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B3A61" w14:textId="7C45C673" w:rsidR="002B0CE4" w:rsidRDefault="00A67987">
      <w:r w:rsidRPr="00A67987">
        <w:t>[1]钟成林,胡雪萍.科技金融数字化对科技型中小企业融资能力影响研究——基于异质性实现形式视角[J/OL].重庆大学学报(社会科学版):1-13[2020-11-25</w:t>
      </w:r>
      <w:proofErr w:type="gramStart"/>
      <w:r w:rsidRPr="00A67987">
        <w:t>].http://kns.cnki.net/kcms/detail/50.1023.c.20201116.1350.002.html</w:t>
      </w:r>
      <w:proofErr w:type="gramEnd"/>
      <w:r w:rsidRPr="00A67987">
        <w:t>.</w:t>
      </w:r>
    </w:p>
    <w:p w14:paraId="1BDB1826" w14:textId="77777777" w:rsidR="00A67987" w:rsidRDefault="00A67987"/>
    <w:sectPr w:rsidR="00A67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01F4A" w14:textId="77777777" w:rsidR="00292F86" w:rsidRDefault="00292F86" w:rsidP="00A67987">
      <w:r>
        <w:separator/>
      </w:r>
    </w:p>
  </w:endnote>
  <w:endnote w:type="continuationSeparator" w:id="0">
    <w:p w14:paraId="05F746B4" w14:textId="77777777" w:rsidR="00292F86" w:rsidRDefault="00292F86" w:rsidP="00A67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3DBB5" w14:textId="77777777" w:rsidR="00292F86" w:rsidRDefault="00292F86" w:rsidP="00A67987">
      <w:r>
        <w:separator/>
      </w:r>
    </w:p>
  </w:footnote>
  <w:footnote w:type="continuationSeparator" w:id="0">
    <w:p w14:paraId="4A509B54" w14:textId="77777777" w:rsidR="00292F86" w:rsidRDefault="00292F86" w:rsidP="00A679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DE"/>
    <w:rsid w:val="00086642"/>
    <w:rsid w:val="0014763E"/>
    <w:rsid w:val="00292F86"/>
    <w:rsid w:val="002B0CE4"/>
    <w:rsid w:val="002C054D"/>
    <w:rsid w:val="003103F9"/>
    <w:rsid w:val="003A6BBC"/>
    <w:rsid w:val="00517FFA"/>
    <w:rsid w:val="005F3F0D"/>
    <w:rsid w:val="00833BC1"/>
    <w:rsid w:val="00A332CA"/>
    <w:rsid w:val="00A67987"/>
    <w:rsid w:val="00B70F68"/>
    <w:rsid w:val="00C35D7B"/>
    <w:rsid w:val="00CB16DE"/>
    <w:rsid w:val="00CC3954"/>
    <w:rsid w:val="00D11366"/>
    <w:rsid w:val="00D3342D"/>
    <w:rsid w:val="00E14D13"/>
    <w:rsid w:val="00F3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892D5"/>
  <w15:chartTrackingRefBased/>
  <w15:docId w15:val="{E778F55D-2FD4-4187-B861-07D2237E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98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C395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C3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富杰</dc:creator>
  <cp:keywords/>
  <dc:description/>
  <cp:lastModifiedBy>陈 富杰</cp:lastModifiedBy>
  <cp:revision>2</cp:revision>
  <dcterms:created xsi:type="dcterms:W3CDTF">2020-11-25T15:58:00Z</dcterms:created>
  <dcterms:modified xsi:type="dcterms:W3CDTF">2020-11-25T16:22:00Z</dcterms:modified>
</cp:coreProperties>
</file>