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DATABASE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成绩管理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;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USE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成绩管理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员工姓名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8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性别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2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男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));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学生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姓名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20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角色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角色名称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20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);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部门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学院编号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学院名称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课程名称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员工注册信息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登录账号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密码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20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'123'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权限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角色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角色编号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8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学期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11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教学班名称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50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送审标志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待送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初审结果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初审人编号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终审结果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终审人编号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lastRenderedPageBreak/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课程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课程编号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ON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UPDATE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CASCADE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ON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DELETE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CASCADE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授课单位编号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部门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学院编号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授课教师工号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补考审核任务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int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IDENTITY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E03ED">
        <w:rPr>
          <w:rFonts w:ascii="Courier New" w:hAnsi="Courier New" w:cs="Courier New"/>
          <w:noProof/>
          <w:kern w:val="0"/>
          <w:szCs w:val="21"/>
        </w:rPr>
        <w:t>1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审核人编号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审核结果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审核提交人编号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阅卷教师编号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补考日期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date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认定结果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待审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认定人编号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4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阅卷教师编号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员工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工号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20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8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档案成绩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备注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100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正常</w:t>
      </w:r>
      <w:r w:rsidRPr="002E03ED">
        <w:rPr>
          <w:rFonts w:ascii="Courier New" w:hAnsi="Courier New" w:cs="Courier New"/>
          <w:noProof/>
          <w:color w:val="FF0000"/>
          <w:kern w:val="0"/>
          <w:szCs w:val="21"/>
        </w:rPr>
        <w:t>'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CHECK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&gt;=(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&lt;=(</w:t>
      </w:r>
      <w:r w:rsidRPr="002E03ED">
        <w:rPr>
          <w:rFonts w:ascii="Courier New" w:hAnsi="Courier New" w:cs="Courier New"/>
          <w:noProof/>
          <w:kern w:val="0"/>
          <w:szCs w:val="21"/>
        </w:rPr>
        <w:t>100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CHECK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&gt;=(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平时成绩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&lt;=(</w:t>
      </w:r>
      <w:r w:rsidRPr="002E03ED">
        <w:rPr>
          <w:rFonts w:ascii="Courier New" w:hAnsi="Courier New" w:cs="Courier New"/>
          <w:noProof/>
          <w:kern w:val="0"/>
          <w:szCs w:val="21"/>
        </w:rPr>
        <w:t>100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CHECK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&gt;=(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期评成绩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&lt;=(</w:t>
      </w:r>
      <w:r w:rsidRPr="002E03ED">
        <w:rPr>
          <w:rFonts w:ascii="Courier New" w:hAnsi="Courier New" w:cs="Courier New"/>
          <w:noProof/>
          <w:kern w:val="0"/>
          <w:szCs w:val="21"/>
        </w:rPr>
        <w:t>100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CHECK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&gt;=(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AND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期终成绩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&lt;=(</w:t>
      </w:r>
      <w:r w:rsidRPr="002E03ED">
        <w:rPr>
          <w:rFonts w:ascii="Courier New" w:hAnsi="Courier New" w:cs="Courier New"/>
          <w:noProof/>
          <w:kern w:val="0"/>
          <w:szCs w:val="21"/>
        </w:rPr>
        <w:t>100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教学与审核任务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教学班编号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学生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学号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CREATE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TABLE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补考原始成绩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int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varchar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kern w:val="0"/>
          <w:szCs w:val="21"/>
        </w:rPr>
        <w:t>20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NOT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ab/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补考成绩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tinyint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NULL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DEFAULT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((</w:t>
      </w:r>
      <w:r w:rsidRPr="002E03ED">
        <w:rPr>
          <w:rFonts w:ascii="Courier New" w:hAnsi="Courier New" w:cs="Courier New"/>
          <w:noProof/>
          <w:kern w:val="0"/>
          <w:szCs w:val="21"/>
        </w:rPr>
        <w:t>0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PRIMARY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KEY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,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补考审核任务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补考任务编号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),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1"/>
        </w:rPr>
      </w:pPr>
      <w:r w:rsidRPr="002E03ED">
        <w:rPr>
          <w:rFonts w:ascii="Courier New" w:hAnsi="Courier New" w:cs="Courier New"/>
          <w:noProof/>
          <w:kern w:val="0"/>
          <w:szCs w:val="21"/>
        </w:rPr>
        <w:t xml:space="preserve">   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FOREIGN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KEY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REFERENCES</w:t>
      </w:r>
      <w:r w:rsidRPr="002E03ED">
        <w:rPr>
          <w:rFonts w:ascii="Courier New" w:hAnsi="Courier New" w:cs="Courier New"/>
          <w:noProof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原始档案成绩</w:t>
      </w: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 xml:space="preserve"> 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(</w:t>
      </w:r>
      <w:r w:rsidRPr="002E03ED">
        <w:rPr>
          <w:rFonts w:ascii="Courier New" w:hAnsi="Courier New" w:cs="Courier New"/>
          <w:noProof/>
          <w:color w:val="008080"/>
          <w:kern w:val="0"/>
          <w:szCs w:val="21"/>
        </w:rPr>
        <w:t>档案编号</w:t>
      </w:r>
      <w:r w:rsidRPr="002E03ED">
        <w:rPr>
          <w:rFonts w:ascii="Courier New" w:hAnsi="Courier New" w:cs="Courier New"/>
          <w:noProof/>
          <w:color w:val="808080"/>
          <w:kern w:val="0"/>
          <w:szCs w:val="21"/>
        </w:rPr>
        <w:t>));</w:t>
      </w:r>
    </w:p>
    <w:p w:rsidR="002E03ED" w:rsidRPr="002E03ED" w:rsidRDefault="002E03ED" w:rsidP="002E03E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Cs w:val="21"/>
        </w:rPr>
      </w:pPr>
      <w:r w:rsidRPr="002E03ED">
        <w:rPr>
          <w:rFonts w:ascii="Courier New" w:hAnsi="Courier New" w:cs="Courier New"/>
          <w:noProof/>
          <w:color w:val="0000FF"/>
          <w:kern w:val="0"/>
          <w:szCs w:val="21"/>
        </w:rPr>
        <w:t>GO</w:t>
      </w:r>
    </w:p>
    <w:p w:rsidR="007B3FE8" w:rsidRDefault="007B3FE8" w:rsidP="002E03E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00FF"/>
          <w:kern w:val="0"/>
          <w:szCs w:val="21"/>
        </w:rPr>
      </w:pPr>
    </w:p>
    <w:p w:rsidR="008F131A" w:rsidRPr="002E03ED" w:rsidRDefault="008F131A" w:rsidP="002E03ED">
      <w:pPr>
        <w:autoSpaceDE w:val="0"/>
        <w:autoSpaceDN w:val="0"/>
        <w:adjustRightInd w:val="0"/>
        <w:jc w:val="left"/>
        <w:rPr>
          <w:szCs w:val="21"/>
        </w:rPr>
      </w:pPr>
      <w:bookmarkStart w:id="0" w:name="_GoBack"/>
      <w:bookmarkEnd w:id="0"/>
    </w:p>
    <w:sectPr w:rsidR="008F131A" w:rsidRPr="002E03ED" w:rsidSect="00C762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90E" w:rsidRDefault="0005390E" w:rsidP="008F131A">
      <w:r>
        <w:separator/>
      </w:r>
    </w:p>
  </w:endnote>
  <w:endnote w:type="continuationSeparator" w:id="0">
    <w:p w:rsidR="0005390E" w:rsidRDefault="0005390E" w:rsidP="008F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90E" w:rsidRDefault="0005390E" w:rsidP="008F131A">
      <w:r>
        <w:separator/>
      </w:r>
    </w:p>
  </w:footnote>
  <w:footnote w:type="continuationSeparator" w:id="0">
    <w:p w:rsidR="0005390E" w:rsidRDefault="0005390E" w:rsidP="008F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E0"/>
    <w:rsid w:val="0005390E"/>
    <w:rsid w:val="001C23C5"/>
    <w:rsid w:val="002E03ED"/>
    <w:rsid w:val="00391B78"/>
    <w:rsid w:val="004F04C4"/>
    <w:rsid w:val="00612237"/>
    <w:rsid w:val="00723BE6"/>
    <w:rsid w:val="00760D8B"/>
    <w:rsid w:val="007B3FE8"/>
    <w:rsid w:val="008F131A"/>
    <w:rsid w:val="009E03F3"/>
    <w:rsid w:val="00B7010C"/>
    <w:rsid w:val="00BF23AD"/>
    <w:rsid w:val="00C647E0"/>
    <w:rsid w:val="00D12F82"/>
    <w:rsid w:val="00E47D78"/>
    <w:rsid w:val="00E56498"/>
    <w:rsid w:val="00ED1C6B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3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qlx97</dc:creator>
  <cp:lastModifiedBy>qlx97</cp:lastModifiedBy>
  <cp:revision>12</cp:revision>
  <dcterms:created xsi:type="dcterms:W3CDTF">2019-03-28T03:16:00Z</dcterms:created>
  <dcterms:modified xsi:type="dcterms:W3CDTF">2019-03-28T15:10:00Z</dcterms:modified>
</cp:coreProperties>
</file>