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2B315" w14:textId="682804B0" w:rsidR="000E2937" w:rsidRDefault="00825CD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CA38E0" wp14:editId="453D0884">
                <wp:simplePos x="0" y="0"/>
                <wp:positionH relativeFrom="margin">
                  <wp:align>left</wp:align>
                </wp:positionH>
                <wp:positionV relativeFrom="paragraph">
                  <wp:posOffset>523875</wp:posOffset>
                </wp:positionV>
                <wp:extent cx="2425700" cy="53975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21D0C2C" w14:textId="28AD5FD2" w:rsidR="009B5E95" w:rsidRDefault="009B5E95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姓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名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：程梁</w:t>
                            </w:r>
                          </w:p>
                          <w:p w14:paraId="5997E7FC" w14:textId="0E8AE919" w:rsidR="000E2937" w:rsidRDefault="005A5365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出生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年月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：</w:t>
                            </w:r>
                            <w:r w:rsidR="009B5E95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1996.01</w:t>
                            </w:r>
                          </w:p>
                          <w:p w14:paraId="55E1380B" w14:textId="77777777" w:rsidR="000E2937" w:rsidRDefault="000E2937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A38E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1.25pt;width:191pt;height:42.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" filled="f" stroked="f">
                <v:textbox>
                  <w:txbxContent>
                    <w:p w14:paraId="021D0C2C" w14:textId="28AD5FD2" w:rsidR="009B5E95" w:rsidRDefault="009B5E95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姓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名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：程梁</w:t>
                      </w:r>
                    </w:p>
                    <w:p w14:paraId="5997E7FC" w14:textId="0E8AE919" w:rsidR="000E2937" w:rsidRDefault="005A5365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出生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年月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：</w:t>
                      </w:r>
                      <w:r w:rsidR="009B5E95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1996.01</w:t>
                      </w:r>
                    </w:p>
                    <w:p w14:paraId="55E1380B" w14:textId="77777777" w:rsidR="000E2937" w:rsidRDefault="000E2937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6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C9B3A6" wp14:editId="35ECB2BA">
                <wp:simplePos x="0" y="0"/>
                <wp:positionH relativeFrom="margin">
                  <wp:posOffset>2546350</wp:posOffset>
                </wp:positionH>
                <wp:positionV relativeFrom="paragraph">
                  <wp:posOffset>406400</wp:posOffset>
                </wp:positionV>
                <wp:extent cx="2990850" cy="657225"/>
                <wp:effectExtent l="0" t="0" r="0" b="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A883700" w14:textId="04E2D86F" w:rsidR="000E2937" w:rsidRDefault="005A5365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电    话：</w:t>
                            </w: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18</w:t>
                            </w:r>
                            <w:r w:rsidR="009B5E95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226607431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72B9BCC" w14:textId="1C58E6C4" w:rsidR="000E2937" w:rsidRPr="00B3303C" w:rsidRDefault="005A5365" w:rsidP="00B3303C">
                            <w:pPr>
                              <w:adjustRightInd w:val="0"/>
                              <w:snapToGrid w:val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邮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箱：</w:t>
                            </w:r>
                            <w:r w:rsidR="009B5E95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m18226607431@163.com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9B3A6" id="_x0000_s1027" type="#_x0000_t202" style="position:absolute;left:0;text-align:left;margin-left:200.5pt;margin-top:32pt;width:235.5pt;height:51.7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" filled="f" stroked="f">
                <v:textbox>
                  <w:txbxContent>
                    <w:p w14:paraId="4A883700" w14:textId="04E2D86F" w:rsidR="000E2937" w:rsidRDefault="005A5365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电    话：</w:t>
                      </w: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18</w:t>
                      </w:r>
                      <w:r w:rsidR="009B5E95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226607431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ab/>
                      </w:r>
                    </w:p>
                    <w:p w14:paraId="772B9BCC" w14:textId="1C58E6C4" w:rsidR="000E2937" w:rsidRPr="00B3303C" w:rsidRDefault="005A5365" w:rsidP="00B3303C">
                      <w:pPr>
                        <w:adjustRightInd w:val="0"/>
                        <w:snapToGrid w:val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</w:pPr>
                      <w:proofErr w:type="gramStart"/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邮</w:t>
                      </w:r>
                      <w:proofErr w:type="gramEnd"/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箱：</w:t>
                      </w:r>
                      <w:r w:rsidR="009B5E95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m18226607431@163.com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8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4A42B3" wp14:editId="1AB81D38">
                <wp:simplePos x="0" y="0"/>
                <wp:positionH relativeFrom="margin">
                  <wp:align>right</wp:align>
                </wp:positionH>
                <wp:positionV relativeFrom="paragraph">
                  <wp:posOffset>6203950</wp:posOffset>
                </wp:positionV>
                <wp:extent cx="6535420" cy="7239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42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C203" w14:textId="316AA2E3" w:rsidR="00480C29" w:rsidRDefault="00FE1664" w:rsidP="00480C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论文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名称：</w:t>
                            </w:r>
                            <w:r w:rsidR="00480C29" w:rsidRPr="00480C29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Method of Hybrid Adaptive Sampling for Kriging Metamodel and Application in the Hydropurification Process of Industrial Terephthalic Acid</w:t>
                            </w:r>
                            <w:r w:rsidR="00480C29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895EE12" w14:textId="66FEBBAE" w:rsidR="00480C29" w:rsidRPr="003E180F" w:rsidRDefault="00427BC4" w:rsidP="00480C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方向：</w:t>
                            </w:r>
                            <w:r w:rsidR="003E180F">
                              <w:rPr>
                                <w:rFonts w:ascii="Times New Roman" w:eastAsiaTheme="minorEastAsia" w:hAnsi="Times New Roman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="003E180F"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equential </w:t>
                            </w:r>
                            <w:r w:rsid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="003E180F"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ampling</w:t>
                            </w:r>
                            <w:r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="003E180F"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Design of Experiment</w:t>
                            </w:r>
                            <w:r w:rsidR="00A0191B"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Kriging</w:t>
                            </w:r>
                            <w:r w:rsidR="003E180F"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metamodel</w:t>
                            </w:r>
                            <w:r w:rsidR="0034537A"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</w:t>
                            </w:r>
                            <w:r w:rsid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g</w:t>
                            </w:r>
                            <w:r w:rsidR="003E180F" w:rsidRP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lobal fitting</w:t>
                            </w:r>
                            <w:r w:rsidR="003E180F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D3EE68" w14:textId="213340E7" w:rsidR="000E2937" w:rsidRPr="00330D9B" w:rsidRDefault="000E2937" w:rsidP="00480C29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42B3" id="文本框 8" o:spid="_x0000_s1028" type="#_x0000_t202" style="position:absolute;left:0;text-align:left;margin-left:463.4pt;margin-top:488.5pt;width:514.6pt;height:57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" filled="f" stroked="f" strokeweight=".5pt">
                <v:textbox>
                  <w:txbxContent>
                    <w:p w14:paraId="07C4C203" w14:textId="316AA2E3" w:rsidR="00480C29" w:rsidRDefault="00FE1664" w:rsidP="00480C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论文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名称：</w:t>
                      </w:r>
                      <w:r w:rsidR="00480C29" w:rsidRPr="00480C29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Method of Hybrid Adaptive Sampling for Kriging Metamodel and Application in the Hydropurification Process of Industrial Terephthalic Acid</w:t>
                      </w:r>
                      <w:r w:rsidR="00480C29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5895EE12" w14:textId="66FEBBAE" w:rsidR="00480C29" w:rsidRPr="003E180F" w:rsidRDefault="00427BC4" w:rsidP="00480C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研究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方向：</w:t>
                      </w:r>
                      <w:r w:rsidR="003E180F">
                        <w:rPr>
                          <w:rFonts w:ascii="Times New Roman" w:eastAsiaTheme="minorEastAsia" w:hAnsi="Times New Roman" w:hint="eastAsia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="003E180F"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equential </w:t>
                      </w:r>
                      <w:r w:rsid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="003E180F"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ampling</w:t>
                      </w:r>
                      <w:r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="003E180F"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Design of Experiment</w:t>
                      </w:r>
                      <w:r w:rsidR="00A0191B"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Kriging</w:t>
                      </w:r>
                      <w:r w:rsidR="003E180F"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metamodel</w:t>
                      </w:r>
                      <w:r w:rsidR="0034537A"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、</w:t>
                      </w:r>
                      <w:r w:rsid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g</w:t>
                      </w:r>
                      <w:r w:rsidR="003E180F" w:rsidRP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lobal fitting</w:t>
                      </w:r>
                      <w:r w:rsidR="003E180F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</w:p>
                    <w:p w14:paraId="52D3EE68" w14:textId="213340E7" w:rsidR="000E2937" w:rsidRPr="00330D9B" w:rsidRDefault="000E2937" w:rsidP="00480C29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E5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F6A42F" wp14:editId="1F9A9513">
                <wp:simplePos x="0" y="0"/>
                <wp:positionH relativeFrom="margin">
                  <wp:posOffset>-58420</wp:posOffset>
                </wp:positionH>
                <wp:positionV relativeFrom="paragraph">
                  <wp:posOffset>5826125</wp:posOffset>
                </wp:positionV>
                <wp:extent cx="6701790" cy="382270"/>
                <wp:effectExtent l="0" t="0" r="2286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2270"/>
                          <a:chOff x="0" y="-24321"/>
                          <a:chExt cx="6702238" cy="38354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46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4321"/>
                            <a:ext cx="920811" cy="36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567B50A" w14:textId="468C16C6" w:rsidR="000E2937" w:rsidRDefault="00344352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学术经历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F6A42F" id="组合 44" o:spid="_x0000_s1029" style="position:absolute;left:0;text-align:left;margin-left:-4.6pt;margin-top:458.75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">
                <v:group id="组合 45" o:spid="_x0000_s1030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    <v:line id="直接连接符 14" o:spid="_x0000_s1032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    <v:rect id="矩形 49" o:spid="_x0000_s1033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    </v:group>
                <v:shape id="_x0000_s1034" type="#_x0000_t202" style="position:absolute;left:1303;top:-243;width:920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    <v:textbox style="mso-fit-shape-to-text:t">
                    <w:txbxContent>
                      <w:p w14:paraId="2567B50A" w14:textId="468C16C6" w:rsidR="000E2937" w:rsidRDefault="00344352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学术经历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76E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BC3752" wp14:editId="20683291">
                <wp:simplePos x="0" y="0"/>
                <wp:positionH relativeFrom="margin">
                  <wp:posOffset>171450</wp:posOffset>
                </wp:positionH>
                <wp:positionV relativeFrom="paragraph">
                  <wp:posOffset>6597650</wp:posOffset>
                </wp:positionV>
                <wp:extent cx="6493510" cy="336550"/>
                <wp:effectExtent l="0" t="0" r="0" b="6350"/>
                <wp:wrapNone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35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6F8E2" w14:textId="77777777" w:rsidR="000E2937" w:rsidRDefault="005A536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3752" id="_x0000_s1035" type="#_x0000_t202" style="position:absolute;left:0;text-align:left;margin-left:13.5pt;margin-top:519.5pt;width:511.3pt;height:26.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" filled="f" stroked="f">
                <v:textbox>
                  <w:txbxContent>
                    <w:p w14:paraId="14B6F8E2" w14:textId="77777777" w:rsidR="000E2937" w:rsidRDefault="005A536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5C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D06315" wp14:editId="783A8A83">
                <wp:simplePos x="0" y="0"/>
                <wp:positionH relativeFrom="margin">
                  <wp:posOffset>114300</wp:posOffset>
                </wp:positionH>
                <wp:positionV relativeFrom="paragraph">
                  <wp:posOffset>3448050</wp:posOffset>
                </wp:positionV>
                <wp:extent cx="6541770" cy="2393950"/>
                <wp:effectExtent l="0" t="0" r="0" b="63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239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9E818" w14:textId="4E5E034B" w:rsidR="000730EE" w:rsidRDefault="005A536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 w:rsidR="000730EE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9</w:t>
                            </w: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</w:t>
                            </w:r>
                            <w:r w:rsidR="000730EE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-</w:t>
                            </w:r>
                            <w:r w:rsidR="000730EE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30EE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恒力石化数字</w:t>
                            </w:r>
                            <w:proofErr w:type="gramStart"/>
                            <w:r w:rsidR="000730EE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孪生项目</w:t>
                            </w:r>
                            <w:proofErr w:type="gramEnd"/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30EE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国家项目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559FF44" w14:textId="6991398B" w:rsidR="000730EE" w:rsidRDefault="00344352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我的职责：</w:t>
                            </w:r>
                          </w:p>
                          <w:p w14:paraId="77B055CA" w14:textId="1EDB66A6" w:rsidR="000E2937" w:rsidRDefault="0034435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提取机理建模所需的历史数据</w:t>
                            </w:r>
                            <w:r w:rsidR="00330D9B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。可视化数据并结合工厂提供的一些变量的先验范围，剔除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数据中可能存在的异常点</w:t>
                            </w:r>
                            <w:r w:rsidR="00F3097A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</w:t>
                            </w:r>
                            <w:r w:rsidR="00F3097A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编写</w:t>
                            </w:r>
                            <w:r w:rsidR="00330D9B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MATLAB</w:t>
                            </w:r>
                            <w:r w:rsidR="00330D9B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脚本</w:t>
                            </w:r>
                            <w:r w:rsidR="00330D9B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处理缺失值，考虑到流程运行的时间戳属性，采用过去一段时间的历史数据的平均填补缺失值。</w:t>
                            </w:r>
                          </w:p>
                          <w:p w14:paraId="5D6E276E" w14:textId="05E057D8" w:rsidR="00330D9B" w:rsidRPr="00330D9B" w:rsidRDefault="00330D9B" w:rsidP="00330D9B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查阅针对过程机理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研究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的最新文献与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经典文献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。总结过程的反应动力学原理，确定模型参数，使用</w:t>
                            </w: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MATLAB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编写过程的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机理模型。</w:t>
                            </w:r>
                          </w:p>
                          <w:p w14:paraId="0DC675F0" w14:textId="53430860" w:rsidR="000E2937" w:rsidRPr="00605CE7" w:rsidRDefault="00605CE7" w:rsidP="00605CE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寻找模型的最优参数。定义损失函数，将模型参数作为待辨识参数，</w:t>
                            </w:r>
                            <w:r w:rsidR="00183F97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将修正的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历史数据</w:t>
                            </w:r>
                            <w:r w:rsidR="00183F97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划分为训练和测试集，在测试集上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采用遗传算法优化损失函数，确定合适的模型参数。</w:t>
                            </w:r>
                            <w:r w:rsidR="005A5365" w:rsidRPr="00605CE7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5A5365" w:rsidRPr="00605CE7">
                              <w:rPr>
                                <w:rFonts w:asciiTheme="minorEastAsia" w:eastAsiaTheme="minorEastAsia" w:hAnsiTheme="minorEastAsia" w:hint="eastAsia"/>
                                <w:color w:val="414141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                                           </w:t>
                            </w:r>
                          </w:p>
                          <w:p w14:paraId="11A74046" w14:textId="77777777" w:rsidR="000E2937" w:rsidRDefault="000E2937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06315" id="文本框 9" o:spid="_x0000_s1036" type="#_x0000_t202" style="position:absolute;left:0;text-align:left;margin-left:9pt;margin-top:271.5pt;width:515.1pt;height:188.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" filled="f" stroked="f" strokeweight=".5pt">
                <v:textbox>
                  <w:txbxContent>
                    <w:p w14:paraId="2739E818" w14:textId="4E5E034B" w:rsidR="000730EE" w:rsidRDefault="005A536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 w:rsidR="000730EE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9</w:t>
                      </w: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.</w:t>
                      </w:r>
                      <w:r w:rsidR="000730EE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-</w:t>
                      </w:r>
                      <w:r w:rsidR="000730EE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0730EE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恒力石化数字</w:t>
                      </w:r>
                      <w:proofErr w:type="gramStart"/>
                      <w:r w:rsidR="000730EE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孪生项目</w:t>
                      </w:r>
                      <w:proofErr w:type="gramEnd"/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0730EE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国家项目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559FF44" w14:textId="6991398B" w:rsidR="000730EE" w:rsidRDefault="00344352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我的职责：</w:t>
                      </w:r>
                    </w:p>
                    <w:p w14:paraId="77B055CA" w14:textId="1EDB66A6" w:rsidR="000E2937" w:rsidRDefault="00344352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提取机理建模所需的历史数据</w:t>
                      </w:r>
                      <w:r w:rsidR="00330D9B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。可视化数据并结合工厂提供的一些变量的先验范围，剔除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数据中可能存在的异常点</w:t>
                      </w:r>
                      <w:r w:rsidR="00F3097A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</w:t>
                      </w:r>
                      <w:r w:rsidR="00F3097A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编写</w:t>
                      </w:r>
                      <w:r w:rsidR="00330D9B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MATLAB</w:t>
                      </w:r>
                      <w:r w:rsidR="00330D9B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脚本</w:t>
                      </w:r>
                      <w:r w:rsidR="00330D9B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处理缺失值，考虑到流程运行的时间戳属性，采用过去一段时间的历史数据的平均填补缺失值。</w:t>
                      </w:r>
                    </w:p>
                    <w:p w14:paraId="5D6E276E" w14:textId="05E057D8" w:rsidR="00330D9B" w:rsidRPr="00330D9B" w:rsidRDefault="00330D9B" w:rsidP="00330D9B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查阅针对过程机理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研究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的最新文献与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经典文献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。总结过程的反应动力学原理，确定模型参数，使用</w:t>
                      </w: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MATLAB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编写过程的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机理模型。</w:t>
                      </w:r>
                    </w:p>
                    <w:p w14:paraId="0DC675F0" w14:textId="53430860" w:rsidR="000E2937" w:rsidRPr="00605CE7" w:rsidRDefault="00605CE7" w:rsidP="00605CE7">
                      <w:pPr>
                        <w:pStyle w:val="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寻找模型的最优参数。定义损失函数，将模型参数作为待辨识参数，</w:t>
                      </w:r>
                      <w:r w:rsidR="00183F97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将修正的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历史数据</w:t>
                      </w:r>
                      <w:r w:rsidR="00183F97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划分为训练和测试集，在测试集上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采用遗传算法优化损失函数，确定合适的模型参数。</w:t>
                      </w:r>
                      <w:r w:rsidR="005A5365" w:rsidRPr="00605CE7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</w:t>
                      </w:r>
                      <w:r w:rsidR="005A5365" w:rsidRPr="00605CE7">
                        <w:rPr>
                          <w:rFonts w:asciiTheme="minorEastAsia" w:eastAsiaTheme="minorEastAsia" w:hAnsiTheme="minorEastAsia" w:hint="eastAsia"/>
                          <w:color w:val="414141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                                           </w:t>
                      </w:r>
                    </w:p>
                    <w:p w14:paraId="11A74046" w14:textId="77777777" w:rsidR="000E2937" w:rsidRDefault="000E2937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435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221299" wp14:editId="1E85B8DB">
                <wp:simplePos x="0" y="0"/>
                <wp:positionH relativeFrom="margin">
                  <wp:align>right</wp:align>
                </wp:positionH>
                <wp:positionV relativeFrom="paragraph">
                  <wp:posOffset>7264400</wp:posOffset>
                </wp:positionV>
                <wp:extent cx="6541770" cy="1231900"/>
                <wp:effectExtent l="0" t="0" r="0" b="63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DB22B" w14:textId="4AD716E7" w:rsidR="000E2937" w:rsidRDefault="005A5365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通过</w:t>
                            </w:r>
                            <w:r w:rsidR="00344352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CET4/</w:t>
                            </w: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CET6</w:t>
                            </w:r>
                            <w:r w:rsidR="00344352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，能够流利地阅读英文文档，并</w:t>
                            </w:r>
                            <w:r w:rsidR="00682CD1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使用英文</w:t>
                            </w:r>
                            <w:r w:rsidR="00682CD1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撰写相关文档。</w:t>
                            </w:r>
                          </w:p>
                          <w:p w14:paraId="1158E01C" w14:textId="257E91AC" w:rsidR="000E2937" w:rsidRDefault="000730EE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熟悉</w:t>
                            </w: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C/C++</w:t>
                            </w:r>
                            <w:r w:rsidR="00682CD1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以及</w:t>
                            </w:r>
                            <w:r w:rsidR="00682CD1" w:rsidRPr="00825CDE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MATLAB</w:t>
                            </w:r>
                            <w:r w:rsidR="00682CD1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语言</w:t>
                            </w:r>
                            <w:r w:rsidR="00682CD1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，了解</w:t>
                            </w:r>
                            <w:r w:rsidR="00682CD1" w:rsidRPr="00067E86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python</w:t>
                            </w:r>
                            <w:r w:rsidR="00682CD1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语言</w:t>
                            </w:r>
                            <w:r w:rsidR="00864D7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</w:t>
                            </w:r>
                            <w:r w:rsidR="00825CDE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熟悉</w:t>
                            </w:r>
                            <w:r w:rsidR="00682CD1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常</w:t>
                            </w:r>
                            <w:r w:rsidR="00FE1664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用</w:t>
                            </w:r>
                            <w:r w:rsidR="00682CD1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的数据结构与算法。</w:t>
                            </w:r>
                            <w:r w:rsidR="00825CDE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了解操作系统基本原理。</w:t>
                            </w:r>
                            <w:r w:rsidR="00864D7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熟悉</w:t>
                            </w:r>
                            <w:r w:rsidR="00825CDE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关系型数据库</w:t>
                            </w:r>
                            <w:proofErr w:type="spellStart"/>
                            <w:r w:rsidR="00825CDE" w:rsidRPr="00825CDE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 w:rsidR="00864D7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3782F165" w14:textId="21BCAF6D" w:rsidR="00344352" w:rsidRDefault="00344352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熟悉经典的机器学习与数据挖掘算法，对深度学习</w:t>
                            </w:r>
                            <w:r w:rsidR="00682CD1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算法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有一定的了解。</w:t>
                            </w:r>
                          </w:p>
                          <w:p w14:paraId="5EA2AB22" w14:textId="349A0C1C" w:rsidR="00864D75" w:rsidRDefault="00864D75" w:rsidP="00864D75">
                            <w:pPr>
                              <w:pStyle w:val="1"/>
                              <w:adjustRightInd w:val="0"/>
                              <w:snapToGrid w:val="0"/>
                              <w:spacing w:line="440" w:lineRule="exact"/>
                              <w:ind w:firstLineChars="0" w:firstLine="0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4E8B81AF" w14:textId="77777777" w:rsidR="000E2937" w:rsidRDefault="000E2937">
                            <w:pPr>
                              <w:adjustRightInd w:val="0"/>
                              <w:snapToGrid w:val="0"/>
                              <w:spacing w:line="44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58FAED1D" w14:textId="77777777" w:rsidR="000E2937" w:rsidRDefault="000E2937">
                            <w:pPr>
                              <w:spacing w:line="44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21299" id="文本框 7" o:spid="_x0000_s1037" type="#_x0000_t202" style="position:absolute;left:0;text-align:left;margin-left:463.9pt;margin-top:572pt;width:515.1pt;height:97pt;z-index:2517155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" filled="f" stroked="f" strokeweight=".5pt">
                <v:textbox>
                  <w:txbxContent>
                    <w:p w14:paraId="3E6DB22B" w14:textId="4AD716E7" w:rsidR="000E2937" w:rsidRDefault="005A5365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通过</w:t>
                      </w:r>
                      <w:r w:rsidR="00344352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CET4/</w:t>
                      </w: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CET6</w:t>
                      </w:r>
                      <w:r w:rsidR="00344352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，能够流利地阅读英文文档，并</w:t>
                      </w:r>
                      <w:r w:rsidR="00682CD1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使用英文</w:t>
                      </w:r>
                      <w:r w:rsidR="00682CD1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撰写相关文档。</w:t>
                      </w:r>
                    </w:p>
                    <w:p w14:paraId="1158E01C" w14:textId="257E91AC" w:rsidR="000E2937" w:rsidRDefault="000730EE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熟悉</w:t>
                      </w: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C/C++</w:t>
                      </w:r>
                      <w:r w:rsidR="00682CD1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以及</w:t>
                      </w:r>
                      <w:r w:rsidR="00682CD1" w:rsidRPr="00825CDE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MATLAB</w:t>
                      </w:r>
                      <w:r w:rsidR="00682CD1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语言</w:t>
                      </w:r>
                      <w:r w:rsidR="00682CD1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，了解</w:t>
                      </w:r>
                      <w:r w:rsidR="00682CD1" w:rsidRPr="00067E86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python</w:t>
                      </w:r>
                      <w:r w:rsidR="00682CD1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语言</w:t>
                      </w:r>
                      <w:r w:rsidR="00864D7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</w:t>
                      </w:r>
                      <w:r w:rsidR="00825CDE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熟悉</w:t>
                      </w:r>
                      <w:r w:rsidR="00682CD1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常</w:t>
                      </w:r>
                      <w:r w:rsidR="00FE1664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用</w:t>
                      </w:r>
                      <w:r w:rsidR="00682CD1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的数据结构与算法。</w:t>
                      </w:r>
                      <w:r w:rsidR="00825CDE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了解操作系统基本原理。</w:t>
                      </w:r>
                      <w:r w:rsidR="00864D7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熟悉</w:t>
                      </w:r>
                      <w:r w:rsidR="00825CDE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关系型数据库</w:t>
                      </w:r>
                      <w:proofErr w:type="spellStart"/>
                      <w:r w:rsidR="00825CDE" w:rsidRPr="00825CDE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Mysql</w:t>
                      </w:r>
                      <w:proofErr w:type="spellEnd"/>
                      <w:r w:rsidR="00864D7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。</w:t>
                      </w:r>
                    </w:p>
                    <w:p w14:paraId="3782F165" w14:textId="21BCAF6D" w:rsidR="00344352" w:rsidRDefault="00344352">
                      <w:pPr>
                        <w:pStyle w:val="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熟悉经典的机器学习与数据挖掘算法，对深度学习</w:t>
                      </w:r>
                      <w:r w:rsidR="00682CD1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算法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有一定的了解。</w:t>
                      </w:r>
                    </w:p>
                    <w:p w14:paraId="5EA2AB22" w14:textId="349A0C1C" w:rsidR="00864D75" w:rsidRDefault="00864D75" w:rsidP="00864D75">
                      <w:pPr>
                        <w:pStyle w:val="1"/>
                        <w:adjustRightInd w:val="0"/>
                        <w:snapToGrid w:val="0"/>
                        <w:spacing w:line="440" w:lineRule="exact"/>
                        <w:ind w:firstLineChars="0" w:firstLine="0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4E8B81AF" w14:textId="77777777" w:rsidR="000E2937" w:rsidRDefault="000E2937">
                      <w:pPr>
                        <w:adjustRightInd w:val="0"/>
                        <w:snapToGrid w:val="0"/>
                        <w:spacing w:line="44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Cs w:val="21"/>
                        </w:rPr>
                      </w:pPr>
                    </w:p>
                    <w:p w14:paraId="58FAED1D" w14:textId="77777777" w:rsidR="000E2937" w:rsidRDefault="000E2937">
                      <w:pPr>
                        <w:spacing w:line="44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0E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1EE492" wp14:editId="092F975F">
                <wp:simplePos x="0" y="0"/>
                <wp:positionH relativeFrom="margin">
                  <wp:posOffset>139700</wp:posOffset>
                </wp:positionH>
                <wp:positionV relativeFrom="paragraph">
                  <wp:posOffset>1498600</wp:posOffset>
                </wp:positionV>
                <wp:extent cx="6541770" cy="160655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60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0BC84" w14:textId="55C1F498" w:rsidR="000E2937" w:rsidRDefault="005A536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</w:t>
                            </w:r>
                            <w:r w:rsidR="009B5E95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4</w:t>
                            </w: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.09-201</w:t>
                            </w:r>
                            <w:r w:rsidR="009B5E95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8</w:t>
                            </w: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.0</w:t>
                            </w:r>
                            <w:r w:rsidR="009B5E95"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9B5E9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安徽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大学      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9B5E9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自动化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本科  </w:t>
                            </w:r>
                          </w:p>
                          <w:p w14:paraId="27BD0386" w14:textId="140A3BED" w:rsidR="000E2937" w:rsidRDefault="005A5365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主修课程：</w:t>
                            </w:r>
                            <w:r w:rsidR="009B5E95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电路</w:t>
                            </w:r>
                            <w:r w:rsidR="009B5E9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、C</w:t>
                            </w:r>
                            <w:r w:rsidR="009B5E95"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/C++程序设计</w:t>
                            </w:r>
                            <w:r w:rsidR="009B5E95"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、信号与系统、自动控制原理、计算机组成原理、线性代数、概率论与数理统计。</w:t>
                            </w:r>
                          </w:p>
                          <w:p w14:paraId="67A9AA94" w14:textId="3C060DC7" w:rsidR="009B5E95" w:rsidRDefault="000730EE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F3097A">
                              <w:rPr>
                                <w:rFonts w:ascii="Times New Roman" w:eastAsiaTheme="minorEastAsia" w:hAnsi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2018.09-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至今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    华东理工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大学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    控制科学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与控制工程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  硕士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6E4EBD9" w14:textId="3E880A3C" w:rsidR="000730EE" w:rsidRPr="000730EE" w:rsidRDefault="000730EE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主修课程：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矩阵理论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262626" w:themeColor="text1" w:themeTint="D9"/>
                                <w:sz w:val="24"/>
                                <w:szCs w:val="24"/>
                              </w:rPr>
                              <w:t>、最优化方法、系统辨识、模式识别、多变量系统分析、最优控制与状态估计、机器学习。</w:t>
                            </w:r>
                          </w:p>
                          <w:p w14:paraId="193CF0EB" w14:textId="77777777" w:rsidR="000E2937" w:rsidRPr="009B5E95" w:rsidRDefault="000E2937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E492" id="文本框 10" o:spid="_x0000_s1038" type="#_x0000_t202" style="position:absolute;left:0;text-align:left;margin-left:11pt;margin-top:118pt;width:515.1pt;height:126.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" filled="f" stroked="f" strokeweight=".5pt">
                <v:textbox>
                  <w:txbxContent>
                    <w:p w14:paraId="4B30BC84" w14:textId="55C1F498" w:rsidR="000E2937" w:rsidRDefault="005A536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201</w:t>
                      </w:r>
                      <w:r w:rsidR="009B5E95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4</w:t>
                      </w: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.09-201</w:t>
                      </w:r>
                      <w:r w:rsidR="009B5E95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8</w:t>
                      </w: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.0</w:t>
                      </w:r>
                      <w:r w:rsidR="009B5E95"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</w:t>
                      </w:r>
                      <w:r w:rsidR="009B5E9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安徽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大学      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 w:rsidR="009B5E9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自动化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本科  </w:t>
                      </w:r>
                    </w:p>
                    <w:p w14:paraId="27BD0386" w14:textId="140A3BED" w:rsidR="000E2937" w:rsidRDefault="005A5365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主修课程：</w:t>
                      </w:r>
                      <w:r w:rsidR="009B5E95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电路</w:t>
                      </w:r>
                      <w:r w:rsidR="009B5E9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、C</w:t>
                      </w:r>
                      <w:r w:rsidR="009B5E95"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/C++程序设计</w:t>
                      </w:r>
                      <w:r w:rsidR="009B5E95"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、信号与系统、自动控制原理、计算机组成原理、线性代数、概率论与数理统计。</w:t>
                      </w:r>
                    </w:p>
                    <w:p w14:paraId="67A9AA94" w14:textId="3C060DC7" w:rsidR="009B5E95" w:rsidRDefault="000730EE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F3097A">
                        <w:rPr>
                          <w:rFonts w:ascii="Times New Roman" w:eastAsiaTheme="minorEastAsia" w:hAnsi="Times New Roman"/>
                          <w:color w:val="262626" w:themeColor="text1" w:themeTint="D9"/>
                          <w:sz w:val="24"/>
                          <w:szCs w:val="24"/>
                        </w:rPr>
                        <w:t>2018.09-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至今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     华东理工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大学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    控制科学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与控制工程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  硕士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6E4EBD9" w14:textId="3E880A3C" w:rsidR="000730EE" w:rsidRPr="000730EE" w:rsidRDefault="000730EE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 xml:space="preserve">主修课程： </w:t>
                      </w:r>
                      <w:r>
                        <w:rPr>
                          <w:rFonts w:asciiTheme="minorEastAsia" w:eastAsiaTheme="minorEastAsia" w:hAnsiTheme="minorEastAsia"/>
                          <w:color w:val="262626" w:themeColor="text1" w:themeTint="D9"/>
                          <w:sz w:val="24"/>
                          <w:szCs w:val="24"/>
                        </w:rPr>
                        <w:t>矩阵理论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262626" w:themeColor="text1" w:themeTint="D9"/>
                          <w:sz w:val="24"/>
                          <w:szCs w:val="24"/>
                        </w:rPr>
                        <w:t>、最优化方法、系统辨识、模式识别、多变量系统分析、最优控制与状态估计、机器学习。</w:t>
                      </w:r>
                    </w:p>
                    <w:p w14:paraId="193CF0EB" w14:textId="77777777" w:rsidR="000E2937" w:rsidRPr="009B5E95" w:rsidRDefault="000E2937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0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619B0F" wp14:editId="1D09E3CA">
                <wp:simplePos x="0" y="0"/>
                <wp:positionH relativeFrom="column">
                  <wp:posOffset>82550</wp:posOffset>
                </wp:positionH>
                <wp:positionV relativeFrom="paragraph">
                  <wp:posOffset>1270000</wp:posOffset>
                </wp:positionV>
                <wp:extent cx="16967" cy="8482965"/>
                <wp:effectExtent l="0" t="0" r="21590" b="3238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67" cy="8482965"/>
                        </a:xfrm>
                        <a:prstGeom prst="line">
                          <a:avLst/>
                        </a:prstGeom>
                        <a:ln>
                          <a:solidFill>
                            <a:srgbClr val="56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B8CF2" id="直接连接符 5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100pt" to="7.85pt,7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" strokecolor="#5668b0" strokeweight=".5pt">
                <v:stroke joinstyle="miter"/>
              </v:line>
            </w:pict>
          </mc:Fallback>
        </mc:AlternateContent>
      </w:r>
      <w:r w:rsidR="000730EE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101A85" wp14:editId="63E2CB6A">
                <wp:simplePos x="0" y="0"/>
                <wp:positionH relativeFrom="margin">
                  <wp:posOffset>-57150</wp:posOffset>
                </wp:positionH>
                <wp:positionV relativeFrom="paragraph">
                  <wp:posOffset>1174750</wp:posOffset>
                </wp:positionV>
                <wp:extent cx="6701790" cy="379730"/>
                <wp:effectExtent l="0" t="0" r="2286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79730"/>
                          <a:chOff x="0" y="-21465"/>
                          <a:chExt cx="6702238" cy="380689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20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1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1465"/>
                            <a:ext cx="920811" cy="3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859A1A6" w14:textId="77777777" w:rsidR="000E2937" w:rsidRDefault="005A5365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101A85" id="组合 42" o:spid="_x0000_s1039" style="position:absolute;left:0;text-align:left;margin-left:-4.5pt;margin-top:92.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">
                <v:group id="组合 41" o:spid="_x0000_s1040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角三角形 3" o:spid="_x0000_s1041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    <v:line id="直接连接符 14" o:spid="_x0000_s1042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    <v:rect id="矩形 38" o:spid="_x0000_s1043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    </v:group>
                <v:shape id="_x0000_s1044" type="#_x0000_t202" style="position:absolute;left:1303;top:-214;width:9208;height:3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    <v:textbox style="mso-fit-shape-to-text:t">
                    <w:txbxContent>
                      <w:p w14:paraId="4859A1A6" w14:textId="77777777" w:rsidR="000E2937" w:rsidRDefault="005A5365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教育背景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5365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866AED4" wp14:editId="192F9B61">
                <wp:simplePos x="0" y="0"/>
                <wp:positionH relativeFrom="margin">
                  <wp:posOffset>-57785</wp:posOffset>
                </wp:positionH>
                <wp:positionV relativeFrom="paragraph">
                  <wp:posOffset>3070225</wp:posOffset>
                </wp:positionV>
                <wp:extent cx="6701790" cy="380365"/>
                <wp:effectExtent l="0" t="0" r="2286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8"/>
                          <a:chExt cx="6702238" cy="382102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8"/>
                            <a:ext cx="920811" cy="364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8CC1748" w14:textId="3460DD7E" w:rsidR="000E2937" w:rsidRDefault="000730E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项目</w:t>
                              </w:r>
                              <w:r w:rsidR="005A5365"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6AED4" id="组合 31" o:spid="_x0000_s1045" style="position:absolute;left:0;text-align:left;margin-left:-4.55pt;margin-top:241.75pt;width:527.7pt;height:29.95pt;z-index:251681792;mso-position-horizontal-relative:margin" coordorigin=",-228" coordsize="6702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">
                <v:group id="组合 32" o:spid="_x0000_s1046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直角三角形 3" o:spid="_x0000_s1047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    <v:line id="直接连接符 14" o:spid="_x0000_s1048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    <v:rect id="矩形 43" o:spid="_x0000_s1049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    </v:group>
                <v:shape id="_x0000_s1050" type="#_x0000_t202" style="position:absolute;left:1303;top:-228;width:9208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    <v:textbox style="mso-fit-shape-to-text:t">
                    <w:txbxContent>
                      <w:p w14:paraId="78CC1748" w14:textId="3460DD7E" w:rsidR="000E2937" w:rsidRDefault="000730E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项目</w:t>
                        </w:r>
                        <w:r w:rsidR="005A5365"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5365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226D6F" wp14:editId="1457E9B4">
                <wp:simplePos x="0" y="0"/>
                <wp:positionH relativeFrom="margin">
                  <wp:posOffset>-57785</wp:posOffset>
                </wp:positionH>
                <wp:positionV relativeFrom="paragraph">
                  <wp:posOffset>6913245</wp:posOffset>
                </wp:positionV>
                <wp:extent cx="6701790" cy="380365"/>
                <wp:effectExtent l="0" t="0" r="22860" b="63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0365"/>
                          <a:chOff x="0" y="-22877"/>
                          <a:chExt cx="6702238" cy="382101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15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2877"/>
                            <a:ext cx="920811" cy="364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24CE05B" w14:textId="61E032F6" w:rsidR="000E2937" w:rsidRDefault="000730EE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26D6F" id="组合 13" o:spid="_x0000_s1051" style="position:absolute;left:0;text-align:left;margin-left:-4.55pt;margin-top:544.35pt;width:527.7pt;height:29.95pt;z-index:251667456;mso-position-horizontal-relative:margin" coordorigin=",-228" coordsize="67022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">
                <v:group id="组合 14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直角三角形 3" o:spid="_x0000_s1053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" fillcolor="#143f6a" stroked="f"/>
                  <v:line id="直接连接符 14" o:spid="_x0000_s1054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" strokecolor="#5668b0"/>
                  <v:rect id="矩形 17" o:spid="_x0000_s1055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" fillcolor="#5668b0" stroked="f" strokeweight="1pt"/>
                </v:group>
                <v:shape id="_x0000_s1056" type="#_x0000_t202" style="position:absolute;left:1303;top:-228;width:9208;height:3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" filled="f" stroked="f">
                  <v:textbox style="mso-fit-shape-to-text:t">
                    <w:txbxContent>
                      <w:p w14:paraId="124CE05B" w14:textId="61E032F6" w:rsidR="000E2937" w:rsidRDefault="000730EE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专业技能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53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F0FB15" wp14:editId="0FB81DF9">
                <wp:simplePos x="0" y="0"/>
                <wp:positionH relativeFrom="margin">
                  <wp:posOffset>106680</wp:posOffset>
                </wp:positionH>
                <wp:positionV relativeFrom="paragraph">
                  <wp:posOffset>8831580</wp:posOffset>
                </wp:positionV>
                <wp:extent cx="6541770" cy="1045845"/>
                <wp:effectExtent l="0" t="0" r="0" b="19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770" cy="104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4EFBE" w14:textId="73D8B58C" w:rsidR="000E2937" w:rsidRDefault="00176E5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热衷于</w:t>
                            </w:r>
                            <w:r w:rsidR="00687ED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探索与学习</w:t>
                            </w:r>
                            <w:r w:rsidR="00434440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新</w:t>
                            </w:r>
                            <w:r w:rsidR="00434440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事物，对</w:t>
                            </w:r>
                            <w:r w:rsidR="00434440" w:rsidRPr="005D75A4">
                              <w:rPr>
                                <w:rFonts w:ascii="Times New Roman" w:eastAsiaTheme="minorEastAsia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  <w:t>5G</w:t>
                            </w:r>
                            <w:r w:rsidR="00434440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到来</w:t>
                            </w:r>
                            <w:r w:rsidR="00BC6008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后</w:t>
                            </w:r>
                            <w:r w:rsidR="00BC6008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信息</w:t>
                            </w:r>
                            <w:r w:rsidR="00183F97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技术</w:t>
                            </w:r>
                            <w:r w:rsidR="00BC6008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的</w:t>
                            </w:r>
                            <w:r w:rsidR="00183F9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发展</w:t>
                            </w:r>
                            <w:r w:rsidR="00434440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抱有较高的期待。</w:t>
                            </w:r>
                          </w:p>
                          <w:p w14:paraId="158DFFE0" w14:textId="66A55625" w:rsidR="000E2937" w:rsidRDefault="00176E52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对机器学习理论与方法</w:t>
                            </w:r>
                            <w:r w:rsidR="00FE1664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有较为浓烈的兴趣，</w:t>
                            </w:r>
                            <w:r w:rsidR="00183F97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期望能够</w:t>
                            </w:r>
                            <w:r w:rsidR="00CF62C3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这些技术与实际应用结合。</w:t>
                            </w:r>
                          </w:p>
                          <w:p w14:paraId="039E0287" w14:textId="148E798A" w:rsidR="000E2937" w:rsidRDefault="00825CDE">
                            <w:pPr>
                              <w:pStyle w:val="1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热爱编程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 w:rsidR="006277B6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具有</w:t>
                            </w:r>
                            <w:r w:rsidR="006277B6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良好的沟通能力</w:t>
                            </w:r>
                            <w:r w:rsidR="006277B6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和</w:t>
                            </w:r>
                            <w:r w:rsidR="006277B6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团队</w:t>
                            </w:r>
                            <w:r w:rsidR="006277B6">
                              <w:rPr>
                                <w:rFonts w:asciiTheme="minorEastAsia" w:eastAsiaTheme="minorEastAsia" w:hAnsiTheme="minorEastAsia"/>
                                <w:color w:val="000000" w:themeColor="text1"/>
                                <w:sz w:val="24"/>
                                <w:szCs w:val="24"/>
                              </w:rPr>
                              <w:t>合作意识</w:t>
                            </w:r>
                            <w:r w:rsidR="006277B6">
                              <w:rPr>
                                <w:rFonts w:asciiTheme="minorEastAsia" w:eastAsiaTheme="minorEastAsia" w:hAnsiTheme="minorEastAsia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，能够快速融入团队。</w:t>
                            </w:r>
                          </w:p>
                          <w:p w14:paraId="5FD3B9D3" w14:textId="77777777" w:rsidR="000E2937" w:rsidRDefault="000E2937">
                            <w:pPr>
                              <w:spacing w:line="400" w:lineRule="exact"/>
                              <w:rPr>
                                <w:rFonts w:asciiTheme="minorEastAsia" w:eastAsiaTheme="minorEastAsia" w:hAnsi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FB15" id="文本框 11" o:spid="_x0000_s1057" type="#_x0000_t202" style="position:absolute;left:0;text-align:left;margin-left:8.4pt;margin-top:695.4pt;width:515.1pt;height:82.35pt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" filled="f" stroked="f" strokeweight=".5pt">
                <v:textbox>
                  <w:txbxContent>
                    <w:p w14:paraId="1FA4EFBE" w14:textId="73D8B58C" w:rsidR="000E2937" w:rsidRDefault="00176E52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热衷于</w:t>
                      </w:r>
                      <w:r w:rsidR="00687ED7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探索与学习</w:t>
                      </w:r>
                      <w:r w:rsidR="00434440"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新</w:t>
                      </w:r>
                      <w:r w:rsidR="00434440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事物，对</w:t>
                      </w:r>
                      <w:r w:rsidR="00434440" w:rsidRPr="005D75A4">
                        <w:rPr>
                          <w:rFonts w:ascii="Times New Roman" w:eastAsiaTheme="minorEastAsia" w:hAnsi="Times New Roman"/>
                          <w:color w:val="000000" w:themeColor="text1"/>
                          <w:sz w:val="24"/>
                          <w:szCs w:val="24"/>
                        </w:rPr>
                        <w:t>5G</w:t>
                      </w:r>
                      <w:r w:rsidR="00434440"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到来</w:t>
                      </w:r>
                      <w:r w:rsidR="00BC6008"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后</w:t>
                      </w:r>
                      <w:r w:rsidR="00BC6008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信息</w:t>
                      </w:r>
                      <w:r w:rsidR="00183F97"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技术</w:t>
                      </w:r>
                      <w:r w:rsidR="00BC6008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的</w:t>
                      </w:r>
                      <w:r w:rsidR="00183F97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发展</w:t>
                      </w:r>
                      <w:r w:rsidR="00434440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抱有较高的期待。</w:t>
                      </w:r>
                    </w:p>
                    <w:p w14:paraId="158DFFE0" w14:textId="66A55625" w:rsidR="000E2937" w:rsidRDefault="00176E52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对机器学习理论与方法</w:t>
                      </w:r>
                      <w:r w:rsidR="00FE1664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有较为浓烈的兴趣，</w:t>
                      </w:r>
                      <w:r w:rsidR="00183F97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期望能够</w:t>
                      </w:r>
                      <w:r w:rsidR="00CF62C3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这些技术与实际应用结合。</w:t>
                      </w:r>
                    </w:p>
                    <w:p w14:paraId="039E0287" w14:textId="148E798A" w:rsidR="000E2937" w:rsidRDefault="00825CDE">
                      <w:pPr>
                        <w:pStyle w:val="1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热爱编程</w:t>
                      </w:r>
                      <w:r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 w:rsidR="006277B6"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具有</w:t>
                      </w:r>
                      <w:r w:rsidR="006277B6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良好的沟通能力</w:t>
                      </w:r>
                      <w:r w:rsidR="006277B6"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和</w:t>
                      </w:r>
                      <w:r w:rsidR="006277B6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团队</w:t>
                      </w:r>
                      <w:r w:rsidR="006277B6">
                        <w:rPr>
                          <w:rFonts w:asciiTheme="minorEastAsia" w:eastAsiaTheme="minorEastAsia" w:hAnsiTheme="minorEastAsia"/>
                          <w:color w:val="000000" w:themeColor="text1"/>
                          <w:sz w:val="24"/>
                          <w:szCs w:val="24"/>
                        </w:rPr>
                        <w:t>合作意识</w:t>
                      </w:r>
                      <w:r w:rsidR="006277B6">
                        <w:rPr>
                          <w:rFonts w:asciiTheme="minorEastAsia" w:eastAsiaTheme="minorEastAsia" w:hAnsiTheme="minorEastAsia" w:hint="eastAsia"/>
                          <w:color w:val="000000" w:themeColor="text1"/>
                          <w:sz w:val="24"/>
                          <w:szCs w:val="24"/>
                        </w:rPr>
                        <w:t>，能够快速融入团队。</w:t>
                      </w:r>
                    </w:p>
                    <w:p w14:paraId="5FD3B9D3" w14:textId="77777777" w:rsidR="000E2937" w:rsidRDefault="000E2937">
                      <w:pPr>
                        <w:spacing w:line="400" w:lineRule="exact"/>
                        <w:rPr>
                          <w:rFonts w:asciiTheme="minorEastAsia" w:eastAsiaTheme="minorEastAsia" w:hAnsiTheme="minor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36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E459E1" wp14:editId="48706BFF">
                <wp:simplePos x="0" y="0"/>
                <wp:positionH relativeFrom="margin">
                  <wp:posOffset>-57785</wp:posOffset>
                </wp:positionH>
                <wp:positionV relativeFrom="paragraph">
                  <wp:posOffset>8481060</wp:posOffset>
                </wp:positionV>
                <wp:extent cx="6701790" cy="383540"/>
                <wp:effectExtent l="0" t="0" r="228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1790" cy="383540"/>
                          <a:chOff x="0" y="-25734"/>
                          <a:chExt cx="6702238" cy="384958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0" y="28611"/>
                            <a:ext cx="6702238" cy="330613"/>
                            <a:chOff x="0" y="-29755"/>
                            <a:chExt cx="6702238" cy="330613"/>
                          </a:xfrm>
                        </wpg:grpSpPr>
                        <wps:wsp>
                          <wps:cNvPr id="3" name="直角三角形 3"/>
                          <wps:cNvSpPr/>
                          <wps:spPr bwMode="auto">
                            <a:xfrm rot="10800000">
                              <a:off x="0" y="224406"/>
                              <a:ext cx="144011" cy="76452"/>
                            </a:xfrm>
                            <a:prstGeom prst="rtTriangle">
                              <a:avLst/>
                            </a:prstGeom>
                            <a:solidFill>
                              <a:srgbClr val="143F6A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直接连接符 14"/>
                          <wps:cNvCnPr/>
                          <wps:spPr>
                            <a:xfrm>
                              <a:off x="53788" y="221877"/>
                              <a:ext cx="6648450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5668B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-29755"/>
                              <a:ext cx="1210310" cy="256451"/>
                            </a:xfrm>
                            <a:prstGeom prst="rect">
                              <a:avLst/>
                            </a:prstGeom>
                            <a:solidFill>
                              <a:srgbClr val="566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362" y="-25734"/>
                            <a:ext cx="920811" cy="36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C329B0B" w14:textId="77777777" w:rsidR="000E2937" w:rsidRDefault="005A5365">
                              <w:pPr>
                                <w:adjustRightInd w:val="0"/>
                                <w:snapToGrid w:val="0"/>
                                <w:spacing w:line="20" w:lineRule="atLeast"/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E459E1" id="组合 1" o:spid="_x0000_s1058" style="position:absolute;left:0;text-align:left;margin-left:-4.55pt;margin-top:667.8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ARM0QQAADA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">
                <v:group id="组合 2" o:spid="_x0000_s105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直角三角形 3" o:spid="_x0000_s1060" type="#_x0000_t6" style="position:absolute;top:2244;width:1440;height:764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    <v:line id="直接连接符 14" o:spid="_x0000_s1061" style="position:absolute;visibility:visible;mso-wrap-style:squar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    <v:rect id="矩形 5" o:spid="_x0000_s1062" style="position:absolute;top:-297;width:12103;height:2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    </v:group>
                <v:shape id="_x0000_s1063" type="#_x0000_t202" style="position:absolute;left:1303;top:-257;width:9208;height:3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    <v:textbox style="mso-fit-shape-to-text:t">
                    <w:txbxContent>
                      <w:p w14:paraId="2C329B0B" w14:textId="77777777" w:rsidR="000E2937" w:rsidRDefault="005A5365">
                        <w:pPr>
                          <w:adjustRightInd w:val="0"/>
                          <w:snapToGrid w:val="0"/>
                          <w:spacing w:line="20" w:lineRule="atLeast"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自我</w:t>
                        </w:r>
                        <w:r>
                          <w:rPr>
                            <w:rFonts w:ascii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A53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3C5C91" wp14:editId="09B7F222">
                <wp:simplePos x="0" y="0"/>
                <wp:positionH relativeFrom="margin">
                  <wp:posOffset>-81915</wp:posOffset>
                </wp:positionH>
                <wp:positionV relativeFrom="paragraph">
                  <wp:posOffset>-548005</wp:posOffset>
                </wp:positionV>
                <wp:extent cx="1602105" cy="476885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154" cy="476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568535D" w14:textId="77777777" w:rsidR="000E2937" w:rsidRDefault="005A5365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44"/>
                                <w:szCs w:val="44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C5C91" id="_x0000_s1064" type="#_x0000_t202" style="position:absolute;left:0;text-align:left;margin-left:-6.45pt;margin-top:-43.15pt;width:126.15pt;height:37.5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" filled="f" stroked="f">
                <v:textbox>
                  <w:txbxContent>
                    <w:p w14:paraId="7568535D" w14:textId="77777777" w:rsidR="000E2937" w:rsidRDefault="005A5365">
                      <w:pPr>
                        <w:adjustRightInd w:val="0"/>
                        <w:snapToGrid w:val="0"/>
                        <w:spacing w:line="20" w:lineRule="atLeas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44"/>
                          <w:szCs w:val="44"/>
                        </w:rPr>
                        <w:t>个人简历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536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D0B274" wp14:editId="01F6C43B">
                <wp:simplePos x="0" y="0"/>
                <wp:positionH relativeFrom="margin">
                  <wp:posOffset>213995</wp:posOffset>
                </wp:positionH>
                <wp:positionV relativeFrom="paragraph">
                  <wp:posOffset>-854710</wp:posOffset>
                </wp:positionV>
                <wp:extent cx="766445" cy="1404620"/>
                <wp:effectExtent l="4445" t="0" r="635" b="635"/>
                <wp:wrapNone/>
                <wp:docPr id="33" name="五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6299" cy="1404620"/>
                        </a:xfrm>
                        <a:prstGeom prst="homePlate">
                          <a:avLst/>
                        </a:prstGeom>
                        <a:solidFill>
                          <a:srgbClr val="5668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4C0E5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五边形 33" o:spid="_x0000_s1026" type="#_x0000_t15" style="position:absolute;left:0;text-align:left;margin-left:16.85pt;margin-top:-67.3pt;width:60.35pt;height:110.6pt;rotation:90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" adj="10800" fillcolor="#5668b0" stroked="f" strokeweight="1pt">
                <w10:wrap anchorx="margin"/>
              </v:shape>
            </w:pict>
          </mc:Fallback>
        </mc:AlternateContent>
      </w:r>
    </w:p>
    <w:sectPr w:rsidR="000E293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43688" w14:textId="77777777" w:rsidR="00EC02CF" w:rsidRDefault="00EC02CF" w:rsidP="00E84268">
      <w:r>
        <w:separator/>
      </w:r>
    </w:p>
  </w:endnote>
  <w:endnote w:type="continuationSeparator" w:id="0">
    <w:p w14:paraId="4DDDDEDC" w14:textId="77777777" w:rsidR="00EC02CF" w:rsidRDefault="00EC02CF" w:rsidP="00E84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827C75" w14:textId="77777777" w:rsidR="00EC02CF" w:rsidRDefault="00EC02CF" w:rsidP="00E84268">
      <w:r>
        <w:separator/>
      </w:r>
    </w:p>
  </w:footnote>
  <w:footnote w:type="continuationSeparator" w:id="0">
    <w:p w14:paraId="767D574A" w14:textId="77777777" w:rsidR="00EC02CF" w:rsidRDefault="00EC02CF" w:rsidP="00E842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A1"/>
    <w:rsid w:val="00067E86"/>
    <w:rsid w:val="000730EE"/>
    <w:rsid w:val="000E2937"/>
    <w:rsid w:val="00113D9A"/>
    <w:rsid w:val="00173364"/>
    <w:rsid w:val="00176E52"/>
    <w:rsid w:val="00183F97"/>
    <w:rsid w:val="001D7EFD"/>
    <w:rsid w:val="002635D9"/>
    <w:rsid w:val="002E5479"/>
    <w:rsid w:val="002F1989"/>
    <w:rsid w:val="0030049A"/>
    <w:rsid w:val="0030368B"/>
    <w:rsid w:val="00306D63"/>
    <w:rsid w:val="00311424"/>
    <w:rsid w:val="003241E3"/>
    <w:rsid w:val="00330D9B"/>
    <w:rsid w:val="00344352"/>
    <w:rsid w:val="0034537A"/>
    <w:rsid w:val="0039313E"/>
    <w:rsid w:val="003A5DE4"/>
    <w:rsid w:val="003E180F"/>
    <w:rsid w:val="003E1D24"/>
    <w:rsid w:val="003E622A"/>
    <w:rsid w:val="003F2874"/>
    <w:rsid w:val="00410CDD"/>
    <w:rsid w:val="00427BC4"/>
    <w:rsid w:val="00434440"/>
    <w:rsid w:val="00480C29"/>
    <w:rsid w:val="00486575"/>
    <w:rsid w:val="004D2C74"/>
    <w:rsid w:val="004D45A1"/>
    <w:rsid w:val="004E2812"/>
    <w:rsid w:val="00562C35"/>
    <w:rsid w:val="005A5365"/>
    <w:rsid w:val="005D75A4"/>
    <w:rsid w:val="00605CE7"/>
    <w:rsid w:val="00616198"/>
    <w:rsid w:val="00625D62"/>
    <w:rsid w:val="006277B6"/>
    <w:rsid w:val="00662FA3"/>
    <w:rsid w:val="00680CBF"/>
    <w:rsid w:val="00682CD1"/>
    <w:rsid w:val="00687ED7"/>
    <w:rsid w:val="006E55F6"/>
    <w:rsid w:val="007067A7"/>
    <w:rsid w:val="00751A63"/>
    <w:rsid w:val="007667C7"/>
    <w:rsid w:val="007E50F3"/>
    <w:rsid w:val="00825CDE"/>
    <w:rsid w:val="00856905"/>
    <w:rsid w:val="00864D75"/>
    <w:rsid w:val="008735D3"/>
    <w:rsid w:val="00887F8C"/>
    <w:rsid w:val="008B2BF7"/>
    <w:rsid w:val="008C78DD"/>
    <w:rsid w:val="00921CC2"/>
    <w:rsid w:val="009311FF"/>
    <w:rsid w:val="0094207B"/>
    <w:rsid w:val="00981483"/>
    <w:rsid w:val="009B5719"/>
    <w:rsid w:val="009B5E95"/>
    <w:rsid w:val="009D30EF"/>
    <w:rsid w:val="009D7896"/>
    <w:rsid w:val="00A0191B"/>
    <w:rsid w:val="00A44D30"/>
    <w:rsid w:val="00A724E3"/>
    <w:rsid w:val="00A83588"/>
    <w:rsid w:val="00AC7F46"/>
    <w:rsid w:val="00AD42F1"/>
    <w:rsid w:val="00B04C18"/>
    <w:rsid w:val="00B12698"/>
    <w:rsid w:val="00B3303C"/>
    <w:rsid w:val="00B67244"/>
    <w:rsid w:val="00BC6008"/>
    <w:rsid w:val="00C45C20"/>
    <w:rsid w:val="00C56670"/>
    <w:rsid w:val="00CB3D94"/>
    <w:rsid w:val="00CF62C3"/>
    <w:rsid w:val="00D030CE"/>
    <w:rsid w:val="00D331FD"/>
    <w:rsid w:val="00D7376A"/>
    <w:rsid w:val="00DC5C79"/>
    <w:rsid w:val="00E44F59"/>
    <w:rsid w:val="00E82530"/>
    <w:rsid w:val="00E83A46"/>
    <w:rsid w:val="00E84268"/>
    <w:rsid w:val="00EA58D9"/>
    <w:rsid w:val="00EB0EB4"/>
    <w:rsid w:val="00EC02CF"/>
    <w:rsid w:val="00EC2C34"/>
    <w:rsid w:val="00EC2C67"/>
    <w:rsid w:val="00EC5B62"/>
    <w:rsid w:val="00EF4D33"/>
    <w:rsid w:val="00F0627A"/>
    <w:rsid w:val="00F3097A"/>
    <w:rsid w:val="00F838B8"/>
    <w:rsid w:val="00FE1664"/>
    <w:rsid w:val="0D35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BCBF0DA"/>
  <w15:docId w15:val="{779E47A1-CA40-4CDF-B51F-44E57EA6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cheng liang</cp:lastModifiedBy>
  <cp:revision>28</cp:revision>
  <cp:lastPrinted>2020-07-24T00:35:00Z</cp:lastPrinted>
  <dcterms:created xsi:type="dcterms:W3CDTF">2016-04-23T08:19:00Z</dcterms:created>
  <dcterms:modified xsi:type="dcterms:W3CDTF">2020-09-02T03:05:00Z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