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DROP TABLE IF EXISTS `customer`;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TABLE `customer` (`id` int(11) auto_increment,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`type` varchar(45) NOT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`email` varchar(45) NOT NULL,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`password` varchar(45) NOT NULL, primary key(id));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`customer`(`id`,`type`,`email`,`password`) VALUES (1,'home','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betty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(2,'home','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rachel@gmail.com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(3,'home','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cindy@gmail.com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(4,'home','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chilam@gmail.com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(5,'home','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denny@gmail.com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(6,</w:t>
      </w:r>
      <w:r w:rsidDel="00000000" w:rsidR="00000000" w:rsidRPr="00000000">
        <w:rPr>
          <w:rtl w:val="0"/>
        </w:rPr>
        <w:t xml:space="preserve">'business'</w:t>
      </w:r>
      <w:r w:rsidDel="00000000" w:rsidR="00000000" w:rsidRPr="00000000">
        <w:rPr>
          <w:rtl w:val="0"/>
        </w:rPr>
        <w:t xml:space="preserve">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lib@gmail.com</w:t>
      </w:r>
      <w:r w:rsidDel="00000000" w:rsidR="00000000" w:rsidRPr="00000000">
        <w:rPr>
          <w:rtl w:val="0"/>
        </w:rPr>
        <w:t xml:space="preserve">','123');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(7,'business','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sch@gmail.com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(8,'business','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one@gmail.com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(9,'business','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two@gmail.com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`customer`(`id`,`type`,`email`,`password`) VALUES (10,'business','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three@gmail.com</w:t>
      </w:r>
      <w:r w:rsidDel="00000000" w:rsidR="00000000" w:rsidRPr="00000000">
        <w:rPr>
          <w:rtl w:val="0"/>
        </w:rPr>
        <w:t xml:space="preserve">','123');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`home_customer`;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`home_customer` (`id` int(11),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`name` varchar(45)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`addressid` varchar(11) NOT NULL,`gender` varchar(45) NOT NULL,`marriage_status` varchar(45) NOT NULL,`age` varchar(45)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`income` varchar(45) NOT NULL, primary key(id));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`home_customer`(`id`,`name`,`addressid`,`gender`,`marriage_status`,`age`,`income`) VALUES (1,'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betty</w:t>
      </w:r>
      <w:r w:rsidDel="00000000" w:rsidR="00000000" w:rsidRPr="00000000">
        <w:rPr>
          <w:rtl w:val="0"/>
        </w:rPr>
        <w:t xml:space="preserve">','1','female','yes','45','60000');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`home_customer`(`id`,`name`,`addressid`,`gender`,`marriage_status`,`age`,`income`) VALUES (2,'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rachel</w:t>
      </w:r>
      <w:r w:rsidDel="00000000" w:rsidR="00000000" w:rsidRPr="00000000">
        <w:rPr>
          <w:rtl w:val="0"/>
        </w:rPr>
        <w:t xml:space="preserve">','2','female','no','35','120000'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`home_customer`(`id`,`name`,`addressid`,`gender`,`marriage_status`,`age`,`income`) VALUES (3,'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cindy</w:t>
      </w:r>
      <w:r w:rsidDel="00000000" w:rsidR="00000000" w:rsidRPr="00000000">
        <w:rPr>
          <w:rtl w:val="0"/>
        </w:rPr>
        <w:t xml:space="preserve">','1','female','no','28','50000');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`home_customer`(`id`,`name`,`addressid`,`gender`,`marriage_status`,`age`,`income`) VALUES (4,'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chilam</w:t>
      </w:r>
      <w:r w:rsidDel="00000000" w:rsidR="00000000" w:rsidRPr="00000000">
        <w:rPr>
          <w:rtl w:val="0"/>
        </w:rPr>
        <w:t xml:space="preserve">','1','male','yes','41','250000');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`home_customer`(`id`,`name`,`addressid`,`gender`,`marriage_status`,`age`,`income`) VALUES (5,'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denny</w:t>
      </w:r>
      <w:r w:rsidDel="00000000" w:rsidR="00000000" w:rsidRPr="00000000">
        <w:rPr>
          <w:rtl w:val="0"/>
        </w:rPr>
        <w:t xml:space="preserve">','2','male','no','25','60000');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`business_customer`;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`business_customer` (`id` int(11),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`name` varchar(45)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`addressid` varchar(11) NOT NULL,`category` varchar(45) NOT NULL,`income` varchar(45) NOT NULL, primary key(id));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`business_customer`(`id`,`name`,`addressid`,`category`,`income`) VALUES (6,'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first library</w:t>
      </w:r>
      <w:r w:rsidDel="00000000" w:rsidR="00000000" w:rsidRPr="00000000">
        <w:rPr>
          <w:rtl w:val="0"/>
        </w:rPr>
        <w:t xml:space="preserve">','4','Nonprofit','300000');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`business_customer`(`id`,`name`,`addressid`,`category`,`income`) VALUES (7,'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first school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tl w:val="0"/>
        </w:rPr>
        <w:t xml:space="preserve">','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','210000');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`business_customer`(`id`,`name`,`addressid`,`category`,`income`) VALUES (8,'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fashion info</w:t>
      </w:r>
      <w:r w:rsidDel="00000000" w:rsidR="00000000" w:rsidRPr="00000000">
        <w:rPr>
          <w:rtl w:val="0"/>
        </w:rPr>
        <w:t xml:space="preserve">','3','Books and magazines','3000000');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`business_customer`(`id`,`name`,`addressid`,`category`,`income`) VALUES (9,'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mock company</w:t>
      </w:r>
      <w:r w:rsidDel="00000000" w:rsidR="00000000" w:rsidRPr="00000000">
        <w:rPr>
          <w:rtl w:val="0"/>
        </w:rPr>
        <w:t xml:space="preserve">','3','Food retail and service','2500000');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`business_customer`(`id`,`name`,`addressid`,`category`,`income`) VALUES (10,'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grand investor</w:t>
      </w:r>
      <w:r w:rsidDel="00000000" w:rsidR="00000000" w:rsidRPr="00000000">
        <w:rPr>
          <w:rtl w:val="0"/>
        </w:rPr>
        <w:t xml:space="preserve">','4','Financial services and products','5000000');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`product`;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`product` (`id` int(11)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`name` varchar(45)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`author` varchar(45) NOT NULL,`price` float(11) NOT NULL,`introduction` varchar(45) NOT NULL,`category` varchar(45) NOT NULL,`image` varchar(45) NOT NULL,`cost` float(11) NOT NULL, primary key(id));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(1,'Leonardo and the Last Supper','Ross King',22.93,'The Last Supper.','Art&amp;Photography','images/5.jpg',11.95);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(2,'Brunelleschis Dome','Ross King',5.03,'Florences magnificent new cathedral','Art&amp;Photography','images/6.jpg',3.8);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(3,'Scrappy Little Nobody','Anna Kendrick',16.06,'humorous autobiographical essays','Biographies&amp;Memoirs','images/10.jpg',8.43);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(4,'Today I ll Be a Princess','Paula Croyle',5.03,'every girls princess fantasies.','Childrens Books','images/18.jpg',3.98);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(5,'DanTDM: Trayaurus and the Enchanted Crystal','DanTDM',11.35,'From the mind of one of the most popular','Childrens Books','images/17.jpg',5.65);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(6,'Paint by Sticker Kids','Workman Publishing',8.07,'Find the sticker, place the sticker. ','Childrens Books','images/19.jpg',6.16);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(7,'Create 10 Pictures One Sticker at a Time','Workman Publishing',8.95,'Move over, coloring books!','Childrens Books','images/20.jpg',5.67);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(8,'Take Heart, My Child: A Mothers Dream','Ainsley Earhardt and Kathryn Cristaldi',17.09,'On The Night You Were Born.','Childrens Books','images/21.jpg',12.11);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(9,'Countdown to Pearl Harbor','Steve Twomey',23.48,'the warnings, clues and missteps.','History','images/25.jpg',21.23);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`product`(`id`,`name`,`author`,`price`,`introduction`,`category`,`image`,`cost`) VALUES (10,'Humans of New York : Stories','Brandon Stanton',20.48,'Now a #1 New York Times Bestseller!','History','images/27.jpg',16.64);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`transaction`;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`transaction` (`transaction_id` int(11), `product_id` int(11),`amount` int(11), `price` float(11), `customer_id` int(11), `store_id` int(11), `time` varchar(45), `sale` float(11), primary key(transaction_id, product_id));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(1,1,1,22.93,1,1,'2017-02-15',22.93);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(1,3,1,16.06,2,1,'2017-02-15',16.06);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(2,4,1,5.03,4,2,'2017-02-18',5.03);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(3,2,2,5.03,6,3,'2017-02-19',10.06);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(4,9,2,23.48,6,3,'2017-02-22',46.96);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(5,8,2,17.09,6,3,'2017-02-22',34.18);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(6,5,2,11.35,7,3,'2017-02-24',22.7);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(6,6,2,8.07,7,3,'2017-02-24',16.14);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(6,7,1,8.95,7,3,'2017-02-24',8.95);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(7,3,1,16.06,8,3,'2017-02-28',16.06q);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(8,3,2,16.06,6,1,'2017-02-28',32.12);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(8,9,2,23.48,6,1,'2017-02-28',46.96);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(9,1,1,22.93,8,2,'2017-02-28',22.93);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(9,2,2,5.03,8,2,'2017-02-28',10.06);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(9,10,1,20.48,8,2,'2017-02-28',20.48);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(10,2,2,5.03,6,1,'2017-03-01',10.06);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(11,1,1,22.93,3,1,'2017-03-03',22.93);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(12,1,1,22.93,5,1,'2017-03-05',22.93);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(13,1,1,22.93,6,3,'2017-03-06',22.93);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(13,8,1,17.09,6,3,'2017-03-06',17.09);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(14,6,1,8.07,4,3,'2017-03-07',8.07);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(15,5,1,11.35,1,4,'2017-03-13',11.35);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(16,6,1,8.07,3,4,'2017-03-16',8.07);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(17,3,1,16.06,3,4,'2017-03-17',16.06);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(18,3,1,16.06,10,3,'2017-03-18',16.06);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(18,7,2,8.95,10,3,'2017-03-18',17.9);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(18,10,1,</w:t>
      </w:r>
      <w:r w:rsidDel="00000000" w:rsidR="00000000" w:rsidRPr="00000000">
        <w:rPr>
          <w:sz w:val="20"/>
          <w:szCs w:val="20"/>
          <w:rtl w:val="0"/>
        </w:rPr>
        <w:t xml:space="preserve">20.48</w:t>
      </w:r>
      <w:r w:rsidDel="00000000" w:rsidR="00000000" w:rsidRPr="00000000">
        <w:rPr>
          <w:rtl w:val="0"/>
        </w:rPr>
        <w:t xml:space="preserve">,10,3,'2017-03-18',</w:t>
      </w:r>
      <w:r w:rsidDel="00000000" w:rsidR="00000000" w:rsidRPr="00000000">
        <w:rPr>
          <w:sz w:val="20"/>
          <w:szCs w:val="20"/>
          <w:rtl w:val="0"/>
        </w:rPr>
        <w:t xml:space="preserve">20.48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(19,2,2,5.03,6,1,'2017-03-18',10.06);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`transaction`(`transaction_id`,`product_id`,`amount`,`price`,`customer_id`,`store_id`,`time`,`sale`) VALUES (20,7,1,8.95,9,2,'2017-03-20',8.95);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`store`;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`store` (`id` int(11)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`state` varchar(45) NOT NULL, primary key(id));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`store`(`id`,`state`) VALUES (1,'NY');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`store`(`id`,`state`) VALUES (2,'PA');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`store`(`id`,`state`) VALUES (3,'PA');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`store`(`id`,`state`) VALUES (4,'OH');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`address`;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`address` (`id` int(11) auto_increment,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`street` varchar(45) NOT NULL, `city` varchar(45) NOT NULL, `state` varchar(45) NOT NULL, `zip` varchar(45) NOT NULL, primary key(id));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`address`(`id`,`street`,`city`,`state`,`zip`) VALUES (1,'centre avenue','Pittsburgh','PA','15213');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`address`(`id`,`street`,`city`,`state`,`zip`) VALUES (2,'penn avenue','Pittsburgh','PA','15213');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`address`(`id`,`street`,`city`,`state`,`zip`) VALUES (3,'6th avenue','Pittsburgh','PA','152001');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`address`(`id`,`street`,`city`,`state`,`zip`) VALUES (4,'fifth avenue','New York City','NY','10006');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##Create Data Warehouse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`fact`;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`fact` (`product_id` varchar(45) NOT NULL,`amount` int(11) NOT NULL,`store_id` varchar(45) NOT NULL,`customer_id` varchar(45) NOT NULL,`time` varchar(45),`sale` float(11) NOT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fact select product_id,amount, store_id, customer_id, time, sum(sale) from transaction group by product_id,customer_id,store_id,time;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`product_dim`;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`product_dim` (`product_id` int(11) NOT NULL,`name` varchar(45) NOT NULL,`price` float(11), `cost` float(11), `category` varchar(45) NOT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product_dim select id,name, price, cost, category from product;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`store_dim`;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`store_dim` (`store_id` varchar(45) NOT NULL,`region` varchar(45) NOT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store_dim select id,state from store;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DROP TABLE IF EXISTS `customer_dim`;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`customer_dim` (`customer_id` int(11) NOT NULL,`type` varchar(45) NOT NULL);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customer_dim select id, type from customer;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1.select type, count(*) from customer_dim group by type;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3.(select by date)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5.select region, sum(amount) from fact, store_dim where fact.store_id = store_dim.store_id group by store_dim.region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