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3348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35064D63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4DD3AEF3" w14:textId="77777777" w:rsidR="00BB03A9" w:rsidRPr="00BB03A9" w:rsidRDefault="00BB03A9" w:rsidP="00E015BC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4CEB6DE7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7EE417A6" w14:textId="77777777" w:rsid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0F6C2841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4350FD49" w14:textId="77777777" w:rsidR="00BB03A9" w:rsidRDefault="00BB03A9" w:rsidP="00E015BC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1511B1CA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62DE44CF" w14:textId="77777777" w:rsidR="00BB03A9" w:rsidRPr="00BB03A9" w:rsidRDefault="00BB03A9" w:rsidP="00BB03A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04029C69" w14:textId="0EEFA55C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454FA5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73370823" w14:textId="77777777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 w:rsidR="00A47DE3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2140160F" w14:textId="77777777" w:rsidR="00BB03A9" w:rsidRPr="00BB03A9" w:rsidRDefault="00E015BC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Направленность (профиль)</w:t>
      </w:r>
      <w:r w:rsidR="00BB03A9" w:rsidRPr="008D351C">
        <w:rPr>
          <w:rFonts w:ascii="Times New Roman" w:eastAsia="Calibri" w:hAnsi="Times New Roman" w:cs="Times New Roman"/>
          <w:lang w:eastAsia="x-none"/>
        </w:rPr>
        <w:t xml:space="preserve"> </w:t>
      </w:r>
      <w:r w:rsidR="00D91A89">
        <w:rPr>
          <w:rFonts w:ascii="Times New Roman" w:eastAsia="Calibri" w:hAnsi="Times New Roman" w:cs="Times New Roman"/>
          <w:u w:val="single"/>
          <w:lang w:eastAsia="x-none"/>
        </w:rPr>
        <w:t>Компьютерные науки и системотехника</w:t>
      </w:r>
    </w:p>
    <w:p w14:paraId="329B144B" w14:textId="77777777" w:rsidR="00BB03A9" w:rsidRP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</w:p>
    <w:p w14:paraId="026648BB" w14:textId="77777777" w:rsidR="00BB03A9" w:rsidRPr="00BB03A9" w:rsidRDefault="00BB03A9" w:rsidP="002863B6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  <w:lang w:val="x-none" w:eastAsia="x-none"/>
        </w:rPr>
      </w:pPr>
      <w:r w:rsidRPr="00BB03A9">
        <w:rPr>
          <w:rFonts w:ascii="Times New Roman" w:eastAsia="Calibri" w:hAnsi="Times New Roman" w:cs="Times New Roman"/>
          <w:b/>
          <w:lang w:val="x-none" w:eastAsia="x-none"/>
        </w:rPr>
        <w:t>УТВЕРЖДАЮ:</w:t>
      </w:r>
    </w:p>
    <w:p w14:paraId="2900EC5A" w14:textId="77777777" w:rsidR="00BB03A9" w:rsidRPr="00BB03A9" w:rsidRDefault="00FD45BB" w:rsidP="002863B6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eastAsia="Calibri" w:hAnsi="Times New Roman" w:cs="Times New Roman"/>
          <w:lang w:val="x-none" w:eastAsia="x-none"/>
        </w:rPr>
      </w:pPr>
      <w:r w:rsidRPr="00EC5BC2">
        <w:rPr>
          <w:rFonts w:ascii="Times New Roman" w:eastAsia="Calibri" w:hAnsi="Times New Roman" w:cs="Times New Roman"/>
          <w:lang w:val="x-none" w:eastAsia="x-none"/>
        </w:rPr>
        <w:t>Заведующий кафедрой</w:t>
      </w:r>
      <w:r w:rsidR="00BB03A9" w:rsidRPr="00BB03A9">
        <w:rPr>
          <w:rFonts w:ascii="Times New Roman" w:eastAsia="Calibri" w:hAnsi="Times New Roman" w:cs="Times New Roman"/>
          <w:lang w:val="x-none" w:eastAsia="x-none"/>
        </w:rPr>
        <w:t xml:space="preserve"> </w:t>
      </w:r>
    </w:p>
    <w:p w14:paraId="2377F7F0" w14:textId="22D13202" w:rsidR="002863B6" w:rsidRDefault="00454FA5" w:rsidP="002863B6">
      <w:pPr>
        <w:tabs>
          <w:tab w:val="left" w:pos="5073"/>
        </w:tabs>
        <w:spacing w:after="0" w:line="240" w:lineRule="auto"/>
        <w:ind w:left="6663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EC5BC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4C6F885B" w14:textId="77777777" w:rsidR="00BB03A9" w:rsidRPr="002863B6" w:rsidRDefault="002863B6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  <w:r w:rsidR="00EC5BC2" w:rsidRPr="002863B6"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1827CC7E" w14:textId="77777777" w:rsidR="00454FA5" w:rsidRPr="00751FA9" w:rsidRDefault="00454FA5" w:rsidP="00454FA5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Пальчунов Дмитрий Евгеньевич</w:t>
      </w:r>
    </w:p>
    <w:p w14:paraId="348964BA" w14:textId="77777777" w:rsidR="00EC5BC2" w:rsidRPr="002863B6" w:rsidRDefault="00EB2605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2863B6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(Ф.И.О.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15EA15CE" w14:textId="78834C98" w:rsidR="002863B6" w:rsidRPr="00454FA5" w:rsidRDefault="00EC5BC2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lang w:eastAsia="ru-RU"/>
        </w:rPr>
      </w:pPr>
      <w:r w:rsidRPr="00454FA5">
        <w:rPr>
          <w:rFonts w:ascii="Times New Roman" w:eastAsia="Calibri" w:hAnsi="Times New Roman" w:cs="Times New Roman"/>
          <w:lang w:eastAsia="ru-RU"/>
        </w:rPr>
        <w:t>____________________________</w:t>
      </w:r>
    </w:p>
    <w:p w14:paraId="50533855" w14:textId="77777777" w:rsidR="00EC5BC2" w:rsidRPr="002863B6" w:rsidRDefault="002863B6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одпись)</w:t>
      </w:r>
    </w:p>
    <w:p w14:paraId="23A4ED12" w14:textId="77777777" w:rsidR="004134B9" w:rsidRPr="00EC5BC2" w:rsidRDefault="004134B9" w:rsidP="00EC5BC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p w14:paraId="09279D5D" w14:textId="77777777" w:rsidR="00BB03A9" w:rsidRDefault="00BB03A9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 w:rsidR="00EC5BC2" w:rsidRPr="00EC5BC2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4FCCB9BF" w14:textId="77777777" w:rsidR="00EC5BC2" w:rsidRPr="00BB03A9" w:rsidRDefault="00EC5BC2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7BFEC0BB" w14:textId="77777777" w:rsidR="00BB03A9" w:rsidRPr="009D452F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 w:rsidRPr="009D452F"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 w:rsidR="00096D12">
        <w:rPr>
          <w:rFonts w:ascii="Times New Roman" w:eastAsia="Calibri" w:hAnsi="Times New Roman" w:cs="Times New Roman"/>
          <w:b/>
          <w:u w:val="single"/>
          <w:lang w:eastAsia="ru-RU"/>
        </w:rPr>
        <w:t xml:space="preserve">производственной </w:t>
      </w:r>
      <w:r w:rsidR="00A47DE3" w:rsidRPr="009D452F">
        <w:rPr>
          <w:rFonts w:ascii="Times New Roman" w:eastAsia="Calibri" w:hAnsi="Times New Roman" w:cs="Times New Roman"/>
          <w:b/>
          <w:u w:val="single"/>
          <w:lang w:eastAsia="ru-RU"/>
        </w:rPr>
        <w:t>практики</w:t>
      </w:r>
      <w:r w:rsidR="00196312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B4341D">
        <w:rPr>
          <w:rFonts w:ascii="Times New Roman" w:eastAsia="Calibri" w:hAnsi="Times New Roman" w:cs="Times New Roman"/>
          <w:b/>
          <w:u w:val="single"/>
          <w:lang w:eastAsia="ru-RU"/>
        </w:rPr>
        <w:t>научно-исследовательской работы</w:t>
      </w:r>
      <w:r w:rsidR="00196312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7734B8CC" w14:textId="77777777" w:rsidR="00BB03A9" w:rsidRPr="00392383" w:rsidRDefault="00392383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 w:rsidR="005C28B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="00BB03A9" w:rsidRPr="0039238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практики)</w:t>
      </w:r>
    </w:p>
    <w:p w14:paraId="3CA2557B" w14:textId="77777777" w:rsidR="00BB03A9" w:rsidRPr="00BB03A9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43F01FAF" w14:textId="40092B6A" w:rsidR="00454FA5" w:rsidRDefault="00454FA5" w:rsidP="00454F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62E">
        <w:rPr>
          <w:rFonts w:ascii="Times New Roman" w:eastAsia="Times New Roman" w:hAnsi="Times New Roman" w:cs="Times New Roman"/>
          <w:b/>
        </w:rPr>
        <w:t xml:space="preserve">Обучающегося </w:t>
      </w:r>
      <w:r w:rsidRPr="008B08C1">
        <w:rPr>
          <w:rFonts w:ascii="Times New Roman" w:eastAsia="Times New Roman" w:hAnsi="Times New Roman" w:cs="Times New Roman"/>
          <w:u w:val="single"/>
        </w:rPr>
        <w:t>Цуканова Михаила Александровича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>группа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21214</w:t>
      </w:r>
    </w:p>
    <w:p w14:paraId="7B12F7F3" w14:textId="3AD35E6A" w:rsidR="00BB03A9" w:rsidRPr="00BB03A9" w:rsidRDefault="001F22CE" w:rsidP="00454FA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3C55B9B5" w14:textId="4472283A" w:rsidR="00733612" w:rsidRDefault="00BB03A9" w:rsidP="00454FA5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="00733612"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:</w:t>
      </w:r>
      <w:r w:rsidR="00454FA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454FA5" w:rsidRPr="00454FA5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одинаковая во всех трёх документах: в индивидуальном задании, отчете и отзыве!</w:t>
      </w:r>
    </w:p>
    <w:p w14:paraId="3FC23051" w14:textId="7830E3B7" w:rsidR="00BB03A9" w:rsidRPr="00454FA5" w:rsidRDefault="00733612" w:rsidP="008D351C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454FA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454FA5">
        <w:rPr>
          <w:rFonts w:ascii="Times New Roman" w:eastAsia="Times New Roman" w:hAnsi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1C82193C" w14:textId="7F821ECE" w:rsidR="00BB03A9" w:rsidRPr="00454FA5" w:rsidRDefault="00392383" w:rsidP="00454FA5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26093E"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eastAsia="Calibri" w:hAnsi="Times New Roman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460EDA47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 w:rsidR="001F22CE" w:rsidRPr="00354AD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eastAsia="ru-RU"/>
        </w:rPr>
        <w:t>:</w:t>
      </w:r>
      <w:r w:rsidR="00A47DE3" w:rsidRPr="00354AD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A47DE3" w:rsidRPr="00354ADE">
        <w:rPr>
          <w:rFonts w:ascii="Times New Roman" w:hAnsi="Times New Roman" w:cs="Times New Roman"/>
          <w:color w:val="000000" w:themeColor="text1"/>
          <w:u w:val="single"/>
        </w:rPr>
        <w:t xml:space="preserve">с </w:t>
      </w:r>
      <w:r w:rsidR="004B323C" w:rsidRPr="00354ADE">
        <w:rPr>
          <w:rFonts w:ascii="Times New Roman" w:hAnsi="Times New Roman" w:cs="Times New Roman"/>
          <w:color w:val="000000" w:themeColor="text1"/>
          <w:u w:val="single"/>
        </w:rPr>
        <w:t>1</w:t>
      </w:r>
      <w:r w:rsidR="00196312">
        <w:rPr>
          <w:rFonts w:ascii="Times New Roman" w:hAnsi="Times New Roman" w:cs="Times New Roman"/>
          <w:color w:val="000000" w:themeColor="text1"/>
          <w:u w:val="single"/>
        </w:rPr>
        <w:t>7</w:t>
      </w:r>
      <w:r w:rsidR="00D91A89" w:rsidRPr="00354ADE">
        <w:rPr>
          <w:rFonts w:ascii="Times New Roman" w:hAnsi="Times New Roman" w:cs="Times New Roman"/>
          <w:color w:val="000000" w:themeColor="text1"/>
          <w:u w:val="single"/>
        </w:rPr>
        <w:t>.</w:t>
      </w:r>
      <w:r w:rsidR="00342222" w:rsidRPr="00354ADE">
        <w:rPr>
          <w:rFonts w:ascii="Times New Roman" w:hAnsi="Times New Roman" w:cs="Times New Roman"/>
          <w:color w:val="000000" w:themeColor="text1"/>
          <w:u w:val="single"/>
        </w:rPr>
        <w:t>0</w:t>
      </w:r>
      <w:r w:rsidR="00EE32BA" w:rsidRPr="00354ADE">
        <w:rPr>
          <w:rFonts w:ascii="Times New Roman" w:hAnsi="Times New Roman" w:cs="Times New Roman"/>
          <w:color w:val="000000" w:themeColor="text1"/>
          <w:u w:val="single"/>
        </w:rPr>
        <w:t>3</w:t>
      </w:r>
      <w:r w:rsidR="00910A81" w:rsidRPr="00354ADE">
        <w:rPr>
          <w:rFonts w:ascii="Times New Roman" w:hAnsi="Times New Roman" w:cs="Times New Roman"/>
          <w:color w:val="000000" w:themeColor="text1"/>
          <w:u w:val="single"/>
        </w:rPr>
        <w:t>.</w:t>
      </w:r>
      <w:r w:rsidR="00A47DE3" w:rsidRPr="00354ADE">
        <w:rPr>
          <w:rFonts w:ascii="Times New Roman" w:hAnsi="Times New Roman" w:cs="Times New Roman"/>
          <w:color w:val="000000" w:themeColor="text1"/>
          <w:u w:val="single"/>
        </w:rPr>
        <w:t>202</w:t>
      </w:r>
      <w:r w:rsidR="00196312">
        <w:rPr>
          <w:rFonts w:ascii="Times New Roman" w:hAnsi="Times New Roman" w:cs="Times New Roman"/>
          <w:color w:val="000000" w:themeColor="text1"/>
          <w:u w:val="single"/>
        </w:rPr>
        <w:t>5</w:t>
      </w:r>
      <w:r w:rsidR="00FC6542" w:rsidRPr="00354ADE">
        <w:rPr>
          <w:rFonts w:ascii="Times New Roman" w:hAnsi="Times New Roman" w:cs="Times New Roman"/>
          <w:color w:val="000000" w:themeColor="text1"/>
          <w:u w:val="single"/>
        </w:rPr>
        <w:t xml:space="preserve"> г.</w:t>
      </w:r>
      <w:r w:rsidR="00A47DE3" w:rsidRPr="00354ADE">
        <w:rPr>
          <w:rFonts w:ascii="Times New Roman" w:hAnsi="Times New Roman" w:cs="Times New Roman"/>
          <w:color w:val="000000" w:themeColor="text1"/>
          <w:u w:val="single"/>
        </w:rPr>
        <w:t xml:space="preserve"> по</w:t>
      </w:r>
      <w:r w:rsidR="00AB5B29" w:rsidRPr="00354ADE">
        <w:rPr>
          <w:rFonts w:ascii="Times New Roman" w:hAnsi="Times New Roman" w:cs="Times New Roman"/>
          <w:color w:val="000000" w:themeColor="text1"/>
          <w:u w:val="single"/>
        </w:rPr>
        <w:t xml:space="preserve"> </w:t>
      </w:r>
      <w:r w:rsidR="00342222" w:rsidRPr="00354ADE">
        <w:rPr>
          <w:rFonts w:ascii="Times New Roman" w:hAnsi="Times New Roman" w:cs="Times New Roman"/>
          <w:color w:val="000000" w:themeColor="text1"/>
          <w:u w:val="single"/>
        </w:rPr>
        <w:t>1</w:t>
      </w:r>
      <w:r w:rsidR="00EE32BA" w:rsidRPr="00354ADE">
        <w:rPr>
          <w:rFonts w:ascii="Times New Roman" w:hAnsi="Times New Roman" w:cs="Times New Roman"/>
          <w:color w:val="000000" w:themeColor="text1"/>
          <w:u w:val="single"/>
        </w:rPr>
        <w:t>0</w:t>
      </w:r>
      <w:r w:rsidR="00D91A89" w:rsidRPr="00354ADE">
        <w:rPr>
          <w:rFonts w:ascii="Times New Roman" w:hAnsi="Times New Roman" w:cs="Times New Roman"/>
          <w:color w:val="000000" w:themeColor="text1"/>
          <w:u w:val="single"/>
        </w:rPr>
        <w:t>.</w:t>
      </w:r>
      <w:r w:rsidR="00342222" w:rsidRPr="00354ADE">
        <w:rPr>
          <w:rFonts w:ascii="Times New Roman" w:hAnsi="Times New Roman" w:cs="Times New Roman"/>
          <w:color w:val="000000" w:themeColor="text1"/>
          <w:u w:val="single"/>
        </w:rPr>
        <w:t>05</w:t>
      </w:r>
      <w:r w:rsidR="00AB5B29" w:rsidRPr="00354ADE">
        <w:rPr>
          <w:rFonts w:ascii="Times New Roman" w:hAnsi="Times New Roman" w:cs="Times New Roman"/>
          <w:color w:val="000000" w:themeColor="text1"/>
          <w:u w:val="single"/>
        </w:rPr>
        <w:t>.</w:t>
      </w:r>
      <w:r w:rsidR="00A47DE3" w:rsidRPr="00354ADE">
        <w:rPr>
          <w:rFonts w:ascii="Times New Roman" w:hAnsi="Times New Roman" w:cs="Times New Roman"/>
          <w:color w:val="000000" w:themeColor="text1"/>
          <w:u w:val="single"/>
        </w:rPr>
        <w:t>202</w:t>
      </w:r>
      <w:r w:rsidR="00196312">
        <w:rPr>
          <w:rFonts w:ascii="Times New Roman" w:hAnsi="Times New Roman" w:cs="Times New Roman"/>
          <w:color w:val="000000" w:themeColor="text1"/>
          <w:u w:val="single"/>
        </w:rPr>
        <w:t>5</w:t>
      </w:r>
      <w:r w:rsidR="00FC6542" w:rsidRPr="00354ADE">
        <w:rPr>
          <w:rFonts w:ascii="Times New Roman" w:hAnsi="Times New Roman" w:cs="Times New Roman"/>
          <w:color w:val="000000" w:themeColor="text1"/>
          <w:u w:val="single"/>
        </w:rPr>
        <w:t xml:space="preserve"> г.</w:t>
      </w:r>
    </w:p>
    <w:p w14:paraId="42D8BA92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0F7A58A5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Форма предоставления на кафедру выполненного задания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0C4563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0C4563" w:rsidRPr="000C4563">
        <w:rPr>
          <w:rFonts w:ascii="Times New Roman" w:eastAsia="Calibri" w:hAnsi="Times New Roman" w:cs="Times New Roman"/>
          <w:u w:val="single"/>
          <w:lang w:eastAsia="ru-RU"/>
        </w:rPr>
        <w:t>письменный отчет</w:t>
      </w:r>
    </w:p>
    <w:p w14:paraId="63A7711B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9AAF75F" w14:textId="2A72E92A" w:rsidR="00BB03A9" w:rsidRPr="00885E3C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 w:rsidR="00171A45">
        <w:rPr>
          <w:rFonts w:ascii="Times New Roman" w:eastAsia="Calibri" w:hAnsi="Times New Roman" w:cs="Times New Roman"/>
          <w:b/>
          <w:lang w:eastAsia="ru-RU"/>
        </w:rPr>
        <w:t>от НГУ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54FA5" w:rsidRPr="008B08C1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="00454FA5" w:rsidRPr="00454FA5">
        <w:rPr>
          <w:rFonts w:ascii="Times New Roman" w:eastAsia="Times New Roman" w:hAnsi="Times New Roman" w:cs="Times New Roman"/>
        </w:rPr>
        <w:t xml:space="preserve">        </w:t>
      </w:r>
      <w:r w:rsidR="00454FA5" w:rsidRPr="008B08C1">
        <w:rPr>
          <w:rFonts w:ascii="Times New Roman" w:eastAsia="Times New Roman" w:hAnsi="Times New Roman" w:cs="Times New Roman"/>
          <w:u w:val="single"/>
        </w:rPr>
        <w:t>доцент</w:t>
      </w:r>
    </w:p>
    <w:p w14:paraId="1EE0B3D5" w14:textId="77777777" w:rsidR="005B7947" w:rsidRDefault="00BB03A9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="00AC355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 w:rsidR="00885E3C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C355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AC355D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 w:rsidR="00885E3C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AC355D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A97CCA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2D5FAE53" w14:textId="49637EE9" w:rsidR="00885E3C" w:rsidRPr="00885E3C" w:rsidRDefault="00885E3C" w:rsidP="00885E3C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>ВКР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54FA5">
        <w:rPr>
          <w:rFonts w:ascii="Times New Roman" w:eastAsia="Calibri" w:hAnsi="Times New Roman" w:cs="Times New Roman"/>
          <w:b/>
          <w:lang w:eastAsia="ru-RU"/>
        </w:rPr>
        <w:t xml:space="preserve">                   </w:t>
      </w:r>
      <w:r w:rsidR="00454FA5" w:rsidRPr="008B08C1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="00454FA5" w:rsidRPr="00454FA5">
        <w:rPr>
          <w:rFonts w:ascii="Times New Roman" w:eastAsia="Times New Roman" w:hAnsi="Times New Roman" w:cs="Times New Roman"/>
        </w:rPr>
        <w:t xml:space="preserve">         </w:t>
      </w:r>
      <w:r w:rsidR="00454FA5">
        <w:rPr>
          <w:rFonts w:ascii="Times New Roman" w:eastAsia="Times New Roman" w:hAnsi="Times New Roman" w:cs="Times New Roman"/>
          <w:u w:val="single"/>
        </w:rPr>
        <w:t>доцент</w:t>
      </w:r>
    </w:p>
    <w:p w14:paraId="4AAF659E" w14:textId="77777777" w:rsidR="00885E3C" w:rsidRDefault="00885E3C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45DA3278" w14:textId="77777777" w:rsidR="00885E3C" w:rsidRPr="001F22CE" w:rsidRDefault="00885E3C" w:rsidP="00885E3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0F7656DD" w14:textId="4F262D1E" w:rsidR="00454FA5" w:rsidRPr="00E13CCD" w:rsidRDefault="00227218" w:rsidP="00454F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227218">
        <w:rPr>
          <w:rFonts w:ascii="Times New Roman" w:eastAsia="Calibri" w:hAnsi="Times New Roman" w:cs="Times New Roman"/>
          <w:b/>
          <w:lang w:eastAsia="ru-RU"/>
        </w:rPr>
        <w:t>Виды рабо</w:t>
      </w:r>
      <w:r>
        <w:rPr>
          <w:rFonts w:ascii="Times New Roman" w:eastAsia="Calibri" w:hAnsi="Times New Roman" w:cs="Times New Roman"/>
          <w:b/>
          <w:lang w:eastAsia="ru-RU"/>
        </w:rPr>
        <w:t>т и требования к их выполнению</w:t>
      </w:r>
      <w:r w:rsidR="00454FA5">
        <w:rPr>
          <w:rFonts w:ascii="Times New Roman" w:eastAsia="Calibri" w:hAnsi="Times New Roman" w:cs="Times New Roman"/>
          <w:b/>
          <w:lang w:eastAsia="ru-RU"/>
        </w:rPr>
        <w:t xml:space="preserve">: </w:t>
      </w:r>
      <w:r w:rsidR="00454FA5" w:rsidRPr="00454FA5">
        <w:rPr>
          <w:rFonts w:ascii="Times New Roman" w:eastAsia="Calibri" w:hAnsi="Times New Roman" w:cs="Times New Roman"/>
          <w:bCs/>
          <w:highlight w:val="yellow"/>
          <w:u w:val="single"/>
          <w:lang w:eastAsia="ru-RU"/>
        </w:rPr>
        <w:t>з</w:t>
      </w:r>
      <w:r w:rsidR="00454FA5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дес</w:t>
      </w:r>
      <w:r w:rsidR="00454FA5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 xml:space="preserve">ь </w:t>
      </w:r>
      <w:r w:rsidR="00454FA5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</w:rPr>
        <w:t>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 w:rsidR="00454FA5" w:rsidRPr="00E13CCD">
        <w:rPr>
          <w:rFonts w:ascii="Times New Roman" w:eastAsia="Times New Roman" w:hAnsi="Times New Roman" w:cs="Times New Roman"/>
          <w:bCs/>
          <w:color w:val="000000"/>
          <w:highlight w:val="yellow"/>
          <w:u w:val="single"/>
          <w:shd w:val="clear" w:color="auto" w:fill="FFFF00"/>
        </w:rPr>
        <w:t>графике.</w:t>
      </w:r>
      <w:r w:rsidR="00454FA5"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14:paraId="49EF17A1" w14:textId="77777777" w:rsidR="00454FA5" w:rsidRDefault="00454FA5" w:rsidP="00454F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13CCD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00"/>
        </w:rPr>
        <w:t>Пример:</w:t>
      </w:r>
      <w:r w:rsidRPr="00E13CCD"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 w14:paraId="4504E430" w14:textId="746A4FEE" w:rsidR="00227218" w:rsidRDefault="00227218" w:rsidP="00454FA5">
      <w:pPr>
        <w:pStyle w:val="a6"/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4BF05DBD" w14:textId="5F490BE7" w:rsidR="00454FA5" w:rsidRDefault="00454FA5" w:rsidP="00454FA5">
      <w:pPr>
        <w:spacing w:after="0" w:line="240" w:lineRule="auto"/>
        <w:ind w:left="360"/>
        <w:jc w:val="both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lastRenderedPageBreak/>
        <w:t xml:space="preserve">2. </w:t>
      </w:r>
      <w:r w:rsidR="00227218" w:rsidRPr="00454FA5">
        <w:rPr>
          <w:rFonts w:ascii="Times New Roman" w:eastAsia="Calibri" w:hAnsi="Times New Roman" w:cs="Times New Roman"/>
          <w:b/>
          <w:lang w:eastAsia="ru-RU"/>
        </w:rPr>
        <w:t>Виды отчетных материалов:</w:t>
      </w:r>
      <w:r w:rsidR="00885E3C" w:rsidRPr="00454FA5"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 w:rsidR="00885E3C" w:rsidRPr="00454FA5"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105A7A82" w14:textId="77777777" w:rsidR="00454FA5" w:rsidRDefault="00454FA5" w:rsidP="00454FA5">
      <w:pPr>
        <w:spacing w:after="0" w:line="240" w:lineRule="auto"/>
        <w:ind w:left="360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BFA9A55" w14:textId="3C98C5FD" w:rsidR="00BB03A9" w:rsidRPr="00454FA5" w:rsidRDefault="00454FA5" w:rsidP="00454FA5">
      <w:pPr>
        <w:spacing w:after="0" w:line="240" w:lineRule="auto"/>
        <w:ind w:left="360"/>
        <w:jc w:val="center"/>
        <w:rPr>
          <w:rFonts w:ascii="Times New Roman" w:eastAsia="Calibri" w:hAnsi="Times New Roman" w:cs="Times New Roman"/>
          <w:b/>
          <w:lang w:eastAsia="ru-RU"/>
        </w:rPr>
      </w:pPr>
      <w:r w:rsidRPr="00454FA5">
        <w:rPr>
          <w:rFonts w:ascii="Times New Roman" w:eastAsia="Calibri" w:hAnsi="Times New Roman" w:cs="Times New Roman"/>
          <w:b/>
          <w:lang w:eastAsia="ru-RU"/>
        </w:rPr>
        <w:t xml:space="preserve">3. </w:t>
      </w:r>
      <w:r w:rsidR="00BB03A9" w:rsidRPr="00454FA5">
        <w:rPr>
          <w:rFonts w:ascii="Times New Roman" w:eastAsia="Calibri" w:hAnsi="Times New Roman" w:cs="Times New Roman"/>
          <w:b/>
          <w:lang w:eastAsia="ru-RU"/>
        </w:rPr>
        <w:t xml:space="preserve">Совместный рабочий </w:t>
      </w:r>
      <w:r w:rsidR="0005203C" w:rsidRPr="00454FA5">
        <w:rPr>
          <w:rFonts w:ascii="Times New Roman" w:eastAsia="Calibri" w:hAnsi="Times New Roman" w:cs="Times New Roman"/>
          <w:b/>
          <w:lang w:eastAsia="ru-RU"/>
        </w:rPr>
        <w:t>план-</w:t>
      </w:r>
      <w:r w:rsidR="00BB03A9" w:rsidRPr="00454FA5">
        <w:rPr>
          <w:rFonts w:ascii="Times New Roman" w:eastAsia="Calibri" w:hAnsi="Times New Roman" w:cs="Times New Roman"/>
          <w:b/>
          <w:lang w:eastAsia="ru-RU"/>
        </w:rPr>
        <w:t>г</w:t>
      </w:r>
      <w:r w:rsidR="008F1592" w:rsidRPr="00454FA5">
        <w:rPr>
          <w:rFonts w:ascii="Times New Roman" w:eastAsia="Calibri" w:hAnsi="Times New Roman" w:cs="Times New Roman"/>
          <w:b/>
          <w:lang w:eastAsia="ru-RU"/>
        </w:rPr>
        <w:t>рафик.</w:t>
      </w:r>
    </w:p>
    <w:p w14:paraId="17FF7C5C" w14:textId="77777777" w:rsidR="00BB03A9" w:rsidRP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7145B5" w14:paraId="761508CD" w14:textId="77777777" w:rsidTr="00027412">
        <w:tc>
          <w:tcPr>
            <w:tcW w:w="720" w:type="dxa"/>
          </w:tcPr>
          <w:p w14:paraId="3F5281DB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5B4C7D62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107311"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85" w:type="dxa"/>
          </w:tcPr>
          <w:p w14:paraId="2072F5BD" w14:textId="77777777" w:rsidR="00107311" w:rsidRPr="00107311" w:rsidRDefault="00107311" w:rsidP="00254E86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</w:t>
            </w:r>
            <w:r w:rsidR="00254E86">
              <w:rPr>
                <w:rFonts w:ascii="Times New Roman" w:eastAsia="Calibri" w:hAnsi="Times New Roman" w:cs="Times New Roman"/>
                <w:lang w:eastAsia="ru-RU"/>
              </w:rPr>
              <w:t xml:space="preserve"> (ДД.ММ.ГГ)</w:t>
            </w:r>
          </w:p>
        </w:tc>
        <w:tc>
          <w:tcPr>
            <w:tcW w:w="3969" w:type="dxa"/>
          </w:tcPr>
          <w:p w14:paraId="754A2508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</w:tcPr>
          <w:p w14:paraId="387B87C9" w14:textId="77777777" w:rsidR="00107311" w:rsidRPr="00107311" w:rsidRDefault="00107311" w:rsidP="00107311">
            <w:pPr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7145B5" w14:paraId="53A8B2EC" w14:textId="77777777" w:rsidTr="00027412">
        <w:tc>
          <w:tcPr>
            <w:tcW w:w="720" w:type="dxa"/>
          </w:tcPr>
          <w:p w14:paraId="1FFF980F" w14:textId="77777777" w:rsidR="00107311" w:rsidRPr="00454FA5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2B794D65" w14:textId="77777777" w:rsidR="00107311" w:rsidRPr="00454FA5" w:rsidRDefault="00693DC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1985" w:type="dxa"/>
          </w:tcPr>
          <w:p w14:paraId="679ADC47" w14:textId="1C94426E" w:rsidR="00107311" w:rsidRPr="00454FA5" w:rsidRDefault="00A77D19" w:rsidP="00BB03A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Продолжительность не более 2 дней</w:t>
            </w:r>
            <w:r w:rsid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от начала практики</w:t>
            </w:r>
          </w:p>
        </w:tc>
        <w:tc>
          <w:tcPr>
            <w:tcW w:w="3969" w:type="dxa"/>
          </w:tcPr>
          <w:p w14:paraId="3B017FA9" w14:textId="7DDBB6B7" w:rsidR="00107311" w:rsidRPr="00454FA5" w:rsidRDefault="00454FA5" w:rsidP="00BB03A9">
            <w:pPr>
              <w:rPr>
                <w:rFonts w:ascii="Times New Roman" w:eastAsia="Calibri" w:hAnsi="Times New Roman" w:cs="Times New Roman"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</w:t>
            </w:r>
            <w:r w:rsidR="003E5820"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нструктаж о порядке прохождения практики, </w:t>
            </w:r>
            <w:r w:rsidR="00E015BC"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получение индивидуального задания, </w:t>
            </w:r>
            <w:r w:rsidR="00202386"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в</w:t>
            </w:r>
            <w:r w:rsidR="00693DC9"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</w:tcPr>
          <w:p w14:paraId="438B5780" w14:textId="77777777" w:rsidR="00107311" w:rsidRPr="00454FA5" w:rsidRDefault="00CE0F9D" w:rsidP="004F7CA3">
            <w:pPr>
              <w:rPr>
                <w:rFonts w:ascii="Times New Roman" w:eastAsia="Calibri" w:hAnsi="Times New Roman" w:cs="Times New Roman"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7145B5" w14:paraId="4EF33D22" w14:textId="77777777" w:rsidTr="00027412">
        <w:tc>
          <w:tcPr>
            <w:tcW w:w="720" w:type="dxa"/>
          </w:tcPr>
          <w:p w14:paraId="09E4F762" w14:textId="77777777" w:rsidR="00107311" w:rsidRPr="00454FA5" w:rsidRDefault="00693DC9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2.</w:t>
            </w:r>
          </w:p>
        </w:tc>
        <w:tc>
          <w:tcPr>
            <w:tcW w:w="1656" w:type="dxa"/>
          </w:tcPr>
          <w:p w14:paraId="2FF31071" w14:textId="77777777" w:rsidR="00107311" w:rsidRPr="00454FA5" w:rsidRDefault="00693DC9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Выполнение</w:t>
            </w:r>
            <w:r w:rsidR="00291C10"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 xml:space="preserve"> этапов</w:t>
            </w: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 xml:space="preserve"> индивидуального задания</w:t>
            </w:r>
            <w:r w:rsidR="00254E86"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:</w:t>
            </w:r>
          </w:p>
          <w:p w14:paraId="7386C79A" w14:textId="77777777" w:rsidR="00254E86" w:rsidRPr="00454FA5" w:rsidRDefault="00254E86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390EA54D" w14:textId="77777777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1. …</w:t>
            </w:r>
          </w:p>
          <w:p w14:paraId="4A2CD42C" w14:textId="77777777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3400E109" w14:textId="77777777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2….</w:t>
            </w:r>
          </w:p>
          <w:p w14:paraId="61071CF8" w14:textId="77777777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0C0776FB" w14:textId="77777777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3….</w:t>
            </w:r>
          </w:p>
          <w:p w14:paraId="71A8C22D" w14:textId="77777777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17A76D17" w14:textId="07B1EBF5" w:rsidR="00454FA5" w:rsidRPr="00454FA5" w:rsidRDefault="00454FA5" w:rsidP="00BB03A9">
            <w:pPr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На каждый этап – своя строка таблицы, срок, содержание работы, форма отчетности</w:t>
            </w:r>
          </w:p>
        </w:tc>
        <w:tc>
          <w:tcPr>
            <w:tcW w:w="1985" w:type="dxa"/>
          </w:tcPr>
          <w:p w14:paraId="315203A8" w14:textId="77777777" w:rsidR="00107311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Свой срок для каждого этапа</w:t>
            </w:r>
          </w:p>
          <w:p w14:paraId="1FE820E7" w14:textId="77777777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4E47A075" w14:textId="77777777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30680BFE" w14:textId="77777777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2888EC31" w14:textId="6C791587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Срок</w:t>
            </w:r>
          </w:p>
          <w:p w14:paraId="1B9A9B62" w14:textId="77777777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2E601B8E" w14:textId="0657FF1B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Срок</w:t>
            </w:r>
          </w:p>
          <w:p w14:paraId="204E9747" w14:textId="77777777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2831E352" w14:textId="6E3DEF8A" w:rsid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  <w:t>Срок</w:t>
            </w:r>
          </w:p>
          <w:p w14:paraId="0D10CBDF" w14:textId="7AE116BA" w:rsidR="00454FA5" w:rsidRPr="00454FA5" w:rsidRDefault="00454FA5" w:rsidP="00BB03A9">
            <w:pPr>
              <w:rPr>
                <w:rFonts w:ascii="Times New Roman" w:eastAsia="Calibri" w:hAnsi="Times New Roman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3969" w:type="dxa"/>
          </w:tcPr>
          <w:p w14:paraId="5869EC8C" w14:textId="77777777" w:rsidR="00227218" w:rsidRPr="00454FA5" w:rsidRDefault="002F75BE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Содержание работ должно </w:t>
            </w:r>
            <w:r w:rsidR="002B4D53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быть конкретизировано и </w:t>
            </w: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отражать непосредственную деятельность, связанную с целями практики</w:t>
            </w:r>
            <w:r w:rsidR="002B4D53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, запланированными результатами обучения</w:t>
            </w:r>
            <w:r w:rsidR="0021571C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(указать все </w:t>
            </w:r>
            <w:r w:rsidR="00346099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индикаторы достижения компетенций</w:t>
            </w:r>
            <w:r w:rsidR="0021571C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из программы практики</w:t>
            </w:r>
            <w:r w:rsidR="00EA6CE1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в привязке к содержанию работ</w:t>
            </w:r>
            <w:r w:rsidR="0021571C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)</w:t>
            </w: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и темой задания на практику</w:t>
            </w:r>
            <w:r w:rsidR="00515BB9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.</w:t>
            </w:r>
          </w:p>
          <w:p w14:paraId="72A49C16" w14:textId="77777777" w:rsidR="00804E2A" w:rsidRPr="00454FA5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3004E10B" w14:textId="77777777" w:rsidR="00804E2A" w:rsidRPr="00454FA5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Индикаторы достижения компетенций </w:t>
            </w:r>
            <w:r w:rsidR="00027412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и результаты обучения </w:t>
            </w: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из программы практики:</w:t>
            </w:r>
          </w:p>
          <w:p w14:paraId="463A2FF3" w14:textId="77777777" w:rsidR="00804E2A" w:rsidRPr="00454FA5" w:rsidRDefault="00804E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414E45A9" w14:textId="77777777" w:rsidR="00046706" w:rsidRPr="00454FA5" w:rsidRDefault="00644871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 -1.1 -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 w14:paraId="72D329B3" w14:textId="77777777" w:rsidR="008A2861" w:rsidRPr="00454FA5" w:rsidRDefault="00E92755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Знать признанные профессиональным сообществом российские и зарубежные источники информации применительно к решаемой задаче.</w:t>
            </w:r>
          </w:p>
          <w:p w14:paraId="29F3B8E8" w14:textId="77777777" w:rsidR="00E92755" w:rsidRPr="00454FA5" w:rsidRDefault="00E92755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06095FF2" w14:textId="77777777" w:rsidR="00644871" w:rsidRPr="00454FA5" w:rsidRDefault="00644871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 -1.2 -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 w14:paraId="30B27B37" w14:textId="77777777" w:rsidR="008A2861" w:rsidRPr="00454FA5" w:rsidRDefault="00E92755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Уметь оценить степень актуальности, достоверности и релевантности найденной информации в контексте решаемой профессиональной задачи.</w:t>
            </w:r>
          </w:p>
          <w:p w14:paraId="4A2DBE94" w14:textId="77777777" w:rsidR="00E92755" w:rsidRPr="00454FA5" w:rsidRDefault="00E92755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57F50630" w14:textId="77777777" w:rsidR="00644871" w:rsidRPr="00454FA5" w:rsidRDefault="00644871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УК – 1.3 -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 w14:paraId="6DFB31C8" w14:textId="77777777" w:rsidR="008A2861" w:rsidRPr="00454FA5" w:rsidRDefault="00E92755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Уметь систематизировать информацию в соответствии со спецификой решаемой задачи. </w:t>
            </w:r>
          </w:p>
          <w:p w14:paraId="58B1B765" w14:textId="77777777" w:rsidR="00E92755" w:rsidRPr="00454FA5" w:rsidRDefault="00E92755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34D593B4" w14:textId="77777777" w:rsidR="0006302A" w:rsidRPr="00454FA5" w:rsidRDefault="0006302A" w:rsidP="002F75BE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ОПК-1.3. Владеть: навыками теоретического и экспериментального исследования объектов профессиональной деятельности. </w:t>
            </w:r>
          </w:p>
          <w:p w14:paraId="00903D75" w14:textId="77777777" w:rsidR="00E26343" w:rsidRPr="00454FA5" w:rsidRDefault="00E92755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Уметь применять на практике методы теоретического и экспериментального моделирования в контексте решаемой задачи профессиональной области.</w:t>
            </w:r>
          </w:p>
          <w:p w14:paraId="3892558C" w14:textId="77777777" w:rsidR="00E92755" w:rsidRPr="00454FA5" w:rsidRDefault="00E92755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0E89D7F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ОПК-3.1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безопасности.</w:t>
            </w:r>
          </w:p>
          <w:p w14:paraId="56EEFAEF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Знать основные требования информационной безопасности в области профессиональной деятельности в рамках решаемой задачи.</w:t>
            </w:r>
          </w:p>
          <w:p w14:paraId="291D8EF3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E01B7DF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ОПК-3.2 Уметь: решать стандартные задачи профессиональной деятельности на основе информационной и библиографической </w:t>
            </w: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lastRenderedPageBreak/>
              <w:t>культуры с применением информационно- коммуникационных технологий и с учетом основных требований информационной безопасности.</w:t>
            </w:r>
          </w:p>
          <w:p w14:paraId="52F7DDAC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Уметь применять основные требования информационной безопасности в области профессиональной деятельности в рамках решаемой задачи</w:t>
            </w:r>
          </w:p>
          <w:p w14:paraId="09FFEC79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3A1FA165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безопасности.</w:t>
            </w:r>
          </w:p>
          <w:p w14:paraId="6A7F6573" w14:textId="77777777" w:rsidR="00E26343" w:rsidRPr="00454FA5" w:rsidRDefault="00E26343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Уметь подготовить обзор, аннотацию, библиографический список с учетом требований информационной безопасности.</w:t>
            </w:r>
          </w:p>
          <w:p w14:paraId="3463CABD" w14:textId="77777777" w:rsidR="00953BBE" w:rsidRPr="00454FA5" w:rsidRDefault="00953BBE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736585F4" w14:textId="77777777" w:rsidR="00953BBE" w:rsidRPr="00454FA5" w:rsidRDefault="00953BBE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ОПК-9.3 Владеть: способами описания методики использования программного средства для решения конкретной задачи в виде документа, презентации или видеоролика</w:t>
            </w:r>
            <w:r w:rsidR="00E92755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.</w:t>
            </w:r>
          </w:p>
          <w:p w14:paraId="18D0E4EB" w14:textId="77777777" w:rsidR="00E26343" w:rsidRPr="00454FA5" w:rsidRDefault="00953BBE" w:rsidP="0006302A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Уметь разработать материалы в соответствии с заданными требованиями для использования конкретного разрабатываемого программного средства.</w:t>
            </w:r>
          </w:p>
        </w:tc>
        <w:tc>
          <w:tcPr>
            <w:tcW w:w="1809" w:type="dxa"/>
          </w:tcPr>
          <w:p w14:paraId="20EAC7D7" w14:textId="10041520" w:rsidR="00107311" w:rsidRPr="00454FA5" w:rsidRDefault="00515BB9" w:rsidP="00515BB9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lastRenderedPageBreak/>
              <w:t xml:space="preserve">Описание результатов </w:t>
            </w:r>
            <w:r w:rsidR="00CE0F9D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выполненн</w:t>
            </w:r>
            <w:r w:rsidR="00647F4A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ого задания</w:t>
            </w:r>
            <w:r w:rsid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:</w:t>
            </w:r>
            <w:r w:rsidR="00647F4A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материалы к отчету,</w:t>
            </w:r>
          </w:p>
          <w:p w14:paraId="50F39653" w14:textId="77777777" w:rsidR="00454FA5" w:rsidRDefault="00647F4A" w:rsidP="0002741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текст </w:t>
            </w:r>
            <w:r w:rsidR="00027412" w:rsidRP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обзора, аннотации, реферата</w:t>
            </w:r>
            <w:r w:rsidR="00454FA5"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 xml:space="preserve"> (необходимо описать своё) </w:t>
            </w:r>
          </w:p>
          <w:p w14:paraId="067027D5" w14:textId="77777777" w:rsidR="00454FA5" w:rsidRDefault="00454FA5" w:rsidP="0002741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0E997DC2" w14:textId="77777777" w:rsidR="00454FA5" w:rsidRDefault="00454FA5" w:rsidP="0002741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</w:p>
          <w:p w14:paraId="6A014CFC" w14:textId="17B4CFED" w:rsidR="00647F4A" w:rsidRPr="00454FA5" w:rsidRDefault="00454FA5" w:rsidP="00027412">
            <w:pP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  <w:t>Своя форма отчетности для каждого этапа!</w:t>
            </w:r>
          </w:p>
        </w:tc>
      </w:tr>
      <w:tr w:rsidR="007145B5" w14:paraId="3EB37A82" w14:textId="77777777" w:rsidTr="00027412">
        <w:tc>
          <w:tcPr>
            <w:tcW w:w="720" w:type="dxa"/>
          </w:tcPr>
          <w:p w14:paraId="647D162B" w14:textId="77777777" w:rsidR="00A77D19" w:rsidRPr="00454FA5" w:rsidRDefault="00A77D1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  <w:t>3.</w:t>
            </w:r>
          </w:p>
        </w:tc>
        <w:tc>
          <w:tcPr>
            <w:tcW w:w="1656" w:type="dxa"/>
          </w:tcPr>
          <w:p w14:paraId="2DC86124" w14:textId="77777777" w:rsidR="00A77D19" w:rsidRPr="00454FA5" w:rsidRDefault="00A77D1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1985" w:type="dxa"/>
          </w:tcPr>
          <w:p w14:paraId="7B435CAB" w14:textId="1E4DE643" w:rsidR="00A77D19" w:rsidRPr="00454FA5" w:rsidRDefault="00A77D19" w:rsidP="00D05A6D">
            <w:pPr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 xml:space="preserve">Продолжительность не более </w:t>
            </w:r>
            <w:r w:rsidR="00D05A6D"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>10</w:t>
            </w:r>
            <w:r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 xml:space="preserve"> дней</w:t>
            </w:r>
            <w:r w:rsidR="00454FA5" w:rsidRPr="00454FA5">
              <w:rPr>
                <w:rFonts w:ascii="Times New Roman" w:eastAsia="Calibri" w:hAnsi="Times New Roman" w:cs="Times New Roman"/>
                <w:i/>
                <w:iCs/>
                <w:color w:val="FF0000"/>
                <w:sz w:val="18"/>
                <w:szCs w:val="18"/>
                <w:highlight w:val="yellow"/>
                <w:lang w:eastAsia="ru-RU"/>
              </w:rPr>
              <w:t xml:space="preserve"> до конца практики</w:t>
            </w:r>
          </w:p>
        </w:tc>
        <w:tc>
          <w:tcPr>
            <w:tcW w:w="3969" w:type="dxa"/>
          </w:tcPr>
          <w:p w14:paraId="62470DF8" w14:textId="77777777" w:rsidR="00A77D19" w:rsidRPr="00454FA5" w:rsidRDefault="00A77D19" w:rsidP="00515BB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</w:tcPr>
          <w:p w14:paraId="5AEFDB0D" w14:textId="77777777" w:rsidR="00A77D19" w:rsidRPr="00454FA5" w:rsidRDefault="00A77D19" w:rsidP="00BB03A9">
            <w:pP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454FA5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14:paraId="066F9F94" w14:textId="77777777" w:rsidR="00227218" w:rsidRDefault="00227218" w:rsidP="00BB03A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034995C9" w14:textId="6B5567CF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454FA5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3903E928" w14:textId="4DB49DC2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454FA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</w:t>
      </w:r>
      <w:r w:rsidR="00454FA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392383">
        <w:rPr>
          <w:rFonts w:ascii="Times New Roman" w:eastAsia="Calibri" w:hAnsi="Times New Roman" w:cs="Times New Roman"/>
          <w:sz w:val="16"/>
          <w:szCs w:val="16"/>
          <w:lang w:eastAsia="ru-RU"/>
        </w:rPr>
        <w:t>аимено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вание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кафедры)</w:t>
      </w:r>
    </w:p>
    <w:p w14:paraId="661472A8" w14:textId="79053FA7" w:rsidR="00FC2170" w:rsidRPr="00BB03A9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протокол от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41512F">
        <w:rPr>
          <w:rFonts w:ascii="Times New Roman" w:eastAsia="Calibri" w:hAnsi="Times New Roman" w:cs="Times New Roman"/>
          <w:sz w:val="24"/>
          <w:szCs w:val="24"/>
          <w:lang w:eastAsia="ru-RU"/>
        </w:rPr>
        <w:t>1</w:t>
      </w:r>
      <w:r w:rsidR="00C67896">
        <w:rPr>
          <w:rFonts w:ascii="Times New Roman" w:eastAsia="Calibri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41512F">
        <w:rPr>
          <w:rFonts w:ascii="Times New Roman" w:eastAsia="Calibri" w:hAnsi="Times New Roman" w:cs="Times New Roman"/>
          <w:sz w:val="24"/>
          <w:szCs w:val="24"/>
          <w:lang w:eastAsia="ru-RU"/>
        </w:rPr>
        <w:t>ма</w:t>
      </w:r>
      <w:r w:rsidR="00C67896">
        <w:rPr>
          <w:rFonts w:ascii="Times New Roman" w:eastAsia="Calibri" w:hAnsi="Times New Roman" w:cs="Times New Roman"/>
          <w:sz w:val="24"/>
          <w:szCs w:val="24"/>
          <w:lang w:eastAsia="ru-RU"/>
        </w:rPr>
        <w:t>рта</w:t>
      </w:r>
      <w:r w:rsidR="0041512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454FA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397F80AE" w14:textId="77777777" w:rsidR="00BB03A9" w:rsidRDefault="00BB03A9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B787165" w14:textId="42BB825D" w:rsidR="00FC2170" w:rsidRDefault="00FC2170" w:rsidP="00BB03A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Дата выдачи задания</w:t>
      </w:r>
      <w:r w:rsidRPr="00FC217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AF6B4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</w:t>
      </w:r>
      <w:r w:rsidR="000A631D">
        <w:rPr>
          <w:rFonts w:ascii="Times New Roman" w:eastAsia="Calibri" w:hAnsi="Times New Roman" w:cs="Times New Roman"/>
          <w:sz w:val="24"/>
          <w:szCs w:val="24"/>
          <w:lang w:eastAsia="ru-RU"/>
        </w:rPr>
        <w:t>17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» </w:t>
      </w:r>
      <w:r w:rsidR="000A631D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марта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454FA5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06A315E6" w14:textId="77777777" w:rsidR="00CA3F6A" w:rsidRDefault="00CA3F6A" w:rsidP="00CA3F6A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98BC2BD" w14:textId="0CA411CF" w:rsidR="002863B6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t>НГУ:</w:t>
      </w:r>
      <w:r w:rsidRPr="00CA3F6A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___</w:t>
      </w:r>
      <w:r w:rsidR="004151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1512F" w:rsidRPr="00DF27E8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="0041512F">
        <w:rPr>
          <w:rFonts w:ascii="Times New Roman" w:eastAsia="Times New Roman" w:hAnsi="Times New Roman" w:cs="Times New Roman"/>
        </w:rPr>
        <w:t xml:space="preserve">, </w:t>
      </w:r>
      <w:r w:rsidR="0041512F" w:rsidRPr="00DF27E8">
        <w:rPr>
          <w:rFonts w:ascii="Times New Roman" w:eastAsia="Times New Roman" w:hAnsi="Times New Roman" w:cs="Times New Roman"/>
          <w:u w:val="single"/>
        </w:rPr>
        <w:t>доцент</w:t>
      </w:r>
    </w:p>
    <w:p w14:paraId="41BAB09D" w14:textId="77C6F483" w:rsidR="002863B6" w:rsidRPr="00133D2F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r w:rsidR="00AF6B42"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32165CB7" w14:textId="05ADFDDC" w:rsidR="00885E3C" w:rsidRDefault="00885E3C" w:rsidP="00885E3C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>ВКР:</w:t>
      </w:r>
      <w:r w:rsidR="004151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</w:t>
      </w:r>
      <w:r>
        <w:rPr>
          <w:rFonts w:ascii="Times New Roman" w:eastAsia="Calibri" w:hAnsi="Times New Roman" w:cs="Times New Roman"/>
          <w:b/>
          <w:lang w:eastAsia="ru-RU"/>
        </w:rPr>
        <w:t>_</w:t>
      </w:r>
      <w:r w:rsidR="004151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1512F" w:rsidRPr="008B08C1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="004151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31244">
        <w:rPr>
          <w:rFonts w:ascii="Times New Roman" w:eastAsia="Times New Roman" w:hAnsi="Times New Roman" w:cs="Times New Roman"/>
          <w:u w:val="single"/>
        </w:rPr>
        <w:t>доцент</w:t>
      </w:r>
    </w:p>
    <w:p w14:paraId="1EEF9E9E" w14:textId="1A5C660B" w:rsidR="00885E3C" w:rsidRPr="00133D2F" w:rsidRDefault="00885E3C" w:rsidP="00885E3C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69A4C779" w14:textId="1F8DF526" w:rsidR="002863B6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</w:t>
      </w:r>
      <w:r>
        <w:rPr>
          <w:rFonts w:ascii="Times New Roman" w:eastAsia="Calibri" w:hAnsi="Times New Roman" w:cs="Times New Roman"/>
          <w:b/>
          <w:lang w:eastAsia="ru-RU"/>
        </w:rPr>
        <w:br/>
        <w:t>профильной организации:</w:t>
      </w:r>
      <w:r w:rsidR="004151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254E86">
        <w:rPr>
          <w:rFonts w:ascii="Times New Roman" w:eastAsia="Calibri" w:hAnsi="Times New Roman" w:cs="Times New Roman"/>
          <w:b/>
          <w:lang w:eastAsia="ru-RU"/>
        </w:rPr>
        <w:t>__________</w:t>
      </w:r>
      <w:r>
        <w:rPr>
          <w:rFonts w:ascii="Times New Roman" w:eastAsia="Calibri" w:hAnsi="Times New Roman" w:cs="Times New Roman"/>
          <w:b/>
          <w:lang w:eastAsia="ru-RU"/>
        </w:rPr>
        <w:t>__</w:t>
      </w:r>
      <w:r w:rsidR="004151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1512F" w:rsidRPr="00DF27E8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r w:rsidR="0041512F">
        <w:rPr>
          <w:rFonts w:ascii="Times New Roman" w:eastAsia="Times New Roman" w:hAnsi="Times New Roman" w:cs="Times New Roman"/>
        </w:rPr>
        <w:t xml:space="preserve">, </w:t>
      </w:r>
      <w:r w:rsidR="0041512F" w:rsidRPr="00DF27E8">
        <w:rPr>
          <w:rFonts w:ascii="Times New Roman" w:eastAsia="Times New Roman" w:hAnsi="Times New Roman" w:cs="Times New Roman"/>
          <w:u w:val="single"/>
        </w:rPr>
        <w:t>в.н.с.</w:t>
      </w:r>
    </w:p>
    <w:p w14:paraId="71855002" w14:textId="3BF67337" w:rsidR="002863B6" w:rsidRPr="00133D2F" w:rsidRDefault="002863B6" w:rsidP="002863B6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(</w:t>
      </w:r>
      <w:r w:rsidR="00AF6B42"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225B61E0" w14:textId="77777777" w:rsidR="00F521ED" w:rsidRDefault="00F521ED" w:rsidP="00954A8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26C69FAD" w14:textId="592FD8CE" w:rsidR="00133D2F" w:rsidRPr="00133D2F" w:rsidRDefault="00254E86" w:rsidP="00133D2F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254E86">
        <w:rPr>
          <w:rFonts w:ascii="Times New Roman" w:eastAsia="Calibri" w:hAnsi="Times New Roman" w:cs="Times New Roman"/>
          <w:b/>
          <w:lang w:eastAsia="ru-RU"/>
        </w:rPr>
        <w:t>Задание принял</w:t>
      </w:r>
      <w:r>
        <w:rPr>
          <w:rFonts w:ascii="Times New Roman" w:eastAsia="Calibri" w:hAnsi="Times New Roman" w:cs="Times New Roman"/>
          <w:b/>
          <w:lang w:eastAsia="ru-RU"/>
        </w:rPr>
        <w:t>(а)</w:t>
      </w:r>
      <w:r w:rsidRPr="00254E86">
        <w:rPr>
          <w:rFonts w:ascii="Times New Roman" w:eastAsia="Calibri" w:hAnsi="Times New Roman" w:cs="Times New Roman"/>
          <w:b/>
          <w:lang w:eastAsia="ru-RU"/>
        </w:rPr>
        <w:t xml:space="preserve"> к исполнению</w:t>
      </w:r>
      <w:r w:rsidR="00954A84">
        <w:rPr>
          <w:rFonts w:ascii="Times New Roman" w:eastAsia="Calibri" w:hAnsi="Times New Roman" w:cs="Times New Roman"/>
          <w:b/>
          <w:lang w:eastAsia="ru-RU"/>
        </w:rPr>
        <w:t>:</w:t>
      </w:r>
      <w:r w:rsidR="00954A84" w:rsidRPr="00254E86">
        <w:rPr>
          <w:rFonts w:ascii="Times New Roman" w:eastAsia="Calibri" w:hAnsi="Times New Roman" w:cs="Times New Roman"/>
          <w:b/>
          <w:lang w:eastAsia="ru-RU"/>
        </w:rPr>
        <w:t xml:space="preserve"> __________</w:t>
      </w:r>
      <w:r w:rsidR="00133D2F">
        <w:rPr>
          <w:rFonts w:ascii="Times New Roman" w:eastAsia="Calibri" w:hAnsi="Times New Roman" w:cs="Times New Roman"/>
          <w:b/>
          <w:lang w:eastAsia="ru-RU"/>
        </w:rPr>
        <w:t>________</w:t>
      </w:r>
      <w:r w:rsidR="00133D2F" w:rsidRPr="00133D2F">
        <w:rPr>
          <w:rFonts w:ascii="Times New Roman" w:eastAsia="Calibri" w:hAnsi="Times New Roman" w:cs="Times New Roman"/>
          <w:b/>
          <w:lang w:eastAsia="ru-RU"/>
        </w:rPr>
        <w:t xml:space="preserve">           </w:t>
      </w:r>
      <w:r w:rsidR="0041512F" w:rsidRPr="00DF27E8">
        <w:rPr>
          <w:rFonts w:ascii="Times New Roman" w:eastAsia="Times New Roman" w:hAnsi="Times New Roman" w:cs="Times New Roman"/>
          <w:u w:val="single"/>
        </w:rPr>
        <w:t>Цуканов Михаил Александрович</w:t>
      </w:r>
    </w:p>
    <w:p w14:paraId="2CE86666" w14:textId="77777777" w:rsidR="00BB03A9" w:rsidRDefault="00133D2F" w:rsidP="00133D2F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 w:rsidR="00954A84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="00954A84"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="00954A84"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954A84"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одпись </w:t>
      </w:r>
      <w:r w:rsidR="00A821A4"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обучающегося</w:t>
      </w:r>
      <w:r w:rsidR="00A821A4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A821A4"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</w:t>
      </w:r>
      <w:r w:rsidRPr="00780415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(</w:t>
      </w:r>
      <w:r w:rsidR="00AF6B42">
        <w:rPr>
          <w:rFonts w:ascii="Times New Roman" w:eastAsia="Calibri" w:hAnsi="Times New Roman" w:cs="Times New Roman"/>
          <w:sz w:val="16"/>
          <w:szCs w:val="16"/>
          <w:lang w:eastAsia="ru-RU"/>
        </w:rPr>
        <w:t>ФИО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6AAD1385" w14:textId="77777777" w:rsidR="00032AF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CD2C590" w14:textId="6C1320FF" w:rsidR="00032AFF" w:rsidRPr="00032AFF" w:rsidRDefault="0036258D" w:rsidP="0036258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  <w:r w:rsidRPr="0036258D">
        <w:rPr>
          <w:rFonts w:ascii="Times New Roman" w:eastAsia="Calibri" w:hAnsi="Times New Roman" w:cs="Times New Roman"/>
          <w:lang w:eastAsia="ru-RU"/>
        </w:rPr>
        <w:t>Инструктаж обучающегося</w:t>
      </w:r>
      <w:r w:rsidR="00032AFF" w:rsidRPr="00032AFF">
        <w:rPr>
          <w:rFonts w:ascii="Times New Roman" w:eastAsia="Calibri" w:hAnsi="Times New Roman" w:cs="Times New Roman"/>
          <w:lang w:eastAsia="ru-RU"/>
        </w:rPr>
        <w:t xml:space="preserve"> по ознакомлению с требованиями охраны труда, техники безопасности, пожарной безопасности, а также с правилами внутреннего </w:t>
      </w:r>
      <w:r>
        <w:rPr>
          <w:rFonts w:ascii="Times New Roman" w:eastAsia="Calibri" w:hAnsi="Times New Roman" w:cs="Times New Roman"/>
          <w:lang w:eastAsia="ru-RU"/>
        </w:rPr>
        <w:t xml:space="preserve">трудового </w:t>
      </w:r>
      <w:r w:rsidR="00032AFF" w:rsidRPr="00032AFF">
        <w:rPr>
          <w:rFonts w:ascii="Times New Roman" w:eastAsia="Calibri" w:hAnsi="Times New Roman" w:cs="Times New Roman"/>
          <w:lang w:eastAsia="ru-RU"/>
        </w:rPr>
        <w:t>распорядка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 w:rsidRPr="0036258D">
        <w:rPr>
          <w:rFonts w:ascii="Times New Roman" w:eastAsia="Calibri" w:hAnsi="Times New Roman" w:cs="Times New Roman"/>
          <w:lang w:eastAsia="ru-RU"/>
        </w:rPr>
        <w:t xml:space="preserve">проведен </w:t>
      </w:r>
      <w:r w:rsidRPr="00032AFF">
        <w:rPr>
          <w:rFonts w:ascii="Times New Roman" w:eastAsia="Calibri" w:hAnsi="Times New Roman" w:cs="Times New Roman"/>
          <w:lang w:eastAsia="ru-RU"/>
        </w:rPr>
        <w:t>с оформлением установленной документации</w:t>
      </w:r>
      <w:r w:rsidRPr="0036258D">
        <w:rPr>
          <w:rFonts w:ascii="Times New Roman" w:eastAsia="Calibri" w:hAnsi="Times New Roman" w:cs="Times New Roman"/>
          <w:lang w:eastAsia="ru-RU"/>
        </w:rPr>
        <w:t xml:space="preserve"> </w:t>
      </w:r>
      <w:r w:rsidR="00B107A3">
        <w:rPr>
          <w:rFonts w:ascii="Times New Roman" w:eastAsia="Times New Roman" w:hAnsi="Times New Roman" w:cs="Times New Roman"/>
        </w:rPr>
        <w:t>«18» марта 2025 г.</w:t>
      </w:r>
    </w:p>
    <w:p w14:paraId="2D6CFFB2" w14:textId="77777777" w:rsidR="0041512F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032AFF"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</w:t>
      </w:r>
      <w:r w:rsidR="00A213C9">
        <w:rPr>
          <w:rFonts w:ascii="Times New Roman" w:eastAsia="Calibri" w:hAnsi="Times New Roman" w:cs="Times New Roman"/>
          <w:lang w:eastAsia="ru-RU"/>
        </w:rPr>
        <w:t xml:space="preserve">от </w:t>
      </w:r>
      <w:r w:rsidR="0041512F" w:rsidRPr="00A832A5">
        <w:rPr>
          <w:rFonts w:ascii="Times New Roman" w:hAnsi="Times New Roman" w:cs="Times New Roman"/>
        </w:rPr>
        <w:t>«5» февраля 2025 г. №5-ас</w:t>
      </w:r>
      <w:r w:rsidR="0041512F">
        <w:rPr>
          <w:rFonts w:ascii="Times New Roman" w:hAnsi="Times New Roman" w:cs="Times New Roman"/>
        </w:rPr>
        <w:t>.</w:t>
      </w:r>
      <w:r w:rsidR="0041512F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35A64897" w14:textId="49611B9C" w:rsidR="00032AFF" w:rsidRPr="004B7576" w:rsidRDefault="00032AFF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 w:rsidRPr="004B7576"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473B9402" w14:textId="77777777" w:rsidR="000F3FBB" w:rsidRDefault="000F3FBB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53A9F1AF" w14:textId="581DCAD8" w:rsidR="00A213C9" w:rsidRDefault="00780415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Руководитель практики</w:t>
      </w:r>
      <w:r w:rsidR="00EF3B8B">
        <w:rPr>
          <w:rFonts w:ascii="Times New Roman" w:eastAsia="Calibri" w:hAnsi="Times New Roman" w:cs="Times New Roman"/>
          <w:b/>
          <w:lang w:eastAsia="ru-RU"/>
        </w:rPr>
        <w:t xml:space="preserve"> от профильной организации:</w:t>
      </w:r>
      <w:r w:rsidR="00EF3B8B" w:rsidRPr="00254E86">
        <w:rPr>
          <w:rFonts w:ascii="Times New Roman" w:eastAsia="Calibri" w:hAnsi="Times New Roman" w:cs="Times New Roman"/>
          <w:b/>
          <w:lang w:eastAsia="ru-RU"/>
        </w:rPr>
        <w:t xml:space="preserve"> _</w:t>
      </w:r>
      <w:r w:rsidR="00A213C9" w:rsidRPr="00254E86">
        <w:rPr>
          <w:rFonts w:ascii="Times New Roman" w:eastAsia="Calibri" w:hAnsi="Times New Roman" w:cs="Times New Roman"/>
          <w:b/>
          <w:lang w:eastAsia="ru-RU"/>
        </w:rPr>
        <w:t>_________</w:t>
      </w:r>
      <w:r w:rsidR="00A213C9">
        <w:rPr>
          <w:rFonts w:ascii="Times New Roman" w:eastAsia="Calibri" w:hAnsi="Times New Roman" w:cs="Times New Roman"/>
          <w:b/>
          <w:lang w:eastAsia="ru-RU"/>
        </w:rPr>
        <w:t>_</w:t>
      </w:r>
      <w:r w:rsidR="004151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A213C9" w:rsidRPr="00133D2F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41512F">
        <w:rPr>
          <w:rFonts w:ascii="Times New Roman" w:eastAsia="Times New Roman" w:hAnsi="Times New Roman" w:cs="Times New Roman"/>
          <w:u w:val="single"/>
        </w:rPr>
        <w:t>Пальчунов Д. Е.</w:t>
      </w:r>
      <w:r w:rsidR="0041512F">
        <w:rPr>
          <w:rFonts w:ascii="Times New Roman" w:eastAsia="Times New Roman" w:hAnsi="Times New Roman" w:cs="Times New Roman"/>
        </w:rPr>
        <w:t xml:space="preserve">, </w:t>
      </w:r>
      <w:r w:rsidR="0041512F" w:rsidRPr="00DF27E8">
        <w:rPr>
          <w:rFonts w:ascii="Times New Roman" w:eastAsia="Times New Roman" w:hAnsi="Times New Roman" w:cs="Times New Roman"/>
          <w:u w:val="single"/>
        </w:rPr>
        <w:t>в.н.с.</w:t>
      </w:r>
      <w:r w:rsidR="0041512F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</w:t>
      </w:r>
    </w:p>
    <w:p w14:paraId="39A9A210" w14:textId="280CD91B" w:rsidR="00A213C9" w:rsidRPr="00133D2F" w:rsidRDefault="00A213C9" w:rsidP="00A213C9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</w:t>
      </w:r>
      <w:r w:rsidR="00EF3B8B">
        <w:rPr>
          <w:rFonts w:ascii="Times New Roman" w:eastAsia="Calibri" w:hAnsi="Times New Roman" w:cs="Times New Roman"/>
          <w:b/>
          <w:lang w:eastAsia="ru-RU"/>
        </w:rPr>
        <w:tab/>
      </w:r>
      <w:r w:rsidR="00EF3B8B">
        <w:rPr>
          <w:rFonts w:ascii="Times New Roman" w:eastAsia="Calibri" w:hAnsi="Times New Roman" w:cs="Times New Roman"/>
          <w:b/>
          <w:lang w:eastAsia="ru-RU"/>
        </w:rPr>
        <w:tab/>
      </w:r>
      <w:r w:rsidR="00EF3B8B">
        <w:rPr>
          <w:rFonts w:ascii="Times New Roman" w:eastAsia="Calibri" w:hAnsi="Times New Roman" w:cs="Times New Roman"/>
          <w:b/>
          <w:lang w:eastAsia="ru-RU"/>
        </w:rPr>
        <w:tab/>
      </w:r>
      <w:r w:rsidRPr="00133D2F">
        <w:rPr>
          <w:rFonts w:ascii="Times New Roman" w:eastAsia="Calibri" w:hAnsi="Times New Roman" w:cs="Times New Roman"/>
          <w:b/>
          <w:lang w:eastAsia="ru-RU"/>
        </w:rPr>
        <w:t xml:space="preserve">                                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 w:rsidRPr="00FC2170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Pr="00BB03A9">
        <w:rPr>
          <w:rFonts w:ascii="Times New Roman" w:eastAsia="Calibri" w:hAnsi="Times New Roman" w:cs="Times New Roman"/>
          <w:sz w:val="16"/>
          <w:szCs w:val="16"/>
          <w:lang w:eastAsia="ru-RU"/>
        </w:rPr>
        <w:t>одпись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  <w:r w:rsidR="00DD786E">
        <w:rPr>
          <w:rFonts w:ascii="Times New Roman" w:eastAsia="Calibri" w:hAnsi="Times New Roman" w:cs="Times New Roman"/>
          <w:b/>
          <w:lang w:eastAsia="ru-RU"/>
        </w:rPr>
        <w:t>*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</w:t>
      </w:r>
      <w:r w:rsidRPr="00CA3F6A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3BBB1156" w14:textId="77777777" w:rsidR="00DD786E" w:rsidRPr="00133D2F" w:rsidRDefault="00DD786E" w:rsidP="002B423D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786E2E"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в</w:t>
      </w:r>
      <w:r w:rsidRPr="00786E2E"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профильной организации.</w:t>
      </w:r>
    </w:p>
    <w:sectPr w:rsidR="00DD786E" w:rsidRPr="00133D2F" w:rsidSect="00885E3C">
      <w:pgSz w:w="11906" w:h="16838"/>
      <w:pgMar w:top="709" w:right="849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3A9"/>
    <w:rsid w:val="00027412"/>
    <w:rsid w:val="00032AFF"/>
    <w:rsid w:val="00046706"/>
    <w:rsid w:val="000477BB"/>
    <w:rsid w:val="0005203C"/>
    <w:rsid w:val="00052A41"/>
    <w:rsid w:val="0006302A"/>
    <w:rsid w:val="00096D12"/>
    <w:rsid w:val="000A631D"/>
    <w:rsid w:val="000C4563"/>
    <w:rsid w:val="000F3FBB"/>
    <w:rsid w:val="00107311"/>
    <w:rsid w:val="00133D2F"/>
    <w:rsid w:val="00171A45"/>
    <w:rsid w:val="00196312"/>
    <w:rsid w:val="001F22CE"/>
    <w:rsid w:val="001F7964"/>
    <w:rsid w:val="00202386"/>
    <w:rsid w:val="00202595"/>
    <w:rsid w:val="0021571C"/>
    <w:rsid w:val="00227218"/>
    <w:rsid w:val="00254E86"/>
    <w:rsid w:val="0026093E"/>
    <w:rsid w:val="002863B6"/>
    <w:rsid w:val="00291C10"/>
    <w:rsid w:val="002B423D"/>
    <w:rsid w:val="002B4D53"/>
    <w:rsid w:val="002C3ED5"/>
    <w:rsid w:val="002F635E"/>
    <w:rsid w:val="002F75BE"/>
    <w:rsid w:val="00342222"/>
    <w:rsid w:val="00346099"/>
    <w:rsid w:val="00351068"/>
    <w:rsid w:val="00354ADE"/>
    <w:rsid w:val="0036258D"/>
    <w:rsid w:val="00392383"/>
    <w:rsid w:val="003E5820"/>
    <w:rsid w:val="00400EE6"/>
    <w:rsid w:val="0040542F"/>
    <w:rsid w:val="004134B9"/>
    <w:rsid w:val="0041512F"/>
    <w:rsid w:val="00431244"/>
    <w:rsid w:val="004366E1"/>
    <w:rsid w:val="00447A6C"/>
    <w:rsid w:val="00454FA5"/>
    <w:rsid w:val="004B323C"/>
    <w:rsid w:val="004D77BE"/>
    <w:rsid w:val="004F7CA3"/>
    <w:rsid w:val="00515BB9"/>
    <w:rsid w:val="00547266"/>
    <w:rsid w:val="005B7947"/>
    <w:rsid w:val="005C28BC"/>
    <w:rsid w:val="005E593A"/>
    <w:rsid w:val="0062317D"/>
    <w:rsid w:val="00644871"/>
    <w:rsid w:val="00647F4A"/>
    <w:rsid w:val="00693DC9"/>
    <w:rsid w:val="007145B5"/>
    <w:rsid w:val="00733612"/>
    <w:rsid w:val="00780415"/>
    <w:rsid w:val="007942AB"/>
    <w:rsid w:val="007D7E9A"/>
    <w:rsid w:val="007E18DE"/>
    <w:rsid w:val="007E22BE"/>
    <w:rsid w:val="00804E2A"/>
    <w:rsid w:val="00883A9C"/>
    <w:rsid w:val="00885E3C"/>
    <w:rsid w:val="00891855"/>
    <w:rsid w:val="008A2861"/>
    <w:rsid w:val="008D351C"/>
    <w:rsid w:val="008F1592"/>
    <w:rsid w:val="00910A81"/>
    <w:rsid w:val="00941A60"/>
    <w:rsid w:val="00941F1D"/>
    <w:rsid w:val="00953BBE"/>
    <w:rsid w:val="00954A84"/>
    <w:rsid w:val="009D452F"/>
    <w:rsid w:val="00A213C9"/>
    <w:rsid w:val="00A34802"/>
    <w:rsid w:val="00A47DE3"/>
    <w:rsid w:val="00A7106F"/>
    <w:rsid w:val="00A77D19"/>
    <w:rsid w:val="00A821A4"/>
    <w:rsid w:val="00A97CCA"/>
    <w:rsid w:val="00AA1E38"/>
    <w:rsid w:val="00AB5B29"/>
    <w:rsid w:val="00AC355D"/>
    <w:rsid w:val="00AF6B42"/>
    <w:rsid w:val="00B107A3"/>
    <w:rsid w:val="00B4341D"/>
    <w:rsid w:val="00BB03A9"/>
    <w:rsid w:val="00BB04F0"/>
    <w:rsid w:val="00BE65CB"/>
    <w:rsid w:val="00C272FD"/>
    <w:rsid w:val="00C67896"/>
    <w:rsid w:val="00CA3F6A"/>
    <w:rsid w:val="00CE0F9D"/>
    <w:rsid w:val="00D05A6D"/>
    <w:rsid w:val="00D91A89"/>
    <w:rsid w:val="00DB0C9B"/>
    <w:rsid w:val="00DD786E"/>
    <w:rsid w:val="00DE02D1"/>
    <w:rsid w:val="00DE4E27"/>
    <w:rsid w:val="00E015BC"/>
    <w:rsid w:val="00E26343"/>
    <w:rsid w:val="00E53995"/>
    <w:rsid w:val="00E92755"/>
    <w:rsid w:val="00E9408A"/>
    <w:rsid w:val="00EA6CE1"/>
    <w:rsid w:val="00EB2605"/>
    <w:rsid w:val="00EC5BC2"/>
    <w:rsid w:val="00ED6BE7"/>
    <w:rsid w:val="00EE32BA"/>
    <w:rsid w:val="00EF3B8B"/>
    <w:rsid w:val="00F26D9C"/>
    <w:rsid w:val="00F521ED"/>
    <w:rsid w:val="00FC2170"/>
    <w:rsid w:val="00FC6542"/>
    <w:rsid w:val="00FD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D1221"/>
  <w15:docId w15:val="{26DDE94F-2C92-47C8-A986-66344561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37</cp:revision>
  <dcterms:created xsi:type="dcterms:W3CDTF">2020-02-04T11:06:00Z</dcterms:created>
  <dcterms:modified xsi:type="dcterms:W3CDTF">2025-04-15T12:22:00Z</dcterms:modified>
</cp:coreProperties>
</file>