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Баранова Александра Юрьевича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WEB-интерфейса для анализа результатов локального сейсмического мониторинга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Яскевич Сергей Владимирович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с.н.с.,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доцент, к.ф.-м.н.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Яскевич Сергей Владимирович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с.н.с., к.ф.-м.н.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зам. директора по научной работе, к.ф.-м.н.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Баранов Александр Юрьевич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зам. директора по научной работе, к.ф.-м.н.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