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Ведерникова Владислава Игоревича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рекомендательной системы подбора специалистов для ветеринарных клиник на основе методов машинного обучения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