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Кривошея Александра Алексеевича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Развитие интерактивного геологического музея на основе систем виртуальной реальности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Кривошея Александра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Дучков Антон Альбертович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Кривошея Александр Алексеевич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