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Пупынина Алексея Петровича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системы поддержки документооборота кафедр для студентов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Ряскин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