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Ремезова Владимира Владимировича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WEB-интерфейса для системы оповещения о локальной сейсмичности на основе нейронных сетей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Ремезова Владимира Владимировича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Дучков Антон Альбертович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систем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Матвеев Алексей Сергеевич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параллельных вычислений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Ремезов Владимир Владимирович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