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Манасяна Тиграна Левоновича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программного модуля сравнительной оценки алгоритмов топографической коррекции мультиспектральных снимков в среде QGIS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Манасяна Тиграна Левоновича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Барахнин Владимир Борисович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Манасян Тигран Левонович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