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934" w:rsidRPr="001F45B5" w:rsidRDefault="00001934" w:rsidP="00001934">
      <w:pPr>
        <w:rPr>
          <w:color w:val="ED7D31" w:themeColor="accent2"/>
        </w:rPr>
      </w:pPr>
      <w:r w:rsidRPr="001F45B5">
        <w:rPr>
          <w:color w:val="ED7D31" w:themeColor="accent2"/>
        </w:rPr>
        <w:t>Standard Detail</w:t>
      </w:r>
    </w:p>
    <w:p w:rsidR="00001934" w:rsidRDefault="00001934" w:rsidP="00001934">
      <w:r>
        <w:t>$60-$90</w:t>
      </w:r>
    </w:p>
    <w:p w:rsidR="00001934" w:rsidRDefault="00001934" w:rsidP="00001934">
      <w:r>
        <w:t>Multi vehicle discount with 3 or more</w:t>
      </w:r>
    </w:p>
    <w:p w:rsidR="00001934" w:rsidRDefault="00001934" w:rsidP="00001934"/>
    <w:p w:rsidR="00001934" w:rsidRDefault="00001934" w:rsidP="00001934">
      <w:r>
        <w:t>Begins with a "Hand Wash Special" (includes Clay service to leave paint finish smooth as silk)</w:t>
      </w:r>
    </w:p>
    <w:p w:rsidR="00001934" w:rsidRDefault="00001934" w:rsidP="00001934"/>
    <w:p w:rsidR="00001934" w:rsidRDefault="00001934" w:rsidP="00001934">
      <w:r>
        <w:t>Clean &amp; Shine wheels &amp; tires</w:t>
      </w:r>
    </w:p>
    <w:p w:rsidR="00001934" w:rsidRDefault="00001934" w:rsidP="00001934"/>
    <w:p w:rsidR="00001934" w:rsidRDefault="00001934" w:rsidP="00001934">
      <w:r>
        <w:t>Clean windows in &amp; out</w:t>
      </w:r>
    </w:p>
    <w:p w:rsidR="00001934" w:rsidRDefault="00001934" w:rsidP="00001934"/>
    <w:p w:rsidR="00001934" w:rsidRDefault="00001934" w:rsidP="00001934">
      <w:r>
        <w:t>Vacuum entire interior</w:t>
      </w:r>
    </w:p>
    <w:p w:rsidR="00001934" w:rsidRDefault="00001934" w:rsidP="00001934"/>
    <w:p w:rsidR="00001934" w:rsidRDefault="00001934" w:rsidP="00001934">
      <w:r>
        <w:t>Clean dashboard, center console, and A/C vents</w:t>
      </w:r>
    </w:p>
    <w:p w:rsidR="00001934" w:rsidRDefault="00001934" w:rsidP="00001934"/>
    <w:p w:rsidR="00001934" w:rsidRDefault="00001934" w:rsidP="00001934">
      <w:r>
        <w:t>Inspect Entire Vehicle for Quality Assurance</w:t>
      </w:r>
    </w:p>
    <w:p w:rsidR="00001934" w:rsidRDefault="00001934" w:rsidP="00001934"/>
    <w:p w:rsidR="00001934" w:rsidRDefault="00001934" w:rsidP="00001934">
      <w:r>
        <w:t>Apply Final Touch spray wax</w:t>
      </w:r>
    </w:p>
    <w:p w:rsidR="00001934" w:rsidRDefault="00001934" w:rsidP="00001934"/>
    <w:p w:rsidR="009807B1" w:rsidRDefault="00001934" w:rsidP="00001934">
      <w:r>
        <w:t>Excessively soiled or dirty vehicles will be an additional charge</w:t>
      </w:r>
    </w:p>
    <w:p w:rsidR="00001934" w:rsidRDefault="00001934" w:rsidP="00001934"/>
    <w:p w:rsidR="00001934" w:rsidRDefault="00001934" w:rsidP="00001934"/>
    <w:p w:rsidR="00001934" w:rsidRDefault="00001934" w:rsidP="00001934"/>
    <w:p w:rsidR="00001934" w:rsidRDefault="00001934" w:rsidP="00001934"/>
    <w:p w:rsidR="00001934" w:rsidRPr="001F45B5" w:rsidRDefault="00001934" w:rsidP="00001934">
      <w:pPr>
        <w:rPr>
          <w:color w:val="ED7D31" w:themeColor="accent2"/>
        </w:rPr>
      </w:pPr>
      <w:r w:rsidRPr="001F45B5">
        <w:rPr>
          <w:color w:val="ED7D31" w:themeColor="accent2"/>
        </w:rPr>
        <w:t>Full Detail</w:t>
      </w:r>
    </w:p>
    <w:p w:rsidR="00001934" w:rsidRDefault="00001934" w:rsidP="00001934">
      <w:r>
        <w:t>$150-$220</w:t>
      </w:r>
    </w:p>
    <w:p w:rsidR="00001934" w:rsidRDefault="00001934" w:rsidP="00001934">
      <w:r>
        <w:t>Begins with a Standard Detail</w:t>
      </w:r>
    </w:p>
    <w:p w:rsidR="00001934" w:rsidRDefault="00001934" w:rsidP="00001934"/>
    <w:p w:rsidR="00001934" w:rsidRDefault="00001934" w:rsidP="00001934">
      <w:r>
        <w:t>An interior cleaning: Instrument panels, gauges, dashboard, vents, sun visors, steering wheel and column, center console, door panels and jambs, etc., are dusted and wiped clean</w:t>
      </w:r>
    </w:p>
    <w:p w:rsidR="00001934" w:rsidRDefault="00001934" w:rsidP="00001934"/>
    <w:p w:rsidR="00001934" w:rsidRDefault="00001934" w:rsidP="00001934">
      <w:r>
        <w:t>Shampoo and disinfect carpets and floor mats (rubber floor mats pressure clean)</w:t>
      </w:r>
    </w:p>
    <w:p w:rsidR="00001934" w:rsidRDefault="00001934" w:rsidP="00001934"/>
    <w:p w:rsidR="00001934" w:rsidRDefault="00001934" w:rsidP="00001934">
      <w:r>
        <w:t>Vacuum trunk</w:t>
      </w:r>
    </w:p>
    <w:p w:rsidR="00001934" w:rsidRDefault="00001934" w:rsidP="00001934"/>
    <w:p w:rsidR="00001934" w:rsidRDefault="00001934" w:rsidP="00001934">
      <w:r>
        <w:t>Inspect Entire Vehicle for Quality Assurance</w:t>
      </w:r>
    </w:p>
    <w:p w:rsidR="00001934" w:rsidRDefault="00001934" w:rsidP="00001934"/>
    <w:p w:rsidR="00001934" w:rsidRDefault="00001934" w:rsidP="00001934">
      <w:r>
        <w:t xml:space="preserve">Machine polish </w:t>
      </w:r>
    </w:p>
    <w:p w:rsidR="00001934" w:rsidRDefault="00001934" w:rsidP="00001934"/>
    <w:p w:rsidR="007A4631" w:rsidRPr="007A4631" w:rsidRDefault="00001934" w:rsidP="007A4631">
      <w:r>
        <w:t>Excessively soiled or dirty vehicles will be an additional charge</w:t>
      </w:r>
    </w:p>
    <w:p w:rsidR="007A4631" w:rsidRPr="007A4631" w:rsidRDefault="007A4631" w:rsidP="007A4631"/>
    <w:p w:rsidR="007A4631" w:rsidRPr="007A4631" w:rsidRDefault="007A4631" w:rsidP="007A4631"/>
    <w:p w:rsidR="007A4631" w:rsidRPr="007A4631" w:rsidRDefault="007A4631" w:rsidP="007A4631"/>
    <w:p w:rsidR="007A4631" w:rsidRPr="007A4631" w:rsidRDefault="007A4631" w:rsidP="007A4631">
      <w:pPr>
        <w:rPr>
          <w:color w:val="FFC000" w:themeColor="accent4"/>
        </w:rPr>
      </w:pPr>
      <w:r w:rsidRPr="007A4631">
        <w:rPr>
          <w:color w:val="FFC000" w:themeColor="accent4"/>
        </w:rPr>
        <w:t>Superior Detail</w:t>
      </w:r>
    </w:p>
    <w:p w:rsidR="007A4631" w:rsidRPr="007A4631" w:rsidRDefault="007A4631" w:rsidP="007A4631">
      <w:r w:rsidRPr="007A4631">
        <w:t>$250-$350</w:t>
      </w:r>
    </w:p>
    <w:p w:rsidR="007A4631" w:rsidRPr="007A4631" w:rsidRDefault="007A4631" w:rsidP="007A4631">
      <w:r w:rsidRPr="007A4631">
        <w:t xml:space="preserve">Begins with Immaculate Interior followed with the Extraordinary Exterior </w:t>
      </w:r>
    </w:p>
    <w:p w:rsidR="007A4631" w:rsidRPr="007A4631" w:rsidRDefault="007A4631" w:rsidP="007A4631"/>
    <w:p w:rsidR="007A4631" w:rsidRPr="007A4631" w:rsidRDefault="007A4631" w:rsidP="007A4631">
      <w:r w:rsidRPr="007A4631">
        <w:lastRenderedPageBreak/>
        <w:t>Instrument panels, gauges, dashboard, vents, sun visors, steering wheel and column, center console, are meticulously dusted, steam cleaned and conditioned</w:t>
      </w:r>
    </w:p>
    <w:p w:rsidR="007A4631" w:rsidRPr="007A4631" w:rsidRDefault="007A4631" w:rsidP="007A4631"/>
    <w:p w:rsidR="007A4631" w:rsidRPr="007A4631" w:rsidRDefault="007A4631" w:rsidP="007A4631">
      <w:r w:rsidRPr="007A4631">
        <w:t>Deep clean shampoo carpets, floor mats, and trunk then apply Scotchgard™</w:t>
      </w:r>
    </w:p>
    <w:p w:rsidR="007A4631" w:rsidRPr="007A4631" w:rsidRDefault="007A4631" w:rsidP="007A4631"/>
    <w:p w:rsidR="007A4631" w:rsidRPr="007A4631" w:rsidRDefault="007A4631" w:rsidP="007A4631">
      <w:r w:rsidRPr="007A4631">
        <w:t>Deep clean, condition and seal leather/vinyl or cloth seats</w:t>
      </w:r>
    </w:p>
    <w:p w:rsidR="007A4631" w:rsidRPr="007A4631" w:rsidRDefault="007A4631" w:rsidP="007A4631"/>
    <w:p w:rsidR="007A4631" w:rsidRPr="007A4631" w:rsidRDefault="007A4631" w:rsidP="007A4631">
      <w:r w:rsidRPr="007A4631">
        <w:t>Steam clean headliner</w:t>
      </w:r>
    </w:p>
    <w:p w:rsidR="007A4631" w:rsidRPr="007A4631" w:rsidRDefault="007A4631" w:rsidP="007A4631"/>
    <w:p w:rsidR="007A4631" w:rsidRPr="007A4631" w:rsidRDefault="007A4631" w:rsidP="007A4631">
      <w:r w:rsidRPr="007A4631">
        <w:t xml:space="preserve">Steam clean and condition door panels and all interior compartments </w:t>
      </w:r>
    </w:p>
    <w:p w:rsidR="007A4631" w:rsidRPr="007A4631" w:rsidRDefault="007A4631" w:rsidP="007A4631"/>
    <w:p w:rsidR="007A4631" w:rsidRPr="007A4631" w:rsidRDefault="007A4631" w:rsidP="007A4631">
      <w:r w:rsidRPr="007A4631">
        <w:t>Pet hair removal</w:t>
      </w:r>
    </w:p>
    <w:p w:rsidR="007A4631" w:rsidRPr="007A4631" w:rsidRDefault="007A4631" w:rsidP="007A4631"/>
    <w:p w:rsidR="007A4631" w:rsidRPr="007A4631" w:rsidRDefault="007A4631" w:rsidP="007A4631">
      <w:r w:rsidRPr="007A4631">
        <w:t>Stain removal</w:t>
      </w:r>
    </w:p>
    <w:p w:rsidR="007A4631" w:rsidRPr="007A4631" w:rsidRDefault="007A4631" w:rsidP="007A4631"/>
    <w:p w:rsidR="007A4631" w:rsidRPr="007A4631" w:rsidRDefault="007A4631" w:rsidP="007A4631">
      <w:r w:rsidRPr="007A4631">
        <w:t>Steam clean seat belts</w:t>
      </w:r>
    </w:p>
    <w:p w:rsidR="007A4631" w:rsidRPr="007A4631" w:rsidRDefault="007A4631" w:rsidP="007A4631"/>
    <w:p w:rsidR="007A4631" w:rsidRPr="007A4631" w:rsidRDefault="007A4631" w:rsidP="007A4631">
      <w:r w:rsidRPr="007A4631">
        <w:t>Steam clean and disinfect A/C vents</w:t>
      </w:r>
    </w:p>
    <w:p w:rsidR="007A4631" w:rsidRPr="007A4631" w:rsidRDefault="007A4631" w:rsidP="007A4631"/>
    <w:p w:rsidR="007A4631" w:rsidRPr="007A4631" w:rsidRDefault="007A4631" w:rsidP="007A4631">
      <w:r w:rsidRPr="007A4631">
        <w:t>Apply odor eliminator fragrance</w:t>
      </w:r>
    </w:p>
    <w:p w:rsidR="007A4631" w:rsidRPr="007A4631" w:rsidRDefault="007A4631" w:rsidP="007A4631"/>
    <w:p w:rsidR="007A4631" w:rsidRPr="007A4631" w:rsidRDefault="007A4631" w:rsidP="007A4631">
      <w:r w:rsidRPr="007A4631">
        <w:t xml:space="preserve">Polish paint to remove superficial scratches, and swirls *** (Overspray removal not included) </w:t>
      </w:r>
    </w:p>
    <w:p w:rsidR="007A4631" w:rsidRPr="007A4631" w:rsidRDefault="007A4631" w:rsidP="007A4631"/>
    <w:p w:rsidR="007A4631" w:rsidRPr="007A4631" w:rsidRDefault="007A4631" w:rsidP="007A4631">
      <w:r w:rsidRPr="007A4631">
        <w:t xml:space="preserve">Apply one coat of paint sealant.  </w:t>
      </w:r>
    </w:p>
    <w:p w:rsidR="007A4631" w:rsidRPr="007A4631" w:rsidRDefault="007A4631" w:rsidP="007A4631"/>
    <w:p w:rsidR="007A4631" w:rsidRPr="007A4631" w:rsidRDefault="007A4631" w:rsidP="007A4631">
      <w:r w:rsidRPr="007A4631">
        <w:t>Door jambs cleaned</w:t>
      </w:r>
    </w:p>
    <w:p w:rsidR="007A4631" w:rsidRPr="007A4631" w:rsidRDefault="007A4631" w:rsidP="007A4631"/>
    <w:p w:rsidR="007A4631" w:rsidRPr="007A4631" w:rsidRDefault="007A4631" w:rsidP="007A4631">
      <w:r w:rsidRPr="007A4631">
        <w:t>Moldings are conditioned</w:t>
      </w:r>
    </w:p>
    <w:p w:rsidR="007A4631" w:rsidRPr="007A4631" w:rsidRDefault="007A4631" w:rsidP="007A4631"/>
    <w:p w:rsidR="007A4631" w:rsidRPr="007A4631" w:rsidRDefault="007A4631" w:rsidP="007A4631">
      <w:r w:rsidRPr="007A4631">
        <w:t>Engine detail</w:t>
      </w:r>
    </w:p>
    <w:p w:rsidR="00526007" w:rsidRDefault="00526007" w:rsidP="00526007"/>
    <w:p w:rsidR="00526007" w:rsidRDefault="00526007" w:rsidP="00526007"/>
    <w:p w:rsidR="00526007" w:rsidRDefault="00526007" w:rsidP="00526007"/>
    <w:p w:rsidR="00526007" w:rsidRPr="001F45B5" w:rsidRDefault="00526007" w:rsidP="00526007">
      <w:pPr>
        <w:rPr>
          <w:color w:val="ED7D31" w:themeColor="accent2"/>
        </w:rPr>
      </w:pPr>
      <w:r w:rsidRPr="001F45B5">
        <w:rPr>
          <w:color w:val="ED7D31" w:themeColor="accent2"/>
        </w:rPr>
        <w:t>Crème de la Crème</w:t>
      </w:r>
    </w:p>
    <w:p w:rsidR="00526007" w:rsidRDefault="00526007" w:rsidP="00526007">
      <w:r>
        <w:t>$400-$550</w:t>
      </w:r>
    </w:p>
    <w:p w:rsidR="00526007" w:rsidRDefault="00526007" w:rsidP="00526007">
      <w:r>
        <w:t xml:space="preserve">Begins with the Superior Detail (see descriptions)  </w:t>
      </w:r>
    </w:p>
    <w:p w:rsidR="00526007" w:rsidRDefault="00526007" w:rsidP="00526007"/>
    <w:p w:rsidR="00526007" w:rsidRDefault="00526007" w:rsidP="00526007">
      <w:r>
        <w:t>Instrument panels, gauges, dashboard, vents, sun visors, steering wheel and column, center console, are meticulously dusted, steam cleaned and conditioned</w:t>
      </w:r>
    </w:p>
    <w:p w:rsidR="00526007" w:rsidRDefault="00526007" w:rsidP="00526007"/>
    <w:p w:rsidR="00526007" w:rsidRDefault="00526007" w:rsidP="00526007">
      <w:r>
        <w:t>Deep clean shampoo carpets, floor mats, and trunk then apply Scotchgard™</w:t>
      </w:r>
    </w:p>
    <w:p w:rsidR="00526007" w:rsidRDefault="00526007" w:rsidP="00526007"/>
    <w:p w:rsidR="00526007" w:rsidRDefault="00526007" w:rsidP="00526007">
      <w:r>
        <w:t>Deep clean, condition and seal leather/vinyl or cloth seats</w:t>
      </w:r>
    </w:p>
    <w:p w:rsidR="00526007" w:rsidRDefault="00526007" w:rsidP="00526007"/>
    <w:p w:rsidR="00526007" w:rsidRDefault="00526007" w:rsidP="00526007">
      <w:r>
        <w:t>Steam clean headliner</w:t>
      </w:r>
    </w:p>
    <w:p w:rsidR="00526007" w:rsidRDefault="00526007" w:rsidP="00526007"/>
    <w:p w:rsidR="00526007" w:rsidRDefault="00526007" w:rsidP="00526007">
      <w:r>
        <w:lastRenderedPageBreak/>
        <w:t xml:space="preserve">Steam clean and condition door panels and all interior compartments </w:t>
      </w:r>
    </w:p>
    <w:p w:rsidR="00526007" w:rsidRDefault="00526007" w:rsidP="00526007"/>
    <w:p w:rsidR="00526007" w:rsidRDefault="00526007" w:rsidP="00526007">
      <w:r>
        <w:t>Pet hair removal</w:t>
      </w:r>
    </w:p>
    <w:p w:rsidR="00526007" w:rsidRDefault="00526007" w:rsidP="00526007"/>
    <w:p w:rsidR="00526007" w:rsidRDefault="00526007" w:rsidP="00526007">
      <w:r>
        <w:t>Stain removal</w:t>
      </w:r>
    </w:p>
    <w:p w:rsidR="00526007" w:rsidRDefault="00526007" w:rsidP="00526007"/>
    <w:p w:rsidR="00526007" w:rsidRDefault="00526007" w:rsidP="00526007">
      <w:r>
        <w:t>Steam clean seat belts</w:t>
      </w:r>
    </w:p>
    <w:p w:rsidR="00526007" w:rsidRDefault="00526007" w:rsidP="00526007"/>
    <w:p w:rsidR="00526007" w:rsidRDefault="00526007" w:rsidP="00526007">
      <w:r>
        <w:t>Steam clean and disinfect A/C vents</w:t>
      </w:r>
    </w:p>
    <w:p w:rsidR="00526007" w:rsidRDefault="00526007" w:rsidP="00526007"/>
    <w:p w:rsidR="00526007" w:rsidRDefault="00526007" w:rsidP="00526007">
      <w:r>
        <w:t>Apply odor eliminator fragrance</w:t>
      </w:r>
    </w:p>
    <w:p w:rsidR="00526007" w:rsidRDefault="00526007" w:rsidP="00526007"/>
    <w:p w:rsidR="00526007" w:rsidRDefault="00526007" w:rsidP="00526007">
      <w:r>
        <w:t>One step Paint Seal protection process is performed:</w:t>
      </w:r>
    </w:p>
    <w:p w:rsidR="00526007" w:rsidRDefault="00526007" w:rsidP="00526007"/>
    <w:p w:rsidR="00526007" w:rsidRDefault="00526007" w:rsidP="00526007">
      <w:r>
        <w:t xml:space="preserve">Buff &amp; Polish paint to remove medium &amp; superficial scratches, and swirls *** (Overspray removal not included) </w:t>
      </w:r>
    </w:p>
    <w:p w:rsidR="00526007" w:rsidRDefault="00526007" w:rsidP="00526007"/>
    <w:p w:rsidR="00526007" w:rsidRDefault="00526007" w:rsidP="00526007">
      <w:r>
        <w:t xml:space="preserve">Apply one coat of paint sealant.  </w:t>
      </w:r>
    </w:p>
    <w:p w:rsidR="00526007" w:rsidRDefault="00526007" w:rsidP="00526007"/>
    <w:p w:rsidR="00526007" w:rsidRDefault="00526007" w:rsidP="00526007">
      <w:r>
        <w:t>Door jambs cleaned</w:t>
      </w:r>
    </w:p>
    <w:p w:rsidR="00526007" w:rsidRDefault="00526007" w:rsidP="00526007"/>
    <w:p w:rsidR="00526007" w:rsidRDefault="00526007" w:rsidP="00526007">
      <w:r>
        <w:t>Moldings are conditioned</w:t>
      </w:r>
    </w:p>
    <w:p w:rsidR="00526007" w:rsidRDefault="00526007" w:rsidP="00526007"/>
    <w:p w:rsidR="00526007" w:rsidRDefault="00526007" w:rsidP="00526007">
      <w:r>
        <w:t>Engine detail</w:t>
      </w:r>
    </w:p>
    <w:p w:rsidR="00526007" w:rsidRDefault="00526007" w:rsidP="00526007"/>
    <w:p w:rsidR="00526007" w:rsidRDefault="00526007" w:rsidP="00526007">
      <w:r>
        <w:t>Headlight Polishing</w:t>
      </w:r>
    </w:p>
    <w:p w:rsidR="00526007" w:rsidRDefault="00526007" w:rsidP="00526007"/>
    <w:p w:rsidR="00526007" w:rsidRDefault="00526007" w:rsidP="00526007">
      <w:r>
        <w:t>One coat of the finest hi-tech sealant is applied to protect and intensify the luster of your vehicle’s finish</w:t>
      </w:r>
    </w:p>
    <w:p w:rsidR="00526007" w:rsidRDefault="00526007" w:rsidP="00526007"/>
    <w:p w:rsidR="00526007" w:rsidRDefault="00526007" w:rsidP="00526007">
      <w:r>
        <w:t>**Inspect entire vehicle for quality assurance</w:t>
      </w:r>
    </w:p>
    <w:p w:rsidR="00001934" w:rsidRDefault="00001934" w:rsidP="00001934"/>
    <w:p w:rsidR="00001934" w:rsidRDefault="00001934" w:rsidP="00001934"/>
    <w:p w:rsidR="00001934" w:rsidRDefault="00001934" w:rsidP="00001934"/>
    <w:p w:rsidR="00001934" w:rsidRPr="001F45B5" w:rsidRDefault="00001934" w:rsidP="00001934">
      <w:pPr>
        <w:rPr>
          <w:color w:val="ED7D31" w:themeColor="accent2"/>
        </w:rPr>
      </w:pPr>
      <w:r w:rsidRPr="001F45B5">
        <w:rPr>
          <w:color w:val="ED7D31" w:themeColor="accent2"/>
        </w:rPr>
        <w:t>Extraordinary Exterior</w:t>
      </w:r>
    </w:p>
    <w:p w:rsidR="00001934" w:rsidRDefault="00001934" w:rsidP="00001934">
      <w:r>
        <w:t>$220-$300</w:t>
      </w:r>
    </w:p>
    <w:p w:rsidR="00001934" w:rsidRDefault="00001934" w:rsidP="00001934">
      <w:r>
        <w:t>Begins with a Hand Wash Special (see description)</w:t>
      </w:r>
    </w:p>
    <w:p w:rsidR="00001934" w:rsidRDefault="00001934" w:rsidP="00001934"/>
    <w:p w:rsidR="00001934" w:rsidRDefault="00001934" w:rsidP="00001934">
      <w:pPr>
        <w:pStyle w:val="ListParagraph"/>
        <w:numPr>
          <w:ilvl w:val="0"/>
          <w:numId w:val="1"/>
        </w:numPr>
      </w:pPr>
      <w:r>
        <w:t xml:space="preserve">Polish paint to remove superficial scratches, and swirls *** (Overspray removal not included) </w:t>
      </w:r>
    </w:p>
    <w:p w:rsidR="00001934" w:rsidRDefault="00001934" w:rsidP="00001934"/>
    <w:p w:rsidR="00001934" w:rsidRDefault="00001934" w:rsidP="00001934">
      <w:pPr>
        <w:pStyle w:val="ListParagraph"/>
        <w:numPr>
          <w:ilvl w:val="0"/>
          <w:numId w:val="1"/>
        </w:numPr>
      </w:pPr>
      <w:r>
        <w:t xml:space="preserve">Apply one coat of paint sealant.  </w:t>
      </w:r>
    </w:p>
    <w:p w:rsidR="00001934" w:rsidRDefault="00001934" w:rsidP="00001934"/>
    <w:p w:rsidR="00001934" w:rsidRDefault="00001934" w:rsidP="00001934">
      <w:r>
        <w:t>Door jambs cleaned</w:t>
      </w:r>
    </w:p>
    <w:p w:rsidR="00001934" w:rsidRDefault="00001934" w:rsidP="00001934"/>
    <w:p w:rsidR="00001934" w:rsidRDefault="00001934" w:rsidP="00001934">
      <w:r>
        <w:t>Moldings are conditioned</w:t>
      </w:r>
    </w:p>
    <w:p w:rsidR="00001934" w:rsidRDefault="00001934" w:rsidP="00001934"/>
    <w:p w:rsidR="00001934" w:rsidRDefault="00001934" w:rsidP="00001934"/>
    <w:p w:rsidR="00001934" w:rsidRDefault="00001934" w:rsidP="00001934"/>
    <w:p w:rsidR="00001934" w:rsidRPr="001F45B5" w:rsidRDefault="00001934" w:rsidP="00001934">
      <w:pPr>
        <w:rPr>
          <w:color w:val="70AD47" w:themeColor="accent6"/>
        </w:rPr>
      </w:pPr>
      <w:r w:rsidRPr="001F45B5">
        <w:rPr>
          <w:color w:val="70AD47" w:themeColor="accent6"/>
        </w:rPr>
        <w:t>Immaculate Interior</w:t>
      </w:r>
    </w:p>
    <w:p w:rsidR="00001934" w:rsidRDefault="00001934" w:rsidP="00001934">
      <w:r>
        <w:t>$200-$250</w:t>
      </w:r>
    </w:p>
    <w:p w:rsidR="00001934" w:rsidRDefault="00001934" w:rsidP="00001934">
      <w:r>
        <w:t>Instrument panels, gauges, dashboard, vents, sun visors, steering wheel and column, center console, are meticulously dusted, steam cleaned and conditioned</w:t>
      </w:r>
    </w:p>
    <w:p w:rsidR="00001934" w:rsidRDefault="00001934" w:rsidP="00001934"/>
    <w:p w:rsidR="00001934" w:rsidRDefault="00001934" w:rsidP="00001934">
      <w:r>
        <w:t>Deep clean shampoo carpets, floor mats, and trunk then apply Scotchgard™</w:t>
      </w:r>
    </w:p>
    <w:p w:rsidR="00001934" w:rsidRDefault="00001934" w:rsidP="00001934"/>
    <w:p w:rsidR="00001934" w:rsidRDefault="00001934" w:rsidP="00001934">
      <w:r>
        <w:t>Deep clean, condition and seal leather/vinyl or cloth seats</w:t>
      </w:r>
    </w:p>
    <w:p w:rsidR="00001934" w:rsidRDefault="00001934" w:rsidP="00001934"/>
    <w:p w:rsidR="00001934" w:rsidRDefault="00001934" w:rsidP="00001934">
      <w:r>
        <w:t>Steam clean headliner</w:t>
      </w:r>
    </w:p>
    <w:p w:rsidR="00001934" w:rsidRDefault="00001934" w:rsidP="00001934"/>
    <w:p w:rsidR="00001934" w:rsidRDefault="00001934" w:rsidP="00001934">
      <w:r>
        <w:t xml:space="preserve">Steam clean and condition door panels and all interior compartments </w:t>
      </w:r>
    </w:p>
    <w:p w:rsidR="00001934" w:rsidRDefault="00001934" w:rsidP="00001934"/>
    <w:p w:rsidR="00001934" w:rsidRDefault="00001934" w:rsidP="00001934">
      <w:r>
        <w:t>Pet hair removal</w:t>
      </w:r>
    </w:p>
    <w:p w:rsidR="00001934" w:rsidRDefault="00001934" w:rsidP="00001934"/>
    <w:p w:rsidR="00001934" w:rsidRDefault="00001934" w:rsidP="00001934">
      <w:r>
        <w:t>Stain removal</w:t>
      </w:r>
    </w:p>
    <w:p w:rsidR="00001934" w:rsidRDefault="00001934" w:rsidP="00001934"/>
    <w:p w:rsidR="00001934" w:rsidRDefault="00001934" w:rsidP="00001934">
      <w:r>
        <w:t>Steam clean seat belts</w:t>
      </w:r>
    </w:p>
    <w:p w:rsidR="00001934" w:rsidRDefault="00001934" w:rsidP="00001934"/>
    <w:p w:rsidR="00001934" w:rsidRDefault="00001934" w:rsidP="00001934">
      <w:r>
        <w:t>Steam clean and disinfect A/C vents</w:t>
      </w:r>
    </w:p>
    <w:p w:rsidR="00001934" w:rsidRDefault="00001934" w:rsidP="00001934"/>
    <w:p w:rsidR="00001934" w:rsidRDefault="00001934" w:rsidP="00001934">
      <w:r>
        <w:t>Apply odor eliminator fragrance</w:t>
      </w:r>
    </w:p>
    <w:p w:rsidR="00001934" w:rsidRDefault="00001934" w:rsidP="00001934"/>
    <w:p w:rsidR="00001934" w:rsidRDefault="00001934" w:rsidP="00001934"/>
    <w:p w:rsidR="00001934" w:rsidRDefault="00001934" w:rsidP="00001934"/>
    <w:p w:rsidR="00001934" w:rsidRDefault="00001934" w:rsidP="00001934">
      <w:r>
        <w:t>A La Carte</w:t>
      </w:r>
    </w:p>
    <w:p w:rsidR="00001934" w:rsidRDefault="00001934" w:rsidP="00001934">
      <w:r>
        <w:t xml:space="preserve">Engine Detail $60 </w:t>
      </w:r>
    </w:p>
    <w:p w:rsidR="00001934" w:rsidRDefault="00001934" w:rsidP="00001934"/>
    <w:p w:rsidR="00001934" w:rsidRDefault="00001934" w:rsidP="00001934">
      <w:r>
        <w:t>Overspray removal $350 and up</w:t>
      </w:r>
    </w:p>
    <w:p w:rsidR="00001934" w:rsidRDefault="00001934" w:rsidP="00001934"/>
    <w:p w:rsidR="00001934" w:rsidRDefault="00001934" w:rsidP="00001934">
      <w:r>
        <w:t xml:space="preserve">Paint </w:t>
      </w:r>
      <w:r w:rsidR="00526007">
        <w:t>Correction Call</w:t>
      </w:r>
      <w:r>
        <w:t xml:space="preserve"> for quote</w:t>
      </w:r>
    </w:p>
    <w:p w:rsidR="00001934" w:rsidRDefault="00001934" w:rsidP="00001934"/>
    <w:p w:rsidR="00001934" w:rsidRDefault="00001934" w:rsidP="00001934">
      <w:r>
        <w:t>Headlight restoration $75 and up</w:t>
      </w:r>
    </w:p>
    <w:p w:rsidR="00001934" w:rsidRDefault="00001934" w:rsidP="00001934"/>
    <w:p w:rsidR="00001934" w:rsidRDefault="00001934" w:rsidP="00001934">
      <w:r>
        <w:t>Per hair removal $50 and up</w:t>
      </w:r>
    </w:p>
    <w:p w:rsidR="00001934" w:rsidRDefault="00001934" w:rsidP="00001934"/>
    <w:p w:rsidR="00001934" w:rsidRDefault="00001934" w:rsidP="00001934">
      <w:r>
        <w:t>Child seat steam cleaning $20 per seat</w:t>
      </w:r>
    </w:p>
    <w:p w:rsidR="00001934" w:rsidRDefault="00001934" w:rsidP="00001934"/>
    <w:p w:rsidR="00001934" w:rsidRDefault="00001934" w:rsidP="00001934">
      <w:r>
        <w:t>Upholstery/Carpets/Mats Shampooed $60 and up</w:t>
      </w:r>
    </w:p>
    <w:p w:rsidR="00001934" w:rsidRDefault="00001934" w:rsidP="00001934"/>
    <w:p w:rsidR="00001934" w:rsidRDefault="00001934" w:rsidP="00001934">
      <w:r>
        <w:t>Leather/Vinyl Steam Cleaning &amp; Treatment $85 and up</w:t>
      </w:r>
    </w:p>
    <w:p w:rsidR="00001934" w:rsidRDefault="00001934" w:rsidP="00001934"/>
    <w:p w:rsidR="00001934" w:rsidRDefault="00001934" w:rsidP="00001934">
      <w:r>
        <w:t>CDLC Windshield Treatment $35 and up</w:t>
      </w:r>
    </w:p>
    <w:p w:rsidR="00001934" w:rsidRDefault="00001934" w:rsidP="00001934"/>
    <w:p w:rsidR="00001934" w:rsidRDefault="00001934" w:rsidP="00001934"/>
    <w:p w:rsidR="00001934" w:rsidRDefault="00001934" w:rsidP="00001934"/>
    <w:p w:rsidR="00003806" w:rsidRDefault="00003806" w:rsidP="00003806">
      <w:r>
        <w:t>Paint Correction</w:t>
      </w:r>
    </w:p>
    <w:p w:rsidR="00003806" w:rsidRDefault="00003806" w:rsidP="00003806">
      <w:r>
        <w:t>www.austinautowaxing.com</w:t>
      </w:r>
    </w:p>
    <w:p w:rsidR="00001934" w:rsidRDefault="00003806" w:rsidP="00003806">
      <w:r>
        <w:t xml:space="preserve">At </w:t>
      </w:r>
      <w:r w:rsidR="00526007">
        <w:t>Crème</w:t>
      </w:r>
      <w:r>
        <w:t xml:space="preserve"> De La </w:t>
      </w:r>
      <w:r w:rsidR="00526007">
        <w:t>Crème</w:t>
      </w:r>
      <w:r>
        <w:t xml:space="preserve"> Auto Spa, paint correction is our specialty, and we are proud to stake our reputation on it. Auto polishing and paint correction is a long and labor-intensive process through which paint is compounded correctly, polished and restored to bring back that like new or even better than new finish. Utilizing some of the best products and safest techniques, we can take paint in any condition to a whole new level of clarity and shine, without jeopardizing the paint thickness. Contact </w:t>
      </w:r>
      <w:r w:rsidR="00526007">
        <w:t>Crème</w:t>
      </w:r>
      <w:r>
        <w:t xml:space="preserve"> De La </w:t>
      </w:r>
      <w:r w:rsidR="00526007">
        <w:t>Crème</w:t>
      </w:r>
      <w:r>
        <w:t xml:space="preserve"> Auto Spa today so we can give you more details about our full car detailing services.</w:t>
      </w:r>
    </w:p>
    <w:p w:rsidR="0068525F" w:rsidRDefault="0068525F" w:rsidP="00003806"/>
    <w:p w:rsidR="0068525F" w:rsidRDefault="0068525F" w:rsidP="00003806"/>
    <w:p w:rsidR="0068525F" w:rsidRDefault="0068525F" w:rsidP="0068525F">
      <w:r>
        <w:t xml:space="preserve">MOBILE DETAILING IN AUSTIN </w:t>
      </w:r>
    </w:p>
    <w:p w:rsidR="0068525F" w:rsidRDefault="0068525F" w:rsidP="0068525F">
      <w:r>
        <w:t>ABOUT CDLC AUTO SPA</w:t>
      </w:r>
    </w:p>
    <w:p w:rsidR="0068525F" w:rsidRDefault="0068525F" w:rsidP="0068525F">
      <w:r>
        <w:t xml:space="preserve">My name is David Harris, Jr. I am the owner-operator of </w:t>
      </w:r>
      <w:r w:rsidR="00526007">
        <w:t>Crème</w:t>
      </w:r>
      <w:r>
        <w:t xml:space="preserve"> De La </w:t>
      </w:r>
      <w:r w:rsidR="00526007">
        <w:t>Crème</w:t>
      </w:r>
      <w:r>
        <w:t xml:space="preserve"> Auto Spa. My passion is to provide excellent customer satisfaction and valuable mobile detailing services. In result, a great percentage of business is from repeat clients and referrals. Book an appointment to have your vehicle treated to a spa.</w:t>
      </w:r>
    </w:p>
    <w:p w:rsidR="0068525F" w:rsidRDefault="0068525F" w:rsidP="00003806"/>
    <w:p w:rsidR="00594619" w:rsidRDefault="00594619" w:rsidP="00003806"/>
    <w:p w:rsidR="00594619" w:rsidRDefault="00594619" w:rsidP="00003806"/>
    <w:p w:rsidR="00594619" w:rsidRDefault="00594619" w:rsidP="00594619">
      <w:r>
        <w:t xml:space="preserve">Mobile Auto Detailing with </w:t>
      </w:r>
      <w:r w:rsidR="00526007">
        <w:t>Crème</w:t>
      </w:r>
      <w:r>
        <w:t xml:space="preserve"> De La </w:t>
      </w:r>
      <w:r w:rsidR="00526007">
        <w:t>Crème</w:t>
      </w:r>
      <w:r>
        <w:t xml:space="preserve"> Auto Spa</w:t>
      </w:r>
    </w:p>
    <w:p w:rsidR="00594619" w:rsidRDefault="00526007" w:rsidP="00594619">
      <w:r>
        <w:t>Crème</w:t>
      </w:r>
      <w:r w:rsidR="00594619">
        <w:t xml:space="preserve"> De La </w:t>
      </w:r>
      <w:r>
        <w:t>Crème</w:t>
      </w:r>
      <w:r w:rsidR="00594619">
        <w:t xml:space="preserve"> Auto Spa offers a variety of mobile auto detailing services for your convenience. From exterior to interior work, we will restore your vehicle to a showroom look. Our passionate and thorough team uses only the latest and reliable products and solutions to detail your car carefully. We will provide you with complete customer satisfaction and make sure that your vehicle is returned to you on time. To receive unparalleled mobile car washing services, contact </w:t>
      </w:r>
      <w:r>
        <w:t>Crème</w:t>
      </w:r>
      <w:r w:rsidR="00594619">
        <w:t xml:space="preserve"> De La </w:t>
      </w:r>
      <w:r>
        <w:t>Crème</w:t>
      </w:r>
      <w:r w:rsidR="00594619">
        <w:t xml:space="preserve"> Auto Spa today!</w:t>
      </w:r>
    </w:p>
    <w:p w:rsidR="00594619" w:rsidRDefault="00594619" w:rsidP="00594619"/>
    <w:p w:rsidR="00594619" w:rsidRDefault="00594619" w:rsidP="00594619"/>
    <w:p w:rsidR="00594619" w:rsidRDefault="00594619" w:rsidP="00594619">
      <w:r>
        <w:t xml:space="preserve">Auto Waxing with </w:t>
      </w:r>
      <w:r w:rsidR="00526007">
        <w:t>Crème</w:t>
      </w:r>
      <w:r>
        <w:t xml:space="preserve"> De La </w:t>
      </w:r>
      <w:r w:rsidR="00526007">
        <w:t>Crème</w:t>
      </w:r>
      <w:r>
        <w:t xml:space="preserve"> Auto Spa</w:t>
      </w:r>
    </w:p>
    <w:p w:rsidR="00594619" w:rsidRDefault="00594619" w:rsidP="00594619">
      <w:bookmarkStart w:id="0" w:name="_GoBack"/>
      <w:r>
        <w:t xml:space="preserve">Nothing adds a little extra shine to your car like a fresh wax, which is why </w:t>
      </w:r>
      <w:r w:rsidR="00526007">
        <w:t>Crème</w:t>
      </w:r>
      <w:r>
        <w:t xml:space="preserve"> De La </w:t>
      </w:r>
      <w:r w:rsidR="00526007">
        <w:t>Crème</w:t>
      </w:r>
      <w:r>
        <w:t xml:space="preserve"> Auto Spa includes waxing as part of our exterior detailing services. We will get every part of your car's surface waxed, buffed, and polished—we won't miss a spot. We'll give your car the waxing it truly deserves. To learn more about our car waxing services, please contact us at </w:t>
      </w:r>
      <w:r w:rsidR="00526007">
        <w:t>Crème</w:t>
      </w:r>
      <w:r>
        <w:t xml:space="preserve"> De La </w:t>
      </w:r>
      <w:r w:rsidR="00526007">
        <w:t>Crème</w:t>
      </w:r>
      <w:r>
        <w:t xml:space="preserve"> Auto Spa today!</w:t>
      </w:r>
    </w:p>
    <w:bookmarkEnd w:id="0"/>
    <w:p w:rsidR="00594619" w:rsidRDefault="00594619" w:rsidP="00594619"/>
    <w:p w:rsidR="00594619" w:rsidRDefault="00594619" w:rsidP="00594619"/>
    <w:p w:rsidR="00594619" w:rsidRDefault="00594619" w:rsidP="00594619">
      <w:r>
        <w:t xml:space="preserve">Paint Correction with </w:t>
      </w:r>
      <w:r w:rsidR="00526007">
        <w:t>Crème</w:t>
      </w:r>
      <w:r>
        <w:t xml:space="preserve"> De La </w:t>
      </w:r>
      <w:r w:rsidR="00526007">
        <w:t>Crème</w:t>
      </w:r>
      <w:r>
        <w:t xml:space="preserve"> Auto Spa</w:t>
      </w:r>
    </w:p>
    <w:p w:rsidR="00594619" w:rsidRDefault="00594619" w:rsidP="00594619">
      <w:r>
        <w:t xml:space="preserve">At </w:t>
      </w:r>
      <w:r w:rsidR="00526007">
        <w:t>Crème</w:t>
      </w:r>
      <w:r>
        <w:t xml:space="preserve"> De La </w:t>
      </w:r>
      <w:r w:rsidR="00526007">
        <w:t>Crème</w:t>
      </w:r>
      <w:r>
        <w:t xml:space="preserve"> Auto Spa, paint correction is our specialty, and we are proud to stake our reputation on it. Auto polishing and paint correction is a long and labor-intensive process through which paint is compounded correctly, polished and restored to bring back that like new or even better than new finish. Utilizing some of the best products and safest techniques, we can take paint in any condition to a whole new level of clarity and shine, without jeopardizing the </w:t>
      </w:r>
      <w:r>
        <w:lastRenderedPageBreak/>
        <w:t xml:space="preserve">paint thickness. Contact </w:t>
      </w:r>
      <w:r w:rsidR="00526007">
        <w:t>Crème</w:t>
      </w:r>
      <w:r>
        <w:t xml:space="preserve"> De La </w:t>
      </w:r>
      <w:r w:rsidR="00526007">
        <w:t>Crème</w:t>
      </w:r>
      <w:r>
        <w:t xml:space="preserve"> Auto Spa today so we can give you more details about our full car detailing services.</w:t>
      </w:r>
    </w:p>
    <w:p w:rsidR="00594619" w:rsidRDefault="00594619" w:rsidP="00594619"/>
    <w:p w:rsidR="00EF6AF4" w:rsidRDefault="00EF6AF4" w:rsidP="00594619"/>
    <w:p w:rsidR="00EF6AF4" w:rsidRDefault="00EF6AF4" w:rsidP="00594619"/>
    <w:p w:rsidR="00EF6AF4" w:rsidRDefault="00EF6AF4" w:rsidP="00EF6AF4">
      <w:r>
        <w:t xml:space="preserve">About </w:t>
      </w:r>
      <w:r w:rsidR="00526007">
        <w:t>Crème</w:t>
      </w:r>
      <w:r>
        <w:t xml:space="preserve"> De La </w:t>
      </w:r>
      <w:r w:rsidR="00526007">
        <w:t>Crème</w:t>
      </w:r>
      <w:r>
        <w:t xml:space="preserve"> Auto Spa</w:t>
      </w:r>
    </w:p>
    <w:p w:rsidR="00EF6AF4" w:rsidRDefault="00526007" w:rsidP="00EF6AF4">
      <w:r>
        <w:t>Crème</w:t>
      </w:r>
      <w:r w:rsidR="00EF6AF4">
        <w:t xml:space="preserve"> De La </w:t>
      </w:r>
      <w:r>
        <w:t>Crème</w:t>
      </w:r>
      <w:r w:rsidR="00EF6AF4">
        <w:t xml:space="preserve"> Auto Spa offers the highest quality auto detailing services in Austin, TX and the surrounding areas. Our highly skilled team of professionals has the knowledge and experience necessary to complete any detailing project to the highest standards of quality. Customer service is our top priority and we will do everything we can to ensure your complete satisfaction. If you are interested in acquiring any of our services, contact </w:t>
      </w:r>
      <w:r>
        <w:t>Crème</w:t>
      </w:r>
      <w:r w:rsidR="00EF6AF4">
        <w:t xml:space="preserve"> De La </w:t>
      </w:r>
      <w:r>
        <w:t>Crème</w:t>
      </w:r>
      <w:r w:rsidR="00EF6AF4">
        <w:t xml:space="preserve"> Auto Spa today.</w:t>
      </w:r>
    </w:p>
    <w:p w:rsidR="00EF6AF4" w:rsidRDefault="00EF6AF4" w:rsidP="00EF6AF4"/>
    <w:p w:rsidR="00EF6AF4" w:rsidRDefault="00EF6AF4" w:rsidP="00EF6AF4"/>
    <w:p w:rsidR="00EF6AF4" w:rsidRDefault="00EF6AF4" w:rsidP="00EF6AF4"/>
    <w:p w:rsidR="00EF6AF4" w:rsidRDefault="00EF6AF4" w:rsidP="00EF6AF4">
      <w:r>
        <w:t>WELCOME TO CREME DE LA CREME AUTO SPA</w:t>
      </w:r>
    </w:p>
    <w:p w:rsidR="00EF6AF4" w:rsidRDefault="00526007" w:rsidP="00EF6AF4">
      <w:r>
        <w:t>Crème</w:t>
      </w:r>
      <w:r w:rsidR="00EF6AF4">
        <w:t xml:space="preserve"> De La </w:t>
      </w:r>
      <w:r>
        <w:t>Crème</w:t>
      </w:r>
      <w:r w:rsidR="00EF6AF4">
        <w:t xml:space="preserve"> Auto Spa is your full-service mobile auto detailing service serving vehicle owners in and around Austin, TX. We provide a variety of services to make your automobile look good as new, including auto detailing, auto waxing, auto paint correction, head lights restoration, auto stain removal, auto steam cleaning, auto carpet shampooing, and more! We have the skills and experience necessary to provide quality results partnered with exceptional customer care, all for your convenience.</w:t>
      </w:r>
    </w:p>
    <w:p w:rsidR="00EF6AF4" w:rsidRDefault="00EF6AF4" w:rsidP="00EF6AF4">
      <w:r>
        <w:t>With over 10 years of experience, we make sure to go over every nook and cranny of your vehicle to ensure that every surface shines. We are dedicated to offering quality service over quantity, which is why our aim will always be to maintain customer satisfaction by working with our customer's schedule, location, and budget. Our professionals will know what type of car wash to make your vehicle to look the best it can. We aim to provide our customers with outstanding service and innovative detailing solutions designed to enhance and protect their automotive investment.</w:t>
      </w:r>
    </w:p>
    <w:p w:rsidR="00EF6AF4" w:rsidRDefault="00EF6AF4" w:rsidP="00EF6AF4">
      <w:r>
        <w:t xml:space="preserve">If you are interested in acquiring our auto detailing services from the friendliest experts in town, or if you would like to learn more about our services, do not hesitate to contact us at </w:t>
      </w:r>
      <w:r w:rsidR="00526007">
        <w:t>Crème</w:t>
      </w:r>
      <w:r>
        <w:t xml:space="preserve"> De La </w:t>
      </w:r>
      <w:r w:rsidR="00526007">
        <w:t>Crème</w:t>
      </w:r>
      <w:r>
        <w:t xml:space="preserve"> Auto Spa for more information.</w:t>
      </w:r>
    </w:p>
    <w:p w:rsidR="00EF6AF4" w:rsidRDefault="00EF6AF4" w:rsidP="00EF6AF4"/>
    <w:p w:rsidR="00EF6AF4" w:rsidRDefault="00EF6AF4" w:rsidP="00EF6AF4"/>
    <w:p w:rsidR="00EF6AF4" w:rsidRDefault="00EF6AF4" w:rsidP="00EF6AF4"/>
    <w:p w:rsidR="00EF6AF4" w:rsidRDefault="00EF6AF4" w:rsidP="00EF6AF4"/>
    <w:sectPr w:rsidR="00EF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02777B"/>
    <w:multiLevelType w:val="hybridMultilevel"/>
    <w:tmpl w:val="0096B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34"/>
    <w:rsid w:val="00001934"/>
    <w:rsid w:val="00003806"/>
    <w:rsid w:val="001B4FBC"/>
    <w:rsid w:val="001F45B5"/>
    <w:rsid w:val="0035180E"/>
    <w:rsid w:val="0041654B"/>
    <w:rsid w:val="00435B37"/>
    <w:rsid w:val="00481215"/>
    <w:rsid w:val="00526007"/>
    <w:rsid w:val="00594619"/>
    <w:rsid w:val="0068525F"/>
    <w:rsid w:val="007A4631"/>
    <w:rsid w:val="00884EDF"/>
    <w:rsid w:val="009807B1"/>
    <w:rsid w:val="009E3643"/>
    <w:rsid w:val="00A75DDE"/>
    <w:rsid w:val="00DD4239"/>
    <w:rsid w:val="00EF6AF4"/>
    <w:rsid w:val="00FE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AF681-2FC7-405E-97B3-6EAF0961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80E"/>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5180E"/>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0E"/>
    <w:rPr>
      <w:rFonts w:eastAsiaTheme="majorEastAsia" w:cstheme="majorBidi"/>
      <w:sz w:val="32"/>
      <w:szCs w:val="32"/>
    </w:rPr>
  </w:style>
  <w:style w:type="character" w:customStyle="1" w:styleId="Heading2Char">
    <w:name w:val="Heading 2 Char"/>
    <w:basedOn w:val="DefaultParagraphFont"/>
    <w:link w:val="Heading2"/>
    <w:uiPriority w:val="9"/>
    <w:semiHidden/>
    <w:rsid w:val="0035180E"/>
    <w:rPr>
      <w:rFonts w:eastAsiaTheme="majorEastAsia" w:cstheme="majorBidi"/>
      <w:b/>
      <w:sz w:val="28"/>
      <w:szCs w:val="26"/>
    </w:rPr>
  </w:style>
  <w:style w:type="paragraph" w:customStyle="1" w:styleId="SoTellMeWhy">
    <w:name w:val="So Tell Me Why"/>
    <w:basedOn w:val="Normal"/>
    <w:link w:val="SoTellMeWhyChar"/>
    <w:qFormat/>
    <w:rsid w:val="00DD4239"/>
    <w:rPr>
      <w:b/>
      <w:i/>
    </w:rPr>
  </w:style>
  <w:style w:type="character" w:customStyle="1" w:styleId="SoTellMeWhyChar">
    <w:name w:val="So Tell Me Why Char"/>
    <w:basedOn w:val="DefaultParagraphFont"/>
    <w:link w:val="SoTellMeWhy"/>
    <w:rsid w:val="00DD4239"/>
    <w:rPr>
      <w:b/>
      <w:i/>
    </w:rPr>
  </w:style>
  <w:style w:type="paragraph" w:customStyle="1" w:styleId="Chapters">
    <w:name w:val="Chapters"/>
    <w:basedOn w:val="Normal"/>
    <w:next w:val="Normal"/>
    <w:link w:val="ChaptersChar"/>
    <w:qFormat/>
    <w:rsid w:val="00435B37"/>
    <w:pPr>
      <w:jc w:val="center"/>
    </w:pPr>
    <w:rPr>
      <w:b/>
      <w:sz w:val="36"/>
    </w:rPr>
  </w:style>
  <w:style w:type="character" w:customStyle="1" w:styleId="ChaptersChar">
    <w:name w:val="Chapters Char"/>
    <w:basedOn w:val="DefaultParagraphFont"/>
    <w:link w:val="Chapters"/>
    <w:rsid w:val="00435B37"/>
    <w:rPr>
      <w:b/>
      <w:sz w:val="36"/>
    </w:rPr>
  </w:style>
  <w:style w:type="paragraph" w:styleId="ListParagraph">
    <w:name w:val="List Paragraph"/>
    <w:basedOn w:val="Normal"/>
    <w:uiPriority w:val="34"/>
    <w:qFormat/>
    <w:rsid w:val="0000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4586">
      <w:bodyDiv w:val="1"/>
      <w:marLeft w:val="0"/>
      <w:marRight w:val="0"/>
      <w:marTop w:val="0"/>
      <w:marBottom w:val="0"/>
      <w:divBdr>
        <w:top w:val="none" w:sz="0" w:space="0" w:color="auto"/>
        <w:left w:val="none" w:sz="0" w:space="0" w:color="auto"/>
        <w:bottom w:val="none" w:sz="0" w:space="0" w:color="auto"/>
        <w:right w:val="none" w:sz="0" w:space="0" w:color="auto"/>
      </w:divBdr>
      <w:divsChild>
        <w:div w:id="1934900491">
          <w:marLeft w:val="1440"/>
          <w:marRight w:val="0"/>
          <w:marTop w:val="705"/>
          <w:marBottom w:val="0"/>
          <w:divBdr>
            <w:top w:val="single" w:sz="2" w:space="4" w:color="0E151F"/>
            <w:left w:val="single" w:sz="2" w:space="8" w:color="0E151F"/>
            <w:bottom w:val="single" w:sz="6" w:space="4" w:color="0E151F"/>
            <w:right w:val="single" w:sz="2" w:space="4" w:color="0E151F"/>
          </w:divBdr>
        </w:div>
        <w:div w:id="1545410031">
          <w:marLeft w:val="1440"/>
          <w:marRight w:val="0"/>
          <w:marTop w:val="0"/>
          <w:marBottom w:val="0"/>
          <w:divBdr>
            <w:top w:val="single" w:sz="2" w:space="15" w:color="auto"/>
            <w:left w:val="single" w:sz="2" w:space="0" w:color="auto"/>
            <w:bottom w:val="single" w:sz="2" w:space="31" w:color="auto"/>
            <w:right w:val="single" w:sz="2" w:space="0" w:color="auto"/>
          </w:divBdr>
        </w:div>
      </w:divsChild>
    </w:div>
    <w:div w:id="95567418">
      <w:bodyDiv w:val="1"/>
      <w:marLeft w:val="0"/>
      <w:marRight w:val="0"/>
      <w:marTop w:val="0"/>
      <w:marBottom w:val="0"/>
      <w:divBdr>
        <w:top w:val="none" w:sz="0" w:space="0" w:color="auto"/>
        <w:left w:val="none" w:sz="0" w:space="0" w:color="auto"/>
        <w:bottom w:val="none" w:sz="0" w:space="0" w:color="auto"/>
        <w:right w:val="none" w:sz="0" w:space="0" w:color="auto"/>
      </w:divBdr>
      <w:divsChild>
        <w:div w:id="903831407">
          <w:marLeft w:val="0"/>
          <w:marRight w:val="0"/>
          <w:marTop w:val="945"/>
          <w:marBottom w:val="195"/>
          <w:divBdr>
            <w:top w:val="none" w:sz="0" w:space="0" w:color="auto"/>
            <w:left w:val="none" w:sz="0" w:space="0" w:color="auto"/>
            <w:bottom w:val="none" w:sz="0" w:space="0" w:color="auto"/>
            <w:right w:val="none" w:sz="0" w:space="0" w:color="auto"/>
          </w:divBdr>
        </w:div>
        <w:div w:id="986938306">
          <w:marLeft w:val="0"/>
          <w:marRight w:val="0"/>
          <w:marTop w:val="0"/>
          <w:marBottom w:val="165"/>
          <w:divBdr>
            <w:top w:val="none" w:sz="0" w:space="0" w:color="auto"/>
            <w:left w:val="none" w:sz="0" w:space="0" w:color="auto"/>
            <w:bottom w:val="none" w:sz="0" w:space="0" w:color="auto"/>
            <w:right w:val="none" w:sz="0" w:space="0" w:color="auto"/>
          </w:divBdr>
        </w:div>
        <w:div w:id="677543705">
          <w:marLeft w:val="0"/>
          <w:marRight w:val="0"/>
          <w:marTop w:val="0"/>
          <w:marBottom w:val="750"/>
          <w:divBdr>
            <w:top w:val="none" w:sz="0" w:space="0" w:color="auto"/>
            <w:left w:val="none" w:sz="0" w:space="0" w:color="auto"/>
            <w:bottom w:val="none" w:sz="0" w:space="0" w:color="auto"/>
            <w:right w:val="none" w:sz="0" w:space="0" w:color="auto"/>
          </w:divBdr>
        </w:div>
      </w:divsChild>
    </w:div>
    <w:div w:id="99960795">
      <w:bodyDiv w:val="1"/>
      <w:marLeft w:val="0"/>
      <w:marRight w:val="0"/>
      <w:marTop w:val="0"/>
      <w:marBottom w:val="0"/>
      <w:divBdr>
        <w:top w:val="none" w:sz="0" w:space="0" w:color="auto"/>
        <w:left w:val="none" w:sz="0" w:space="0" w:color="auto"/>
        <w:bottom w:val="none" w:sz="0" w:space="0" w:color="auto"/>
        <w:right w:val="none" w:sz="0" w:space="0" w:color="auto"/>
      </w:divBdr>
      <w:divsChild>
        <w:div w:id="1364137095">
          <w:marLeft w:val="0"/>
          <w:marRight w:val="0"/>
          <w:marTop w:val="1065"/>
          <w:marBottom w:val="90"/>
          <w:divBdr>
            <w:top w:val="none" w:sz="0" w:space="0" w:color="auto"/>
            <w:left w:val="none" w:sz="0" w:space="0" w:color="auto"/>
            <w:bottom w:val="none" w:sz="0" w:space="0" w:color="auto"/>
            <w:right w:val="none" w:sz="0" w:space="0" w:color="auto"/>
          </w:divBdr>
        </w:div>
        <w:div w:id="2045403305">
          <w:marLeft w:val="0"/>
          <w:marRight w:val="0"/>
          <w:marTop w:val="0"/>
          <w:marBottom w:val="150"/>
          <w:divBdr>
            <w:top w:val="none" w:sz="0" w:space="0" w:color="auto"/>
            <w:left w:val="none" w:sz="0" w:space="0" w:color="auto"/>
            <w:bottom w:val="none" w:sz="0" w:space="0" w:color="auto"/>
            <w:right w:val="none" w:sz="0" w:space="0" w:color="auto"/>
          </w:divBdr>
        </w:div>
        <w:div w:id="1538547876">
          <w:marLeft w:val="0"/>
          <w:marRight w:val="0"/>
          <w:marTop w:val="0"/>
          <w:marBottom w:val="150"/>
          <w:divBdr>
            <w:top w:val="none" w:sz="0" w:space="0" w:color="auto"/>
            <w:left w:val="none" w:sz="0" w:space="0" w:color="auto"/>
            <w:bottom w:val="none" w:sz="0" w:space="0" w:color="auto"/>
            <w:right w:val="none" w:sz="0" w:space="0" w:color="auto"/>
          </w:divBdr>
        </w:div>
      </w:divsChild>
    </w:div>
    <w:div w:id="259605196">
      <w:bodyDiv w:val="1"/>
      <w:marLeft w:val="0"/>
      <w:marRight w:val="0"/>
      <w:marTop w:val="0"/>
      <w:marBottom w:val="0"/>
      <w:divBdr>
        <w:top w:val="none" w:sz="0" w:space="0" w:color="auto"/>
        <w:left w:val="none" w:sz="0" w:space="0" w:color="auto"/>
        <w:bottom w:val="none" w:sz="0" w:space="0" w:color="auto"/>
        <w:right w:val="none" w:sz="0" w:space="0" w:color="auto"/>
      </w:divBdr>
      <w:divsChild>
        <w:div w:id="261258118">
          <w:marLeft w:val="0"/>
          <w:marRight w:val="0"/>
          <w:marTop w:val="765"/>
          <w:marBottom w:val="105"/>
          <w:divBdr>
            <w:top w:val="none" w:sz="0" w:space="0" w:color="auto"/>
            <w:left w:val="none" w:sz="0" w:space="0" w:color="auto"/>
            <w:bottom w:val="none" w:sz="0" w:space="0" w:color="auto"/>
            <w:right w:val="none" w:sz="0" w:space="0" w:color="auto"/>
          </w:divBdr>
        </w:div>
        <w:div w:id="1697536802">
          <w:marLeft w:val="0"/>
          <w:marRight w:val="0"/>
          <w:marTop w:val="0"/>
          <w:marBottom w:val="90"/>
          <w:divBdr>
            <w:top w:val="none" w:sz="0" w:space="0" w:color="auto"/>
            <w:left w:val="none" w:sz="0" w:space="0" w:color="auto"/>
            <w:bottom w:val="none" w:sz="0" w:space="0" w:color="auto"/>
            <w:right w:val="none" w:sz="0" w:space="0" w:color="auto"/>
          </w:divBdr>
        </w:div>
        <w:div w:id="101266349">
          <w:marLeft w:val="0"/>
          <w:marRight w:val="0"/>
          <w:marTop w:val="0"/>
          <w:marBottom w:val="825"/>
          <w:divBdr>
            <w:top w:val="none" w:sz="0" w:space="0" w:color="auto"/>
            <w:left w:val="none" w:sz="0" w:space="0" w:color="auto"/>
            <w:bottom w:val="none" w:sz="0" w:space="0" w:color="auto"/>
            <w:right w:val="none" w:sz="0" w:space="0" w:color="auto"/>
          </w:divBdr>
        </w:div>
      </w:divsChild>
    </w:div>
    <w:div w:id="820853640">
      <w:bodyDiv w:val="1"/>
      <w:marLeft w:val="0"/>
      <w:marRight w:val="0"/>
      <w:marTop w:val="0"/>
      <w:marBottom w:val="0"/>
      <w:divBdr>
        <w:top w:val="none" w:sz="0" w:space="0" w:color="auto"/>
        <w:left w:val="none" w:sz="0" w:space="0" w:color="auto"/>
        <w:bottom w:val="none" w:sz="0" w:space="0" w:color="auto"/>
        <w:right w:val="none" w:sz="0" w:space="0" w:color="auto"/>
      </w:divBdr>
      <w:divsChild>
        <w:div w:id="956064533">
          <w:marLeft w:val="-1440"/>
          <w:marRight w:val="-18928"/>
          <w:marTop w:val="1920"/>
          <w:marBottom w:val="0"/>
          <w:divBdr>
            <w:top w:val="single" w:sz="2" w:space="0" w:color="auto"/>
            <w:left w:val="single" w:sz="2" w:space="0" w:color="auto"/>
            <w:bottom w:val="single" w:sz="2" w:space="0" w:color="auto"/>
            <w:right w:val="single" w:sz="2" w:space="0" w:color="auto"/>
          </w:divBdr>
          <w:divsChild>
            <w:div w:id="1252085344">
              <w:marLeft w:val="1440"/>
              <w:marRight w:val="0"/>
              <w:marTop w:val="705"/>
              <w:marBottom w:val="0"/>
              <w:divBdr>
                <w:top w:val="single" w:sz="2" w:space="4" w:color="0E151F"/>
                <w:left w:val="single" w:sz="2" w:space="8" w:color="0E151F"/>
                <w:bottom w:val="single" w:sz="6" w:space="4" w:color="0E151F"/>
                <w:right w:val="single" w:sz="2" w:space="4" w:color="0E151F"/>
              </w:divBdr>
            </w:div>
            <w:div w:id="1782844088">
              <w:marLeft w:val="1440"/>
              <w:marRight w:val="0"/>
              <w:marTop w:val="0"/>
              <w:marBottom w:val="0"/>
              <w:divBdr>
                <w:top w:val="single" w:sz="2" w:space="15" w:color="auto"/>
                <w:left w:val="single" w:sz="2" w:space="0" w:color="auto"/>
                <w:bottom w:val="single" w:sz="2" w:space="31" w:color="auto"/>
                <w:right w:val="single" w:sz="2" w:space="0" w:color="auto"/>
              </w:divBdr>
            </w:div>
          </w:divsChild>
        </w:div>
      </w:divsChild>
    </w:div>
    <w:div w:id="914511681">
      <w:bodyDiv w:val="1"/>
      <w:marLeft w:val="0"/>
      <w:marRight w:val="0"/>
      <w:marTop w:val="0"/>
      <w:marBottom w:val="0"/>
      <w:divBdr>
        <w:top w:val="none" w:sz="0" w:space="0" w:color="auto"/>
        <w:left w:val="none" w:sz="0" w:space="0" w:color="auto"/>
        <w:bottom w:val="none" w:sz="0" w:space="0" w:color="auto"/>
        <w:right w:val="none" w:sz="0" w:space="0" w:color="auto"/>
      </w:divBdr>
      <w:divsChild>
        <w:div w:id="1209608968">
          <w:marLeft w:val="1440"/>
          <w:marRight w:val="0"/>
          <w:marTop w:val="705"/>
          <w:marBottom w:val="0"/>
          <w:divBdr>
            <w:top w:val="single" w:sz="2" w:space="4" w:color="0E151F"/>
            <w:left w:val="single" w:sz="2" w:space="8" w:color="0E151F"/>
            <w:bottom w:val="single" w:sz="6" w:space="4" w:color="0E151F"/>
            <w:right w:val="single" w:sz="2" w:space="4" w:color="0E151F"/>
          </w:divBdr>
        </w:div>
        <w:div w:id="1965842934">
          <w:marLeft w:val="1440"/>
          <w:marRight w:val="0"/>
          <w:marTop w:val="0"/>
          <w:marBottom w:val="0"/>
          <w:divBdr>
            <w:top w:val="single" w:sz="2" w:space="15" w:color="auto"/>
            <w:left w:val="single" w:sz="2" w:space="0" w:color="auto"/>
            <w:bottom w:val="single" w:sz="2" w:space="31" w:color="auto"/>
            <w:right w:val="single" w:sz="2" w:space="0" w:color="auto"/>
          </w:divBdr>
        </w:div>
      </w:divsChild>
    </w:div>
    <w:div w:id="922295935">
      <w:bodyDiv w:val="1"/>
      <w:marLeft w:val="0"/>
      <w:marRight w:val="0"/>
      <w:marTop w:val="0"/>
      <w:marBottom w:val="0"/>
      <w:divBdr>
        <w:top w:val="none" w:sz="0" w:space="0" w:color="auto"/>
        <w:left w:val="none" w:sz="0" w:space="0" w:color="auto"/>
        <w:bottom w:val="none" w:sz="0" w:space="0" w:color="auto"/>
        <w:right w:val="none" w:sz="0" w:space="0" w:color="auto"/>
      </w:divBdr>
      <w:divsChild>
        <w:div w:id="1539197692">
          <w:marLeft w:val="1440"/>
          <w:marRight w:val="0"/>
          <w:marTop w:val="705"/>
          <w:marBottom w:val="0"/>
          <w:divBdr>
            <w:top w:val="single" w:sz="2" w:space="4" w:color="0E151F"/>
            <w:left w:val="single" w:sz="2" w:space="8" w:color="0E151F"/>
            <w:bottom w:val="single" w:sz="6" w:space="4" w:color="0E151F"/>
            <w:right w:val="single" w:sz="2" w:space="4" w:color="0E151F"/>
          </w:divBdr>
        </w:div>
        <w:div w:id="1394348638">
          <w:marLeft w:val="1440"/>
          <w:marRight w:val="0"/>
          <w:marTop w:val="0"/>
          <w:marBottom w:val="0"/>
          <w:divBdr>
            <w:top w:val="single" w:sz="2" w:space="15" w:color="auto"/>
            <w:left w:val="single" w:sz="2" w:space="0" w:color="auto"/>
            <w:bottom w:val="single" w:sz="2" w:space="31" w:color="auto"/>
            <w:right w:val="single" w:sz="2" w:space="0" w:color="auto"/>
          </w:divBdr>
        </w:div>
      </w:divsChild>
    </w:div>
    <w:div w:id="1357854037">
      <w:bodyDiv w:val="1"/>
      <w:marLeft w:val="0"/>
      <w:marRight w:val="0"/>
      <w:marTop w:val="0"/>
      <w:marBottom w:val="0"/>
      <w:divBdr>
        <w:top w:val="none" w:sz="0" w:space="0" w:color="auto"/>
        <w:left w:val="none" w:sz="0" w:space="0" w:color="auto"/>
        <w:bottom w:val="none" w:sz="0" w:space="0" w:color="auto"/>
        <w:right w:val="none" w:sz="0" w:space="0" w:color="auto"/>
      </w:divBdr>
      <w:divsChild>
        <w:div w:id="985428386">
          <w:marLeft w:val="5355"/>
          <w:marRight w:val="0"/>
          <w:marTop w:val="705"/>
          <w:marBottom w:val="0"/>
          <w:divBdr>
            <w:top w:val="single" w:sz="2" w:space="4" w:color="0E151F"/>
            <w:left w:val="single" w:sz="2" w:space="8" w:color="0E151F"/>
            <w:bottom w:val="single" w:sz="6" w:space="4" w:color="0E151F"/>
            <w:right w:val="single" w:sz="2" w:space="4" w:color="0E151F"/>
          </w:divBdr>
        </w:div>
        <w:div w:id="145324683">
          <w:marLeft w:val="5355"/>
          <w:marRight w:val="0"/>
          <w:marTop w:val="0"/>
          <w:marBottom w:val="0"/>
          <w:divBdr>
            <w:top w:val="single" w:sz="2" w:space="15" w:color="auto"/>
            <w:left w:val="single" w:sz="2" w:space="0" w:color="auto"/>
            <w:bottom w:val="single" w:sz="2" w:space="0" w:color="auto"/>
            <w:right w:val="single" w:sz="2" w:space="0" w:color="auto"/>
          </w:divBdr>
        </w:div>
      </w:divsChild>
    </w:div>
    <w:div w:id="1467771407">
      <w:bodyDiv w:val="1"/>
      <w:marLeft w:val="0"/>
      <w:marRight w:val="0"/>
      <w:marTop w:val="0"/>
      <w:marBottom w:val="0"/>
      <w:divBdr>
        <w:top w:val="none" w:sz="0" w:space="0" w:color="auto"/>
        <w:left w:val="none" w:sz="0" w:space="0" w:color="auto"/>
        <w:bottom w:val="none" w:sz="0" w:space="0" w:color="auto"/>
        <w:right w:val="none" w:sz="0" w:space="0" w:color="auto"/>
      </w:divBdr>
      <w:divsChild>
        <w:div w:id="1128744836">
          <w:marLeft w:val="0"/>
          <w:marRight w:val="0"/>
          <w:marTop w:val="675"/>
          <w:marBottom w:val="330"/>
          <w:divBdr>
            <w:top w:val="none" w:sz="0" w:space="0" w:color="auto"/>
            <w:left w:val="none" w:sz="0" w:space="0" w:color="auto"/>
            <w:bottom w:val="none" w:sz="0" w:space="0" w:color="auto"/>
            <w:right w:val="none" w:sz="0" w:space="0" w:color="auto"/>
          </w:divBdr>
        </w:div>
        <w:div w:id="1820726456">
          <w:marLeft w:val="0"/>
          <w:marRight w:val="0"/>
          <w:marTop w:val="0"/>
          <w:marBottom w:val="870"/>
          <w:divBdr>
            <w:top w:val="none" w:sz="0" w:space="0" w:color="auto"/>
            <w:left w:val="none" w:sz="0" w:space="0" w:color="auto"/>
            <w:bottom w:val="none" w:sz="0" w:space="0" w:color="auto"/>
            <w:right w:val="none" w:sz="0" w:space="0" w:color="auto"/>
          </w:divBdr>
        </w:div>
      </w:divsChild>
    </w:div>
    <w:div w:id="1525704226">
      <w:bodyDiv w:val="1"/>
      <w:marLeft w:val="0"/>
      <w:marRight w:val="0"/>
      <w:marTop w:val="0"/>
      <w:marBottom w:val="0"/>
      <w:divBdr>
        <w:top w:val="none" w:sz="0" w:space="0" w:color="auto"/>
        <w:left w:val="none" w:sz="0" w:space="0" w:color="auto"/>
        <w:bottom w:val="none" w:sz="0" w:space="0" w:color="auto"/>
        <w:right w:val="none" w:sz="0" w:space="0" w:color="auto"/>
      </w:divBdr>
      <w:divsChild>
        <w:div w:id="1440833870">
          <w:marLeft w:val="0"/>
          <w:marRight w:val="0"/>
          <w:marTop w:val="0"/>
          <w:marBottom w:val="0"/>
          <w:divBdr>
            <w:top w:val="none" w:sz="0" w:space="0" w:color="auto"/>
            <w:left w:val="none" w:sz="0" w:space="0" w:color="auto"/>
            <w:bottom w:val="none" w:sz="0" w:space="0" w:color="auto"/>
            <w:right w:val="none" w:sz="0" w:space="0" w:color="auto"/>
          </w:divBdr>
        </w:div>
        <w:div w:id="592669832">
          <w:marLeft w:val="0"/>
          <w:marRight w:val="0"/>
          <w:marTop w:val="0"/>
          <w:marBottom w:val="0"/>
          <w:divBdr>
            <w:top w:val="none" w:sz="0" w:space="0" w:color="auto"/>
            <w:left w:val="none" w:sz="0" w:space="0" w:color="auto"/>
            <w:bottom w:val="none" w:sz="0" w:space="0" w:color="auto"/>
            <w:right w:val="none" w:sz="0" w:space="0" w:color="auto"/>
          </w:divBdr>
        </w:div>
        <w:div w:id="863398876">
          <w:marLeft w:val="0"/>
          <w:marRight w:val="0"/>
          <w:marTop w:val="0"/>
          <w:marBottom w:val="0"/>
          <w:divBdr>
            <w:top w:val="none" w:sz="0" w:space="0" w:color="auto"/>
            <w:left w:val="none" w:sz="0" w:space="0" w:color="auto"/>
            <w:bottom w:val="none" w:sz="0" w:space="0" w:color="auto"/>
            <w:right w:val="none" w:sz="0" w:space="0" w:color="auto"/>
          </w:divBdr>
        </w:div>
      </w:divsChild>
    </w:div>
    <w:div w:id="1636594921">
      <w:bodyDiv w:val="1"/>
      <w:marLeft w:val="0"/>
      <w:marRight w:val="0"/>
      <w:marTop w:val="0"/>
      <w:marBottom w:val="0"/>
      <w:divBdr>
        <w:top w:val="none" w:sz="0" w:space="0" w:color="auto"/>
        <w:left w:val="none" w:sz="0" w:space="0" w:color="auto"/>
        <w:bottom w:val="none" w:sz="0" w:space="0" w:color="auto"/>
        <w:right w:val="none" w:sz="0" w:space="0" w:color="auto"/>
      </w:divBdr>
      <w:divsChild>
        <w:div w:id="871262323">
          <w:marLeft w:val="0"/>
          <w:marRight w:val="0"/>
          <w:marTop w:val="555"/>
          <w:marBottom w:val="0"/>
          <w:divBdr>
            <w:top w:val="none" w:sz="0" w:space="0" w:color="auto"/>
            <w:left w:val="none" w:sz="0" w:space="0" w:color="auto"/>
            <w:bottom w:val="none" w:sz="0" w:space="0" w:color="auto"/>
            <w:right w:val="none" w:sz="0" w:space="0" w:color="auto"/>
          </w:divBdr>
        </w:div>
        <w:div w:id="715929384">
          <w:marLeft w:val="0"/>
          <w:marRight w:val="0"/>
          <w:marTop w:val="0"/>
          <w:marBottom w:val="90"/>
          <w:divBdr>
            <w:top w:val="none" w:sz="0" w:space="0" w:color="auto"/>
            <w:left w:val="none" w:sz="0" w:space="0" w:color="auto"/>
            <w:bottom w:val="none" w:sz="0" w:space="0" w:color="auto"/>
            <w:right w:val="none" w:sz="0" w:space="0" w:color="auto"/>
          </w:divBdr>
        </w:div>
        <w:div w:id="650452790">
          <w:marLeft w:val="0"/>
          <w:marRight w:val="0"/>
          <w:marTop w:val="0"/>
          <w:marBottom w:val="855"/>
          <w:divBdr>
            <w:top w:val="none" w:sz="0" w:space="0" w:color="auto"/>
            <w:left w:val="none" w:sz="0" w:space="0" w:color="auto"/>
            <w:bottom w:val="none" w:sz="0" w:space="0" w:color="auto"/>
            <w:right w:val="none" w:sz="0" w:space="0" w:color="auto"/>
          </w:divBdr>
        </w:div>
      </w:divsChild>
    </w:div>
    <w:div w:id="1725592667">
      <w:bodyDiv w:val="1"/>
      <w:marLeft w:val="0"/>
      <w:marRight w:val="0"/>
      <w:marTop w:val="0"/>
      <w:marBottom w:val="0"/>
      <w:divBdr>
        <w:top w:val="none" w:sz="0" w:space="0" w:color="auto"/>
        <w:left w:val="none" w:sz="0" w:space="0" w:color="auto"/>
        <w:bottom w:val="none" w:sz="0" w:space="0" w:color="auto"/>
        <w:right w:val="none" w:sz="0" w:space="0" w:color="auto"/>
      </w:divBdr>
      <w:divsChild>
        <w:div w:id="463932791">
          <w:marLeft w:val="0"/>
          <w:marRight w:val="0"/>
          <w:marTop w:val="0"/>
          <w:marBottom w:val="0"/>
          <w:divBdr>
            <w:top w:val="none" w:sz="0" w:space="0" w:color="auto"/>
            <w:left w:val="none" w:sz="0" w:space="0" w:color="auto"/>
            <w:bottom w:val="none" w:sz="0" w:space="0" w:color="auto"/>
            <w:right w:val="none" w:sz="0" w:space="0" w:color="auto"/>
          </w:divBdr>
        </w:div>
        <w:div w:id="1314026637">
          <w:marLeft w:val="0"/>
          <w:marRight w:val="0"/>
          <w:marTop w:val="0"/>
          <w:marBottom w:val="0"/>
          <w:divBdr>
            <w:top w:val="none" w:sz="0" w:space="0" w:color="auto"/>
            <w:left w:val="none" w:sz="0" w:space="0" w:color="auto"/>
            <w:bottom w:val="none" w:sz="0" w:space="0" w:color="auto"/>
            <w:right w:val="none" w:sz="0" w:space="0" w:color="auto"/>
          </w:divBdr>
          <w:divsChild>
            <w:div w:id="1187714515">
              <w:marLeft w:val="0"/>
              <w:marRight w:val="0"/>
              <w:marTop w:val="0"/>
              <w:marBottom w:val="0"/>
              <w:divBdr>
                <w:top w:val="none" w:sz="0" w:space="0" w:color="auto"/>
                <w:left w:val="none" w:sz="0" w:space="0" w:color="auto"/>
                <w:bottom w:val="none" w:sz="0" w:space="0" w:color="auto"/>
                <w:right w:val="none" w:sz="0" w:space="0" w:color="auto"/>
              </w:divBdr>
              <w:divsChild>
                <w:div w:id="1915167848">
                  <w:marLeft w:val="0"/>
                  <w:marRight w:val="0"/>
                  <w:marTop w:val="0"/>
                  <w:marBottom w:val="0"/>
                  <w:divBdr>
                    <w:top w:val="none" w:sz="0" w:space="0" w:color="auto"/>
                    <w:left w:val="none" w:sz="0" w:space="0" w:color="auto"/>
                    <w:bottom w:val="none" w:sz="0" w:space="0" w:color="auto"/>
                    <w:right w:val="none" w:sz="0" w:space="0" w:color="auto"/>
                  </w:divBdr>
                  <w:divsChild>
                    <w:div w:id="211502498">
                      <w:marLeft w:val="0"/>
                      <w:marRight w:val="0"/>
                      <w:marTop w:val="0"/>
                      <w:marBottom w:val="0"/>
                      <w:divBdr>
                        <w:top w:val="none" w:sz="0" w:space="0" w:color="auto"/>
                        <w:left w:val="none" w:sz="0" w:space="0" w:color="auto"/>
                        <w:bottom w:val="none" w:sz="0" w:space="0" w:color="auto"/>
                        <w:right w:val="none" w:sz="0" w:space="0" w:color="auto"/>
                      </w:divBdr>
                      <w:divsChild>
                        <w:div w:id="275796157">
                          <w:marLeft w:val="0"/>
                          <w:marRight w:val="0"/>
                          <w:marTop w:val="795"/>
                          <w:marBottom w:val="810"/>
                          <w:divBdr>
                            <w:top w:val="none" w:sz="0" w:space="0" w:color="auto"/>
                            <w:left w:val="none" w:sz="0" w:space="0" w:color="auto"/>
                            <w:bottom w:val="none" w:sz="0" w:space="0" w:color="auto"/>
                            <w:right w:val="none" w:sz="0" w:space="0" w:color="auto"/>
                          </w:divBdr>
                        </w:div>
                      </w:divsChild>
                    </w:div>
                  </w:divsChild>
                </w:div>
              </w:divsChild>
            </w:div>
          </w:divsChild>
        </w:div>
      </w:divsChild>
    </w:div>
    <w:div w:id="1911115259">
      <w:bodyDiv w:val="1"/>
      <w:marLeft w:val="0"/>
      <w:marRight w:val="0"/>
      <w:marTop w:val="0"/>
      <w:marBottom w:val="0"/>
      <w:divBdr>
        <w:top w:val="none" w:sz="0" w:space="0" w:color="auto"/>
        <w:left w:val="none" w:sz="0" w:space="0" w:color="auto"/>
        <w:bottom w:val="none" w:sz="0" w:space="0" w:color="auto"/>
        <w:right w:val="none" w:sz="0" w:space="0" w:color="auto"/>
      </w:divBdr>
      <w:divsChild>
        <w:div w:id="1363441342">
          <w:marLeft w:val="0"/>
          <w:marRight w:val="0"/>
          <w:marTop w:val="645"/>
          <w:marBottom w:val="240"/>
          <w:divBdr>
            <w:top w:val="none" w:sz="0" w:space="0" w:color="auto"/>
            <w:left w:val="none" w:sz="0" w:space="0" w:color="auto"/>
            <w:bottom w:val="none" w:sz="0" w:space="0" w:color="auto"/>
            <w:right w:val="none" w:sz="0" w:space="0" w:color="auto"/>
          </w:divBdr>
        </w:div>
        <w:div w:id="1930308365">
          <w:marLeft w:val="0"/>
          <w:marRight w:val="0"/>
          <w:marTop w:val="0"/>
          <w:marBottom w:val="90"/>
          <w:divBdr>
            <w:top w:val="none" w:sz="0" w:space="0" w:color="auto"/>
            <w:left w:val="none" w:sz="0" w:space="0" w:color="auto"/>
            <w:bottom w:val="none" w:sz="0" w:space="0" w:color="auto"/>
            <w:right w:val="none" w:sz="0" w:space="0" w:color="auto"/>
          </w:divBdr>
        </w:div>
        <w:div w:id="549613582">
          <w:marLeft w:val="0"/>
          <w:marRight w:val="0"/>
          <w:marTop w:val="0"/>
          <w:marBottom w:val="765"/>
          <w:divBdr>
            <w:top w:val="none" w:sz="0" w:space="0" w:color="auto"/>
            <w:left w:val="none" w:sz="0" w:space="0" w:color="auto"/>
            <w:bottom w:val="none" w:sz="0" w:space="0" w:color="auto"/>
            <w:right w:val="none" w:sz="0" w:space="0" w:color="auto"/>
          </w:divBdr>
        </w:div>
      </w:divsChild>
    </w:div>
    <w:div w:id="1997881875">
      <w:bodyDiv w:val="1"/>
      <w:marLeft w:val="0"/>
      <w:marRight w:val="0"/>
      <w:marTop w:val="0"/>
      <w:marBottom w:val="0"/>
      <w:divBdr>
        <w:top w:val="none" w:sz="0" w:space="0" w:color="auto"/>
        <w:left w:val="none" w:sz="0" w:space="0" w:color="auto"/>
        <w:bottom w:val="none" w:sz="0" w:space="0" w:color="auto"/>
        <w:right w:val="none" w:sz="0" w:space="0" w:color="auto"/>
      </w:divBdr>
      <w:divsChild>
        <w:div w:id="1508518768">
          <w:marLeft w:val="0"/>
          <w:marRight w:val="0"/>
          <w:marTop w:val="675"/>
          <w:marBottom w:val="180"/>
          <w:divBdr>
            <w:top w:val="none" w:sz="0" w:space="0" w:color="auto"/>
            <w:left w:val="none" w:sz="0" w:space="0" w:color="auto"/>
            <w:bottom w:val="none" w:sz="0" w:space="0" w:color="auto"/>
            <w:right w:val="none" w:sz="0" w:space="0" w:color="auto"/>
          </w:divBdr>
        </w:div>
        <w:div w:id="2076851055">
          <w:marLeft w:val="0"/>
          <w:marRight w:val="0"/>
          <w:marTop w:val="0"/>
          <w:marBottom w:val="210"/>
          <w:divBdr>
            <w:top w:val="none" w:sz="0" w:space="0" w:color="auto"/>
            <w:left w:val="none" w:sz="0" w:space="0" w:color="auto"/>
            <w:bottom w:val="none" w:sz="0" w:space="0" w:color="auto"/>
            <w:right w:val="none" w:sz="0" w:space="0" w:color="auto"/>
          </w:divBdr>
        </w:div>
        <w:div w:id="152201082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9DFF30-5A96-4FD1-BCDB-E9B468C5B895}">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4410</TotalTime>
  <Pages>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Cherry</dc:creator>
  <cp:keywords/>
  <dc:description/>
  <cp:lastModifiedBy>Stephanie Cherry</cp:lastModifiedBy>
  <cp:revision>7</cp:revision>
  <dcterms:created xsi:type="dcterms:W3CDTF">2019-12-04T18:40:00Z</dcterms:created>
  <dcterms:modified xsi:type="dcterms:W3CDTF">2019-12-10T04:54:00Z</dcterms:modified>
</cp:coreProperties>
</file>