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FC" w:rsidRPr="00195C4C" w:rsidRDefault="00C270FC" w:rsidP="00C270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5C4C">
        <w:rPr>
          <w:rFonts w:ascii="Times New Roman" w:hAnsi="Times New Roman" w:cs="Times New Roman"/>
          <w:b/>
          <w:sz w:val="36"/>
          <w:szCs w:val="36"/>
        </w:rPr>
        <w:t>Internal wallet transactional system (API)</w:t>
      </w:r>
    </w:p>
    <w:p w:rsidR="00C270FC" w:rsidRPr="00195C4C" w:rsidRDefault="00C270FC" w:rsidP="00C270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0FC" w:rsidRPr="00195C4C" w:rsidRDefault="00C270FC" w:rsidP="00C2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>Based on relationships every entity e.g. User, Team, Stock or any other should have their own defined "wallet" to which we could transfer money or withdraw.</w:t>
      </w:r>
    </w:p>
    <w:p w:rsidR="00C270FC" w:rsidRPr="00195C4C" w:rsidRDefault="00C270FC" w:rsidP="00C270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70FC" w:rsidRPr="00195C4C" w:rsidRDefault="00C270FC" w:rsidP="00C270F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Explanations:</w:t>
      </w:r>
    </w:p>
    <w:p w:rsidR="00C270FC" w:rsidRPr="00195C4C" w:rsidRDefault="00C270FC" w:rsidP="00C270F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70FC" w:rsidRPr="00195C4C" w:rsidRDefault="00C270FC" w:rsidP="00C270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My code leverages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polymorphic associations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in the </w:t>
      </w:r>
      <w:r w:rsidRPr="00195C4C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Wallet</w:t>
      </w:r>
      <w:r w:rsidRPr="00195C4C">
        <w:rPr>
          <w:rFonts w:ascii="Times New Roman" w:hAnsi="Times New Roman" w:cs="Times New Roman"/>
          <w:sz w:val="24"/>
          <w:szCs w:val="24"/>
        </w:rPr>
        <w:t xml:space="preserve"> model.</w:t>
      </w:r>
      <w:r w:rsidR="008326B0" w:rsidRPr="00195C4C">
        <w:rPr>
          <w:rFonts w:ascii="Times New Roman" w:hAnsi="Times New Roman" w:cs="Times New Roman"/>
          <w:sz w:val="24"/>
          <w:szCs w:val="24"/>
        </w:rPr>
        <w:t xml:space="preserve"> Each </w:t>
      </w:r>
      <w:r w:rsidR="008326B0" w:rsidRPr="00195C4C">
        <w:rPr>
          <w:rStyle w:val="Strong"/>
          <w:rFonts w:ascii="Times New Roman" w:hAnsi="Times New Roman" w:cs="Times New Roman"/>
          <w:sz w:val="24"/>
          <w:szCs w:val="24"/>
        </w:rPr>
        <w:t>User, Team, or Stock</w:t>
      </w:r>
      <w:r w:rsidR="008326B0" w:rsidRPr="00195C4C">
        <w:rPr>
          <w:rFonts w:ascii="Times New Roman" w:hAnsi="Times New Roman" w:cs="Times New Roman"/>
          <w:sz w:val="24"/>
          <w:szCs w:val="24"/>
        </w:rPr>
        <w:t xml:space="preserve"> must have its own </w:t>
      </w:r>
      <w:r w:rsidR="008326B0" w:rsidRPr="00195C4C">
        <w:rPr>
          <w:rStyle w:val="Strong"/>
          <w:rFonts w:ascii="Times New Roman" w:hAnsi="Times New Roman" w:cs="Times New Roman"/>
          <w:sz w:val="24"/>
          <w:szCs w:val="24"/>
        </w:rPr>
        <w:t>wallet</w:t>
      </w:r>
      <w:r w:rsidR="008326B0" w:rsidRPr="00195C4C">
        <w:rPr>
          <w:rFonts w:ascii="Times New Roman" w:hAnsi="Times New Roman" w:cs="Times New Roman"/>
          <w:sz w:val="24"/>
          <w:szCs w:val="24"/>
        </w:rPr>
        <w:t>, and money transfers should be possible between these wallets. Below are the parts from the provided code that address this.</w:t>
      </w:r>
    </w:p>
    <w:p w:rsidR="00DB70B4" w:rsidRPr="00195C4C" w:rsidRDefault="00DB70B4" w:rsidP="00C270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70B4" w:rsidRPr="00195C4C" w:rsidRDefault="00DB70B4" w:rsidP="00DB70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># app/models/</w:t>
      </w: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wallet.rb</w:t>
      </w:r>
      <w:proofErr w:type="spellEnd"/>
    </w:p>
    <w:p w:rsidR="00DB70B4" w:rsidRPr="00195C4C" w:rsidRDefault="00DB70B4" w:rsidP="00DB70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Wallet &lt; </w:t>
      </w: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ApplicationRecord</w:t>
      </w:r>
      <w:proofErr w:type="spellEnd"/>
    </w:p>
    <w:p w:rsidR="00DB70B4" w:rsidRPr="00195C4C" w:rsidRDefault="00DB70B4" w:rsidP="00DB70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belongs_to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:owner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>, polymorphic: true  # Allows multiple entities to own a wallet</w:t>
      </w:r>
    </w:p>
    <w:p w:rsidR="00DB70B4" w:rsidRPr="00195C4C" w:rsidRDefault="00DB70B4" w:rsidP="00DB70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CB6A9E" w:rsidRPr="00195C4C" w:rsidRDefault="00CB6A9E" w:rsidP="00DB70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B70B4" w:rsidRPr="00195C4C" w:rsidRDefault="00CB6A9E" w:rsidP="00CB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every entity</w:t>
      </w:r>
      <w:r w:rsidRPr="00195C4C">
        <w:rPr>
          <w:rFonts w:ascii="Times New Roman" w:hAnsi="Times New Roman" w:cs="Times New Roman"/>
          <w:sz w:val="24"/>
          <w:szCs w:val="24"/>
        </w:rPr>
        <w:t xml:space="preserve"> (like 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User</w:t>
      </w:r>
      <w:r w:rsidRPr="00195C4C">
        <w:rPr>
          <w:rFonts w:ascii="Times New Roman" w:hAnsi="Times New Roman" w:cs="Times New Roman"/>
          <w:sz w:val="24"/>
          <w:szCs w:val="24"/>
        </w:rPr>
        <w:t xml:space="preserve">, 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Team</w:t>
      </w:r>
      <w:r w:rsidRPr="00195C4C">
        <w:rPr>
          <w:rFonts w:ascii="Times New Roman" w:hAnsi="Times New Roman" w:cs="Times New Roman"/>
          <w:sz w:val="24"/>
          <w:szCs w:val="24"/>
        </w:rPr>
        <w:t xml:space="preserve">, or 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Stock</w:t>
      </w:r>
      <w:r w:rsidRPr="00195C4C">
        <w:rPr>
          <w:rFonts w:ascii="Times New Roman" w:hAnsi="Times New Roman" w:cs="Times New Roman"/>
          <w:sz w:val="24"/>
          <w:szCs w:val="24"/>
        </w:rPr>
        <w:t>) can own a wallet.</w:t>
      </w:r>
    </w:p>
    <w:p w:rsidR="00311746" w:rsidRPr="00195C4C" w:rsidRDefault="00311746" w:rsidP="00311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When a 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Wallet</w:t>
      </w:r>
      <w:r w:rsidRPr="00195C4C">
        <w:rPr>
          <w:rFonts w:ascii="Times New Roman" w:hAnsi="Times New Roman" w:cs="Times New Roman"/>
          <w:sz w:val="24"/>
          <w:szCs w:val="24"/>
        </w:rPr>
        <w:t xml:space="preserve"> is created, it must specify which entity (owner) it belongs to using the </w:t>
      </w:r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owner</w:t>
      </w:r>
      <w:r w:rsidRPr="00195C4C">
        <w:rPr>
          <w:rFonts w:ascii="Times New Roman" w:hAnsi="Times New Roman" w:cs="Times New Roman"/>
          <w:sz w:val="24"/>
          <w:szCs w:val="24"/>
        </w:rPr>
        <w:t xml:space="preserve"> polymorphic relationship.</w:t>
      </w:r>
    </w:p>
    <w:p w:rsidR="00311746" w:rsidRPr="00195C4C" w:rsidRDefault="00311746" w:rsidP="003117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User, Team, and Stock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inherits from Entity and can have a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wallet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# app/models/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entity.rb</w:t>
      </w:r>
      <w:proofErr w:type="spellEnd"/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Entity &lt; 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ApplicationRecord</w:t>
      </w:r>
      <w:proofErr w:type="spellEnd"/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self.abstract_class</w:t>
      </w:r>
      <w:proofErr w:type="spell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true  #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Prevents direct instantiation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has_one</w:t>
      </w:r>
      <w:proofErr w:type="spell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:wallet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, as: :owner, dependent: :destroy  # Association to Wallet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end</w:t>
      </w:r>
      <w:proofErr w:type="gramEnd"/>
    </w:p>
    <w:p w:rsidR="00311746" w:rsidRPr="00195C4C" w:rsidRDefault="00311746" w:rsidP="0031174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Entity Models: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# app/models/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user.rb</w:t>
      </w:r>
      <w:proofErr w:type="spellEnd"/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User &lt; Entity; end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# app/models/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team.rb</w:t>
      </w:r>
      <w:proofErr w:type="spellEnd"/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Team &lt; Entity; end</w:t>
      </w: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# app/models/</w:t>
      </w:r>
      <w:proofErr w:type="spell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stock.rb</w:t>
      </w:r>
      <w:proofErr w:type="spellEnd"/>
    </w:p>
    <w:p w:rsidR="00311746" w:rsidRPr="00195C4C" w:rsidRDefault="00311746" w:rsidP="0031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Fonts w:ascii="Times New Roman" w:eastAsia="Times New Roman" w:hAnsi="Times New Roman" w:cs="Times New Roman"/>
          <w:i/>
          <w:sz w:val="24"/>
          <w:szCs w:val="24"/>
        </w:rPr>
        <w:t xml:space="preserve"> Stock &lt; Entity; end</w:t>
      </w:r>
    </w:p>
    <w:p w:rsidR="00311746" w:rsidRPr="00195C4C" w:rsidRDefault="00311746" w:rsidP="003117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195C4C">
        <w:rPr>
          <w:rFonts w:ascii="Times New Roman" w:eastAsia="Times New Roman" w:hAnsi="Times New Roman" w:cs="Times New Roman"/>
          <w:sz w:val="24"/>
          <w:szCs w:val="24"/>
        </w:rPr>
        <w:t>has_one</w:t>
      </w:r>
      <w:proofErr w:type="spell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:wallet</w:t>
      </w:r>
      <w:proofErr w:type="gram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, as: :owner association ensures that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each entity has its own wallet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1746" w:rsidRPr="00195C4C" w:rsidRDefault="00311746" w:rsidP="003117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</w:t>
      </w:r>
      <w:proofErr w:type="gram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: :destroy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ensures that if an entity (e.g., a User) is deleted, its wallet will also be removed.</w:t>
      </w:r>
    </w:p>
    <w:p w:rsidR="00311746" w:rsidRPr="00195C4C" w:rsidRDefault="00692B94" w:rsidP="00B939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>You can t</w:t>
      </w:r>
      <w:r w:rsidR="00311746" w:rsidRPr="00195C4C">
        <w:rPr>
          <w:rFonts w:ascii="Times New Roman" w:hAnsi="Times New Roman" w:cs="Times New Roman"/>
          <w:sz w:val="24"/>
          <w:szCs w:val="24"/>
        </w:rPr>
        <w:t xml:space="preserve">ry this in the </w:t>
      </w:r>
      <w:r w:rsidR="00311746" w:rsidRPr="00195C4C">
        <w:rPr>
          <w:rStyle w:val="Strong"/>
          <w:rFonts w:ascii="Times New Roman" w:hAnsi="Times New Roman" w:cs="Times New Roman"/>
          <w:sz w:val="24"/>
          <w:szCs w:val="24"/>
        </w:rPr>
        <w:t>Rails console</w:t>
      </w:r>
      <w:r w:rsidR="00311746" w:rsidRPr="00195C4C">
        <w:rPr>
          <w:rFonts w:ascii="Times New Roman" w:hAnsi="Times New Roman" w:cs="Times New Roman"/>
          <w:sz w:val="24"/>
          <w:szCs w:val="24"/>
        </w:rPr>
        <w:t xml:space="preserve"> to verify everything works</w:t>
      </w:r>
    </w:p>
    <w:p w:rsidR="00A95CB0" w:rsidRPr="00195C4C" w:rsidRDefault="00A95CB0" w:rsidP="00B9395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wallet1 = </w:t>
      </w:r>
      <w:proofErr w:type="spellStart"/>
      <w:proofErr w:type="gram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Wallet</w:t>
      </w:r>
      <w:r w:rsidRPr="00195C4C">
        <w:rPr>
          <w:rFonts w:ascii="Times New Roman" w:hAnsi="Times New Roman" w:cs="Times New Roman"/>
          <w:i/>
          <w:sz w:val="24"/>
          <w:szCs w:val="24"/>
        </w:rPr>
        <w:t>.create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owner: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User</w:t>
      </w:r>
      <w:r w:rsidRPr="00195C4C">
        <w:rPr>
          <w:rFonts w:ascii="Times New Roman" w:hAnsi="Times New Roman" w:cs="Times New Roman"/>
          <w:i/>
          <w:sz w:val="24"/>
          <w:szCs w:val="24"/>
        </w:rPr>
        <w:t>.create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name: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'Alice'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balance: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number"/>
          <w:rFonts w:ascii="Times New Roman" w:hAnsi="Times New Roman" w:cs="Times New Roman"/>
          <w:i/>
          <w:sz w:val="24"/>
          <w:szCs w:val="24"/>
        </w:rPr>
        <w:t>1000.0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A95CB0" w:rsidRPr="00195C4C" w:rsidRDefault="00A95CB0" w:rsidP="00B9395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wallet2 = </w:t>
      </w:r>
      <w:proofErr w:type="spellStart"/>
      <w:proofErr w:type="gram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Wallet</w:t>
      </w:r>
      <w:r w:rsidRPr="00195C4C">
        <w:rPr>
          <w:rFonts w:ascii="Times New Roman" w:hAnsi="Times New Roman" w:cs="Times New Roman"/>
          <w:i/>
          <w:sz w:val="24"/>
          <w:szCs w:val="24"/>
        </w:rPr>
        <w:t>.create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owner: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User</w:t>
      </w:r>
      <w:r w:rsidRPr="00195C4C">
        <w:rPr>
          <w:rFonts w:ascii="Times New Roman" w:hAnsi="Times New Roman" w:cs="Times New Roman"/>
          <w:i/>
          <w:sz w:val="24"/>
          <w:szCs w:val="24"/>
        </w:rPr>
        <w:t>.create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name: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'Bob'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balance: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number"/>
          <w:rFonts w:ascii="Times New Roman" w:hAnsi="Times New Roman" w:cs="Times New Roman"/>
          <w:i/>
          <w:sz w:val="24"/>
          <w:szCs w:val="24"/>
        </w:rPr>
        <w:t>500.0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A95CB0" w:rsidRPr="00195C4C" w:rsidRDefault="00A95CB0" w:rsidP="00B9395D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transaction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Transaction</w:t>
      </w:r>
      <w:r w:rsidRPr="00195C4C">
        <w:rPr>
          <w:rFonts w:ascii="Times New Roman" w:hAnsi="Times New Roman" w:cs="Times New Roman"/>
          <w:i/>
          <w:sz w:val="24"/>
          <w:szCs w:val="24"/>
        </w:rPr>
        <w:t>.create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amount: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number"/>
          <w:rFonts w:ascii="Times New Roman" w:hAnsi="Times New Roman" w:cs="Times New Roman"/>
          <w:i/>
          <w:sz w:val="24"/>
          <w:szCs w:val="24"/>
        </w:rPr>
        <w:t>100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source_wallet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wallet1,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target_wallet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Fonts w:ascii="Times New Roman" w:hAnsi="Times New Roman" w:cs="Times New Roman"/>
          <w:i/>
          <w:sz w:val="24"/>
          <w:szCs w:val="24"/>
        </w:rPr>
        <w:t xml:space="preserve"> wallet2)</w:t>
      </w:r>
    </w:p>
    <w:p w:rsidR="00A95CB0" w:rsidRPr="00195C4C" w:rsidRDefault="00A95CB0" w:rsidP="00B9395D">
      <w:pPr>
        <w:ind w:left="720"/>
        <w:rPr>
          <w:rStyle w:val="hljs-string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puts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 xml:space="preserve">"Wallet 1 Current Balance: </w:t>
      </w:r>
      <w:r w:rsidRPr="00195C4C">
        <w:rPr>
          <w:rStyle w:val="hljs-subst"/>
          <w:rFonts w:ascii="Times New Roman" w:hAnsi="Times New Roman" w:cs="Times New Roman"/>
          <w:i/>
          <w:sz w:val="24"/>
          <w:szCs w:val="24"/>
        </w:rPr>
        <w:t>#{wallet1.current_balance}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"</w:t>
      </w:r>
    </w:p>
    <w:p w:rsidR="00A95CB0" w:rsidRPr="00195C4C" w:rsidRDefault="00A95CB0" w:rsidP="00B9395D">
      <w:pPr>
        <w:ind w:left="720"/>
        <w:rPr>
          <w:rStyle w:val="hljs-string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puts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 xml:space="preserve">"Wallet 2 Current Balance: </w:t>
      </w:r>
      <w:r w:rsidRPr="00195C4C">
        <w:rPr>
          <w:rStyle w:val="hljs-subst"/>
          <w:rFonts w:ascii="Times New Roman" w:hAnsi="Times New Roman" w:cs="Times New Roman"/>
          <w:i/>
          <w:sz w:val="24"/>
          <w:szCs w:val="24"/>
        </w:rPr>
        <w:t>#{wallet2.current_balance}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"</w:t>
      </w:r>
    </w:p>
    <w:p w:rsidR="004B3494" w:rsidRPr="00195C4C" w:rsidRDefault="004B3494" w:rsidP="004B3494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Create a Wallet for a User CURL Command:</w:t>
      </w:r>
    </w:p>
    <w:p w:rsidR="00E77667" w:rsidRPr="00195C4C" w:rsidRDefault="005E3962" w:rsidP="004B3494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 -X POST http://localhost:3000/wallets -H "Content-Type: application/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 -d "</w:t>
      </w: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{ \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"wallet\": { \"balance\": 1000.0, \"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owner_type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\": \"User\", \"user\": { \"name\": \"Ryan\" } } }"</w:t>
      </w:r>
    </w:p>
    <w:p w:rsidR="00967C52" w:rsidRPr="00195C4C" w:rsidRDefault="00967C52" w:rsidP="004B3494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 -X POST http://localhost:3000/wallets -H "Content-Type: application/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 -d "</w:t>
      </w: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{ \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"wallet\": { \"balance\": 2000.0, \"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owner_type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\": \"Team\", \"user\": { \"name\": \"Alice\" } } }"</w:t>
      </w:r>
    </w:p>
    <w:p w:rsidR="00967C52" w:rsidRPr="00195C4C" w:rsidRDefault="00647AFD" w:rsidP="004B3494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 -X POST http://localhost:3000/wallets -H "Content-Type: application/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 -d "</w:t>
      </w: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{ \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"wallet\": { \"balance\": 3000.0, \"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owner_type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\": \"Stock\", \"user\": { \"name\": \"Bob\" } } }"</w:t>
      </w:r>
    </w:p>
    <w:p w:rsidR="003516D1" w:rsidRPr="00195C4C" w:rsidRDefault="003516D1" w:rsidP="00E776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3494" w:rsidRPr="00195C4C" w:rsidRDefault="004B3494" w:rsidP="00E776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Retrieve a Wallet's Balance CURL Command:</w:t>
      </w:r>
    </w:p>
    <w:p w:rsidR="004B3494" w:rsidRPr="00195C4C" w:rsidRDefault="004B3494" w:rsidP="004B34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GET http://localhost:3000/wallets/1/balance</w:t>
      </w:r>
    </w:p>
    <w:p w:rsidR="00E77667" w:rsidRPr="00195C4C" w:rsidRDefault="00E77667" w:rsidP="004B34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3494" w:rsidRPr="00195C4C" w:rsidRDefault="004B3494" w:rsidP="004B349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Retrieve All Wallets CURL Command:</w:t>
      </w:r>
    </w:p>
    <w:p w:rsidR="004B3494" w:rsidRPr="00195C4C" w:rsidRDefault="004B3494" w:rsidP="00E77667">
      <w:pPr>
        <w:ind w:firstLine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 xml:space="preserve"> -X GET http://localhost:3000/wallets</w:t>
      </w:r>
    </w:p>
    <w:p w:rsidR="00E77667" w:rsidRPr="00195C4C" w:rsidRDefault="00E77667" w:rsidP="00E77667">
      <w:pPr>
        <w:ind w:firstLine="720"/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3516D1" w:rsidRPr="00195C4C" w:rsidRDefault="003516D1" w:rsidP="004B349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B3494" w:rsidRPr="00195C4C" w:rsidRDefault="004B3494" w:rsidP="004B349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lastRenderedPageBreak/>
        <w:t>Create a Transaction (Money Transfer) CURL Command:</w:t>
      </w:r>
    </w:p>
    <w:p w:rsidR="004B3494" w:rsidRPr="00195C4C" w:rsidRDefault="004B3494" w:rsidP="00E77667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 xml:space="preserve"> -X POST http://localhost:3000/transactions -H "Content-Type: application/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 -d "{ \"transaction\": { \"amount\": 100.0, \"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source_wallet_id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\": 1, \"</w:t>
      </w:r>
      <w:proofErr w:type="spell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target_wallet_id</w:t>
      </w:r>
      <w:proofErr w:type="spell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\": 2 } }"</w:t>
      </w:r>
    </w:p>
    <w:p w:rsidR="00E77667" w:rsidRPr="00195C4C" w:rsidRDefault="00E77667" w:rsidP="00E77667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4B3494" w:rsidRPr="00195C4C" w:rsidRDefault="004B3494" w:rsidP="004B349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Retrieve All Transactions CURL Command:</w:t>
      </w:r>
    </w:p>
    <w:p w:rsidR="002D2393" w:rsidRPr="00195C4C" w:rsidRDefault="004B3494" w:rsidP="002D239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GET http://localhost:3000/transactions</w:t>
      </w:r>
    </w:p>
    <w:p w:rsidR="002D2393" w:rsidRPr="00195C4C" w:rsidRDefault="002D2393" w:rsidP="002D2393">
      <w:pPr>
        <w:ind w:left="720"/>
        <w:rPr>
          <w:rStyle w:val="hljs-string"/>
          <w:rFonts w:ascii="Times New Roman" w:hAnsi="Times New Roman" w:cs="Times New Roman"/>
          <w:b/>
          <w:sz w:val="24"/>
          <w:szCs w:val="24"/>
        </w:rPr>
      </w:pPr>
      <w:r w:rsidRPr="00195C4C">
        <w:rPr>
          <w:rStyle w:val="hljs-string"/>
          <w:rFonts w:ascii="Times New Roman" w:hAnsi="Times New Roman" w:cs="Times New Roman"/>
          <w:b/>
          <w:sz w:val="24"/>
          <w:szCs w:val="24"/>
        </w:rPr>
        <w:t>Delete All Data For Testing Purpose CURL Command:</w:t>
      </w:r>
    </w:p>
    <w:p w:rsidR="002D2393" w:rsidRPr="00195C4C" w:rsidRDefault="002D2393" w:rsidP="002D2393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Style w:val="hljs-string"/>
          <w:rFonts w:ascii="Times New Roman" w:hAnsi="Times New Roman" w:cs="Times New Roman"/>
          <w:sz w:val="24"/>
          <w:szCs w:val="24"/>
        </w:rPr>
        <w:t xml:space="preserve"> -X DELETE http://localhost:3000/reset</w:t>
      </w:r>
    </w:p>
    <w:p w:rsidR="00347A7D" w:rsidRPr="00195C4C" w:rsidRDefault="00347A7D" w:rsidP="008054DE">
      <w:pPr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A95CB0" w:rsidRPr="00195C4C" w:rsidRDefault="009508B8" w:rsidP="00A95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>Every request for credit/debit (deposit or withdraw) should be based on records in database for given model</w:t>
      </w:r>
    </w:p>
    <w:p w:rsidR="009508B8" w:rsidRPr="00195C4C" w:rsidRDefault="009508B8" w:rsidP="00B9395D">
      <w:pPr>
        <w:ind w:left="720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Transaction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 model</w:t>
      </w:r>
      <w:r w:rsidRPr="00195C4C">
        <w:rPr>
          <w:rFonts w:ascii="Times New Roman" w:hAnsi="Times New Roman" w:cs="Times New Roman"/>
          <w:sz w:val="24"/>
          <w:szCs w:val="24"/>
        </w:rPr>
        <w:t xml:space="preserve"> ensures that every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debit (withdraw)</w:t>
      </w:r>
      <w:r w:rsidRPr="00195C4C">
        <w:rPr>
          <w:rFonts w:ascii="Times New Roman" w:hAnsi="Times New Roman" w:cs="Times New Roman"/>
          <w:sz w:val="24"/>
          <w:szCs w:val="24"/>
        </w:rPr>
        <w:t xml:space="preserve"> and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credit (deposit)</w:t>
      </w:r>
      <w:r w:rsidRPr="00195C4C">
        <w:rPr>
          <w:rFonts w:ascii="Times New Roman" w:hAnsi="Times New Roman" w:cs="Times New Roman"/>
          <w:sz w:val="24"/>
          <w:szCs w:val="24"/>
        </w:rPr>
        <w:t xml:space="preserve"> operation happens only through 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database record</w:t>
      </w:r>
      <w:r w:rsidRPr="00195C4C">
        <w:rPr>
          <w:rFonts w:ascii="Times New Roman" w:hAnsi="Times New Roman" w:cs="Times New Roman"/>
          <w:sz w:val="24"/>
          <w:szCs w:val="24"/>
        </w:rPr>
        <w:t xml:space="preserve">. </w:t>
      </w:r>
      <w:r w:rsidR="00B22F9B" w:rsidRPr="00195C4C">
        <w:rPr>
          <w:rFonts w:ascii="Times New Roman" w:hAnsi="Times New Roman" w:cs="Times New Roman"/>
          <w:sz w:val="24"/>
          <w:szCs w:val="24"/>
        </w:rPr>
        <w:t>You can check</w:t>
      </w:r>
      <w:r w:rsidRPr="00195C4C">
        <w:rPr>
          <w:rFonts w:ascii="Times New Roman" w:hAnsi="Times New Roman" w:cs="Times New Roman"/>
          <w:sz w:val="24"/>
          <w:szCs w:val="24"/>
        </w:rPr>
        <w:t xml:space="preserve"> my code solutions</w:t>
      </w:r>
      <w:r w:rsidR="00B22F9B" w:rsidRPr="00195C4C">
        <w:rPr>
          <w:rFonts w:ascii="Times New Roman" w:hAnsi="Times New Roman" w:cs="Times New Roman"/>
          <w:sz w:val="24"/>
          <w:szCs w:val="24"/>
        </w:rPr>
        <w:t xml:space="preserve"> in this file</w:t>
      </w:r>
      <w:r w:rsidRPr="00195C4C">
        <w:rPr>
          <w:rFonts w:ascii="Times New Roman" w:hAnsi="Times New Roman" w:cs="Times New Roman"/>
          <w:sz w:val="24"/>
          <w:szCs w:val="24"/>
        </w:rPr>
        <w:t xml:space="preserve"> </w:t>
      </w:r>
      <w:r w:rsidRPr="00195C4C">
        <w:rPr>
          <w:rStyle w:val="hljs-comment"/>
          <w:rFonts w:ascii="Times New Roman" w:hAnsi="Times New Roman" w:cs="Times New Roman"/>
          <w:b/>
          <w:sz w:val="24"/>
          <w:szCs w:val="24"/>
        </w:rPr>
        <w:t>app/models/</w:t>
      </w:r>
      <w:proofErr w:type="spellStart"/>
      <w:r w:rsidRPr="00195C4C">
        <w:rPr>
          <w:rStyle w:val="hljs-comment"/>
          <w:rFonts w:ascii="Times New Roman" w:hAnsi="Times New Roman" w:cs="Times New Roman"/>
          <w:b/>
          <w:sz w:val="24"/>
          <w:szCs w:val="24"/>
        </w:rPr>
        <w:t>transaction.rb</w:t>
      </w:r>
      <w:proofErr w:type="spellEnd"/>
    </w:p>
    <w:p w:rsidR="00B22F9B" w:rsidRPr="00195C4C" w:rsidRDefault="00B22F9B" w:rsidP="00B9395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Every transaction is stored in the transactions table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9B" w:rsidRPr="00195C4C" w:rsidRDefault="00B22F9B" w:rsidP="00B9395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after_create</w:t>
      </w:r>
      <w:proofErr w:type="spell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callback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ensures that wallets are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only updated after a valid transaction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has been saved in the database.</w:t>
      </w:r>
    </w:p>
    <w:p w:rsidR="00B22F9B" w:rsidRPr="00195C4C" w:rsidRDefault="00B22F9B" w:rsidP="00B9395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Wallet.transaction</w:t>
      </w:r>
      <w:proofErr w:type="spell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ensures that either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all operations succeed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(both wallets are updated) or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(rollback on failure).</w:t>
      </w:r>
    </w:p>
    <w:p w:rsidR="00B9395D" w:rsidRPr="00195C4C" w:rsidRDefault="00B22F9B" w:rsidP="00B9395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lock!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5C4C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prevents other processes from modifying the wallet balance during the transaction, ensuring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95D" w:rsidRPr="00195C4C" w:rsidRDefault="00B9395D" w:rsidP="00B939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This migration ensures that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each transaction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 is stored in the database with ref</w:t>
      </w:r>
      <w:r w:rsidR="002D1E8D" w:rsidRPr="00195C4C">
        <w:rPr>
          <w:rFonts w:ascii="Times New Roman" w:hAnsi="Times New Roman" w:cs="Times New Roman"/>
          <w:sz w:val="24"/>
          <w:szCs w:val="24"/>
        </w:rPr>
        <w:t>erences to the wallets involved, file =&gt; 20241018094533_create_transactions.rb</w:t>
      </w:r>
    </w:p>
    <w:p w:rsidR="00B9395D" w:rsidRPr="00195C4C" w:rsidRDefault="00B9395D" w:rsidP="00B9395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CreateTransactions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ActiveRecord</w:t>
      </w:r>
      <w:proofErr w:type="spellEnd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::Migration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[</w:t>
      </w:r>
      <w:r w:rsidRPr="00195C4C">
        <w:rPr>
          <w:rStyle w:val="hljs-number"/>
          <w:rFonts w:ascii="Times New Roman" w:hAnsi="Times New Roman" w:cs="Times New Roman"/>
          <w:i/>
          <w:sz w:val="24"/>
          <w:szCs w:val="24"/>
        </w:rPr>
        <w:t>7.2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]</w:t>
      </w:r>
    </w:p>
    <w:p w:rsidR="00B9395D" w:rsidRPr="00195C4C" w:rsidRDefault="00B9395D" w:rsidP="00B9395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def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change</w:t>
      </w:r>
    </w:p>
    <w:p w:rsidR="00B9395D" w:rsidRPr="00195C4C" w:rsidRDefault="00B9395D" w:rsidP="00B9395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create_table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:transactions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do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|</w:t>
      </w:r>
      <w:r w:rsidRPr="00195C4C">
        <w:rPr>
          <w:rStyle w:val="hljs-params"/>
          <w:rFonts w:ascii="Times New Roman" w:hAnsi="Times New Roman" w:cs="Times New Roman"/>
          <w:i/>
          <w:sz w:val="24"/>
          <w:szCs w:val="24"/>
        </w:rPr>
        <w:t>t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|</w:t>
      </w:r>
    </w:p>
    <w:p w:rsidR="00B9395D" w:rsidRPr="00195C4C" w:rsidRDefault="00B9395D" w:rsidP="00B9395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t.decimal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:amount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null: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literal"/>
          <w:rFonts w:ascii="Times New Roman" w:hAnsi="Times New Roman" w:cs="Times New Roman"/>
          <w:i/>
          <w:sz w:val="24"/>
          <w:szCs w:val="24"/>
        </w:rPr>
        <w:t>false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Amount of the transaction</w:t>
      </w:r>
    </w:p>
    <w:p w:rsidR="00B9395D" w:rsidRPr="00195C4C" w:rsidRDefault="00B9395D" w:rsidP="00B9395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t.references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proofErr w:type="spellStart"/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source_wallet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null: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literal"/>
          <w:rFonts w:ascii="Times New Roman" w:hAnsi="Times New Roman" w:cs="Times New Roman"/>
          <w:i/>
          <w:sz w:val="24"/>
          <w:szCs w:val="24"/>
        </w:rPr>
        <w:t>true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foreign_key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{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to_table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:wallets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}</w:t>
      </w:r>
    </w:p>
    <w:p w:rsidR="00B9395D" w:rsidRPr="00195C4C" w:rsidRDefault="00B9395D" w:rsidP="00CD3888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t.references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proofErr w:type="spellStart"/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target_wallet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null: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literal"/>
          <w:rFonts w:ascii="Times New Roman" w:hAnsi="Times New Roman" w:cs="Times New Roman"/>
          <w:i/>
          <w:sz w:val="24"/>
          <w:szCs w:val="24"/>
        </w:rPr>
        <w:t>true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foreign_key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{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to_table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:wallets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}</w:t>
      </w:r>
    </w:p>
    <w:p w:rsidR="00B9395D" w:rsidRPr="00195C4C" w:rsidRDefault="00B9395D" w:rsidP="002D1E8D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t.timestamps</w:t>
      </w:r>
      <w:proofErr w:type="spellEnd"/>
    </w:p>
    <w:p w:rsidR="00CD3888" w:rsidRPr="00195C4C" w:rsidRDefault="00CD3888" w:rsidP="002D1E8D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CD3888" w:rsidRPr="00195C4C" w:rsidRDefault="00CD3888" w:rsidP="00CD3888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CD3888" w:rsidRPr="00195C4C" w:rsidRDefault="00CD3888" w:rsidP="00CD3888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195C4C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8770C5" w:rsidRPr="00195C4C" w:rsidRDefault="008770C5" w:rsidP="00877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Every instance of a single transaction should have proper validations against required fields and their source and </w:t>
      </w:r>
      <w:proofErr w:type="spellStart"/>
      <w:r w:rsidRPr="00195C4C">
        <w:rPr>
          <w:rFonts w:ascii="Times New Roman" w:hAnsi="Times New Roman" w:cs="Times New Roman"/>
          <w:b/>
          <w:sz w:val="28"/>
          <w:szCs w:val="28"/>
        </w:rPr>
        <w:t>targetwallet</w:t>
      </w:r>
      <w:proofErr w:type="spellEnd"/>
      <w:r w:rsidRPr="00195C4C">
        <w:rPr>
          <w:rFonts w:ascii="Times New Roman" w:hAnsi="Times New Roman" w:cs="Times New Roman"/>
          <w:b/>
          <w:sz w:val="28"/>
          <w:szCs w:val="28"/>
        </w:rPr>
        <w:t xml:space="preserve">, e.g. from who we are taking money and transferring to whom? (Credits == source wallet == nil, Debits == </w:t>
      </w:r>
      <w:proofErr w:type="spellStart"/>
      <w:r w:rsidRPr="00195C4C">
        <w:rPr>
          <w:rFonts w:ascii="Times New Roman" w:hAnsi="Times New Roman" w:cs="Times New Roman"/>
          <w:b/>
          <w:sz w:val="28"/>
          <w:szCs w:val="28"/>
        </w:rPr>
        <w:t>targetwallet</w:t>
      </w:r>
      <w:proofErr w:type="spellEnd"/>
      <w:r w:rsidRPr="00195C4C">
        <w:rPr>
          <w:rFonts w:ascii="Times New Roman" w:hAnsi="Times New Roman" w:cs="Times New Roman"/>
          <w:b/>
          <w:sz w:val="28"/>
          <w:szCs w:val="28"/>
        </w:rPr>
        <w:t xml:space="preserve"> == nil)</w:t>
      </w:r>
    </w:p>
    <w:p w:rsidR="00442A81" w:rsidRPr="00195C4C" w:rsidRDefault="008770C5" w:rsidP="00442A81">
      <w:pPr>
        <w:pStyle w:val="NormalWeb"/>
        <w:ind w:firstLine="720"/>
      </w:pPr>
      <w:r w:rsidRPr="00195C4C">
        <w:t>In app/models/</w:t>
      </w:r>
      <w:proofErr w:type="spellStart"/>
      <w:r w:rsidRPr="00195C4C">
        <w:t>transaction.rb</w:t>
      </w:r>
      <w:proofErr w:type="spellEnd"/>
      <w:r w:rsidR="00442A81" w:rsidRPr="00195C4C">
        <w:t xml:space="preserve">, </w:t>
      </w:r>
      <w:proofErr w:type="gramStart"/>
      <w:r w:rsidR="00442A81" w:rsidRPr="00195C4C">
        <w:t>The</w:t>
      </w:r>
      <w:proofErr w:type="gramEnd"/>
      <w:r w:rsidR="00442A81" w:rsidRPr="00195C4C">
        <w:t xml:space="preserve"> </w:t>
      </w:r>
      <w:proofErr w:type="spellStart"/>
      <w:r w:rsidR="00442A81" w:rsidRPr="00195C4C">
        <w:rPr>
          <w:b/>
          <w:bCs/>
        </w:rPr>
        <w:t>valid_transaction</w:t>
      </w:r>
      <w:proofErr w:type="spellEnd"/>
      <w:r w:rsidR="00442A81" w:rsidRPr="00195C4C">
        <w:t xml:space="preserve"> method ensures that:</w:t>
      </w:r>
    </w:p>
    <w:p w:rsidR="00442A81" w:rsidRPr="00195C4C" w:rsidRDefault="00442A81" w:rsidP="00442A8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Credit transactions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(deposits) must have:</w:t>
      </w:r>
    </w:p>
    <w:p w:rsidR="00442A81" w:rsidRPr="00195C4C" w:rsidRDefault="00A02132" w:rsidP="00442A8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source_wallet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==</w:t>
      </w:r>
      <w:r w:rsidR="00442A81"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nil</w:t>
      </w:r>
    </w:p>
    <w:p w:rsidR="00442A81" w:rsidRPr="00195C4C" w:rsidRDefault="00442A81" w:rsidP="00442A8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target_wallet</w:t>
      </w:r>
      <w:proofErr w:type="spellEnd"/>
      <w:proofErr w:type="gram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present</w:t>
      </w:r>
    </w:p>
    <w:p w:rsidR="00442A81" w:rsidRPr="00195C4C" w:rsidRDefault="00442A81" w:rsidP="00442A8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Debit transactions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(withdrawals) must have:</w:t>
      </w:r>
    </w:p>
    <w:p w:rsidR="00442A81" w:rsidRPr="00195C4C" w:rsidRDefault="00442A81" w:rsidP="00442A8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source_wallet</w:t>
      </w:r>
      <w:proofErr w:type="spellEnd"/>
      <w:proofErr w:type="gram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present</w:t>
      </w:r>
    </w:p>
    <w:p w:rsidR="00442A81" w:rsidRPr="00195C4C" w:rsidRDefault="00442A81" w:rsidP="00442A8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target_wallet</w:t>
      </w:r>
      <w:proofErr w:type="spell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== nil</w:t>
      </w:r>
    </w:p>
    <w:p w:rsidR="00CF5A6F" w:rsidRPr="00195C4C" w:rsidRDefault="00442A81" w:rsidP="00CF5A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Invalid transactions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(both or neither wallets specified) are blocked with appropriate error messages. This implementation ensures that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all transactions are properly validated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before they are recorded in the database</w:t>
      </w:r>
    </w:p>
    <w:p w:rsidR="00CF5A6F" w:rsidRPr="00195C4C" w:rsidRDefault="00CF5A6F" w:rsidP="00CF5A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E0A90" w:rsidRPr="00195C4C" w:rsidRDefault="00EE0A90" w:rsidP="00CF5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 xml:space="preserve">Each record should be created in database transactions to comply with ACID standards </w:t>
      </w:r>
    </w:p>
    <w:p w:rsidR="00EE0A90" w:rsidRPr="00195C4C" w:rsidRDefault="00EE0A90" w:rsidP="00EE0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5A6F" w:rsidRPr="00195C4C" w:rsidRDefault="00CF5A6F" w:rsidP="00EE0A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>My code</w:t>
      </w:r>
      <w:r w:rsidR="0065567C" w:rsidRPr="00195C4C">
        <w:rPr>
          <w:rFonts w:ascii="Times New Roman" w:hAnsi="Times New Roman" w:cs="Times New Roman"/>
          <w:sz w:val="24"/>
          <w:szCs w:val="24"/>
        </w:rPr>
        <w:t xml:space="preserve"> in app/models/</w:t>
      </w:r>
      <w:proofErr w:type="spellStart"/>
      <w:r w:rsidR="0065567C" w:rsidRPr="00195C4C">
        <w:rPr>
          <w:rFonts w:ascii="Times New Roman" w:hAnsi="Times New Roman" w:cs="Times New Roman"/>
          <w:sz w:val="24"/>
          <w:szCs w:val="24"/>
        </w:rPr>
        <w:t>transaction.rb</w:t>
      </w:r>
      <w:proofErr w:type="spellEnd"/>
      <w:r w:rsidR="0065567C" w:rsidRPr="00195C4C">
        <w:rPr>
          <w:rFonts w:ascii="Times New Roman" w:hAnsi="Times New Roman" w:cs="Times New Roman"/>
          <w:sz w:val="24"/>
          <w:szCs w:val="24"/>
        </w:rPr>
        <w:t xml:space="preserve"> </w:t>
      </w:r>
      <w:r w:rsidRPr="00195C4C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195C4C">
        <w:rPr>
          <w:rStyle w:val="Strong"/>
          <w:rFonts w:ascii="Times New Roman" w:hAnsi="Times New Roman" w:cs="Times New Roman"/>
          <w:sz w:val="24"/>
          <w:szCs w:val="24"/>
        </w:rPr>
        <w:t>ActiveRecord's</w:t>
      </w:r>
      <w:proofErr w:type="spellEnd"/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 transaction block</w:t>
      </w:r>
      <w:r w:rsidRPr="00195C4C">
        <w:rPr>
          <w:rFonts w:ascii="Times New Roman" w:hAnsi="Times New Roman" w:cs="Times New Roman"/>
          <w:sz w:val="24"/>
          <w:szCs w:val="24"/>
        </w:rPr>
        <w:t xml:space="preserve"> to ensure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ACID compliance</w:t>
      </w:r>
      <w:r w:rsidRPr="00195C4C">
        <w:rPr>
          <w:rFonts w:ascii="Times New Roman" w:hAnsi="Times New Roman" w:cs="Times New Roman"/>
          <w:sz w:val="24"/>
          <w:szCs w:val="24"/>
        </w:rPr>
        <w:t xml:space="preserve"> (Atomicity, Consistency, Isolation, and Durability) when handling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wallet balance updates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</w:p>
    <w:p w:rsidR="00CF5A6F" w:rsidRPr="00195C4C" w:rsidRDefault="0065567C" w:rsidP="0065567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*</w:t>
      </w:r>
      <w:r w:rsidR="00CF5A6F" w:rsidRPr="00195C4C">
        <w:rPr>
          <w:rFonts w:ascii="Times New Roman" w:hAnsi="Times New Roman" w:cs="Times New Roman"/>
          <w:b/>
          <w:sz w:val="24"/>
          <w:szCs w:val="24"/>
        </w:rPr>
        <w:t>Atomicity</w:t>
      </w:r>
    </w:p>
    <w:p w:rsidR="0065567C" w:rsidRPr="00195C4C" w:rsidRDefault="00CF5A6F" w:rsidP="0065567C">
      <w:pPr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transaction will succeed or fail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as a whole</w:t>
      </w:r>
      <w:r w:rsidRPr="00195C4C">
        <w:rPr>
          <w:rFonts w:ascii="Times New Roman" w:hAnsi="Times New Roman" w:cs="Times New Roman"/>
          <w:sz w:val="24"/>
          <w:szCs w:val="24"/>
        </w:rPr>
        <w:t xml:space="preserve">. If any part of the operation fails,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the entire transaction is rolled back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Wallet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.transaction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do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</w:t>
      </w:r>
      <w:proofErr w:type="gramEnd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 xml:space="preserve"> Atomic operation starts</w:t>
      </w:r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source_wallet.lock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!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</w:t>
      </w:r>
      <w:proofErr w:type="spellEnd"/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target_wallet.lock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!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</w:t>
      </w:r>
      <w:proofErr w:type="spellEnd"/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 xml:space="preserve"># </w:t>
      </w:r>
      <w:proofErr w:type="gramStart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Adjust</w:t>
      </w:r>
      <w:proofErr w:type="gramEnd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 xml:space="preserve"> balances</w:t>
      </w:r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source_wallet.update</w:t>
      </w:r>
      <w:proofErr w:type="spellEnd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!(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balance: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source_wallet.balance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 amount) </w:t>
      </w:r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</w:t>
      </w:r>
      <w:proofErr w:type="spellEnd"/>
    </w:p>
    <w:p w:rsidR="0065567C" w:rsidRPr="00195C4C" w:rsidRDefault="0065567C" w:rsidP="0065567C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target_wallet.update</w:t>
      </w:r>
      <w:proofErr w:type="spellEnd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!(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balance: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target_wallet.balance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+ amount) </w:t>
      </w:r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</w:t>
      </w:r>
      <w:proofErr w:type="spellEnd"/>
    </w:p>
    <w:p w:rsidR="0065567C" w:rsidRPr="00195C4C" w:rsidRDefault="0065567C" w:rsidP="0065567C">
      <w:pPr>
        <w:pStyle w:val="HTMLPreformatted"/>
        <w:ind w:left="720"/>
        <w:rPr>
          <w:rStyle w:val="hljs-keyword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EE0A90" w:rsidRPr="00195C4C" w:rsidRDefault="00EE0A90" w:rsidP="0065567C">
      <w:pPr>
        <w:pStyle w:val="HTMLPreformatted"/>
        <w:ind w:left="720"/>
        <w:rPr>
          <w:rStyle w:val="hljs-keyword"/>
          <w:rFonts w:ascii="Times New Roman" w:hAnsi="Times New Roman" w:cs="Times New Roman"/>
          <w:i/>
          <w:sz w:val="24"/>
          <w:szCs w:val="24"/>
        </w:rPr>
      </w:pPr>
    </w:p>
    <w:p w:rsidR="00EE0A90" w:rsidRPr="00195C4C" w:rsidRDefault="00EE0A90" w:rsidP="0065567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65567C" w:rsidRPr="00195C4C" w:rsidRDefault="0065567C" w:rsidP="0065567C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F5A6F" w:rsidRPr="00195C4C" w:rsidRDefault="0065567C" w:rsidP="00442A8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*</w:t>
      </w:r>
      <w:r w:rsidRPr="00195C4C">
        <w:rPr>
          <w:rFonts w:ascii="Times New Roman" w:hAnsi="Times New Roman" w:cs="Times New Roman"/>
          <w:b/>
          <w:sz w:val="24"/>
          <w:szCs w:val="24"/>
        </w:rPr>
        <w:t xml:space="preserve"> Consistency</w:t>
      </w:r>
    </w:p>
    <w:p w:rsidR="0065567C" w:rsidRPr="00195C4C" w:rsidRDefault="0065567C" w:rsidP="006556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database moves from one consistent state to another after each transaction. Transactions with invalid amounts or both/missing wallets are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not allowed</w:t>
      </w:r>
      <w:r w:rsidRPr="00195C4C">
        <w:rPr>
          <w:rFonts w:ascii="Times New Roman" w:hAnsi="Times New Roman" w:cs="Times New Roman"/>
          <w:sz w:val="24"/>
          <w:szCs w:val="24"/>
        </w:rPr>
        <w:t xml:space="preserve">. Wallet balances are only adjusted within 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valid transaction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</w:p>
    <w:p w:rsidR="0065567C" w:rsidRPr="00195C4C" w:rsidRDefault="0065567C" w:rsidP="0065567C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195C4C">
        <w:rPr>
          <w:rStyle w:val="HTMLCode"/>
          <w:rFonts w:ascii="Times New Roman" w:eastAsiaTheme="minorEastAsia" w:hAnsi="Times New Roman" w:cs="Times New Roman"/>
          <w:i/>
          <w:sz w:val="24"/>
          <w:szCs w:val="24"/>
        </w:rPr>
        <w:t>validate</w:t>
      </w:r>
      <w:proofErr w:type="gramEnd"/>
      <w:r w:rsidRPr="00195C4C">
        <w:rPr>
          <w:rStyle w:val="HTMLCode"/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valid_transaction</w:t>
      </w:r>
      <w:proofErr w:type="spellEnd"/>
    </w:p>
    <w:p w:rsidR="0065567C" w:rsidRPr="00195C4C" w:rsidRDefault="0065567C" w:rsidP="0065567C">
      <w:pPr>
        <w:spacing w:before="100" w:beforeAutospacing="1" w:after="100" w:afterAutospacing="1" w:line="240" w:lineRule="auto"/>
        <w:ind w:left="720"/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def</w:t>
      </w:r>
      <w:proofErr w:type="gram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valid_transaction</w:t>
      </w:r>
      <w:proofErr w:type="spellEnd"/>
    </w:p>
    <w:p w:rsidR="0065567C" w:rsidRPr="00195C4C" w:rsidRDefault="0065567C" w:rsidP="0065567C">
      <w:pPr>
        <w:spacing w:before="100" w:beforeAutospacing="1" w:after="100" w:afterAutospacing="1" w:line="240" w:lineRule="auto"/>
        <w:ind w:left="720"/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errors.add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spell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source_wallet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, "must be present") if source_wallet.nil? </w:t>
      </w:r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&amp;&amp; </w:t>
      </w:r>
      <w:proofErr w:type="spell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target_wallet.present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?</w:t>
      </w:r>
      <w:proofErr w:type="gramEnd"/>
    </w:p>
    <w:p w:rsidR="0065567C" w:rsidRPr="00195C4C" w:rsidRDefault="0065567C" w:rsidP="0065567C">
      <w:pPr>
        <w:spacing w:before="100" w:beforeAutospacing="1" w:after="100" w:afterAutospacing="1" w:line="240" w:lineRule="auto"/>
        <w:ind w:left="720"/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</w:pPr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errors.add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spell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target_wallet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, "must be present") if target_wallet.nil? </w:t>
      </w:r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 xml:space="preserve">&amp;&amp; </w:t>
      </w:r>
      <w:proofErr w:type="spell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source_wallet.present</w:t>
      </w:r>
      <w:proofErr w:type="spellEnd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?</w:t>
      </w:r>
      <w:proofErr w:type="gramEnd"/>
    </w:p>
    <w:p w:rsidR="00721EE3" w:rsidRPr="00195C4C" w:rsidRDefault="0065567C" w:rsidP="00721EE3">
      <w:pPr>
        <w:spacing w:before="100" w:beforeAutospacing="1" w:after="100" w:afterAutospacing="1" w:line="240" w:lineRule="auto"/>
        <w:ind w:left="720"/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  <w:t>end</w:t>
      </w:r>
      <w:proofErr w:type="gramEnd"/>
    </w:p>
    <w:p w:rsidR="00721EE3" w:rsidRPr="00195C4C" w:rsidRDefault="00721EE3" w:rsidP="00721EE3">
      <w:pPr>
        <w:spacing w:before="100" w:beforeAutospacing="1" w:after="100" w:afterAutospacing="1" w:line="240" w:lineRule="auto"/>
        <w:ind w:left="720"/>
        <w:rPr>
          <w:rStyle w:val="hljs-keyword"/>
          <w:rFonts w:ascii="Times New Roman" w:eastAsia="Times New Roman" w:hAnsi="Times New Roman" w:cs="Times New Roman"/>
          <w:i/>
          <w:sz w:val="24"/>
          <w:szCs w:val="24"/>
        </w:rPr>
      </w:pPr>
    </w:p>
    <w:p w:rsidR="00F04477" w:rsidRPr="00195C4C" w:rsidRDefault="00F04477" w:rsidP="006556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Style w:val="hljs-keyword"/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195C4C">
        <w:rPr>
          <w:rFonts w:ascii="Times New Roman" w:hAnsi="Times New Roman" w:cs="Times New Roman"/>
          <w:b/>
          <w:sz w:val="24"/>
          <w:szCs w:val="24"/>
        </w:rPr>
        <w:t>Isolation</w:t>
      </w:r>
    </w:p>
    <w:p w:rsidR="00F04477" w:rsidRPr="00195C4C" w:rsidRDefault="00F04477" w:rsidP="006556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Concurrent transactions should not interfere with each other. </w:t>
      </w:r>
      <w:proofErr w:type="gramStart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lock</w:t>
      </w:r>
      <w:proofErr w:type="gramEnd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!</w:t>
      </w:r>
      <w:r w:rsidRPr="0019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C4C">
        <w:rPr>
          <w:rFonts w:ascii="Times New Roman" w:hAnsi="Times New Roman" w:cs="Times New Roman"/>
          <w:sz w:val="24"/>
          <w:szCs w:val="24"/>
        </w:rPr>
        <w:t>ensures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that the wallet rows are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locked for the duration of the transaction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. No other process can modify these wallets until the transaction completes,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preventing race conditions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or inconsistent updates.</w:t>
      </w:r>
    </w:p>
    <w:p w:rsidR="00E22722" w:rsidRPr="00195C4C" w:rsidRDefault="00E22722" w:rsidP="00E22722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source_wallet.lock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!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source_wallet</w:t>
      </w:r>
      <w:proofErr w:type="spellEnd"/>
    </w:p>
    <w:p w:rsidR="00E22722" w:rsidRPr="00195C4C" w:rsidRDefault="00E22722" w:rsidP="00E22722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target_wallet.lock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!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target_wallet</w:t>
      </w:r>
      <w:proofErr w:type="spellEnd"/>
    </w:p>
    <w:p w:rsidR="00721EE3" w:rsidRPr="00195C4C" w:rsidRDefault="00721EE3" w:rsidP="00E22722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721EE3" w:rsidRPr="00195C4C" w:rsidRDefault="00721EE3" w:rsidP="00E22722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F34AE8" w:rsidRPr="00195C4C" w:rsidRDefault="00F34AE8" w:rsidP="00E22722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F34AE8" w:rsidRPr="00195C4C" w:rsidRDefault="00F34AE8" w:rsidP="00E22722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b/>
          <w:i/>
          <w:sz w:val="24"/>
          <w:szCs w:val="24"/>
        </w:rPr>
        <w:t>*</w:t>
      </w:r>
      <w:r w:rsidRPr="00195C4C">
        <w:rPr>
          <w:rFonts w:ascii="Times New Roman" w:hAnsi="Times New Roman" w:cs="Times New Roman"/>
          <w:b/>
          <w:sz w:val="24"/>
          <w:szCs w:val="24"/>
        </w:rPr>
        <w:t>Durability</w:t>
      </w:r>
    </w:p>
    <w:p w:rsidR="00677303" w:rsidRPr="00195C4C" w:rsidRDefault="00677303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2D40DC" w:rsidRPr="00195C4C" w:rsidRDefault="002D40DC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5C4C">
        <w:rPr>
          <w:rFonts w:ascii="Times New Roman" w:hAnsi="Times New Roman" w:cs="Times New Roman"/>
          <w:sz w:val="24"/>
          <w:szCs w:val="24"/>
        </w:rPr>
        <w:t>ActiveRecord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 ensures durability, once a transaction is </w:t>
      </w:r>
      <w:proofErr w:type="gramStart"/>
      <w:r w:rsidRPr="00195C4C">
        <w:rPr>
          <w:rFonts w:ascii="Times New Roman" w:hAnsi="Times New Roman" w:cs="Times New Roman"/>
          <w:sz w:val="24"/>
          <w:szCs w:val="24"/>
        </w:rPr>
        <w:t>committed,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it is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permanently recorded in the database</w:t>
      </w:r>
      <w:r w:rsidRPr="00195C4C">
        <w:rPr>
          <w:rFonts w:ascii="Times New Roman" w:hAnsi="Times New Roman" w:cs="Times New Roman"/>
          <w:sz w:val="24"/>
          <w:szCs w:val="24"/>
        </w:rPr>
        <w:t xml:space="preserve">, even in the case of system failures. </w:t>
      </w:r>
      <w:proofErr w:type="gramStart"/>
      <w:r w:rsidRPr="00195C4C">
        <w:rPr>
          <w:rFonts w:ascii="Times New Roman" w:hAnsi="Times New Roman" w:cs="Times New Roman"/>
          <w:sz w:val="24"/>
          <w:szCs w:val="24"/>
        </w:rPr>
        <w:t>Rails relies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on 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underlying database’s transaction mechanism</w:t>
      </w:r>
      <w:r w:rsidRPr="00195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, etc.) to ensure that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committed transactions are durable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EE0A90" w:rsidRPr="00195C4C" w:rsidRDefault="00EE0A90" w:rsidP="00E2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lastRenderedPageBreak/>
        <w:t>Balance for given entity (User, Team, Stock) should be calculated by summing records</w:t>
      </w:r>
    </w:p>
    <w:p w:rsidR="00EE0A90" w:rsidRPr="00195C4C" w:rsidRDefault="00082AA7" w:rsidP="00082AA7">
      <w:pPr>
        <w:pStyle w:val="NormalWeb"/>
        <w:ind w:left="720"/>
      </w:pPr>
      <w:r w:rsidRPr="00195C4C">
        <w:t xml:space="preserve">I create the </w:t>
      </w:r>
      <w:r w:rsidRPr="00195C4C">
        <w:rPr>
          <w:b/>
          <w:bCs/>
        </w:rPr>
        <w:t>Wallet</w:t>
      </w:r>
      <w:r w:rsidRPr="00195C4C">
        <w:t xml:space="preserve"> model to dynamically calculate the balance from related </w:t>
      </w:r>
      <w:r w:rsidRPr="00195C4C">
        <w:rPr>
          <w:b/>
          <w:bCs/>
        </w:rPr>
        <w:t>Transaction</w:t>
      </w:r>
      <w:r w:rsidRPr="00195C4C">
        <w:t xml:space="preserve"> records in app/models/</w:t>
      </w:r>
      <w:proofErr w:type="spellStart"/>
      <w:r w:rsidRPr="00195C4C">
        <w:t>wallet.rb</w:t>
      </w:r>
      <w:proofErr w:type="spellEnd"/>
      <w:r w:rsidRPr="00195C4C">
        <w:t xml:space="preserve"> file: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Wallet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ApplicationRecord</w:t>
      </w:r>
      <w:proofErr w:type="spellEnd"/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belongs_to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:owner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polymorphic: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literal"/>
          <w:rFonts w:ascii="Times New Roman" w:hAnsi="Times New Roman" w:cs="Times New Roman"/>
          <w:i/>
          <w:sz w:val="24"/>
          <w:szCs w:val="24"/>
        </w:rPr>
        <w:t>true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Relationship with transactions where this wallet is the source or target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has_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many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proofErr w:type="spellStart"/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outgoing_transactions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'Transaction'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foreign_key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source_wallet_id</w:t>
      </w:r>
      <w:proofErr w:type="spellEnd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has_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many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proofErr w:type="spellStart"/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incoming_transactions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'Transaction'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foreign_key</w:t>
      </w:r>
      <w:proofErr w:type="spell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target_wallet_id</w:t>
      </w:r>
      <w:proofErr w:type="spellEnd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Calculate the current balance by summing all transactions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def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current_balance</w:t>
      </w:r>
      <w:proofErr w:type="spellEnd"/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incoming_sum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= incoming_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transactions.sum(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:amount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)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Total credits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outgoing_sum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= outgoing_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transactions.sum(</w:t>
      </w:r>
      <w:proofErr w:type="gramEnd"/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:amount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)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Total debits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incoming_sum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outgoing_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</w:t>
      </w:r>
      <w:proofErr w:type="gramEnd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 xml:space="preserve"> Final balance</w:t>
      </w:r>
    </w:p>
    <w:p w:rsidR="00082AA7" w:rsidRPr="00195C4C" w:rsidRDefault="00082AA7" w:rsidP="00082AA7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082AA7" w:rsidRPr="00195C4C" w:rsidRDefault="00082AA7" w:rsidP="00082AA7">
      <w:pPr>
        <w:pStyle w:val="HTMLPreformatted"/>
        <w:ind w:left="720"/>
        <w:rPr>
          <w:rStyle w:val="hljs-keyword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082AA7" w:rsidRPr="00195C4C" w:rsidRDefault="00082AA7" w:rsidP="00082AA7">
      <w:pPr>
        <w:pStyle w:val="HTMLPreformatted"/>
        <w:ind w:left="720"/>
        <w:rPr>
          <w:rStyle w:val="hljs-keyword"/>
          <w:rFonts w:ascii="Times New Roman" w:hAnsi="Times New Roman" w:cs="Times New Roman"/>
          <w:i/>
          <w:sz w:val="24"/>
          <w:szCs w:val="24"/>
        </w:rPr>
      </w:pPr>
    </w:p>
    <w:p w:rsidR="00082AA7" w:rsidRPr="00195C4C" w:rsidRDefault="00082AA7" w:rsidP="00082AA7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Style w:val="Strong"/>
          <w:rFonts w:ascii="Times New Roman" w:hAnsi="Times New Roman" w:cs="Times New Roman"/>
          <w:sz w:val="24"/>
          <w:szCs w:val="24"/>
        </w:rPr>
        <w:t>After each transaction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195C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update_wallets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 method updates the wallets involved using the </w:t>
      </w:r>
      <w:proofErr w:type="spellStart"/>
      <w:r w:rsidRPr="00195C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current_balance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 method.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Credits and Debits</w:t>
      </w:r>
      <w:r w:rsidRPr="00195C4C">
        <w:rPr>
          <w:rFonts w:ascii="Times New Roman" w:hAnsi="Times New Roman" w:cs="Times New Roman"/>
          <w:sz w:val="24"/>
          <w:szCs w:val="24"/>
        </w:rPr>
        <w:t xml:space="preserve"> are recorded in the </w:t>
      </w:r>
      <w:r w:rsidRPr="00195C4C">
        <w:rPr>
          <w:rStyle w:val="HTMLCode"/>
          <w:rFonts w:ascii="Times New Roman" w:hAnsi="Times New Roman" w:cs="Times New Roman"/>
          <w:sz w:val="24"/>
          <w:szCs w:val="24"/>
        </w:rPr>
        <w:t>transactions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table, and their sum reflects the wallet's balance.</w:t>
      </w:r>
      <w:r w:rsidR="004F182E" w:rsidRPr="00195C4C">
        <w:rPr>
          <w:rFonts w:ascii="Times New Roman" w:hAnsi="Times New Roman" w:cs="Times New Roman"/>
          <w:sz w:val="24"/>
          <w:szCs w:val="24"/>
        </w:rPr>
        <w:t xml:space="preserve"> The </w:t>
      </w:r>
      <w:r w:rsidR="004F182E" w:rsidRPr="00195C4C">
        <w:rPr>
          <w:rStyle w:val="Strong"/>
          <w:rFonts w:ascii="Times New Roman" w:hAnsi="Times New Roman" w:cs="Times New Roman"/>
          <w:sz w:val="24"/>
          <w:szCs w:val="24"/>
        </w:rPr>
        <w:t>balance is not just a stored value</w:t>
      </w:r>
      <w:r w:rsidR="004F182E" w:rsidRPr="00195C4C">
        <w:rPr>
          <w:rFonts w:ascii="Times New Roman" w:hAnsi="Times New Roman" w:cs="Times New Roman"/>
          <w:sz w:val="24"/>
          <w:szCs w:val="24"/>
        </w:rPr>
        <w:t xml:space="preserve"> but is dynamically calculated by </w:t>
      </w:r>
      <w:r w:rsidR="004F182E" w:rsidRPr="00195C4C">
        <w:rPr>
          <w:rStyle w:val="Strong"/>
          <w:rFonts w:ascii="Times New Roman" w:hAnsi="Times New Roman" w:cs="Times New Roman"/>
          <w:sz w:val="24"/>
          <w:szCs w:val="24"/>
        </w:rPr>
        <w:t>querying the transactions table</w:t>
      </w:r>
      <w:r w:rsidR="004F182E" w:rsidRPr="00195C4C">
        <w:rPr>
          <w:rFonts w:ascii="Times New Roman" w:hAnsi="Times New Roman" w:cs="Times New Roman"/>
          <w:sz w:val="24"/>
          <w:szCs w:val="24"/>
        </w:rPr>
        <w:t>.</w:t>
      </w:r>
    </w:p>
    <w:p w:rsidR="00845575" w:rsidRPr="00195C4C" w:rsidRDefault="00845575" w:rsidP="00082AA7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082AA7" w:rsidRPr="00195C4C" w:rsidRDefault="00082AA7" w:rsidP="00082AA7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845575" w:rsidRPr="00195C4C" w:rsidRDefault="00845575" w:rsidP="00082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>Architect generic wallet solution (money manipulation) between entities (User, Stock, Team or any other)</w:t>
      </w:r>
    </w:p>
    <w:p w:rsidR="00845575" w:rsidRPr="00195C4C" w:rsidRDefault="00845575" w:rsidP="008455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generic wallet solution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consists of:</w:t>
      </w:r>
    </w:p>
    <w:p w:rsidR="00845575" w:rsidRPr="00195C4C" w:rsidRDefault="00845575" w:rsidP="00845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Polymorphic Wallet Model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belongs_to</w:t>
      </w:r>
      <w:proofErr w:type="spellEnd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:owner</w:t>
      </w:r>
      <w:proofErr w:type="gramEnd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polymorphic: true </w:t>
      </w:r>
      <w:r w:rsidRPr="00195C4C">
        <w:rPr>
          <w:rStyle w:val="HTMLCode"/>
          <w:rFonts w:ascii="Times New Roman" w:eastAsiaTheme="minorEastAsia" w:hAnsi="Times New Roman" w:cs="Times New Roman"/>
          <w:bCs/>
          <w:sz w:val="24"/>
          <w:szCs w:val="24"/>
        </w:rPr>
        <w:t xml:space="preserve">in </w:t>
      </w:r>
      <w:r w:rsidRPr="00195C4C">
        <w:rPr>
          <w:rFonts w:ascii="Times New Roman" w:hAnsi="Times New Roman" w:cs="Times New Roman"/>
          <w:b/>
          <w:sz w:val="24"/>
          <w:szCs w:val="24"/>
        </w:rPr>
        <w:t>app/models/</w:t>
      </w:r>
      <w:proofErr w:type="spellStart"/>
      <w:r w:rsidRPr="00195C4C">
        <w:rPr>
          <w:rFonts w:ascii="Times New Roman" w:hAnsi="Times New Roman" w:cs="Times New Roman"/>
          <w:b/>
          <w:sz w:val="24"/>
          <w:szCs w:val="24"/>
        </w:rPr>
        <w:t>wallet.rb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, </w:t>
      </w:r>
      <w:r w:rsidRPr="00195C4C">
        <w:rPr>
          <w:rStyle w:val="HTMLCode"/>
          <w:rFonts w:ascii="Times New Roman" w:eastAsiaTheme="minorEastAsia" w:hAnsi="Times New Roman" w:cs="Times New Roman"/>
          <w:bCs/>
          <w:sz w:val="24"/>
          <w:szCs w:val="24"/>
        </w:rPr>
        <w:t>allows a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wallet that can belong to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any type of entity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(User, Stock, Team).</w:t>
      </w:r>
    </w:p>
    <w:p w:rsidR="00845575" w:rsidRPr="00195C4C" w:rsidRDefault="00845575" w:rsidP="00845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Model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5557" w:rsidRPr="00195C4C">
        <w:rPr>
          <w:rFonts w:ascii="Times New Roman" w:hAnsi="Times New Roman" w:cs="Times New Roman"/>
          <w:sz w:val="24"/>
          <w:szCs w:val="24"/>
        </w:rPr>
        <w:t xml:space="preserve">Each wallet tracks </w:t>
      </w:r>
      <w:r w:rsidR="001B5557"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incoming and outgoing transactions, </w:t>
      </w:r>
      <w:r w:rsidR="001B5557" w:rsidRPr="00195C4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andles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money manipulation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(debit, credit, and transfers) between wallets.</w:t>
      </w:r>
    </w:p>
    <w:p w:rsidR="00845575" w:rsidRPr="00195C4C" w:rsidRDefault="00845575" w:rsidP="00845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Entity Models (User, Team, Stock, etc.)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5557" w:rsidRPr="00195C4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="001B5557" w:rsidRPr="00195C4C">
        <w:rPr>
          <w:rFonts w:ascii="Times New Roman" w:hAnsi="Times New Roman" w:cs="Times New Roman"/>
          <w:b/>
          <w:sz w:val="24"/>
          <w:szCs w:val="24"/>
        </w:rPr>
        <w:t>has_one</w:t>
      </w:r>
      <w:proofErr w:type="spellEnd"/>
      <w:r w:rsidR="001B5557" w:rsidRPr="00195C4C">
        <w:rPr>
          <w:rFonts w:ascii="Times New Roman" w:hAnsi="Times New Roman" w:cs="Times New Roman"/>
          <w:b/>
          <w:sz w:val="24"/>
          <w:szCs w:val="24"/>
        </w:rPr>
        <w:t xml:space="preserve"> :wallet</w:t>
      </w:r>
      <w:proofErr w:type="gramEnd"/>
      <w:r w:rsidR="001B5557" w:rsidRPr="00195C4C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ach entity type (User, Stock, or Team) can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own a wallet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and participate in transactions.</w:t>
      </w:r>
      <w:r w:rsidR="00C77137" w:rsidRPr="00195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137" w:rsidRPr="00195C4C">
        <w:rPr>
          <w:rFonts w:ascii="Times New Roman" w:hAnsi="Times New Roman" w:cs="Times New Roman"/>
          <w:sz w:val="24"/>
          <w:szCs w:val="24"/>
        </w:rPr>
        <w:t xml:space="preserve">New entity types can be added (example, </w:t>
      </w:r>
      <w:r w:rsidR="00C77137"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Vendor</w:t>
      </w:r>
      <w:r w:rsidR="00C77137" w:rsidRPr="00195C4C">
        <w:rPr>
          <w:rFonts w:ascii="Times New Roman" w:hAnsi="Times New Roman" w:cs="Times New Roman"/>
          <w:sz w:val="24"/>
          <w:szCs w:val="24"/>
        </w:rPr>
        <w:t xml:space="preserve">, </w:t>
      </w:r>
      <w:r w:rsidR="00C77137"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Customer</w:t>
      </w:r>
      <w:r w:rsidR="00C77137" w:rsidRPr="00195C4C">
        <w:rPr>
          <w:rFonts w:ascii="Times New Roman" w:hAnsi="Times New Roman" w:cs="Times New Roman"/>
          <w:sz w:val="24"/>
          <w:szCs w:val="24"/>
        </w:rPr>
        <w:t>) without modifying the wallet model.</w:t>
      </w:r>
    </w:p>
    <w:p w:rsidR="00C77137" w:rsidRPr="00195C4C" w:rsidRDefault="00C77137" w:rsidP="00C77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137" w:rsidRPr="00195C4C" w:rsidRDefault="00C77137" w:rsidP="00C771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lastRenderedPageBreak/>
        <w:t>Create model relationships and validations for achieving proper calculations of every wallet, transactions</w:t>
      </w:r>
    </w:p>
    <w:p w:rsidR="00C77137" w:rsidRPr="00195C4C" w:rsidRDefault="00C77137" w:rsidP="00C7713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137" w:rsidRPr="00195C4C" w:rsidRDefault="00C77137" w:rsidP="00C771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relationships</w:t>
      </w:r>
      <w:r w:rsidRPr="00195C4C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Wallets (</w:t>
      </w:r>
      <w:r w:rsidRPr="00195C4C">
        <w:rPr>
          <w:rFonts w:ascii="Times New Roman" w:hAnsi="Times New Roman" w:cs="Times New Roman"/>
          <w:sz w:val="24"/>
          <w:szCs w:val="24"/>
        </w:rPr>
        <w:t>app/models/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wallet.rb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) and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Transactions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(app/models/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transaction.rb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>) ensure that all transactions are tracked accurately.</w:t>
      </w:r>
    </w:p>
    <w:p w:rsidR="00C77137" w:rsidRPr="00195C4C" w:rsidRDefault="00C77137" w:rsidP="00D6338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Each wallet can track both outgoing and incoming transactions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through:</w:t>
      </w:r>
    </w:p>
    <w:p w:rsidR="00C77137" w:rsidRPr="00195C4C" w:rsidRDefault="00C77137" w:rsidP="00C7713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outgoing_transactions</w:t>
      </w:r>
      <w:proofErr w:type="spell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: Represents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debits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(money taken out).</w:t>
      </w:r>
    </w:p>
    <w:p w:rsidR="00C77137" w:rsidRPr="00195C4C" w:rsidRDefault="00C77137" w:rsidP="00C7713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incoming_transactions</w:t>
      </w:r>
      <w:proofErr w:type="spellEnd"/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: Represents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credits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(money added).</w:t>
      </w:r>
    </w:p>
    <w:p w:rsidR="00C77137" w:rsidRPr="00195C4C" w:rsidRDefault="00C77137" w:rsidP="00D6338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Balance Calculation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7137" w:rsidRPr="00195C4C" w:rsidRDefault="00C77137" w:rsidP="00C7713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current_balance</w:t>
      </w:r>
      <w:proofErr w:type="spellEnd"/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sums all transactions related to the wallet to ensure the balance is accurate.</w:t>
      </w:r>
    </w:p>
    <w:p w:rsidR="00001875" w:rsidRPr="00195C4C" w:rsidRDefault="00001875" w:rsidP="0000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875" w:rsidRPr="00195C4C" w:rsidRDefault="00001875" w:rsidP="0000187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validations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in the 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Transaction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 model </w:t>
      </w:r>
      <w:r w:rsidR="00D63382" w:rsidRPr="00195C4C">
        <w:rPr>
          <w:rFonts w:ascii="Times New Roman" w:hAnsi="Times New Roman" w:cs="Times New Roman"/>
          <w:sz w:val="24"/>
          <w:szCs w:val="24"/>
        </w:rPr>
        <w:t>(app/models/</w:t>
      </w:r>
      <w:proofErr w:type="spellStart"/>
      <w:r w:rsidR="00D63382" w:rsidRPr="00195C4C">
        <w:rPr>
          <w:rFonts w:ascii="Times New Roman" w:hAnsi="Times New Roman" w:cs="Times New Roman"/>
          <w:sz w:val="24"/>
          <w:szCs w:val="24"/>
        </w:rPr>
        <w:t>transaction.rb</w:t>
      </w:r>
      <w:proofErr w:type="spellEnd"/>
      <w:r w:rsidR="00D63382" w:rsidRPr="00195C4C">
        <w:rPr>
          <w:rFonts w:ascii="Times New Roman" w:hAnsi="Times New Roman" w:cs="Times New Roman"/>
          <w:sz w:val="24"/>
          <w:szCs w:val="24"/>
        </w:rPr>
        <w:t xml:space="preserve">) </w:t>
      </w:r>
      <w:r w:rsidRPr="00195C4C">
        <w:rPr>
          <w:rFonts w:ascii="Times New Roman" w:hAnsi="Times New Roman" w:cs="Times New Roman"/>
          <w:sz w:val="24"/>
          <w:szCs w:val="24"/>
        </w:rPr>
        <w:t xml:space="preserve">ensure that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only valid transactions</w:t>
      </w:r>
      <w:r w:rsidRPr="00195C4C">
        <w:rPr>
          <w:rFonts w:ascii="Times New Roman" w:hAnsi="Times New Roman" w:cs="Times New Roman"/>
          <w:sz w:val="24"/>
          <w:szCs w:val="24"/>
        </w:rPr>
        <w:t xml:space="preserve"> are recorded, preventing issues like missing wallets or negative balances.</w:t>
      </w:r>
    </w:p>
    <w:p w:rsidR="00E84F15" w:rsidRPr="00195C4C" w:rsidRDefault="00E84F15" w:rsidP="00E84F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Ensures that only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positive amounts</w:t>
      </w:r>
      <w:r w:rsidRPr="00195C4C">
        <w:rPr>
          <w:rFonts w:ascii="Times New Roman" w:hAnsi="Times New Roman" w:cs="Times New Roman"/>
          <w:sz w:val="24"/>
          <w:szCs w:val="24"/>
        </w:rPr>
        <w:t xml:space="preserve"> are allowed in transactions (</w:t>
      </w:r>
      <w:r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amount &gt; 0</w:t>
      </w:r>
      <w:r w:rsidRPr="00195C4C">
        <w:rPr>
          <w:rFonts w:ascii="Times New Roman" w:hAnsi="Times New Roman" w:cs="Times New Roman"/>
          <w:sz w:val="24"/>
          <w:szCs w:val="24"/>
        </w:rPr>
        <w:t>).</w:t>
      </w:r>
    </w:p>
    <w:p w:rsidR="00E84F15" w:rsidRPr="00195C4C" w:rsidRDefault="00E84F15" w:rsidP="00E84F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valid transaction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 must have at least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one wallet (source or target)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</w:p>
    <w:p w:rsidR="00E84F15" w:rsidRPr="00195C4C" w:rsidRDefault="00E84F15" w:rsidP="00E84F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 xml:space="preserve">Both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source and target wallets cannot be empty or</w:t>
      </w:r>
      <w:proofErr w:type="gramEnd"/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 both present</w:t>
      </w:r>
      <w:r w:rsidRPr="00195C4C">
        <w:rPr>
          <w:rFonts w:ascii="Times New Roman" w:hAnsi="Times New Roman" w:cs="Times New Roman"/>
          <w:sz w:val="24"/>
          <w:szCs w:val="24"/>
        </w:rPr>
        <w:t>, ensuring clarity in credit or debit operations.</w:t>
      </w:r>
    </w:p>
    <w:p w:rsidR="00E84F15" w:rsidRPr="00195C4C" w:rsidRDefault="00E84F15" w:rsidP="00E84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4F15" w:rsidRPr="00195C4C" w:rsidRDefault="00E84F15" w:rsidP="00E84F15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>Use STI (or any other design pattern) for proper money manipulation</w:t>
      </w:r>
    </w:p>
    <w:p w:rsidR="00E84F15" w:rsidRPr="00195C4C" w:rsidRDefault="00E84F15" w:rsidP="00E84F15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4F15" w:rsidRPr="00195C4C" w:rsidRDefault="000C371A" w:rsidP="00E84F15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My code solution leverages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Single Table Inheritance (STI)</w:t>
      </w:r>
      <w:r w:rsidRPr="00195C4C">
        <w:rPr>
          <w:rFonts w:ascii="Times New Roman" w:hAnsi="Times New Roman" w:cs="Times New Roman"/>
          <w:sz w:val="24"/>
          <w:szCs w:val="24"/>
        </w:rPr>
        <w:t xml:space="preserve"> as a design pattern to ensure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proper money manipulation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. This allows different types of entities (such as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User, Team, Stock</w:t>
      </w:r>
      <w:r w:rsidRPr="00195C4C">
        <w:rPr>
          <w:rFonts w:ascii="Times New Roman" w:hAnsi="Times New Roman" w:cs="Times New Roman"/>
          <w:sz w:val="24"/>
          <w:szCs w:val="24"/>
        </w:rPr>
        <w:t>) to share a common behavior while keeping the system modular, reusable, and extendable.</w:t>
      </w:r>
    </w:p>
    <w:p w:rsidR="009311A1" w:rsidRPr="00195C4C" w:rsidRDefault="009311A1" w:rsidP="00E84F15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858C3" w:rsidRPr="00195C4C" w:rsidRDefault="009311A1" w:rsidP="00A858C3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Entity</w:t>
      </w:r>
      <w:r w:rsidRPr="00195C4C">
        <w:rPr>
          <w:rFonts w:ascii="Times New Roman" w:hAnsi="Times New Roman" w:cs="Times New Roman"/>
          <w:sz w:val="24"/>
          <w:szCs w:val="24"/>
        </w:rPr>
        <w:t xml:space="preserve"> class (app/models/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entity.rb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) serves as 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base class</w:t>
      </w:r>
      <w:r w:rsidRPr="00195C4C">
        <w:rPr>
          <w:rFonts w:ascii="Times New Roman" w:hAnsi="Times New Roman" w:cs="Times New Roman"/>
          <w:sz w:val="24"/>
          <w:szCs w:val="24"/>
        </w:rPr>
        <w:t xml:space="preserve"> for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STI</w:t>
      </w:r>
      <w:r w:rsidRPr="00195C4C">
        <w:rPr>
          <w:rFonts w:ascii="Times New Roman" w:hAnsi="Times New Roman" w:cs="Times New Roman"/>
          <w:sz w:val="24"/>
          <w:szCs w:val="24"/>
        </w:rPr>
        <w:t xml:space="preserve">. Subclasses such as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User, Team, or Stock</w:t>
      </w:r>
      <w:r w:rsidRPr="00195C4C">
        <w:rPr>
          <w:rFonts w:ascii="Times New Roman" w:hAnsi="Times New Roman" w:cs="Times New Roman"/>
          <w:sz w:val="24"/>
          <w:szCs w:val="24"/>
        </w:rPr>
        <w:t xml:space="preserve"> inherit from it, and all data is stored in 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single </w:t>
      </w:r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entities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 table</w:t>
      </w:r>
      <w:r w:rsidRPr="00195C4C">
        <w:rPr>
          <w:rFonts w:ascii="Times New Roman" w:hAnsi="Times New Roman" w:cs="Times New Roman"/>
          <w:sz w:val="24"/>
          <w:szCs w:val="24"/>
        </w:rPr>
        <w:t>.</w:t>
      </w:r>
      <w:r w:rsidR="00E14F60" w:rsidRPr="00195C4C">
        <w:rPr>
          <w:rFonts w:ascii="Times New Roman" w:hAnsi="Times New Roman" w:cs="Times New Roman"/>
          <w:sz w:val="24"/>
          <w:szCs w:val="24"/>
        </w:rPr>
        <w:t xml:space="preserve"> The </w:t>
      </w:r>
      <w:r w:rsidR="00E14F60" w:rsidRPr="00195C4C">
        <w:rPr>
          <w:rStyle w:val="Strong"/>
          <w:rFonts w:ascii="Times New Roman" w:hAnsi="Times New Roman" w:cs="Times New Roman"/>
          <w:sz w:val="24"/>
          <w:szCs w:val="24"/>
        </w:rPr>
        <w:t>User, Team, and Stock</w:t>
      </w:r>
      <w:r w:rsidR="00E14F60" w:rsidRPr="00195C4C">
        <w:rPr>
          <w:rFonts w:ascii="Times New Roman" w:hAnsi="Times New Roman" w:cs="Times New Roman"/>
          <w:sz w:val="24"/>
          <w:szCs w:val="24"/>
        </w:rPr>
        <w:t xml:space="preserve"> models inherit from </w:t>
      </w:r>
      <w:r w:rsidR="00E14F60" w:rsidRPr="00195C4C">
        <w:rPr>
          <w:rStyle w:val="HTMLCode"/>
          <w:rFonts w:ascii="Times New Roman" w:eastAsiaTheme="minorEastAsia" w:hAnsi="Times New Roman" w:cs="Times New Roman"/>
          <w:sz w:val="24"/>
          <w:szCs w:val="24"/>
        </w:rPr>
        <w:t>Entity</w:t>
      </w:r>
      <w:r w:rsidR="00E14F60" w:rsidRPr="00195C4C">
        <w:rPr>
          <w:rFonts w:ascii="Times New Roman" w:hAnsi="Times New Roman" w:cs="Times New Roman"/>
          <w:sz w:val="24"/>
          <w:szCs w:val="24"/>
        </w:rPr>
        <w:t xml:space="preserve"> and thus share common behaviors. This structure allows for easy </w:t>
      </w:r>
      <w:r w:rsidR="00E14F60" w:rsidRPr="00195C4C">
        <w:rPr>
          <w:rStyle w:val="Strong"/>
          <w:rFonts w:ascii="Times New Roman" w:hAnsi="Times New Roman" w:cs="Times New Roman"/>
          <w:sz w:val="24"/>
          <w:szCs w:val="24"/>
        </w:rPr>
        <w:t>money manipulation</w:t>
      </w:r>
      <w:r w:rsidR="00E14F60" w:rsidRPr="00195C4C">
        <w:rPr>
          <w:rFonts w:ascii="Times New Roman" w:hAnsi="Times New Roman" w:cs="Times New Roman"/>
          <w:sz w:val="24"/>
          <w:szCs w:val="24"/>
        </w:rPr>
        <w:t xml:space="preserve"> across different types of entities.</w:t>
      </w:r>
    </w:p>
    <w:p w:rsidR="00A858C3" w:rsidRPr="00195C4C" w:rsidRDefault="00A858C3" w:rsidP="00A858C3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858C3" w:rsidRPr="00195C4C" w:rsidRDefault="00A858C3" w:rsidP="00A858C3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858C3" w:rsidRPr="00195C4C" w:rsidRDefault="00A858C3" w:rsidP="00A858C3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>Apply your own sign in (new session solution, no sign up is needed) without any external gem</w:t>
      </w:r>
    </w:p>
    <w:p w:rsidR="00521AA3" w:rsidRPr="00195C4C" w:rsidRDefault="00D82218" w:rsidP="00C57C96">
      <w:pPr>
        <w:spacing w:before="100" w:beforeAutospacing="1" w:after="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SessionsController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 (app/controllers/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sessi</w:t>
      </w:r>
      <w:r w:rsidR="00A02132">
        <w:rPr>
          <w:rFonts w:ascii="Times New Roman" w:hAnsi="Times New Roman" w:cs="Times New Roman"/>
          <w:sz w:val="24"/>
          <w:szCs w:val="24"/>
        </w:rPr>
        <w:t>ons_controller.rb</w:t>
      </w:r>
      <w:proofErr w:type="spellEnd"/>
      <w:r w:rsidR="00A02132">
        <w:rPr>
          <w:rFonts w:ascii="Times New Roman" w:hAnsi="Times New Roman" w:cs="Times New Roman"/>
          <w:sz w:val="24"/>
          <w:szCs w:val="24"/>
        </w:rPr>
        <w:t>) from my code,</w:t>
      </w:r>
      <w:r w:rsidRPr="00195C4C">
        <w:rPr>
          <w:rFonts w:ascii="Times New Roman" w:hAnsi="Times New Roman" w:cs="Times New Roman"/>
          <w:sz w:val="24"/>
          <w:szCs w:val="24"/>
        </w:rPr>
        <w:t xml:space="preserve"> implements 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custom sign in solution</w:t>
      </w:r>
      <w:r w:rsidRPr="00195C4C">
        <w:rPr>
          <w:rFonts w:ascii="Times New Roman" w:hAnsi="Times New Roman" w:cs="Times New Roman"/>
          <w:sz w:val="24"/>
          <w:szCs w:val="24"/>
        </w:rPr>
        <w:t xml:space="preserve"> without using external gems like Devise. This solution relies on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basic session handling</w:t>
      </w:r>
      <w:r w:rsidRPr="00195C4C">
        <w:rPr>
          <w:rFonts w:ascii="Times New Roman" w:hAnsi="Times New Roman" w:cs="Times New Roman"/>
          <w:sz w:val="24"/>
          <w:szCs w:val="24"/>
        </w:rPr>
        <w:t xml:space="preserve"> to create and destroy user sessions.</w:t>
      </w:r>
    </w:p>
    <w:p w:rsidR="00195C4C" w:rsidRPr="00195C4C" w:rsidRDefault="00195C4C" w:rsidP="0002733E">
      <w:pPr>
        <w:pStyle w:val="NormalWeb"/>
        <w:ind w:left="720"/>
      </w:pPr>
    </w:p>
    <w:p w:rsidR="00195C4C" w:rsidRPr="00195C4C" w:rsidRDefault="00195C4C" w:rsidP="0002733E">
      <w:pPr>
        <w:pStyle w:val="NormalWeb"/>
        <w:ind w:left="720"/>
      </w:pPr>
    </w:p>
    <w:p w:rsidR="0002733E" w:rsidRPr="00195C4C" w:rsidRDefault="0002733E" w:rsidP="00195C4C">
      <w:pPr>
        <w:pStyle w:val="NormalWeb"/>
        <w:ind w:left="720"/>
      </w:pPr>
      <w:r w:rsidRPr="00195C4C">
        <w:lastRenderedPageBreak/>
        <w:t xml:space="preserve">In </w:t>
      </w:r>
      <w:proofErr w:type="spellStart"/>
      <w:r w:rsidRPr="00195C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95C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95C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routes.rb</w:t>
      </w:r>
      <w:proofErr w:type="spellEnd"/>
      <w:r w:rsidR="00A02132">
        <w:t>, I have</w:t>
      </w:r>
      <w:r w:rsidRPr="00195C4C">
        <w:t xml:space="preserve"> </w:t>
      </w:r>
      <w:proofErr w:type="gramStart"/>
      <w:r w:rsidRPr="00195C4C">
        <w:t>define</w:t>
      </w:r>
      <w:proofErr w:type="gramEnd"/>
      <w:r w:rsidRPr="00195C4C">
        <w:t xml:space="preserve"> routes for </w:t>
      </w:r>
      <w:r w:rsidR="003B40D6" w:rsidRPr="00195C4C">
        <w:rPr>
          <w:rStyle w:val="Strong"/>
        </w:rPr>
        <w:t xml:space="preserve">sign </w:t>
      </w:r>
      <w:r w:rsidRPr="00195C4C">
        <w:rPr>
          <w:rStyle w:val="Strong"/>
        </w:rPr>
        <w:t>in (login)</w:t>
      </w:r>
      <w:r w:rsidRPr="00195C4C">
        <w:t xml:space="preserve"> and </w:t>
      </w:r>
      <w:r w:rsidR="003B40D6" w:rsidRPr="00195C4C">
        <w:rPr>
          <w:rStyle w:val="Strong"/>
        </w:rPr>
        <w:t xml:space="preserve">sign </w:t>
      </w:r>
      <w:r w:rsidRPr="00195C4C">
        <w:rPr>
          <w:rStyle w:val="Strong"/>
        </w:rPr>
        <w:t>out (logout)</w:t>
      </w:r>
      <w:r w:rsidRPr="00195C4C">
        <w:t>:</w:t>
      </w:r>
    </w:p>
    <w:p w:rsidR="0002733E" w:rsidRPr="00195C4C" w:rsidRDefault="0002733E" w:rsidP="0002733E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config</w:t>
      </w:r>
      <w:proofErr w:type="spellEnd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routes.rb</w:t>
      </w:r>
      <w:proofErr w:type="spellEnd"/>
    </w:p>
    <w:p w:rsidR="0002733E" w:rsidRPr="00195C4C" w:rsidRDefault="0002733E" w:rsidP="0002733E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Rails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.application.routes.draw</w:t>
      </w:r>
      <w:proofErr w:type="spell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do</w:t>
      </w:r>
    </w:p>
    <w:p w:rsidR="0002733E" w:rsidRPr="00195C4C" w:rsidRDefault="0002733E" w:rsidP="0002733E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post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'/login'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to: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sessions#create</w:t>
      </w:r>
      <w:proofErr w:type="spellEnd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Route for logging in</w:t>
      </w:r>
    </w:p>
    <w:p w:rsidR="0002733E" w:rsidRPr="00195C4C" w:rsidRDefault="0002733E" w:rsidP="0002733E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>delete</w:t>
      </w:r>
      <w:proofErr w:type="gramEnd"/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'/logout'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, </w:t>
      </w:r>
      <w:r w:rsidRPr="00195C4C">
        <w:rPr>
          <w:rStyle w:val="hljs-symbol"/>
          <w:rFonts w:ascii="Times New Roman" w:hAnsi="Times New Roman" w:cs="Times New Roman"/>
          <w:i/>
          <w:sz w:val="24"/>
          <w:szCs w:val="24"/>
        </w:rPr>
        <w:t>to: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sessions#destroy</w:t>
      </w:r>
      <w:proofErr w:type="spellEnd"/>
      <w:r w:rsidRPr="00195C4C">
        <w:rPr>
          <w:rStyle w:val="hljs-string"/>
          <w:rFonts w:ascii="Times New Roman" w:hAnsi="Times New Roman" w:cs="Times New Roman"/>
          <w:i/>
          <w:sz w:val="24"/>
          <w:szCs w:val="24"/>
        </w:rPr>
        <w:t>'</w:t>
      </w:r>
      <w:r w:rsidRPr="00195C4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195C4C">
        <w:rPr>
          <w:rStyle w:val="hljs-comment"/>
          <w:rFonts w:ascii="Times New Roman" w:hAnsi="Times New Roman" w:cs="Times New Roman"/>
          <w:i/>
          <w:sz w:val="24"/>
          <w:szCs w:val="24"/>
        </w:rPr>
        <w:t># Route for logging out</w:t>
      </w:r>
    </w:p>
    <w:p w:rsidR="00521AA3" w:rsidRPr="00195C4C" w:rsidRDefault="0002733E" w:rsidP="003D50B1">
      <w:pPr>
        <w:pStyle w:val="HTMLPreformatted"/>
        <w:ind w:left="720"/>
        <w:rPr>
          <w:rStyle w:val="hljs-keyword"/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Style w:val="hljs-keyword"/>
          <w:rFonts w:ascii="Times New Roman" w:hAnsi="Times New Roman" w:cs="Times New Roman"/>
          <w:i/>
          <w:sz w:val="24"/>
          <w:szCs w:val="24"/>
        </w:rPr>
        <w:t>end</w:t>
      </w:r>
      <w:proofErr w:type="gramEnd"/>
    </w:p>
    <w:p w:rsidR="003D50B1" w:rsidRPr="00195C4C" w:rsidRDefault="003D50B1" w:rsidP="004830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Login Process:</w:t>
      </w:r>
    </w:p>
    <w:p w:rsidR="003D50B1" w:rsidRPr="00195C4C" w:rsidRDefault="003D50B1" w:rsidP="004830D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user sends a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POST request to /login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with their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 (since no password is required by the requirements).</w:t>
      </w:r>
    </w:p>
    <w:p w:rsidR="003D50B1" w:rsidRPr="00195C4C" w:rsidRDefault="003D50B1" w:rsidP="004830D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If a user with the given name exists, their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ID is stored in the session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0B1" w:rsidRPr="00195C4C" w:rsidRDefault="003D50B1" w:rsidP="004830D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>The response confirms a successful login.</w:t>
      </w:r>
    </w:p>
    <w:p w:rsidR="00E94F95" w:rsidRPr="00195C4C" w:rsidRDefault="00E94F95" w:rsidP="00E94F9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3D50B1" w:rsidRPr="00195C4C" w:rsidRDefault="003D50B1" w:rsidP="004830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Logout Process:</w:t>
      </w:r>
    </w:p>
    <w:p w:rsidR="003D50B1" w:rsidRPr="00195C4C" w:rsidRDefault="003D50B1" w:rsidP="004830D2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user sends a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DELETE request to /logout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7C96" w:rsidRPr="00195C4C" w:rsidRDefault="003D50B1" w:rsidP="00E94F95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95C4C">
        <w:rPr>
          <w:rFonts w:ascii="Times New Roman" w:eastAsia="Times New Roman" w:hAnsi="Times New Roman" w:cs="Times New Roman"/>
          <w:sz w:val="24"/>
          <w:szCs w:val="24"/>
        </w:rPr>
        <w:t xml:space="preserve">The session is </w:t>
      </w:r>
      <w:r w:rsidRPr="00195C4C">
        <w:rPr>
          <w:rFonts w:ascii="Times New Roman" w:eastAsia="Times New Roman" w:hAnsi="Times New Roman" w:cs="Times New Roman"/>
          <w:b/>
          <w:bCs/>
          <w:sz w:val="24"/>
          <w:szCs w:val="24"/>
        </w:rPr>
        <w:t>cleared</w:t>
      </w:r>
      <w:r w:rsidRPr="00195C4C">
        <w:rPr>
          <w:rFonts w:ascii="Times New Roman" w:eastAsia="Times New Roman" w:hAnsi="Times New Roman" w:cs="Times New Roman"/>
          <w:sz w:val="24"/>
          <w:szCs w:val="24"/>
        </w:rPr>
        <w:t>, logging the user out.</w:t>
      </w:r>
    </w:p>
    <w:p w:rsidR="004830D2" w:rsidRPr="00195C4C" w:rsidRDefault="007A73A2" w:rsidP="004830D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4830D2" w:rsidRPr="00195C4C">
        <w:rPr>
          <w:rFonts w:ascii="Times New Roman" w:hAnsi="Times New Roman" w:cs="Times New Roman"/>
          <w:b/>
          <w:sz w:val="24"/>
          <w:szCs w:val="24"/>
        </w:rPr>
        <w:t>Login CURL Command:</w:t>
      </w:r>
    </w:p>
    <w:p w:rsidR="004830D2" w:rsidRPr="00195C4C" w:rsidRDefault="004830D2" w:rsidP="004830D2">
      <w:pPr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>curl -X POST "http://localhost:3000/login" -H "Content-Type: application/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" -d "{\"name\": \"Cherry 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Romandiaz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>\"}"</w:t>
      </w:r>
    </w:p>
    <w:p w:rsidR="004830D2" w:rsidRPr="00195C4C" w:rsidRDefault="007A73A2" w:rsidP="004830D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4830D2" w:rsidRPr="00195C4C">
        <w:rPr>
          <w:rFonts w:ascii="Times New Roman" w:hAnsi="Times New Roman" w:cs="Times New Roman"/>
          <w:b/>
          <w:sz w:val="24"/>
          <w:szCs w:val="24"/>
        </w:rPr>
        <w:t>Logout CURL Command:</w:t>
      </w:r>
    </w:p>
    <w:p w:rsidR="004830D2" w:rsidRPr="00195C4C" w:rsidRDefault="004830D2" w:rsidP="004830D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DELETE "http://localhost:3000/logout"</w:t>
      </w:r>
    </w:p>
    <w:p w:rsidR="007A73A2" w:rsidRPr="00195C4C" w:rsidRDefault="007A73A2" w:rsidP="004830D2">
      <w:pPr>
        <w:ind w:left="720"/>
        <w:rPr>
          <w:rFonts w:ascii="Times New Roman" w:hAnsi="Times New Roman" w:cs="Times New Roman"/>
        </w:rPr>
      </w:pPr>
    </w:p>
    <w:p w:rsidR="007A73A2" w:rsidRPr="00195C4C" w:rsidRDefault="007A73A2" w:rsidP="007A73A2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5C4C">
        <w:rPr>
          <w:rFonts w:ascii="Times New Roman" w:hAnsi="Times New Roman" w:cs="Times New Roman"/>
          <w:b/>
          <w:sz w:val="28"/>
          <w:szCs w:val="28"/>
        </w:rPr>
        <w:t xml:space="preserve"> Apply Create a </w:t>
      </w:r>
      <w:proofErr w:type="spellStart"/>
      <w:r w:rsidRPr="00195C4C">
        <w:rPr>
          <w:rFonts w:ascii="Times New Roman" w:hAnsi="Times New Roman" w:cs="Times New Roman"/>
          <w:b/>
          <w:sz w:val="28"/>
          <w:szCs w:val="28"/>
        </w:rPr>
        <w:t>LatestStockPrice</w:t>
      </w:r>
      <w:proofErr w:type="spellEnd"/>
      <w:r w:rsidRPr="00195C4C">
        <w:rPr>
          <w:rFonts w:ascii="Times New Roman" w:hAnsi="Times New Roman" w:cs="Times New Roman"/>
          <w:b/>
          <w:sz w:val="28"/>
          <w:szCs w:val="28"/>
        </w:rPr>
        <w:t xml:space="preserve"> library (in lib folder in “gem style”) for “price”, “prices” and “</w:t>
      </w:r>
      <w:proofErr w:type="spellStart"/>
      <w:r w:rsidRPr="00195C4C">
        <w:rPr>
          <w:rFonts w:ascii="Times New Roman" w:hAnsi="Times New Roman" w:cs="Times New Roman"/>
          <w:b/>
          <w:sz w:val="28"/>
          <w:szCs w:val="28"/>
        </w:rPr>
        <w:t>price_all</w:t>
      </w:r>
      <w:proofErr w:type="spellEnd"/>
      <w:r w:rsidRPr="00195C4C">
        <w:rPr>
          <w:rFonts w:ascii="Times New Roman" w:hAnsi="Times New Roman" w:cs="Times New Roman"/>
          <w:b/>
          <w:sz w:val="28"/>
          <w:szCs w:val="28"/>
        </w:rPr>
        <w:t>” endpoints - https://rapidapi.com/suneetk92/api/latest-stock-price</w:t>
      </w:r>
    </w:p>
    <w:p w:rsidR="007A73A2" w:rsidRPr="00195C4C" w:rsidRDefault="007A73A2" w:rsidP="007A73A2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A1A" w:rsidRPr="00195C4C" w:rsidRDefault="007A73A2" w:rsidP="004B3494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My code solution includes a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custom library</w:t>
      </w:r>
      <w:r w:rsidRPr="00195C4C">
        <w:rPr>
          <w:rFonts w:ascii="Times New Roman" w:hAnsi="Times New Roman" w:cs="Times New Roman"/>
          <w:sz w:val="24"/>
          <w:szCs w:val="24"/>
        </w:rPr>
        <w:t xml:space="preserve"> located in the </w:t>
      </w:r>
      <w:r w:rsidRPr="00195C4C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lib/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195C4C">
        <w:rPr>
          <w:rFonts w:ascii="Times New Roman" w:hAnsi="Times New Roman" w:cs="Times New Roman"/>
          <w:sz w:val="24"/>
          <w:szCs w:val="24"/>
        </w:rPr>
        <w:t xml:space="preserve"> with functions that interact with 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Latest Stock Price API</w:t>
      </w:r>
      <w:r w:rsidRPr="00195C4C">
        <w:rPr>
          <w:rFonts w:ascii="Times New Roman" w:hAnsi="Times New Roman" w:cs="Times New Roman"/>
          <w:sz w:val="24"/>
          <w:szCs w:val="24"/>
        </w:rPr>
        <w:t xml:space="preserve"> in lib/</w:t>
      </w:r>
      <w:proofErr w:type="spellStart"/>
      <w:r w:rsidRPr="00195C4C">
        <w:rPr>
          <w:rFonts w:ascii="Times New Roman" w:hAnsi="Times New Roman" w:cs="Times New Roman"/>
          <w:sz w:val="24"/>
          <w:szCs w:val="24"/>
        </w:rPr>
        <w:t>latest_stock_price.rb</w:t>
      </w:r>
      <w:proofErr w:type="spellEnd"/>
      <w:r w:rsidRPr="00195C4C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692B94" w:rsidRPr="00195C4C" w:rsidRDefault="00692B94" w:rsidP="004B3494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2B94" w:rsidRPr="00195C4C" w:rsidRDefault="00692B94" w:rsidP="00692B9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4C">
        <w:rPr>
          <w:rFonts w:ascii="Times New Roman" w:hAnsi="Times New Roman" w:cs="Times New Roman"/>
          <w:sz w:val="24"/>
          <w:szCs w:val="24"/>
        </w:rPr>
        <w:t xml:space="preserve">You can try this in the </w:t>
      </w:r>
      <w:r w:rsidRPr="00195C4C">
        <w:rPr>
          <w:rStyle w:val="Strong"/>
          <w:rFonts w:ascii="Times New Roman" w:hAnsi="Times New Roman" w:cs="Times New Roman"/>
          <w:sz w:val="24"/>
          <w:szCs w:val="24"/>
        </w:rPr>
        <w:t>Rails console</w:t>
      </w:r>
      <w:r w:rsidRPr="00195C4C">
        <w:rPr>
          <w:rFonts w:ascii="Times New Roman" w:hAnsi="Times New Roman" w:cs="Times New Roman"/>
          <w:sz w:val="24"/>
          <w:szCs w:val="24"/>
        </w:rPr>
        <w:t xml:space="preserve"> to verify everything works</w:t>
      </w:r>
      <w:r w:rsidR="00AD55FD" w:rsidRPr="00195C4C">
        <w:rPr>
          <w:rFonts w:ascii="Times New Roman" w:hAnsi="Times New Roman" w:cs="Times New Roman"/>
          <w:sz w:val="24"/>
          <w:szCs w:val="24"/>
        </w:rPr>
        <w:t>:</w:t>
      </w:r>
    </w:p>
    <w:p w:rsidR="00692B94" w:rsidRPr="00195C4C" w:rsidRDefault="00692B94" w:rsidP="00692B94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stock_price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95C4C">
        <w:rPr>
          <w:rStyle w:val="hljs-title"/>
          <w:rFonts w:ascii="Times New Roman" w:hAnsi="Times New Roman" w:cs="Times New Roman"/>
          <w:i/>
          <w:sz w:val="24"/>
          <w:szCs w:val="24"/>
        </w:rPr>
        <w:t>LatestStockPrice</w:t>
      </w:r>
      <w:r w:rsidRPr="00195C4C">
        <w:rPr>
          <w:rFonts w:ascii="Times New Roman" w:hAnsi="Times New Roman" w:cs="Times New Roman"/>
          <w:i/>
          <w:sz w:val="24"/>
          <w:szCs w:val="24"/>
        </w:rPr>
        <w:t>.new</w:t>
      </w:r>
      <w:proofErr w:type="spellEnd"/>
    </w:p>
    <w:p w:rsidR="00692B94" w:rsidRPr="00195C4C" w:rsidRDefault="00692B94" w:rsidP="00692B94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puts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stock_price.price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('ZOMA.NS')</w:t>
      </w:r>
    </w:p>
    <w:p w:rsidR="00692B94" w:rsidRPr="00195C4C" w:rsidRDefault="00692B94" w:rsidP="00692B94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puts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stock_price.prices</w:t>
      </w:r>
      <w:proofErr w:type="spellEnd"/>
      <w:r w:rsidRPr="00195C4C">
        <w:rPr>
          <w:rFonts w:ascii="Times New Roman" w:hAnsi="Times New Roman" w:cs="Times New Roman"/>
          <w:i/>
          <w:sz w:val="24"/>
          <w:szCs w:val="24"/>
        </w:rPr>
        <w:t>(['ZOMA.NS', 'TATADVRA.NS'])</w:t>
      </w:r>
    </w:p>
    <w:p w:rsidR="00692B94" w:rsidRPr="00195C4C" w:rsidRDefault="00692B94" w:rsidP="00692B94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i/>
          <w:sz w:val="24"/>
          <w:szCs w:val="24"/>
        </w:rPr>
        <w:t>puts</w:t>
      </w:r>
      <w:proofErr w:type="gramEnd"/>
      <w:r w:rsidRPr="00195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C4C">
        <w:rPr>
          <w:rFonts w:ascii="Times New Roman" w:hAnsi="Times New Roman" w:cs="Times New Roman"/>
          <w:i/>
          <w:sz w:val="24"/>
          <w:szCs w:val="24"/>
        </w:rPr>
        <w:t>stock_price.price_all</w:t>
      </w:r>
      <w:proofErr w:type="spellEnd"/>
    </w:p>
    <w:p w:rsidR="00F20C9D" w:rsidRPr="00195C4C" w:rsidRDefault="00F20C9D" w:rsidP="004B3494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20C9D" w:rsidRPr="00195C4C" w:rsidRDefault="00F20C9D" w:rsidP="004B3494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Single Stock CURL Command:</w:t>
      </w:r>
    </w:p>
    <w:p w:rsidR="00F8248F" w:rsidRPr="00195C4C" w:rsidRDefault="00F8248F" w:rsidP="00F8248F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GET 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195C4C">
        <w:rPr>
          <w:rFonts w:ascii="Times New Roman" w:hAnsi="Times New Roman" w:cs="Times New Roman"/>
          <w:sz w:val="24"/>
          <w:szCs w:val="24"/>
        </w:rPr>
        <w:t>http://localhost:3000/stocks/price?symbol=ZOMA.NS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:rsidR="00F20C9D" w:rsidRPr="00195C4C" w:rsidRDefault="00F20C9D" w:rsidP="00CE6F6F">
      <w:pPr>
        <w:spacing w:before="100" w:beforeAutospacing="1" w:after="0" w:afterAutospacing="1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Multiple Stocks CURL Command:</w:t>
      </w:r>
    </w:p>
    <w:p w:rsidR="00F8248F" w:rsidRPr="00195C4C" w:rsidRDefault="00F8248F" w:rsidP="00CE6F6F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GET 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"http://localhost:3000/stocks/prices?symbols=</w:t>
      </w:r>
      <w:r w:rsidRPr="00195C4C">
        <w:rPr>
          <w:rFonts w:ascii="Times New Roman" w:hAnsi="Times New Roman" w:cs="Times New Roman"/>
          <w:sz w:val="24"/>
          <w:szCs w:val="24"/>
        </w:rPr>
        <w:t>ZOMA.NS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195C4C">
        <w:rPr>
          <w:rFonts w:ascii="Times New Roman" w:hAnsi="Times New Roman" w:cs="Times New Roman"/>
          <w:sz w:val="24"/>
          <w:szCs w:val="24"/>
        </w:rPr>
        <w:t>TATADVRA.NS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195C4C">
        <w:rPr>
          <w:rFonts w:ascii="Times New Roman" w:hAnsi="Times New Roman" w:cs="Times New Roman"/>
          <w:sz w:val="24"/>
          <w:szCs w:val="24"/>
        </w:rPr>
        <w:t>GODRCONS.NS</w:t>
      </w:r>
      <w:r w:rsidRPr="00195C4C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:rsidR="00F20C9D" w:rsidRPr="00195C4C" w:rsidRDefault="00F8248F" w:rsidP="00F8248F">
      <w:pPr>
        <w:spacing w:before="100" w:beforeAutospacing="1" w:after="0" w:afterAutospacing="1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95C4C">
        <w:rPr>
          <w:rFonts w:ascii="Times New Roman" w:hAnsi="Times New Roman" w:cs="Times New Roman"/>
          <w:b/>
          <w:sz w:val="24"/>
          <w:szCs w:val="24"/>
        </w:rPr>
        <w:t>A</w:t>
      </w:r>
      <w:r w:rsidR="00F20C9D" w:rsidRPr="00195C4C">
        <w:rPr>
          <w:rFonts w:ascii="Times New Roman" w:hAnsi="Times New Roman" w:cs="Times New Roman"/>
          <w:b/>
          <w:sz w:val="24"/>
          <w:szCs w:val="24"/>
        </w:rPr>
        <w:t>ll Stocks CURL Command:</w:t>
      </w:r>
    </w:p>
    <w:p w:rsidR="00195C4C" w:rsidRPr="00195C4C" w:rsidRDefault="00F8248F" w:rsidP="00195C4C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  <w:proofErr w:type="gramStart"/>
      <w:r w:rsidRPr="00195C4C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95C4C">
        <w:rPr>
          <w:rFonts w:ascii="Times New Roman" w:hAnsi="Times New Roman" w:cs="Times New Roman"/>
          <w:sz w:val="24"/>
          <w:szCs w:val="24"/>
        </w:rPr>
        <w:t xml:space="preserve"> -X GET </w:t>
      </w:r>
      <w:r w:rsidR="00195C4C" w:rsidRPr="00195C4C">
        <w:rPr>
          <w:rStyle w:val="hljs-string"/>
          <w:rFonts w:ascii="Times New Roman" w:hAnsi="Times New Roman" w:cs="Times New Roman"/>
          <w:sz w:val="24"/>
          <w:szCs w:val="24"/>
        </w:rPr>
        <w:t>http://localhost:3000/stocks/price_all</w:t>
      </w:r>
    </w:p>
    <w:p w:rsidR="00195C4C" w:rsidRPr="00195C4C" w:rsidRDefault="00195C4C" w:rsidP="00195C4C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195C4C" w:rsidRPr="00195C4C" w:rsidRDefault="00195C4C" w:rsidP="00195C4C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195C4C" w:rsidRPr="00195C4C" w:rsidRDefault="00195C4C" w:rsidP="00195C4C">
      <w:pPr>
        <w:ind w:left="720"/>
        <w:rPr>
          <w:rStyle w:val="hljs-string"/>
          <w:rFonts w:ascii="Times New Roman" w:hAnsi="Times New Roman" w:cs="Times New Roman"/>
          <w:sz w:val="24"/>
          <w:szCs w:val="24"/>
        </w:rPr>
      </w:pPr>
    </w:p>
    <w:p w:rsidR="00195C4C" w:rsidRPr="00195C4C" w:rsidRDefault="00195C4C" w:rsidP="00195C4C">
      <w:pPr>
        <w:jc w:val="center"/>
        <w:rPr>
          <w:rStyle w:val="hljs-string"/>
          <w:rFonts w:ascii="Times New Roman" w:hAnsi="Times New Roman" w:cs="Times New Roman"/>
          <w:b/>
          <w:sz w:val="36"/>
          <w:szCs w:val="36"/>
        </w:rPr>
      </w:pPr>
    </w:p>
    <w:p w:rsidR="00195C4C" w:rsidRPr="00195C4C" w:rsidRDefault="00195C4C" w:rsidP="00195C4C">
      <w:pPr>
        <w:jc w:val="center"/>
        <w:rPr>
          <w:rStyle w:val="hljs-string"/>
          <w:rFonts w:ascii="Times New Roman" w:hAnsi="Times New Roman" w:cs="Times New Roman"/>
          <w:b/>
          <w:sz w:val="36"/>
          <w:szCs w:val="36"/>
        </w:rPr>
      </w:pPr>
    </w:p>
    <w:p w:rsidR="00195C4C" w:rsidRPr="00195C4C" w:rsidRDefault="00195C4C" w:rsidP="00195C4C">
      <w:pPr>
        <w:jc w:val="center"/>
        <w:rPr>
          <w:rStyle w:val="hljs-string"/>
          <w:rFonts w:ascii="Times New Roman" w:hAnsi="Times New Roman" w:cs="Times New Roman"/>
          <w:b/>
          <w:sz w:val="36"/>
          <w:szCs w:val="36"/>
        </w:rPr>
      </w:pPr>
    </w:p>
    <w:p w:rsidR="00195C4C" w:rsidRPr="00195C4C" w:rsidRDefault="00195C4C" w:rsidP="00195C4C">
      <w:pPr>
        <w:jc w:val="center"/>
        <w:rPr>
          <w:rStyle w:val="hljs-string"/>
          <w:rFonts w:ascii="Times New Roman" w:hAnsi="Times New Roman" w:cs="Times New Roman"/>
          <w:b/>
          <w:color w:val="FF0000"/>
          <w:sz w:val="36"/>
          <w:szCs w:val="36"/>
        </w:rPr>
      </w:pPr>
      <w:r w:rsidRPr="00195C4C">
        <w:rPr>
          <w:rStyle w:val="hljs-string"/>
          <w:rFonts w:ascii="Times New Roman" w:hAnsi="Times New Roman" w:cs="Times New Roman"/>
          <w:b/>
          <w:color w:val="FF0000"/>
          <w:sz w:val="36"/>
          <w:szCs w:val="36"/>
        </w:rPr>
        <w:t>THANK YOU AND ENJOY MY CODES ^_^</w:t>
      </w:r>
    </w:p>
    <w:p w:rsidR="007B77E9" w:rsidRPr="00195C4C" w:rsidRDefault="007B77E9" w:rsidP="007B77E9">
      <w:pPr>
        <w:rPr>
          <w:rFonts w:ascii="Times New Roman" w:hAnsi="Times New Roman" w:cs="Times New Roman"/>
        </w:rPr>
      </w:pPr>
    </w:p>
    <w:sectPr w:rsidR="007B77E9" w:rsidRPr="00195C4C" w:rsidSect="001E2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15FD"/>
    <w:multiLevelType w:val="hybridMultilevel"/>
    <w:tmpl w:val="73C4A798"/>
    <w:lvl w:ilvl="0" w:tplc="611E3E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14D1A"/>
    <w:multiLevelType w:val="hybridMultilevel"/>
    <w:tmpl w:val="62023BFC"/>
    <w:lvl w:ilvl="0" w:tplc="611E3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4B23CF"/>
    <w:multiLevelType w:val="hybridMultilevel"/>
    <w:tmpl w:val="0540B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D0C64"/>
    <w:multiLevelType w:val="multilevel"/>
    <w:tmpl w:val="0850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66212"/>
    <w:multiLevelType w:val="hybridMultilevel"/>
    <w:tmpl w:val="22244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016EC"/>
    <w:multiLevelType w:val="hybridMultilevel"/>
    <w:tmpl w:val="38326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77FF5"/>
    <w:multiLevelType w:val="multilevel"/>
    <w:tmpl w:val="41A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C114C"/>
    <w:multiLevelType w:val="hybridMultilevel"/>
    <w:tmpl w:val="14E4C12C"/>
    <w:lvl w:ilvl="0" w:tplc="9E56C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66429A"/>
    <w:multiLevelType w:val="multilevel"/>
    <w:tmpl w:val="BD1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13F77"/>
    <w:multiLevelType w:val="multilevel"/>
    <w:tmpl w:val="E21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E5197"/>
    <w:multiLevelType w:val="multilevel"/>
    <w:tmpl w:val="B69A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8188E"/>
    <w:multiLevelType w:val="hybridMultilevel"/>
    <w:tmpl w:val="45D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D52B8"/>
    <w:multiLevelType w:val="hybridMultilevel"/>
    <w:tmpl w:val="33021D86"/>
    <w:lvl w:ilvl="0" w:tplc="611E3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0870BC"/>
    <w:multiLevelType w:val="hybridMultilevel"/>
    <w:tmpl w:val="A0B25386"/>
    <w:lvl w:ilvl="0" w:tplc="611E3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095A33"/>
    <w:multiLevelType w:val="hybridMultilevel"/>
    <w:tmpl w:val="5E8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E3E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7270B"/>
    <w:multiLevelType w:val="multilevel"/>
    <w:tmpl w:val="182A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BD09F5"/>
    <w:multiLevelType w:val="hybridMultilevel"/>
    <w:tmpl w:val="FFB6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746AB"/>
    <w:multiLevelType w:val="hybridMultilevel"/>
    <w:tmpl w:val="7E785150"/>
    <w:lvl w:ilvl="0" w:tplc="611E3E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0652"/>
    <w:multiLevelType w:val="multilevel"/>
    <w:tmpl w:val="45E2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3E7DF2"/>
    <w:multiLevelType w:val="hybridMultilevel"/>
    <w:tmpl w:val="F760A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4F0A1C"/>
    <w:multiLevelType w:val="hybridMultilevel"/>
    <w:tmpl w:val="F154CFF8"/>
    <w:lvl w:ilvl="0" w:tplc="611E3E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6341A5"/>
    <w:multiLevelType w:val="hybridMultilevel"/>
    <w:tmpl w:val="2D66F5FE"/>
    <w:lvl w:ilvl="0" w:tplc="611E3E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73932"/>
    <w:multiLevelType w:val="hybridMultilevel"/>
    <w:tmpl w:val="D12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1157A"/>
    <w:multiLevelType w:val="hybridMultilevel"/>
    <w:tmpl w:val="445265B4"/>
    <w:lvl w:ilvl="0" w:tplc="611E3E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34B9E"/>
    <w:multiLevelType w:val="multilevel"/>
    <w:tmpl w:val="7D9673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74AC2B40"/>
    <w:multiLevelType w:val="multilevel"/>
    <w:tmpl w:val="D2F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742D40"/>
    <w:multiLevelType w:val="hybridMultilevel"/>
    <w:tmpl w:val="74AC78AE"/>
    <w:lvl w:ilvl="0" w:tplc="9654ADA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B30BC3"/>
    <w:multiLevelType w:val="hybridMultilevel"/>
    <w:tmpl w:val="AE92A6A0"/>
    <w:lvl w:ilvl="0" w:tplc="611E3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19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2"/>
  </w:num>
  <w:num w:numId="10">
    <w:abstractNumId w:val="18"/>
  </w:num>
  <w:num w:numId="11">
    <w:abstractNumId w:val="1"/>
  </w:num>
  <w:num w:numId="12">
    <w:abstractNumId w:val="21"/>
  </w:num>
  <w:num w:numId="13">
    <w:abstractNumId w:val="17"/>
  </w:num>
  <w:num w:numId="14">
    <w:abstractNumId w:val="27"/>
  </w:num>
  <w:num w:numId="15">
    <w:abstractNumId w:val="26"/>
  </w:num>
  <w:num w:numId="16">
    <w:abstractNumId w:val="7"/>
  </w:num>
  <w:num w:numId="17">
    <w:abstractNumId w:val="24"/>
  </w:num>
  <w:num w:numId="18">
    <w:abstractNumId w:val="6"/>
  </w:num>
  <w:num w:numId="19">
    <w:abstractNumId w:val="15"/>
  </w:num>
  <w:num w:numId="20">
    <w:abstractNumId w:val="4"/>
  </w:num>
  <w:num w:numId="21">
    <w:abstractNumId w:val="2"/>
  </w:num>
  <w:num w:numId="22">
    <w:abstractNumId w:val="10"/>
  </w:num>
  <w:num w:numId="23">
    <w:abstractNumId w:val="3"/>
  </w:num>
  <w:num w:numId="24">
    <w:abstractNumId w:val="23"/>
  </w:num>
  <w:num w:numId="25">
    <w:abstractNumId w:val="22"/>
  </w:num>
  <w:num w:numId="26">
    <w:abstractNumId w:val="0"/>
  </w:num>
  <w:num w:numId="27">
    <w:abstractNumId w:val="20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B77E9"/>
    <w:rsid w:val="00001875"/>
    <w:rsid w:val="0002733E"/>
    <w:rsid w:val="00082AA7"/>
    <w:rsid w:val="000C371A"/>
    <w:rsid w:val="001065B2"/>
    <w:rsid w:val="00195C4C"/>
    <w:rsid w:val="001B5557"/>
    <w:rsid w:val="001E026A"/>
    <w:rsid w:val="001E2AE3"/>
    <w:rsid w:val="002D1E8D"/>
    <w:rsid w:val="002D2393"/>
    <w:rsid w:val="002D40DC"/>
    <w:rsid w:val="00311746"/>
    <w:rsid w:val="00347A7D"/>
    <w:rsid w:val="003516D1"/>
    <w:rsid w:val="00375EC2"/>
    <w:rsid w:val="003B40D6"/>
    <w:rsid w:val="003D50B1"/>
    <w:rsid w:val="00442A81"/>
    <w:rsid w:val="004830D2"/>
    <w:rsid w:val="00484E53"/>
    <w:rsid w:val="004B3494"/>
    <w:rsid w:val="004F182E"/>
    <w:rsid w:val="00504259"/>
    <w:rsid w:val="00521AA3"/>
    <w:rsid w:val="00587805"/>
    <w:rsid w:val="005B250B"/>
    <w:rsid w:val="005B3323"/>
    <w:rsid w:val="005D4312"/>
    <w:rsid w:val="005E3962"/>
    <w:rsid w:val="00604546"/>
    <w:rsid w:val="00647AFD"/>
    <w:rsid w:val="0065567C"/>
    <w:rsid w:val="00677303"/>
    <w:rsid w:val="00692B94"/>
    <w:rsid w:val="006B6CD3"/>
    <w:rsid w:val="00721EE3"/>
    <w:rsid w:val="00797B74"/>
    <w:rsid w:val="007A1D81"/>
    <w:rsid w:val="007A73A2"/>
    <w:rsid w:val="007B77E9"/>
    <w:rsid w:val="007C68C1"/>
    <w:rsid w:val="00803E15"/>
    <w:rsid w:val="008054DE"/>
    <w:rsid w:val="008326B0"/>
    <w:rsid w:val="00845575"/>
    <w:rsid w:val="008770C5"/>
    <w:rsid w:val="008A6A1A"/>
    <w:rsid w:val="008C2F8E"/>
    <w:rsid w:val="009311A1"/>
    <w:rsid w:val="009508B8"/>
    <w:rsid w:val="00967C52"/>
    <w:rsid w:val="00A02132"/>
    <w:rsid w:val="00A858C3"/>
    <w:rsid w:val="00A95CB0"/>
    <w:rsid w:val="00AD55FD"/>
    <w:rsid w:val="00B22F9B"/>
    <w:rsid w:val="00B9395D"/>
    <w:rsid w:val="00BE12E4"/>
    <w:rsid w:val="00C13ACD"/>
    <w:rsid w:val="00C270FC"/>
    <w:rsid w:val="00C541CB"/>
    <w:rsid w:val="00C57C96"/>
    <w:rsid w:val="00C77137"/>
    <w:rsid w:val="00CB6A9E"/>
    <w:rsid w:val="00CC08DE"/>
    <w:rsid w:val="00CD3888"/>
    <w:rsid w:val="00CE6F6F"/>
    <w:rsid w:val="00CF4D4E"/>
    <w:rsid w:val="00CF5A6F"/>
    <w:rsid w:val="00D63382"/>
    <w:rsid w:val="00D82218"/>
    <w:rsid w:val="00DB70B4"/>
    <w:rsid w:val="00DB72B3"/>
    <w:rsid w:val="00E14F60"/>
    <w:rsid w:val="00E22722"/>
    <w:rsid w:val="00E77667"/>
    <w:rsid w:val="00E84F15"/>
    <w:rsid w:val="00E94F95"/>
    <w:rsid w:val="00EB741B"/>
    <w:rsid w:val="00EE0A90"/>
    <w:rsid w:val="00F04477"/>
    <w:rsid w:val="00F20C9D"/>
    <w:rsid w:val="00F34AE8"/>
    <w:rsid w:val="00F526DB"/>
    <w:rsid w:val="00F8248F"/>
    <w:rsid w:val="00FB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E3"/>
  </w:style>
  <w:style w:type="paragraph" w:styleId="Heading3">
    <w:name w:val="heading 3"/>
    <w:basedOn w:val="Normal"/>
    <w:link w:val="Heading3Char"/>
    <w:uiPriority w:val="9"/>
    <w:qFormat/>
    <w:rsid w:val="00082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7B77E9"/>
  </w:style>
  <w:style w:type="character" w:customStyle="1" w:styleId="hljs-title">
    <w:name w:val="hljs-title"/>
    <w:basedOn w:val="DefaultParagraphFont"/>
    <w:rsid w:val="007B77E9"/>
  </w:style>
  <w:style w:type="character" w:customStyle="1" w:styleId="hljs-number">
    <w:name w:val="hljs-number"/>
    <w:basedOn w:val="DefaultParagraphFont"/>
    <w:rsid w:val="007B77E9"/>
  </w:style>
  <w:style w:type="character" w:styleId="Hyperlink">
    <w:name w:val="Hyperlink"/>
    <w:basedOn w:val="DefaultParagraphFont"/>
    <w:uiPriority w:val="99"/>
    <w:unhideWhenUsed/>
    <w:rsid w:val="007B77E9"/>
    <w:rPr>
      <w:color w:val="0000FF" w:themeColor="hyperlink"/>
      <w:u w:val="single"/>
    </w:rPr>
  </w:style>
  <w:style w:type="character" w:customStyle="1" w:styleId="hljs-symbol">
    <w:name w:val="hljs-symbol"/>
    <w:basedOn w:val="DefaultParagraphFont"/>
    <w:rsid w:val="007B77E9"/>
  </w:style>
  <w:style w:type="character" w:customStyle="1" w:styleId="hljs-subst">
    <w:name w:val="hljs-subst"/>
    <w:basedOn w:val="DefaultParagraphFont"/>
    <w:rsid w:val="007B77E9"/>
  </w:style>
  <w:style w:type="character" w:customStyle="1" w:styleId="hljs-variable">
    <w:name w:val="hljs-variable"/>
    <w:basedOn w:val="DefaultParagraphFont"/>
    <w:rsid w:val="00797B74"/>
  </w:style>
  <w:style w:type="character" w:styleId="FollowedHyperlink">
    <w:name w:val="FollowedHyperlink"/>
    <w:basedOn w:val="DefaultParagraphFont"/>
    <w:uiPriority w:val="99"/>
    <w:semiHidden/>
    <w:unhideWhenUsed/>
    <w:rsid w:val="001E02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0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7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11746"/>
  </w:style>
  <w:style w:type="character" w:customStyle="1" w:styleId="hljs-keyword">
    <w:name w:val="hljs-keyword"/>
    <w:basedOn w:val="DefaultParagraphFont"/>
    <w:rsid w:val="00311746"/>
  </w:style>
  <w:style w:type="character" w:customStyle="1" w:styleId="hljs-literal">
    <w:name w:val="hljs-literal"/>
    <w:basedOn w:val="DefaultParagraphFont"/>
    <w:rsid w:val="00311746"/>
  </w:style>
  <w:style w:type="character" w:customStyle="1" w:styleId="hljs-params">
    <w:name w:val="hljs-params"/>
    <w:basedOn w:val="DefaultParagraphFont"/>
    <w:rsid w:val="00B9395D"/>
  </w:style>
  <w:style w:type="character" w:customStyle="1" w:styleId="Heading3Char">
    <w:name w:val="Heading 3 Char"/>
    <w:basedOn w:val="DefaultParagraphFont"/>
    <w:link w:val="Heading3"/>
    <w:uiPriority w:val="9"/>
    <w:rsid w:val="00082A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2024-10-20T06:13:00Z</dcterms:created>
  <dcterms:modified xsi:type="dcterms:W3CDTF">2024-10-24T13:56:00Z</dcterms:modified>
</cp:coreProperties>
</file>