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LAST NIGHT — Спецификация продукта</w:t>
      </w:r>
    </w:p>
    <w:p>
      <w:pPr>
        <w:ind w:left="567"/>
      </w:pPr>
      <w:r>
        <w:rPr>
          <w:b/>
          <w:color w:val="888888"/>
        </w:rPr>
        <w:t xml:space="preserve">❝ </w:t>
      </w:r>
      <w:r>
        <w:rPr>
          <w:i/>
        </w:rPr>
      </w:r>
      <w:r>
        <w:rPr>
          <w:i/>
          <w:color w:val="555555"/>
        </w:rPr>
        <w:t>Постапокалиптический ревербератор-симулятор разрушенного граммофона. Пустота, эхо, треск радиации, фейзер заброшенного эфира, плавящаяся плёнка и проседающий мотор винила.</w:t>
      </w:r>
    </w:p>
    <w:p>
      <w:r>
        <w:rPr>
          <w:b/>
        </w:rPr>
        <w:t>Версия</w:t>
      </w:r>
      <w:r>
        <w:t xml:space="preserve">: v3.0 — dual SKU + vinyl/phaser FX engine </w:t>
      </w:r>
      <w:r>
        <w:rPr>
          <w:b/>
        </w:rPr>
        <w:t>Часть серии</w:t>
      </w:r>
      <w:r>
        <w:t>: SYSTEM SUICIDE, модуль 9 из 9</w:t>
      </w:r>
    </w:p>
    <w:p>
      <w:r>
        <w:rPr>
          <w:b/>
        </w:rPr>
        <w:t>Форм-факторы</w:t>
      </w:r>
      <w:r>
        <w:t xml:space="preserve"> (две canonical SKU, общая схема + cartridge система):</w:t>
      </w:r>
    </w:p>
    <w:p>
      <w:pPr>
        <w:pStyle w:val="ListBullet"/>
      </w:pPr>
      <w:r>
        <w:rPr>
          <w:b/>
        </w:rPr>
        <w:t>Eurorack 3U × 40HP</w:t>
      </w:r>
      <w:r>
        <w:t xml:space="preserve"> (203.2 × 128.5мм panel) — для modular setup.</w:t>
      </w:r>
    </w:p>
    <w:p>
      <w:pPr>
        <w:pStyle w:val="ListBullet"/>
      </w:pPr>
      <w:r>
        <w:rPr>
          <w:b/>
        </w:rPr>
        <w:t>Pedal ~178×119×38мм</w:t>
      </w:r>
      <w:r>
        <w:t xml:space="preserve"> (Eventide ModFactor class) или </w:t>
      </w:r>
      <w:r>
        <w:rPr>
          <w:b/>
        </w:rPr>
        <w:t>145×113×60мм</w:t>
      </w:r>
      <w:r>
        <w:t xml:space="preserve"> (Hologram Microcosm class) — для pedalboard.</w:t>
      </w:r>
    </w:p>
    <w:p>
      <w:r>
        <w:rPr>
          <w:b/>
        </w:rPr>
        <w:t>Цена retail</w:t>
      </w:r>
      <w:r>
        <w:t>:</w:t>
      </w:r>
    </w:p>
    <w:p>
      <w:pPr>
        <w:pStyle w:val="ListBullet"/>
      </w:pPr>
      <w:r>
        <w:t>Eurorack 40HP: $499 budget / $649 premium.</w:t>
      </w:r>
    </w:p>
    <w:p>
      <w:pPr>
        <w:pStyle w:val="ListBullet"/>
      </w:pPr>
      <w:r>
        <w:t>Pedal: $499 budget / $649 premium (одинаковая, разный enclosure).</w:t>
      </w:r>
    </w:p>
    <w:p>
      <w:r>
        <w:rPr>
          <w:color w:val="AAAAAA"/>
        </w:rPr>
        <w:t>────────────────────────────</w:t>
      </w:r>
    </w:p>
    <w:p>
      <w:pPr>
        <w:pStyle w:val="Heading2"/>
      </w:pPr>
      <w:r>
        <w:t>Содержание</w:t>
      </w:r>
    </w:p>
    <w:p>
      <w:pPr>
        <w:pStyle w:val="ListNumber"/>
      </w:pPr>
      <w:r>
        <w:t>Обзор</w:t>
      </w:r>
    </w:p>
    <w:p>
      <w:pPr>
        <w:pStyle w:val="ListNumber"/>
      </w:pPr>
      <w:r>
        <w:t>Архитектура и signal flow</w:t>
      </w:r>
    </w:p>
    <w:p>
      <w:pPr>
        <w:pStyle w:val="ListNumber"/>
      </w:pPr>
      <w:r>
        <w:t>Контролы и интерфейс</w:t>
      </w:r>
    </w:p>
    <w:p>
      <w:pPr>
        <w:pStyle w:val="ListNumber"/>
      </w:pPr>
      <w:r>
        <w:t>Картриджи — каталог материалов</w:t>
      </w:r>
    </w:p>
    <w:p>
      <w:pPr>
        <w:pStyle w:val="ListNumber"/>
      </w:pPr>
      <w:r>
        <w:t>Тембральный характер</w:t>
      </w:r>
    </w:p>
    <w:p>
      <w:pPr>
        <w:pStyle w:val="ListNumber"/>
      </w:pPr>
      <w:r>
        <w:t>Сценарии использования</w:t>
      </w:r>
    </w:p>
    <w:p>
      <w:pPr>
        <w:pStyle w:val="ListNumber"/>
      </w:pPr>
      <w:r>
        <w:t>Технические характеристики</w:t>
      </w:r>
    </w:p>
    <w:p>
      <w:pPr>
        <w:pStyle w:val="ListNumber"/>
      </w:pPr>
      <w:r>
        <w:t>Совместимость и patching</w:t>
      </w:r>
    </w:p>
    <w:p>
      <w:pPr>
        <w:pStyle w:val="ListNumber"/>
      </w:pPr>
      <w:r>
        <w:t>Уход и обслуживание</w:t>
      </w:r>
    </w:p>
    <w:p>
      <w:r>
        <w:rPr>
          <w:color w:val="AAAAAA"/>
        </w:rPr>
        <w:t>────────────────────────────</w:t>
      </w:r>
    </w:p>
    <w:p>
      <w:pPr>
        <w:pStyle w:val="Heading2"/>
      </w:pPr>
      <w:r>
        <w:t>Обзор</w:t>
      </w:r>
    </w:p>
    <w:p>
      <w:pPr>
        <w:pStyle w:val="Heading3"/>
      </w:pPr>
      <w:r>
        <w:t>Что это</w:t>
      </w:r>
    </w:p>
    <w:p>
      <w:r>
        <w:t xml:space="preserve">Last Night — </w:t>
      </w:r>
      <w:r>
        <w:rPr>
          <w:b/>
        </w:rPr>
        <w:t>аналоговая педаль-ревербератор на сменных физических пластинах</w:t>
      </w:r>
      <w:r>
        <w:t xml:space="preserve"> с интегрированными постапокалиптическими эффектами: фейзер, симулятор разрушающегося винила (wow/flutter, скрипы, треск), Geiger-counter noise, gate/crush для агрессивного редукции.</w:t>
      </w:r>
    </w:p>
    <w:p>
      <w:r>
        <w:t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r>
        <w:t>Поверх натурального резонанса наслоены электронные эффекты разложения: фейзер делает ноту "плывущей", vinyl-секция симулирует сломанный мотор граммофона (wow/flutter с modulation), Geiger noise подменяет реальный hiss на cluster-импульсы радиации, gate/crush footswitch обрезает в bit-crushed гранулу.</w:t>
      </w:r>
    </w:p>
    <w:p>
      <w:pPr>
        <w:pStyle w:val="Heading3"/>
      </w:pPr>
      <w:r>
        <w:t>Чем отличается от обычных pedal-reverb</w:t>
      </w:r>
    </w:p>
    <w:p>
      <w:pPr>
        <w:pStyle w:val="ListBullet"/>
      </w:pPr>
      <w:r>
        <w:rPr>
          <w:b/>
        </w:rPr>
        <w:t>Сменные материальные картриджи</w:t>
      </w:r>
      <w:r>
        <w:t xml:space="preserve"> — никто другой не делает physical-plate reverb pedal.</w:t>
      </w:r>
    </w:p>
    <w:p>
      <w:pPr>
        <w:pStyle w:val="ListBullet"/>
      </w:pPr>
      <w:r>
        <w:rPr>
          <w:b/>
        </w:rPr>
        <w:t>Solenoid damper</w:t>
      </w:r>
      <w:r>
        <w:t xml:space="preserve"> — реальное механическое приглушение пластины (CV/expression-controlled).</w:t>
      </w:r>
    </w:p>
    <w:p>
      <w:pPr>
        <w:pStyle w:val="ListBullet"/>
      </w:pPr>
      <w:r>
        <w:rPr>
          <w:b/>
        </w:rPr>
        <w:t>Dual piezo с position crossfade</w:t>
      </w:r>
      <w:r>
        <w:t xml:space="preserve"> — два pickup-а на пластине, manual или CV blend.</w:t>
      </w:r>
    </w:p>
    <w:p>
      <w:pPr>
        <w:pStyle w:val="ListBullet"/>
      </w:pPr>
      <w:r>
        <w:rPr>
          <w:b/>
        </w:rPr>
        <w:t>Phaser sub-engine</w:t>
      </w:r>
      <w:r>
        <w:t xml:space="preserve"> — analog 4-stage OTA phaser, перед или после reverb (switchable).</w:t>
      </w:r>
    </w:p>
    <w:p>
      <w:pPr>
        <w:pStyle w:val="ListBullet"/>
      </w:pPr>
      <w:r>
        <w:rPr>
          <w:b/>
        </w:rPr>
        <w:t>Vinyl FX engine</w:t>
      </w:r>
      <w:r>
        <w:t xml:space="preserve"> — wow/flutter LFO, dust clicks, gate/crush — звук разрушения.</w:t>
      </w:r>
    </w:p>
    <w:p>
      <w:pPr>
        <w:pStyle w:val="ListBullet"/>
      </w:pPr>
      <w:r>
        <w:rPr>
          <w:b/>
        </w:rPr>
        <w:t>Color preset slider</w:t>
      </w:r>
      <w:r>
        <w:t xml:space="preserve"> — vertical 5-position selector (COLOR/WARM/DARK/COLOR/MIX) для quick tone preset.</w:t>
      </w:r>
    </w:p>
    <w:p>
      <w:pPr>
        <w:pStyle w:val="ListBullet"/>
      </w:pPr>
      <w:r>
        <w:rPr>
          <w:b/>
        </w:rPr>
        <w:t>Modular-style CV patch bay</w:t>
      </w:r>
      <w:r>
        <w:t xml:space="preserve"> — 14+ CV inputs снизу для full automation.</w:t>
      </w:r>
    </w:p>
    <w:p>
      <w:pPr>
        <w:pStyle w:val="ListBullet"/>
      </w:pPr>
      <w:r>
        <w:rPr>
          <w:b/>
        </w:rPr>
        <w:t>Stereo + dry/wet split outputs</w:t>
      </w:r>
      <w:r>
        <w:t xml:space="preserve"> — flexible routing в pedalboard.</w:t>
      </w:r>
    </w:p>
    <w:p>
      <w:pPr>
        <w:pStyle w:val="Heading3"/>
      </w:pPr>
      <w:r>
        <w:t>Категория</w:t>
      </w:r>
    </w:p>
    <w:p>
      <w:r>
        <w:rPr>
          <w:b/>
        </w:rPr>
        <w:t>Resonator reverb pedal с vinyl-decay FX</w:t>
      </w:r>
      <w:r>
        <w:t xml:space="preserve">. Не имитация EMT 140 plate reverb, не digital algorithmic. Новая категория — </w:t>
      </w:r>
      <w:r>
        <w:rPr>
          <w:b/>
        </w:rPr>
        <w:t>physical resonance + analog decay simulation</w:t>
      </w:r>
      <w:r>
        <w:t>.</w:t>
      </w:r>
    </w:p>
    <w:p>
      <w:r>
        <w:t>Конкуренты в boutique tier:</w:t>
      </w:r>
    </w:p>
    <w:p>
      <w:pPr>
        <w:pStyle w:val="ListBullet"/>
      </w:pPr>
      <w:r>
        <w:t>Hologram Microcosm — granular/loop pedal, $399.</w:t>
      </w:r>
    </w:p>
    <w:p>
      <w:pPr>
        <w:pStyle w:val="ListBullet"/>
      </w:pPr>
      <w:r>
        <w:t>Empress Reverb — algorithmic, $499.</w:t>
      </w:r>
    </w:p>
    <w:p>
      <w:pPr>
        <w:pStyle w:val="ListBullet"/>
      </w:pPr>
      <w:r>
        <w:t>Strymon NightSky — DSP с CV, $400.</w:t>
      </w:r>
    </w:p>
    <w:p>
      <w:pPr>
        <w:pStyle w:val="ListBullet"/>
      </w:pPr>
      <w:r>
        <w:t>Chase Bliss Habit — long-loop processor, $399.</w:t>
      </w:r>
    </w:p>
    <w:p>
      <w:pPr>
        <w:pStyle w:val="ListBullet"/>
      </w:pPr>
      <w:r>
        <w:t>Eventide ModFactor — modulation, $279.</w:t>
      </w:r>
    </w:p>
    <w:p>
      <w:pPr>
        <w:pStyle w:val="ListBullet"/>
      </w:pPr>
      <w:r>
        <w:t>Old Blood Noise Endeavors Procession — phaser-reverb hybrid, $279.</w:t>
      </w:r>
    </w:p>
    <w:p>
      <w:r>
        <w:t xml:space="preserve">Last Night sits в </w:t>
      </w:r>
      <w:r>
        <w:rPr>
          <w:b/>
        </w:rPr>
        <w:t>premium boutique tier</w:t>
      </w:r>
      <w:r>
        <w:t xml:space="preserve"> ($499–649) с unique physical differentiator (cartridge swap).</w:t>
      </w:r>
    </w:p>
    <w:p>
      <w:pPr>
        <w:pStyle w:val="Heading3"/>
      </w:pPr>
      <w:r>
        <w:t>Reality check (для customer expectations)</w:t>
      </w:r>
    </w:p>
    <w:p>
      <w:r>
        <w:t xml:space="preserve">Заявленные в первоначальной концепции RT60 ("oak 1.5–4с") </w:t>
      </w:r>
      <w:r>
        <w:rPr>
          <w:b/>
        </w:rPr>
        <w:t>завышены в 2–20×</w:t>
      </w:r>
      <w:r>
        <w:t>. Реальные значения:</w:t>
      </w:r>
    </w:p>
    <w:p>
      <w:pPr>
        <w:pStyle w:val="ListBullet"/>
      </w:pPr>
      <w:r>
        <w:t>Oak без feedback: 0.1–0.3с (perкуссивный slap).</w:t>
      </w:r>
    </w:p>
    <w:p>
      <w:pPr>
        <w:pStyle w:val="ListBullet"/>
      </w:pPr>
      <w:r>
        <w:t>Marble: 0.8–2с (room ambience).</w:t>
      </w:r>
    </w:p>
    <w:p>
      <w:pPr>
        <w:pStyle w:val="ListBullet"/>
      </w:pPr>
      <w:r>
        <w:t>Spring steel: 2–6с (long shimmer).</w:t>
      </w:r>
    </w:p>
    <w:p>
      <w:pPr>
        <w:pStyle w:val="ListBullet"/>
      </w:pPr>
      <w:r>
        <w:t>С feedback knob — RT60 удлиняется до self-oscillation drone.</w:t>
      </w:r>
    </w:p>
    <w:p>
      <w:pPr>
        <w:pStyle w:val="ListBullet"/>
      </w:pPr>
      <w:r>
        <w:t>С phaser/vinyl FX поверх — perceived "size" звука увеличивается ещё в 2–3× за счёт modulation tail.</w:t>
      </w:r>
    </w:p>
    <w:p>
      <w:pPr>
        <w:pStyle w:val="Heading3"/>
      </w:pPr>
      <w:r>
        <w:t>Use cases</w:t>
      </w:r>
    </w:p>
    <w:p>
      <w:pPr>
        <w:pStyle w:val="ListBullet"/>
      </w:pPr>
      <w:r>
        <w:rPr>
          <w:b/>
        </w:rPr>
        <w:t>Guitar/bass pedal</w:t>
      </w:r>
      <w:r>
        <w:t xml:space="preserve"> в pedalboard chain — после fuzz, перед delay/looper.</w:t>
      </w:r>
    </w:p>
    <w:p>
      <w:pPr>
        <w:pStyle w:val="ListBullet"/>
      </w:pPr>
      <w:r>
        <w:rPr>
          <w:b/>
        </w:rPr>
        <w:t>Synth processor</w:t>
      </w:r>
      <w:r>
        <w:t xml:space="preserve"> — pedalboard для desktop synth setup, replaces Eurorack reverb.</w:t>
      </w:r>
    </w:p>
    <w:p>
      <w:pPr>
        <w:pStyle w:val="ListBullet"/>
      </w:pPr>
      <w:r>
        <w:rPr>
          <w:b/>
        </w:rPr>
        <w:t>DJ FX send/return</w:t>
      </w:r>
      <w:r>
        <w:t xml:space="preserve"> — line-level routing.</w:t>
      </w:r>
    </w:p>
    <w:p>
      <w:pPr>
        <w:pStyle w:val="ListBullet"/>
      </w:pPr>
      <w:r>
        <w:rPr>
          <w:b/>
        </w:rPr>
        <w:t>Ambient sound design</w:t>
      </w:r>
      <w:r>
        <w:t xml:space="preserve"> — freeze + high feedback + phaser depth + slow vinyl wow.</w:t>
      </w:r>
    </w:p>
    <w:p>
      <w:pPr>
        <w:pStyle w:val="ListBullet"/>
      </w:pPr>
      <w:r>
        <w:rPr>
          <w:b/>
        </w:rPr>
        <w:t>Noise / experimental</w:t>
      </w:r>
      <w:r>
        <w:t xml:space="preserve"> — gate/crush stomp + self-oscillating cartridge + Geiger.</w:t>
      </w:r>
    </w:p>
    <w:p>
      <w:pPr>
        <w:pStyle w:val="ListBullet"/>
      </w:pPr>
      <w:r>
        <w:rPr>
          <w:b/>
        </w:rPr>
        <w:t>Vocals / drums (studio)</w:t>
      </w:r>
      <w:r>
        <w:t xml:space="preserve"> — line-level через Hi-Z input compatible.</w:t>
      </w:r>
    </w:p>
    <w:p>
      <w:pPr>
        <w:pStyle w:val="Heading3"/>
      </w:pPr>
      <w:r>
        <w:t>Эффекты "разрушающегося эфира" (postapocalypse FX engine)</w:t>
      </w:r>
    </w:p>
    <w:p>
      <w:r>
        <w:t>Пять характерных модов разложения:</w:t>
      </w:r>
    </w:p>
    <w:p>
      <w:pPr>
        <w:pStyle w:val="ListNumber"/>
      </w:pPr>
      <w:r>
        <w:rPr>
          <w:b/>
        </w:rPr>
        <w:t>Phaser</w:t>
      </w:r>
      <w:r>
        <w:t xml:space="preserve"> (Phase/Flutter / DEPTH / SPEED) — 4-stage OTA-based phaser. От slow swirl до seasick wow.</w:t>
      </w:r>
    </w:p>
    <w:p>
      <w:pPr>
        <w:pStyle w:val="ListNumber"/>
      </w:pPr>
      <w:r>
        <w:rPr>
          <w:b/>
        </w:rPr>
        <w:t>Vinyl wow/flutter</w:t>
      </w:r>
      <w:r>
        <w:t xml:space="preserve"> — LFO модулирует pitch reverb-tail (tape-like instability).</w:t>
      </w:r>
    </w:p>
    <w:p>
      <w:pPr>
        <w:pStyle w:val="ListNumber"/>
      </w:pPr>
      <w:r>
        <w:rPr>
          <w:b/>
        </w:rPr>
        <w:t>Geiger noise</w:t>
      </w:r>
      <w:r>
        <w:t xml:space="preserve"> — cluster-pattern impulse clicks (через ATtiny LFSR), а не continuous hiss.</w:t>
      </w:r>
    </w:p>
    <w:p>
      <w:pPr>
        <w:pStyle w:val="ListNumber"/>
      </w:pPr>
      <w:r>
        <w:rPr>
          <w:b/>
        </w:rPr>
        <w:t>Gate/Crush</w:t>
      </w:r>
      <w:r>
        <w:t xml:space="preserve"> — footswitch активирует gate (cut signal under threshold) → bitcrush (downsample + bit-reduce). Аналоговая imitation digital decay.</w:t>
      </w:r>
    </w:p>
    <w:p>
      <w:pPr>
        <w:pStyle w:val="ListNumber"/>
      </w:pPr>
      <w:r>
        <w:rPr>
          <w:b/>
        </w:rPr>
        <w:t>Solenoid stutter</w:t>
      </w:r>
      <w:r>
        <w:t xml:space="preserve"> — CV/expression на DAMP даёт rhythmic mechanical mute.</w:t>
      </w:r>
    </w:p>
    <w:p>
      <w:pPr>
        <w:pStyle w:val="Heading3"/>
      </w:pPr>
      <w:r>
        <w:t>What's in the box</w:t>
      </w:r>
    </w:p>
    <w:p>
      <w:r>
        <w:rPr>
          <w:b/>
        </w:rPr>
        <w:t>Eurorack SKU (40HP)</w:t>
      </w:r>
      <w:r>
        <w:t>:</w:t>
      </w:r>
    </w:p>
    <w:p>
      <w:pPr>
        <w:pStyle w:val="ListBullet"/>
      </w:pPr>
      <w:r>
        <w:t>Last Night module (203×128.5мм aluminum panel + 190×108мм PCB).</w:t>
      </w:r>
    </w:p>
    <w:p>
      <w:pPr>
        <w:pStyle w:val="ListBullet"/>
      </w:pPr>
      <w:r>
        <w:t>1× wood cartridge (Oak raw, reference).</w:t>
      </w:r>
    </w:p>
    <w:p>
      <w:pPr>
        <w:pStyle w:val="ListBullet"/>
      </w:pPr>
      <w:r>
        <w:t>1× shielded cartridge cable (mini-XLR + JST internal).</w:t>
      </w:r>
    </w:p>
    <w:p>
      <w:pPr>
        <w:pStyle w:val="ListBullet"/>
      </w:pPr>
      <w:r>
        <w:t>Eurorack ribbon power cable (10/16-pin).</w:t>
      </w:r>
    </w:p>
    <w:p>
      <w:pPr>
        <w:pStyle w:val="ListBullet"/>
      </w:pPr>
      <w:r>
        <w:t>Quick start card + warranty card.</w:t>
      </w:r>
    </w:p>
    <w:p>
      <w:r>
        <w:rPr>
          <w:b/>
        </w:rPr>
        <w:t>Pedal SKU (ModFactor-class)</w:t>
      </w:r>
      <w:r>
        <w:t>:</w:t>
      </w:r>
    </w:p>
    <w:p>
      <w:pPr>
        <w:pStyle w:val="ListBullet"/>
      </w:pPr>
      <w:r>
        <w:t>Last Night pedal (anodized aluminum corpus 178×119×38мм, или Microcosm-class 145×113×60мм для compact tier).</w:t>
      </w:r>
    </w:p>
    <w:p>
      <w:pPr>
        <w:pStyle w:val="ListBullet"/>
      </w:pPr>
      <w:r>
        <w:t>1× wood cartridge (Oak raw, reference).</w:t>
      </w:r>
    </w:p>
    <w:p>
      <w:pPr>
        <w:pStyle w:val="ListBullet"/>
      </w:pPr>
      <w:r>
        <w:t>1× shielded cartridge cable (mini-XLR + JST internal).</w:t>
      </w:r>
    </w:p>
    <w:p>
      <w:pPr>
        <w:pStyle w:val="ListBullet"/>
      </w:pPr>
      <w:r>
        <w:t xml:space="preserve">12V DC center-negative pedal supply (regulated, 500mA min) — </w:t>
      </w:r>
      <w:r>
        <w:rPr>
          <w:b/>
        </w:rPr>
        <w:t>отдельно</w:t>
      </w:r>
      <w:r>
        <w:t xml:space="preserve"> или в premium bundle. Compatible: Voodoo Lab Pedal Power 4×4 (12V output), Cioks DC10, Eventide PowerMax.</w:t>
      </w:r>
    </w:p>
    <w:p>
      <w:pPr>
        <w:pStyle w:val="ListBullet"/>
      </w:pPr>
      <w:r>
        <w:t>Quick start card + warranty card.</w:t>
      </w:r>
    </w:p>
    <w:p>
      <w:r>
        <w:t xml:space="preserve">Обе SKU делят: identical schematic, identical cartridge spec, identical sound. </w:t>
      </w:r>
      <w:r>
        <w:rPr>
          <w:b/>
        </w:rPr>
        <w:t>Cartridges interchangeable</w:t>
      </w:r>
      <w:r>
        <w:t xml:space="preserve"> между Eurorack и pedal версиями.</w:t>
      </w:r>
    </w:p>
    <w:p>
      <w:pPr>
        <w:pStyle w:val="Heading3"/>
      </w:pPr>
      <w:r>
        <w:t>Compatibility — Eurorack ↔ Pedal</w:t>
      </w:r>
    </w:p>
    <w:p>
      <w:r>
        <w:rPr>
          <w:b/>
        </w:rPr>
        <w:t>Eurorack SKU</w:t>
      </w:r>
      <w:r>
        <w:t>:</w:t>
      </w:r>
    </w:p>
    <w:p>
      <w:pPr>
        <w:pStyle w:val="ListBullet"/>
      </w:pPr>
      <w:r>
        <w:rPr>
          <w:b/>
        </w:rPr>
        <w:t>Power</w:t>
      </w:r>
      <w:r>
        <w:t>: ±12V bus, 200mA steady / 450mA peak.</w:t>
      </w:r>
    </w:p>
    <w:p>
      <w:pPr>
        <w:pStyle w:val="ListBullet"/>
      </w:pPr>
      <w:r>
        <w:rPr>
          <w:b/>
        </w:rPr>
        <w:t>I/O</w:t>
      </w:r>
      <w:r>
        <w:t>: 3.5мм TS Thonkiconn jacks (audio + CV).</w:t>
      </w:r>
    </w:p>
    <w:p>
      <w:pPr>
        <w:pStyle w:val="ListBullet"/>
      </w:pPr>
      <w:r>
        <w:rPr>
          <w:b/>
        </w:rPr>
        <w:t>Mount</w:t>
      </w:r>
      <w:r>
        <w:t>: 3U × 40HP standard rack.</w:t>
      </w:r>
    </w:p>
    <w:p>
      <w:r>
        <w:rPr>
          <w:b/>
        </w:rPr>
        <w:t>Pedal SKU</w:t>
      </w:r>
      <w:r>
        <w:t>:</w:t>
      </w:r>
    </w:p>
    <w:p>
      <w:pPr>
        <w:pStyle w:val="ListBullet"/>
      </w:pPr>
      <w:r>
        <w:rPr>
          <w:b/>
        </w:rPr>
        <w:t>Power</w:t>
      </w:r>
      <w:r>
        <w:t xml:space="preserve">: 12V DC center-negative (современный стандарт для complex pedals — Strymon, Eventide, Meris, Chase Bliss). Internal </w:t>
      </w:r>
      <w:r>
        <w:rPr>
          <w:b/>
        </w:rPr>
        <w:t>isolated DC-DC</w:t>
      </w:r>
      <w:r>
        <w:t xml:space="preserve"> (TRACO TMR 3-1212WI или Recom RKD-1212) → bipolar ±12V audio rails. </w:t>
      </w:r>
      <w:r>
        <w:rPr>
          <w:b/>
        </w:rPr>
        <w:t>500mA min supply current</w:t>
      </w:r>
      <w:r>
        <w:t>.</w:t>
      </w:r>
    </w:p>
    <w:p>
      <w:pPr>
        <w:pStyle w:val="ListBullet"/>
      </w:pPr>
      <w:r>
        <w:rPr>
          <w:b/>
        </w:rPr>
        <w:t>Identical audio headroom к Eurorack version</w:t>
      </w:r>
      <w:r>
        <w:t xml:space="preserve"> (±12V rails везде, same +15 dBu max output).</w:t>
      </w:r>
    </w:p>
    <w:p>
      <w:pPr>
        <w:pStyle w:val="ListBullet"/>
      </w:pPr>
      <w:r>
        <w:rPr>
          <w:b/>
        </w:rPr>
        <w:t>Isolated DC-DC</w:t>
      </w:r>
      <w:r>
        <w:t xml:space="preserve"> также ломает ground loops с другими pedals на pedalboard — clean integration в любой rig.</w:t>
      </w:r>
    </w:p>
    <w:p>
      <w:pPr>
        <w:pStyle w:val="ListBullet"/>
      </w:pPr>
      <w:r>
        <w:rPr>
          <w:b/>
        </w:rPr>
        <w:t>I/O</w:t>
      </w:r>
      <w:r>
        <w:t>: 6.3мм TS jacks (main audio in/out), 3.5мм mini-jack (CV expansion patch bay).</w:t>
      </w:r>
    </w:p>
    <w:p>
      <w:pPr>
        <w:pStyle w:val="ListBullet"/>
      </w:pPr>
      <w:r>
        <w:rPr>
          <w:b/>
        </w:rPr>
        <w:t>Bypass</w:t>
      </w:r>
      <w:r>
        <w:t>: relay-buffered true bypass (no degradation when off).</w:t>
      </w:r>
    </w:p>
    <w:p>
      <w:pPr>
        <w:pStyle w:val="ListBullet"/>
      </w:pPr>
      <w:r>
        <w:rPr>
          <w:b/>
        </w:rPr>
        <w:t>Dimensions</w:t>
      </w:r>
      <w:r>
        <w:t>: ModFactor-class (178×119×38мм) или Microcosm-class compact (145×113×60мм).</w:t>
      </w:r>
    </w:p>
    <w:p>
      <w:pPr>
        <w:pStyle w:val="ListBullet"/>
      </w:pPr>
      <w:r>
        <w:rPr>
          <w:b/>
        </w:rPr>
        <w:t>Weight</w:t>
      </w:r>
      <w:r>
        <w:t>: ~500г.</w:t>
      </w:r>
    </w:p>
    <w:p>
      <w:pPr>
        <w:pStyle w:val="Heading3"/>
      </w:pPr>
      <w:r>
        <w:t>Cross-compatibility — single instrument, two enclosures</w:t>
      </w:r>
    </w:p>
    <w:p>
      <w:pPr>
        <w:pStyle w:val="ListBullet"/>
      </w:pPr>
      <w:r>
        <w:rPr>
          <w:b/>
        </w:rPr>
        <w:t>Identical schematic</w:t>
      </w:r>
      <w:r>
        <w:t>: same blocks, same component values, same calibration.</w:t>
      </w:r>
    </w:p>
    <w:p>
      <w:pPr>
        <w:pStyle w:val="ListBullet"/>
      </w:pPr>
      <w:r>
        <w:rPr>
          <w:b/>
        </w:rPr>
        <w:t>Identical cartridges</w:t>
      </w:r>
      <w:r>
        <w:t>: купленный к Eurorack картридж работает в pedal (и наоборот).</w:t>
      </w:r>
    </w:p>
    <w:p>
      <w:pPr>
        <w:pStyle w:val="ListBullet"/>
      </w:pPr>
      <w:r>
        <w:rPr>
          <w:b/>
        </w:rPr>
        <w:t>Identical sound</w:t>
      </w:r>
      <w:r>
        <w:t>: бит-в-бит идентичный reverb + phaser + vinyl FX character.</w:t>
      </w:r>
    </w:p>
    <w:p>
      <w:pPr>
        <w:pStyle w:val="ListBullet"/>
      </w:pPr>
      <w:r>
        <w:rPr>
          <w:b/>
        </w:rPr>
        <w:t>Identical price</w:t>
      </w:r>
      <w:r>
        <w:t>: $499 budget / $649 premium для обеих SKU.</w:t>
      </w:r>
    </w:p>
    <w:p>
      <w:pPr>
        <w:pStyle w:val="ListBullet"/>
      </w:pPr>
      <w:r>
        <w:rPr>
          <w:b/>
        </w:rPr>
        <w:t>Different power, panel, connectors</w:t>
      </w:r>
      <w:r>
        <w:t xml:space="preserve"> — только enclosure-level отличия.</w:t>
      </w:r>
    </w:p>
    <w:p>
      <w:r>
        <w:t>Customer может start с pedal (для studio/live performance), позже добавить Eurorack для modular setup без потери tone.</w:t>
      </w:r>
    </w:p>
    <w:p>
      <w:pPr>
        <w:pStyle w:val="Heading2"/>
      </w:pPr>
      <w:r>
        <w:t>Архитектура и signal flow</w:t>
      </w:r>
    </w:p>
    <w:p>
      <w:pPr>
        <w:pStyle w:val="Heading3"/>
      </w:pPr>
      <w:r>
        <w:t>High-level signal chain (с FX engine)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               │</w:t>
        <w:br/>
        <w:t>│   IN ─► Buffer ─► [Pre-FX route] ─► Pre-emph ─► Driver ─► EXCITER ─┐      │</w:t>
        <w:br/>
        <w:t>│           │                          (shelf)     (class AB)         ▼      │</w:t>
        <w:br/>
        <w:t>│           │                                                  [PHYSICAL     │</w:t>
        <w:br/>
        <w:t>│           ├── DRY path ──────────────────────────────┐        PLATE]       │</w:t>
        <w:br/>
        <w:t>│           │                                          │           │         │</w:t>
        <w:br/>
        <w:t>│           │                                          │           ▼         │</w:t>
        <w:br/>
        <w:t>│           │                                          │   ┌── PIEZO A      │</w:t>
        <w:br/>
        <w:t>│           │                                          │   ├── PIEZO B      │</w:t>
        <w:br/>
        <w:t>│           │                                          │           │         │</w:t>
        <w:br/>
        <w:t>│           │                                          │   JFET preamp      │</w:t>
        <w:br/>
        <w:t>│           │                                          │   (LSK489A ×23)    │</w:t>
        <w:br/>
        <w:t>│           │                                          │           │         │</w:t>
        <w:br/>
        <w:t>│           │                                          │   POSITION xfade   │</w:t>
        <w:br/>
        <w:t>│           │                                          │           │         │</w:t>
        <w:br/>
        <w:t>│           │                                          │   De-emph ─► HiPass│</w:t>
        <w:br/>
        <w:t>│           │                                          │           ► LowPass│</w:t>
        <w:br/>
        <w:t>│           │                                          │           │         │</w:t>
        <w:br/>
        <w:t>│           │                                          │   ┌───────┴────────┐│</w:t>
        <w:br/>
        <w:t>│           │                                          │   │  PHASER        ││</w:t>
        <w:br/>
        <w:t>│           │                                          │   │  (4-stage OTA, ││</w:t>
        <w:br/>
        <w:t>│           │                                          │   │   Phase/Flutter││</w:t>
        <w:br/>
        <w:t>│           │                                          │   │   DEPTH/SPEED) ││</w:t>
        <w:br/>
        <w:t>│           │                                          │   └───────┬────────┘│</w:t>
        <w:br/>
        <w:t>│           │                                          │           │         │</w:t>
        <w:br/>
        <w:t>│           │                                          │   ┌───────┴────────┐│</w:t>
        <w:br/>
        <w:t>│           │                                          │   │  VINYL FX      ││</w:t>
        <w:br/>
        <w:t>│           │                                          │   │  (wow/flutter, ││</w:t>
        <w:br/>
        <w:t>│           │                                          │   │   pitch warp,  ││</w:t>
        <w:br/>
        <w:t>│           │                                          │   │   shape form)  ││</w:t>
        <w:br/>
        <w:t>│           │                                          │   └───────┬────────┘│</w:t>
        <w:br/>
        <w:t>│           │                                          │           │         │</w:t>
        <w:br/>
        <w:t>│           │                                          │      LED clipper   │</w:t>
        <w:br/>
        <w:t>│           │                                          │           │         │</w:t>
        <w:br/>
        <w:t>│           │                                          │      ENV VCA       │</w:t>
        <w:br/>
        <w:t>│           │                                          │      (LM13700)     │</w:t>
        <w:br/>
        <w:t>│           │                                          │           │         │</w:t>
        <w:br/>
        <w:t>│           ├──────────────────────────────────────────┴────► MIX ─┤         │</w:t>
        <w:br/>
        <w:t>│           │                                                       │         │</w:t>
        <w:br/>
        <w:t>│   Noise gen (zener / Geiger LFSR) ─► COLOR ─────────────────► MIX │         │</w:t>
        <w:br/>
        <w:t>│                                                                   ▼         │</w:t>
        <w:br/>
        <w:t>│                                                            ┌──────────┐    │</w:t>
        <w:br/>
        <w:t>│   Color preset slider (vertical 5-pos) ─────────────────►  │ Tone     │    │</w:t>
        <w:br/>
        <w:t>│   COLOR / WARM / DARK / COLOR / MIX                       │ Shaping  │    │</w:t>
        <w:br/>
        <w:t>│                                                            └────┬─────┘    │</w:t>
        <w:br/>
        <w:t>│                                                                 ▼          │</w:t>
        <w:br/>
        <w:t>│                                                       OUT L (MAIN)         │</w:t>
        <w:br/>
        <w:t>│                                                       OUT R (MAIN)         │</w:t>
        <w:br/>
        <w:t>│                                                       DRY (separate)       │</w:t>
        <w:br/>
        <w:t>│                                                       WET (separate)       │</w:t>
        <w:br/>
        <w:t>│                                                                            │</w:t>
        <w:br/>
        <w:t>│   GATE/CRUSH stomp ─► gate threshold + bitcrush sample-hold ─► insert      │</w:t>
        <w:br/>
        <w:t>│                       в signal path post-mixer                             │</w:t>
        <w:br/>
        <w:t>│                                                                            │</w:t>
        <w:br/>
        <w:t>│   Feedback loop: wet → CARTRIDGE FEEDBACK pot → SW_FREEZE → driver         │</w:t>
        <w:br/>
        <w:t>│                  (D_LIM soft clip, SPICE-stable)                           │</w:t>
        <w:br/>
        <w:t>│                                                                            │</w:t>
        <w:br/>
        <w:t>│   Solenoid damper: CV → Q5 → cartridge solenoid coil                       │</w:t>
        <w:br/>
        <w:t>│                                                                            │</w:t>
        <w:br/>
        <w:t>│   EG OUT: envelope follower output → external CV destination               │</w:t>
        <w:br/>
        <w:t>│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Что происходит звуку (по блокам)</w:t>
      </w:r>
    </w:p>
    <w:p>
      <w:r>
        <w:rPr>
          <w:b/>
        </w:rPr>
        <w:t>Stage 1 — input + dry split</w:t>
      </w:r>
      <w:r>
        <w:t>:</w:t>
      </w:r>
    </w:p>
    <w:p>
      <w:pPr>
        <w:pStyle w:val="ListNumber"/>
      </w:pPr>
      <w:r>
        <w:rPr>
          <w:b/>
        </w:rPr>
        <w:t>Input buffer</w:t>
      </w:r>
      <w:r>
        <w:t xml:space="preserve"> — high-Z (1МΩ для guitar compatibility), CMOS-switch true bypass relay (pedal version).</w:t>
      </w:r>
    </w:p>
    <w:p>
      <w:pPr>
        <w:pStyle w:val="ListNumber"/>
      </w:pPr>
      <w:r>
        <w:rPr>
          <w:b/>
        </w:rPr>
        <w:t>Dry path split</w:t>
      </w:r>
      <w:r>
        <w:t xml:space="preserve"> — для DRY OUT и dry mix bus.</w:t>
      </w:r>
    </w:p>
    <w:p>
      <w:r>
        <w:rPr>
          <w:b/>
        </w:rPr>
        <w:t>Stage 2 — material resonance</w:t>
      </w:r>
      <w:r>
        <w:t>:</w:t>
      </w:r>
    </w:p>
    <w:p>
      <w:pPr>
        <w:pStyle w:val="ListNumber"/>
      </w:pPr>
      <w:r>
        <w:rPr>
          <w:b/>
        </w:rPr>
        <w:t>Pre-emphasis</w:t>
      </w:r>
      <w:r>
        <w:t xml:space="preserve"> — shelving +8dB выше 3.2кГц для HF compensation материала.</w:t>
      </w:r>
    </w:p>
    <w:p>
      <w:pPr>
        <w:pStyle w:val="ListNumber"/>
      </w:pPr>
      <w:r>
        <w:rPr>
          <w:b/>
        </w:rPr>
        <w:t>Class AB driver</w:t>
      </w:r>
      <w:r>
        <w:t xml:space="preserve"> — BD139/BD140 push-pull с bias diodes, R8 4.7Ω current limit, 3Вт peak на exciter.</w:t>
      </w:r>
    </w:p>
    <w:p>
      <w:pPr>
        <w:pStyle w:val="ListNumber"/>
      </w:pPr>
      <w:r>
        <w:rPr>
          <w:b/>
        </w:rPr>
        <w:t>EXCITER</w:t>
      </w:r>
      <w:r>
        <w:t xml:space="preserve"> — Dayton DAEX25 (light) или DAEX32 (dense) на face A.</w:t>
      </w:r>
    </w:p>
    <w:p>
      <w:pPr>
        <w:pStyle w:val="ListNumber"/>
      </w:pPr>
      <w:r>
        <w:rPr>
          <w:b/>
        </w:rPr>
        <w:t>Physical plate</w:t>
      </w:r>
      <w:r>
        <w:t xml:space="preserve"> — материал резонирует в bending modes.</w:t>
      </w:r>
    </w:p>
    <w:p>
      <w:pPr>
        <w:pStyle w:val="ListNumber"/>
      </w:pPr>
      <w:r>
        <w:rPr>
          <w:b/>
        </w:rPr>
        <w:t>Dual piezo pickup</w:t>
      </w:r>
      <w:r>
        <w:t xml:space="preserve"> — Piezo A (bright, near exciter) + Piezo B (warm, far end).</w:t>
      </w:r>
    </w:p>
    <w:p>
      <w:pPr>
        <w:pStyle w:val="ListNumber"/>
      </w:pPr>
      <w:r>
        <w:rPr>
          <w:b/>
        </w:rPr>
        <w:t>JFET preamp LSK489A</w:t>
      </w:r>
      <w:r>
        <w:t xml:space="preserve"> — dual matched, +27dB gain через mini-XLR shielded cables.</w:t>
      </w:r>
    </w:p>
    <w:p>
      <w:pPr>
        <w:pStyle w:val="ListNumber"/>
      </w:pPr>
      <w:r>
        <w:rPr>
          <w:b/>
        </w:rPr>
        <w:t>POSITION crossfade</w:t>
      </w:r>
      <w:r>
        <w:t xml:space="preserve"> — A↔B mix (manual или CV).</w:t>
      </w:r>
    </w:p>
    <w:p>
      <w:pPr>
        <w:pStyle w:val="ListNumber"/>
      </w:pPr>
      <w:r>
        <w:rPr>
          <w:b/>
        </w:rPr>
        <w:t>De-emphasis</w:t>
      </w:r>
      <w:r>
        <w:t xml:space="preserve"> — зеркало pre-emph.</w:t>
      </w:r>
    </w:p>
    <w:p>
      <w:r>
        <w:rPr>
          <w:b/>
        </w:rPr>
        <w:t>Stage 3 — dual filter</w:t>
      </w:r>
      <w:r>
        <w:t>:</w:t>
      </w:r>
    </w:p>
    <w:p>
      <w:pPr>
        <w:pStyle w:val="ListNumber"/>
      </w:pPr>
      <w:r>
        <w:rPr>
          <w:b/>
        </w:rPr>
        <w:t>HiPass filter</w:t>
      </w:r>
      <w:r>
        <w:t xml:space="preserve"> — variable, дает range от full-bass до telephone-band character.</w:t>
      </w:r>
    </w:p>
    <w:p>
      <w:pPr>
        <w:pStyle w:val="ListNumber"/>
      </w:pPr>
      <w:r>
        <w:rPr>
          <w:b/>
        </w:rPr>
        <w:t>LowPass filter</w:t>
      </w:r>
      <w:r>
        <w:t xml:space="preserve"> — variable, controls top-end "veiled" feel.</w:t>
      </w:r>
    </w:p>
    <w:p>
      <w:r>
        <w:rPr>
          <w:b/>
        </w:rPr>
        <w:t>Stage 4 — phaser sub-engine</w:t>
      </w:r>
      <w:r>
        <w:t>:</w:t>
      </w:r>
    </w:p>
    <w:p>
      <w:pPr>
        <w:pStyle w:val="ListNumber"/>
      </w:pPr>
      <w:r>
        <w:rPr>
          <w:b/>
        </w:rPr>
        <w:t>Phaser (Phase/Flutter)</w:t>
      </w:r>
      <w:r>
        <w:t xml:space="preserve"> — 4-stage OTA-based all-pass network. RV_DEPTH controls phaser modulation depth; RV_SPEED controls LFO rate; SHAPE FORM slider — выбор LFO waveform (triangle / sine / random S&amp;H / vinyl-skip pattern).</w:t>
      </w:r>
    </w:p>
    <w:p>
      <w:pPr>
        <w:pStyle w:val="ListNumber"/>
      </w:pPr>
      <w:r>
        <w:rPr>
          <w:b/>
        </w:rPr>
        <w:t>Phaser feedback</w:t>
      </w:r>
      <w:r>
        <w:t xml:space="preserve"> — внутренний для resonant peaks.</w:t>
      </w:r>
    </w:p>
    <w:p>
      <w:r>
        <w:rPr>
          <w:b/>
        </w:rPr>
        <w:t>Stage 5 — vinyl FX</w:t>
      </w:r>
      <w:r>
        <w:t>:</w:t>
      </w:r>
    </w:p>
    <w:p>
      <w:pPr>
        <w:pStyle w:val="ListNumber"/>
      </w:pPr>
      <w:r>
        <w:rPr>
          <w:b/>
        </w:rPr>
        <w:t>Wow/flutter LFO</w:t>
      </w:r>
      <w:r>
        <w:t xml:space="preserve"> — slow modulator (0.5–8 Гц) → modulates phaser SPEED + ENV VCA → имитация неровного motor граммофона.</w:t>
      </w:r>
    </w:p>
    <w:p>
      <w:pPr>
        <w:pStyle w:val="ListNumber"/>
      </w:pPr>
      <w:r>
        <w:rPr>
          <w:b/>
        </w:rPr>
        <w:t>Pitch warp</w:t>
      </w:r>
      <w:r>
        <w:t xml:space="preserve"> (внутри vinyl block) — slight pitch instability через time-varying delay (BBD chip — Coolaudio V3207, или PT2399 lo-fi alternative).</w:t>
      </w:r>
    </w:p>
    <w:p>
      <w:r>
        <w:rPr>
          <w:b/>
        </w:rPr>
        <w:t>Stage 6 — dynamics</w:t>
      </w:r>
      <w:r>
        <w:t>:</w:t>
      </w:r>
    </w:p>
    <w:p>
      <w:pPr>
        <w:pStyle w:val="ListNumber"/>
      </w:pPr>
      <w:r>
        <w:rPr>
          <w:b/>
        </w:rPr>
        <w:t>LED clipper</w:t>
      </w:r>
      <w:r>
        <w:t xml:space="preserve"> — 3× LED in series each polarity, +10.6 dBu threshold.</w:t>
      </w:r>
    </w:p>
    <w:p>
      <w:pPr>
        <w:pStyle w:val="ListNumber"/>
      </w:pPr>
      <w:r>
        <w:rPr>
          <w:b/>
        </w:rPr>
        <w:t>Envelope follower VCA</w:t>
      </w:r>
      <w:r>
        <w:t xml:space="preserve"> — LM13700, 1–48мс attack, 10мс–1с decay. Output = wet signal с dynamic shaping.</w:t>
      </w:r>
    </w:p>
    <w:p>
      <w:r>
        <w:rPr>
          <w:b/>
        </w:rPr>
        <w:t>Stage 7 — mix + output</w:t>
      </w:r>
      <w:r>
        <w:t>:</w:t>
      </w:r>
    </w:p>
    <w:p>
      <w:pPr>
        <w:pStyle w:val="ListNumber"/>
      </w:pPr>
      <w:r>
        <w:rPr>
          <w:b/>
        </w:rPr>
        <w:t>Mix bus</w:t>
      </w:r>
      <w:r>
        <w:t xml:space="preserve"> — DRY + WET + NOISE + CV mix.</w:t>
      </w:r>
    </w:p>
    <w:p>
      <w:pPr>
        <w:pStyle w:val="ListNumber"/>
      </w:pPr>
      <w:r>
        <w:rPr>
          <w:b/>
        </w:rPr>
        <w:t>Color preset slider</w:t>
      </w:r>
      <w:r>
        <w:t xml:space="preserve"> — 5-position vertical: COLOR / WARM / DARK / COLOR / MIX. Каждая позиция меняет EQ shape + saturation amount + phaser feedback в pre-set комбинациях для quick recall.</w:t>
      </w:r>
    </w:p>
    <w:p>
      <w:pPr>
        <w:pStyle w:val="ListNumber"/>
      </w:pPr>
      <w:r>
        <w:rPr>
          <w:b/>
        </w:rPr>
        <w:t>Outputs</w:t>
      </w:r>
      <w:r>
        <w:t xml:space="preserve">: </w:t>
      </w:r>
    </w:p>
    <w:p>
      <w:pPr>
        <w:pStyle w:val="ListBullet"/>
      </w:pPr>
      <w:r>
        <w:rPr>
          <w:b/>
        </w:rPr>
        <w:t>MAIN L+R</w:t>
      </w:r>
      <w:r>
        <w:t xml:space="preserve"> (stereo от dual piezo): A→L, B→R, или summed mono.</w:t>
      </w:r>
    </w:p>
    <w:p>
      <w:pPr>
        <w:pStyle w:val="ListBullet"/>
      </w:pPr>
      <w:r>
        <w:rPr>
          <w:b/>
        </w:rPr>
        <w:t>DRY</w:t>
      </w:r>
      <w:r>
        <w:t xml:space="preserve"> (отдельный jack): чистый сигнал post-buffer, без обработки.</w:t>
      </w:r>
    </w:p>
    <w:p>
      <w:pPr>
        <w:pStyle w:val="ListBullet"/>
      </w:pPr>
      <w:r>
        <w:rPr>
          <w:b/>
        </w:rPr>
        <w:t>WET</w:t>
      </w:r>
      <w:r>
        <w:t xml:space="preserve"> (отдельный jack): только обработанный сигнал, без dry.</w:t>
      </w:r>
    </w:p>
    <w:p>
      <w:pPr>
        <w:pStyle w:val="ListBullet"/>
      </w:pPr>
      <w:r>
        <w:rPr>
          <w:b/>
        </w:rPr>
        <w:t>EG OUT</w:t>
      </w:r>
      <w:r>
        <w:t>: CV из envelope follower для патчинга в external modules.</w:t>
      </w:r>
    </w:p>
    <w:p>
      <w:r>
        <w:rPr>
          <w:b/>
        </w:rPr>
        <w:t>Stage 8 — perform-FX (footswitch-driven)</w:t>
      </w:r>
      <w:r>
        <w:t>:</w:t>
      </w:r>
    </w:p>
    <w:p>
      <w:pPr>
        <w:pStyle w:val="ListNumber"/>
      </w:pPr>
      <w:r>
        <w:rPr>
          <w:b/>
        </w:rPr>
        <w:t>GATE/CRUSH stomp</w:t>
      </w:r>
      <w:r>
        <w:t>: латчinг footswitch активирует gate (signal под threshold cuts) + bitcrush (sample-hold downsample) post-mixer. Постапокалипсис destruction effect.</w:t>
      </w:r>
    </w:p>
    <w:p>
      <w:pPr>
        <w:pStyle w:val="ListNumber"/>
      </w:pPr>
      <w:r>
        <w:rPr>
          <w:b/>
        </w:rPr>
        <w:t>FREEZE stomp</w:t>
      </w:r>
      <w:r>
        <w:t>: latches loop в self-sustain.</w:t>
      </w:r>
    </w:p>
    <w:p>
      <w:pPr>
        <w:pStyle w:val="ListNumber"/>
      </w:pPr>
      <w:r>
        <w:rPr>
          <w:b/>
        </w:rPr>
        <w:t>TAP stomp</w:t>
      </w:r>
      <w:r>
        <w:t>: tap-tempo для sync VINYL SPEED, phaser SPEED, или delay tail (Vinyl wow-rate sync к input rhythm).</w:t>
      </w:r>
    </w:p>
    <w:p>
      <w:pPr>
        <w:pStyle w:val="ListNumber"/>
      </w:pPr>
      <w:r>
        <w:rPr>
          <w:b/>
        </w:rPr>
        <w:t>BYPASS stomp</w:t>
      </w:r>
      <w:r>
        <w:t>: relay-buffered true bypass.</w:t>
      </w:r>
    </w:p>
    <w:p>
      <w:r>
        <w:rPr>
          <w:b/>
        </w:rPr>
        <w:t>Параллельно</w:t>
      </w:r>
      <w:r>
        <w:t>:</w:t>
      </w:r>
    </w:p>
    <w:p>
      <w:pPr>
        <w:pStyle w:val="ListBullet"/>
      </w:pPr>
      <w:r>
        <w:rPr>
          <w:b/>
        </w:rPr>
        <w:t>Noise generator</w:t>
      </w:r>
      <w:r>
        <w:t xml:space="preserve"> — BZX55C9V1 zener (continuous hiss) или ATtiny LFSR (Geiger cluster pulses, premium).</w:t>
      </w:r>
    </w:p>
    <w:p>
      <w:pPr>
        <w:pStyle w:val="ListBullet"/>
      </w:pPr>
      <w:r>
        <w:rPr>
          <w:b/>
        </w:rPr>
        <w:t>Cartridge feedback</w:t>
      </w:r>
      <w:r>
        <w:t xml:space="preserve"> — wet signal → CARTRIDGE FEEDBACK knob → back to driver (pre-cartridge), создаёт self-oscillating drone на резонансе материала.</w:t>
      </w:r>
    </w:p>
    <w:p>
      <w:pPr>
        <w:pStyle w:val="ListBullet"/>
      </w:pPr>
      <w:r>
        <w:rPr>
          <w:b/>
        </w:rPr>
        <w:t>Solenoid damper</w:t>
      </w:r>
      <w:r>
        <w:t xml:space="preserve"> — CV/expression → mechanical plate mute.</w:t>
      </w:r>
    </w:p>
    <w:p>
      <w:pPr>
        <w:pStyle w:val="Heading3"/>
      </w:pPr>
      <w:r>
        <w:t>Важные параметры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Frequency response</w:t>
            </w:r>
            <w:r>
              <w:rPr>
                <w:sz w:val="20"/>
              </w:rPr>
              <w:t xml:space="preserve"> (без material, без FX)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18Гц – 18кГц (-3dB)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Noise floor</w:t>
            </w:r>
            <w:r>
              <w:rPr>
                <w:sz w:val="20"/>
              </w:rPr>
              <w:t xml:space="preserve"> (input shorted, budget SKU)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-85 dBV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Noise floor</w:t>
            </w:r>
            <w:r>
              <w:rPr>
                <w:sz w:val="20"/>
              </w:rPr>
              <w:t xml:space="preserve"> (premium SKU, 4-layer PCB)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-95 dBV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THD</w:t>
            </w:r>
            <w:r>
              <w:rPr>
                <w:sz w:val="20"/>
              </w:rPr>
              <w:t xml:space="preserve"> (100мВ input, mid drive)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&lt;0.5%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Phaser depth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0–100% (4-stage all-pass)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Phaser SPEED range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0.05–10 Гц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Vinyl wow/flutter range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0.3–8 Гц modulation rate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BBD pitch instability</w:t>
            </w:r>
            <w:r>
              <w:rPr>
                <w:sz w:val="20"/>
              </w:rPr>
              <w:t xml:space="preserve"> (vinyl)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±2% pitch variation max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Maximum input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+20 dBu (line level), +15 dBu typical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Maximum output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+12 dBu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Power draw</w:t>
            </w:r>
            <w:r>
              <w:rPr>
                <w:sz w:val="20"/>
              </w:rPr>
              <w:t xml:space="preserve"> (Eurorack)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±12В, 250мА steady, 500мА peak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Power draw</w:t>
            </w:r>
            <w:r>
              <w:rPr>
                <w:sz w:val="20"/>
              </w:rPr>
              <w:t xml:space="preserve"> (Pedal)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12V DC, 350мА typical / 500мА peak (включая phaser + vinyl + DC-DC losses)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Feedback loop stability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SPICE-verified для cartridges Q ≤ 1000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Exciter peak power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3Вт sustained, 8Вт peak</w:t>
            </w:r>
          </w:p>
        </w:tc>
      </w:tr>
    </w:tbl>
    <w:p>
      <w:pPr>
        <w:pStyle w:val="Heading2"/>
      </w:pPr>
      <w:r>
        <w:t>Контролы и интерфейс</w:t>
      </w:r>
    </w:p>
    <w:p>
      <w:r>
        <w:t>Контролы идентичны для обеих SKU (одна схема). Раскладка отличается только enclosure-level — pedal vs Eurorack.</w:t>
      </w:r>
    </w:p>
    <w:p>
      <w:pPr>
        <w:pStyle w:val="Heading3"/>
      </w:pPr>
      <w:r>
        <w:t>Раскладка панели — Pedal SKU (~178×119мм, ModFactor-class)</w:t>
      </w:r>
    </w:p>
    <w:p>
      <w:r>
        <w:t>Layout соответствует mockup: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┌──────────────────────────────────────────────────────────────────────────────┐</w:t>
        <w:br/>
        <w:t>│  ◯                          LAST  NIGHT                                   ◯  │</w:t>
        <w:br/>
        <w:t>│                          system suicide                                      │</w:t>
        <w:br/>
        <w:t>│                                                                              │</w:t>
        <w:br/>
        <w:t>│  ◉ INPUT     ┌─────────────────────────┐    ◉ DRY/WET   ◉ OUTPUT             │</w:t>
        <w:br/>
        <w:t>│              │     CARTRIDGE SLOT      │                                     │</w:t>
        <w:br/>
        <w:t>│              │   horizontal slot —     │   ◉ CARTRIDGE FEEDBACK              │</w:t>
        <w:br/>
        <w:t>│              │   plate visible         │                                     │</w:t>
        <w:br/>
        <w:t>│              └─────────────────────────┘                                     │</w:t>
        <w:br/>
        <w:t>│                                                                              │</w:t>
        <w:br/>
        <w:t>│  ┌─COLOR─┐                                                                   │</w:t>
        <w:br/>
        <w:t>│  │ COLOR │                                                ▢ SWITCH CLIP      │</w:t>
        <w:br/>
        <w:t>│  │ WARM  │  ◉ DRIVE   ◉ ATK   ◉ DEC      ◉ POSIT  ◉ BOOST                   │</w:t>
        <w:br/>
        <w:t>│  │ DARK  │                                                                   │</w:t>
        <w:br/>
        <w:t>│  │ COLOR │                       ◉ LowPass         ┌──── Shape Form ────┐   │</w:t>
        <w:br/>
        <w:t>│  │ MIX   │                       ◉ HiPass          │   slider →          │   │</w:t>
        <w:br/>
        <w:t>│  └───────┘                                          └─────────────────────┘   │</w:t>
        <w:br/>
        <w:t>│                                                                              │</w:t>
        <w:br/>
        <w:t>│  ◉ TONE   ◉ NOISE   ◉ COLOR(geiger)   ◉ Phase/Flutter  ◉ DEPTH  ◉ SPEED     │</w:t>
        <w:br/>
        <w:t>│        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├──────────────────────────────────────────────────────────────────────────────┤</w:t>
        <w:br/>
        <w:t>│  CV PATCH BAY (mini-jacks 3.5мм)                                             │</w:t>
        <w:br/>
        <w:t>│                                                                              │</w:t>
        <w:br/>
        <w:t>│  Row A: ⊙IN ⊙DRIVE ⊙DECAY ⊙NOISE ⊙POS ⊙DAMP ⊙LoPass ⊙MIX  ⊙EG ⊙DRY ⊙WET    │</w:t>
        <w:br/>
        <w:t>│  Row B: ⊙CLK ⊙TONE ⊙Attack ⊙COLOR ⊙FeedBack ⊙HiPass ⊙Boost  ⊙L ⊙MAIN ⊙R    │</w:t>
        <w:br/>
        <w:t>│        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├──────────────────────────────────────────────────────────────────────────────┤</w:t>
        <w:br/>
        <w:t>│  ▣ TAP        ▣ GATE/CRUSH                       ▣ BYPASS    ▣ FREEZE        │</w:t>
        <w:br/>
        <w:t>│  (footswitch) (footswitch)                       (footswitch)(footswitch)    │</w:t>
        <w:br/>
        <w:t>│                                                                              │</w:t>
        <w:br/>
        <w:t>│                  12V DC ⊕━○━⊖    EXP IN  ⊙                                   │</w:t>
        <w:br/>
        <w:t>│  ◯                                                                       ◯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Pedal layout особенности</w:t>
      </w:r>
      <w:r>
        <w:t>:</w:t>
      </w:r>
    </w:p>
    <w:p>
      <w:pPr>
        <w:pStyle w:val="ListBullet"/>
      </w:pPr>
      <w:r>
        <w:rPr>
          <w:b/>
        </w:rPr>
        <w:t>4 footswitches</w:t>
      </w:r>
      <w:r>
        <w:t xml:space="preserve"> в нижнем ряду: TAP / GATE-CRUSH / BYPASS / FREEZE.</w:t>
      </w:r>
    </w:p>
    <w:p>
      <w:pPr>
        <w:pStyle w:val="ListBullet"/>
      </w:pPr>
      <w:r>
        <w:rPr>
          <w:b/>
        </w:rPr>
        <w:t>2 ряда CV patch bay</w:t>
      </w:r>
      <w:r>
        <w:t xml:space="preserve"> (всего ~21 mini-jack) — modular-style integration с external CV.</w:t>
      </w:r>
    </w:p>
    <w:p>
      <w:pPr>
        <w:pStyle w:val="ListBullet"/>
      </w:pPr>
      <w:r>
        <w:rPr>
          <w:b/>
        </w:rPr>
        <w:t>Cartridge slot horizontal</w:t>
      </w:r>
      <w:r>
        <w:t xml:space="preserve"> в top section — visible через окно.</w:t>
      </w:r>
    </w:p>
    <w:p>
      <w:pPr>
        <w:pStyle w:val="ListBullet"/>
      </w:pPr>
      <w:r>
        <w:rPr>
          <w:b/>
        </w:rPr>
        <w:t>Color preset slider</w:t>
      </w:r>
      <w:r>
        <w:t xml:space="preserve"> vertical (5 positions) — quick tone preset selector.</w:t>
      </w:r>
    </w:p>
    <w:p>
      <w:pPr>
        <w:pStyle w:val="ListBullet"/>
      </w:pPr>
      <w:r>
        <w:rPr>
          <w:b/>
        </w:rPr>
        <w:t>Shape Form slider</w:t>
      </w:r>
      <w:r>
        <w:t xml:space="preserve"> horizontal — phaser LFO waveform shape.</w:t>
      </w:r>
    </w:p>
    <w:p>
      <w:pPr>
        <w:pStyle w:val="ListBullet"/>
      </w:pPr>
      <w:r>
        <w:rPr>
          <w:b/>
        </w:rPr>
        <w:t>SWITCH CLIP toggle</w:t>
      </w:r>
      <w:r>
        <w:t xml:space="preserve"> — soft/hard clipper mode.</w:t>
      </w:r>
    </w:p>
    <w:p>
      <w:pPr>
        <w:pStyle w:val="ListBullet"/>
      </w:pPr>
      <w:r>
        <w:rPr>
          <w:b/>
        </w:rPr>
        <w:t>12V DC jack</w:t>
      </w:r>
      <w:r>
        <w:t xml:space="preserve"> (center-negative, 2.1мм barrel) + </w:t>
      </w:r>
      <w:r>
        <w:rPr>
          <w:b/>
        </w:rPr>
        <w:t>EXP pedal jack</w:t>
      </w:r>
      <w:r>
        <w:t xml:space="preserve"> на rear (или нижний край).</w:t>
      </w:r>
    </w:p>
    <w:p>
      <w:pPr>
        <w:pStyle w:val="Heading3"/>
      </w:pPr>
      <w:r>
        <w:t>Раскладка панели — Eurorack SKU (40HP × 128.5мм)</w:t>
      </w:r>
    </w:p>
    <w:p>
      <w:r>
        <w:t>Тот же набор контролов, разная компоновка: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LAST  NIGHT                                   │</w:t>
        <w:br/>
        <w:t>│                       system suicide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│</w:t>
        <w:br/>
        <w:t>│  ◉ INPUT  ◉ DRIVE  ◉ ATK  ◉ DEC  ◉ POSIT  ◉ BOOST  ◉ DRY/WET  ◉ OUTPUT  │</w:t>
        <w:br/>
        <w:t>│                                                                          │</w:t>
        <w:br/>
        <w:t>│  ┌─COLOR─┐  ◉ LowPass    ◉ HiPass         ┌── Shape Form slider ─────┐  │</w:t>
        <w:br/>
        <w:t>│  │slider │                                 │                           │  │</w:t>
        <w:br/>
        <w:t>│  │ COLOR │  ◉ TONE  ◉ NOISE  ◉ COLOR(geig) │                           │  │</w:t>
        <w:br/>
        <w:t>│  │ WARM  │                                 │  ▢ SWITCH CLIP            │  │</w:t>
        <w:br/>
        <w:t>│  │ DARK  │  ◉ Phase/Flutter  ◉ DEPTH      └───────────────────────────┘  │</w:t>
        <w:br/>
        <w:t>│  │ COLOR │  ◉ SPEED   ◉ CARTRIDGE FB                                     │</w:t>
        <w:br/>
        <w:t>│  │ MIX   │                                                               │</w:t>
        <w:br/>
        <w:t>│  └───────┘                                                               │</w:t>
        <w:br/>
        <w:t>│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│</w:t>
        <w:br/>
        <w:t>│  │              [  C A R T R I D G E   S L O T  ]                     │ │</w:t>
        <w:br/>
        <w:t>│  │     horizontal dock — magnetic mount + retention pin               │ │</w:t>
        <w:br/>
        <w:t>│  │              100×60мм plate window                                 │ │</w:t>
        <w:br/>
        <w:t>│  └────────────────────────────────────────────────────────────────────┘ │</w:t>
        <w:br/>
        <w:t>│                                                                          │</w:t>
        <w:br/>
        <w:t>│  ▢ FREEZE toggle    ▢ TAP/SYNC button    ▢ GATE-CRUSH button             │</w:t>
        <w:br/>
        <w:t>│  ◉ Activity LED  ◉ Clip L  ◉ Clip R  ◉ Damp LED                          │</w:t>
        <w:br/>
        <w:t>│    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 CV inputs (3.5мм Thonkiconn):                                          │</w:t>
        <w:br/>
        <w:t>│  ⊙IN ⊙DRIVE ⊙DECAY ⊙NOISE ⊙POS ⊙DAMP ⊙LoPass ⊙HiPass ⊙MIX ⊙CLK         │</w:t>
        <w:br/>
        <w:t>│  ⊙Attack ⊙TONE ⊙COLOR ⊙FB ⊙Boost                                        │</w:t>
        <w:br/>
        <w:t>│                                                                          │</w:t>
        <w:br/>
        <w:t>│  Audio:  ⊙ MAIN L  ⊙ MAIN R   ⊙ DRY OUT  ⊙ WET OUT  ⊙ EG OUT             │</w:t>
        <w:br/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Полная таблица контролов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Контрол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Функция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CV input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INPUT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Input gain (compatible с line level и instrument)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IN CV (level/trim)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CARTRIDGE FEEDBACK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log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Уровень рециркуляции в plate-loop. На max → self-oscillation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FeedBack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DRY/WET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log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Mix dry vs обработанного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MIX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OUTPUT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Master output level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DRIVE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log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Уровень сигнала на exciter, глубина сатурации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DRIVE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ATK (Attack)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log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Envelope follower attack 1–48мс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Attack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DEC (Decay)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log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Envelope follower decay 10мс–1с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DECAY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POSIT (Position)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dual-gang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Crossfade piezo A↔B (тембральный)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POS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BOOST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Pre-emphasis HF shelf 0 → +8dB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Boost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LowPass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LPF cutoff post-pickup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LoPass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HiPass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HPF cutoff post-pickup (новый dual-filter design)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HiPass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TONE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Master tone tilt EQ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TONE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NOISE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log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Noise generator level mix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NOISE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COLOR (geiger)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Geiger-noise color: continuous hiss → cluster pulses → discrete clicks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COLOR CV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Phase/Flutter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Phaser feedback / resonance peak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DEPTH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lin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Phaser modulation depth (0–100%)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SPEED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Pot log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Phaser + vinyl wow LFO rate (0.05–10 Гц)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✓ CLK CV (sync to external clock)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Color slider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Vertical 5-pos slider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Preset tone selector: COLOR / WARM / DARK / COLOR / MIX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Shape Form slider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Horizontal slider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Phaser LFO waveform: triangle / sine / random / vinyl-skip / step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SWITCH CLIP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2-position toggle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Hard clip (LED) vs soft clip (diode)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3"/>
      </w:pPr>
      <w:r>
        <w:t>Footswitches (Pedal SKU)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Switch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Функция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TAP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Tap-tempo для phaser SPEED + vinyl wow rate sync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GATE/CRUSH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Latching: gate (signal under threshold cuts) + bitcrush sample-hold для destruction effect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BYPASS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Relay-buffered true bypass (no signal coloration when off)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FREEZE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Latching: freezes feedback loop, бесконечный sustain</w:t>
            </w:r>
          </w:p>
        </w:tc>
      </w:tr>
    </w:tbl>
    <w:p>
      <w:r>
        <w:t>В Eurorack SKU: TAP/SYNC button, GATE-CRUSH button, FREEZE toggle. BYPASS не нужен (можно просто отключить кабель).</w:t>
      </w:r>
    </w:p>
    <w:p>
      <w:pPr>
        <w:pStyle w:val="Heading3"/>
      </w:pPr>
      <w:r>
        <w:t>CV Patch Bay (Pedal: ~21 jacks; Eurorack: ~15 jacks)</w:t>
      </w:r>
    </w:p>
    <w:p>
      <w:r>
        <w:t>Все controls имеют CV destination. Список:</w:t>
      </w:r>
    </w:p>
    <w:p>
      <w:r>
        <w:rPr>
          <w:b/>
        </w:rPr>
        <w:t>Audio I/O</w:t>
      </w:r>
      <w:r>
        <w:t>:</w:t>
      </w:r>
    </w:p>
    <w:p>
      <w:pPr>
        <w:pStyle w:val="ListBullet"/>
      </w:pPr>
      <w:r>
        <w:t>IN (audio input, 1× jack)</w:t>
      </w:r>
    </w:p>
    <w:p>
      <w:pPr>
        <w:pStyle w:val="ListBullet"/>
      </w:pPr>
      <w:r>
        <w:t>MAIN L, MAIN R (stereo output)</w:t>
      </w:r>
    </w:p>
    <w:p>
      <w:pPr>
        <w:pStyle w:val="ListBullet"/>
      </w:pPr>
      <w:r>
        <w:t>DRY OUT (separate dry signal post-buffer)</w:t>
      </w:r>
    </w:p>
    <w:p>
      <w:pPr>
        <w:pStyle w:val="ListBullet"/>
      </w:pPr>
      <w:r>
        <w:t>WET OUT (separate wet signal без dry)</w:t>
      </w:r>
    </w:p>
    <w:p>
      <w:r>
        <w:rPr>
          <w:b/>
        </w:rPr>
        <w:t>CV inputs</w:t>
      </w:r>
      <w:r>
        <w:t>:</w:t>
      </w:r>
    </w:p>
    <w:p>
      <w:pPr>
        <w:pStyle w:val="ListBullet"/>
      </w:pPr>
      <w:r>
        <w:t>IN CV (input level)</w:t>
      </w:r>
    </w:p>
    <w:p>
      <w:pPr>
        <w:pStyle w:val="ListBullet"/>
      </w:pPr>
      <w:r>
        <w:t>DRIVE CV</w:t>
      </w:r>
    </w:p>
    <w:p>
      <w:pPr>
        <w:pStyle w:val="ListBullet"/>
      </w:pPr>
      <w:r>
        <w:t>ATTACK CV</w:t>
      </w:r>
    </w:p>
    <w:p>
      <w:pPr>
        <w:pStyle w:val="ListBullet"/>
      </w:pPr>
      <w:r>
        <w:t>DECAY CV</w:t>
      </w:r>
    </w:p>
    <w:p>
      <w:pPr>
        <w:pStyle w:val="ListBullet"/>
      </w:pPr>
      <w:r>
        <w:t>NOISE CV</w:t>
      </w:r>
    </w:p>
    <w:p>
      <w:pPr>
        <w:pStyle w:val="ListBullet"/>
      </w:pPr>
      <w:r>
        <w:t>POS CV (Position)</w:t>
      </w:r>
    </w:p>
    <w:p>
      <w:pPr>
        <w:pStyle w:val="ListBullet"/>
      </w:pPr>
      <w:r>
        <w:t>DAMP CV (solenoid damper)</w:t>
      </w:r>
    </w:p>
    <w:p>
      <w:pPr>
        <w:pStyle w:val="ListBullet"/>
      </w:pPr>
      <w:r>
        <w:t>LoPass CV</w:t>
      </w:r>
    </w:p>
    <w:p>
      <w:pPr>
        <w:pStyle w:val="ListBullet"/>
      </w:pPr>
      <w:r>
        <w:t>HiPass CV</w:t>
      </w:r>
    </w:p>
    <w:p>
      <w:pPr>
        <w:pStyle w:val="ListBullet"/>
      </w:pPr>
      <w:r>
        <w:t>MIX CV (dry/wet)</w:t>
      </w:r>
    </w:p>
    <w:p>
      <w:pPr>
        <w:pStyle w:val="ListBullet"/>
      </w:pPr>
      <w:r>
        <w:t>TONE CV</w:t>
      </w:r>
    </w:p>
    <w:p>
      <w:pPr>
        <w:pStyle w:val="ListBullet"/>
      </w:pPr>
      <w:r>
        <w:t>COLOR CV (Geiger color)</w:t>
      </w:r>
    </w:p>
    <w:p>
      <w:pPr>
        <w:pStyle w:val="ListBullet"/>
      </w:pPr>
      <w:r>
        <w:t>FeedBack CV (cartridge feedback)</w:t>
      </w:r>
    </w:p>
    <w:p>
      <w:pPr>
        <w:pStyle w:val="ListBullet"/>
      </w:pPr>
      <w:r>
        <w:t>Boost CV</w:t>
      </w:r>
    </w:p>
    <w:p>
      <w:r>
        <w:rPr>
          <w:b/>
        </w:rPr>
        <w:t>Outputs (CV/audio)</w:t>
      </w:r>
      <w:r>
        <w:t>:</w:t>
      </w:r>
    </w:p>
    <w:p>
      <w:pPr>
        <w:pStyle w:val="ListBullet"/>
      </w:pPr>
      <w:r>
        <w:t>EG OUT (envelope follower output, 0-5V для external CV destinations)</w:t>
      </w:r>
    </w:p>
    <w:p>
      <w:pPr>
        <w:pStyle w:val="ListBullet"/>
      </w:pPr>
      <w:r>
        <w:t>CLK CV (clock input для sync phaser/vinyl rate)</w:t>
      </w:r>
    </w:p>
    <w:p>
      <w:r>
        <w:rPr>
          <w:b/>
        </w:rPr>
        <w:t>Pedal-only</w:t>
      </w:r>
      <w:r>
        <w:t>:</w:t>
      </w:r>
    </w:p>
    <w:p>
      <w:pPr>
        <w:pStyle w:val="ListBullet"/>
      </w:pPr>
      <w:r>
        <w:t>EXP IN (expression pedal jack, normalled к user-assignable target)</w:t>
      </w:r>
    </w:p>
    <w:p>
      <w:pPr>
        <w:pStyle w:val="Heading3"/>
      </w:pPr>
      <w:r>
        <w:t>Cartridge connector (внутри slot, идентичен в обеих SKU)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Connector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Покрытие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Функция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20"/>
              </w:rPr>
              <w:t>TA3M (mini-XLR) ×2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Shielded coax 50мм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Piezo A, Piezo B (low-noise audio)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20"/>
              </w:rPr>
              <w:t>JST-XH 2-pin ×2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Twisted pair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Exciter drive, Solenoid coil</w:t>
            </w:r>
          </w:p>
        </w:tc>
      </w:tr>
    </w:tbl>
    <w:p>
      <w:pPr>
        <w:pStyle w:val="Heading2"/>
      </w:pPr>
      <w:r>
        <w:t>Картриджи — каталог материалов</w:t>
      </w:r>
    </w:p>
    <w:p>
      <w:pPr>
        <w:pStyle w:val="Heading3"/>
      </w:pPr>
      <w:r>
        <w:t>Формат картриджа</w:t>
      </w:r>
    </w:p>
    <w:p>
      <w:pPr>
        <w:pStyle w:val="ListBullet"/>
      </w:pPr>
      <w:r>
        <w:rPr>
          <w:b/>
        </w:rPr>
        <w:t>Внешний размер рамки</w:t>
      </w:r>
      <w:r>
        <w:t>: 110×65×30мм (PETG 3D-print prototype, фрезерованный алюминий production).</w:t>
      </w:r>
    </w:p>
    <w:p>
      <w:pPr>
        <w:pStyle w:val="ListBullet"/>
      </w:pPr>
      <w:r>
        <w:rPr>
          <w:b/>
        </w:rPr>
        <w:t>Plate dimensions</w:t>
      </w:r>
      <w:r>
        <w:t xml:space="preserve">: длина </w:t>
      </w:r>
      <w:r>
        <w:rPr>
          <w:b/>
        </w:rPr>
        <w:t>100мм fixed</w:t>
      </w:r>
      <w:r>
        <w:t>, высота 20–60мм per material, толщина 0.5–6мм per material.</w:t>
      </w:r>
    </w:p>
    <w:p>
      <w:pPr>
        <w:pStyle w:val="ListBullet"/>
      </w:pPr>
      <w:r>
        <w:rPr>
          <w:b/>
        </w:rPr>
        <w:t>Mount</w:t>
      </w:r>
      <w:r>
        <w:t>: 4× neodym N42 магниты align + spring-loaded retention pin.</w:t>
      </w:r>
    </w:p>
    <w:p>
      <w:pPr>
        <w:pStyle w:val="ListBullet"/>
      </w:pPr>
      <w:r>
        <w:rPr>
          <w:b/>
        </w:rPr>
        <w:t>Connectors</w:t>
      </w:r>
      <w:r>
        <w:t>: 2× mini-XLR (Piezo A, B) + 2× JST-XH (Exciter, Solenoid).</w:t>
      </w:r>
    </w:p>
    <w:p>
      <w:pPr>
        <w:pStyle w:val="ListBullet"/>
      </w:pPr>
      <w:r>
        <w:rPr>
          <w:b/>
        </w:rPr>
        <w:t>Mass</w:t>
      </w:r>
      <w:r>
        <w:t>: ~50г frame + plate-зависимая масса.</w:t>
      </w:r>
    </w:p>
    <w:p>
      <w:pPr>
        <w:pStyle w:val="Heading3"/>
      </w:pPr>
      <w:r>
        <w:t>Phase 1 catalog — 6 cartridges (initial launch)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20"/>
              </w:rPr>
              <w:t>Картридж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Размеры (Д×В×Т, мм)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Масса plate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RT60 (без feedback)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Exciter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Pickup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Retail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OAK RAW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100×40×4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12г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0.1–0.3с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DAEX25FHE-4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2× piezo 27мм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$80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OAK LINSEED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100×40×4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12г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0.15–0.35с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DAEX25FHE-4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2× piezo 27мм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$90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MAPLE SHELLAC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100×35×4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10г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0.2–0.5с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DAEX25FHE-4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2× piezo 27мм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$110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MARBLE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100×50×5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68г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0.8–2с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DAEX32Q-4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2× piezo 27мм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$150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BRASS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100×30×3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77г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1–3с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DAEX32Q-4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2× piezo 27мм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$160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SPRING STEEL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100×20×0.5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8г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2–6с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DAEX25FHE-4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2× piezo 27мм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$130</w:t>
            </w:r>
          </w:p>
        </w:tc>
      </w:tr>
    </w:tbl>
    <w:p>
      <w:pPr>
        <w:pStyle w:val="Heading3"/>
      </w:pPr>
      <w:r>
        <w:t>Phase 2 additions (после ship Phase 1)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20"/>
              </w:rPr>
              <w:t>Картридж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Размеры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RT60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Характер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Retail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EBONY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100×25×3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0.3–0.8с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Премиум, длинный sustain, тёмный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$180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NEPHRITE (Jade)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100×40×4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0.5–1.5с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Поющий, медитативный, культурный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$250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COPPER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100×40×1.5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1–2.5с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Колокольный, patina меняет тембр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$170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PYREX GLASS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100×40×3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1–3с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Crystalline chime (compatible с Be Careful)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$140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BONE (lopatka)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100×40×4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0.3–0.8с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Мрачный, ритуальный, sourced ethically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$190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TITANIUM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100×30×1.5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3–8с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Ultra-premium, max Q, infinite ring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$350</w:t>
            </w:r>
          </w:p>
        </w:tc>
      </w:tr>
    </w:tbl>
    <w:p>
      <w:pPr>
        <w:pStyle w:val="Heading3"/>
      </w:pPr>
      <w:r>
        <w:t>Premium tier cartridges (с PVDF pickup)</w:t>
      </w:r>
    </w:p>
    <w:p>
      <w:r>
        <w:t xml:space="preserve">Premium SKU использует </w:t>
      </w:r>
      <w:r>
        <w:rPr>
          <w:b/>
        </w:rPr>
        <w:t>PVDF film</w:t>
      </w:r>
      <w:r>
        <w:t xml:space="preserve"> на B-канале вместо piezo disk → нейтральная АЧХ, </w:t>
      </w:r>
      <w:r>
        <w:rPr>
          <w:b/>
        </w:rPr>
        <w:t>position crossfade становится тембральным control "coloured ↔ neutral"</w:t>
      </w:r>
      <w:r>
        <w:t xml:space="preserve"> (не просто "ближе/дальше").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Картридж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Premium up-charge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Standard line (oak, marble, brass...)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Budget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Standard line (premium SKU)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Premium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+$30 (PVDF on B-channel)</w:t>
            </w:r>
          </w:p>
        </w:tc>
      </w:tr>
    </w:tbl>
    <w:p>
      <w:pPr>
        <w:pStyle w:val="Heading3"/>
      </w:pPr>
      <w:r>
        <w:t>Sound character (per material, в более detail)</w:t>
      </w:r>
    </w:p>
    <w:p>
      <w:pPr>
        <w:pStyle w:val="Heading4"/>
      </w:pPr>
      <w:r>
        <w:t>Wood — теплота органическая</w:t>
      </w:r>
    </w:p>
    <w:p>
      <w:pPr>
        <w:pStyle w:val="ListBullet"/>
      </w:pPr>
      <w:r>
        <w:rPr>
          <w:b/>
        </w:rPr>
        <w:t>Oak raw</w:t>
      </w:r>
      <w:r>
        <w:t>: матовый, mid-focused, как звук удара по dry wood. Короткий decay. Идеален для perкуссии и vocals.</w:t>
      </w:r>
    </w:p>
    <w:p>
      <w:pPr>
        <w:pStyle w:val="ListBullet"/>
      </w:pPr>
      <w:r>
        <w:rPr>
          <w:b/>
        </w:rPr>
        <w:t>Oak linseed</w:t>
      </w:r>
      <w:r>
        <w:t>: чуть ярче чем raw (закрытые поры), more sustained. Готов для studio reference.</w:t>
      </w:r>
    </w:p>
    <w:p>
      <w:pPr>
        <w:pStyle w:val="ListBullet"/>
      </w:pPr>
      <w:r>
        <w:rPr>
          <w:b/>
        </w:rPr>
        <w:t>Maple shellac</w:t>
      </w:r>
      <w:r>
        <w:t>: скрипичный, музыкальный, harmonic richness. Шеллак — самое музыкальное покрытие. Premium woody.</w:t>
      </w:r>
    </w:p>
    <w:p>
      <w:pPr>
        <w:pStyle w:val="Heading4"/>
      </w:pPr>
      <w:r>
        <w:t>Stone — пространство монументальное</w:t>
      </w:r>
    </w:p>
    <w:p>
      <w:pPr>
        <w:pStyle w:val="ListBullet"/>
      </w:pPr>
      <w:r>
        <w:rPr>
          <w:b/>
        </w:rPr>
        <w:t>Marble</w:t>
      </w:r>
      <w:r>
        <w:t>: cathedral. Длинный пространственный tail, dense, тёплый. Для drone и ambient.</w:t>
      </w:r>
    </w:p>
    <w:p>
      <w:pPr>
        <w:pStyle w:val="ListBullet"/>
      </w:pPr>
      <w:r>
        <w:rPr>
          <w:b/>
        </w:rPr>
        <w:t>Slate</w:t>
      </w:r>
      <w:r>
        <w:t xml:space="preserve"> (Phase 2): тёмный, comb filter character.</w:t>
      </w:r>
    </w:p>
    <w:p>
      <w:pPr>
        <w:pStyle w:val="Heading4"/>
      </w:pPr>
      <w:r>
        <w:t>Metal — shimmer и резонанс</w:t>
      </w:r>
    </w:p>
    <w:p>
      <w:pPr>
        <w:pStyle w:val="ListBullet"/>
      </w:pPr>
      <w:r>
        <w:rPr>
          <w:b/>
        </w:rPr>
        <w:t>Brass</w:t>
      </w:r>
      <w:r>
        <w:t>: bell-like, ситарный buzz, восточный character. Singing bowl в reverb form.</w:t>
      </w:r>
    </w:p>
    <w:p>
      <w:pPr>
        <w:pStyle w:val="ListBullet"/>
      </w:pPr>
      <w:r>
        <w:rPr>
          <w:b/>
        </w:rPr>
        <w:t>Spring steel</w:t>
      </w:r>
      <w:r>
        <w:t>: classic plate-like shimmer, infinite ring при high feedback. Самый "обычный reverb" звук.</w:t>
      </w:r>
    </w:p>
    <w:p>
      <w:pPr>
        <w:pStyle w:val="ListBullet"/>
      </w:pPr>
      <w:r>
        <w:rPr>
          <w:b/>
        </w:rPr>
        <w:t>Copper</w:t>
      </w:r>
      <w:r>
        <w:t xml:space="preserve"> (Phase 2): mellow, warm metal, patina aging добавляет character.</w:t>
      </w:r>
    </w:p>
    <w:p>
      <w:pPr>
        <w:pStyle w:val="ListBullet"/>
      </w:pPr>
      <w:r>
        <w:rPr>
          <w:b/>
        </w:rPr>
        <w:t>Titanium</w:t>
      </w:r>
      <w:r>
        <w:t xml:space="preserve"> (Phase 2): glassy, чистый, max Q. Premium endgame cartridge.</w:t>
      </w:r>
    </w:p>
    <w:p>
      <w:pPr>
        <w:pStyle w:val="Heading4"/>
      </w:pPr>
      <w:r>
        <w:t>Glass — кристаллическая хрупкость</w:t>
      </w:r>
    </w:p>
    <w:p>
      <w:pPr>
        <w:pStyle w:val="ListBullet"/>
      </w:pPr>
      <w:r>
        <w:rPr>
          <w:b/>
        </w:rPr>
        <w:t>Pyrex</w:t>
      </w:r>
      <w:r>
        <w:t xml:space="preserve"> (Phase 2): высокий Q narrow band-pass character. Compatible с Be Careful filter module — universal cartridge platform.</w:t>
      </w:r>
    </w:p>
    <w:p>
      <w:pPr>
        <w:pStyle w:val="Heading4"/>
      </w:pPr>
      <w:r>
        <w:t>Bone &amp; exotic</w:t>
      </w:r>
    </w:p>
    <w:p>
      <w:pPr>
        <w:pStyle w:val="ListBullet"/>
      </w:pPr>
      <w:r>
        <w:rPr>
          <w:b/>
        </w:rPr>
        <w:t>Bone scapula</w:t>
      </w:r>
      <w:r>
        <w:t xml:space="preserve"> (Phase 2): сухой, ритуальный, matt sustain. Source: cattle (food industry byproduct, ethical).</w:t>
      </w:r>
    </w:p>
    <w:p>
      <w:pPr>
        <w:pStyle w:val="ListBullet"/>
      </w:pPr>
      <w:r>
        <w:rPr>
          <w:b/>
        </w:rPr>
        <w:t>Mammoth ivory</w:t>
      </w:r>
      <w:r>
        <w:t xml:space="preserve"> (limited edition): между bone и stone. $400–600 retail. Limited 50 units.</w:t>
      </w:r>
    </w:p>
    <w:p>
      <w:pPr>
        <w:pStyle w:val="Heading3"/>
      </w:pPr>
      <w:r>
        <w:t>Cartridge swap procedure</w:t>
      </w:r>
    </w:p>
    <w:p>
      <w:pPr>
        <w:pStyle w:val="ListNumber"/>
      </w:pPr>
      <w:r>
        <w:t>Power down module (или mute через FREEZE during swap).</w:t>
      </w:r>
    </w:p>
    <w:p>
      <w:pPr>
        <w:pStyle w:val="ListNumber"/>
      </w:pPr>
      <w:r>
        <w:t>Pull spring-loaded retention pin (small lever).</w:t>
      </w:r>
    </w:p>
    <w:p>
      <w:pPr>
        <w:pStyle w:val="ListNumber"/>
      </w:pPr>
      <w:r>
        <w:t>Slide cartridge out (magnetic detach).</w:t>
      </w:r>
    </w:p>
    <w:p>
      <w:pPr>
        <w:pStyle w:val="ListNumber"/>
      </w:pPr>
      <w:r>
        <w:t>Slide new cartridge in until magnets engage.</w:t>
      </w:r>
    </w:p>
    <w:p>
      <w:pPr>
        <w:pStyle w:val="ListNumber"/>
      </w:pPr>
      <w:r>
        <w:t>Push retention pin back.</w:t>
      </w:r>
    </w:p>
    <w:p>
      <w:pPr>
        <w:pStyle w:val="ListNumber"/>
      </w:pPr>
      <w:r>
        <w:t>Done. Ready to play.</w:t>
      </w:r>
    </w:p>
    <w:p>
      <w:r>
        <w:rPr>
          <w:b/>
        </w:rPr>
        <w:t>Hot-swap при включенном питании</w:t>
      </w:r>
      <w:r>
        <w:t xml:space="preserve"> — возможен, но возможен short pop при mating. Recommend mute или freeze before swap.</w:t>
      </w:r>
    </w:p>
    <w:p>
      <w:pPr>
        <w:pStyle w:val="Heading3"/>
      </w:pPr>
      <w:r>
        <w:t>Care и maintenance</w:t>
      </w:r>
    </w:p>
    <w:p>
      <w:pPr>
        <w:pStyle w:val="ListBullet"/>
      </w:pPr>
      <w:r>
        <w:rPr>
          <w:b/>
        </w:rPr>
        <w:t>Wood cartridges</w:t>
      </w:r>
      <w:r>
        <w:t>: re-oil каждые 6–12 месяцев (1 drop linseed oil, polish с lint-free cloth).</w:t>
      </w:r>
    </w:p>
    <w:p>
      <w:pPr>
        <w:pStyle w:val="ListBullet"/>
      </w:pPr>
      <w:r>
        <w:rPr>
          <w:b/>
        </w:rPr>
        <w:t>Glass cartridges</w:t>
      </w:r>
      <w:r>
        <w:t>: handle с care, не drop. Storage в padded foam box.</w:t>
      </w:r>
    </w:p>
    <w:p>
      <w:pPr>
        <w:pStyle w:val="ListBullet"/>
      </w:pPr>
      <w:r>
        <w:rPr>
          <w:b/>
        </w:rPr>
        <w:t>Metal cartridges</w:t>
      </w:r>
      <w:r>
        <w:t>: чистить от oxidation если patina нежеланна. Brass tarnishes naturally.</w:t>
      </w:r>
    </w:p>
    <w:p>
      <w:pPr>
        <w:pStyle w:val="ListBullet"/>
      </w:pPr>
      <w:r>
        <w:rPr>
          <w:b/>
        </w:rPr>
        <w:t>Bone cartridges</w:t>
      </w:r>
      <w:r>
        <w:t>: keep dry. Не expose к humidity (warping risk).</w:t>
      </w:r>
    </w:p>
    <w:p>
      <w:pPr>
        <w:pStyle w:val="ListBullet"/>
      </w:pPr>
      <w:r>
        <w:rPr>
          <w:b/>
        </w:rPr>
        <w:t>Stone cartridges</w:t>
      </w:r>
      <w:r>
        <w:t>: heaviest, careful с rack mounting (don't drop into rack).</w:t>
      </w:r>
    </w:p>
    <w:p>
      <w:pPr>
        <w:pStyle w:val="Heading2"/>
      </w:pPr>
      <w:r>
        <w:t>Тембральный характер</w:t>
      </w:r>
    </w:p>
    <w:p>
      <w:pPr>
        <w:pStyle w:val="Heading3"/>
      </w:pPr>
      <w:r>
        <w:t>Общий character</w:t>
      </w:r>
    </w:p>
    <w:p>
      <w:r>
        <w:t xml:space="preserve">Постапокалиптичный. Звук </w:t>
      </w:r>
      <w:r>
        <w:rPr>
          <w:b/>
        </w:rPr>
        <w:t>пустоты</w:t>
      </w:r>
      <w:r>
        <w:t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p>
      <w:pPr>
        <w:pStyle w:val="Heading3"/>
      </w:pPr>
      <w:r>
        <w:t>По регистру</w:t>
      </w:r>
    </w:p>
    <w:p>
      <w:pPr>
        <w:pStyle w:val="ListBullet"/>
      </w:pPr>
      <w:r>
        <w:rPr>
          <w:b/>
        </w:rPr>
        <w:t>Низ</w:t>
      </w:r>
      <w:r>
        <w:t xml:space="preserve"> (50–200Гц): зависит от материала. Дерево скрашивает, мрамор резонирует, тонкий металл не передаёт.</w:t>
      </w:r>
    </w:p>
    <w:p>
      <w:pPr>
        <w:pStyle w:val="ListBullet"/>
      </w:pPr>
      <w:r>
        <w:rPr>
          <w:b/>
        </w:rPr>
        <w:t>Середина</w:t>
      </w:r>
      <w:r>
        <w:t xml:space="preserve"> (200Гц–2кГц): главный sweet spot модуля. Все materials говорят здесь.</w:t>
      </w:r>
    </w:p>
    <w:p>
      <w:pPr>
        <w:pStyle w:val="ListBullet"/>
      </w:pPr>
      <w:r>
        <w:rPr>
          <w:b/>
        </w:rPr>
        <w:t>Верх</w:t>
      </w:r>
      <w:r>
        <w:t xml:space="preserve"> (2кГц–10кГц): зависит от exciter и pre-emphasis. Дерево заваливает, стекло подчёркивает.</w:t>
      </w:r>
    </w:p>
    <w:p>
      <w:pPr>
        <w:pStyle w:val="ListBullet"/>
      </w:pPr>
      <w:r>
        <w:rPr>
          <w:b/>
        </w:rPr>
        <w:t>Воздух</w:t>
      </w:r>
      <w:r>
        <w:t xml:space="preserve"> (10кГц+): minimal без помощи pre-emphasis.</w:t>
      </w:r>
    </w:p>
    <w:p>
      <w:pPr>
        <w:pStyle w:val="Heading3"/>
      </w:pPr>
      <w:r>
        <w:t>По динамике</w:t>
      </w:r>
    </w:p>
    <w:p>
      <w:r>
        <w:t>Envelope follower VCA reagирует на input dynamics:</w:t>
      </w:r>
    </w:p>
    <w:p>
      <w:pPr>
        <w:pStyle w:val="ListBullet"/>
      </w:pPr>
      <w:r>
        <w:rPr>
          <w:b/>
        </w:rPr>
        <w:t>Громкие удары</w:t>
      </w:r>
      <w:r>
        <w:t xml:space="preserve"> → wet signal в полную силу → выраженный reverb tail.</w:t>
      </w:r>
    </w:p>
    <w:p>
      <w:pPr>
        <w:pStyle w:val="ListBullet"/>
      </w:pPr>
      <w:r>
        <w:rPr>
          <w:b/>
        </w:rPr>
        <w:t>Тихие ноты</w:t>
      </w:r>
      <w:r>
        <w:t xml:space="preserve"> → wet signal ослаблен → почти dry с micro-tail.</w:t>
      </w:r>
    </w:p>
    <w:p>
      <w:pPr>
        <w:pStyle w:val="ListBullet"/>
      </w:pPr>
      <w:r>
        <w:rPr>
          <w:b/>
        </w:rPr>
        <w:t>Sustained tones</w:t>
      </w:r>
      <w:r>
        <w:t xml:space="preserve"> → envelope settles → constant wet level.</w:t>
      </w:r>
    </w:p>
    <w:p>
      <w:pPr>
        <w:pStyle w:val="ListBullet"/>
      </w:pPr>
      <w:r>
        <w:rPr>
          <w:b/>
        </w:rPr>
        <w:t>Percussion</w:t>
      </w:r>
      <w:r>
        <w:t xml:space="preserve"> → быстрый attack envelope → dynamic shaping.</w:t>
      </w:r>
    </w:p>
    <w:p>
      <w:r>
        <w:t xml:space="preserve">Это даёт </w:t>
      </w:r>
      <w:r>
        <w:rPr>
          <w:b/>
        </w:rPr>
        <w:t>естественную dynamic compression</w:t>
      </w:r>
      <w:r>
        <w:t xml:space="preserve"> — не нужен external sidechain для transparent reverb.</w:t>
      </w:r>
    </w:p>
    <w:p>
      <w:pPr>
        <w:pStyle w:val="Heading3"/>
      </w:pPr>
      <w:r>
        <w:t>Saturation behavior</w:t>
      </w:r>
    </w:p>
    <w:p>
      <w:r>
        <w:t xml:space="preserve">При high DRIVE сигнал перегружает class AB driver → BD139/BD140 saturate → adds even-harmonic distortion. </w:t>
      </w:r>
      <w:r>
        <w:rPr>
          <w:b/>
        </w:rPr>
        <w:t>Не транзисторный clipping</w:t>
      </w:r>
      <w:r>
        <w:t xml:space="preserve"> — softer, ламповый character. Combined с material resonance — даёт "warm overdrive с tail".</w:t>
      </w:r>
    </w:p>
    <w:p>
      <w:pPr>
        <w:pStyle w:val="Heading3"/>
      </w:pPr>
      <w:r>
        <w:t>Feedback character</w:t>
      </w:r>
    </w:p>
    <w:p>
      <w:pPr>
        <w:pStyle w:val="ListBullet"/>
      </w:pPr>
      <w:r>
        <w:t>0–30%: subtle reinforcement, slight tail extension.</w:t>
      </w:r>
    </w:p>
    <w:p>
      <w:pPr>
        <w:pStyle w:val="ListBullet"/>
      </w:pPr>
      <w:r>
        <w:t>30–60%: noticeable reverb с cleanly extended decay.</w:t>
      </w:r>
    </w:p>
    <w:p>
      <w:pPr>
        <w:pStyle w:val="ListBullet"/>
      </w:pPr>
      <w:r>
        <w:t>60–80%: long evolving tail, slight modulation от feedback dynamics.</w:t>
      </w:r>
    </w:p>
    <w:p>
      <w:pPr>
        <w:pStyle w:val="ListBullet"/>
      </w:pPr>
      <w:r>
        <w:t>80–95%: edge of self-oscillation, dramatic sustained drone.</w:t>
      </w:r>
    </w:p>
    <w:p>
      <w:pPr>
        <w:pStyle w:val="ListBullet"/>
      </w:pPr>
      <w:r>
        <w:t xml:space="preserve">95–100%: </w:t>
      </w:r>
      <w:r>
        <w:rPr>
          <w:b/>
        </w:rPr>
        <w:t>self-oscillating</w:t>
      </w:r>
      <w:r>
        <w:t xml:space="preserve"> на dominant material resonance. Frequency depends on cartridge material.</w:t>
      </w:r>
    </w:p>
    <w:p>
      <w:r>
        <w:t>D_LIM1/D_LIM2 soft-clip diodes prevent runaway amplitude (verified SPICE), но не frequency stability — self-oscillation на резонансной частоте материала возможна и intended.</w:t>
      </w:r>
    </w:p>
    <w:p>
      <w:pPr>
        <w:pStyle w:val="Heading3"/>
      </w:pPr>
      <w:r>
        <w:t>Position crossfade character</w:t>
      </w:r>
    </w:p>
    <w:p>
      <w:pPr>
        <w:pStyle w:val="ListBullet"/>
      </w:pPr>
      <w:r>
        <w:rPr>
          <w:b/>
        </w:rPr>
        <w:t>Full A position</w:t>
      </w:r>
      <w:r>
        <w:t>: bright, immediate, "близкий" звук — ear-on-the-plate.</w:t>
      </w:r>
    </w:p>
    <w:p>
      <w:pPr>
        <w:pStyle w:val="ListBullet"/>
      </w:pPr>
      <w:r>
        <w:rPr>
          <w:b/>
        </w:rPr>
        <w:t>Center</w:t>
      </w:r>
      <w:r>
        <w:t>: mixed both pickups — fullest sound.</w:t>
      </w:r>
    </w:p>
    <w:p>
      <w:pPr>
        <w:pStyle w:val="ListBullet"/>
      </w:pPr>
      <w:r>
        <w:rPr>
          <w:b/>
        </w:rPr>
        <w:t>Full B position</w:t>
      </w:r>
      <w:r>
        <w:t>: warm, diffuse, "далёкий" звук — ear-в-room.</w:t>
      </w:r>
    </w:p>
    <w:p>
      <w:r>
        <w:t>С PVDF B-pickup (premium) — A→B sweep становится "coloured analog → neutral hi-fi" sweep. Tonal control, не spatial.</w:t>
      </w:r>
    </w:p>
    <w:p>
      <w:pPr>
        <w:pStyle w:val="Heading3"/>
      </w:pPr>
      <w:r>
        <w:t>Noise generator character</w:t>
      </w:r>
    </w:p>
    <w:p>
      <w:pPr>
        <w:pStyle w:val="ListBullet"/>
      </w:pPr>
      <w:r>
        <w:rPr>
          <w:b/>
        </w:rPr>
        <w:t>White noise</w:t>
      </w:r>
      <w:r>
        <w:t xml:space="preserve"> (COLOR full CW): full-spectrum hiss, "tape hiss" feel.</w:t>
      </w:r>
    </w:p>
    <w:p>
      <w:pPr>
        <w:pStyle w:val="ListBullet"/>
      </w:pPr>
      <w:r>
        <w:rPr>
          <w:b/>
        </w:rPr>
        <w:t>Brown noise</w:t>
      </w:r>
      <w:r>
        <w:t xml:space="preserve"> (COLOR full CCW): low-frequency rumble, "wind in empty room".</w:t>
      </w:r>
    </w:p>
    <w:p>
      <w:pPr>
        <w:pStyle w:val="ListBullet"/>
      </w:pPr>
      <w:r>
        <w:rPr>
          <w:b/>
        </w:rPr>
        <w:t>Mid color</w:t>
      </w:r>
      <w:r>
        <w:t>: pink-ish, broadband but warm.</w:t>
      </w:r>
    </w:p>
    <w:p>
      <w:r>
        <w:t>Phase 2 v2 (optional Geiger pattern firmware): impulsive clicks instead of continuous hiss → "post-apocalyptic radiation count".</w:t>
      </w:r>
    </w:p>
    <w:p>
      <w:pPr>
        <w:pStyle w:val="Heading2"/>
      </w:pPr>
      <w:r>
        <w:t>Сценарии использования</w:t>
      </w:r>
    </w:p>
    <w:p>
      <w:pPr>
        <w:pStyle w:val="Heading3"/>
      </w:pPr>
      <w:r>
        <w:t>Patch 1 — Vocal reverb (studio)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Vocal mic → preamp → Last Night IN</w:t>
        <w:br/>
        <w:t>Cartridge: OAK SHELLAC (musical, не overpowering)</w:t>
        <w:br/>
        <w:t>DRIVE: 9 o'clock (clean)</w:t>
        <w:br/>
        <w:t>FEEDBACK: 11 o'clock (mid tail)</w:t>
        <w:br/>
        <w:t>MIX: 1 o'clock (heavy wet)</w:t>
        <w:br/>
        <w:t>TONE: 2 o'clock (slight HF roll-off)</w:t>
        <w:br/>
        <w:t>POSITION: 12 (center)</w:t>
        <w:br/>
        <w:t>ATTACK: 9 (fast)</w:t>
        <w:br/>
        <w:t>DECAY: 1 (medium hold)</w:t>
        <w:br/>
        <w:br/>
        <w:t>OUT → DAW interface</w:t>
      </w:r>
    </w:p>
    <w:p>
      <w:r>
        <w:t>Result: warm vocal reverb с natural dynamics, не overpowering.</w:t>
      </w:r>
    </w:p>
    <w:p>
      <w:pPr>
        <w:pStyle w:val="Heading3"/>
      </w:pPr>
      <w:r>
        <w:t>Patch 2 — Synth lead drone (Eurorack)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VCO → VCF → Last Night IN</w:t>
        <w:br/>
        <w:t>Cartridge: SPRING STEEL (long shimmer)</w:t>
        <w:br/>
        <w:t>DRIVE: 12 (mid drive)</w:t>
        <w:br/>
        <w:t>FEEDBACK: 3 o'clock (long tail)</w:t>
        <w:br/>
        <w:t>FREEZE: ON (locked drone)</w:t>
        <w:br/>
        <w:t>MIX: full wet</w:t>
        <w:br/>
        <w:t>ATTACK: full clockwise (slow swell)</w:t>
        <w:br/>
        <w:t>DECAY: full clockwise (max sustain)</w:t>
        <w:br/>
        <w:br/>
        <w:t>CV from Fuck Abandoned Sleep pendulum LFO → CV_DAMP</w:t>
        <w:br/>
        <w:t>(slow modulation of solenoid damper → breathing drone)</w:t>
        <w:br/>
        <w:br/>
        <w:t>OUT → mixer</w:t>
      </w:r>
    </w:p>
    <w:p>
      <w:r>
        <w:t>Result: 30-секундный sustained drone с pendulum breathing.</w:t>
      </w:r>
    </w:p>
    <w:p>
      <w:pPr>
        <w:pStyle w:val="Heading3"/>
      </w:pPr>
      <w:r>
        <w:t>Patch 3 — Percussion (live)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Drum machine → Last Night IN</w:t>
        <w:br/>
        <w:t>Cartridge: BRASS (bell-like)</w:t>
        <w:br/>
        <w:t>DRIVE: 3 o'clock (saturated)</w:t>
        <w:br/>
        <w:t>FEEDBACK: 9 (short)</w:t>
        <w:br/>
        <w:t>MIX: 11 (mostly dry с slight wet)</w:t>
        <w:br/>
        <w:t>TONE: 12 (neutral)</w:t>
        <w:br/>
        <w:t>POSITION: 9 (bright A)</w:t>
        <w:br/>
        <w:t>ATTACK: 9 (immediate)</w:t>
        <w:br/>
        <w:t>DECAY: 11 (short)</w:t>
        <w:br/>
        <w:br/>
        <w:t>Performance: kick triggers via SIDE → percussive bell-tail.</w:t>
        <w:br/>
        <w:br/>
        <w:t>OUT → live mixer</w:t>
      </w:r>
    </w:p>
    <w:p>
      <w:r>
        <w:t>Result: "brass bell" перkussive accent over drums.</w:t>
      </w:r>
    </w:p>
    <w:p>
      <w:pPr>
        <w:pStyle w:val="Heading3"/>
      </w:pPr>
      <w:r>
        <w:t>Patch 4 — Ambient pad (compositional)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Pad synth → Last Night IN</w:t>
        <w:br/>
        <w:t>Cartridge: MARBLE (cathedral)</w:t>
        <w:br/>
        <w:t>DRIVE: 11 (gentle)</w:t>
        <w:br/>
        <w:t>FEEDBACK: 1 (long)</w:t>
        <w:br/>
        <w:t>MIX: 3 (heavy wet)</w:t>
        <w:br/>
        <w:t>TONE: 1 (warm)</w:t>
        <w:br/>
        <w:t>POSITION: 2 (warm B)</w:t>
        <w:br/>
        <w:t>ATTACK: 12 (medium)</w:t>
        <w:br/>
        <w:t>DECAY: 3 (long)</w:t>
        <w:br/>
        <w:br/>
        <w:t>External LFO → CV_MIX (slow swell of wet level over 60 секунд)</w:t>
        <w:br/>
        <w:br/>
        <w:t>OUT → headphones / monitors</w:t>
      </w:r>
    </w:p>
    <w:p>
      <w:r>
        <w:t>Result: cathedral ambient pad с slow evolution.</w:t>
      </w:r>
    </w:p>
    <w:p>
      <w:pPr>
        <w:pStyle w:val="Heading3"/>
      </w:pPr>
      <w:r>
        <w:t>Patch 5 — Noise / experimental (industrial)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Noise source → All Bones Dust → Last Night IN</w:t>
        <w:br/>
        <w:t>Cartridge: SPRING STEEL</w:t>
        <w:br/>
        <w:t>DRIVE: full CW (over-driven)</w:t>
        <w:br/>
        <w:t>FEEDBACK: 4 o'clock (near self-osc)</w:t>
        <w:br/>
        <w:t>MIX: full wet</w:t>
        <w:br/>
        <w:t>TONE: 3 (bright)</w:t>
        <w:br/>
        <w:t>NOISE: 3 (heavy noise mix)</w:t>
        <w:br/>
        <w:t>COLOR: 12 (white noise)</w:t>
        <w:br/>
        <w:br/>
        <w:t>External gate → CV_DAMP (rhythmic damping)</w:t>
        <w:br/>
        <w:br/>
        <w:t>OUT (L) → Last Day IN (для feedback bridge)</w:t>
        <w:br/>
        <w:t>Last Day OUT → BACK to Last Night IN (через mixer)</w:t>
        <w:br/>
        <w:t>= Infinite Day↔Night feedback loop</w:t>
      </w:r>
    </w:p>
    <w:p>
      <w:r>
        <w:t>Result: industrial noise wash с rhythmic clamping.</w:t>
      </w:r>
    </w:p>
    <w:p>
      <w:pPr>
        <w:pStyle w:val="Heading3"/>
      </w:pPr>
      <w:r>
        <w:t>Patch 6 — Day → Night transition (full system)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Synth voice → All Bones Dust → Be Careful → IS MY → Last Day → AND MY → Last Night → OUT</w:t>
        <w:br/>
        <w:br/>
        <w:t>AND MY balance: slowly automated 0 → 100% over 4 minutes</w:t>
        <w:br/>
        <w:t>(starts at Last Day mostly, ends at Last Night fully)</w:t>
        <w:br/>
        <w:br/>
        <w:t>= Composition arc от raskалённого полдня в холодную ночь</w:t>
      </w:r>
    </w:p>
    <w:p>
      <w:r>
        <w:t>Result: 4-минутная композиция, проходящая через всю серию.</w:t>
      </w:r>
    </w:p>
    <w:p>
      <w:pPr>
        <w:pStyle w:val="Heading3"/>
      </w:pPr>
      <w:r>
        <w:t>Patch 7 — Guitar pedal (live)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Guitar → Last Night IN (Hi-Z compatible с R1=1МΩ)</w:t>
        <w:br/>
        <w:t>Cartridge: MAPLE SHELLAC (musical)</w:t>
        <w:br/>
        <w:t>DRIVE: 12 (clean)</w:t>
        <w:br/>
        <w:t>FEEDBACK: 11 (short tail)</w:t>
        <w:br/>
        <w:t>MIX: 12 (50/50)</w:t>
        <w:br/>
        <w:t>TONE: 1 (warm)</w:t>
        <w:br/>
        <w:br/>
        <w:t>Footswitch (FREEZE momentary) — hold for sustain freeze</w:t>
        <w:br/>
        <w:t>Expression pedal → MIX (foot-controlled wet/dry)</w:t>
        <w:br/>
        <w:br/>
        <w:t>OUT → guitar amp</w:t>
      </w:r>
    </w:p>
    <w:p>
      <w:r>
        <w:t>Result: traditional reverb pedal с swappable acoustic character.</w:t>
      </w:r>
    </w:p>
    <w:p>
      <w:pPr>
        <w:pStyle w:val="Heading3"/>
      </w:pPr>
      <w:r>
        <w:t>Patch 8 — DJ FX send/return (live performance)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DJ console FX SEND → Last Night IN (RCA если premium SKU)</w:t>
        <w:br/>
        <w:t>Cartridge: MARBLE (cathedral)</w:t>
        <w:br/>
        <w:t>DRIVE: 1 (heavy)</w:t>
        <w:br/>
        <w:t>FEEDBACK: 3 (long)</w:t>
        <w:br/>
        <w:t>MIX: full wet (post-FX bus)</w:t>
        <w:br/>
        <w:br/>
        <w:t>Master beat → SIDE input (sidechain pumping)</w:t>
        <w:br/>
        <w:br/>
        <w:t>OUT → console FX RETURN (RCA)</w:t>
      </w:r>
    </w:p>
    <w:p>
      <w:r>
        <w:t>Result: rhythmic pumping reverb wash, dub-style.</w:t>
      </w:r>
    </w:p>
    <w:p>
      <w:pPr>
        <w:pStyle w:val="Heading2"/>
      </w:pPr>
      <w:r>
        <w:t>Технические характеристики</w:t>
      </w:r>
    </w:p>
    <w:p>
      <w:pPr>
        <w:pStyle w:val="Heading3"/>
      </w:pPr>
      <w:r>
        <w:t>Electrical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Power supply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±12В Eurorack bus (modular) или 12V DC center-negative + TRACO TMR 3-1212WI / Recom RKD-1212-D isolated DC-DC (pedal)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Power consumption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200мА steady, 450мА peak (с solenoid pulse)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Audio input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1× 3.5мм TS, Hi-Z (1МΩ), max +20 dBu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Sidechain input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1× 3.5мм TS, line level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Audio outputs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2× 3.5мм TS (mono mix L, stereo R via normalling)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CV inputs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3× 3.5мм TS (mix, decay, damp), 0–10В range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Frequency response</w:t>
            </w:r>
            <w:r>
              <w:rPr>
                <w:sz w:val="20"/>
              </w:rPr>
              <w:t xml:space="preserve"> (without cartridge)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18Гц – 18кГц (-3dB)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Output impedance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1кΩ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Maximum output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+12 dBu before clipping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THD</w:t>
            </w:r>
            <w:r>
              <w:rPr>
                <w:sz w:val="20"/>
              </w:rPr>
              <w:t xml:space="preserve"> (100мВ in, mid drive)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&lt;0.5%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SNR</w:t>
            </w:r>
            <w:r>
              <w:rPr>
                <w:sz w:val="20"/>
              </w:rPr>
              <w:t xml:space="preserve"> (input shorted)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85 dB (budget), 95 dB (premium 4-layer PCB)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Crosstalk</w:t>
            </w:r>
            <w:r>
              <w:rPr>
                <w:sz w:val="20"/>
              </w:rPr>
              <w:t xml:space="preserve"> L↔R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&lt;-60 dB @ 1кГц</w:t>
            </w:r>
          </w:p>
        </w:tc>
      </w:tr>
    </w:tbl>
    <w:p>
      <w:pPr>
        <w:pStyle w:val="Heading3"/>
      </w:pPr>
      <w:r>
        <w:t>Mechanical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Form factor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Eurorack 3U × 40HP (203.2мм × 128.5мм panel)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PCB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2-layer FR4 1.6мм (budget) / 4-layer FR4 1.6мм (premium)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PCB dimensions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101.6 × 108мм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Depth</w:t>
            </w:r>
            <w:r>
              <w:rPr>
                <w:sz w:val="20"/>
              </w:rPr>
              <w:t xml:space="preserve"> (behind panel)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35мм (excluding cartridge dock)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Cartridge dock depth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30мм additional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Total module depth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65мм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Weight</w:t>
            </w:r>
            <w:r>
              <w:rPr>
                <w:sz w:val="20"/>
              </w:rPr>
              <w:t xml:space="preserve"> (module без cartridge)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220г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Weight</w:t>
            </w:r>
            <w:r>
              <w:rPr>
                <w:sz w:val="20"/>
              </w:rPr>
              <w:t xml:space="preserve"> (typical cartridge)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60–130г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Mounting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M3 screws, 4 corners</w:t>
            </w:r>
          </w:p>
        </w:tc>
      </w:tr>
    </w:tbl>
    <w:p>
      <w:pPr>
        <w:pStyle w:val="Heading3"/>
      </w:pPr>
      <w:r>
        <w:t>Connectors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Connector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Specification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Audio in/out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Thonkiconn PJ301M-12 (3.5мм TS, vertical)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CV in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Thonkiconn PJ301M-12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Cartridge piezo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2× Switchcraft TA3M (mini-XLR, locking, shielded)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Cartridge exciter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JST-XH 2-pin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Cartridge solenoid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JST-XH 2-pin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Power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2×5 IDC (Eurorack standard) или DC jack 12V (pedal)</w:t>
            </w:r>
          </w:p>
        </w:tc>
      </w:tr>
    </w:tbl>
    <w:p>
      <w:pPr>
        <w:pStyle w:val="Heading3"/>
      </w:pPr>
      <w:r>
        <w:t>Cartridge interface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Mount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4× neodymium N42 magnets + spring-loaded retention pin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Hold force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~5N (resistant к casual rack handling, releases с deliberate pull)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Magnetic field at piezo trace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&lt;0.1мТ (negligible audio interference)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Insertion cycles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&gt;1000 specified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Hot-swap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Possible (с FREEZE engaged), но не recommended (audible pop on mate)</w:t>
            </w:r>
          </w:p>
        </w:tc>
      </w:tr>
    </w:tbl>
    <w:p>
      <w:pPr>
        <w:pStyle w:val="Heading3"/>
      </w:pPr>
      <w:r>
        <w:t>Cartridge plate physics (typical wood)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Plate dimensions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100мм × 20–60мм × 0.5–6мм (variable)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Mode density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~950 modes below 10кГц для oak 100×40×4мм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Fundamental frequency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200–400Гц typical for wood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RT60 unforced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0.1–0.3с (oak) до 6с (spring steel)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Q factor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50 (oak) до 1000+ (titanium)</w:t>
            </w:r>
          </w:p>
        </w:tc>
      </w:tr>
    </w:tbl>
    <w:p>
      <w:pPr>
        <w:pStyle w:val="Heading3"/>
      </w:pPr>
      <w:r>
        <w:t>Compliance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Standard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CE marking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Compliant (low-voltage directive, EMC) — full certification по Phase 2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RoHS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Compliant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REACH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Compliant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FCC</w:t>
            </w:r>
            <w:r>
              <w:rPr>
                <w:sz w:val="20"/>
              </w:rPr>
              <w:t xml:space="preserve"> (US)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TBD по Phase 2 (для US market entry)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WEEE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Compliant (EU recycling)</w:t>
            </w:r>
          </w:p>
        </w:tc>
      </w:tr>
    </w:tbl>
    <w:p>
      <w:pPr>
        <w:pStyle w:val="Heading3"/>
      </w:pPr>
      <w:r>
        <w:t>Warranty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Срок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Parts &amp; labor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1 год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Cartridges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30 дней (defect только, не accidental damage)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Glass cartridges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Excluded (хрупкость as designed)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Out-of-warranty repair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Flat fee $50 + parts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Lifetime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p>
      <w:pPr>
        <w:pStyle w:val="Heading2"/>
      </w:pPr>
      <w:r>
        <w:t>Совместимость и patching</w:t>
      </w:r>
    </w:p>
    <w:p>
      <w:pPr>
        <w:pStyle w:val="Heading3"/>
      </w:pPr>
      <w:r>
        <w:t>Eurorack совместимость</w:t>
      </w:r>
    </w:p>
    <w:p>
      <w:pPr>
        <w:pStyle w:val="ListBullet"/>
      </w:pPr>
      <w:r>
        <w:rPr>
          <w:b/>
        </w:rPr>
        <w:t>Power</w:t>
      </w:r>
      <w:r>
        <w:t>: ±12В bus (стандарт), 2×5 IDC. Reverse polarity protection через 1N5817.</w:t>
      </w:r>
    </w:p>
    <w:p>
      <w:pPr>
        <w:pStyle w:val="ListBullet"/>
      </w:pPr>
      <w:r>
        <w:rPr>
          <w:b/>
        </w:rPr>
        <w:t>HP</w:t>
      </w:r>
      <w:r>
        <w:t>: 40HP — flagship size. Fits в 84HP, 104HP, 168HP racks (occupies нижнюю половину). Same size as Last Day (зеркальная пара).</w:t>
      </w:r>
    </w:p>
    <w:p>
      <w:pPr>
        <w:pStyle w:val="ListBullet"/>
      </w:pPr>
      <w:r>
        <w:rPr>
          <w:b/>
        </w:rPr>
        <w:t>Depth clearance</w:t>
      </w:r>
      <w:r>
        <w:t>: 65мм total — fits в стандартные case (Tiptop Mantis 60мм может не fit; Doepfer А-100 шкафы — yes).</w:t>
      </w:r>
    </w:p>
    <w:p>
      <w:pPr>
        <w:pStyle w:val="Heading3"/>
      </w:pPr>
      <w:r>
        <w:t>Pedal совместимость</w:t>
      </w:r>
    </w:p>
    <w:p>
      <w:pPr>
        <w:pStyle w:val="ListBullet"/>
      </w:pPr>
      <w:r>
        <w:rPr>
          <w:b/>
        </w:rPr>
        <w:t>Power</w:t>
      </w:r>
      <w:r>
        <w:t xml:space="preserve">: </w:t>
      </w:r>
      <w:r>
        <w:rPr>
          <w:b/>
        </w:rPr>
        <w:t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 </w:t>
      </w:r>
      <w:r>
        <w:rPr>
          <w:b/>
        </w:rPr>
        <w:t>не подходят</w:t>
      </w:r>
      <w:r>
        <w:t xml:space="preserve"> — нужны 12V outputs от pedalboard PSU. Compatible: Voodoo Lab Pedal Power 4×4, Cioks DC7/DC10, Eventide PowerMax, Strymon Zuma R300, MXR M238 ISO-Brick (на 18V port — внимание polarity).</w:t>
      </w:r>
    </w:p>
    <w:p>
      <w:pPr>
        <w:pStyle w:val="ListBullet"/>
      </w:pPr>
      <w:r>
        <w:rPr>
          <w:b/>
        </w:rPr>
        <w:t>Bypass</w:t>
      </w:r>
      <w:r>
        <w:t>: relay-bypassed buffered. Selectable true bypass через internal jumper.</w:t>
      </w:r>
    </w:p>
    <w:p>
      <w:pPr>
        <w:pStyle w:val="ListBullet"/>
      </w:pPr>
      <w:r>
        <w:rPr>
          <w:b/>
        </w:rPr>
        <w:t>TRS jacks</w:t>
      </w:r>
      <w:r>
        <w:t>: main I/O 6.3мм TS, CV inputs 3.5мм mini-jack patch bay.</w:t>
      </w:r>
    </w:p>
    <w:p>
      <w:pPr>
        <w:pStyle w:val="ListBullet"/>
      </w:pPr>
      <w:r>
        <w:rPr>
          <w:b/>
        </w:rPr>
        <w:t>Footswitches</w:t>
      </w:r>
      <w:r>
        <w:t>: TAP (momentary), GATE/CRUSH (latching), BYPASS (relay), FREEZE (latching).</w:t>
      </w:r>
    </w:p>
    <w:p>
      <w:pPr>
        <w:pStyle w:val="Heading3"/>
      </w:pPr>
      <w:r>
        <w:t>Compatible с другими SYSTEM SUICIDE модулями</w:t>
      </w:r>
    </w:p>
    <w:p>
      <w:pPr>
        <w:pStyle w:val="ListBullet"/>
      </w:pPr>
      <w:r>
        <w:rPr>
          <w:b/>
        </w:rPr>
        <w:t>Fed by</w:t>
      </w:r>
      <w:r>
        <w:t>: I Show You Light, Body Blood And Salt, All Bones Dust, Be Careful, Last Day.</w:t>
      </w:r>
    </w:p>
    <w:p>
      <w:pPr>
        <w:pStyle w:val="ListBullet"/>
      </w:pPr>
      <w:r>
        <w:rPr>
          <w:b/>
        </w:rPr>
        <w:t>Modulated by</w:t>
      </w:r>
      <w:r>
        <w:t>: Fuck Abandoned Sleep (CV from pendulum LFO), Is My (gates/clocks), And My (balance crossfade с Last Day).</w:t>
      </w:r>
    </w:p>
    <w:p>
      <w:pPr>
        <w:pStyle w:val="ListBullet"/>
      </w:pPr>
      <w:r>
        <w:rPr>
          <w:b/>
        </w:rPr>
        <w:t>Feeds</w:t>
      </w:r>
      <w:r>
        <w:t>: And My (input в crossfader), final OUTPUT.</w:t>
      </w:r>
    </w:p>
    <w:p>
      <w:pPr>
        <w:pStyle w:val="Heading3"/>
      </w:pPr>
      <w:r>
        <w:t>Compatible с external Eurorack modules</w:t>
      </w:r>
    </w:p>
    <w:p>
      <w:pPr>
        <w:pStyle w:val="ListBullet"/>
      </w:pPr>
      <w:r>
        <w:rPr>
          <w:b/>
        </w:rPr>
        <w:t>VCO</w:t>
      </w:r>
      <w:r>
        <w:t>: any standard Eurorack VCO (Make Noise, Mutable, Erica Synths).</w:t>
      </w:r>
    </w:p>
    <w:p>
      <w:pPr>
        <w:pStyle w:val="ListBullet"/>
      </w:pPr>
      <w:r>
        <w:rPr>
          <w:b/>
        </w:rPr>
        <w:t>VCF</w:t>
      </w:r>
      <w:r>
        <w:t>: any filter — Last Night sits после filter.</w:t>
      </w:r>
    </w:p>
    <w:p>
      <w:pPr>
        <w:pStyle w:val="ListBullet"/>
      </w:pPr>
      <w:r>
        <w:rPr>
          <w:b/>
        </w:rPr>
        <w:t>Sequencer</w:t>
      </w:r>
      <w:r>
        <w:t>: trigger в SIDE input или CV в DAMP for rhythmic effects.</w:t>
      </w:r>
    </w:p>
    <w:p>
      <w:pPr>
        <w:pStyle w:val="ListBullet"/>
      </w:pPr>
      <w:r>
        <w:rPr>
          <w:b/>
        </w:rPr>
        <w:t>LFO</w:t>
      </w:r>
      <w:r>
        <w:t>: external LFO в любой CV input для modulation.</w:t>
      </w:r>
    </w:p>
    <w:p>
      <w:pPr>
        <w:pStyle w:val="ListBullet"/>
      </w:pPr>
      <w:r>
        <w:rPr>
          <w:b/>
        </w:rPr>
        <w:t>Mixer</w:t>
      </w:r>
      <w:r>
        <w:t>: standard summing mixer для multi-source patches.</w:t>
      </w:r>
    </w:p>
    <w:p>
      <w:pPr>
        <w:pStyle w:val="Heading3"/>
      </w:pPr>
      <w:r>
        <w:t>Compatible с external pedal chains</w:t>
      </w:r>
    </w:p>
    <w:p>
      <w:pPr>
        <w:pStyle w:val="ListBullet"/>
      </w:pPr>
      <w:r>
        <w:rPr>
          <w:b/>
        </w:rPr>
        <w:t>Position в chain</w:t>
      </w:r>
      <w:r>
        <w:t>: typically last в reverb/delay slot. Fits хорошо после fuzz/distortion, before delay/looper.</w:t>
      </w:r>
    </w:p>
    <w:p>
      <w:pPr>
        <w:pStyle w:val="ListBullet"/>
      </w:pPr>
      <w:r>
        <w:rPr>
          <w:b/>
        </w:rPr>
        <w:t>Send/return loops</w:t>
      </w:r>
      <w:r>
        <w:t>: works в FX loops с -10dBV или +4dBu levels.</w:t>
      </w:r>
    </w:p>
    <w:p>
      <w:pPr>
        <w:pStyle w:val="ListBullet"/>
      </w:pPr>
      <w:r>
        <w:rPr>
          <w:b/>
        </w:rPr>
        <w:t>DJ console</w:t>
      </w:r>
      <w:r>
        <w:t>: RCA option (premium) for FX send/return integration.</w:t>
      </w:r>
    </w:p>
    <w:p>
      <w:pPr>
        <w:pStyle w:val="Heading3"/>
      </w:pPr>
      <w:r>
        <w:t>Patching tips</w:t>
      </w:r>
    </w:p>
    <w:p>
      <w:pPr>
        <w:pStyle w:val="ListNumber"/>
      </w:pPr>
      <w:r>
        <w:rPr>
          <w:b/>
        </w:rPr>
        <w:t>Avoid overload</w:t>
      </w:r>
      <w:r>
        <w:t>: high DRIVE + bright cartridge + high BOOST → может перегрузить downstream. Watch CLIP LEDs.</w:t>
      </w:r>
    </w:p>
    <w:p>
      <w:pPr>
        <w:pStyle w:val="ListNumber"/>
      </w:pPr>
      <w:r>
        <w:rPr>
          <w:b/>
        </w:rPr>
        <w:t>Self-oscillation</w:t>
      </w:r>
      <w:r>
        <w:t>: high FEEDBACK на high-Q cartridges (titanium, spring steel) → controlled drone. Tune frequency через POSITION crossfade.</w:t>
      </w:r>
    </w:p>
    <w:p>
      <w:pPr>
        <w:pStyle w:val="ListNumber"/>
      </w:pPr>
      <w:r>
        <w:rPr>
          <w:b/>
        </w:rPr>
        <w:t>Side-chain pumping</w:t>
      </w:r>
      <w:r>
        <w:t>: kick через SIDE input → pumping reverb wash. Adjust DECAY to taste.</w:t>
      </w:r>
    </w:p>
    <w:p>
      <w:pPr>
        <w:pStyle w:val="ListNumber"/>
      </w:pPr>
      <w:r>
        <w:rPr>
          <w:b/>
        </w:rPr>
        <w:t>Stereo from mono</w:t>
      </w:r>
      <w:r>
        <w:t>: A→L, B→R через position crossfade + stereo OUT — pseudo-stereo effect from single source.</w:t>
      </w:r>
    </w:p>
    <w:p>
      <w:pPr>
        <w:pStyle w:val="ListNumber"/>
      </w:pPr>
      <w:r>
        <w:rPr>
          <w:b/>
        </w:rPr>
        <w:t>Infinite loop</w:t>
      </w:r>
      <w:r>
        <w:t>: с Last Day — connect Last Day FB SEND → Last Night SIDE, Last Night OUT → Last Day FB RETURN. Bidirectional feedback.</w:t>
      </w:r>
    </w:p>
    <w:p>
      <w:pPr>
        <w:pStyle w:val="Heading2"/>
      </w:pPr>
      <w:r>
        <w:t>Уход и обслуживание</w:t>
      </w:r>
    </w:p>
    <w:p>
      <w:pPr>
        <w:pStyle w:val="Heading3"/>
      </w:pPr>
      <w:r>
        <w:t>Регулярный уход</w:t>
      </w:r>
    </w:p>
    <w:p>
      <w:pPr>
        <w:pStyle w:val="ListBullet"/>
      </w:pPr>
      <w:r>
        <w:rPr>
          <w:b/>
        </w:rPr>
        <w:t>Cartridge swap</w:t>
      </w:r>
      <w:r>
        <w:t>: до 1000 cycles specified. После 500+ swaps — visual inspection магнитов на debris.</w:t>
      </w:r>
    </w:p>
    <w:p>
      <w:pPr>
        <w:pStyle w:val="ListBullet"/>
      </w:pPr>
      <w:r>
        <w:rPr>
          <w:b/>
        </w:rPr>
        <w:t>Pots</w:t>
      </w:r>
      <w:r>
        <w:t>: используются Alpha RV09 quality. Контактная очистка DeoxIT каждые 2 года при heavy use.</w:t>
      </w:r>
    </w:p>
    <w:p>
      <w:pPr>
        <w:pStyle w:val="ListBullet"/>
      </w:pPr>
      <w:r>
        <w:rPr>
          <w:b/>
        </w:rPr>
        <w:t>Cartridge dock cleanliness</w:t>
      </w:r>
      <w:r>
        <w:t>: blow dust от mini-XLR connectors каждые 6 месяцев compressed air.</w:t>
      </w:r>
    </w:p>
    <w:p>
      <w:pPr>
        <w:pStyle w:val="ListBullet"/>
      </w:pPr>
      <w:r>
        <w:rPr>
          <w:b/>
        </w:rPr>
        <w:t>PCB inspection</w:t>
      </w:r>
      <w:r>
        <w:t>: при weird noise — open chassis, visually inspect для cold solder joints, capacitor bulging.</w:t>
      </w:r>
    </w:p>
    <w:p>
      <w:pPr>
        <w:pStyle w:val="Heading3"/>
      </w:pPr>
      <w:r>
        <w:t>Wood cartridge re-finishing</w:t>
      </w:r>
    </w:p>
    <w:p>
      <w:r>
        <w:t>Через 6–12 месяцев wood cartridges могут потерять surface finish:</w:t>
      </w:r>
    </w:p>
    <w:p>
      <w:pPr>
        <w:pStyle w:val="ListNumber"/>
      </w:pPr>
      <w:r>
        <w:rPr>
          <w:b/>
        </w:rPr>
        <w:t>Linseed oil cartridges</w:t>
      </w:r>
      <w:r>
        <w:t>: drop линс oil на surface, polish с lint-free cloth, 24h cure.</w:t>
      </w:r>
    </w:p>
    <w:p>
      <w:pPr>
        <w:pStyle w:val="ListNumber"/>
      </w:pPr>
      <w:r>
        <w:rPr>
          <w:b/>
        </w:rPr>
        <w:t>Shellac cartridges</w:t>
      </w:r>
      <w:r>
        <w:t>: одно coat shellac alcohol-thinned (1:3), brush, 12h cure, light sanding (#400), polish.</w:t>
      </w:r>
    </w:p>
    <w:p>
      <w:pPr>
        <w:pStyle w:val="ListNumber"/>
      </w:pPr>
      <w:r>
        <w:rPr>
          <w:b/>
        </w:rPr>
        <w:t>Raw wood cartridges</w:t>
      </w:r>
      <w:r>
        <w:t>: just dust off. Optional: light wax for protection.</w:t>
      </w:r>
    </w:p>
    <w:p>
      <w:pPr>
        <w:pStyle w:val="Heading3"/>
      </w:pPr>
      <w:r>
        <w:t>Glass cartridge handling</w:t>
      </w:r>
    </w:p>
    <w:p>
      <w:pPr>
        <w:pStyle w:val="ListBullet"/>
      </w:pPr>
      <w:r>
        <w:rPr>
          <w:b/>
        </w:rPr>
        <w:t>NEVER drop</w:t>
      </w:r>
      <w:r>
        <w:t xml:space="preserve"> — glass cartridges are fragile.</w:t>
      </w:r>
    </w:p>
    <w:p>
      <w:pPr>
        <w:pStyle w:val="ListBullet"/>
      </w:pPr>
      <w:r>
        <w:t>Storage: foam-padded box или dedicated cartridge wallet.</w:t>
      </w:r>
    </w:p>
    <w:p>
      <w:pPr>
        <w:pStyle w:val="ListBullet"/>
      </w:pPr>
      <w:r>
        <w:t>Transport: never в bare rack. Always padded.</w:t>
      </w:r>
    </w:p>
    <w:p>
      <w:pPr>
        <w:pStyle w:val="ListBullet"/>
      </w:pPr>
      <w:r>
        <w:t>Если cracked — discard, не try to play (oscillation amplification может shatter).</w:t>
      </w:r>
    </w:p>
    <w:p>
      <w:pPr>
        <w:pStyle w:val="Heading3"/>
      </w:pPr>
      <w:r>
        <w:t>Metal cartridge maintenance</w:t>
      </w:r>
    </w:p>
    <w:p>
      <w:pPr>
        <w:pStyle w:val="ListBullet"/>
      </w:pPr>
      <w:r>
        <w:rPr>
          <w:b/>
        </w:rPr>
        <w:t>Brass</w:t>
      </w:r>
      <w:r>
        <w:t>: tarnishes naturally. Clean с brass polish (Brasso) для shine, или leave для patina character.</w:t>
      </w:r>
    </w:p>
    <w:p>
      <w:pPr>
        <w:pStyle w:val="ListBullet"/>
      </w:pPr>
      <w:r>
        <w:rPr>
          <w:b/>
        </w:rPr>
        <w:t>Spring steel</w:t>
      </w:r>
      <w:r>
        <w:t>: rust prevention — light oil coat (3-in-1 oil) каждые 12 месяцев. Wipe excess.</w:t>
      </w:r>
    </w:p>
    <w:p>
      <w:pPr>
        <w:pStyle w:val="ListBullet"/>
      </w:pPr>
      <w:r>
        <w:rPr>
          <w:b/>
        </w:rPr>
        <w:t>Copper</w:t>
      </w:r>
      <w:r>
        <w:t xml:space="preserve">: develops green patina, может change tone subtly. </w:t>
      </w:r>
      <w:r>
        <w:rPr>
          <w:b/>
        </w:rPr>
        <w:t>Feature, not bug</w:t>
      </w:r>
      <w:r>
        <w:t>.</w:t>
      </w:r>
    </w:p>
    <w:p>
      <w:pPr>
        <w:pStyle w:val="ListBullet"/>
      </w:pPr>
      <w:r>
        <w:rPr>
          <w:b/>
        </w:rPr>
        <w:t>Titanium</w:t>
      </w:r>
      <w:r>
        <w:t>: maintenance-free. Doesn't oxidize.</w:t>
      </w:r>
    </w:p>
    <w:p>
      <w:pPr>
        <w:pStyle w:val="Heading3"/>
      </w:pPr>
      <w:r>
        <w:t>Stone cartridge handling</w:t>
      </w:r>
    </w:p>
    <w:p>
      <w:pPr>
        <w:pStyle w:val="ListBullet"/>
      </w:pPr>
      <w:r>
        <w:t>Heavy. Mount carefully в rack — drop risk.</w:t>
      </w:r>
    </w:p>
    <w:p>
      <w:pPr>
        <w:pStyle w:val="ListBullet"/>
      </w:pPr>
      <w:r>
        <w:t>Marble может chip if struck — handle с two hands.</w:t>
      </w:r>
    </w:p>
    <w:p>
      <w:pPr>
        <w:pStyle w:val="Heading3"/>
      </w:pPr>
      <w:r>
        <w:t>Bone cartridge</w:t>
      </w:r>
    </w:p>
    <w:p>
      <w:pPr>
        <w:pStyle w:val="ListBullet"/>
      </w:pPr>
      <w:r>
        <w:t>Keep dry — humidity warps.</w:t>
      </w:r>
    </w:p>
    <w:p>
      <w:pPr>
        <w:pStyle w:val="ListBullet"/>
      </w:pPr>
      <w:r>
        <w:t>Don't expose к direct sunlight (UV damage).</w:t>
      </w:r>
    </w:p>
    <w:p>
      <w:pPr>
        <w:pStyle w:val="Heading3"/>
      </w:pPr>
      <w:r>
        <w:t>Module repair</w:t>
      </w:r>
    </w:p>
    <w:p>
      <w:r>
        <w:rPr>
          <w:b/>
        </w:rPr>
        <w:t>Common issues</w:t>
      </w:r>
      <w:r>
        <w:t>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Symptom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Likely cause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No sound output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Power issue, blown fuse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Check ±12V на ICs, verify 1N5817 not shorted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Hum 50/60Гц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Ground loop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Check star-ground tie at power conn, replace cable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Clicks при solenoid activation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EMI coupling в piezo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Verify mini-XLR cables shielded, ferrite bead на solenoid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Self-oscillation runaway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Feedback loop instability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Check D_LIM diodes installed correctly, test SPICE if recurring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One channel dead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JFET preamp failure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Test LSK489A с DMM, check bias resistors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Solenoid не activates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MOSFET gate issue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Verify R_DAM1 = 47кΩ, gate voltage at CV 5В should be ~3.4В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Wood cartridge pitch sounding "thin"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Plate cracked or detached от exciter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Replace cartridge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Distortion на line level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LED clipper threshold low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Verify D1/D2 = 3× LED in series (not single LED)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Hiss above noise floor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Input source / cable / preamp issue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Test с input shorted — should be -85dBV или quieter</w:t>
            </w:r>
          </w:p>
        </w:tc>
      </w:tr>
    </w:tbl>
    <w:p>
      <w:r>
        <w:rPr>
          <w:b/>
        </w:rPr>
        <w:t>Repair cost</w:t>
      </w:r>
      <w:r>
        <w:t xml:space="preserve"> (out of warranty):</w:t>
      </w:r>
    </w:p>
    <w:p>
      <w:pPr>
        <w:pStyle w:val="ListBullet"/>
      </w:pPr>
      <w:r>
        <w:t>Component replacement: $30 flat fee + parts cost.</w:t>
      </w:r>
    </w:p>
    <w:p>
      <w:pPr>
        <w:pStyle w:val="ListBullet"/>
      </w:pPr>
      <w:r>
        <w:t>Major rework (PCB damage): $80 + parts.</w:t>
      </w:r>
    </w:p>
    <w:p>
      <w:pPr>
        <w:pStyle w:val="ListBullet"/>
      </w:pPr>
      <w:r>
        <w:t>Cartridge replacement: $80–250 depending material.</w:t>
      </w:r>
    </w:p>
    <w:p>
      <w:pPr>
        <w:pStyle w:val="Heading3"/>
      </w:pPr>
      <w:r>
        <w:t>Software/firmware updates (если v2 noise generator с MCU)</w:t>
      </w:r>
    </w:p>
    <w:p>
      <w:r>
        <w:t>Если future version имеет ATtiny85 для Geiger-pattern noise:</w:t>
      </w:r>
    </w:p>
    <w:p>
      <w:pPr>
        <w:pStyle w:val="ListBullet"/>
      </w:pPr>
      <w:r>
        <w:t>USB-DFU update через bootloader (no programmer needed).</w:t>
      </w:r>
    </w:p>
    <w:p>
      <w:pPr>
        <w:pStyle w:val="ListBullet"/>
      </w:pPr>
      <w:r>
        <w:t>Update file посылается customer email при release.</w:t>
      </w:r>
    </w:p>
    <w:p>
      <w:pPr>
        <w:pStyle w:val="ListBullet"/>
      </w:pPr>
      <w:r>
        <w:t>Backwards compatible: original analog mode остаётся accessible.</w:t>
      </w:r>
    </w:p>
    <w:p>
      <w:pPr>
        <w:pStyle w:val="Heading3"/>
      </w:pPr>
      <w:r>
        <w:t>End of life</w:t>
      </w:r>
    </w:p>
    <w:p>
      <w:r>
        <w:t>При финальном retirement модуля:</w:t>
      </w:r>
    </w:p>
    <w:p>
      <w:pPr>
        <w:pStyle w:val="ListBullet"/>
      </w:pPr>
      <w:r>
        <w:t>Module: WEEE compliant disposal (Europe), e-waste (US).</w:t>
      </w:r>
    </w:p>
    <w:p>
      <w:pPr>
        <w:pStyle w:val="ListBullet"/>
      </w:pPr>
      <w:r>
        <w:t>Cartridges: reusable, sell к other Last Night owners.</w:t>
      </w:r>
    </w:p>
    <w:p>
      <w:pPr>
        <w:pStyle w:val="ListBullet"/>
      </w:pPr>
      <w:r>
        <w:t>Custom cartridges (laser-etched ones): collector items.</w:t>
      </w:r>
    </w:p>
    <w:p>
      <w:r>
        <w:rPr>
          <w:color w:val="AAAAAA"/>
        </w:rPr>
        <w:t>────────────────────────────</w:t>
      </w:r>
    </w:p>
    <w:p>
      <w:pPr>
        <w:pStyle w:val="Heading2"/>
      </w:pPr>
      <w:r>
        <w:t>Контакты и поддержка</w:t>
      </w:r>
    </w:p>
    <w:p>
      <w:pPr>
        <w:pStyle w:val="ListBullet"/>
      </w:pPr>
      <w:r>
        <w:rPr>
          <w:b/>
        </w:rPr>
        <w:t>Manual download</w:t>
      </w:r>
      <w:r>
        <w:t>: ardet.systems/manual/last-night-v2.pdf</w:t>
      </w:r>
    </w:p>
    <w:p>
      <w:pPr>
        <w:pStyle w:val="ListBullet"/>
      </w:pPr>
      <w:r>
        <w:rPr>
          <w:b/>
        </w:rPr>
        <w:t>Cartridge catalog</w:t>
      </w:r>
      <w:r>
        <w:t>: ardet.systems/cartridges</w:t>
      </w:r>
    </w:p>
    <w:p>
      <w:pPr>
        <w:pStyle w:val="ListBullet"/>
      </w:pPr>
      <w:r>
        <w:rPr>
          <w:b/>
        </w:rPr>
        <w:t>Email support</w:t>
      </w:r>
      <w:r>
        <w:t>: support@ardet.systems</w:t>
      </w:r>
    </w:p>
    <w:p>
      <w:pPr>
        <w:pStyle w:val="ListBullet"/>
      </w:pPr>
      <w:r>
        <w:rPr>
          <w:b/>
        </w:rPr>
        <w:t>GitHub</w:t>
      </w:r>
      <w:r>
        <w:t xml:space="preserve"> (open source schematic, closed PCB): github.com/chervycola/ardet/synth</w:t>
      </w:r>
    </w:p>
    <w:p>
      <w:r>
        <w:rPr>
          <w:color w:val="AAAAAA"/>
        </w:rPr>
        <w:t>────────────────────────────</w:t>
      </w:r>
    </w:p>
    <w:p>
      <w:r>
        <w:rPr>
          <w:i/>
        </w:rPr>
        <w:t>Last Night v2.2 — physical resonance, not algorithmic decay.</w:t>
      </w:r>
    </w:p>
    <w:p>
      <w:pPr>
        <w:ind w:left="567"/>
      </w:pPr>
      <w:r>
        <w:rPr>
          <w:b/>
          <w:color w:val="888888"/>
        </w:rPr>
        <w:t xml:space="preserve">❝ </w:t>
      </w:r>
      <w:r>
        <w:rPr>
          <w:i/>
        </w:rPr>
      </w:r>
      <w:r>
        <w:rPr>
          <w:i/>
          <w:color w:val="555555"/>
        </w:rPr>
        <w:t>"All Bones Dust. Be Careful. Fuck Abandoned Sleep is my Last Day and my Last Night."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1F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1F1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