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Hello! My name is Chiagoziem Chelsea Nwoko. I am a digital illustrator. I specialise in imaginative, stylised digital art.</w:t>
      </w:r>
    </w:p>
    <w:p>
      <w:pPr>
        <w:pStyle w:val="style0"/>
        <w:rPr/>
      </w:pPr>
      <w:r>
        <w:rPr>
          <w:lang w:val="en-US"/>
        </w:rPr>
        <w:t>Ever since I was little, I’ve always been interested in comic and cartoon illustrations. As I grew older, I started illustrating characters from imagination, inspired by animated TV shows and comic books.</w:t>
      </w:r>
    </w:p>
    <w:p>
      <w:pPr>
        <w:pStyle w:val="style0"/>
        <w:rPr/>
      </w:pPr>
      <w:r>
        <w:rPr>
          <w:lang w:val="en-US"/>
        </w:rPr>
        <w:t>I studied Fine and Applied Arts at the University of Nigeria, Nsukka (2017–2021). However, most of the knowledge I have in art comes from my personal journey of art exploration.</w:t>
      </w:r>
    </w:p>
    <w:p>
      <w:pPr>
        <w:pStyle w:val="style0"/>
        <w:rPr/>
      </w:pPr>
      <w:r>
        <w:rPr>
          <w:lang w:val="en-US"/>
        </w:rPr>
        <w:t>In more recent years, I’ve become more flexible with my art style. I’m currently exploring a mix of fine art and cartoon/stylised art to create a unique style of expression—one I hope to offer to future clients who are kind enough to work with 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128</Words>
  <Characters>628</Characters>
  <Application>WPS Office</Application>
  <Paragraphs>4</Paragraphs>
  <CharactersWithSpaces>750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2025-04-18T08:34:54Z</dcterms:created>
  <dc:creator>220333QAG</dc:creator>
  <lastModifiedBy>220333QAG</lastModifiedBy>
  <dcterms:modified xsi:type="dcterms:W3CDTF">2025-04-18T08:35:45Z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5e1bee562cbf4907a17740facd1d6dce</vt:lpwstr>
  </property>
</Properties>
</file>