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23" w:rsidRDefault="00575659">
      <w:hyperlink r:id="rId5" w:history="1">
        <w:r w:rsidRPr="00343124">
          <w:rPr>
            <w:rStyle w:val="Hyperlink"/>
          </w:rPr>
          <w:t>https://matplotlib.org/users/colormaps.html</w:t>
        </w:r>
      </w:hyperlink>
    </w:p>
    <w:p w:rsidR="00575659" w:rsidRDefault="00575659"/>
    <w:p w:rsidR="00575659" w:rsidRDefault="00575659">
      <w:hyperlink r:id="rId6" w:history="1">
        <w:r w:rsidRPr="00343124">
          <w:rPr>
            <w:rStyle w:val="Hyperlink"/>
          </w:rPr>
          <w:t>https://seaborn.pydata.org/generated/seaborn.heatmap.html</w:t>
        </w:r>
      </w:hyperlink>
    </w:p>
    <w:p w:rsidR="00575659" w:rsidRDefault="00575659"/>
    <w:p w:rsidR="00575659" w:rsidRDefault="00575659">
      <w:bookmarkStart w:id="0" w:name="_GoBack"/>
      <w:bookmarkEnd w:id="0"/>
    </w:p>
    <w:sectPr w:rsidR="00575659" w:rsidSect="00BB65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59"/>
    <w:rsid w:val="00575659"/>
    <w:rsid w:val="00BB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6B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6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tplotlib.org/users/colormaps.html" TargetMode="External"/><Relationship Id="rId6" Type="http://schemas.openxmlformats.org/officeDocument/2006/relationships/hyperlink" Target="https://seaborn.pydata.org/generated/seaborn.heatma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Williams</dc:creator>
  <cp:keywords/>
  <dc:description/>
  <cp:lastModifiedBy>Felicia Williams</cp:lastModifiedBy>
  <cp:revision>1</cp:revision>
  <dcterms:created xsi:type="dcterms:W3CDTF">2018-09-19T15:49:00Z</dcterms:created>
  <dcterms:modified xsi:type="dcterms:W3CDTF">2018-09-19T15:49:00Z</dcterms:modified>
</cp:coreProperties>
</file>