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64C5" w14:textId="77777777" w:rsidR="00346A20" w:rsidRDefault="009548E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6AEA013" w14:textId="77777777" w:rsidR="00346A20" w:rsidRDefault="009548E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43FCFD3" w14:textId="77777777" w:rsidR="00346A20" w:rsidRDefault="00346A2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6A20" w14:paraId="620A9167" w14:textId="77777777">
        <w:trPr>
          <w:tblHeader/>
          <w:jc w:val="center"/>
        </w:trPr>
        <w:tc>
          <w:tcPr>
            <w:tcW w:w="4508" w:type="dxa"/>
          </w:tcPr>
          <w:p w14:paraId="1F1479BE" w14:textId="77777777" w:rsidR="00346A20" w:rsidRDefault="009548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8F2851" w14:textId="77777777" w:rsidR="00346A20" w:rsidRDefault="009548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C55ABD" w14:paraId="041C20AC" w14:textId="77777777">
        <w:trPr>
          <w:tblHeader/>
          <w:jc w:val="center"/>
        </w:trPr>
        <w:tc>
          <w:tcPr>
            <w:tcW w:w="4508" w:type="dxa"/>
          </w:tcPr>
          <w:p w14:paraId="4A78FE80" w14:textId="77777777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C8456D" w14:textId="2305E0CA" w:rsidR="00C55ABD" w:rsidRDefault="00F15ECD" w:rsidP="00C55ABD">
            <w:pPr>
              <w:rPr>
                <w:rFonts w:ascii="Arial" w:eastAsia="Arial" w:hAnsi="Arial" w:cs="Arial"/>
              </w:rPr>
            </w:pPr>
            <w:r w:rsidRPr="00F15ECD">
              <w:rPr>
                <w:rFonts w:ascii="Arial" w:eastAsia="Arial" w:hAnsi="Arial" w:cs="Arial"/>
              </w:rPr>
              <w:t>SWTID-2026-3086</w:t>
            </w:r>
          </w:p>
        </w:tc>
      </w:tr>
      <w:tr w:rsidR="00C55ABD" w14:paraId="62FD27D0" w14:textId="77777777">
        <w:trPr>
          <w:tblHeader/>
          <w:jc w:val="center"/>
        </w:trPr>
        <w:tc>
          <w:tcPr>
            <w:tcW w:w="4508" w:type="dxa"/>
          </w:tcPr>
          <w:p w14:paraId="461E1132" w14:textId="77777777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86732C" w14:textId="40BBFE08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t>MediConnect – Smart Doctor Appointment Booking System</w:t>
            </w:r>
          </w:p>
        </w:tc>
      </w:tr>
      <w:tr w:rsidR="00346A20" w14:paraId="66C211B1" w14:textId="77777777">
        <w:trPr>
          <w:jc w:val="center"/>
        </w:trPr>
        <w:tc>
          <w:tcPr>
            <w:tcW w:w="4508" w:type="dxa"/>
          </w:tcPr>
          <w:p w14:paraId="24ED45AF" w14:textId="77777777" w:rsidR="00346A20" w:rsidRDefault="009548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970C5D" w14:textId="77777777" w:rsidR="00346A20" w:rsidRDefault="009548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E2D9F33" w14:textId="77777777" w:rsidR="00346A20" w:rsidRDefault="00346A20">
      <w:pPr>
        <w:rPr>
          <w:rFonts w:ascii="Arial" w:eastAsia="Arial" w:hAnsi="Arial" w:cs="Arial"/>
          <w:b/>
          <w:bCs/>
        </w:rPr>
      </w:pPr>
    </w:p>
    <w:p w14:paraId="77413094" w14:textId="77777777" w:rsidR="00346A20" w:rsidRDefault="009548E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237BEB8" w14:textId="3C5EFDFC" w:rsidR="00AC3AA8" w:rsidRDefault="00AC3AA8" w:rsidP="00AC3AA8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23427FB8" wp14:editId="3093F741">
            <wp:extent cx="5562600" cy="3375025"/>
            <wp:effectExtent l="0" t="0" r="0" b="0"/>
            <wp:docPr id="141726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7666" name="Picture 1417267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851" cy="33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7DC" w14:textId="77777777" w:rsidR="00AC3AA8" w:rsidRDefault="00AC3A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7EDE53" w14:textId="2823C9EE" w:rsidR="00AC3AA8" w:rsidRDefault="00AC3A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5FEEC6" w14:textId="000676A6" w:rsidR="00346A20" w:rsidRDefault="009548E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Table-1: Components &amp; Technologies:</w:t>
      </w:r>
    </w:p>
    <w:tbl>
      <w:tblPr>
        <w:tblW w:w="137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561"/>
        <w:gridCol w:w="4696"/>
        <w:gridCol w:w="5831"/>
      </w:tblGrid>
      <w:tr w:rsidR="00C55ABD" w:rsidRPr="00C55ABD" w14:paraId="7B44EBF5" w14:textId="77777777" w:rsidTr="00C55ABD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0819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6890CB9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9E0E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F52978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55ABD" w:rsidRPr="00C55ABD" w14:paraId="4EAF2320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E1D108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F4AD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1B68DA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Patient, Doctor &amp; Admin Web Portal</w:t>
            </w:r>
          </w:p>
        </w:tc>
        <w:tc>
          <w:tcPr>
            <w:tcW w:w="0" w:type="auto"/>
            <w:vAlign w:val="center"/>
            <w:hideMark/>
          </w:tcPr>
          <w:p w14:paraId="6365AD1D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React.js, HTML5, CSS3, JavaScript</w:t>
            </w:r>
          </w:p>
        </w:tc>
      </w:tr>
      <w:tr w:rsidR="00C55ABD" w:rsidRPr="00C55ABD" w14:paraId="03A4D63A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2FE36A8D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7B7A9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61AC4C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1BFAE80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Node.js, Express.js, JWT</w:t>
            </w:r>
          </w:p>
        </w:tc>
      </w:tr>
      <w:tr w:rsidR="00C55ABD" w:rsidRPr="00C55ABD" w14:paraId="35D04C29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5BB159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37DCE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B2279B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54A4154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Express.js</w:t>
            </w:r>
          </w:p>
        </w:tc>
      </w:tr>
      <w:tr w:rsidR="00C55ABD" w:rsidRPr="00C55ABD" w14:paraId="4C7F04A9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30689CE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14D3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6A5B5B3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Doctor &amp; Patient Management</w:t>
            </w:r>
          </w:p>
        </w:tc>
        <w:tc>
          <w:tcPr>
            <w:tcW w:w="0" w:type="auto"/>
            <w:vAlign w:val="center"/>
            <w:hideMark/>
          </w:tcPr>
          <w:p w14:paraId="4DC6538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Express.js</w:t>
            </w:r>
          </w:p>
        </w:tc>
      </w:tr>
      <w:tr w:rsidR="00C55ABD" w:rsidRPr="00C55ABD" w14:paraId="46589F0E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FE29E1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D791E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05119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Store Users, Doctors, Appointments</w:t>
            </w:r>
          </w:p>
        </w:tc>
        <w:tc>
          <w:tcPr>
            <w:tcW w:w="0" w:type="auto"/>
            <w:vAlign w:val="center"/>
            <w:hideMark/>
          </w:tcPr>
          <w:p w14:paraId="4D80195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MongoDB, Mongoose</w:t>
            </w:r>
          </w:p>
        </w:tc>
      </w:tr>
      <w:tr w:rsidR="00C55ABD" w:rsidRPr="00C55ABD" w14:paraId="3F1EC31B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0DAB95F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0650D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75763E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6EA15AA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C55ABD" w:rsidRPr="00C55ABD" w14:paraId="487779B2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A2FBCF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707D7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A89E0C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Doctor Images &amp; Profile Uploads</w:t>
            </w:r>
          </w:p>
        </w:tc>
        <w:tc>
          <w:tcPr>
            <w:tcW w:w="0" w:type="auto"/>
            <w:vAlign w:val="center"/>
            <w:hideMark/>
          </w:tcPr>
          <w:p w14:paraId="7680DBA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Multer, Local Storage</w:t>
            </w:r>
          </w:p>
        </w:tc>
      </w:tr>
      <w:tr w:rsidR="00C55ABD" w:rsidRPr="00C55ABD" w14:paraId="73220B00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A848E6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5734F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3E96FE9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41B26038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Nodemailer</w:t>
            </w:r>
          </w:p>
        </w:tc>
      </w:tr>
      <w:tr w:rsidR="00C55ABD" w:rsidRPr="00C55ABD" w14:paraId="03AA8CC5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C0CE3DA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8E0EE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05DF166E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Authentication Tokens</w:t>
            </w:r>
          </w:p>
        </w:tc>
        <w:tc>
          <w:tcPr>
            <w:tcW w:w="0" w:type="auto"/>
            <w:vAlign w:val="center"/>
            <w:hideMark/>
          </w:tcPr>
          <w:p w14:paraId="5A6C314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JWT</w:t>
            </w:r>
          </w:p>
        </w:tc>
      </w:tr>
      <w:tr w:rsidR="00C55ABD" w:rsidRPr="00C55ABD" w14:paraId="45A67FCD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0E7023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4D9920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0F85EF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35F9A1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—</w:t>
            </w:r>
          </w:p>
        </w:tc>
      </w:tr>
      <w:tr w:rsidR="00C55ABD" w:rsidRPr="00C55ABD" w14:paraId="03D32808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F81BE7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743FF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9C66F59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CAA7EE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Vercel (Frontend), Render/Railway (Backend)</w:t>
            </w:r>
          </w:p>
        </w:tc>
      </w:tr>
    </w:tbl>
    <w:p w14:paraId="3FB55DBD" w14:textId="77777777" w:rsidR="00346A20" w:rsidRDefault="00346A2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D9FB6C" w14:textId="77777777" w:rsidR="00346A20" w:rsidRDefault="009548E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46A20" w14:paraId="3AFCE21D" w14:textId="77777777">
        <w:trPr>
          <w:trHeight w:val="539"/>
          <w:tblHeader/>
        </w:trPr>
        <w:tc>
          <w:tcPr>
            <w:tcW w:w="826" w:type="dxa"/>
          </w:tcPr>
          <w:p w14:paraId="648F16F4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60707BBC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647C71E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AAEB25A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46A20" w14:paraId="19E9F3D3" w14:textId="77777777">
        <w:trPr>
          <w:trHeight w:val="229"/>
        </w:trPr>
        <w:tc>
          <w:tcPr>
            <w:tcW w:w="826" w:type="dxa"/>
          </w:tcPr>
          <w:p w14:paraId="127B4DF3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6A2DD5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6D13F4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A34DBC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46A20" w14:paraId="4AD64568" w14:textId="77777777">
        <w:trPr>
          <w:trHeight w:val="229"/>
        </w:trPr>
        <w:tc>
          <w:tcPr>
            <w:tcW w:w="826" w:type="dxa"/>
          </w:tcPr>
          <w:p w14:paraId="3F3BA6EA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7F40DD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E840AB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305A6A1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46A20" w14:paraId="785E696A" w14:textId="77777777">
        <w:trPr>
          <w:trHeight w:val="229"/>
        </w:trPr>
        <w:tc>
          <w:tcPr>
            <w:tcW w:w="826" w:type="dxa"/>
          </w:tcPr>
          <w:p w14:paraId="1931753C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6B3918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7A0D55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25E57E4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46A20" w14:paraId="720CA080" w14:textId="77777777">
        <w:trPr>
          <w:trHeight w:val="229"/>
        </w:trPr>
        <w:tc>
          <w:tcPr>
            <w:tcW w:w="826" w:type="dxa"/>
          </w:tcPr>
          <w:p w14:paraId="58FF126D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72C75F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57774D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888C57A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46A20" w14:paraId="0D632A77" w14:textId="77777777">
        <w:trPr>
          <w:trHeight w:val="229"/>
        </w:trPr>
        <w:tc>
          <w:tcPr>
            <w:tcW w:w="826" w:type="dxa"/>
          </w:tcPr>
          <w:p w14:paraId="69763DC4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2C7E5D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DF8A0C8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3D012F" w14:textId="77777777" w:rsidR="00346A20" w:rsidRDefault="009548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E666BDE" w14:textId="77777777" w:rsidR="00346A20" w:rsidRDefault="00346A20">
      <w:pPr>
        <w:rPr>
          <w:rFonts w:ascii="Arial" w:eastAsia="Arial" w:hAnsi="Arial" w:cs="Arial"/>
          <w:b/>
          <w:bCs/>
        </w:rPr>
      </w:pPr>
    </w:p>
    <w:sectPr w:rsidR="00346A2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5B3F3E-F31F-4FEB-A097-FD4084472E48}"/>
    <w:embedBold r:id="rId2" w:fontKey="{A78DB573-0C54-4DBB-96DA-60B91F030C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F80C9D-E89C-4CED-9776-741DE7D008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73DFEB-FD82-4D50-AB79-420600E23E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141"/>
    <w:multiLevelType w:val="multilevel"/>
    <w:tmpl w:val="83746D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6AC75B2"/>
    <w:multiLevelType w:val="multilevel"/>
    <w:tmpl w:val="364C63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89707756">
    <w:abstractNumId w:val="1"/>
  </w:num>
  <w:num w:numId="2" w16cid:durableId="131468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A20"/>
    <w:rsid w:val="00055AA7"/>
    <w:rsid w:val="00346A20"/>
    <w:rsid w:val="005533C3"/>
    <w:rsid w:val="0056047C"/>
    <w:rsid w:val="005D6C77"/>
    <w:rsid w:val="00951152"/>
    <w:rsid w:val="009548E7"/>
    <w:rsid w:val="00AC3AA8"/>
    <w:rsid w:val="00C55ABD"/>
    <w:rsid w:val="00C91871"/>
    <w:rsid w:val="00F1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EEC4"/>
  <w15:docId w15:val="{509E3BBE-F0ED-4094-BBF3-B9D20715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chilukurisnehachowdary@outlook.com</cp:lastModifiedBy>
  <cp:revision>5</cp:revision>
  <dcterms:created xsi:type="dcterms:W3CDTF">2026-07-13T05:53:00Z</dcterms:created>
  <dcterms:modified xsi:type="dcterms:W3CDTF">2026-07-18T09:32:00Z</dcterms:modified>
</cp:coreProperties>
</file>