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2026-08-31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1 degraded / 5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1.971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0.353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0.204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0.564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0.326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0.428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5、降速 1、阻断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