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2026-08-09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11 — 5 blocked / 0 degraded / 6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11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0.178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0.178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0.773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2.401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0.224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0.254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11 项：可达 6、降速 0、阻断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