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6F0" w:rsidRDefault="005313DF" w:rsidP="00323588">
      <w:pPr>
        <w:rPr>
          <w:b/>
        </w:rPr>
      </w:pPr>
      <w:r>
        <w:rPr>
          <w:b/>
        </w:rPr>
        <w:t xml:space="preserve">                                                                                </w:t>
      </w:r>
      <w:r w:rsidRPr="005313DF">
        <w:rPr>
          <w:b/>
        </w:rPr>
        <w:t xml:space="preserve">Project-01 </w:t>
      </w:r>
    </w:p>
    <w:p w:rsidR="005313DF" w:rsidRPr="005313DF" w:rsidRDefault="005313DF" w:rsidP="00323588">
      <w:pPr>
        <w:rPr>
          <w:b/>
        </w:rPr>
      </w:pPr>
      <w:r>
        <w:rPr>
          <w:b/>
        </w:rPr>
        <w:t>Problem-03</w:t>
      </w:r>
    </w:p>
    <w:p w:rsidR="005E66F0" w:rsidRDefault="005E66F0" w:rsidP="005E66F0">
      <w:pPr>
        <w:pStyle w:val="ListParagraph"/>
      </w:pPr>
    </w:p>
    <w:p w:rsidR="00323588" w:rsidRDefault="00323588" w:rsidP="00323588">
      <w:pPr>
        <w:pStyle w:val="ListParagraph"/>
        <w:numPr>
          <w:ilvl w:val="0"/>
          <w:numId w:val="1"/>
        </w:numPr>
      </w:pPr>
      <w:r>
        <w:t>Do loop is using value of x from -5 to 5 by  0.25.</w:t>
      </w:r>
    </w:p>
    <w:p w:rsidR="00A35FAC" w:rsidRDefault="00323588" w:rsidP="00323588">
      <w:pPr>
        <w:pStyle w:val="ListParagraph"/>
      </w:pPr>
      <w:r>
        <w:t>X =( -5, -4.75, -4.50,-4.0,………………4.0,4.25,4.50,4.75,5)</w:t>
      </w:r>
    </w:p>
    <w:p w:rsidR="00323588" w:rsidRDefault="00323588" w:rsidP="00323588">
      <w:pPr>
        <w:pStyle w:val="ListParagraph"/>
      </w:pPr>
      <w:r>
        <w:t>Y is taking value from -5 to 5 by  0.25.</w:t>
      </w:r>
    </w:p>
    <w:p w:rsidR="00323588" w:rsidRDefault="00323588" w:rsidP="00323588">
      <w:r>
        <w:t xml:space="preserve">               Y =( -5, -4.75, -4.50,-4.0,………………4.0,4.25,4.50,4.75,5)</w:t>
      </w:r>
    </w:p>
    <w:p w:rsidR="00323588" w:rsidRDefault="00323588" w:rsidP="00323588">
      <w:r>
        <w:t xml:space="preserve">               Z=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func>
      </m:oMath>
    </w:p>
    <w:p w:rsidR="00323588" w:rsidRDefault="00323588" w:rsidP="00323588">
      <w:pPr>
        <w:pStyle w:val="ListParagraph"/>
      </w:pPr>
      <w:r>
        <w:t>Do loop is calculati</w:t>
      </w:r>
      <w:r w:rsidR="005E66F0">
        <w:t>ng Z by using X and Y</w:t>
      </w:r>
      <w:bookmarkStart w:id="0" w:name="_GoBack"/>
      <w:bookmarkEnd w:id="0"/>
      <w:r w:rsidR="005E66F0">
        <w:t xml:space="preserve"> variables from -5 to 5.</w:t>
      </w:r>
    </w:p>
    <w:p w:rsidR="007F59A5" w:rsidRDefault="007F59A5" w:rsidP="00323588">
      <w:pPr>
        <w:pStyle w:val="ListParagraph"/>
      </w:pPr>
    </w:p>
    <w:p w:rsidR="007F59A5" w:rsidRDefault="007F59A5" w:rsidP="00323588">
      <w:pPr>
        <w:pStyle w:val="ListParagraph"/>
      </w:pPr>
    </w:p>
    <w:p w:rsidR="00323588" w:rsidRDefault="00323588" w:rsidP="00323588">
      <w:pPr>
        <w:pStyle w:val="ListParagraph"/>
      </w:pPr>
    </w:p>
    <w:p w:rsidR="007F59A5" w:rsidRDefault="007F59A5" w:rsidP="007F59A5">
      <w:pPr>
        <w:pStyle w:val="ListParagraph"/>
      </w:pPr>
      <w:r>
        <w:rPr>
          <w:noProof/>
        </w:rPr>
        <w:drawing>
          <wp:inline distT="0" distB="0" distL="0" distR="0">
            <wp:extent cx="594360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A5" w:rsidRDefault="007F59A5" w:rsidP="007F59A5">
      <w:pPr>
        <w:pStyle w:val="ListParagraph"/>
      </w:pPr>
    </w:p>
    <w:p w:rsidR="00EE7CCF" w:rsidRDefault="00724BF8" w:rsidP="007F59A5">
      <w:pPr>
        <w:pStyle w:val="ListParagraph"/>
        <w:numPr>
          <w:ilvl w:val="0"/>
          <w:numId w:val="1"/>
        </w:numPr>
      </w:pPr>
      <w:r>
        <w:t>X and Y are two independent random variables.</w:t>
      </w:r>
    </w:p>
    <w:p w:rsidR="00724BF8" w:rsidRDefault="00724BF8" w:rsidP="00724BF8">
      <w:pPr>
        <w:pStyle w:val="ListParagraph"/>
      </w:pPr>
      <w:r>
        <w:t>Bivariate distribution of (X,Y)</w:t>
      </w:r>
    </w:p>
    <w:p w:rsidR="00724BF8" w:rsidRDefault="00724BF8" w:rsidP="00724BF8">
      <w:pPr>
        <w:pStyle w:val="ListParagraph"/>
      </w:pPr>
      <w:r>
        <w:t>Probability mass function of bivariate distribution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607"/>
        <w:gridCol w:w="1298"/>
        <w:gridCol w:w="1298"/>
        <w:gridCol w:w="1298"/>
        <w:gridCol w:w="728"/>
        <w:gridCol w:w="1298"/>
        <w:gridCol w:w="1298"/>
        <w:gridCol w:w="1350"/>
      </w:tblGrid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X/Y</w:t>
            </w: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  <w:r>
              <w:t>-5.00</w:t>
            </w: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  <w:r>
              <w:t>-4.75</w:t>
            </w: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  <w:r>
              <w:t>-4.50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  <w:r>
              <w:t>……….</w:t>
            </w: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  <w:r>
              <w:t>4.50</w:t>
            </w: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  <w:r>
              <w:t>4.75</w:t>
            </w:r>
          </w:p>
        </w:tc>
        <w:tc>
          <w:tcPr>
            <w:tcW w:w="1771" w:type="dxa"/>
          </w:tcPr>
          <w:p w:rsidR="00724BF8" w:rsidRDefault="00724BF8" w:rsidP="00724BF8">
            <w:pPr>
              <w:pStyle w:val="ListParagraph"/>
              <w:ind w:left="0"/>
            </w:pPr>
            <w:r>
              <w:t>5.00</w:t>
            </w:r>
          </w:p>
        </w:tc>
      </w:tr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-5.00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771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</w:tr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-4.75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771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</w:tr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-4.50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771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</w:tr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…….</w:t>
            </w: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771" w:type="dxa"/>
          </w:tcPr>
          <w:p w:rsidR="00724BF8" w:rsidRDefault="00724BF8" w:rsidP="00724BF8">
            <w:pPr>
              <w:pStyle w:val="ListParagraph"/>
              <w:ind w:left="0"/>
            </w:pPr>
          </w:p>
        </w:tc>
      </w:tr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4.50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771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</w:tr>
      <w:tr w:rsidR="00724BF8" w:rsidTr="00A559A9"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4.75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771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</w:tr>
      <w:tr w:rsidR="00724BF8" w:rsidTr="00A559A9">
        <w:trPr>
          <w:trHeight w:val="70"/>
        </w:trPr>
        <w:tc>
          <w:tcPr>
            <w:tcW w:w="580" w:type="dxa"/>
          </w:tcPr>
          <w:p w:rsidR="00724BF8" w:rsidRDefault="00724BF8" w:rsidP="00724BF8">
            <w:pPr>
              <w:pStyle w:val="ListParagraph"/>
              <w:ind w:left="0"/>
            </w:pPr>
            <w:r>
              <w:t>5.00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694" w:type="dxa"/>
          </w:tcPr>
          <w:p w:rsidR="00724BF8" w:rsidRDefault="00724BF8" w:rsidP="00724BF8">
            <w:pPr>
              <w:pStyle w:val="ListParagraph"/>
              <w:ind w:left="0"/>
            </w:pP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226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  <w:tc>
          <w:tcPr>
            <w:tcW w:w="1771" w:type="dxa"/>
          </w:tcPr>
          <w:p w:rsidR="00724BF8" w:rsidRDefault="00A559A9" w:rsidP="00724BF8">
            <w:pPr>
              <w:pStyle w:val="ListParagraph"/>
              <w:ind w:left="0"/>
            </w:pPr>
            <w:r>
              <w:t>(1/41*1/41)</w:t>
            </w:r>
          </w:p>
        </w:tc>
      </w:tr>
    </w:tbl>
    <w:p w:rsidR="00724BF8" w:rsidRDefault="00724BF8" w:rsidP="00724BF8">
      <w:pPr>
        <w:pStyle w:val="ListParagraph"/>
      </w:pPr>
    </w:p>
    <w:p w:rsidR="00891C8D" w:rsidRDefault="00891C8D" w:rsidP="00724BF8">
      <w:pPr>
        <w:pStyle w:val="ListParagraph"/>
      </w:pPr>
      <w:r>
        <w:t>P(x=</w:t>
      </w:r>
      <w:proofErr w:type="spellStart"/>
      <w:r>
        <w:t>x,y</w:t>
      </w:r>
      <w:proofErr w:type="spellEnd"/>
      <w:r>
        <w:t>=y)=1/1681</w:t>
      </w:r>
    </w:p>
    <w:p w:rsidR="007F59A5" w:rsidRDefault="007F59A5" w:rsidP="00724BF8">
      <w:pPr>
        <w:pStyle w:val="ListParagraph"/>
      </w:pPr>
    </w:p>
    <w:p w:rsidR="007F59A5" w:rsidRDefault="007F59A5" w:rsidP="00724BF8">
      <w:pPr>
        <w:pStyle w:val="ListParagraph"/>
      </w:pPr>
    </w:p>
    <w:p w:rsidR="00C965B1" w:rsidRDefault="00C965B1" w:rsidP="00724BF8">
      <w:pPr>
        <w:pStyle w:val="ListParagraph"/>
      </w:pPr>
      <w:r>
        <w:rPr>
          <w:noProof/>
        </w:rPr>
        <w:drawing>
          <wp:inline distT="0" distB="0" distL="0" distR="0">
            <wp:extent cx="59436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8D" w:rsidRDefault="00891C8D" w:rsidP="00724BF8">
      <w:pPr>
        <w:pStyle w:val="ListParagraph"/>
      </w:pPr>
    </w:p>
    <w:p w:rsidR="00C965B1" w:rsidRDefault="009A6B0D" w:rsidP="009A6B0D">
      <w:pPr>
        <w:pStyle w:val="ListParagraph"/>
        <w:numPr>
          <w:ilvl w:val="0"/>
          <w:numId w:val="1"/>
        </w:numPr>
      </w:pPr>
      <w:r>
        <w:t>Rotated picture</w:t>
      </w:r>
    </w:p>
    <w:p w:rsidR="009A6B0D" w:rsidRDefault="009A6B0D" w:rsidP="009A6B0D">
      <w:pPr>
        <w:pStyle w:val="ListParagraph"/>
      </w:pPr>
    </w:p>
    <w:p w:rsidR="009A6B0D" w:rsidRDefault="009A6B0D" w:rsidP="009A6B0D">
      <w:pPr>
        <w:pStyle w:val="ListParagraph"/>
      </w:pPr>
      <w:r>
        <w:rPr>
          <w:noProof/>
        </w:rPr>
        <w:drawing>
          <wp:inline distT="0" distB="0" distL="0" distR="0">
            <wp:extent cx="5943600" cy="671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0D" w:rsidRDefault="009A6B0D" w:rsidP="009A6B0D">
      <w:pPr>
        <w:pStyle w:val="ListParagraph"/>
      </w:pPr>
    </w:p>
    <w:p w:rsidR="009A6B0D" w:rsidRDefault="009A6B0D" w:rsidP="009A6B0D">
      <w:pPr>
        <w:pStyle w:val="ListParagraph"/>
      </w:pPr>
    </w:p>
    <w:p w:rsidR="00D12F35" w:rsidRDefault="00D12F35" w:rsidP="009A6B0D">
      <w:pPr>
        <w:pStyle w:val="ListParagraph"/>
        <w:rPr>
          <w:b/>
        </w:rPr>
      </w:pPr>
    </w:p>
    <w:p w:rsidR="00D12F35" w:rsidRDefault="00D12F35" w:rsidP="009A6B0D">
      <w:pPr>
        <w:pStyle w:val="ListParagraph"/>
        <w:rPr>
          <w:b/>
        </w:rPr>
      </w:pPr>
    </w:p>
    <w:p w:rsidR="00D12F35" w:rsidRDefault="00D12F35" w:rsidP="009A6B0D">
      <w:pPr>
        <w:pStyle w:val="ListParagraph"/>
        <w:rPr>
          <w:b/>
        </w:rPr>
      </w:pPr>
    </w:p>
    <w:p w:rsidR="00D12F35" w:rsidRDefault="00D12F35" w:rsidP="009A6B0D">
      <w:pPr>
        <w:pStyle w:val="ListParagraph"/>
        <w:rPr>
          <w:b/>
        </w:rPr>
      </w:pPr>
    </w:p>
    <w:p w:rsidR="009A6B0D" w:rsidRDefault="009A6B0D" w:rsidP="009A6B0D">
      <w:pPr>
        <w:pStyle w:val="ListParagraph"/>
        <w:rPr>
          <w:b/>
        </w:rPr>
      </w:pPr>
      <w:r w:rsidRPr="009A6B0D">
        <w:rPr>
          <w:b/>
        </w:rPr>
        <w:t>SAS Codes:</w:t>
      </w:r>
    </w:p>
    <w:p w:rsidR="009A6B0D" w:rsidRDefault="009A6B0D" w:rsidP="009A6B0D">
      <w:pPr>
        <w:pStyle w:val="ListParagraph"/>
        <w:rPr>
          <w:b/>
        </w:rPr>
      </w:pP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the graphics environment */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=white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the data set HAT */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hat;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P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 w:rsidRPr="009A6B0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do</w:t>
      </w:r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y=-</w:t>
      </w:r>
      <w:r w:rsidRPr="009A6B0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5</w:t>
      </w:r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9A6B0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to</w:t>
      </w:r>
      <w:proofErr w:type="spellEnd"/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9A6B0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5</w:t>
      </w:r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9A6B0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by</w:t>
      </w:r>
      <w:proofErr w:type="spellEnd"/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9A6B0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0.25</w:t>
      </w:r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9A6B0D" w:rsidRP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z=sin(</w:t>
      </w:r>
      <w:proofErr w:type="spellStart"/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sqrt</w:t>
      </w:r>
      <w:proofErr w:type="spellEnd"/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(x*</w:t>
      </w:r>
      <w:proofErr w:type="spellStart"/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x+y</w:t>
      </w:r>
      <w:proofErr w:type="spellEnd"/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*y));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A6B0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Define a title for the plot */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'Surface Plot of HAT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the plot */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=hat;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y*x=z;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=hat;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y*x=w;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rotate the picture to 25 degrees */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g3d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=hat;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y*x=z 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rotate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Default="009A6B0D" w:rsidP="009A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A6B0D" w:rsidRPr="009A6B0D" w:rsidRDefault="009A6B0D" w:rsidP="009A6B0D">
      <w:pPr>
        <w:pStyle w:val="ListParagraph"/>
        <w:rPr>
          <w:b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9A6B0D" w:rsidRPr="009A6B0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1D1" w:rsidRDefault="002E21D1" w:rsidP="003744E7">
      <w:pPr>
        <w:spacing w:after="0" w:line="240" w:lineRule="auto"/>
      </w:pPr>
      <w:r>
        <w:separator/>
      </w:r>
    </w:p>
  </w:endnote>
  <w:endnote w:type="continuationSeparator" w:id="0">
    <w:p w:rsidR="002E21D1" w:rsidRDefault="002E21D1" w:rsidP="0037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1D1" w:rsidRDefault="002E21D1" w:rsidP="003744E7">
      <w:pPr>
        <w:spacing w:after="0" w:line="240" w:lineRule="auto"/>
      </w:pPr>
      <w:r>
        <w:separator/>
      </w:r>
    </w:p>
  </w:footnote>
  <w:footnote w:type="continuationSeparator" w:id="0">
    <w:p w:rsidR="002E21D1" w:rsidRDefault="002E21D1" w:rsidP="0037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4E7" w:rsidRDefault="003744E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1749836CF48140AAB55E034FEE48CA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Project_01_problem03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443AEFAD94A48EAAC0F9068366B951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proofErr w:type="spellStart"/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Rai_chinki</w:t>
        </w:r>
        <w:proofErr w:type="spellEnd"/>
      </w:sdtContent>
    </w:sdt>
  </w:p>
  <w:p w:rsidR="003744E7" w:rsidRDefault="00374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E1A8B"/>
    <w:multiLevelType w:val="hybridMultilevel"/>
    <w:tmpl w:val="D946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CD"/>
    <w:rsid w:val="002E21D1"/>
    <w:rsid w:val="00323588"/>
    <w:rsid w:val="003744E7"/>
    <w:rsid w:val="003B1F52"/>
    <w:rsid w:val="005313DF"/>
    <w:rsid w:val="005E66F0"/>
    <w:rsid w:val="00724BF8"/>
    <w:rsid w:val="007F59A5"/>
    <w:rsid w:val="00891C8D"/>
    <w:rsid w:val="009A6B0D"/>
    <w:rsid w:val="009B07CD"/>
    <w:rsid w:val="00A35FAC"/>
    <w:rsid w:val="00A559A9"/>
    <w:rsid w:val="00C965B1"/>
    <w:rsid w:val="00D12F35"/>
    <w:rsid w:val="00D168A6"/>
    <w:rsid w:val="00E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BD33"/>
  <w15:chartTrackingRefBased/>
  <w15:docId w15:val="{63452B49-F2EA-476C-80D8-5E361806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5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3588"/>
    <w:rPr>
      <w:color w:val="808080"/>
    </w:rPr>
  </w:style>
  <w:style w:type="table" w:styleId="TableGrid">
    <w:name w:val="Table Grid"/>
    <w:basedOn w:val="TableNormal"/>
    <w:uiPriority w:val="39"/>
    <w:rsid w:val="00724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E7"/>
  </w:style>
  <w:style w:type="paragraph" w:styleId="Footer">
    <w:name w:val="footer"/>
    <w:basedOn w:val="Normal"/>
    <w:link w:val="FooterChar"/>
    <w:uiPriority w:val="99"/>
    <w:unhideWhenUsed/>
    <w:rsid w:val="0037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49836CF48140AAB55E034FEE48C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F4ECF-F57E-4AF2-B56D-7ED6FCA4885C}"/>
      </w:docPartPr>
      <w:docPartBody>
        <w:p w:rsidR="00000000" w:rsidRDefault="006F205F" w:rsidP="006F205F">
          <w:pPr>
            <w:pStyle w:val="1749836CF48140AAB55E034FEE48CA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443AEFAD94A48EAAC0F9068366B9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01F93-6098-413E-B98A-72CB80D863FA}"/>
      </w:docPartPr>
      <w:docPartBody>
        <w:p w:rsidR="00000000" w:rsidRDefault="006F205F" w:rsidP="006F205F">
          <w:pPr>
            <w:pStyle w:val="0443AEFAD94A48EAAC0F9068366B95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5F"/>
    <w:rsid w:val="006E3DB6"/>
    <w:rsid w:val="006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49836CF48140AAB55E034FEE48CA8A">
    <w:name w:val="1749836CF48140AAB55E034FEE48CA8A"/>
    <w:rsid w:val="006F205F"/>
  </w:style>
  <w:style w:type="paragraph" w:customStyle="1" w:styleId="0443AEFAD94A48EAAC0F9068366B951B">
    <w:name w:val="0443AEFAD94A48EAAC0F9068366B951B"/>
    <w:rsid w:val="006F2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Rai_chinki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Project_01_problem03</dc:title>
  <dc:subject/>
  <dc:creator>chinkichinkirai@gmail.com</dc:creator>
  <cp:keywords/>
  <dc:description/>
  <cp:lastModifiedBy>chinkichinkirai@gmail.com</cp:lastModifiedBy>
  <cp:revision>11</cp:revision>
  <dcterms:created xsi:type="dcterms:W3CDTF">2017-11-02T15:23:00Z</dcterms:created>
  <dcterms:modified xsi:type="dcterms:W3CDTF">2017-11-06T18:04:00Z</dcterms:modified>
</cp:coreProperties>
</file>