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27" w:rsidRPr="004B2427" w:rsidRDefault="004B2427" w:rsidP="004B2427">
      <w:pPr>
        <w:tabs>
          <w:tab w:val="num" w:pos="720"/>
        </w:tabs>
        <w:ind w:left="720" w:hanging="360"/>
        <w:rPr>
          <w:b/>
          <w:bCs/>
          <w:sz w:val="36"/>
          <w:szCs w:val="36"/>
        </w:rPr>
      </w:pPr>
    </w:p>
    <w:p w:rsidR="004B2427" w:rsidRPr="004B2427" w:rsidRDefault="004B2427" w:rsidP="004B2427">
      <w:pPr>
        <w:tabs>
          <w:tab w:val="num" w:pos="720"/>
        </w:tabs>
        <w:ind w:left="720" w:hanging="360"/>
        <w:rPr>
          <w:b/>
          <w:bCs/>
          <w:sz w:val="36"/>
          <w:szCs w:val="36"/>
        </w:rPr>
      </w:pPr>
      <w:r>
        <w:rPr>
          <w:b/>
          <w:bCs/>
          <w:sz w:val="36"/>
          <w:szCs w:val="36"/>
        </w:rPr>
        <w:tab/>
      </w:r>
      <w:r>
        <w:rPr>
          <w:b/>
          <w:bCs/>
          <w:sz w:val="36"/>
          <w:szCs w:val="36"/>
        </w:rPr>
        <w:tab/>
      </w:r>
      <w:r>
        <w:rPr>
          <w:b/>
          <w:bCs/>
          <w:sz w:val="36"/>
          <w:szCs w:val="36"/>
        </w:rPr>
        <w:tab/>
      </w:r>
      <w:r w:rsidRPr="004B2427">
        <w:rPr>
          <w:b/>
          <w:bCs/>
          <w:sz w:val="36"/>
          <w:szCs w:val="36"/>
        </w:rPr>
        <w:t>Rebalance Documentation</w:t>
      </w:r>
    </w:p>
    <w:p w:rsidR="004B2427" w:rsidRDefault="004B2427" w:rsidP="004B2427">
      <w:pPr>
        <w:tabs>
          <w:tab w:val="num" w:pos="720"/>
        </w:tabs>
      </w:pPr>
    </w:p>
    <w:p w:rsidR="004B2427" w:rsidRPr="004B2427" w:rsidRDefault="004B2427" w:rsidP="004B2427">
      <w:pPr>
        <w:numPr>
          <w:ilvl w:val="0"/>
          <w:numId w:val="1"/>
        </w:numPr>
      </w:pPr>
      <w:r w:rsidRPr="004B2427">
        <w:t>Introduction This project report provides an overview of the development of a physiotherapy clinic website. The website was built using React, incorporating efficient AI features and a polished frontend. The deployment was done on an AWS bucket, ensuring scalability and reliability.</w:t>
      </w:r>
    </w:p>
    <w:p w:rsidR="004B2427" w:rsidRPr="004B2427" w:rsidRDefault="004B2427" w:rsidP="004B2427">
      <w:pPr>
        <w:numPr>
          <w:ilvl w:val="0"/>
          <w:numId w:val="1"/>
        </w:numPr>
      </w:pPr>
      <w:r w:rsidRPr="004B2427">
        <w:t>Objectives The main objectives of this project were:</w:t>
      </w:r>
    </w:p>
    <w:p w:rsidR="004B2427" w:rsidRPr="004B2427" w:rsidRDefault="004B2427" w:rsidP="004B2427">
      <w:pPr>
        <w:numPr>
          <w:ilvl w:val="1"/>
          <w:numId w:val="1"/>
        </w:numPr>
      </w:pPr>
      <w:r w:rsidRPr="004B2427">
        <w:t>Design and develop a user-friendly website for a physiotherapy clinic.</w:t>
      </w:r>
    </w:p>
    <w:p w:rsidR="004B2427" w:rsidRPr="004B2427" w:rsidRDefault="004B2427" w:rsidP="004B2427">
      <w:pPr>
        <w:numPr>
          <w:ilvl w:val="1"/>
          <w:numId w:val="1"/>
        </w:numPr>
      </w:pPr>
      <w:r w:rsidRPr="004B2427">
        <w:t>Implement efficient AI features to enhance the user experience.</w:t>
      </w:r>
    </w:p>
    <w:p w:rsidR="004B2427" w:rsidRPr="004B2427" w:rsidRDefault="004B2427" w:rsidP="004B2427">
      <w:pPr>
        <w:numPr>
          <w:ilvl w:val="1"/>
          <w:numId w:val="1"/>
        </w:numPr>
      </w:pPr>
      <w:r w:rsidRPr="004B2427">
        <w:t>Create a visually appealing and professional frontend design.</w:t>
      </w:r>
    </w:p>
    <w:p w:rsidR="004B2427" w:rsidRPr="004B2427" w:rsidRDefault="004B2427" w:rsidP="004B2427">
      <w:pPr>
        <w:numPr>
          <w:ilvl w:val="1"/>
          <w:numId w:val="1"/>
        </w:numPr>
      </w:pPr>
      <w:r w:rsidRPr="004B2427">
        <w:t>Deploy the website on AWS to ensure high availability and scalability.</w:t>
      </w:r>
    </w:p>
    <w:p w:rsidR="004B2427" w:rsidRDefault="004B2427" w:rsidP="004B2427">
      <w:pPr>
        <w:numPr>
          <w:ilvl w:val="0"/>
          <w:numId w:val="1"/>
        </w:numPr>
      </w:pPr>
      <w:r w:rsidRPr="004B2427">
        <w:t>Methodology</w:t>
      </w:r>
    </w:p>
    <w:p w:rsidR="004B2427" w:rsidRPr="004B2427" w:rsidRDefault="004B2427" w:rsidP="004B2427">
      <w:pPr>
        <w:ind w:left="720"/>
      </w:pPr>
      <w:r w:rsidRPr="004B2427">
        <w:t xml:space="preserve"> The following steps were followed during the project development: a. Requirement Analysis: Gathered requirements from the client regarding website functionality, design preferences, and AI integration. b. Technology Selection: Chose React as the frontend framework due to its flexibility and efficiency. Selected appropriate AI libraries and tools to </w:t>
      </w:r>
      <w:proofErr w:type="spellStart"/>
      <w:r w:rsidRPr="004B2427">
        <w:t>fulfill</w:t>
      </w:r>
      <w:proofErr w:type="spellEnd"/>
      <w:r w:rsidRPr="004B2427">
        <w:t xml:space="preserve"> the desired functionality. c. Design and Development: Created wireframes and </w:t>
      </w:r>
      <w:proofErr w:type="spellStart"/>
      <w:r w:rsidRPr="004B2427">
        <w:t>mockups</w:t>
      </w:r>
      <w:proofErr w:type="spellEnd"/>
      <w:r w:rsidRPr="004B2427">
        <w:t xml:space="preserve"> to finalize the website layout and design. Developed the frontend using React components, integrating AI features where required. d. Testing and Quality Assurance: Conducted rigorous testing to ensure proper functionality, compatibility, and responsiveness across various devices and browsers. e. Deployment: Utilized AWS services, specifically an S3 bucket, to deploy the website, ensuring high availability and reliability.</w:t>
      </w:r>
    </w:p>
    <w:p w:rsidR="004B2427" w:rsidRDefault="004B2427" w:rsidP="004B2427">
      <w:pPr>
        <w:numPr>
          <w:ilvl w:val="0"/>
          <w:numId w:val="1"/>
        </w:numPr>
      </w:pPr>
      <w:r w:rsidRPr="004B2427">
        <w:t>Website Features</w:t>
      </w:r>
    </w:p>
    <w:p w:rsidR="004B2427" w:rsidRDefault="004B2427" w:rsidP="004B2427">
      <w:pPr>
        <w:ind w:left="720"/>
      </w:pPr>
      <w:r w:rsidRPr="004B2427">
        <w:t xml:space="preserve"> a. Appointment Booking: Implemented a user-friendly appointment booking system, allowing patients to schedule appointments with the clinic. </w:t>
      </w:r>
    </w:p>
    <w:p w:rsidR="004B2427" w:rsidRDefault="004B2427" w:rsidP="004B2427">
      <w:pPr>
        <w:ind w:left="720"/>
      </w:pPr>
      <w:r w:rsidRPr="004B2427">
        <w:t>b. AI Chatbot: Integrated an AI-powered chatbot to provide instant responses to common queries and assist patients with initial information.</w:t>
      </w:r>
    </w:p>
    <w:p w:rsidR="004B2427" w:rsidRDefault="004B2427" w:rsidP="004B2427">
      <w:pPr>
        <w:ind w:left="720"/>
      </w:pPr>
      <w:r w:rsidRPr="004B2427">
        <w:t xml:space="preserve"> c. Services and Treatments: Showcased the various services and treatments offered by the clinic, providing detailed descriptions and informative content. </w:t>
      </w:r>
    </w:p>
    <w:p w:rsidR="004B2427" w:rsidRDefault="004B2427" w:rsidP="004B2427">
      <w:pPr>
        <w:ind w:left="720"/>
      </w:pPr>
      <w:r w:rsidRPr="004B2427">
        <w:t>d. Team Information: Presented profiles and expertise of the physiotherapists and staff members, instilling confidence in potential patients.</w:t>
      </w:r>
    </w:p>
    <w:p w:rsidR="004B2427" w:rsidRDefault="004B2427" w:rsidP="004B2427">
      <w:pPr>
        <w:ind w:left="720"/>
      </w:pPr>
      <w:r w:rsidRPr="004B2427">
        <w:t xml:space="preserve"> e. Testimonials and Success Stories: Displayed testimonials and success stories from previous patients, building trust and credibility. </w:t>
      </w:r>
    </w:p>
    <w:p w:rsidR="004B2427" w:rsidRPr="004B2427" w:rsidRDefault="004B2427" w:rsidP="004B2427">
      <w:pPr>
        <w:ind w:left="720"/>
      </w:pPr>
      <w:r w:rsidRPr="004B2427">
        <w:t>f. Contact Information: Provided contact details, including the clinic's address, phone number, and email, facilitating easy communication.</w:t>
      </w:r>
    </w:p>
    <w:p w:rsidR="004B2427" w:rsidRPr="004B2427" w:rsidRDefault="004B2427" w:rsidP="004B2427">
      <w:pPr>
        <w:numPr>
          <w:ilvl w:val="0"/>
          <w:numId w:val="1"/>
        </w:numPr>
      </w:pPr>
      <w:r w:rsidRPr="004B2427">
        <w:lastRenderedPageBreak/>
        <w:t>Frontend Design The frontend design was meticulously crafted to create a visually pleasing and professional appearance. The following design elements were incorporated:</w:t>
      </w:r>
    </w:p>
    <w:p w:rsidR="004B2427" w:rsidRPr="004B2427" w:rsidRDefault="004B2427" w:rsidP="004B2427">
      <w:pPr>
        <w:numPr>
          <w:ilvl w:val="1"/>
          <w:numId w:val="1"/>
        </w:numPr>
      </w:pPr>
      <w:r w:rsidRPr="004B2427">
        <w:t>Clean and minimalist layout</w:t>
      </w:r>
    </w:p>
    <w:p w:rsidR="004B2427" w:rsidRPr="004B2427" w:rsidRDefault="004B2427" w:rsidP="004B2427">
      <w:pPr>
        <w:numPr>
          <w:ilvl w:val="1"/>
          <w:numId w:val="1"/>
        </w:numPr>
      </w:pPr>
      <w:r w:rsidRPr="004B2427">
        <w:t>High-quality images and graphics</w:t>
      </w:r>
    </w:p>
    <w:p w:rsidR="004B2427" w:rsidRPr="004B2427" w:rsidRDefault="004B2427" w:rsidP="004B2427">
      <w:pPr>
        <w:numPr>
          <w:ilvl w:val="1"/>
          <w:numId w:val="1"/>
        </w:numPr>
      </w:pPr>
      <w:r w:rsidRPr="004B2427">
        <w:t xml:space="preserve">Consistent </w:t>
      </w:r>
      <w:proofErr w:type="spellStart"/>
      <w:r w:rsidRPr="004B2427">
        <w:t>color</w:t>
      </w:r>
      <w:proofErr w:type="spellEnd"/>
      <w:r w:rsidRPr="004B2427">
        <w:t xml:space="preserve"> scheme and typography</w:t>
      </w:r>
    </w:p>
    <w:p w:rsidR="004B2427" w:rsidRPr="004B2427" w:rsidRDefault="004B2427" w:rsidP="004B2427">
      <w:pPr>
        <w:numPr>
          <w:ilvl w:val="1"/>
          <w:numId w:val="1"/>
        </w:numPr>
      </w:pPr>
      <w:r w:rsidRPr="004B2427">
        <w:t>Intuitive navigation and user interface</w:t>
      </w:r>
    </w:p>
    <w:p w:rsidR="004B2427" w:rsidRPr="004B2427" w:rsidRDefault="004B2427" w:rsidP="004B2427">
      <w:pPr>
        <w:numPr>
          <w:ilvl w:val="1"/>
          <w:numId w:val="1"/>
        </w:numPr>
      </w:pPr>
      <w:r w:rsidRPr="004B2427">
        <w:t>Responsive design for optimal viewing on different devices</w:t>
      </w:r>
    </w:p>
    <w:p w:rsidR="004B2427" w:rsidRPr="004B2427" w:rsidRDefault="004B2427" w:rsidP="004B2427">
      <w:pPr>
        <w:numPr>
          <w:ilvl w:val="0"/>
          <w:numId w:val="1"/>
        </w:numPr>
      </w:pPr>
      <w:r w:rsidRPr="004B2427">
        <w:t>AI Integration The project leveraged AI technology to enhance the user experience and streamline processes. The AI features included:</w:t>
      </w:r>
    </w:p>
    <w:p w:rsidR="004B2427" w:rsidRPr="004B2427" w:rsidRDefault="004B2427" w:rsidP="004B2427">
      <w:pPr>
        <w:numPr>
          <w:ilvl w:val="1"/>
          <w:numId w:val="1"/>
        </w:numPr>
      </w:pPr>
      <w:r w:rsidRPr="004B2427">
        <w:t>Natural Language Processing (NLP) for the chatbot functionality</w:t>
      </w:r>
    </w:p>
    <w:p w:rsidR="004B2427" w:rsidRPr="004B2427" w:rsidRDefault="004B2427" w:rsidP="004B2427">
      <w:pPr>
        <w:numPr>
          <w:ilvl w:val="1"/>
          <w:numId w:val="1"/>
        </w:numPr>
      </w:pPr>
      <w:r w:rsidRPr="004B2427">
        <w:t>Intelligent appointment scheduling and management</w:t>
      </w:r>
    </w:p>
    <w:p w:rsidR="004B2427" w:rsidRPr="004B2427" w:rsidRDefault="004B2427" w:rsidP="004B2427">
      <w:pPr>
        <w:numPr>
          <w:ilvl w:val="1"/>
          <w:numId w:val="1"/>
        </w:numPr>
      </w:pPr>
      <w:r w:rsidRPr="004B2427">
        <w:t>Personalized recommendations for treatment options based on patient information</w:t>
      </w:r>
    </w:p>
    <w:p w:rsidR="004B2427" w:rsidRPr="004B2427" w:rsidRDefault="004B2427" w:rsidP="004B2427">
      <w:pPr>
        <w:numPr>
          <w:ilvl w:val="0"/>
          <w:numId w:val="1"/>
        </w:numPr>
      </w:pPr>
      <w:r w:rsidRPr="004B2427">
        <w:t>Deployment on AWS To ensure scalability and reliability, the website was deployed on an AWS S3 bucket. This deployment method offers the following benefits:</w:t>
      </w:r>
    </w:p>
    <w:p w:rsidR="004B2427" w:rsidRPr="004B2427" w:rsidRDefault="004B2427" w:rsidP="004B2427">
      <w:pPr>
        <w:numPr>
          <w:ilvl w:val="1"/>
          <w:numId w:val="1"/>
        </w:numPr>
      </w:pPr>
      <w:r w:rsidRPr="004B2427">
        <w:t>High availability: The website is accessible to users 24/7, with minimal downtime.</w:t>
      </w:r>
    </w:p>
    <w:p w:rsidR="004B2427" w:rsidRPr="004B2427" w:rsidRDefault="004B2427" w:rsidP="004B2427">
      <w:pPr>
        <w:numPr>
          <w:ilvl w:val="1"/>
          <w:numId w:val="1"/>
        </w:numPr>
      </w:pPr>
      <w:r w:rsidRPr="004B2427">
        <w:t>Scalability: The website can handle increased traffic and user demand without compromising performance.</w:t>
      </w:r>
    </w:p>
    <w:p w:rsidR="004B2427" w:rsidRPr="004B2427" w:rsidRDefault="004B2427" w:rsidP="004B2427">
      <w:pPr>
        <w:numPr>
          <w:ilvl w:val="1"/>
          <w:numId w:val="1"/>
        </w:numPr>
      </w:pPr>
      <w:r w:rsidRPr="004B2427">
        <w:t>Data security: AWS provides robust security measures to protect user data and prevent unauthorized access.</w:t>
      </w:r>
    </w:p>
    <w:p w:rsidR="004B2427" w:rsidRPr="004B2427" w:rsidRDefault="004B2427" w:rsidP="004B2427">
      <w:pPr>
        <w:numPr>
          <w:ilvl w:val="0"/>
          <w:numId w:val="1"/>
        </w:numPr>
      </w:pPr>
      <w:r w:rsidRPr="004B2427">
        <w:t>Conclusion The development of the physiotherapy clinic website using React, AI integration, and deployment on AWS has successfully achieved the project objectives. The website offers an intuitive user experience, efficient AI features, and a visually appealing frontend design. It is expected to enhance the clinic's online presence, attract new patients, and improve overall patient satisfaction.</w:t>
      </w:r>
    </w:p>
    <w:p w:rsidR="004B2427" w:rsidRPr="004B2427" w:rsidRDefault="004B2427" w:rsidP="004B2427">
      <w:pPr>
        <w:numPr>
          <w:ilvl w:val="0"/>
          <w:numId w:val="1"/>
        </w:numPr>
      </w:pPr>
      <w:r w:rsidRPr="004B2427">
        <w:t>Future Enhancements There are several potential areas for future enhancements and expansions, including:</w:t>
      </w:r>
    </w:p>
    <w:p w:rsidR="004B2427" w:rsidRPr="004B2427" w:rsidRDefault="004B2427" w:rsidP="004B2427">
      <w:pPr>
        <w:numPr>
          <w:ilvl w:val="1"/>
          <w:numId w:val="1"/>
        </w:numPr>
      </w:pPr>
      <w:r w:rsidRPr="004B2427">
        <w:t>Integration with electronic health records (EHR) systems for seamless patient data management.</w:t>
      </w:r>
    </w:p>
    <w:p w:rsidR="004B2427" w:rsidRPr="004B2427" w:rsidRDefault="004B2427" w:rsidP="004B2427">
      <w:pPr>
        <w:numPr>
          <w:ilvl w:val="1"/>
          <w:numId w:val="1"/>
        </w:numPr>
      </w:pPr>
      <w:r w:rsidRPr="004B2427">
        <w:t>Implementation of telehealth capabilities to enable remote consultations and virtual sessions.</w:t>
      </w:r>
    </w:p>
    <w:p w:rsidR="004B2427" w:rsidRPr="004B2427" w:rsidRDefault="004B2427" w:rsidP="004B2427">
      <w:pPr>
        <w:numPr>
          <w:ilvl w:val="1"/>
          <w:numId w:val="1"/>
        </w:numPr>
      </w:pPr>
      <w:r w:rsidRPr="004B2427">
        <w:t>Expansion of AI capabilities to provide personalized treatment plans and recommendations based on patient data.</w:t>
      </w:r>
    </w:p>
    <w:p w:rsidR="004B2427" w:rsidRPr="004B2427" w:rsidRDefault="004B2427" w:rsidP="004B2427">
      <w:pPr>
        <w:numPr>
          <w:ilvl w:val="1"/>
          <w:numId w:val="1"/>
        </w:numPr>
      </w:pPr>
      <w:r w:rsidRPr="004B2427">
        <w:t>Integration with online payment gateways for convenient and secure payment processing.</w:t>
      </w:r>
    </w:p>
    <w:p w:rsidR="004B2427" w:rsidRPr="004B2427" w:rsidRDefault="004B2427" w:rsidP="004B2427">
      <w:pPr>
        <w:numPr>
          <w:ilvl w:val="0"/>
          <w:numId w:val="1"/>
        </w:numPr>
      </w:pPr>
      <w:r w:rsidRPr="004B2427">
        <w:t xml:space="preserve">Acknowledgments We would like to express our gratitude to the client for providing valuable insights and feedback throughout the development process. Additionally, we appreciate the </w:t>
      </w:r>
      <w:r w:rsidRPr="004B2427">
        <w:lastRenderedPageBreak/>
        <w:t>support and guidance from the development team, without which this project would not have been possible.</w:t>
      </w:r>
    </w:p>
    <w:p w:rsidR="004B2427" w:rsidRPr="004B2427" w:rsidRDefault="004B2427" w:rsidP="004B2427">
      <w:pPr>
        <w:numPr>
          <w:ilvl w:val="0"/>
          <w:numId w:val="1"/>
        </w:numPr>
      </w:pPr>
      <w:r w:rsidRPr="004B2427">
        <w:t>References [</w:t>
      </w:r>
      <w:r>
        <w:t>Different AI libraries for making the frontend more Effective]</w:t>
      </w:r>
    </w:p>
    <w:p w:rsidR="00823410" w:rsidRDefault="00823410"/>
    <w:sectPr w:rsidR="00823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27127"/>
    <w:multiLevelType w:val="multilevel"/>
    <w:tmpl w:val="69427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04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27"/>
    <w:rsid w:val="004B2427"/>
    <w:rsid w:val="008234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C569"/>
  <w15:chartTrackingRefBased/>
  <w15:docId w15:val="{D620A200-4589-4A6F-B48A-913F12CB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9640">
      <w:bodyDiv w:val="1"/>
      <w:marLeft w:val="0"/>
      <w:marRight w:val="0"/>
      <w:marTop w:val="0"/>
      <w:marBottom w:val="0"/>
      <w:divBdr>
        <w:top w:val="none" w:sz="0" w:space="0" w:color="auto"/>
        <w:left w:val="none" w:sz="0" w:space="0" w:color="auto"/>
        <w:bottom w:val="none" w:sz="0" w:space="0" w:color="auto"/>
        <w:right w:val="none" w:sz="0" w:space="0" w:color="auto"/>
      </w:divBdr>
    </w:div>
    <w:div w:id="205056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chinmayvyawahare94036@gmail.com</dc:creator>
  <cp:keywords/>
  <dc:description/>
  <cp:lastModifiedBy>chinmayvyawahare94036@gmail.com</cp:lastModifiedBy>
  <cp:revision>1</cp:revision>
  <dcterms:created xsi:type="dcterms:W3CDTF">2023-05-24T08:43:00Z</dcterms:created>
  <dcterms:modified xsi:type="dcterms:W3CDTF">2023-05-24T08:51:00Z</dcterms:modified>
</cp:coreProperties>
</file>