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45EA6" w14:textId="39E25DD0" w:rsidR="008D36FD" w:rsidRDefault="00512CE0" w:rsidP="00944F2F">
      <w:r>
        <w:rPr>
          <w:noProof/>
        </w:rPr>
        <w:drawing>
          <wp:inline distT="0" distB="0" distL="0" distR="0" wp14:anchorId="285C4E96" wp14:editId="12B22FFB">
            <wp:extent cx="4074758" cy="7037070"/>
            <wp:effectExtent l="4445" t="0" r="698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94" t="2307" b="20652"/>
                    <a:stretch/>
                  </pic:blipFill>
                  <pic:spPr bwMode="auto">
                    <a:xfrm rot="16200000">
                      <a:off x="0" y="0"/>
                      <a:ext cx="4080220" cy="704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5BFB7" w14:textId="286A77F2" w:rsidR="00944F2F" w:rsidRDefault="00944F2F">
      <w:r>
        <w:rPr>
          <w:noProof/>
        </w:rPr>
        <w:lastRenderedPageBreak/>
        <w:drawing>
          <wp:inline distT="0" distB="0" distL="0" distR="0" wp14:anchorId="17883FCE" wp14:editId="2DAD5CFC">
            <wp:extent cx="5398770" cy="7039949"/>
            <wp:effectExtent l="0" t="127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75" b="23074"/>
                    <a:stretch/>
                  </pic:blipFill>
                  <pic:spPr bwMode="auto">
                    <a:xfrm rot="16200000">
                      <a:off x="0" y="0"/>
                      <a:ext cx="5404113" cy="704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F2F" w:rsidSect="00944F2F">
      <w:pgSz w:w="12240" w:h="15840"/>
      <w:pgMar w:top="1417" w:right="61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F"/>
    <w:rsid w:val="00007A96"/>
    <w:rsid w:val="002A4A77"/>
    <w:rsid w:val="00512CE0"/>
    <w:rsid w:val="00944F2F"/>
    <w:rsid w:val="009E2AFB"/>
    <w:rsid w:val="00A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7026"/>
  <w15:chartTrackingRefBased/>
  <w15:docId w15:val="{EC870E2E-DF8A-4B34-A5CF-CBC1E8A3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Cruz Buitrago</dc:creator>
  <cp:keywords/>
  <dc:description/>
  <cp:lastModifiedBy>Julian Cruz Buitrago</cp:lastModifiedBy>
  <cp:revision>3</cp:revision>
  <dcterms:created xsi:type="dcterms:W3CDTF">2020-10-17T19:20:00Z</dcterms:created>
  <dcterms:modified xsi:type="dcterms:W3CDTF">2020-10-17T19:35:00Z</dcterms:modified>
</cp:coreProperties>
</file>