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1.0398864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Offline Assignment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119140625" w:line="265.11096954345703" w:lineRule="auto"/>
        <w:ind w:left="1459.6894836425781" w:right="37.07275390625" w:hanging="9.4943237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Create some mock fake data with 100 colleges and 100 students in each college. For example  : College1, College2, Student1, Student2..etc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25732421875" w:line="240" w:lineRule="auto"/>
        <w:ind w:left="1449.09103393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Schema for reference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926025390625" w:line="240" w:lineRule="auto"/>
        <w:ind w:left="1451.2991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schema (Feel free to modify/add more fields):-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812.18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College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Name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631835937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Year founded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Location (country, state, city)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Rating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Courses (Computer science, Electronics, IT..etc)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55126953125" w:line="240" w:lineRule="auto"/>
        <w:ind w:left="2906.233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….Feel free to modify/add more relevant fields.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812.18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Student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Name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Year of batch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Skills (C++, Java, C,...etc)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6123046875" w:line="240" w:lineRule="auto"/>
        <w:ind w:left="2906.233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….Feel free to modify/add more relevant fields.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318359375" w:line="240" w:lineRule="auto"/>
        <w:ind w:left="1457.260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 App Functionality (including but not limited to) :-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55126953125" w:line="240" w:lineRule="auto"/>
        <w:ind w:left="1812.18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Web service (Node.js)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Get College details by College name/id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544.3927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Write MongoDB queries to get similar colleges for a given college: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52587890625" w:line="265.1114559173584" w:lineRule="auto"/>
        <w:ind w:left="3603.4912109375" w:right="433.96484375" w:hanging="351.38885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You could use based on location, no of students and courses offered.  You could pull similar colleges.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623779296875" w:line="262.93850898742676" w:lineRule="auto"/>
        <w:ind w:left="3252.1023559570312" w:right="226.89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Example :- A college offers Computer science in Karnataka. The similar  colleges for this would be other colleges in the same locality and offer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22998046875" w:line="265.1114559173584" w:lineRule="auto"/>
        <w:ind w:left="3614.752197265625" w:right="0" w:hanging="7.286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similar courses and also with +/- 100 students range. Make sure you have  mock data accordingly.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38037109375" w:line="262.8657817840576" w:lineRule="auto"/>
        <w:ind w:left="3608.3489990234375" w:right="154.486083984375" w:hanging="356.24664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Usage of operators in MongoDB queries to get stats like total colleges in  a location etc.. is a plus.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121139526367" w:lineRule="auto"/>
        <w:ind w:left="2532.1023559570312" w:right="1933.516845703125" w:hanging="719.9200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Responsive Web UI (React) - Web and Mobile App (React-Native)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Show list of colleges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240234375" w:line="240" w:lineRule="auto"/>
        <w:ind w:left="325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Show dashboards / Charts by State.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0" w:right="812.559204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For ex :- 30% of colleges in AP, 20% of colleges in UP..etc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25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Show dashboards / Charts by Courses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0" w:right="435.5676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For ex:- 40% of colleges offers Computer Science, 20% offers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4341.092834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IT..etc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0" w:right="1130.1983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Should be able to drill down a particular sector and see the list.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275390625" w:line="240" w:lineRule="auto"/>
        <w:ind w:left="0" w:right="668.29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For ex:- I click on 30% colleges in AP, it should show all the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4329.832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colleges in a list view.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2895.1937866210938" w:right="125.089111328125" w:hanging="363.0914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Say I drill down to a particular college, College 1. You should show the following  info.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34375" w:line="240" w:lineRule="auto"/>
        <w:ind w:left="325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It should show college details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25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Show list of students in that college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25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Show a list of similar colleges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Say I click on a particular student.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5732421875" w:line="240" w:lineRule="auto"/>
        <w:ind w:left="325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Show Student details.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2532.10235595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If there is no data found, how would you handle it?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326171875" w:line="262.93785095214844" w:lineRule="auto"/>
        <w:ind w:left="2882.6080322265625" w:right="26.47705078125" w:firstLine="13.027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NOTE: Above mentioned functionality is only for example purpose. You are  free to be more creative.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8231201171875" w:line="240" w:lineRule="auto"/>
        <w:ind w:left="0" w:right="100.003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should be dynamically fetched as the user interacts/clicks on the chart sectors/data points.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52587890625" w:line="240" w:lineRule="auto"/>
        <w:ind w:left="1459.46868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62.93850898742676" w:lineRule="auto"/>
        <w:ind w:left="1447.987060546875" w:right="246.611328125" w:hanging="4.41604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There is a chart showing the percentage of courses offered by a college. (Computer Sciences  30%, Information Technology 20%, Electronics 10% etc..).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62310791015625" w:line="262.93822288513184" w:lineRule="auto"/>
        <w:ind w:left="1448.2078552246094" w:right="33.489990234375" w:firstLine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User clicks on Information Technology -&gt; fetch stats of colleges offering the course IT and show  distribution by Location, No. of students, college rating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2.93850898742676" w:lineRule="auto"/>
        <w:ind w:left="1450.1951599121094" w:right="2041.167602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Clicking on a location/course size should show more similar colleges’ stats.  Clicking on a student of a college shall show details of the student.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2301025390625" w:line="240" w:lineRule="auto"/>
        <w:ind w:left="1446.44149780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761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761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*IMPORTANT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444.89593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761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761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Assessment Criteria (including but not limited to) :-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4638671875" w:line="240" w:lineRule="auto"/>
        <w:ind w:left="1812.18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Focus heavily on responsive UI/UX for Web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12.18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Focus heavily on building good quality native mobile app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11984062194824" w:lineRule="auto"/>
        <w:ind w:left="1812.1823120117188" w:right="724.7515869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Using React Functional Components with best use of hooks would be bonus point • You can use UI libraries like Reactstrap, Ant Design etc for a good set of UI  components.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57421875" w:line="240" w:lineRule="auto"/>
        <w:ind w:left="1812.18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Quality of MongoDB queries.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12.1823120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Code Readability, Scalability, Maintainability and Modularity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3.326416015625" w:line="240" w:lineRule="auto"/>
        <w:ind w:left="1449.091033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Screenshots for Dashboards &amp; List view below.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3427734375" w:line="274.8896598815918" w:lineRule="auto"/>
        <w:ind w:left="1440" w:right="638.21533203125" w:firstLine="3.57101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0" w:top="1423.20068359375" w:left="0" w:right="1394.785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is just for example, you could build something similar with your own creativity.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67045" cy="25450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5.49879074096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67045" cy="3689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368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3.20068359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