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any error occurs while importing tables  then Create a database named “bidportal” then try importing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