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AEA51" w14:textId="71391B08" w:rsidR="0031583A" w:rsidRDefault="00267E23">
      <w:proofErr w:type="spellStart"/>
      <w:r>
        <w:t>Github</w:t>
      </w:r>
      <w:proofErr w:type="spellEnd"/>
      <w:r>
        <w:t xml:space="preserve"> link:</w:t>
      </w:r>
    </w:p>
    <w:p w14:paraId="36CEE7F6" w14:textId="3AA58B21" w:rsidR="00267E23" w:rsidRDefault="00267E23"/>
    <w:p w14:paraId="7BD744C1" w14:textId="1D514AEB" w:rsidR="00267E23" w:rsidRDefault="00267E23">
      <w:r>
        <w:t>Iris dataset with decision tree classifier:</w:t>
      </w:r>
    </w:p>
    <w:p w14:paraId="520D03CE" w14:textId="270939D7" w:rsidR="00267E23" w:rsidRDefault="00267E23">
      <w:r>
        <w:rPr>
          <w:noProof/>
        </w:rPr>
        <w:drawing>
          <wp:inline distT="0" distB="0" distL="0" distR="0" wp14:anchorId="5F62DD69" wp14:editId="17801097">
            <wp:extent cx="5943600" cy="334327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ABCE" w14:textId="00B86AFB" w:rsidR="00267E23" w:rsidRDefault="00267E23"/>
    <w:p w14:paraId="3DECC3E6" w14:textId="7826970C" w:rsidR="00267E23" w:rsidRDefault="00267E23">
      <w:r>
        <w:t>Iris dataset with KNN classifier:</w:t>
      </w:r>
    </w:p>
    <w:p w14:paraId="7B7DA10A" w14:textId="2964636D" w:rsidR="00267E23" w:rsidRDefault="00267E23">
      <w:r>
        <w:rPr>
          <w:noProof/>
        </w:rPr>
        <w:lastRenderedPageBreak/>
        <w:drawing>
          <wp:inline distT="0" distB="0" distL="0" distR="0" wp14:anchorId="7CA45B29" wp14:editId="20CE6779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179B" w14:textId="5B7B2D13" w:rsidR="00267E23" w:rsidRDefault="00267E23"/>
    <w:p w14:paraId="1F7D0B38" w14:textId="400B43A6" w:rsidR="00267E23" w:rsidRDefault="00267E23">
      <w:r>
        <w:t>Treasury dataset with decision tree classifier:</w:t>
      </w:r>
    </w:p>
    <w:p w14:paraId="0B2F1D49" w14:textId="55E31924" w:rsidR="00267E23" w:rsidRDefault="00267E23">
      <w:r>
        <w:rPr>
          <w:noProof/>
        </w:rPr>
        <w:drawing>
          <wp:inline distT="0" distB="0" distL="0" distR="0" wp14:anchorId="0FADC503" wp14:editId="1F713AA2">
            <wp:extent cx="5943600" cy="3343275"/>
            <wp:effectExtent l="0" t="0" r="0" b="9525"/>
            <wp:docPr id="3" name="Picture 3" descr="A picture containing text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onitor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4E14" w14:textId="2F02BFC6" w:rsidR="00267E23" w:rsidRDefault="00267E23"/>
    <w:p w14:paraId="1783D6DD" w14:textId="740EBF3E" w:rsidR="00267E23" w:rsidRDefault="00267E23">
      <w:r>
        <w:t>Treasury dataset with KNN classifier:</w:t>
      </w:r>
    </w:p>
    <w:p w14:paraId="74CBA133" w14:textId="0AFF5DE4" w:rsidR="00267E23" w:rsidRDefault="00267E23">
      <w:r>
        <w:rPr>
          <w:noProof/>
        </w:rPr>
        <w:lastRenderedPageBreak/>
        <w:drawing>
          <wp:inline distT="0" distB="0" distL="0" distR="0" wp14:anchorId="01C1B10C" wp14:editId="3B9E1DA5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E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E23"/>
    <w:rsid w:val="00125F8B"/>
    <w:rsid w:val="00267E23"/>
    <w:rsid w:val="0031583A"/>
    <w:rsid w:val="004B3BEB"/>
    <w:rsid w:val="004E1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E2B11"/>
  <w15:chartTrackingRefBased/>
  <w15:docId w15:val="{58F2D99F-FFF6-4E92-A293-FA74379E8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kumar</dc:creator>
  <cp:keywords/>
  <dc:description/>
  <cp:lastModifiedBy>prajwal kumar</cp:lastModifiedBy>
  <cp:revision>1</cp:revision>
  <dcterms:created xsi:type="dcterms:W3CDTF">2021-09-06T00:55:00Z</dcterms:created>
  <dcterms:modified xsi:type="dcterms:W3CDTF">2021-09-06T01:07:00Z</dcterms:modified>
</cp:coreProperties>
</file>