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C887" w14:textId="77777777" w:rsidR="006B4491" w:rsidRPr="006B4491" w:rsidRDefault="006B4491" w:rsidP="006B4491">
      <w:pPr>
        <w:jc w:val="center"/>
        <w:rPr>
          <w:rFonts w:ascii="Times New Roman" w:hAnsi="Times New Roman" w:cs="Times New Roman"/>
          <w:b/>
          <w:bCs/>
        </w:rPr>
      </w:pPr>
      <w:r w:rsidRPr="006B4491">
        <w:rPr>
          <w:rFonts w:ascii="Times New Roman" w:hAnsi="Times New Roman" w:cs="Times New Roman"/>
          <w:b/>
          <w:bCs/>
        </w:rPr>
        <w:t>Real-Time Use Cases (Sample)</w:t>
      </w:r>
    </w:p>
    <w:p w14:paraId="50459DF0" w14:textId="77777777" w:rsidR="006B4491" w:rsidRPr="006B4491" w:rsidRDefault="006B4491" w:rsidP="006B4491">
      <w:pPr>
        <w:rPr>
          <w:rFonts w:ascii="Times New Roman" w:hAnsi="Times New Roman" w:cs="Times New Roman"/>
          <w:b/>
          <w:bCs/>
        </w:rPr>
      </w:pPr>
      <w:r w:rsidRPr="006B4491">
        <w:rPr>
          <w:rFonts w:ascii="Times New Roman" w:hAnsi="Times New Roman" w:cs="Times New Roman"/>
          <w:b/>
          <w:bCs/>
        </w:rPr>
        <w:t>Scenario 1: Production Server Health Check Automation</w:t>
      </w:r>
    </w:p>
    <w:p w14:paraId="19C8D130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Real-Time Context</w:t>
      </w:r>
      <w:r w:rsidRPr="006B4491">
        <w:rPr>
          <w:rFonts w:ascii="Times New Roman" w:hAnsi="Times New Roman" w:cs="Times New Roman"/>
        </w:rPr>
        <w:br/>
        <w:t>Before starting any deployment or maintenance activity, a DevOps engineer must make sure the server is stable. In real environments, doing this manually every time is risky and often skipped.</w:t>
      </w:r>
    </w:p>
    <w:p w14:paraId="480DDF7A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Task</w:t>
      </w:r>
      <w:r w:rsidRPr="006B4491">
        <w:rPr>
          <w:rFonts w:ascii="Times New Roman" w:hAnsi="Times New Roman" w:cs="Times New Roman"/>
        </w:rPr>
        <w:br/>
        <w:t>Create a shell script to perform basic server health checks:</w:t>
      </w:r>
    </w:p>
    <w:p w14:paraId="57431845" w14:textId="77777777" w:rsidR="006B4491" w:rsidRPr="006B4491" w:rsidRDefault="006B4491" w:rsidP="006B44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Show current CPU usage</w:t>
      </w:r>
    </w:p>
    <w:p w14:paraId="4406FDCF" w14:textId="77777777" w:rsidR="006B4491" w:rsidRPr="006B4491" w:rsidRDefault="006B4491" w:rsidP="006B44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Show memory usage</w:t>
      </w:r>
    </w:p>
    <w:p w14:paraId="5B43D9DF" w14:textId="77777777" w:rsidR="006B4491" w:rsidRPr="006B4491" w:rsidRDefault="006B4491" w:rsidP="006B44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Show disk usage</w:t>
      </w:r>
    </w:p>
    <w:p w14:paraId="550A1A86" w14:textId="77777777" w:rsidR="006B4491" w:rsidRPr="006B4491" w:rsidRDefault="006B4491" w:rsidP="006B44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Show system uptime</w:t>
      </w:r>
    </w:p>
    <w:p w14:paraId="7FA870B3" w14:textId="77777777" w:rsidR="006B4491" w:rsidRPr="006B4491" w:rsidRDefault="006B4491" w:rsidP="006B44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Print a simple summary indicating overall system health</w:t>
      </w:r>
    </w:p>
    <w:p w14:paraId="4526F818" w14:textId="77777777" w:rsidR="006B4491" w:rsidRPr="006B4491" w:rsidRDefault="006B4491" w:rsidP="006B4491">
      <w:pPr>
        <w:rPr>
          <w:rFonts w:ascii="Times New Roman" w:hAnsi="Times New Roman" w:cs="Times New Roman"/>
          <w:b/>
          <w:bCs/>
        </w:rPr>
      </w:pPr>
      <w:r w:rsidRPr="006B4491">
        <w:rPr>
          <w:rFonts w:ascii="Times New Roman" w:hAnsi="Times New Roman" w:cs="Times New Roman"/>
          <w:b/>
          <w:bCs/>
        </w:rPr>
        <w:t>Scenario 2: Log Monitoring and Error Identification</w:t>
      </w:r>
    </w:p>
    <w:p w14:paraId="03089CEB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Real-Time Context</w:t>
      </w:r>
      <w:r w:rsidRPr="006B4491">
        <w:rPr>
          <w:rFonts w:ascii="Times New Roman" w:hAnsi="Times New Roman" w:cs="Times New Roman"/>
        </w:rPr>
        <w:br/>
        <w:t>Application teams often report random failures. Log files can be very large, and manually checking them is inefficient and error-prone.</w:t>
      </w:r>
    </w:p>
    <w:p w14:paraId="7C78A1EF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Task</w:t>
      </w:r>
      <w:r w:rsidRPr="006B4491">
        <w:rPr>
          <w:rFonts w:ascii="Times New Roman" w:hAnsi="Times New Roman" w:cs="Times New Roman"/>
        </w:rPr>
        <w:br/>
        <w:t>Write a Python script that:</w:t>
      </w:r>
    </w:p>
    <w:p w14:paraId="3AE9415E" w14:textId="77777777" w:rsidR="006B4491" w:rsidRPr="006B4491" w:rsidRDefault="006B4491" w:rsidP="006B44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Reads an application log file</w:t>
      </w:r>
    </w:p>
    <w:p w14:paraId="217D8127" w14:textId="77777777" w:rsidR="006B4491" w:rsidRPr="006B4491" w:rsidRDefault="006B4491" w:rsidP="006B44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Searches for keywords such as ERROR, FAILED, and WARNING</w:t>
      </w:r>
    </w:p>
    <w:p w14:paraId="66D06C03" w14:textId="77777777" w:rsidR="006B4491" w:rsidRPr="006B4491" w:rsidRDefault="006B4491" w:rsidP="006B44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Counts how many times each keyword appears</w:t>
      </w:r>
    </w:p>
    <w:p w14:paraId="64CCADCB" w14:textId="77777777" w:rsidR="006B4491" w:rsidRPr="006B4491" w:rsidRDefault="006B4491" w:rsidP="006B44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Handles cases where the log file is missing or not readable</w:t>
      </w:r>
    </w:p>
    <w:p w14:paraId="68E6C762" w14:textId="77777777" w:rsidR="006B4491" w:rsidRPr="006B4491" w:rsidRDefault="006B4491" w:rsidP="006B4491">
      <w:pPr>
        <w:rPr>
          <w:rFonts w:ascii="Times New Roman" w:hAnsi="Times New Roman" w:cs="Times New Roman"/>
          <w:b/>
          <w:bCs/>
        </w:rPr>
      </w:pPr>
      <w:r w:rsidRPr="006B4491">
        <w:rPr>
          <w:rFonts w:ascii="Times New Roman" w:hAnsi="Times New Roman" w:cs="Times New Roman"/>
          <w:b/>
          <w:bCs/>
        </w:rPr>
        <w:t>Scenario 3: Automated Backup and Retention Script</w:t>
      </w:r>
    </w:p>
    <w:p w14:paraId="787BE84B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Real-Time Context</w:t>
      </w:r>
      <w:r w:rsidRPr="006B4491">
        <w:rPr>
          <w:rFonts w:ascii="Times New Roman" w:hAnsi="Times New Roman" w:cs="Times New Roman"/>
        </w:rPr>
        <w:br/>
        <w:t>In production systems, configuration files and important directories must be backed up regularly. Old backups should also be cleaned to avoid unnecessary disk usage.</w:t>
      </w:r>
    </w:p>
    <w:p w14:paraId="448B8274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Task</w:t>
      </w:r>
      <w:r w:rsidRPr="006B4491">
        <w:rPr>
          <w:rFonts w:ascii="Times New Roman" w:hAnsi="Times New Roman" w:cs="Times New Roman"/>
        </w:rPr>
        <w:br/>
        <w:t>Create a shell script that:</w:t>
      </w:r>
    </w:p>
    <w:p w14:paraId="515A0C30" w14:textId="77777777" w:rsidR="002718CF" w:rsidRDefault="006B4491" w:rsidP="006B44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8CF">
        <w:rPr>
          <w:rFonts w:ascii="Times New Roman" w:hAnsi="Times New Roman" w:cs="Times New Roman"/>
        </w:rPr>
        <w:t>Accepts a directory path as input</w:t>
      </w:r>
    </w:p>
    <w:p w14:paraId="3DB58F69" w14:textId="08EB9905" w:rsidR="006B4491" w:rsidRPr="002718CF" w:rsidRDefault="006B4491" w:rsidP="006B44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718CF">
        <w:rPr>
          <w:rFonts w:ascii="Times New Roman" w:hAnsi="Times New Roman" w:cs="Times New Roman"/>
        </w:rPr>
        <w:t>Creates a compressed backup with a timestamp</w:t>
      </w:r>
    </w:p>
    <w:p w14:paraId="794B90A0" w14:textId="77777777" w:rsidR="006B4491" w:rsidRPr="006B4491" w:rsidRDefault="006B4491" w:rsidP="006B44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Stores the backup in a specified backup location</w:t>
      </w:r>
    </w:p>
    <w:p w14:paraId="62F83007" w14:textId="77777777" w:rsidR="006B4491" w:rsidRPr="006B4491" w:rsidRDefault="006B4491" w:rsidP="006B44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lastRenderedPageBreak/>
        <w:t>Automatically deletes backups older than a defined number of days</w:t>
      </w:r>
    </w:p>
    <w:p w14:paraId="4AC01A49" w14:textId="7540D56C" w:rsidR="006B4491" w:rsidRPr="006B4491" w:rsidRDefault="006B4491" w:rsidP="006B4491">
      <w:pPr>
        <w:rPr>
          <w:rFonts w:ascii="Times New Roman" w:hAnsi="Times New Roman" w:cs="Times New Roman"/>
        </w:rPr>
      </w:pPr>
    </w:p>
    <w:p w14:paraId="46BD5037" w14:textId="77777777" w:rsidR="006B4491" w:rsidRPr="006B4491" w:rsidRDefault="006B4491" w:rsidP="006B4491">
      <w:pPr>
        <w:rPr>
          <w:rFonts w:ascii="Times New Roman" w:hAnsi="Times New Roman" w:cs="Times New Roman"/>
          <w:b/>
          <w:bCs/>
        </w:rPr>
      </w:pPr>
      <w:r w:rsidRPr="006B4491">
        <w:rPr>
          <w:rFonts w:ascii="Times New Roman" w:hAnsi="Times New Roman" w:cs="Times New Roman"/>
          <w:b/>
          <w:bCs/>
        </w:rPr>
        <w:t>Scenario 4 (Optional): Disk Usage Alert Script</w:t>
      </w:r>
    </w:p>
    <w:p w14:paraId="67BB24D2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Real-Time Context</w:t>
      </w:r>
      <w:r w:rsidRPr="006B4491">
        <w:rPr>
          <w:rFonts w:ascii="Times New Roman" w:hAnsi="Times New Roman" w:cs="Times New Roman"/>
        </w:rPr>
        <w:br/>
        <w:t>Many production outages happen due to disk space exhaustion. Teams want early warnings before systems fail.</w:t>
      </w:r>
    </w:p>
    <w:p w14:paraId="11807A23" w14:textId="77777777" w:rsidR="006B4491" w:rsidRPr="006B4491" w:rsidRDefault="006B4491" w:rsidP="006B4491">
      <w:p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  <w:b/>
          <w:bCs/>
        </w:rPr>
        <w:t>Task</w:t>
      </w:r>
      <w:r w:rsidRPr="006B4491">
        <w:rPr>
          <w:rFonts w:ascii="Times New Roman" w:hAnsi="Times New Roman" w:cs="Times New Roman"/>
        </w:rPr>
        <w:br/>
        <w:t>Create a Python or shell script that:</w:t>
      </w:r>
    </w:p>
    <w:p w14:paraId="08DA4F22" w14:textId="77777777" w:rsidR="006B4491" w:rsidRPr="006B4491" w:rsidRDefault="006B4491" w:rsidP="006B44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Checks current disk usage</w:t>
      </w:r>
    </w:p>
    <w:p w14:paraId="3A1A8A97" w14:textId="77777777" w:rsidR="006B4491" w:rsidRPr="006B4491" w:rsidRDefault="006B4491" w:rsidP="006B44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Compares usage against a threshold (for example, 80%)</w:t>
      </w:r>
    </w:p>
    <w:p w14:paraId="2743A863" w14:textId="77777777" w:rsidR="006B4491" w:rsidRPr="006B4491" w:rsidRDefault="006B4491" w:rsidP="006B44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4491">
        <w:rPr>
          <w:rFonts w:ascii="Times New Roman" w:hAnsi="Times New Roman" w:cs="Times New Roman"/>
        </w:rPr>
        <w:t>Displays a warning message if the threshold is crossed</w:t>
      </w:r>
    </w:p>
    <w:sectPr w:rsidR="006B4491" w:rsidRPr="006B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1B7"/>
    <w:multiLevelType w:val="multilevel"/>
    <w:tmpl w:val="7A2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701"/>
    <w:multiLevelType w:val="multilevel"/>
    <w:tmpl w:val="D4C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A198C"/>
    <w:multiLevelType w:val="multilevel"/>
    <w:tmpl w:val="8BC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6042C"/>
    <w:multiLevelType w:val="multilevel"/>
    <w:tmpl w:val="72E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4999"/>
    <w:multiLevelType w:val="multilevel"/>
    <w:tmpl w:val="6C4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5107D"/>
    <w:multiLevelType w:val="multilevel"/>
    <w:tmpl w:val="902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95DEB"/>
    <w:multiLevelType w:val="multilevel"/>
    <w:tmpl w:val="B50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B4281"/>
    <w:multiLevelType w:val="multilevel"/>
    <w:tmpl w:val="178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2B70"/>
    <w:multiLevelType w:val="multilevel"/>
    <w:tmpl w:val="662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D0884"/>
    <w:multiLevelType w:val="multilevel"/>
    <w:tmpl w:val="AB1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508AD"/>
    <w:multiLevelType w:val="multilevel"/>
    <w:tmpl w:val="105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75E4D"/>
    <w:multiLevelType w:val="multilevel"/>
    <w:tmpl w:val="F77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C3783"/>
    <w:multiLevelType w:val="multilevel"/>
    <w:tmpl w:val="B22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638FA"/>
    <w:multiLevelType w:val="multilevel"/>
    <w:tmpl w:val="27A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B46B9"/>
    <w:multiLevelType w:val="multilevel"/>
    <w:tmpl w:val="CD8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C1EFB"/>
    <w:multiLevelType w:val="multilevel"/>
    <w:tmpl w:val="7D8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85B2E"/>
    <w:multiLevelType w:val="multilevel"/>
    <w:tmpl w:val="941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53448">
    <w:abstractNumId w:val="15"/>
  </w:num>
  <w:num w:numId="2" w16cid:durableId="106704804">
    <w:abstractNumId w:val="5"/>
  </w:num>
  <w:num w:numId="3" w16cid:durableId="1793282590">
    <w:abstractNumId w:val="14"/>
  </w:num>
  <w:num w:numId="4" w16cid:durableId="329332438">
    <w:abstractNumId w:val="2"/>
  </w:num>
  <w:num w:numId="5" w16cid:durableId="2058818406">
    <w:abstractNumId w:val="16"/>
  </w:num>
  <w:num w:numId="6" w16cid:durableId="633365195">
    <w:abstractNumId w:val="11"/>
  </w:num>
  <w:num w:numId="7" w16cid:durableId="1132090935">
    <w:abstractNumId w:val="8"/>
  </w:num>
  <w:num w:numId="8" w16cid:durableId="17857110">
    <w:abstractNumId w:val="13"/>
  </w:num>
  <w:num w:numId="9" w16cid:durableId="207689871">
    <w:abstractNumId w:val="1"/>
  </w:num>
  <w:num w:numId="10" w16cid:durableId="165288038">
    <w:abstractNumId w:val="10"/>
  </w:num>
  <w:num w:numId="11" w16cid:durableId="467164750">
    <w:abstractNumId w:val="4"/>
  </w:num>
  <w:num w:numId="12" w16cid:durableId="509760629">
    <w:abstractNumId w:val="3"/>
  </w:num>
  <w:num w:numId="13" w16cid:durableId="1887181163">
    <w:abstractNumId w:val="9"/>
  </w:num>
  <w:num w:numId="14" w16cid:durableId="1327900390">
    <w:abstractNumId w:val="6"/>
  </w:num>
  <w:num w:numId="15" w16cid:durableId="551624467">
    <w:abstractNumId w:val="0"/>
  </w:num>
  <w:num w:numId="16" w16cid:durableId="1929800562">
    <w:abstractNumId w:val="7"/>
  </w:num>
  <w:num w:numId="17" w16cid:durableId="14132415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91"/>
    <w:rsid w:val="000939B1"/>
    <w:rsid w:val="002718CF"/>
    <w:rsid w:val="006B4491"/>
    <w:rsid w:val="00BA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6A3CA"/>
  <w15:chartTrackingRefBased/>
  <w15:docId w15:val="{340ECF7D-549A-4573-99EA-65B8715B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1470</Characters>
  <Application>Microsoft Office Word</Application>
  <DocSecurity>0</DocSecurity>
  <Lines>43</Lines>
  <Paragraphs>33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Deepankhar Pallankize</cp:lastModifiedBy>
  <cp:revision>2</cp:revision>
  <dcterms:created xsi:type="dcterms:W3CDTF">2026-02-14T13:08:00Z</dcterms:created>
  <dcterms:modified xsi:type="dcterms:W3CDTF">2026-02-14T15:36:00Z</dcterms:modified>
</cp:coreProperties>
</file>