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E9" w:rsidRDefault="00134AEE">
      <w:r>
        <w:t>Uashfsuab;fiufhbwqoigfiwa;uhugkjwjgfuy wq,yu</w:t>
      </w:r>
      <w:bookmarkStart w:id="0" w:name="_GoBack"/>
      <w:bookmarkEnd w:id="0"/>
    </w:p>
    <w:sectPr w:rsidR="000102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93"/>
    <w:rsid w:val="000102E9"/>
    <w:rsid w:val="000E0493"/>
    <w:rsid w:val="0013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7721-D224-4AAA-974C-C006CF48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ThuNgan</dc:creator>
  <cp:keywords/>
  <dc:description/>
  <cp:lastModifiedBy>ThuNgan</cp:lastModifiedBy>
  <cp:revision>2</cp:revision>
  <dcterms:created xsi:type="dcterms:W3CDTF">2017-01-04T11:52:00Z</dcterms:created>
  <dcterms:modified xsi:type="dcterms:W3CDTF">2017-01-04T11:52:00Z</dcterms:modified>
</cp:coreProperties>
</file>