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horzAnchor="margin" w:tblpY="838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56"/>
        <w:gridCol w:w="1046"/>
        <w:gridCol w:w="1046"/>
        <w:gridCol w:w="1046"/>
        <w:gridCol w:w="1046"/>
        <w:gridCol w:w="1045"/>
        <w:gridCol w:w="1045"/>
        <w:gridCol w:w="1045"/>
        <w:gridCol w:w="1045"/>
        <w:gridCol w:w="1045"/>
        <w:gridCol w:w="1045"/>
        <w:gridCol w:w="1045"/>
        <w:gridCol w:w="1045"/>
      </w:tblGrid>
      <w:tr w:rsidR="00712CE9" w:rsidRPr="00712CE9" w:rsidTr="00E50FF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bp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sg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su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bgr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bu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sc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sod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pot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712CE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hemo</w:t>
            </w:r>
            <w:proofErr w:type="spellEnd"/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391.000000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388.000000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354.000000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351.000000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356.000000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381.000000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383.000000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312.000000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348.000000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199.500000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51.483376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76.469072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1.017408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1.016949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0.450142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148.036517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57.425722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3.072454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137.528754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4.627244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12.526437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115.614301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17.169714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13.683637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0.005717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1.352679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1.099191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79.281714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50.503006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5.741126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10.408752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3.193904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2.912587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1.005000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3.100000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99.750000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135.000000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10.300000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199.500000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121.000000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138.000000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12.650000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299.250000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64.500000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163.000000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66.000000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15.000000</w:t>
            </w:r>
          </w:p>
        </w:tc>
      </w:tr>
      <w:tr w:rsidR="00712CE9" w:rsidRPr="00712CE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391.000000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163.000000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12CE9" w:rsidRPr="00712CE9" w:rsidRDefault="00712CE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712CE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17.800000</w:t>
            </w:r>
          </w:p>
        </w:tc>
      </w:tr>
      <w:tr w:rsidR="00E50FF9" w:rsidRPr="00E50FF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bp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sg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su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bgr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bu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sc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sod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pot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Hemo</w:t>
            </w:r>
            <w:proofErr w:type="spellEnd"/>
          </w:p>
          <w:p w:rsid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</w:p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</w:p>
        </w:tc>
      </w:tr>
    </w:tbl>
    <w:p w:rsidR="00E50FF9" w:rsidRDefault="00E50FF9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5"/>
        <w:gridCol w:w="335"/>
        <w:gridCol w:w="463"/>
        <w:gridCol w:w="659"/>
        <w:gridCol w:w="602"/>
        <w:gridCol w:w="647"/>
        <w:gridCol w:w="513"/>
        <w:gridCol w:w="590"/>
        <w:gridCol w:w="717"/>
        <w:gridCol w:w="780"/>
        <w:gridCol w:w="780"/>
        <w:gridCol w:w="335"/>
        <w:gridCol w:w="595"/>
        <w:gridCol w:w="513"/>
        <w:gridCol w:w="513"/>
        <w:gridCol w:w="875"/>
        <w:gridCol w:w="640"/>
        <w:gridCol w:w="684"/>
        <w:gridCol w:w="633"/>
        <w:gridCol w:w="558"/>
        <w:gridCol w:w="595"/>
        <w:gridCol w:w="868"/>
      </w:tblGrid>
      <w:tr w:rsidR="00E50FF9" w:rsidRPr="00E50FF9" w:rsidTr="00E50FF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blood 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specific gravity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albumin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red blood cells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pus cell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pus cell clumps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bacteria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packed cell volume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white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red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hypertension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diabetes mellitus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coronary artery disease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appetite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pedal edema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anemia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5"/>
                <w:szCs w:val="25"/>
                <w:lang w:eastAsia="ko-KR"/>
              </w:rPr>
              <w:t>classification</w:t>
            </w:r>
          </w:p>
        </w:tc>
      </w:tr>
      <w:tr w:rsidR="00E50FF9" w:rsidRPr="00E50FF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ckd</w:t>
            </w:r>
            <w:proofErr w:type="spellEnd"/>
          </w:p>
        </w:tc>
      </w:tr>
      <w:tr w:rsidR="00E50FF9" w:rsidRPr="00E50FF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ckd</w:t>
            </w:r>
            <w:proofErr w:type="spellEnd"/>
          </w:p>
        </w:tc>
      </w:tr>
      <w:tr w:rsidR="00E50FF9" w:rsidRPr="00E50FF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62.0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poor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ckd</w:t>
            </w:r>
            <w:proofErr w:type="spellEnd"/>
          </w:p>
        </w:tc>
      </w:tr>
      <w:tr w:rsidR="00E50FF9" w:rsidRPr="00E50FF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abnormal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present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6700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poor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ckd</w:t>
            </w:r>
            <w:proofErr w:type="spellEnd"/>
          </w:p>
        </w:tc>
      </w:tr>
      <w:tr w:rsidR="00E50FF9" w:rsidRPr="00E50FF9" w:rsidTr="00E50FF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b/>
                <w:bCs/>
                <w:color w:val="212121"/>
                <w:sz w:val="25"/>
                <w:szCs w:val="25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1.010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7300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50FF9" w:rsidRPr="00E50FF9" w:rsidRDefault="00E50FF9" w:rsidP="00E50F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</w:pPr>
            <w:proofErr w:type="spellStart"/>
            <w:r w:rsidRPr="00E50FF9">
              <w:rPr>
                <w:rFonts w:ascii="Arial" w:eastAsia="Times New Roman" w:hAnsi="Arial" w:cs="Arial"/>
                <w:color w:val="212121"/>
                <w:sz w:val="25"/>
                <w:szCs w:val="25"/>
                <w:lang w:eastAsia="ko-KR"/>
              </w:rPr>
              <w:t>ckd</w:t>
            </w:r>
            <w:proofErr w:type="spellEnd"/>
          </w:p>
        </w:tc>
      </w:tr>
    </w:tbl>
    <w:p w:rsidR="00E50FF9" w:rsidRDefault="00E50FF9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  <w:r>
        <w:rPr>
          <w:rFonts w:ascii="Arial" w:eastAsia="Times New Roman" w:hAnsi="Arial" w:cs="Arial"/>
          <w:color w:val="212121"/>
          <w:sz w:val="25"/>
          <w:szCs w:val="25"/>
          <w:lang w:eastAsia="ko-KR"/>
        </w:rPr>
        <w:t>5 rows × 26 c</w:t>
      </w:r>
    </w:p>
    <w:p w:rsidR="00E50FF9" w:rsidRDefault="00E50FF9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E50FF9" w:rsidRDefault="00E50FF9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E50FF9" w:rsidRDefault="00E50FF9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</w:pPr>
    </w:p>
    <w:p w:rsidR="00997ED7" w:rsidRDefault="00997ED7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</w:pPr>
    </w:p>
    <w:p w:rsidR="00997ED7" w:rsidRDefault="00997ED7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4"/>
        <w:gridCol w:w="335"/>
        <w:gridCol w:w="461"/>
        <w:gridCol w:w="655"/>
        <w:gridCol w:w="598"/>
        <w:gridCol w:w="643"/>
        <w:gridCol w:w="510"/>
        <w:gridCol w:w="586"/>
        <w:gridCol w:w="712"/>
        <w:gridCol w:w="775"/>
        <w:gridCol w:w="775"/>
        <w:gridCol w:w="335"/>
        <w:gridCol w:w="592"/>
        <w:gridCol w:w="586"/>
        <w:gridCol w:w="510"/>
        <w:gridCol w:w="869"/>
        <w:gridCol w:w="636"/>
        <w:gridCol w:w="680"/>
        <w:gridCol w:w="630"/>
        <w:gridCol w:w="554"/>
        <w:gridCol w:w="592"/>
        <w:gridCol w:w="862"/>
      </w:tblGrid>
      <w:tr w:rsidR="00997ED7" w:rsidRPr="00997ED7" w:rsidTr="00997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blood 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specific gravity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albumin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red blood cells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pus cell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pus cell clumps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bacteria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packed cell volume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white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red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hypertension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diabetes mellitus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coronary artery disease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appetite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pedal edema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anemia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classification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7800.0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6000.0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7500.0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poor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abnormal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present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6700.0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poor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7300.0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</w:tr>
    </w:tbl>
    <w:p w:rsidR="00997ED7" w:rsidRPr="00997ED7" w:rsidRDefault="00997ED7" w:rsidP="00997ED7">
      <w:pPr>
        <w:shd w:val="clear" w:color="auto" w:fill="FFFFFF"/>
        <w:spacing w:before="95" w:after="95" w:line="240" w:lineRule="auto"/>
        <w:rPr>
          <w:rFonts w:ascii="Arial" w:eastAsia="Times New Roman" w:hAnsi="Arial" w:cs="Arial"/>
          <w:color w:val="212121"/>
          <w:lang w:eastAsia="ko-KR"/>
        </w:rPr>
      </w:pPr>
      <w:r w:rsidRPr="00997ED7">
        <w:rPr>
          <w:rFonts w:ascii="Arial" w:eastAsia="Times New Roman" w:hAnsi="Arial" w:cs="Arial"/>
          <w:color w:val="212121"/>
          <w:lang w:eastAsia="ko-KR"/>
        </w:rPr>
        <w:t>5 rows × 26 columns</w:t>
      </w:r>
    </w:p>
    <w:p w:rsidR="00997ED7" w:rsidRDefault="00997ED7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</w:pPr>
    </w:p>
    <w:p w:rsidR="00997ED7" w:rsidRDefault="00997ED7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</w:pPr>
    </w:p>
    <w:p w:rsidR="00997ED7" w:rsidRDefault="00997ED7" w:rsidP="00E50FF9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</w:pP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&lt;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class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'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pandas.core.frame.DataFrame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'&gt;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RangeIndex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: 400 entries, 0 to 399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Data columns (total 26 columns):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#   Column                   Non-Null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Count 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Dtype</w:t>
      </w:r>
      <w:proofErr w:type="spellEnd"/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---  ------                   --------------  ----- 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0   id                       400 non-null    int64 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1   age                      391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2   blood pressure           388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3   specific gravity         353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4   albumin                  354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5   sugar                    351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6   red blood cells          248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7   pus cell                 335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8   pus cell clumps          396 non-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null    object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9   bacteria                 396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10  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glucose random     356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11  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urea               381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12  serum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creatinine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383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13  sodium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313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14  potassium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312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15  hemoglobin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348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16  packed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volume       330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17  white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295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18  red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  270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19  hypertension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398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20  diabetes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mellitus        398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21  coronary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artery disease  398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22  appetite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399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23  pedal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edema              399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24  anemia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399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25  classification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400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spellStart"/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dtypes</w:t>
      </w:r>
      <w:proofErr w:type="spellEnd"/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: float64(11), int64(1), object(14)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memory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usage: 81.4+ KB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"/>
        <w:gridCol w:w="527"/>
        <w:gridCol w:w="527"/>
        <w:gridCol w:w="671"/>
        <w:gridCol w:w="612"/>
        <w:gridCol w:w="658"/>
        <w:gridCol w:w="527"/>
        <w:gridCol w:w="527"/>
        <w:gridCol w:w="527"/>
        <w:gridCol w:w="599"/>
        <w:gridCol w:w="651"/>
        <w:gridCol w:w="338"/>
        <w:gridCol w:w="605"/>
        <w:gridCol w:w="527"/>
        <w:gridCol w:w="527"/>
        <w:gridCol w:w="892"/>
        <w:gridCol w:w="651"/>
        <w:gridCol w:w="697"/>
        <w:gridCol w:w="644"/>
        <w:gridCol w:w="566"/>
        <w:gridCol w:w="605"/>
        <w:gridCol w:w="886"/>
      </w:tblGrid>
      <w:tr w:rsidR="00997ED7" w:rsidRPr="00997ED7" w:rsidTr="00997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blood 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specific gravity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albumin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red blood cells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pus cell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pus cell clumps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bacteria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packed cell volume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white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red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hypertension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diabetes mellitus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coronary artery disease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appetite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pedal edema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anemia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classification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False</w:t>
            </w:r>
          </w:p>
        </w:tc>
      </w:tr>
    </w:tbl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  <w:r>
        <w:rPr>
          <w:rFonts w:ascii="Courier New" w:hAnsi="Courier New" w:cs="Courier New"/>
          <w:color w:val="212121"/>
          <w:shd w:val="clear" w:color="auto" w:fill="FFFFFF"/>
        </w:rPr>
        <w:t xml:space="preserve">id 0 age 9 blood pressure 12 specific gravity 47 albumin 46 sugar 49 red blood cells 152 pus cell 65 pus cell clumps 4 bacteria 4 blood glucose random 44 blood urea 19 serum </w:t>
      </w:r>
      <w:proofErr w:type="spellStart"/>
      <w:r>
        <w:rPr>
          <w:rFonts w:ascii="Courier New" w:hAnsi="Courier New" w:cs="Courier New"/>
          <w:color w:val="212121"/>
          <w:shd w:val="clear" w:color="auto" w:fill="FFFFFF"/>
        </w:rPr>
        <w:t>creatinine</w:t>
      </w:r>
      <w:proofErr w:type="spellEnd"/>
      <w:r>
        <w:rPr>
          <w:rFonts w:ascii="Courier New" w:hAnsi="Courier New" w:cs="Courier New"/>
          <w:color w:val="212121"/>
          <w:shd w:val="clear" w:color="auto" w:fill="FFFFFF"/>
        </w:rPr>
        <w:t xml:space="preserve"> 17 sodium 87 potassium 88 hemoglobin 52 packed cell volume 70 white blood cell count 105 red blood cell count 130 hypertension 2 diabetes mellitus 2 coronary artery disease 2 appetite 1 pedal edema 1 anemia 1 classification 0 </w:t>
      </w:r>
      <w:proofErr w:type="spellStart"/>
      <w:r>
        <w:rPr>
          <w:rFonts w:ascii="Courier New" w:hAnsi="Courier New" w:cs="Courier New"/>
          <w:color w:val="212121"/>
          <w:shd w:val="clear" w:color="auto" w:fill="FFFFFF"/>
        </w:rPr>
        <w:t>dtype</w:t>
      </w:r>
      <w:proofErr w:type="spellEnd"/>
      <w:r>
        <w:rPr>
          <w:rFonts w:ascii="Courier New" w:hAnsi="Courier New" w:cs="Courier New"/>
          <w:color w:val="212121"/>
          <w:shd w:val="clear" w:color="auto" w:fill="FFFFFF"/>
        </w:rPr>
        <w:t>: int64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  <w:r>
        <w:rPr>
          <w:rFonts w:ascii="Courier New" w:hAnsi="Courier New" w:cs="Courier New"/>
          <w:color w:val="212121"/>
          <w:shd w:val="clear" w:color="auto" w:fill="FFFFFF"/>
        </w:rPr>
        <w:t>400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hAnsi="Courier New" w:cs="Courier New"/>
          <w:color w:val="212121"/>
          <w:shd w:val="clear" w:color="auto" w:fill="FFFFFF"/>
        </w:rPr>
      </w:pP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id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   0.0000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age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  0.0225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blood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pressure             0.0300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specific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gravity           0.1175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albumin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0.1150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sugar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0.1225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red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blood cells            0.3800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pus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cell                   0.1625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pus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cell clumps            0.0100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bacteria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0.0100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blood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glucose random       0.1100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blood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urea                 0.0475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serum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</w:t>
      </w:r>
      <w:proofErr w:type="spell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creatinine</w:t>
      </w:r>
      <w:proofErr w:type="spell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0.0425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sodium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0.2175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potassium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0.2200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hemoglobin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0.1300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lastRenderedPageBreak/>
        <w:t>packed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cell volume         0.1750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white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blood cell count     0.2625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red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blood cell count       0.3250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hypertension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0.0050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diabetes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mellitus          0.0050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coronary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artery disease    0.0050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appetite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0.0025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pedal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edema                0.0025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anemia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0.0025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classification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0.0000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spellStart"/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dtype</w:t>
      </w:r>
      <w:proofErr w:type="spellEnd"/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: float64</w:t>
      </w:r>
    </w:p>
    <w:p w:rsidR="00997ED7" w:rsidRPr="00997ED7" w:rsidRDefault="00997ED7" w:rsidP="00997ED7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Arial"/>
          <w:color w:val="212121"/>
          <w:lang w:eastAsia="ko-KR"/>
        </w:rPr>
      </w:pPr>
      <w:proofErr w:type="spellStart"/>
      <w:r w:rsidRPr="00997ED7">
        <w:rPr>
          <w:rFonts w:ascii="var(--colab-chrome-font-family)" w:eastAsia="Times New Roman" w:hAnsi="var(--colab-chrome-font-family)" w:cs="Arial"/>
          <w:color w:val="212121"/>
          <w:lang w:eastAsia="ko-KR"/>
        </w:rPr>
        <w:t>CodeText</w:t>
      </w:r>
      <w:proofErr w:type="spellEnd"/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red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blood cells            38.00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red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blood cell count       32.50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white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blood cell count     26.25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potassium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22.00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sodium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21.75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packed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cell volume         17.50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pus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cell                   16.25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hemoglobin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13.00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sugar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12.25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specific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gravity           11.75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albumin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11.50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blood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glucose random       11.00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blood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urea                  4.75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serum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</w:t>
      </w:r>
      <w:proofErr w:type="spell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creatinine</w:t>
      </w:r>
      <w:proofErr w:type="spell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4.25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blood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pressure              3.00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age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   2.25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bacteria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1.00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pus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cell clumps             1.00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hypertension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0.50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diabetes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mellitus           0.50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coronary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artery disease     0.50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anemia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0.25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appetite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0.25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pedal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edema                 0.25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id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            0.00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classification</w:t>
      </w:r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 xml:space="preserve">              0.00</w:t>
      </w:r>
    </w:p>
    <w:p w:rsidR="00997ED7" w:rsidRPr="00997ED7" w:rsidRDefault="00997ED7" w:rsidP="00997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</w:pPr>
      <w:proofErr w:type="spellStart"/>
      <w:proofErr w:type="gramStart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dtype</w:t>
      </w:r>
      <w:proofErr w:type="spellEnd"/>
      <w:proofErr w:type="gramEnd"/>
      <w:r w:rsidRPr="00997ED7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ko-KR"/>
        </w:rPr>
        <w:t>: float64</w:t>
      </w:r>
    </w:p>
    <w:p w:rsidR="00997ED7" w:rsidRPr="00997ED7" w:rsidRDefault="00997ED7" w:rsidP="00997ED7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Arial"/>
          <w:color w:val="212121"/>
          <w:lang w:eastAsia="ko-KR"/>
        </w:rPr>
      </w:pPr>
      <w:proofErr w:type="spellStart"/>
      <w:r w:rsidRPr="00997ED7">
        <w:rPr>
          <w:rFonts w:ascii="var(--colab-chrome-font-family)" w:eastAsia="Times New Roman" w:hAnsi="var(--colab-chrome-font-family)" w:cs="Arial"/>
          <w:color w:val="212121"/>
          <w:lang w:eastAsia="ko-KR"/>
        </w:rPr>
        <w:t>CodeText</w:t>
      </w:r>
      <w:proofErr w:type="spellEnd"/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&lt;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class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'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pandas.core.frame.DataFrame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'&gt;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RangeIndex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: 400 entries, 0 to 399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Data columns (total 26 columns):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#   Column                   Non-Null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Count 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Dtype</w:t>
      </w:r>
      <w:proofErr w:type="spellEnd"/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---  ------                   --------------  ----- 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0   id                       400 non-null    int64 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1   age                      391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2   blood pressure           388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3   specific gravity         353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4   albumin                  354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5   sugar                    351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6   red blood cells          248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7   pus cell                 335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8   pus cell clumps          396 non-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null    object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9   bacteria                 396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10  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glucose random     356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11  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urea               381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12  serum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creatinine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383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13  sodium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313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14  potassium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312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15  hemoglobin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348 non-null    float64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16  packed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volume       330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17  white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295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18  red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  270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19  hypertension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398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20  diabetes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mellitus        398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21  coronary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artery disease  398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22  appetite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399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23  pedal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edema              399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24  anemia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399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25  classification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400 non-null    object 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spellStart"/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dtypes</w:t>
      </w:r>
      <w:proofErr w:type="spellEnd"/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: float64(11), int64(1), object(14)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memory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usage: 81.4+ KB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5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1029"/>
        <w:gridCol w:w="892"/>
      </w:tblGrid>
      <w:tr w:rsidR="00997ED7" w:rsidRPr="00997ED7" w:rsidTr="00997ED7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lastRenderedPageBreak/>
              <w:br/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blood 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specific gravity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albumin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blood glucose 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blood urea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 xml:space="preserve">serum </w:t>
            </w:r>
            <w:proofErr w:type="spellStart"/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creatinine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sodium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potassium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hemoglobin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white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red blood cell count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312.000000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348.000000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294.000000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269.000000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199.500000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51.483376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76.469072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1.017408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1.016949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0.450142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148.036517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57.425722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3.072454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137.528754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4.627244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12.526437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8406.122449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4.707435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115.614301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17.169714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13.683637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0.005717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1.352679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1.099191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79.281714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50.503006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5.741126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10.408752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3.193904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2.912587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2944.474190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1.025323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1.005000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2200.000000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2.100000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99.750000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10.300000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6500.000000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3.900000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199.500000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121.000000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12.650000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4.800000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299.250000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64.500000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163.000000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9800.000000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5.400000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163.000000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17.800000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26400.000000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8.000000</w:t>
            </w:r>
          </w:p>
        </w:tc>
      </w:tr>
    </w:tbl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3"/>
        <w:gridCol w:w="791"/>
        <w:gridCol w:w="889"/>
        <w:gridCol w:w="1280"/>
        <w:gridCol w:w="681"/>
        <w:gridCol w:w="1525"/>
        <w:gridCol w:w="1403"/>
        <w:gridCol w:w="913"/>
        <w:gridCol w:w="913"/>
        <w:gridCol w:w="913"/>
        <w:gridCol w:w="913"/>
        <w:gridCol w:w="1036"/>
      </w:tblGrid>
      <w:tr w:rsidR="00997ED7" w:rsidRPr="00997ED7" w:rsidTr="00997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unique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freq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max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199.5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115.614301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99.75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199.5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299.25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399.0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51.483376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17.169714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90.0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blood 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76.469072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13.683637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180.0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specific gravity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1.017408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0.005717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1.025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albumin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1.016949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1.352679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0.450142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1.099191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red blood cells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pus cell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pus cell clumps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bacteria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blood glucose 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356.0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148.036517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79.281714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163.0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490.0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blood urea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57.425722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50.503006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391.0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 xml:space="preserve">serum </w:t>
            </w:r>
            <w:proofErr w:type="spellStart"/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creatinine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383.0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3.072454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5.741126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76.0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sodium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313.0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137.528754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10.408752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142.0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163.0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potassium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312.0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4.627244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3.193904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47.0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hemoglobin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12.526437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2.912587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12.65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17.8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packed cell volume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white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294.0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8406.122449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2944.47419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2200.0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6500.0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8000.0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9800.0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26400.0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red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4.707435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1.025323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8.0</w:t>
            </w:r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hypertension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diabetes mellitus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 xml:space="preserve">coronary artery </w:t>
            </w: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lastRenderedPageBreak/>
              <w:t>disease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lastRenderedPageBreak/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lastRenderedPageBreak/>
              <w:t>appetite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pedal edema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anemia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  <w:tr w:rsidR="00997ED7" w:rsidRPr="00997ED7" w:rsidTr="00997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classification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97ED7" w:rsidRPr="00997ED7" w:rsidRDefault="00997ED7" w:rsidP="00997ED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997ED7">
              <w:rPr>
                <w:rFonts w:ascii="Arial" w:eastAsia="Times New Roman" w:hAnsi="Arial" w:cs="Arial"/>
                <w:color w:val="212121"/>
                <w:lang w:eastAsia="ko-KR"/>
              </w:rPr>
              <w:t>NaN</w:t>
            </w:r>
            <w:proofErr w:type="spellEnd"/>
          </w:p>
        </w:tc>
      </w:tr>
    </w:tbl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id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[0, 1, 2, 3, 4, 5, 6, 7, 8, 9, 10, 11, 12, 13,...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age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[48.0, 7.0, 62.0, 51.0, 60.0, 68.0, 24.0, 52.0...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pressure             [80.0, 50.0, 70.0, 90.0,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100.0, 60.0, 110...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specific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gravity                      [1.02, 1.01, 1.005, 1.015,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1.025]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albumin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[1.0, 4.0, 2.0, 3.0, 0.0,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5.0]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sugar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[0.0, 3.0, 4.0, 1.0,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2.0, 5.0]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red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cells   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normal, abnormal]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pus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                                            [normal, abnormal,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pus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clumps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notpresent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present,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bacteria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notpresent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present,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glucose random       [121.0,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423.0, 117.0, 106.0, 74.0, 100.0,...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urea                 [36.0, 18.0, 53.0, 56.0, 26.0, 25.0, 54.0, 31....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serum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creatinine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[1.2, 0.8, 1.8, 3.8, 1.4, 1.1, 24.0, 1.9, 7.2,...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sodium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111.0, 142.0, 104.0, 114.0, 131.0, 138.0...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potassium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2.5, 3.2, 4.0, 3.7, 4.2, 5.8, 3.4, 6.4,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hemoglobin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[15.4, 11.3, 9.6, 11.2, 11.6, 12.2, 12.4, 10.8...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packed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volume         [44, 38, 31, 32, 35, 39, 36, 33, 29, 28,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white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  [7800.0, 6000.0, 7500.0, 6700.0, 7300.0,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red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    [5.2,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3.9, 4.6, 4.4, 5.0, 4.0, 3.7, 3.8,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hypertension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 [yes, no,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diabetes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mellitus                          [yes, no,  yes, \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tno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\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tyes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coronary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artery disease                                 [no, yes, \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tno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appetite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  [good, poor,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pedal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edema                                                   [no, yes,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anemia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       [no, yes,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classification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ckd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ckd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\t,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notckd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spellStart"/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dtype</w:t>
      </w:r>
      <w:proofErr w:type="spellEnd"/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: object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id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[0, 1, 2, 3, 4, 5, 6, 7, 8, 9, 10, 11, 12, 13,...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age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[48.0, 7.0, 62.0, 51.0, 60.0, 68.0, 24.0, 52.0...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pressure             [80.0, 50.0, 70.0, 90.0,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100.0, 60.0, 110...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specific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gravity                      [1.02, 1.01, 1.005, 1.015,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1.025]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albumin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[1.0, 4.0, 2.0, 3.0, 0.0,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5.0]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sugar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[0.0, 3.0, 4.0, 1.0,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2.0, 5.0]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red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cells   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normal, abnormal]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pus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                                            [normal, abnormal,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pus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clumps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notpresent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present,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bacteria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notpresent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present,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glucose random       [121.0,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423.0, 117.0, 106.0, 74.0, 100.0,...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blood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urea                 [36.0, 18.0, 53.0, 56.0, 26.0, 25.0, 54.0, 31....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serum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creatinine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[1.2, 0.8, 1.8, 3.8, 1.4, 1.1, 24.0, 1.9, 7.2,...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sodium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111.0, 142.0, 104.0, 114.0, 131.0, 138.0...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potassium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2.5, 3.2, 4.0, 3.7, 4.2, 5.8, 3.4, 6.4,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hemoglobin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[15.4, 11.3, 9.6, 11.2, 11.6, 12.2, 12.4, 10.8...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packed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cell volume         [44.0, 38.0, 31.0, 32.0, 35.0, 39.0, 36.0, 33....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white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  [7800.0, 6000.0, 7500.0, 6700.0, 7300.0,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red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blood cell count       [5.2,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, 3.9, 4.6, 4.4, 5.0, 4.0, 3.7, 3.8, ...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hypertension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 [yes, no,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diabetes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mellitus                                             [yes, no,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coronary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artery disease                                       [no, yes,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appetite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  [good, poor,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pedal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edema                                                   [no, yes,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anemia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       [no, yes,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nan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classification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                                                [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ckd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,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notckd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]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spellStart"/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dtype</w:t>
      </w:r>
      <w:proofErr w:type="spellEnd"/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: object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Pr="00997ED7" w:rsidRDefault="00997ED7" w:rsidP="00997ED7">
      <w:pPr>
        <w:spacing w:after="0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proofErr w:type="gram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total</w:t>
      </w:r>
      <w:proofErr w:type="gram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 numerical column : 14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 xml:space="preserve">['age', 'blood pressure', 'specific gravity', 'albumin', 'sugar', 'blood glucose random', 'blood urea', 'serum </w:t>
      </w:r>
      <w:proofErr w:type="spellStart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creatinine</w:t>
      </w:r>
      <w:proofErr w:type="spellEnd"/>
      <w:r w:rsidRPr="00997ED7"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  <w:t>', 'sodium', 'potassium', 'hemoglobin', 'packed cell volume', 'white blood cell count', 'red blood cell count']</w:t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Courier New" w:eastAsia="Times New Roman" w:hAnsi="Courier New" w:cs="Courier New"/>
          <w:color w:val="212121"/>
          <w:shd w:val="clear" w:color="auto" w:fill="FFFFFF"/>
          <w:lang w:eastAsia="ko-KR"/>
        </w:rPr>
      </w:pP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hAnsi="Arial" w:cs="Arial"/>
          <w:color w:val="212121"/>
        </w:rPr>
      </w:pPr>
      <w:r>
        <w:rPr>
          <w:rFonts w:ascii="var(--colab-code-font-family)" w:hAnsi="var(--colab-code-font-family)"/>
          <w:color w:val="212121"/>
        </w:rPr>
        <w:br/>
      </w:r>
      <w:r>
        <w:rPr>
          <w:rFonts w:ascii="var(--colab-code-font-family)" w:hAnsi="var(--colab-code-font-family)"/>
          <w:color w:val="212121"/>
        </w:rPr>
        <w:br/>
      </w:r>
    </w:p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hAnsi="Arial" w:cs="Arial"/>
          <w:color w:val="2121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9"/>
        <w:gridCol w:w="791"/>
        <w:gridCol w:w="1525"/>
        <w:gridCol w:w="1525"/>
        <w:gridCol w:w="1158"/>
        <w:gridCol w:w="1036"/>
        <w:gridCol w:w="1036"/>
        <w:gridCol w:w="1036"/>
        <w:gridCol w:w="1280"/>
      </w:tblGrid>
      <w:tr w:rsidR="006A7340" w:rsidRPr="006A7340" w:rsidTr="006A734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max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51.483376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17.169714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55.00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64.50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90.000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blood pressure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388.0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76.469072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13.683637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70.00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80.00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80.00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180.000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specific gravity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353.0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1.017408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0.005717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1.025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albumin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354.0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1.016949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1.352679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0.450142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1.099191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blood glucose 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356.0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148.036517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79.281714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22.000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99.00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121.00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163.00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490.000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blood urea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381.0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57.425722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50.503006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27.00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66.00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391.000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 xml:space="preserve">serum </w:t>
            </w:r>
            <w:proofErr w:type="spellStart"/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creatinine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383.0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3.072454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5.741126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76.000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sodium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313.0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137.528754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10.408752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4.500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135.00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138.00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142.00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163.000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potassium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312.0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4.627244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3.193904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2.500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47.000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hemoglobin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12.526437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2.912587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10.30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12.65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15.00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17.800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packed cell volume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329.0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38.884498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8.990105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9.000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45.00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54.000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white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294.0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8406.122449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2944.474190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2200.000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6500.00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8000.00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9800.00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26400.000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red blood cell 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4.707435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1.025323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5.40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8.000</w:t>
            </w:r>
          </w:p>
        </w:tc>
      </w:tr>
    </w:tbl>
    <w:p w:rsidR="00997ED7" w:rsidRDefault="00997ED7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766"/>
        <w:gridCol w:w="889"/>
        <w:gridCol w:w="1280"/>
        <w:gridCol w:w="631"/>
      </w:tblGrid>
      <w:tr w:rsidR="006A7340" w:rsidRPr="006A7340" w:rsidTr="006A734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unique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lang w:eastAsia="ko-KR"/>
              </w:rPr>
              <w:t>freq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red blood cells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201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pus cell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259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pus cell clumps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354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bacteria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notpresent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374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hypertension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251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diabetes mellitus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261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coronary artery disease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364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appetite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good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317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pedal edema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323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anemia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339</w:t>
            </w:r>
          </w:p>
        </w:tc>
      </w:tr>
      <w:tr w:rsidR="006A7340" w:rsidRPr="006A7340" w:rsidTr="006A73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b/>
                <w:bCs/>
                <w:color w:val="212121"/>
                <w:lang w:eastAsia="ko-KR"/>
              </w:rPr>
              <w:t>classification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proofErr w:type="spellStart"/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ckd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A7340" w:rsidRPr="006A7340" w:rsidRDefault="006A7340" w:rsidP="006A734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lang w:eastAsia="ko-KR"/>
              </w:rPr>
            </w:pPr>
            <w:r w:rsidRPr="006A7340">
              <w:rPr>
                <w:rFonts w:ascii="Arial" w:eastAsia="Times New Roman" w:hAnsi="Arial" w:cs="Arial"/>
                <w:color w:val="212121"/>
                <w:lang w:eastAsia="ko-KR"/>
              </w:rPr>
              <w:t>250</w:t>
            </w:r>
          </w:p>
        </w:tc>
      </w:tr>
    </w:tbl>
    <w:p w:rsidR="006A7340" w:rsidRDefault="006A7340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6A7340" w:rsidRDefault="006A7340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6A7340" w:rsidRDefault="006A7340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  <w:lastRenderedPageBreak/>
        <w:drawing>
          <wp:inline distT="0" distB="0" distL="0" distR="0">
            <wp:extent cx="8229600" cy="4627794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340" w:rsidRDefault="006A7340" w:rsidP="00997ED7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6A7340" w:rsidRDefault="008447DB" w:rsidP="006A7340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  <w:r>
        <w:rPr>
          <w:rFonts w:ascii="Arial" w:eastAsia="Times New Roman" w:hAnsi="Arial" w:cs="Arial"/>
          <w:color w:val="212121"/>
          <w:sz w:val="25"/>
          <w:szCs w:val="25"/>
          <w:lang w:eastAsia="ko-KR"/>
        </w:rPr>
        <w:br/>
      </w:r>
    </w:p>
    <w:p w:rsidR="008447DB" w:rsidRDefault="008447DB" w:rsidP="006A7340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&lt;ipython-input-31-185ffc31275b&gt;:1: </w:t>
      </w:r>
      <w:proofErr w:type="spellStart"/>
      <w:r>
        <w:rPr>
          <w:color w:val="212121"/>
        </w:rPr>
        <w:t>FutureWarning</w:t>
      </w:r>
      <w:proofErr w:type="spellEnd"/>
      <w:r>
        <w:rPr>
          <w:color w:val="212121"/>
        </w:rPr>
        <w:t xml:space="preserve">: The default value of </w:t>
      </w:r>
      <w:proofErr w:type="spellStart"/>
      <w:r>
        <w:rPr>
          <w:color w:val="212121"/>
        </w:rPr>
        <w:t>numeric_only</w:t>
      </w:r>
      <w:proofErr w:type="spellEnd"/>
      <w:r>
        <w:rPr>
          <w:color w:val="212121"/>
        </w:rPr>
        <w:t xml:space="preserve"> in </w:t>
      </w:r>
      <w:proofErr w:type="spellStart"/>
      <w:r>
        <w:rPr>
          <w:color w:val="212121"/>
        </w:rPr>
        <w:t>DataFrame.corr</w:t>
      </w:r>
      <w:proofErr w:type="spellEnd"/>
      <w:r>
        <w:rPr>
          <w:color w:val="212121"/>
        </w:rPr>
        <w:t xml:space="preserve"> is deprecated. In a future version, it will default to False. Select only valid columns or specify the value of </w:t>
      </w:r>
      <w:proofErr w:type="spellStart"/>
      <w:r>
        <w:rPr>
          <w:color w:val="212121"/>
        </w:rPr>
        <w:t>numeric_only</w:t>
      </w:r>
      <w:proofErr w:type="spellEnd"/>
      <w:r>
        <w:rPr>
          <w:color w:val="212121"/>
        </w:rPr>
        <w:t xml:space="preserve"> to silence this warning.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</w:t>
      </w:r>
      <w:proofErr w:type="spellStart"/>
      <w:r>
        <w:rPr>
          <w:color w:val="212121"/>
        </w:rPr>
        <w:t>corr_df</w:t>
      </w:r>
      <w:proofErr w:type="spellEnd"/>
      <w:r>
        <w:rPr>
          <w:color w:val="212121"/>
        </w:rPr>
        <w:t xml:space="preserve"> = </w:t>
      </w:r>
      <w:proofErr w:type="spellStart"/>
      <w:proofErr w:type="gramStart"/>
      <w:r>
        <w:rPr>
          <w:color w:val="212121"/>
        </w:rPr>
        <w:t>df.corr</w:t>
      </w:r>
      <w:proofErr w:type="spellEnd"/>
      <w:r>
        <w:rPr>
          <w:color w:val="212121"/>
        </w:rPr>
        <w:t>()</w:t>
      </w:r>
      <w:proofErr w:type="gramEnd"/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&lt;ipython-input-31-185ffc31275b&gt;:4: </w:t>
      </w:r>
      <w:proofErr w:type="spellStart"/>
      <w:r>
        <w:rPr>
          <w:color w:val="212121"/>
        </w:rPr>
        <w:t>FutureWarning</w:t>
      </w:r>
      <w:proofErr w:type="spellEnd"/>
      <w:r>
        <w:rPr>
          <w:color w:val="212121"/>
        </w:rPr>
        <w:t xml:space="preserve">: The default value of </w:t>
      </w:r>
      <w:proofErr w:type="spellStart"/>
      <w:r>
        <w:rPr>
          <w:color w:val="212121"/>
        </w:rPr>
        <w:t>numeric_only</w:t>
      </w:r>
      <w:proofErr w:type="spellEnd"/>
      <w:r>
        <w:rPr>
          <w:color w:val="212121"/>
        </w:rPr>
        <w:t xml:space="preserve"> in </w:t>
      </w:r>
      <w:proofErr w:type="spellStart"/>
      <w:r>
        <w:rPr>
          <w:color w:val="212121"/>
        </w:rPr>
        <w:t>DataFrame.corr</w:t>
      </w:r>
      <w:proofErr w:type="spellEnd"/>
      <w:r>
        <w:rPr>
          <w:color w:val="212121"/>
        </w:rPr>
        <w:t xml:space="preserve"> is deprecated. In a future version, it will default to False. Select only valid columns or specify the value of </w:t>
      </w:r>
      <w:proofErr w:type="spellStart"/>
      <w:r>
        <w:rPr>
          <w:color w:val="212121"/>
        </w:rPr>
        <w:t>numeric_only</w:t>
      </w:r>
      <w:proofErr w:type="spellEnd"/>
      <w:r>
        <w:rPr>
          <w:color w:val="212121"/>
        </w:rPr>
        <w:t xml:space="preserve"> to silence this warning.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</w:t>
      </w:r>
      <w:proofErr w:type="gramStart"/>
      <w:r>
        <w:rPr>
          <w:color w:val="212121"/>
        </w:rPr>
        <w:t>print(</w:t>
      </w:r>
      <w:proofErr w:type="spellStart"/>
      <w:proofErr w:type="gramEnd"/>
      <w:r>
        <w:rPr>
          <w:color w:val="212121"/>
        </w:rPr>
        <w:t>df.corr</w:t>
      </w:r>
      <w:proofErr w:type="spellEnd"/>
      <w:r>
        <w:rPr>
          <w:color w:val="212121"/>
        </w:rPr>
        <w:t>())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                            </w:t>
      </w:r>
      <w:proofErr w:type="gramStart"/>
      <w:r>
        <w:rPr>
          <w:color w:val="212121"/>
        </w:rPr>
        <w:t>id</w:t>
      </w:r>
      <w:proofErr w:type="gramEnd"/>
      <w:r>
        <w:rPr>
          <w:color w:val="212121"/>
        </w:rPr>
        <w:t xml:space="preserve">       age  blood pressure  specific gravity  \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id</w:t>
      </w:r>
      <w:proofErr w:type="gramEnd"/>
      <w:r>
        <w:rPr>
          <w:color w:val="212121"/>
        </w:rPr>
        <w:t xml:space="preserve">                      1.000000 -0.185308       -0.245744          0.642156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age</w:t>
      </w:r>
      <w:proofErr w:type="gramEnd"/>
      <w:r>
        <w:rPr>
          <w:color w:val="212121"/>
        </w:rPr>
        <w:t xml:space="preserve">                    -0.185308  1.000000        0.159480         -0.191096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pressure         -0.245744  0.159480        1.000000         -0.218836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specific</w:t>
      </w:r>
      <w:proofErr w:type="gramEnd"/>
      <w:r>
        <w:rPr>
          <w:color w:val="212121"/>
        </w:rPr>
        <w:t xml:space="preserve"> gravity        0.642156 -0.191096       -0.218836          1.000000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albumin</w:t>
      </w:r>
      <w:proofErr w:type="gramEnd"/>
      <w:r>
        <w:rPr>
          <w:color w:val="212121"/>
        </w:rPr>
        <w:t xml:space="preserve">                -0.541993  0.122091        0.160689         -0.469760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sugar</w:t>
      </w:r>
      <w:proofErr w:type="gramEnd"/>
      <w:r>
        <w:rPr>
          <w:color w:val="212121"/>
        </w:rPr>
        <w:t xml:space="preserve">                  -0.283416  0.220866        0.222576         -0.296234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glucose random   -0.338673  0.244992        0.160193         -0.374710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urea             -0.307175  0.196985        0.188517         -0.314295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serum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creatinine</w:t>
      </w:r>
      <w:proofErr w:type="spellEnd"/>
      <w:r>
        <w:rPr>
          <w:color w:val="212121"/>
        </w:rPr>
        <w:t xml:space="preserve">       -0.268683  0.132531        0.146222         -0.361473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sodium</w:t>
      </w:r>
      <w:proofErr w:type="gramEnd"/>
      <w:r>
        <w:rPr>
          <w:color w:val="212121"/>
        </w:rPr>
        <w:t xml:space="preserve">                  0.364251 -0.100046       -0.116422          0.412190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potassium</w:t>
      </w:r>
      <w:proofErr w:type="gramEnd"/>
      <w:r>
        <w:rPr>
          <w:color w:val="212121"/>
        </w:rPr>
        <w:t xml:space="preserve">              -0.092347  0.058377        0.075151         -0.072787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hemoglobin</w:t>
      </w:r>
      <w:proofErr w:type="gramEnd"/>
      <w:r>
        <w:rPr>
          <w:color w:val="212121"/>
        </w:rPr>
        <w:t xml:space="preserve">              0.640298 -0.192928       -0.306540          0.602582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packed</w:t>
      </w:r>
      <w:proofErr w:type="gramEnd"/>
      <w:r>
        <w:rPr>
          <w:color w:val="212121"/>
        </w:rPr>
        <w:t xml:space="preserve"> cell volume      0.630019 -0.242119       -0.326319          0.603560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white</w:t>
      </w:r>
      <w:proofErr w:type="gramEnd"/>
      <w:r>
        <w:rPr>
          <w:color w:val="212121"/>
        </w:rPr>
        <w:t xml:space="preserve"> blood cell count -0.198641  0.118339        0.029753         -0.236215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red</w:t>
      </w:r>
      <w:proofErr w:type="gramEnd"/>
      <w:r>
        <w:rPr>
          <w:color w:val="212121"/>
        </w:rPr>
        <w:t xml:space="preserve"> blood cell count    0.605072 -0.268896       -0.261936          0.579476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                       </w:t>
      </w:r>
      <w:proofErr w:type="gramStart"/>
      <w:r>
        <w:rPr>
          <w:color w:val="212121"/>
        </w:rPr>
        <w:t>albumin</w:t>
      </w:r>
      <w:proofErr w:type="gramEnd"/>
      <w:r>
        <w:rPr>
          <w:color w:val="212121"/>
        </w:rPr>
        <w:t xml:space="preserve">     sugar  blood glucose random  blood urea  \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id</w:t>
      </w:r>
      <w:proofErr w:type="gramEnd"/>
      <w:r>
        <w:rPr>
          <w:color w:val="212121"/>
        </w:rPr>
        <w:t xml:space="preserve">                     -0.541993 -0.283416             -0.338673   -0.307175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age</w:t>
      </w:r>
      <w:proofErr w:type="gramEnd"/>
      <w:r>
        <w:rPr>
          <w:color w:val="212121"/>
        </w:rPr>
        <w:t xml:space="preserve">                     0.122091  0.220866              0.244992    0.196985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pressure          0.160689  0.222576              0.160193    0.188517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specific</w:t>
      </w:r>
      <w:proofErr w:type="gramEnd"/>
      <w:r>
        <w:rPr>
          <w:color w:val="212121"/>
        </w:rPr>
        <w:t xml:space="preserve"> gravity       -0.469760 -0.296234             -0.374710   -0.314295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albumin</w:t>
      </w:r>
      <w:proofErr w:type="gramEnd"/>
      <w:r>
        <w:rPr>
          <w:color w:val="212121"/>
        </w:rPr>
        <w:t xml:space="preserve">                 1.000000  0.269305              0.379464    0.453528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sugar</w:t>
      </w:r>
      <w:proofErr w:type="gramEnd"/>
      <w:r>
        <w:rPr>
          <w:color w:val="212121"/>
        </w:rPr>
        <w:t xml:space="preserve">                   0.269305  1.000000              0.717827    0.168583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glucose random    0.379464  0.717827              1.000000    0.143322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urea              0.453528  0.168583              0.143322    1.000000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serum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creatinine</w:t>
      </w:r>
      <w:proofErr w:type="spellEnd"/>
      <w:r>
        <w:rPr>
          <w:color w:val="212121"/>
        </w:rPr>
        <w:t xml:space="preserve">        0.399198  0.223244              0.114875    0.586368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sodium</w:t>
      </w:r>
      <w:proofErr w:type="gramEnd"/>
      <w:r>
        <w:rPr>
          <w:color w:val="212121"/>
        </w:rPr>
        <w:t xml:space="preserve">                 -0.459896 -0.131776             -0.267848   -0.323054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potassium</w:t>
      </w:r>
      <w:proofErr w:type="gramEnd"/>
      <w:r>
        <w:rPr>
          <w:color w:val="212121"/>
        </w:rPr>
        <w:t xml:space="preserve">               0.129038  0.219450              0.066966    0.357049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hemoglobin</w:t>
      </w:r>
      <w:proofErr w:type="gramEnd"/>
      <w:r>
        <w:rPr>
          <w:color w:val="212121"/>
        </w:rPr>
        <w:t xml:space="preserve">             -0.634632 -0.224775             -0.306189   -0.610360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packed</w:t>
      </w:r>
      <w:proofErr w:type="gramEnd"/>
      <w:r>
        <w:rPr>
          <w:color w:val="212121"/>
        </w:rPr>
        <w:t xml:space="preserve"> cell volume     -0.611891 -0.239189             -0.301385   -0.607621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white</w:t>
      </w:r>
      <w:proofErr w:type="gramEnd"/>
      <w:r>
        <w:rPr>
          <w:color w:val="212121"/>
        </w:rPr>
        <w:t xml:space="preserve"> blood cell count  0.231989  0.184893              0.150015    0.050462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red</w:t>
      </w:r>
      <w:proofErr w:type="gramEnd"/>
      <w:r>
        <w:rPr>
          <w:color w:val="212121"/>
        </w:rPr>
        <w:t xml:space="preserve"> blood cell count   -0.566437 -0.237448             -0.281541   -0.579087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                      </w:t>
      </w:r>
      <w:proofErr w:type="gramStart"/>
      <w:r>
        <w:rPr>
          <w:color w:val="212121"/>
        </w:rPr>
        <w:t>serum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creatinine</w:t>
      </w:r>
      <w:proofErr w:type="spellEnd"/>
      <w:r>
        <w:rPr>
          <w:color w:val="212121"/>
        </w:rPr>
        <w:t xml:space="preserve">    sodium  potassium  hemoglobin  \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id</w:t>
      </w:r>
      <w:proofErr w:type="gramEnd"/>
      <w:r>
        <w:rPr>
          <w:color w:val="212121"/>
        </w:rPr>
        <w:t xml:space="preserve">                             -0.268683  0.364251  -0.092347    0.640298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age</w:t>
      </w:r>
      <w:proofErr w:type="gramEnd"/>
      <w:r>
        <w:rPr>
          <w:color w:val="212121"/>
        </w:rPr>
        <w:t xml:space="preserve">                             0.132531 -0.100046   0.058377   -0.192928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pressure                  0.146222 -0.116422   0.075151   -0.306540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specific</w:t>
      </w:r>
      <w:proofErr w:type="gramEnd"/>
      <w:r>
        <w:rPr>
          <w:color w:val="212121"/>
        </w:rPr>
        <w:t xml:space="preserve"> gravity               -0.361473  0.412190  -0.072787    0.602582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albumin</w:t>
      </w:r>
      <w:proofErr w:type="gramEnd"/>
      <w:r>
        <w:rPr>
          <w:color w:val="212121"/>
        </w:rPr>
        <w:t xml:space="preserve">                         0.399198 -0.459896   0.129038   -0.634632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sugar</w:t>
      </w:r>
      <w:proofErr w:type="gramEnd"/>
      <w:r>
        <w:rPr>
          <w:color w:val="212121"/>
        </w:rPr>
        <w:t xml:space="preserve">                           0.223244 -0.131776   0.219450   -0.224775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glucose random            0.114875 -0.267848   0.066966   -0.306189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urea                      0.586368 -0.323054   0.357049   -0.610360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serum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creatinine</w:t>
      </w:r>
      <w:proofErr w:type="spellEnd"/>
      <w:r>
        <w:rPr>
          <w:color w:val="212121"/>
        </w:rPr>
        <w:t xml:space="preserve">                1.000000 -0.690158   0.326107   -0.401670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sodium</w:t>
      </w:r>
      <w:proofErr w:type="gramEnd"/>
      <w:r>
        <w:rPr>
          <w:color w:val="212121"/>
        </w:rPr>
        <w:t xml:space="preserve">                         -0.690158  1.000000   0.097887    0.365183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potassium</w:t>
      </w:r>
      <w:proofErr w:type="gramEnd"/>
      <w:r>
        <w:rPr>
          <w:color w:val="212121"/>
        </w:rPr>
        <w:t xml:space="preserve">                       0.326107  0.097887   1.000000   -0.133746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hemoglobin</w:t>
      </w:r>
      <w:proofErr w:type="gramEnd"/>
      <w:r>
        <w:rPr>
          <w:color w:val="212121"/>
        </w:rPr>
        <w:t xml:space="preserve">                     -0.401670  0.365183  -0.133746    1.000000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packed</w:t>
      </w:r>
      <w:proofErr w:type="gramEnd"/>
      <w:r>
        <w:rPr>
          <w:color w:val="212121"/>
        </w:rPr>
        <w:t xml:space="preserve"> cell volume             -0.404193  0.376914  -0.163182    0.895382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lastRenderedPageBreak/>
        <w:t>white</w:t>
      </w:r>
      <w:proofErr w:type="gramEnd"/>
      <w:r>
        <w:rPr>
          <w:color w:val="212121"/>
        </w:rPr>
        <w:t xml:space="preserve"> blood cell count         -0.006390  0.007277  -0.105576   -0.169413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red</w:t>
      </w:r>
      <w:proofErr w:type="gramEnd"/>
      <w:r>
        <w:rPr>
          <w:color w:val="212121"/>
        </w:rPr>
        <w:t xml:space="preserve"> blood cell count           -0.400852  0.344873  -0.158309    0.798880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                      </w:t>
      </w:r>
      <w:proofErr w:type="gramStart"/>
      <w:r>
        <w:rPr>
          <w:color w:val="212121"/>
        </w:rPr>
        <w:t>packed</w:t>
      </w:r>
      <w:proofErr w:type="gramEnd"/>
      <w:r>
        <w:rPr>
          <w:color w:val="212121"/>
        </w:rPr>
        <w:t xml:space="preserve"> cell volume  white blood cell count  \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id</w:t>
      </w:r>
      <w:proofErr w:type="gramEnd"/>
      <w:r>
        <w:rPr>
          <w:color w:val="212121"/>
        </w:rPr>
        <w:t xml:space="preserve">                                0.630019               -0.198641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age</w:t>
      </w:r>
      <w:proofErr w:type="gramEnd"/>
      <w:r>
        <w:rPr>
          <w:color w:val="212121"/>
        </w:rPr>
        <w:t xml:space="preserve">                              -0.242119                0.118339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pressure                   -0.326319                0.029753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specific</w:t>
      </w:r>
      <w:proofErr w:type="gramEnd"/>
      <w:r>
        <w:rPr>
          <w:color w:val="212121"/>
        </w:rPr>
        <w:t xml:space="preserve"> gravity                  0.603560               -0.236215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albumin</w:t>
      </w:r>
      <w:proofErr w:type="gramEnd"/>
      <w:r>
        <w:rPr>
          <w:color w:val="212121"/>
        </w:rPr>
        <w:t xml:space="preserve">                          -0.611891                0.231989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sugar</w:t>
      </w:r>
      <w:proofErr w:type="gramEnd"/>
      <w:r>
        <w:rPr>
          <w:color w:val="212121"/>
        </w:rPr>
        <w:t xml:space="preserve">                            -0.239189                0.184893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glucose random             -0.301385                0.150015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urea                       -0.607621                0.050462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serum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creatinine</w:t>
      </w:r>
      <w:proofErr w:type="spellEnd"/>
      <w:r>
        <w:rPr>
          <w:color w:val="212121"/>
        </w:rPr>
        <w:t xml:space="preserve">                 -0.404193               -0.006390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sodium</w:t>
      </w:r>
      <w:proofErr w:type="gramEnd"/>
      <w:r>
        <w:rPr>
          <w:color w:val="212121"/>
        </w:rPr>
        <w:t xml:space="preserve">                            0.376914                0.007277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potassium</w:t>
      </w:r>
      <w:proofErr w:type="gramEnd"/>
      <w:r>
        <w:rPr>
          <w:color w:val="212121"/>
        </w:rPr>
        <w:t xml:space="preserve">                        -0.163182               -0.105576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hemoglobin</w:t>
      </w:r>
      <w:proofErr w:type="gramEnd"/>
      <w:r>
        <w:rPr>
          <w:color w:val="212121"/>
        </w:rPr>
        <w:t xml:space="preserve">                        0.895382               -0.169413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packed</w:t>
      </w:r>
      <w:proofErr w:type="gramEnd"/>
      <w:r>
        <w:rPr>
          <w:color w:val="212121"/>
        </w:rPr>
        <w:t xml:space="preserve"> cell volume                1.000000               -0.197022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white</w:t>
      </w:r>
      <w:proofErr w:type="gramEnd"/>
      <w:r>
        <w:rPr>
          <w:color w:val="212121"/>
        </w:rPr>
        <w:t xml:space="preserve"> blood cell count           -0.197022                1.000000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red</w:t>
      </w:r>
      <w:proofErr w:type="gramEnd"/>
      <w:r>
        <w:rPr>
          <w:color w:val="212121"/>
        </w:rPr>
        <w:t xml:space="preserve"> blood cell count              0.791625               -0.158163 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                       </w:t>
      </w:r>
      <w:proofErr w:type="gramStart"/>
      <w:r>
        <w:rPr>
          <w:color w:val="212121"/>
        </w:rPr>
        <w:t>red</w:t>
      </w:r>
      <w:proofErr w:type="gramEnd"/>
      <w:r>
        <w:rPr>
          <w:color w:val="212121"/>
        </w:rPr>
        <w:t xml:space="preserve"> blood cell count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id</w:t>
      </w:r>
      <w:proofErr w:type="gramEnd"/>
      <w:r>
        <w:rPr>
          <w:color w:val="212121"/>
        </w:rPr>
        <w:t xml:space="preserve">                                  0.605072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age</w:t>
      </w:r>
      <w:proofErr w:type="gramEnd"/>
      <w:r>
        <w:rPr>
          <w:color w:val="212121"/>
        </w:rPr>
        <w:t xml:space="preserve">                                -0.268896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pressure                     -0.261936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specific</w:t>
      </w:r>
      <w:proofErr w:type="gramEnd"/>
      <w:r>
        <w:rPr>
          <w:color w:val="212121"/>
        </w:rPr>
        <w:t xml:space="preserve"> gravity                    0.579476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albumin</w:t>
      </w:r>
      <w:proofErr w:type="gramEnd"/>
      <w:r>
        <w:rPr>
          <w:color w:val="212121"/>
        </w:rPr>
        <w:t xml:space="preserve">                            -0.566437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sugar</w:t>
      </w:r>
      <w:proofErr w:type="gramEnd"/>
      <w:r>
        <w:rPr>
          <w:color w:val="212121"/>
        </w:rPr>
        <w:t xml:space="preserve">                              -0.237448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glucose random               -0.281541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blood</w:t>
      </w:r>
      <w:proofErr w:type="gramEnd"/>
      <w:r>
        <w:rPr>
          <w:color w:val="212121"/>
        </w:rPr>
        <w:t xml:space="preserve"> urea                         -0.579087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serum</w:t>
      </w:r>
      <w:proofErr w:type="gramEnd"/>
      <w:r>
        <w:rPr>
          <w:color w:val="212121"/>
        </w:rPr>
        <w:t xml:space="preserve"> </w:t>
      </w:r>
      <w:proofErr w:type="spellStart"/>
      <w:r>
        <w:rPr>
          <w:color w:val="212121"/>
        </w:rPr>
        <w:t>creatinine</w:t>
      </w:r>
      <w:proofErr w:type="spellEnd"/>
      <w:r>
        <w:rPr>
          <w:color w:val="212121"/>
        </w:rPr>
        <w:t xml:space="preserve">                   -0.400852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sodium</w:t>
      </w:r>
      <w:proofErr w:type="gramEnd"/>
      <w:r>
        <w:rPr>
          <w:color w:val="212121"/>
        </w:rPr>
        <w:t xml:space="preserve">                              0.344873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potassium</w:t>
      </w:r>
      <w:proofErr w:type="gramEnd"/>
      <w:r>
        <w:rPr>
          <w:color w:val="212121"/>
        </w:rPr>
        <w:t xml:space="preserve">                          -0.158309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hemoglobin</w:t>
      </w:r>
      <w:proofErr w:type="gramEnd"/>
      <w:r>
        <w:rPr>
          <w:color w:val="212121"/>
        </w:rPr>
        <w:t xml:space="preserve">                          0.798880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packed</w:t>
      </w:r>
      <w:proofErr w:type="gramEnd"/>
      <w:r>
        <w:rPr>
          <w:color w:val="212121"/>
        </w:rPr>
        <w:t xml:space="preserve"> cell volume                  0.791625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white</w:t>
      </w:r>
      <w:proofErr w:type="gramEnd"/>
      <w:r>
        <w:rPr>
          <w:color w:val="212121"/>
        </w:rPr>
        <w:t xml:space="preserve"> blood cell count             -0.158163  </w:t>
      </w:r>
    </w:p>
    <w:p w:rsidR="008447DB" w:rsidRDefault="008447DB" w:rsidP="008447DB">
      <w:pPr>
        <w:pStyle w:val="HTMLPreformatted"/>
        <w:shd w:val="clear" w:color="auto" w:fill="FFFFFF"/>
        <w:rPr>
          <w:color w:val="212121"/>
        </w:rPr>
      </w:pPr>
      <w:proofErr w:type="gramStart"/>
      <w:r>
        <w:rPr>
          <w:color w:val="212121"/>
        </w:rPr>
        <w:t>red</w:t>
      </w:r>
      <w:proofErr w:type="gramEnd"/>
      <w:r>
        <w:rPr>
          <w:color w:val="212121"/>
        </w:rPr>
        <w:t xml:space="preserve"> blood cell count                1.000000  </w:t>
      </w:r>
    </w:p>
    <w:p w:rsidR="008447DB" w:rsidRDefault="008447DB" w:rsidP="006A7340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8447DB" w:rsidRDefault="008447DB" w:rsidP="006A7340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</w:p>
    <w:p w:rsidR="008447DB" w:rsidRDefault="008447DB" w:rsidP="006A7340">
      <w:pPr>
        <w:shd w:val="clear" w:color="auto" w:fill="FFFFFF"/>
        <w:spacing w:before="105" w:after="105" w:line="240" w:lineRule="auto"/>
        <w:rPr>
          <w:rFonts w:ascii="Arial" w:eastAsia="Times New Roman" w:hAnsi="Arial" w:cs="Arial"/>
          <w:color w:val="212121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color w:val="212121"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sz w:val="25"/>
          <w:szCs w:val="25"/>
          <w:lang w:eastAsia="ko-KR"/>
        </w:rPr>
        <w:tab/>
      </w: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noProof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noProof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noProof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noProof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2074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sz w:val="25"/>
          <w:szCs w:val="25"/>
          <w:lang w:eastAsia="ko-KR"/>
        </w:rPr>
        <w:lastRenderedPageBreak/>
        <w:drawing>
          <wp:inline distT="0" distB="0" distL="0" distR="0">
            <wp:extent cx="8229600" cy="46277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5451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sz w:val="25"/>
          <w:szCs w:val="25"/>
          <w:lang w:eastAsia="ko-KR"/>
        </w:rPr>
        <w:tab/>
      </w:r>
    </w:p>
    <w:p w:rsidR="008447DB" w:rsidRDefault="008447DB" w:rsidP="008447DB">
      <w:pPr>
        <w:tabs>
          <w:tab w:val="left" w:pos="5451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noProof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noProof/>
          <w:sz w:val="25"/>
          <w:szCs w:val="25"/>
          <w:lang w:eastAsia="ko-KR"/>
        </w:rPr>
      </w:pPr>
    </w:p>
    <w:p w:rsidR="008447DB" w:rsidRDefault="008447DB" w:rsidP="008447DB">
      <w:pPr>
        <w:jc w:val="center"/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5434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sz w:val="25"/>
          <w:szCs w:val="25"/>
          <w:lang w:eastAsia="ko-KR"/>
        </w:rPr>
        <w:lastRenderedPageBreak/>
        <w:tab/>
      </w: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3703"/>
        </w:tabs>
        <w:rPr>
          <w:rFonts w:ascii="Arial" w:eastAsia="Times New Roman" w:hAnsi="Arial" w:cs="Arial"/>
          <w:noProof/>
          <w:sz w:val="25"/>
          <w:szCs w:val="25"/>
          <w:lang w:eastAsia="ko-KR"/>
        </w:rPr>
      </w:pPr>
      <w:r>
        <w:rPr>
          <w:rFonts w:ascii="Arial" w:eastAsia="Times New Roman" w:hAnsi="Arial" w:cs="Arial"/>
          <w:sz w:val="25"/>
          <w:szCs w:val="25"/>
          <w:lang w:eastAsia="ko-KR"/>
        </w:rPr>
        <w:tab/>
      </w: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59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7526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sz w:val="25"/>
          <w:szCs w:val="25"/>
          <w:lang w:eastAsia="ko-KR"/>
        </w:rPr>
        <w:tab/>
      </w:r>
    </w:p>
    <w:p w:rsidR="008447DB" w:rsidRDefault="008447DB" w:rsidP="008447DB">
      <w:pPr>
        <w:tabs>
          <w:tab w:val="left" w:pos="7526"/>
        </w:tabs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7526"/>
        </w:tabs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tabs>
          <w:tab w:val="left" w:pos="7526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Default="008447DB" w:rsidP="008447DB">
      <w:pPr>
        <w:rPr>
          <w:rFonts w:ascii="Arial" w:eastAsia="Times New Roman" w:hAnsi="Arial" w:cs="Arial"/>
          <w:sz w:val="25"/>
          <w:szCs w:val="25"/>
          <w:lang w:eastAsia="ko-KR"/>
        </w:rPr>
      </w:pPr>
    </w:p>
    <w:p w:rsidR="008447DB" w:rsidRPr="008447DB" w:rsidRDefault="008447DB" w:rsidP="008447DB">
      <w:pPr>
        <w:tabs>
          <w:tab w:val="left" w:pos="5623"/>
        </w:tabs>
        <w:rPr>
          <w:rFonts w:ascii="Arial" w:eastAsia="Times New Roman" w:hAnsi="Arial" w:cs="Arial"/>
          <w:sz w:val="25"/>
          <w:szCs w:val="25"/>
          <w:lang w:eastAsia="ko-KR"/>
        </w:rPr>
      </w:pPr>
      <w:r>
        <w:rPr>
          <w:rFonts w:ascii="Arial" w:eastAsia="Times New Roman" w:hAnsi="Arial" w:cs="Arial"/>
          <w:sz w:val="25"/>
          <w:szCs w:val="25"/>
          <w:lang w:eastAsia="ko-KR"/>
        </w:rPr>
        <w:tab/>
      </w:r>
      <w:r>
        <w:rPr>
          <w:rFonts w:ascii="Arial" w:eastAsia="Times New Roman" w:hAnsi="Arial" w:cs="Arial"/>
          <w:noProof/>
          <w:sz w:val="25"/>
          <w:szCs w:val="25"/>
          <w:lang w:eastAsia="ko-KR"/>
        </w:rPr>
        <w:drawing>
          <wp:inline distT="0" distB="0" distL="0" distR="0">
            <wp:extent cx="8229600" cy="46277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47DB" w:rsidRPr="008447DB" w:rsidSect="00712CE9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hrom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isplayBackgroundShape/>
  <w:proofState w:spelling="clean" w:grammar="clean"/>
  <w:defaultTabStop w:val="720"/>
  <w:drawingGridHorizontalSpacing w:val="79"/>
  <w:characterSpacingControl w:val="doNotCompress"/>
  <w:compat>
    <w:useFELayout/>
  </w:compat>
  <w:rsids>
    <w:rsidRoot w:val="00712CE9"/>
    <w:rsid w:val="002870AA"/>
    <w:rsid w:val="00562E26"/>
    <w:rsid w:val="006A7340"/>
    <w:rsid w:val="00712CE9"/>
    <w:rsid w:val="00726D8F"/>
    <w:rsid w:val="007B1E7D"/>
    <w:rsid w:val="008447DB"/>
    <w:rsid w:val="00900A31"/>
    <w:rsid w:val="00997ED7"/>
    <w:rsid w:val="00BF2DA4"/>
    <w:rsid w:val="00E50F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ii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E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CE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50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E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ED7"/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button-content">
    <w:name w:val="button-content"/>
    <w:basedOn w:val="DefaultParagraphFont"/>
    <w:rsid w:val="00997E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2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4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5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94472">
                      <w:marLeft w:val="0"/>
                      <w:marRight w:val="0"/>
                      <w:marTop w:val="1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26244">
                          <w:marLeft w:val="0"/>
                          <w:marRight w:val="16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14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992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48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92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233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5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5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48849">
                      <w:marLeft w:val="0"/>
                      <w:marRight w:val="0"/>
                      <w:marTop w:val="1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3725">
                          <w:marLeft w:val="0"/>
                          <w:marRight w:val="16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795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55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50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9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55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4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3747</Words>
  <Characters>21358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somsss</dc:creator>
  <cp:lastModifiedBy>somsss</cp:lastModifiedBy>
  <cp:revision>2</cp:revision>
  <dcterms:created xsi:type="dcterms:W3CDTF">2023-04-25T07:33:00Z</dcterms:created>
  <dcterms:modified xsi:type="dcterms:W3CDTF">2023-04-26T07:39:00Z</dcterms:modified>
</cp:coreProperties>
</file>