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BE" w:rsidRDefault="00ED7468">
      <w:r>
        <w:t>112212</w:t>
      </w:r>
      <w:bookmarkStart w:id="0" w:name="_GoBack"/>
      <w:bookmarkEnd w:id="0"/>
    </w:p>
    <w:sectPr w:rsidR="007E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10"/>
    <w:rsid w:val="000B5510"/>
    <w:rsid w:val="007E33BE"/>
    <w:rsid w:val="00E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2024-08-28T01:48:00Z</dcterms:created>
  <dcterms:modified xsi:type="dcterms:W3CDTF">2024-08-28T01:48:00Z</dcterms:modified>
</cp:coreProperties>
</file>