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2DDEC" w14:textId="77777777" w:rsidR="00851462" w:rsidRDefault="00B8114F">
      <w:r>
        <w:rPr>
          <w:rFonts w:hint="eastAsia"/>
        </w:rPr>
        <w:t>我支持程式設計課程設立</w:t>
      </w:r>
      <w:r>
        <w:rPr>
          <w:rFonts w:hint="eastAsia"/>
        </w:rPr>
        <w:t>,</w:t>
      </w:r>
      <w:r>
        <w:rPr>
          <w:rFonts w:hint="eastAsia"/>
        </w:rPr>
        <w:t>因為這個程式設計課程很創新可以訓練電腦能力以後的時代會需要用到</w:t>
      </w:r>
      <w:r>
        <w:rPr>
          <w:rFonts w:hint="eastAsia"/>
        </w:rPr>
        <w:t>,</w:t>
      </w:r>
      <w:r>
        <w:rPr>
          <w:rFonts w:hint="eastAsia"/>
        </w:rPr>
        <w:t>然後運算思維是當今社會不可或缺</w:t>
      </w:r>
      <w:r w:rsidR="00CE6751">
        <w:rPr>
          <w:rFonts w:hint="eastAsia"/>
        </w:rPr>
        <w:t>的能力之</w:t>
      </w:r>
      <w:proofErr w:type="gramStart"/>
      <w:r w:rsidR="00CE6751">
        <w:rPr>
          <w:rFonts w:hint="eastAsia"/>
        </w:rPr>
        <w:t>一</w:t>
      </w:r>
      <w:proofErr w:type="gramEnd"/>
      <w:r w:rsidR="00CE6751">
        <w:rPr>
          <w:rFonts w:hint="eastAsia"/>
        </w:rPr>
        <w:t>,</w:t>
      </w:r>
      <w:r w:rsidR="00CE6751">
        <w:rPr>
          <w:rFonts w:hint="eastAsia"/>
        </w:rPr>
        <w:t>我認為應該跟上國際社會的趨勢才可以培養更多人才也更能讓台灣在這部分立足在國際社會</w:t>
      </w:r>
    </w:p>
    <w:p w14:paraId="3D74A2A5" w14:textId="77777777" w:rsidR="00851462" w:rsidRDefault="00851462"/>
    <w:p w14:paraId="61E461EF" w14:textId="72F20611" w:rsidR="00B8114F" w:rsidRDefault="00CE6751">
      <w:pPr>
        <w:rPr>
          <w:rFonts w:hint="eastAsia"/>
        </w:rPr>
      </w:pPr>
      <w:r>
        <w:rPr>
          <w:rFonts w:hint="eastAsia"/>
        </w:rPr>
        <w:t>.</w:t>
      </w:r>
      <w:r w:rsidR="00851462" w:rsidRPr="00851462">
        <w:t xml:space="preserve"> </w:t>
      </w:r>
      <w:hyperlink r:id="rId4" w:history="1">
        <w:r w:rsidR="00851462">
          <w:rPr>
            <w:rStyle w:val="a3"/>
          </w:rPr>
          <w:t>https://www.bing.com/search?q=om%2F%E5%9C%8B%E6%95%99%E6%96%B0%E5%A2%9E%E7%A8%8B%E5%BC%8F%E8%A8%AD%E8%A8%88-%E5%9F%B9%E9%A4%8A%E9%81%8B%E7%AE%97%E6%80%9D%E7%B6%AD-102548102.html&amp;FORM=ANAB01&amp;PC=ASTS</w:t>
        </w:r>
      </w:hyperlink>
    </w:p>
    <w:sectPr w:rsidR="00B8114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4F"/>
    <w:rsid w:val="00851462"/>
    <w:rsid w:val="00B8114F"/>
    <w:rsid w:val="00CE67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6A47"/>
  <w15:chartTrackingRefBased/>
  <w15:docId w15:val="{35717DAF-E382-4BDE-A3BC-9A049041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514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ng.com/search?q=om%2F%E5%9C%8B%E6%95%99%E6%96%B0%E5%A2%9E%E7%A8%8B%E5%BC%8F%E8%A8%AD%E8%A8%88-%E5%9F%B9%E9%A4%8A%E9%81%8B%E7%AE%97%E6%80%9D%E7%B6%AD-102548102.html&amp;FORM=ANAB01&amp;PC=AST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秉承 邱</dc:creator>
  <cp:keywords/>
  <dc:description/>
  <cp:lastModifiedBy>秉承 邱</cp:lastModifiedBy>
  <cp:revision>2</cp:revision>
  <dcterms:created xsi:type="dcterms:W3CDTF">2020-09-24T09:39:00Z</dcterms:created>
  <dcterms:modified xsi:type="dcterms:W3CDTF">2020-09-24T09:39:00Z</dcterms:modified>
</cp:coreProperties>
</file>