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sz w:val="48"/>
          <w:szCs w:val="48"/>
        </w:rPr>
        <w:t xml:space="preserve">Slewing Drive 제어 보드 매뉴얼</w:t>
      </w:r>
    </w:p>
    <w:p>
      <w:pPr>
        <w:spacing w:after="120"/>
        <w:jc w:val="center"/>
      </w:pPr>
      <w:r>
        <w:rPr>
          <w:color w:val="555555"/>
          <w:sz w:val="26"/>
          <w:szCs w:val="26"/>
        </w:rPr>
        <w:t xml:space="preserve">AS5600 + Arduino Nano + Arduino UNO + MCP2515 / MCP2551 CAN</w:t>
      </w:r>
    </w:p>
    <w:p>
      <w:pPr>
        <w:spacing w:after="800"/>
        <w:jc w:val="center"/>
      </w:pPr>
      <w:r>
        <w:rPr>
          <w:i/>
          <w:iCs/>
          <w:color w:val="777777"/>
          <w:sz w:val="22"/>
          <w:szCs w:val="22"/>
        </w:rPr>
        <w:t xml:space="preserve">KiCad 프로젝트: Slewing_Drive.kicad_sch</w:t>
      </w:r>
    </w:p>
    <w:p>
      <w:pPr>
        <w:jc w:val="center"/>
      </w:pPr>
      <w:r>
        <w:rPr>
          <w:sz w:val="22"/>
          <w:szCs w:val="22"/>
        </w:rPr>
        <w:t xml:space="preserve">작성: Pharos</w:t>
      </w:r>
    </w:p>
    <w:p>
      <w:pPr>
        <w:jc w:val="center"/>
      </w:pPr>
      <w:r>
        <w:rPr>
          <w:sz w:val="22"/>
          <w:szCs w:val="22"/>
        </w:rPr>
        <w:t xml:space="preserve">Rev. 0.2 (펌웨어 반영)</w:t>
      </w:r>
    </w:p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120"/>
      </w:pPr>
      <w:r>
        <w:t xml:space="preserve">본 문서는 KiCad에서 작성된 Slewing_Drive 회로의 동작 원리와 결선, 펌웨어, 사용 방법을 정리한 매뉴얼입니다. 본 보드는 사용자가 조작하는 핸들의 회전각을 AS5600 자기 엔코더로 측정하고, 이를 두 단계의 아두이노를 거쳐 가공/분배한 뒤, CAN 버스를 통해 Kinco 서보 드라이브로 실시간 제어 명령(CANopen Profile Position)을 전달하는 구조입니다.</w:t>
      </w:r>
    </w:p>
    <w:p>
      <w:pPr>
        <w:spacing w:after="120"/>
      </w:pPr>
      <w:r>
        <w:t xml:space="preserve">시스템은 두 가지 입력을 동시에 수용합니다. 첫째는 핸들에서 들어오는 회전각 신호이고, 둘째는 PC에서 USB Serial로 들어오는 호스트 명령입니다. 메인 제어기인 Arduino UNO는 두 입력을 모드에 따라 융합하여 최종 서보 제어 프레임을 CAN 버스로 송출합니다.</w:t>
      </w:r>
    </w:p>
    <w:p>
      <w:pPr>
        <w:pStyle w:val="Heading2"/>
      </w:pPr>
      <w:r>
        <w:t xml:space="preserve">1.1 두 개의 MCU로 구성된 이유</w:t>
      </w:r>
    </w:p>
    <w:p>
      <w:pPr>
        <w:spacing w:after="120"/>
      </w:pPr>
      <w:r>
        <w:t xml:space="preserve">본 시스템이 Arduino Nano(핸들부)와 Arduino UNO(메인 제어부) 두 개의 MCU로 구성된 이유는, 두 모듈을 서로 독립적으로 개발한 뒤 통합했기 때문입니다. 핸들 측은 AS5600 엔코더 처리 및 회전수 카운팅·세이프 범위 관리 로직을, 메인 제어 측은 CANopen 기반 서보 제어 로직을 각각 검증한 뒤 UART 한 가닥으로 연결하는 방식으로 합쳐졌습니다.</w:t>
      </w:r>
    </w:p>
    <w:p>
      <w:pPr>
        <w:spacing w:after="120"/>
      </w:pPr>
      <w:r>
        <w:t xml:space="preserve">이 구성은 개발 단계에서는 유효했지만, 양산/유지보수 관점에서는 하나의 MCU로 통합하는 것이 바람직합니다. 향후 개정에서는 STM32 등 좀 더 핀·플래시·인터럽트 자원이 풍부한 단일 MCU로 통합하여 (a) 부품 수 감소, (b) 보드 간 UART 신호 무결성 문제 제거, (c) 핸들·서보 제어 루프의 동기화 개선을 도모할 필요가 있습니다.</w:t>
      </w:r>
    </w:p>
    <w:p>
      <w:pPr>
        <w:pStyle w:val="Heading1"/>
      </w:pPr>
      <w:r>
        <w:t xml:space="preserve">2. 시스템 블록 다이어그램</w:t>
      </w:r>
    </w:p>
    <w:p>
      <w:pPr>
        <w:spacing w:after="120"/>
      </w:pPr>
      <w:r>
        <w:t xml:space="preserve">아래 그림은 신호 경로 전체를 단순화한 흐름도입니다.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┌──────────────┐   I²C   ┌──────────────┐  I²C  ┌──────────────┐  UART  ┌──────────────┐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AS5600      ├────────►│  Level       ├──────►│  Arduino     ├───────►│  Arduino     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(Encoder)   │  3.3V   │  Shifter U2  │  5V   │  Nano  (A1)  │ D8→D8  │  UNO R3 (A2) 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└──────────────┘         └──────────────┘       └──────────────┘ 57600  └──────┬───────┘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                │ SPI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                ▼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┌───────────────────────────┐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│   MCP2515 (CAN Ctrl) U1   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│   CS=D9, INT=D2, 16MHz    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└─────────────┬─────────────┘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        │ TXCAN/RXCAN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        ▼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┌────────────┐   CAN H/L   ┌──────────────────┐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PC ───USB──┤  UNO (A2)  │ ◄─────────► │  MCP2551 (U3) +  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└────────────┘  250 kbps   │  120Ω 종단 → BUS │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     └──────────────────┘</w:t>
      </w:r>
    </w:p>
    <w:p>
      <w:pPr>
        <w:spacing w:after="120" w:before="120"/>
      </w:pPr>
      <w:r>
        <w:t xml:space="preserve"/>
      </w:r>
    </w:p>
    <w:p>
      <w:pPr>
        <w:spacing w:after="120"/>
      </w:pPr>
      <w:r>
        <w:t xml:space="preserve">핵심 데이터 흐름은 다음과 같이 요약됩니다.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핸들 회전각: AS5600 → (레벨 시프터) → Arduino Nano → Arduino UNO (Nano D8 → UNO D8, 57600 bps)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호스트 명령:  PC → USB Serial 115200 bps → Arduino UNO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서보 명령:    Arduino UNO → MCP2515 (SPI, CS=D9) → MCP2551 → CAN 250 kbps → Kinco 드라이브</w:t>
      </w:r>
    </w:p>
    <w:p>
      <w:pPr>
        <w:pStyle w:val="Heading1"/>
      </w:pPr>
      <w:r>
        <w:t xml:space="preserve">3. 구성 부품 목록 (BOM)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참조부호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부품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역할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AS5600-ASOT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12-bit 자기 회전각 엔코더 (핸들 각도 측정)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I²C 인터페이스, 3.3 V 동작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Logic Level Converter (4ch)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3.3 V ↔ 5 V 양방향 레벨 시프터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AS5600 ↔ Nano I²C 라인 보호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Arduino Nano (핸들 보드)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AS5600 측정·필터링·핸들 명령 송신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AS5600 → Nano (I²C), Nano D8 → UNO D8 (UART)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Arduino UNO R3 (메인 제어)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PC 명령 해석 + CAN으로 서보 제어 명령 송출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USB Serial ↔ PC, SPI ↔ MCP2515, D8 ← Nano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MCP2515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SPI ↔ CAN 컨트롤러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16 MHz 크리스털 사용 (코드 기준)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MCP2551-I/P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 트랜시버 (CAN_H / CAN_L)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고속 CAN 버스 물리계층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120 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 버스 종단 저항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CAN_H – CAN_L 사이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동작 원리</w:t>
      </w:r>
    </w:p>
    <w:p>
      <w:pPr>
        <w:pStyle w:val="Heading2"/>
      </w:pPr>
      <w:r>
        <w:t xml:space="preserve">4.1 AS5600 (핸들 각도 측정)</w:t>
      </w:r>
    </w:p>
    <w:p>
      <w:pPr>
        <w:spacing w:after="120"/>
      </w:pPr>
      <w:r>
        <w:t xml:space="preserve">AS5600은 0–360° 범위를 12bit(4096분해능)로 측정하는 비접촉 자기 엔코더로, 회전축 끝단에 다이폴 자석을 부착하여 핸들의 절대각을 읽습니다. 본 회로에서는 I²C 모드(3.3 V)로 사용하며, 5 V 논리의 Nano와는 U2(4채널 레벨 시프터)를 통해 안전하게 연결됩니다.</w:t>
      </w:r>
    </w:p>
    <w:p>
      <w:pPr>
        <w:pStyle w:val="Heading2"/>
      </w:pPr>
      <w:r>
        <w:t xml:space="preserve">4.2 Arduino Nano (핸들 보드)</w:t>
      </w:r>
    </w:p>
    <w:p>
      <w:pPr>
        <w:spacing w:after="120"/>
      </w:pPr>
      <w:r>
        <w:t xml:space="preserve">Nano는 AS5600의 rawAngle을 주기적으로 읽고, 0↔4095 경계를 감지해 turnCount를 보정함으로써 다회전 절대 각도(absTick)를 만듭니다. 전원이 켜진 시점의 평균 raw 값을 “중앙(0)”으로 잡아 이후의 모든 값을 상대 tick(relTick)으로 표현합니다.</w:t>
      </w:r>
    </w:p>
    <w:p>
      <w:pPr>
        <w:spacing w:after="120"/>
      </w:pPr>
      <w:r>
        <w:t xml:space="preserve">유효 회전 범위는 좌우 각각 2회전(±8192 tick)으로 클램프되며, 그 중 90%(SAFE_TICKS = MAX_TICKS × 0.9)만 실제 제어 범위로 사용합니다. relTick은 –1.0 ~ +1.0 의 정규화 값(norm)으로 변환되고, 다시 –1000 ~ +1000 의 16bit 정수 cmd로 양자화됩니다.</w:t>
      </w:r>
    </w:p>
    <w:p>
      <w:pPr>
        <w:spacing w:after="120"/>
      </w:pPr>
      <w:r>
        <w:t xml:space="preserve">최종 송신 형식은 “S&lt;값&gt;\n” 한 줄(예: S0, S-523, S1000)이며, 약 50 Hz(20 ms 주기)로 SoftwareSerial(D8, 57600 bps)로 UNO에 전달됩니다.</w:t>
      </w:r>
    </w:p>
    <w:p>
      <w:pPr>
        <w:pStyle w:val="Heading2"/>
      </w:pPr>
      <w:r>
        <w:t xml:space="preserve">4.3 Arduino UNO (메인 제어)</w:t>
      </w:r>
    </w:p>
    <w:p>
      <w:pPr>
        <w:spacing w:after="120"/>
      </w:pPr>
      <w:r>
        <w:t xml:space="preserve">UNO는 두 종류의 입력을 통합합니다.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USB-Serial 115200 bps: PC에서 모드 전환·세트포인트·이동 명령을 파싱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SoftwareSerial 57600 bps(D8 RX): 옆 보드 Nano에서 실시간 핸들 cmd(-1000~+1000) 수신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제어 로직: 모드에 따라 (1) PC 명령 우선(MODE_SDO_CMD), (2) 핸들 직접 추종(MODE_HANDLE), (3) 둘 다 활성(MODE_BOTH_DEBUG)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CAN 송신: 만들어진 서보 명령을 CANopen 프레임으로 MCP2515에 SPI 전송</w:t>
      </w:r>
    </w:p>
    <w:p>
      <w:pPr>
        <w:spacing w:after="120"/>
      </w:pPr>
      <w:r>
        <w:t xml:space="preserve">핸들 모드에서는 매 루프마다 pos = steer_cmd × 2000 으로 환산한 후 0x607A에 기록하여 Kinco 드라이브의 타겟 포지션을 갱신합니다. 이때 USE_PDO_FOR_HANDLE이 false이면 SDO 스트리밍 방식을, true이면 RPDO1(COB-ID 0x200+NODE_ID) 매핑 방식을 사용합니다.</w:t>
      </w:r>
    </w:p>
    <w:p>
      <w:pPr>
        <w:pStyle w:val="Heading2"/>
      </w:pPr>
      <w:r>
        <w:t xml:space="preserve">4.4 MCP2515 + MCP2551 (CAN 통신)</w:t>
      </w:r>
    </w:p>
    <w:p>
      <w:pPr>
        <w:spacing w:after="120"/>
      </w:pPr>
      <w:r>
        <w:t xml:space="preserve">MCP2515는 SPI(CS=D9, INT=D2)로 UNO와 연결되며, 16 MHz 외부 크리스털에서 동작합니다. 펌웨어는 CAN_250KBPS / MCP_16MHz 로 초기화하고 MCP_NORMAL 모드로 진입합니다. MCP2551 트랜시버는 CAN_H/CAN_L 차동 라인을 만들어 Kinco 드라이브와 연결되며, R1(120 Ω)이 버스 종단 저항입니다.</w:t>
      </w:r>
    </w:p>
    <w:p>
      <w:pPr>
        <w:pStyle w:val="Heading1"/>
      </w:pPr>
      <w:r>
        <w:t xml:space="preserve">5. 핀 결선 (Pin Map)</w:t>
      </w:r>
    </w:p>
    <w:p>
      <w:pPr>
        <w:pStyle w:val="Heading2"/>
      </w:pPr>
      <w:r>
        <w:t xml:space="preserve">5.1 AS5600 ↔ U2 ↔ Arduino Nano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AS5600 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신호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Nano 핀 (I²C)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VDD3V3 / VDD5V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전원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3V3 / 5V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한 쪽만 사용 (보통 3.3 V 권장)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접지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GND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모든 GND 공통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I²C 클럭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A5 (SCL)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U2 채널 1 (LV1 ↔ HV1) 경유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I²C 데이터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A4 (SDA)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U2 채널 2 (LV2 ↔ HV2) 경유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회전 방향 선택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GND 또는 VCC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코드에서 AS5600_CLOCK_WISE 설정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OUT / PGO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아날로그 출력 / 프로그래밍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미사용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I²C 모드에서는 NC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5.2 Nano ↔ UNO 보드 간 UART 링크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Nano 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UNO 핀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보드 간 TX/RX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D8 (TX, SW Serial)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D8 (RX, SW Serial)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Nano D8 → UNO D8 단방향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보드 간 더미 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D9 (dummy RX)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D7 (dummy TX)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SoftwareSerial 인스턴스 생성용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속도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57600 bps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57600 bps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양쪽 동일 (linkSerial.begin(57600))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접지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GND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반드시 공통 GND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5.3 Arduino UNO ↔ MCP2515 (SPI)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MCP2515 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신호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Arduino UNO 핀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VDD / VSS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전원/접지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5V / GND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디커플링 0.1 µF 권장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 (MOSI)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SPI 데이터 입력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D11 (MOSI)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 (MISO)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SPI 데이터 출력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D12 (MISO)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SPI 클럭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D13 (SCK)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칩 선택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D9 (PIN_CS)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코드에 PIN_CS=9 하드코딩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수신 인터럽트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D2 (PIN_INT)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코드에 PIN_INT=2 하드코딩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OSC1 / OSC2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크리스털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16 MHz, 22 pF 캡 2개 (MCP_16MHz)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TXCAN / RXCAN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 신호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U3 (MCP2551)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MCP2551 TXD/RXD 직결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5.4 MCP2551 (CAN 트랜시버)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MCP2551 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신호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연결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TXD / RXD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송수신 디지털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MCP2515 TXCAN/RXCAN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VDD / VSS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전원/접지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5V / GND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CANH / CANL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차동 CAN 버스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Kinco 서보 드라이브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R1(120 Ω) 종단 저항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슬로프 제어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GND (고속 모드)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Vref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기준 전압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미사용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6. 데이터 흐름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2400"/>
        <w:gridCol w:w="31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송신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수신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프로토콜 / 신호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AS5600 (IC1)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Arduino Nano (A1)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I²C (SCL/SDA) — 레벨 시프터 U2 경유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Arduino Nano (A1)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Arduino UNO (A2)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SoftwareSerial 57600 bps — Nano D8 → UNO D8 (공통 GND)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Arduino UNO (A2)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USB Serial 115200 bps — 모드/명령 전송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Arduino UNO (A2)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MCP2515 (U1)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SPI (CS=D9, INT=D2, SCK/MISO/MOSI)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MCP2515 (U1)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MCP2551 (U3)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TXCAN / RXCAN 디지털 신호 (250 kbps)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MCP2551 (U3)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Kinco 서보 드라이브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CAN_H / CAN_L 차동 신호 + 120 Ω 종단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 펌웨어 동작 명세</w:t>
      </w:r>
    </w:p>
    <w:p>
      <w:pPr>
        <w:pStyle w:val="Heading2"/>
      </w:pPr>
      <w:r>
        <w:t xml:space="preserve">7.1 핸들 보드 (Arduino Nano)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라이브러리: Wire, AS5600, SoftwareSerial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USB Serial 디버그: 115200 bps (raw, angle, norm, cmd 출력)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보드 간 링크: SoftwareSerial(RX=D9 dummy, TX=D8), 57600 bps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AS5600 설정: setDirection(AS5600_CLOCK_WISE), 부팅 시 10회 평균으로 raw0 산출하여 zeroAbsTick 설정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유효 범위: </w:t>
      </w:r>
      <w:r>
        <w:t xml:space="preserve">TICKS_PER_REV = 4096, MAX_TURNS_EACH_SIDE = 2 → MAX_TICKS = ±8192, SAFE_RATIO = 0.9 → SAFE_TICKS = ±7372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전송 프로토콜: </w:t>
      </w:r>
      <w:r>
        <w:t xml:space="preserve">“S&lt;int16&gt;\n” (예: S0, S-1000, S1000), 약 50 Hz</w:t>
      </w:r>
    </w:p>
    <w:p>
      <w:pPr>
        <w:pStyle w:val="Heading2"/>
      </w:pPr>
      <w:r>
        <w:t xml:space="preserve">7.2 메인 보드 (Arduino UNO)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라이브러리: SPI, mcp2515_can, SoftwareSerial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MCP2515: PIN_CS=9, PIN_INT=2, FIXED_BAUD=CAN_250KBPS, FIXED_CLK=MCP_16MHz, 초기화 후 MCP_NORMAL 모드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핸들 링크: SoftwareSerial(RX=D8, TX=D7 더미), 57600 bps. 'S' 시작 라인 파싱 후 ±2,500,000으로 클램프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핸들 모드에서 매 루프: pos = steer_cmd × 2000 으로 0x607A 갱신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호스트 시리얼: 115200 bps, '\n' 종단 라인 파서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기본 모드: MODE_SDO_CMD. 사용자가 '2' 입력 시 MODE_HANDLE 로 전환</w:t>
      </w:r>
    </w:p>
    <w:p>
      <w:pPr>
        <w:pStyle w:val="Heading2"/>
      </w:pPr>
      <w:r>
        <w:t xml:space="preserve">7.3 시리얼 명령어 (UNO ↔ PC)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명령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인자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 Mode 설정 + 0x6081(profile_speed) + 0x6040=0x103F. 즉, 드라이브 enable 시퀀스 일괄 실행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0x6040=0x0086 (Fault Reset)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abs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&lt;pos&gt;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절대 위치 명령(증분 단위). 0x607A에 SDO 기록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&lt;delta&gt;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현재 타겟에서 delta만큼 상대 이동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&lt;rpm&gt;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0x6081을 RPM 기준으로 설정 (DEC_PER_RPM=1000/0.06)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MODE_SDO_CMD : PC에서 abs/rel/spd 명령으로 제어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MODE_HANDLE : 핸들값을 실시간 타겟 위치로 송출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MODE_BOTH_DEBUG : SDO 명령 + 핸들 모두 활성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 / help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도움말 출력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7.4 사용 CANopen 오브젝트 (Kinco 드라이브)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오브젝트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값/구조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0x6040 Controlword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0x0086 / 0x103F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Fault Reset / Enable+New-setpoint (Profile Position)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0x6060 Mode of Operation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Profile Position Mode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0x6081 Profile Speed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u32 (DEC)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최대 속도 (rpm → DEC 변환, 1 rpm ≈ 16667 DEC)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0x607A Target Position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i32 (inc)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절대 타겟 위치. 핸들 모드에서는 매 루프마다 갱신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RPDO1 (옵션)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COB-ID 0x200 + NODE_ID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0x1400/0x1600 매핑. USE_PDO_FOR_HANDLE=true일 때만 사용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SDO 송신 COB-ID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0x600 + NODE_ID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NODE_ID=1 → 0x601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 비트레이트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250 kbps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FIXED_BAUD = CAN_250KBPS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MCP2515 클럭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16 MHz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FIXED_CLK = MCP_16MHz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8. 사용 절차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결선 확인: UNO–Nano 간 D8 ↔ D8, 공통 GND, MCP2515 CS=D9 / INT=D2, MCP2551 CAN_H/L, 120 Ω 종단.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전원 인가: 5 V (USB 또는 외부). AS5600 측 3.3 V 전압 확인.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핸들 보드 펌웨어 업로드: AS5600 raw0 평균값이 시리얼에 출력되는지 확인.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메인 보드 펌웨어 업로드: PC 시리얼 115200 bps로 “=== Kinco FD1x5 …” 메시지 확인.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드라이브 enable: PC 시리얼에서 'en' 입력. (Pos Mode + profile_speed + Controlword 0x103F)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기본 동작 시험: 'abs 10000' 등으로 SDO ABS 이동 확인.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핸들 제어 전환: '2' 입력 → MODE_HANDLE. 핸들을 돌리면 서보가 실시간 추종.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속도 조정: 'spd 200' 등으로 0x6081 (rpm 기준) 설정.</w:t>
      </w:r>
    </w:p>
    <w:p>
      <w:pPr>
        <w:pStyle w:val="Heading1"/>
      </w:pPr>
      <w:r>
        <w:t xml:space="preserve">9. 트러블슈팅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“[EN] FAIL” 출력</w:t>
      </w:r>
      <w:r>
        <w:t xml:space="preserve"> — CAN 버스 종단/배선 확인, NODE_ID와 Kinco 측 노드 ID 일치 확인, 드라이브 전원 점검.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핸들을 돌려도 서보 무반응</w:t>
      </w:r>
      <w:r>
        <w:t xml:space="preserve"> — 현재 모드가 MODE_HANDLE인지 확인('2'). steer_cmd가 0에서 변하는지 PC 시리얼 [HANDLE] 로그로 확인.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Nano → UNO 통신 끊김</w:t>
      </w:r>
      <w:r>
        <w:t xml:space="preserve"> — D8 ↔ D8 직결, GND 공통, baud 57600 일치, Nano 보드의 'AS5600 Connect: 1' 메시지 확인.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AS5600이 한쪽 끝값에서 멈춤</w:t>
      </w:r>
      <w:r>
        <w:t xml:space="preserve"> — 자석 갭/자기력 점검. SAFE_TICKS 범위에서 클램프되고 있는지 확인.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속도가 너무 느리거나 빠름</w:t>
      </w:r>
      <w:r>
        <w:t xml:space="preserve"> — 'spd &lt;rpm&gt;' 으로 재설정. DEC_PER_RPM = 1000/0.06 ≈ 16667 기준.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CAN 송신 에러 카운터 증가</w:t>
      </w:r>
      <w:r>
        <w:t xml:space="preserve"> — 120 Ω 종단 누락/중복, MCP2515 크리스털 주파수가 16 MHz가 맞는지(FIXED_CLK), CAN 비트레이트(250 kbps) 일치 확인.</w:t>
      </w:r>
    </w:p>
    <w:p>
      <w:pPr>
        <w:pStyle w:val="Heading1"/>
      </w:pPr>
      <w:r>
        <w:t xml:space="preserve">10. 안전 및 주의사항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핸들 입력은 실시간 서보 명령으로 직접 반영되므로, 전원 인가 및 초기 시험은 사람·장애물 없는 환경에서 수행하십시오.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‘en’ 명령 직후에는 0x103F + profile_speed 적용으로 모터가 즉시 응답할 수 있으니, 'abs'/'rel' 명령 시 변위 크기에 유의하십시오.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AS5600은 ESD에 민감하므로 ESD 보호 환경에서 취급하십시오.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버스는 차폐 트위스트 페어를 사용하고, 노드 양 끝단에만 120 Ω 종단 저항을 두십시오.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전원 공통(GND) 누락 시 통신 오류·IC 손상 가능성이 있습니다.</w:t>
      </w:r>
    </w:p>
    <w:p>
      <w:pPr>
        <w:pStyle w:val="Heading1"/>
      </w:pPr>
      <w:r>
        <w:t xml:space="preserve">11. 향후 개선 방향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단일 MCU 통합: AS5600 처리 + CAN 송신을 한 MCU(예: STM32)에서 동시 수행 → 부품 수·UART 신호 무결성 문제 제거.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실시간성 향상: SoftwareSerial을 제거하고 하드웨어 UART/타이머 인터럽트로 핸들·서보 루프 동기화.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PDO 정착: USE_PDO_FOR_HANDLE = true로 RPDO1을 안정화하면, 매 루프 SDO 송신 대비 버스 부하 감소.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페일세이프: 핸들 통신 단절 감지 시 자동 정지 또는 마지막 안전 위치 유지 로직 추가.</w:t>
      </w:r>
    </w:p>
    <w:p>
      <w:pPr>
        <w:pStyle w:val="Heading1"/>
      </w:pPr>
      <w:r>
        <w:t xml:space="preserve">12. 부록 — KiCad 프로젝트 정보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스키매틱 파일: Slewing_Drive.kicad_sch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페이지 크기: A4, 1/1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주요 심볼: Arduino UNO R3, Arduino Nano, MCP2515, MCP2551, AS5600, 4ch Logic Level Converter</w:t>
      </w:r>
    </w:p>
    <w:p>
      <w:pPr>
        <w:spacing w:after="120"/>
      </w:pPr>
      <w:r>
        <w:t xml:space="preserve">PCB 레이아웃 단계에서는 CAN 차동 라인(CAN_H/CAN_L)을 매칭 길이로 라우팅하고, 디지털 신호와 분리하여 그라운드 인접 라우팅을 권장합니다.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-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777777"/>
        <w:sz w:val="18"/>
        <w:szCs w:val="18"/>
      </w:rPr>
      <w:t xml:space="preserve">Slewing Drive 제어 보드 매뉴얼</w:t>
    </w:r>
    <w:r>
      <w:rPr>
        <w:color w:val="777777"/>
        <w:sz w:val="18"/>
        <w:szCs w:val="18"/>
      </w:rPr>
      <w:t xml:space="preserve">	Rev. 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Slewing Drive 제어 보드 매뉴얼</dc:title>
  <dc:creator>Pharos</dc:creator>
  <cp:lastModifiedBy>Un-named</cp:lastModifiedBy>
  <cp:revision>1</cp:revision>
  <dcterms:created xsi:type="dcterms:W3CDTF">2026-05-12T01:03:04.044Z</dcterms:created>
  <dcterms:modified xsi:type="dcterms:W3CDTF">2026-05-12T01:03:04.045Z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