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F9A6" w14:textId="77777777" w:rsidR="00921B7B" w:rsidRDefault="00000000">
      <w:pPr>
        <w:spacing w:before="1200" w:after="240"/>
        <w:jc w:val="center"/>
      </w:pPr>
      <w:r>
        <w:rPr>
          <w:b/>
          <w:bCs/>
          <w:sz w:val="48"/>
          <w:szCs w:val="48"/>
        </w:rPr>
        <w:t>Slewing Drive Controller Board Manual</w:t>
      </w:r>
    </w:p>
    <w:p w14:paraId="358C1345" w14:textId="77777777" w:rsidR="00921B7B" w:rsidRDefault="00000000">
      <w:pPr>
        <w:spacing w:after="120"/>
        <w:jc w:val="center"/>
      </w:pPr>
      <w:r>
        <w:rPr>
          <w:color w:val="555555"/>
          <w:sz w:val="26"/>
          <w:szCs w:val="26"/>
        </w:rPr>
        <w:t>AS5600 + Arduino Nano + Arduino UNO + MCP2515 / MCP2551 CAN</w:t>
      </w:r>
    </w:p>
    <w:p w14:paraId="59CC2039" w14:textId="77777777" w:rsidR="00921B7B" w:rsidRDefault="00000000">
      <w:pPr>
        <w:spacing w:after="800"/>
        <w:jc w:val="center"/>
      </w:pPr>
      <w:r>
        <w:rPr>
          <w:i/>
          <w:iCs/>
          <w:color w:val="777777"/>
        </w:rPr>
        <w:t>KiCad project: Slewing_Drive.kicad_sch</w:t>
      </w:r>
    </w:p>
    <w:p w14:paraId="06FD029A" w14:textId="77777777" w:rsidR="00921B7B" w:rsidRDefault="00000000">
      <w:pPr>
        <w:jc w:val="center"/>
      </w:pPr>
      <w:r>
        <w:t>Author: Pharos</w:t>
      </w:r>
    </w:p>
    <w:p w14:paraId="335983E5" w14:textId="77777777" w:rsidR="00921B7B" w:rsidRDefault="00000000">
      <w:pPr>
        <w:jc w:val="center"/>
      </w:pPr>
      <w:r>
        <w:t>Rev. 0.2 (firmware-aware)</w:t>
      </w:r>
    </w:p>
    <w:p w14:paraId="07BCD4ED" w14:textId="61388985" w:rsidR="006B41D6" w:rsidRDefault="00000000">
      <w:pPr>
        <w:rPr>
          <w:rFonts w:hint="eastAsia"/>
        </w:rPr>
      </w:pPr>
      <w:r>
        <w:br w:type="page"/>
      </w:r>
    </w:p>
    <w:p w14:paraId="1E4F8D11" w14:textId="77777777" w:rsidR="00921B7B" w:rsidRDefault="00000000">
      <w:pPr>
        <w:pStyle w:val="Heading1"/>
      </w:pPr>
      <w:r>
        <w:lastRenderedPageBreak/>
        <w:t>1. Overview</w:t>
      </w:r>
    </w:p>
    <w:p w14:paraId="6CE37966" w14:textId="77777777" w:rsidR="00921B7B" w:rsidRDefault="00000000">
      <w:pPr>
        <w:spacing w:after="120"/>
      </w:pPr>
      <w:r>
        <w:t>This document describes the operation, wiring, firmware, and usage of the Slewing_Drive circuit designed in KiCad. The board measures the rotation angle of a user-operated handle with an AS5600 magnetic encoder, conditions the data through two Arduino boards, and forwards real-time servo motion commands to a Kinco servo drive over a CAN bus using CANopen Profile Position mode.</w:t>
      </w:r>
    </w:p>
    <w:p w14:paraId="6DB52F0B" w14:textId="77777777" w:rsidR="00921B7B" w:rsidRDefault="00000000">
      <w:pPr>
        <w:spacing w:after="120"/>
      </w:pPr>
      <w:r>
        <w:t>The system accepts two parallel inputs: handle angle from the local sensor board, and host commands from a PC over USB serial. The main controller (Arduino UNO) fuses both inputs according to the active mode and emits the final servo control frames on the CAN bus.</w:t>
      </w:r>
    </w:p>
    <w:p w14:paraId="5ADAB5E6" w14:textId="77777777" w:rsidR="00921B7B" w:rsidRDefault="00000000">
      <w:pPr>
        <w:pStyle w:val="Heading2"/>
      </w:pPr>
      <w:r>
        <w:t>1.1 Why two MCUs?</w:t>
      </w:r>
    </w:p>
    <w:p w14:paraId="138130F8" w14:textId="77777777" w:rsidR="00921B7B" w:rsidRDefault="00000000">
      <w:pPr>
        <w:spacing w:after="120"/>
      </w:pPr>
      <w:r>
        <w:t>The system is split between an Arduino Nano (handle board) and an Arduino UNO (main controller) because the two modules were developed independently and then integrated. The handle side was developed to validate AS5600 sampling, multi-turn counting, and safe-range clamping; the main side was developed to validate the CANopen servo control logic. The two modules were finally combined with a single inter-board UART link.</w:t>
      </w:r>
    </w:p>
    <w:p w14:paraId="5E404999" w14:textId="77777777" w:rsidR="00921B7B" w:rsidRDefault="00000000">
      <w:pPr>
        <w:spacing w:after="120"/>
      </w:pPr>
      <w:r>
        <w:t>This split was useful during development, but for production and long-term maintenance the design should be migrated to a single MCU. A future revision should consolidate the two boards into one MCU with richer pin / flash / interrupt resources (for example an STM32) in order to (a) reduce part count, (b) eliminate inter-board UART signal-integrity concerns, and (c) tightly synchronize the handle and servo control loops.</w:t>
      </w:r>
    </w:p>
    <w:p w14:paraId="609C9242" w14:textId="77777777" w:rsidR="006B41D6" w:rsidRDefault="00000000">
      <w:pPr>
        <w:pStyle w:val="Heading1"/>
        <w:rPr>
          <w:lang w:eastAsia="ko-KR"/>
        </w:rPr>
      </w:pPr>
      <w:r>
        <w:t>2. System Block Diagram</w:t>
      </w:r>
    </w:p>
    <w:p w14:paraId="351B38BE" w14:textId="77777777" w:rsidR="006B41D6" w:rsidRDefault="006B41D6">
      <w:pPr>
        <w:pStyle w:val="Heading1"/>
        <w:rPr>
          <w:lang w:eastAsia="ko-KR"/>
        </w:rPr>
      </w:pPr>
    </w:p>
    <w:p w14:paraId="63545290" w14:textId="71A3D47A" w:rsidR="00921B7B" w:rsidRDefault="006B41D6">
      <w:pPr>
        <w:pStyle w:val="Heading1"/>
      </w:pPr>
      <w:r w:rsidRPr="006B41D6">
        <w:lastRenderedPageBreak/>
        <w:drawing>
          <wp:inline distT="0" distB="0" distL="0" distR="0" wp14:anchorId="41521328" wp14:editId="1573ECF7">
            <wp:extent cx="5731510" cy="3963670"/>
            <wp:effectExtent l="0" t="0" r="0" b="0"/>
            <wp:docPr id="190503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33693" name=""/>
                    <pic:cNvPicPr/>
                  </pic:nvPicPr>
                  <pic:blipFill>
                    <a:blip r:embed="rId7"/>
                    <a:stretch>
                      <a:fillRect/>
                    </a:stretch>
                  </pic:blipFill>
                  <pic:spPr>
                    <a:xfrm>
                      <a:off x="0" y="0"/>
                      <a:ext cx="5731510" cy="3963670"/>
                    </a:xfrm>
                    <a:prstGeom prst="rect">
                      <a:avLst/>
                    </a:prstGeom>
                  </pic:spPr>
                </pic:pic>
              </a:graphicData>
            </a:graphic>
          </wp:inline>
        </w:drawing>
      </w:r>
    </w:p>
    <w:p w14:paraId="34F0524D" w14:textId="77777777" w:rsidR="00921B7B" w:rsidRDefault="00000000">
      <w:pPr>
        <w:spacing w:after="120"/>
      </w:pPr>
      <w:r>
        <w:t>The figure below summarizes the entire signal path.</w:t>
      </w:r>
    </w:p>
    <w:p w14:paraId="029234B6" w14:textId="77777777" w:rsidR="00921B7B" w:rsidRDefault="00000000">
      <w:r>
        <w:rPr>
          <w:rFonts w:ascii="Consolas" w:eastAsia="Consolas" w:hAnsi="Consolas" w:cs="Consolas"/>
          <w:sz w:val="16"/>
          <w:szCs w:val="16"/>
        </w:rPr>
        <w:t>+--------------+   I2C   +--------------+  I2C  +--------------+  UART   +--------------+</w:t>
      </w:r>
    </w:p>
    <w:p w14:paraId="3DFCCA56" w14:textId="77777777" w:rsidR="00921B7B" w:rsidRDefault="00000000">
      <w:r>
        <w:rPr>
          <w:rFonts w:ascii="Consolas" w:eastAsia="Consolas" w:hAnsi="Consolas" w:cs="Consolas"/>
          <w:sz w:val="16"/>
          <w:szCs w:val="16"/>
        </w:rPr>
        <w:t>|  AS5600      |--------&gt;|  Level       |------&gt;|  Arduino     |--------&gt;|  Arduino     |</w:t>
      </w:r>
    </w:p>
    <w:p w14:paraId="25EB2322" w14:textId="77777777" w:rsidR="00921B7B" w:rsidRDefault="00000000">
      <w:r>
        <w:rPr>
          <w:rFonts w:ascii="Consolas" w:eastAsia="Consolas" w:hAnsi="Consolas" w:cs="Consolas"/>
          <w:sz w:val="16"/>
          <w:szCs w:val="16"/>
        </w:rPr>
        <w:t>|  (Encoder)   |  3.3V   |  Shifter U2  |  5V   |  Nano  (A1)  | D8-&gt;D8  |  UNO R3 (A2) |</w:t>
      </w:r>
    </w:p>
    <w:p w14:paraId="48AF8A52" w14:textId="77777777" w:rsidR="00921B7B" w:rsidRDefault="00000000">
      <w:r>
        <w:rPr>
          <w:rFonts w:ascii="Consolas" w:eastAsia="Consolas" w:hAnsi="Consolas" w:cs="Consolas"/>
          <w:sz w:val="16"/>
          <w:szCs w:val="16"/>
        </w:rPr>
        <w:t>+--------------+         +--------------+       +--------------+ 57600   +------+-------+</w:t>
      </w:r>
    </w:p>
    <w:p w14:paraId="115A43C2" w14:textId="77777777" w:rsidR="00921B7B" w:rsidRDefault="00000000">
      <w:r>
        <w:rPr>
          <w:rFonts w:ascii="Consolas" w:eastAsia="Consolas" w:hAnsi="Consolas" w:cs="Consolas"/>
          <w:sz w:val="16"/>
          <w:szCs w:val="16"/>
        </w:rPr>
        <w:t xml:space="preserve">                                                                                | SPI</w:t>
      </w:r>
    </w:p>
    <w:p w14:paraId="4EE62665" w14:textId="77777777" w:rsidR="00921B7B" w:rsidRDefault="00000000">
      <w:r>
        <w:rPr>
          <w:rFonts w:ascii="Consolas" w:eastAsia="Consolas" w:hAnsi="Consolas" w:cs="Consolas"/>
          <w:sz w:val="16"/>
          <w:szCs w:val="16"/>
        </w:rPr>
        <w:t xml:space="preserve">                                                                                v</w:t>
      </w:r>
    </w:p>
    <w:p w14:paraId="6E5BBE04" w14:textId="77777777" w:rsidR="00921B7B" w:rsidRDefault="00000000">
      <w:r>
        <w:rPr>
          <w:rFonts w:ascii="Consolas" w:eastAsia="Consolas" w:hAnsi="Consolas" w:cs="Consolas"/>
          <w:sz w:val="16"/>
          <w:szCs w:val="16"/>
        </w:rPr>
        <w:t xml:space="preserve">                                                          +---------------------------+</w:t>
      </w:r>
    </w:p>
    <w:p w14:paraId="50958AAD" w14:textId="77777777" w:rsidR="00921B7B" w:rsidRDefault="00000000">
      <w:r>
        <w:rPr>
          <w:rFonts w:ascii="Consolas" w:eastAsia="Consolas" w:hAnsi="Consolas" w:cs="Consolas"/>
          <w:sz w:val="16"/>
          <w:szCs w:val="16"/>
        </w:rPr>
        <w:t xml:space="preserve">                                                          |  MCP2515 CAN ctrl (U1)    |</w:t>
      </w:r>
    </w:p>
    <w:p w14:paraId="13F5E5FE" w14:textId="77777777" w:rsidR="00921B7B" w:rsidRDefault="00000000">
      <w:r>
        <w:rPr>
          <w:rFonts w:ascii="Consolas" w:eastAsia="Consolas" w:hAnsi="Consolas" w:cs="Consolas"/>
          <w:sz w:val="16"/>
          <w:szCs w:val="16"/>
        </w:rPr>
        <w:t xml:space="preserve">                                                          |  CS=D9, INT=D2, 16 MHz    |</w:t>
      </w:r>
    </w:p>
    <w:p w14:paraId="5B84FE44" w14:textId="77777777" w:rsidR="00921B7B" w:rsidRDefault="00000000">
      <w:r>
        <w:rPr>
          <w:rFonts w:ascii="Consolas" w:eastAsia="Consolas" w:hAnsi="Consolas" w:cs="Consolas"/>
          <w:sz w:val="16"/>
          <w:szCs w:val="16"/>
        </w:rPr>
        <w:t xml:space="preserve">                                                          +-------------+-------------+</w:t>
      </w:r>
    </w:p>
    <w:p w14:paraId="181B4B00" w14:textId="77777777" w:rsidR="00921B7B" w:rsidRDefault="00000000">
      <w:r>
        <w:rPr>
          <w:rFonts w:ascii="Consolas" w:eastAsia="Consolas" w:hAnsi="Consolas" w:cs="Consolas"/>
          <w:sz w:val="16"/>
          <w:szCs w:val="16"/>
        </w:rPr>
        <w:t xml:space="preserve">                                                                        | TXCAN/RXCAN</w:t>
      </w:r>
    </w:p>
    <w:p w14:paraId="6A18FFBC" w14:textId="77777777" w:rsidR="00921B7B" w:rsidRDefault="00000000">
      <w:r>
        <w:rPr>
          <w:rFonts w:ascii="Consolas" w:eastAsia="Consolas" w:hAnsi="Consolas" w:cs="Consolas"/>
          <w:sz w:val="16"/>
          <w:szCs w:val="16"/>
        </w:rPr>
        <w:t xml:space="preserve">                                                                        v</w:t>
      </w:r>
    </w:p>
    <w:p w14:paraId="5C17CD1A" w14:textId="77777777" w:rsidR="00921B7B" w:rsidRDefault="00000000">
      <w:r>
        <w:rPr>
          <w:rFonts w:ascii="Consolas" w:eastAsia="Consolas" w:hAnsi="Consolas" w:cs="Consolas"/>
          <w:sz w:val="16"/>
          <w:szCs w:val="16"/>
        </w:rPr>
        <w:t xml:space="preserve">                                       +------------+               +----------------------+</w:t>
      </w:r>
    </w:p>
    <w:p w14:paraId="18243750" w14:textId="77777777" w:rsidR="00921B7B" w:rsidRDefault="00000000">
      <w:r>
        <w:rPr>
          <w:rFonts w:ascii="Consolas" w:eastAsia="Consolas" w:hAnsi="Consolas" w:cs="Consolas"/>
          <w:sz w:val="16"/>
          <w:szCs w:val="16"/>
        </w:rPr>
        <w:t xml:space="preserve">                            PC --USB---|  UNO (A2)  |&lt;-------------&gt;|  MCP2551 (U3) +      |</w:t>
      </w:r>
    </w:p>
    <w:p w14:paraId="406ABBDF" w14:textId="77777777" w:rsidR="00921B7B" w:rsidRDefault="00000000">
      <w:r>
        <w:rPr>
          <w:rFonts w:ascii="Consolas" w:eastAsia="Consolas" w:hAnsi="Consolas" w:cs="Consolas"/>
          <w:sz w:val="16"/>
          <w:szCs w:val="16"/>
        </w:rPr>
        <w:t xml:space="preserve">                                       +------------+   250 kbps    |  120 ohm term -&gt; BUS |</w:t>
      </w:r>
    </w:p>
    <w:p w14:paraId="59B6429C" w14:textId="77777777" w:rsidR="00921B7B" w:rsidRDefault="00000000">
      <w:r>
        <w:rPr>
          <w:rFonts w:ascii="Consolas" w:eastAsia="Consolas" w:hAnsi="Consolas" w:cs="Consolas"/>
          <w:sz w:val="16"/>
          <w:szCs w:val="16"/>
        </w:rPr>
        <w:t xml:space="preserve">                                                                    +----------------------+</w:t>
      </w:r>
    </w:p>
    <w:p w14:paraId="40264A64" w14:textId="77777777" w:rsidR="00921B7B" w:rsidRDefault="00921B7B">
      <w:pPr>
        <w:spacing w:before="120" w:after="120"/>
      </w:pPr>
    </w:p>
    <w:p w14:paraId="1800B180" w14:textId="77777777" w:rsidR="00921B7B" w:rsidRDefault="00000000">
      <w:pPr>
        <w:spacing w:after="120"/>
      </w:pPr>
      <w:r>
        <w:t>The core data flows can be summarized as follows.</w:t>
      </w:r>
    </w:p>
    <w:p w14:paraId="6DA646CD" w14:textId="77777777" w:rsidR="00921B7B" w:rsidRDefault="00000000">
      <w:pPr>
        <w:pStyle w:val="ListParagraph"/>
        <w:numPr>
          <w:ilvl w:val="0"/>
          <w:numId w:val="2"/>
        </w:numPr>
        <w:spacing w:after="80"/>
      </w:pPr>
      <w:r>
        <w:t>Handle angle: AS5600 -&gt; level shifter -&gt; Arduino Nano -&gt; Arduino UNO (Nano D8 -&gt; UNO D8, 57600 bps).</w:t>
      </w:r>
    </w:p>
    <w:p w14:paraId="1EF7155E" w14:textId="77777777" w:rsidR="00921B7B" w:rsidRDefault="00000000">
      <w:pPr>
        <w:pStyle w:val="ListParagraph"/>
        <w:numPr>
          <w:ilvl w:val="0"/>
          <w:numId w:val="2"/>
        </w:numPr>
        <w:spacing w:after="80"/>
      </w:pPr>
      <w:r>
        <w:t>Host command: PC -&gt; USB serial 115200 bps -&gt; Arduino UNO.</w:t>
      </w:r>
    </w:p>
    <w:p w14:paraId="07FB8A66" w14:textId="77777777" w:rsidR="00921B7B" w:rsidRDefault="00000000">
      <w:pPr>
        <w:pStyle w:val="ListParagraph"/>
        <w:numPr>
          <w:ilvl w:val="0"/>
          <w:numId w:val="2"/>
        </w:numPr>
        <w:spacing w:after="80"/>
      </w:pPr>
      <w:r>
        <w:t>Servo command: Arduino UNO -&gt; MCP2515 (SPI, CS=D9) -&gt; MCP2551 -&gt; CAN 250 kbps -&gt; Kinco drive.</w:t>
      </w:r>
    </w:p>
    <w:p w14:paraId="57F916F6" w14:textId="77777777" w:rsidR="00921B7B" w:rsidRDefault="00000000">
      <w:pPr>
        <w:pStyle w:val="Heading1"/>
      </w:pPr>
      <w:r>
        <w:t>3. Bill of Materials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400"/>
        <w:gridCol w:w="3026"/>
      </w:tblGrid>
      <w:tr w:rsidR="00921B7B" w14:paraId="7980B35B"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9F2C625" w14:textId="77777777" w:rsidR="00921B7B" w:rsidRDefault="00000000">
            <w:r>
              <w:rPr>
                <w:b/>
                <w:bCs/>
                <w:color w:val="FFFFFF"/>
              </w:rPr>
              <w:lastRenderedPageBreak/>
              <w:t>Ref.</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1A826B3" w14:textId="77777777" w:rsidR="00921B7B" w:rsidRDefault="00000000">
            <w:r>
              <w:rPr>
                <w:b/>
                <w:bCs/>
                <w:color w:val="FFFFFF"/>
              </w:rPr>
              <w:t>Part</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AE16FC6" w14:textId="77777777" w:rsidR="00921B7B" w:rsidRDefault="00000000">
            <w:r>
              <w:rPr>
                <w:b/>
                <w:bCs/>
                <w:color w:val="FFFFFF"/>
              </w:rPr>
              <w:t>Role</w:t>
            </w:r>
          </w:p>
        </w:tc>
        <w:tc>
          <w:tcPr>
            <w:tcW w:w="30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589FB75" w14:textId="77777777" w:rsidR="00921B7B" w:rsidRDefault="00000000">
            <w:r>
              <w:rPr>
                <w:b/>
                <w:bCs/>
                <w:color w:val="FFFFFF"/>
              </w:rPr>
              <w:t>Notes</w:t>
            </w:r>
          </w:p>
        </w:tc>
      </w:tr>
      <w:tr w:rsidR="00921B7B" w14:paraId="4B49CB1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DB3ED" w14:textId="77777777" w:rsidR="00921B7B" w:rsidRDefault="00000000">
            <w:r>
              <w:rPr>
                <w:color w:val="000000"/>
              </w:rPr>
              <w:t>IC1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9C6D54" w14:textId="77777777" w:rsidR="00921B7B" w:rsidRDefault="00000000">
            <w:r>
              <w:rPr>
                <w:color w:val="000000"/>
              </w:rPr>
              <w:t>AS5600-ASOT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1B0E5F" w14:textId="77777777" w:rsidR="00921B7B" w:rsidRDefault="00000000">
            <w:r>
              <w:rPr>
                <w:color w:val="000000"/>
              </w:rPr>
              <w:t>12-bit magnetic rotary encoder (handle angle)</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035110" w14:textId="77777777" w:rsidR="00921B7B" w:rsidRDefault="00000000">
            <w:r>
              <w:rPr>
                <w:color w:val="000000"/>
              </w:rPr>
              <w:t>I2C interface, 3.3 V</w:t>
            </w:r>
          </w:p>
        </w:tc>
      </w:tr>
      <w:tr w:rsidR="00921B7B" w14:paraId="3E0B8BA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005FD5" w14:textId="77777777" w:rsidR="00921B7B" w:rsidRDefault="00000000">
            <w:r>
              <w:rPr>
                <w:color w:val="000000"/>
              </w:rPr>
              <w:t>U2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69569B" w14:textId="77777777" w:rsidR="00921B7B" w:rsidRDefault="00000000">
            <w:r>
              <w:rPr>
                <w:color w:val="000000"/>
              </w:rPr>
              <w:t>Logic level converter (4ch)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C4530" w14:textId="77777777" w:rsidR="00921B7B" w:rsidRDefault="00000000">
            <w:r>
              <w:rPr>
                <w:color w:val="000000"/>
              </w:rPr>
              <w:t>Bidirectional 3.3 V &lt;-&gt; 5 V translator</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6703D9" w14:textId="77777777" w:rsidR="00921B7B" w:rsidRDefault="00000000">
            <w:r>
              <w:rPr>
                <w:color w:val="000000"/>
              </w:rPr>
              <w:t>Protects I2C lines between AS5600 and Nano</w:t>
            </w:r>
          </w:p>
        </w:tc>
      </w:tr>
      <w:tr w:rsidR="00921B7B" w14:paraId="3C54C8D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F85343" w14:textId="77777777" w:rsidR="00921B7B" w:rsidRDefault="00000000">
            <w:r>
              <w:rPr>
                <w:color w:val="000000"/>
              </w:rPr>
              <w:t>A1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9F1EE2" w14:textId="77777777" w:rsidR="00921B7B" w:rsidRDefault="00000000">
            <w:r>
              <w:rPr>
                <w:color w:val="000000"/>
              </w:rPr>
              <w:t>Arduino Nano (handle board)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0B35F" w14:textId="77777777" w:rsidR="00921B7B" w:rsidRDefault="00000000">
            <w:r>
              <w:rPr>
                <w:color w:val="000000"/>
              </w:rPr>
              <w:t>AS5600 sampling, filtering, handle command Tx</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9E133D" w14:textId="77777777" w:rsidR="00921B7B" w:rsidRDefault="00000000">
            <w:r>
              <w:rPr>
                <w:color w:val="000000"/>
              </w:rPr>
              <w:t>AS5600 -&gt; Nano (I2C); Nano D8 -&gt; UNO D8 (UART)</w:t>
            </w:r>
          </w:p>
        </w:tc>
      </w:tr>
      <w:tr w:rsidR="00921B7B" w14:paraId="5FEDB12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A9334D" w14:textId="77777777" w:rsidR="00921B7B" w:rsidRDefault="00000000">
            <w:r>
              <w:rPr>
                <w:color w:val="000000"/>
              </w:rPr>
              <w:t>A2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1D2FC" w14:textId="77777777" w:rsidR="00921B7B" w:rsidRDefault="00000000">
            <w:r>
              <w:rPr>
                <w:color w:val="000000"/>
              </w:rPr>
              <w:t>Arduino UNO R3 (main controller)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7E85C" w14:textId="77777777" w:rsidR="00921B7B" w:rsidRDefault="00000000">
            <w:r>
              <w:rPr>
                <w:color w:val="000000"/>
              </w:rPr>
              <w:t>Parses PC commands and emits servo commands on CAN</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89F0F4" w14:textId="77777777" w:rsidR="00921B7B" w:rsidRDefault="00000000">
            <w:r>
              <w:rPr>
                <w:color w:val="000000"/>
              </w:rPr>
              <w:t>USB serial &lt;-&gt; PC; SPI &lt;-&gt; MCP2515; D8 &lt;- Nano</w:t>
            </w:r>
          </w:p>
        </w:tc>
      </w:tr>
      <w:tr w:rsidR="00921B7B" w14:paraId="15697D8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B32B2C" w14:textId="77777777" w:rsidR="00921B7B" w:rsidRDefault="00000000">
            <w:r>
              <w:rPr>
                <w:color w:val="000000"/>
              </w:rPr>
              <w:t>U1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8BFB52" w14:textId="77777777" w:rsidR="00921B7B" w:rsidRDefault="00000000">
            <w:r>
              <w:rPr>
                <w:color w:val="000000"/>
              </w:rPr>
              <w:t>MCP2515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354571" w14:textId="77777777" w:rsidR="00921B7B" w:rsidRDefault="00000000">
            <w:r>
              <w:rPr>
                <w:color w:val="000000"/>
              </w:rPr>
              <w:t>SPI-to-CAN controller</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5D2EB" w14:textId="77777777" w:rsidR="00921B7B" w:rsidRDefault="00000000">
            <w:r>
              <w:rPr>
                <w:color w:val="000000"/>
              </w:rPr>
              <w:t>16 MHz crystal (per firmware)</w:t>
            </w:r>
          </w:p>
        </w:tc>
      </w:tr>
      <w:tr w:rsidR="00921B7B" w14:paraId="5129988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017D23" w14:textId="77777777" w:rsidR="00921B7B" w:rsidRDefault="00000000">
            <w:r>
              <w:rPr>
                <w:color w:val="000000"/>
              </w:rPr>
              <w:t>U3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2A5A11" w14:textId="77777777" w:rsidR="00921B7B" w:rsidRDefault="00000000">
            <w:r>
              <w:rPr>
                <w:color w:val="000000"/>
              </w:rPr>
              <w:t>MCP2551-I/P</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CE1A6A" w14:textId="77777777" w:rsidR="00921B7B" w:rsidRDefault="00000000">
            <w:r>
              <w:rPr>
                <w:color w:val="000000"/>
              </w:rPr>
              <w:t>High-speed CAN transceiver (CAN_H / CAN_L)</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D81EFC" w14:textId="77777777" w:rsidR="00921B7B" w:rsidRDefault="00000000">
            <w:r>
              <w:rPr>
                <w:color w:val="000000"/>
              </w:rPr>
              <w:t>Physical layer for the CAN bus</w:t>
            </w:r>
          </w:p>
        </w:tc>
      </w:tr>
      <w:tr w:rsidR="00921B7B" w14:paraId="34D7D6A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CCDA3E" w14:textId="77777777" w:rsidR="00921B7B" w:rsidRDefault="00000000">
            <w:r>
              <w:rPr>
                <w:color w:val="000000"/>
              </w:rPr>
              <w:t>R1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DD51A5" w14:textId="77777777" w:rsidR="00921B7B" w:rsidRDefault="00000000">
            <w:r>
              <w:rPr>
                <w:color w:val="000000"/>
              </w:rPr>
              <w:t>120 ohm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91E79A" w14:textId="77777777" w:rsidR="00921B7B" w:rsidRDefault="00000000">
            <w:r>
              <w:rPr>
                <w:color w:val="000000"/>
              </w:rPr>
              <w:t>CAN bus termination resistor</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6EF5C8" w14:textId="77777777" w:rsidR="00921B7B" w:rsidRDefault="00000000">
            <w:r>
              <w:rPr>
                <w:color w:val="000000"/>
              </w:rPr>
              <w:t>Between CAN_H and CAN_L</w:t>
            </w:r>
          </w:p>
        </w:tc>
      </w:tr>
    </w:tbl>
    <w:p w14:paraId="57523B60" w14:textId="77777777" w:rsidR="00921B7B" w:rsidRDefault="00921B7B">
      <w:pPr>
        <w:spacing w:after="120"/>
      </w:pPr>
    </w:p>
    <w:p w14:paraId="08BCBE00" w14:textId="77777777" w:rsidR="00921B7B" w:rsidRDefault="00000000">
      <w:pPr>
        <w:pStyle w:val="Heading1"/>
      </w:pPr>
      <w:r>
        <w:t>4. Theory of Operation</w:t>
      </w:r>
    </w:p>
    <w:p w14:paraId="4BD1BD99" w14:textId="77777777" w:rsidR="00921B7B" w:rsidRDefault="00000000">
      <w:pPr>
        <w:pStyle w:val="Heading2"/>
      </w:pPr>
      <w:r>
        <w:t>4.1 AS5600 (handle angle measurement)</w:t>
      </w:r>
    </w:p>
    <w:p w14:paraId="486367E1" w14:textId="77777777" w:rsidR="00921B7B" w:rsidRDefault="00000000">
      <w:pPr>
        <w:spacing w:after="120"/>
      </w:pPr>
      <w:r>
        <w:t>The AS5600 is a contactless magnetic rotary encoder that reports the full 0 to 360 degree range with 12-bit resolution (4096 counts per revolution). A diametrically magnetized magnet is mounted on the handle shaft, and the IC reports the absolute angle through Hall sensing. The IC is used in I2C mode at 3.3 V, with the 4-channel level shifter U2 translating the SCL and SDA lines to the 5 V Nano.</w:t>
      </w:r>
    </w:p>
    <w:p w14:paraId="2894FFA7" w14:textId="77777777" w:rsidR="00921B7B" w:rsidRDefault="00000000">
      <w:pPr>
        <w:pStyle w:val="Heading2"/>
      </w:pPr>
      <w:r>
        <w:t>4.2 Arduino Nano (handle board)</w:t>
      </w:r>
    </w:p>
    <w:p w14:paraId="77206622" w14:textId="77777777" w:rsidR="00921B7B" w:rsidRDefault="00000000">
      <w:pPr>
        <w:spacing w:after="120"/>
      </w:pPr>
      <w:r>
        <w:t>The Nano polls the AS5600 raw angle, detects 0 &lt;-&gt; 4095 boundary crossings, and updates a multi-turn counter (turnCount) to construct an absolute tick value (absTick). On power-up the firmware averages the first 10 readings to define the current handle position as the center (zeroAbsTick = 0).</w:t>
      </w:r>
    </w:p>
    <w:p w14:paraId="30FB1698" w14:textId="77777777" w:rsidR="00921B7B" w:rsidRDefault="00000000">
      <w:pPr>
        <w:spacing w:after="120"/>
      </w:pPr>
      <w:r>
        <w:t>The valid travel is hard-clamped to +/- 2 turns (MAX_TICKS = +/- 8192). Only 90 % of that range (SAFE_TICKS = MAX_TICKS * 0.9) is used as the actual control span. relTick is normalized to the -1.0 to +1.0 range (norm) and then quantized to a 16-bit signed integer cmd in -1000 to +1000.</w:t>
      </w:r>
    </w:p>
    <w:p w14:paraId="2B9EA2CE" w14:textId="77777777" w:rsidR="00921B7B" w:rsidRDefault="00000000">
      <w:pPr>
        <w:spacing w:after="120"/>
      </w:pPr>
      <w:r>
        <w:t>Each sample is sent as the one-line message "S&lt;value&gt;\n" (for example S0, S-523, S1000) on SoftwareSerial (D8, 57600 bps) at roughly 50 Hz (20 ms loop).</w:t>
      </w:r>
    </w:p>
    <w:p w14:paraId="7FD88DA7" w14:textId="77777777" w:rsidR="00921B7B" w:rsidRDefault="00000000">
      <w:pPr>
        <w:pStyle w:val="Heading2"/>
      </w:pPr>
      <w:r>
        <w:t>4.3 Arduino UNO (main controller)</w:t>
      </w:r>
    </w:p>
    <w:p w14:paraId="31BF312F" w14:textId="77777777" w:rsidR="00921B7B" w:rsidRDefault="00000000">
      <w:pPr>
        <w:spacing w:after="120"/>
      </w:pPr>
      <w:r>
        <w:lastRenderedPageBreak/>
        <w:t>The UNO fuses two input streams:</w:t>
      </w:r>
    </w:p>
    <w:p w14:paraId="0ECEB91C" w14:textId="77777777" w:rsidR="00921B7B" w:rsidRDefault="00000000">
      <w:pPr>
        <w:pStyle w:val="ListParagraph"/>
        <w:numPr>
          <w:ilvl w:val="0"/>
          <w:numId w:val="3"/>
        </w:numPr>
        <w:spacing w:after="80"/>
      </w:pPr>
      <w:r>
        <w:t>USB serial 115200 bps: parses mode, set-point, and motion commands from the PC.</w:t>
      </w:r>
    </w:p>
    <w:p w14:paraId="2BA02344" w14:textId="77777777" w:rsidR="00921B7B" w:rsidRDefault="00000000">
      <w:pPr>
        <w:pStyle w:val="ListParagraph"/>
        <w:numPr>
          <w:ilvl w:val="0"/>
          <w:numId w:val="3"/>
        </w:numPr>
        <w:spacing w:after="80"/>
      </w:pPr>
      <w:r>
        <w:t>SoftwareSerial 57600 bps on D8: receives the real-time handle cmd value (-1000 to +1000) from the Nano.</w:t>
      </w:r>
    </w:p>
    <w:p w14:paraId="3975B51B" w14:textId="77777777" w:rsidR="00921B7B" w:rsidRDefault="00000000">
      <w:pPr>
        <w:pStyle w:val="ListParagraph"/>
        <w:numPr>
          <w:ilvl w:val="0"/>
          <w:numId w:val="3"/>
        </w:numPr>
        <w:spacing w:after="80"/>
      </w:pPr>
      <w:r>
        <w:t>Control logic: depending on the mode it applies (1) PC-driven SDO commands, (2) direct handle tracking, or (3) both at once.</w:t>
      </w:r>
    </w:p>
    <w:p w14:paraId="73B198A2" w14:textId="77777777" w:rsidR="00921B7B" w:rsidRDefault="00000000">
      <w:pPr>
        <w:pStyle w:val="ListParagraph"/>
        <w:numPr>
          <w:ilvl w:val="0"/>
          <w:numId w:val="3"/>
        </w:numPr>
        <w:spacing w:after="80"/>
      </w:pPr>
      <w:r>
        <w:t>CAN transmit: encodes the resulting servo command as a CANopen frame and pushes it to the MCP2515 over SPI.</w:t>
      </w:r>
    </w:p>
    <w:p w14:paraId="7F397828" w14:textId="77777777" w:rsidR="00921B7B" w:rsidRDefault="00000000">
      <w:pPr>
        <w:spacing w:after="120"/>
      </w:pPr>
      <w:r>
        <w:t>In handle mode, every loop the firmware computes pos = steer_cmd * 2000 and writes it to 0x607A so the Kinco drive updates its target position. When USE_PDO_FOR_HANDLE is false (default), each update is sent as an SDO write; when true, RPDO1 (COB-ID 0x200 + NODE_ID) is mapped to 0x607A and used instead.</w:t>
      </w:r>
    </w:p>
    <w:p w14:paraId="5AC399BB" w14:textId="77777777" w:rsidR="00921B7B" w:rsidRDefault="00000000">
      <w:pPr>
        <w:pStyle w:val="Heading2"/>
      </w:pPr>
      <w:r>
        <w:t>4.4 MCP2515 + MCP2551 (CAN link)</w:t>
      </w:r>
    </w:p>
    <w:p w14:paraId="1CED76E0" w14:textId="77777777" w:rsidR="00921B7B" w:rsidRDefault="00000000">
      <w:pPr>
        <w:spacing w:after="120"/>
      </w:pPr>
      <w:r>
        <w:t>The MCP2515 is connected to the UNO over SPI (CS=D9, INT=D2) and clocked by a 16 MHz external crystal. The firmware initializes the controller at CAN_250KBPS with MCP_16MHz and switches to MCP_NORMAL mode. The MCP2551 converts the digital TXCAN/RXCAN lines to the differential CAN_H / CAN_L bus to the Kinco drive, with R1 (120 ohm) providing termination at this end of the bus.</w:t>
      </w:r>
    </w:p>
    <w:p w14:paraId="5CF61DFB" w14:textId="77777777" w:rsidR="00921B7B" w:rsidRDefault="00000000">
      <w:pPr>
        <w:pStyle w:val="Heading1"/>
      </w:pPr>
      <w:r>
        <w:t>5. Pin Maps</w:t>
      </w:r>
    </w:p>
    <w:p w14:paraId="68E8FF45" w14:textId="77777777" w:rsidR="00921B7B" w:rsidRDefault="00000000">
      <w:pPr>
        <w:pStyle w:val="Heading2"/>
      </w:pPr>
      <w:r>
        <w:t>5.1 AS5600 &lt;-&gt; U2 &lt;-&gt; Arduino Nano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200"/>
        <w:gridCol w:w="3026"/>
      </w:tblGrid>
      <w:tr w:rsidR="00921B7B" w14:paraId="4F2AC57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95F925" w14:textId="77777777" w:rsidR="00921B7B" w:rsidRDefault="00000000">
            <w:r>
              <w:rPr>
                <w:b/>
                <w:bCs/>
                <w:color w:val="FFFFFF"/>
              </w:rPr>
              <w:t>AS5600 pin</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D83DCAE" w14:textId="77777777" w:rsidR="00921B7B" w:rsidRDefault="00000000">
            <w:r>
              <w:rPr>
                <w:b/>
                <w:bCs/>
                <w:color w:val="FFFFFF"/>
              </w:rPr>
              <w:t>Signal</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6B5C9B1" w14:textId="77777777" w:rsidR="00921B7B" w:rsidRDefault="00000000">
            <w:r>
              <w:rPr>
                <w:b/>
                <w:bCs/>
                <w:color w:val="FFFFFF"/>
              </w:rPr>
              <w:t>Nano pin (I2C)</w:t>
            </w:r>
          </w:p>
        </w:tc>
        <w:tc>
          <w:tcPr>
            <w:tcW w:w="30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70753E8" w14:textId="77777777" w:rsidR="00921B7B" w:rsidRDefault="00000000">
            <w:r>
              <w:rPr>
                <w:b/>
                <w:bCs/>
                <w:color w:val="FFFFFF"/>
              </w:rPr>
              <w:t>Notes</w:t>
            </w:r>
          </w:p>
        </w:tc>
      </w:tr>
      <w:tr w:rsidR="00921B7B" w14:paraId="54C8853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E7674A" w14:textId="77777777" w:rsidR="00921B7B" w:rsidRDefault="00000000">
            <w:r>
              <w:rPr>
                <w:color w:val="000000"/>
              </w:rPr>
              <w:t>VDD3V3 / VDD5V</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7246AA" w14:textId="77777777" w:rsidR="00921B7B" w:rsidRDefault="00000000">
            <w:r>
              <w:rPr>
                <w:color w:val="000000"/>
              </w:rPr>
              <w:t>Power</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0DDE38" w14:textId="77777777" w:rsidR="00921B7B" w:rsidRDefault="00000000">
            <w:r>
              <w:rPr>
                <w:color w:val="000000"/>
              </w:rPr>
              <w:t>3V3 / 5V</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12EADA" w14:textId="77777777" w:rsidR="00921B7B" w:rsidRDefault="00000000">
            <w:r>
              <w:rPr>
                <w:color w:val="000000"/>
              </w:rPr>
              <w:t>Use only one rail (3.3 V recommended)</w:t>
            </w:r>
          </w:p>
        </w:tc>
      </w:tr>
      <w:tr w:rsidR="00921B7B" w14:paraId="65B34E9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C390C" w14:textId="77777777" w:rsidR="00921B7B" w:rsidRDefault="00000000">
            <w:r>
              <w:rPr>
                <w:color w:val="000000"/>
              </w:rPr>
              <w:t>GND</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154A91" w14:textId="77777777" w:rsidR="00921B7B" w:rsidRDefault="00000000">
            <w:r>
              <w:rPr>
                <w:color w:val="000000"/>
              </w:rPr>
              <w:t>Ground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DA61EA" w14:textId="77777777" w:rsidR="00921B7B" w:rsidRDefault="00000000">
            <w:r>
              <w:rPr>
                <w:color w:val="000000"/>
              </w:rPr>
              <w:t>GND</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EAFB31" w14:textId="77777777" w:rsidR="00921B7B" w:rsidRDefault="00000000">
            <w:r>
              <w:rPr>
                <w:color w:val="000000"/>
              </w:rPr>
              <w:t>All grounds must be common</w:t>
            </w:r>
          </w:p>
        </w:tc>
      </w:tr>
      <w:tr w:rsidR="00921B7B" w14:paraId="6A97E06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DA846B" w14:textId="77777777" w:rsidR="00921B7B" w:rsidRDefault="00000000">
            <w:r>
              <w:rPr>
                <w:color w:val="000000"/>
              </w:rPr>
              <w:t>SCL</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6D1FE" w14:textId="77777777" w:rsidR="00921B7B" w:rsidRDefault="00000000">
            <w:r>
              <w:rPr>
                <w:color w:val="000000"/>
              </w:rPr>
              <w:t>I2C clock</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82BDF0" w14:textId="77777777" w:rsidR="00921B7B" w:rsidRDefault="00000000">
            <w:r>
              <w:rPr>
                <w:color w:val="000000"/>
              </w:rPr>
              <w:t>A5 (SCL)</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D70A9" w14:textId="77777777" w:rsidR="00921B7B" w:rsidRDefault="00000000">
            <w:r>
              <w:rPr>
                <w:color w:val="000000"/>
              </w:rPr>
              <w:t>Through U2 channel 1 (LV1 &lt;-&gt; HV1)</w:t>
            </w:r>
          </w:p>
        </w:tc>
      </w:tr>
      <w:tr w:rsidR="00921B7B" w14:paraId="0DFACFA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87D309" w14:textId="77777777" w:rsidR="00921B7B" w:rsidRDefault="00000000">
            <w:r>
              <w:rPr>
                <w:color w:val="000000"/>
              </w:rPr>
              <w:t>SDA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B7EC63" w14:textId="77777777" w:rsidR="00921B7B" w:rsidRDefault="00000000">
            <w:r>
              <w:rPr>
                <w:color w:val="000000"/>
              </w:rPr>
              <w:t>I2C data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F4964A" w14:textId="77777777" w:rsidR="00921B7B" w:rsidRDefault="00000000">
            <w:r>
              <w:rPr>
                <w:color w:val="000000"/>
              </w:rPr>
              <w:t>A4 (SDA)</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36662E" w14:textId="77777777" w:rsidR="00921B7B" w:rsidRDefault="00000000">
            <w:r>
              <w:rPr>
                <w:color w:val="000000"/>
              </w:rPr>
              <w:t>Through U2 channel 2 (LV2 &lt;-&gt; HV2)</w:t>
            </w:r>
          </w:p>
        </w:tc>
      </w:tr>
      <w:tr w:rsidR="00921B7B" w14:paraId="69F9A51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BE997" w14:textId="77777777" w:rsidR="00921B7B" w:rsidRDefault="00000000">
            <w:r>
              <w:rPr>
                <w:color w:val="000000"/>
              </w:rPr>
              <w:t>DIR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3D361A" w14:textId="77777777" w:rsidR="00921B7B" w:rsidRDefault="00000000">
            <w:r>
              <w:rPr>
                <w:color w:val="000000"/>
              </w:rPr>
              <w:t>Direction select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513AAB" w14:textId="77777777" w:rsidR="00921B7B" w:rsidRDefault="00000000">
            <w:r>
              <w:rPr>
                <w:color w:val="000000"/>
              </w:rPr>
              <w:t>GND or VCC</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4486F2" w14:textId="77777777" w:rsidR="00921B7B" w:rsidRDefault="00000000">
            <w:r>
              <w:rPr>
                <w:color w:val="000000"/>
              </w:rPr>
              <w:t>Firmware uses AS5600_CLOCK_WISE</w:t>
            </w:r>
          </w:p>
        </w:tc>
      </w:tr>
      <w:tr w:rsidR="00921B7B" w14:paraId="7B4E76F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3F3F85" w14:textId="77777777" w:rsidR="00921B7B" w:rsidRDefault="00000000">
            <w:r>
              <w:rPr>
                <w:color w:val="000000"/>
              </w:rPr>
              <w:t>OUT / PGO</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494D3" w14:textId="77777777" w:rsidR="00921B7B" w:rsidRDefault="00000000">
            <w:r>
              <w:rPr>
                <w:color w:val="000000"/>
              </w:rPr>
              <w:t>Analog out / programming</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7E55BE" w14:textId="77777777" w:rsidR="00921B7B" w:rsidRDefault="00000000">
            <w:r>
              <w:rPr>
                <w:color w:val="000000"/>
              </w:rPr>
              <w:t>Not used</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C33DD" w14:textId="77777777" w:rsidR="00921B7B" w:rsidRDefault="00000000">
            <w:r>
              <w:rPr>
                <w:color w:val="000000"/>
              </w:rPr>
              <w:t>NC in I2C mode</w:t>
            </w:r>
          </w:p>
        </w:tc>
      </w:tr>
    </w:tbl>
    <w:p w14:paraId="0C366E66" w14:textId="77777777" w:rsidR="00921B7B" w:rsidRDefault="00921B7B">
      <w:pPr>
        <w:spacing w:after="120"/>
      </w:pPr>
    </w:p>
    <w:p w14:paraId="1F35E6FE" w14:textId="77777777" w:rsidR="00921B7B" w:rsidRDefault="00000000">
      <w:pPr>
        <w:pStyle w:val="Heading2"/>
      </w:pPr>
      <w:r>
        <w:t>5.2 Inter-board UART link (Nano &lt;-&gt; UNO)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026"/>
      </w:tblGrid>
      <w:tr w:rsidR="00921B7B" w14:paraId="219E671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1EB70FE" w14:textId="77777777" w:rsidR="00921B7B" w:rsidRDefault="00000000">
            <w:r>
              <w:rPr>
                <w:b/>
                <w:bCs/>
                <w:color w:val="FFFFFF"/>
              </w:rPr>
              <w:t>Role</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05AAE7E" w14:textId="77777777" w:rsidR="00921B7B" w:rsidRDefault="00000000">
            <w:r>
              <w:rPr>
                <w:b/>
                <w:bCs/>
                <w:color w:val="FFFFFF"/>
              </w:rPr>
              <w:t>Nano pin</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1E4F91B" w14:textId="77777777" w:rsidR="00921B7B" w:rsidRDefault="00000000">
            <w:r>
              <w:rPr>
                <w:b/>
                <w:bCs/>
                <w:color w:val="FFFFFF"/>
              </w:rPr>
              <w:t>UNO pin</w:t>
            </w:r>
          </w:p>
        </w:tc>
        <w:tc>
          <w:tcPr>
            <w:tcW w:w="30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83558DA" w14:textId="77777777" w:rsidR="00921B7B" w:rsidRDefault="00000000">
            <w:r>
              <w:rPr>
                <w:b/>
                <w:bCs/>
                <w:color w:val="FFFFFF"/>
              </w:rPr>
              <w:t>Notes</w:t>
            </w:r>
          </w:p>
        </w:tc>
      </w:tr>
      <w:tr w:rsidR="00921B7B" w14:paraId="48FE9E9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E559D5" w14:textId="77777777" w:rsidR="00921B7B" w:rsidRDefault="00000000">
            <w:r>
              <w:rPr>
                <w:color w:val="000000"/>
              </w:rPr>
              <w:t>Inter-board TX/RX</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42BF9" w14:textId="77777777" w:rsidR="00921B7B" w:rsidRDefault="00000000">
            <w:r>
              <w:rPr>
                <w:color w:val="000000"/>
              </w:rPr>
              <w:t>D8 (TX, SW Serial)</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07E95F" w14:textId="77777777" w:rsidR="00921B7B" w:rsidRDefault="00000000">
            <w:r>
              <w:rPr>
                <w:color w:val="000000"/>
              </w:rPr>
              <w:t>D8 (RX, SW Serial)</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08301" w14:textId="77777777" w:rsidR="00921B7B" w:rsidRDefault="00000000">
            <w:r>
              <w:rPr>
                <w:color w:val="000000"/>
              </w:rPr>
              <w:t>Nano D8 -&gt; UNO D8 (one-way)</w:t>
            </w:r>
          </w:p>
        </w:tc>
      </w:tr>
      <w:tr w:rsidR="00921B7B" w14:paraId="60FBFFE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180AC2" w14:textId="77777777" w:rsidR="00921B7B" w:rsidRDefault="00000000">
            <w:r>
              <w:rPr>
                <w:color w:val="000000"/>
              </w:rPr>
              <w:lastRenderedPageBreak/>
              <w:t>Inter-board dummy pin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19BE1" w14:textId="77777777" w:rsidR="00921B7B" w:rsidRDefault="00000000">
            <w:r>
              <w:rPr>
                <w:color w:val="000000"/>
              </w:rPr>
              <w:t>D9 (dummy RX)</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A5D3B0" w14:textId="77777777" w:rsidR="00921B7B" w:rsidRDefault="00000000">
            <w:r>
              <w:rPr>
                <w:color w:val="000000"/>
              </w:rPr>
              <w:t>D7 (dummy TX)</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B6F5AF" w14:textId="77777777" w:rsidR="00921B7B" w:rsidRDefault="00000000">
            <w:r>
              <w:rPr>
                <w:color w:val="000000"/>
              </w:rPr>
              <w:t>Required only to instantiate SoftwareSerial</w:t>
            </w:r>
          </w:p>
        </w:tc>
      </w:tr>
      <w:tr w:rsidR="00921B7B" w14:paraId="125116D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45B9E" w14:textId="77777777" w:rsidR="00921B7B" w:rsidRDefault="00000000">
            <w:r>
              <w:rPr>
                <w:color w:val="000000"/>
              </w:rPr>
              <w:t>Baud rate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8B800F" w14:textId="77777777" w:rsidR="00921B7B" w:rsidRDefault="00000000">
            <w:r>
              <w:rPr>
                <w:color w:val="000000"/>
              </w:rPr>
              <w:t>57600 bps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BC9A1C" w14:textId="77777777" w:rsidR="00921B7B" w:rsidRDefault="00000000">
            <w:r>
              <w:rPr>
                <w:color w:val="000000"/>
              </w:rPr>
              <w:t>57600 bps</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11C22" w14:textId="77777777" w:rsidR="00921B7B" w:rsidRDefault="00000000">
            <w:r>
              <w:rPr>
                <w:color w:val="000000"/>
              </w:rPr>
              <w:t>linkSerial.begin(57600) on both sides</w:t>
            </w:r>
          </w:p>
        </w:tc>
      </w:tr>
      <w:tr w:rsidR="00921B7B" w14:paraId="23C9479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E65C25" w14:textId="77777777" w:rsidR="00921B7B" w:rsidRDefault="00000000">
            <w:r>
              <w:rPr>
                <w:color w:val="000000"/>
              </w:rPr>
              <w:t>Ground</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69E50F" w14:textId="77777777" w:rsidR="00921B7B" w:rsidRDefault="00000000">
            <w:r>
              <w:rPr>
                <w:color w:val="000000"/>
              </w:rPr>
              <w:t>GND</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8566AF" w14:textId="77777777" w:rsidR="00921B7B" w:rsidRDefault="00000000">
            <w:r>
              <w:rPr>
                <w:color w:val="000000"/>
              </w:rPr>
              <w:t>GND</w:t>
            </w:r>
          </w:p>
        </w:tc>
        <w:tc>
          <w:tcPr>
            <w:tcW w:w="3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C1398B" w14:textId="77777777" w:rsidR="00921B7B" w:rsidRDefault="00000000">
            <w:r>
              <w:rPr>
                <w:color w:val="000000"/>
              </w:rPr>
              <w:t>Common ground required</w:t>
            </w:r>
          </w:p>
        </w:tc>
      </w:tr>
    </w:tbl>
    <w:p w14:paraId="7BCD1BC3" w14:textId="77777777" w:rsidR="00921B7B" w:rsidRDefault="00921B7B">
      <w:pPr>
        <w:spacing w:after="120"/>
      </w:pPr>
    </w:p>
    <w:p w14:paraId="06AEFDDB" w14:textId="77777777" w:rsidR="00921B7B" w:rsidRDefault="00000000">
      <w:pPr>
        <w:pStyle w:val="Heading2"/>
      </w:pPr>
      <w:r>
        <w:t>5.3 Arduino UNO &lt;-&gt; MCP2515 (SPI)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200"/>
        <w:gridCol w:w="3226"/>
      </w:tblGrid>
      <w:tr w:rsidR="00921B7B" w14:paraId="6D883F9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24D7156" w14:textId="77777777" w:rsidR="00921B7B" w:rsidRDefault="00000000">
            <w:r>
              <w:rPr>
                <w:b/>
                <w:bCs/>
                <w:color w:val="FFFFFF"/>
              </w:rPr>
              <w:t>MCP2515 pin</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0019B40" w14:textId="77777777" w:rsidR="00921B7B" w:rsidRDefault="00000000">
            <w:r>
              <w:rPr>
                <w:b/>
                <w:bCs/>
                <w:color w:val="FFFFFF"/>
              </w:rPr>
              <w:t>Signal</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8ADCA23" w14:textId="77777777" w:rsidR="00921B7B" w:rsidRDefault="00000000">
            <w:r>
              <w:rPr>
                <w:b/>
                <w:bCs/>
                <w:color w:val="FFFFFF"/>
              </w:rPr>
              <w:t>Arduino UNO pin</w:t>
            </w:r>
          </w:p>
        </w:tc>
        <w:tc>
          <w:tcPr>
            <w:tcW w:w="32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E3049B4" w14:textId="77777777" w:rsidR="00921B7B" w:rsidRDefault="00000000">
            <w:r>
              <w:rPr>
                <w:b/>
                <w:bCs/>
                <w:color w:val="FFFFFF"/>
              </w:rPr>
              <w:t>Notes</w:t>
            </w:r>
          </w:p>
        </w:tc>
      </w:tr>
      <w:tr w:rsidR="00921B7B" w14:paraId="505B4B9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FBEBA8" w14:textId="77777777" w:rsidR="00921B7B" w:rsidRDefault="00000000">
            <w:r>
              <w:rPr>
                <w:color w:val="000000"/>
              </w:rPr>
              <w:t>VDD / VSS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8C4C3F" w14:textId="77777777" w:rsidR="00921B7B" w:rsidRDefault="00000000">
            <w:r>
              <w:rPr>
                <w:color w:val="000000"/>
              </w:rPr>
              <w:t>Power / Ground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55D9EA" w14:textId="77777777" w:rsidR="00921B7B" w:rsidRDefault="00000000">
            <w:r>
              <w:rPr>
                <w:color w:val="000000"/>
              </w:rPr>
              <w:t>5V / GND</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5B55A" w14:textId="77777777" w:rsidR="00921B7B" w:rsidRDefault="00000000">
            <w:r>
              <w:rPr>
                <w:color w:val="000000"/>
              </w:rPr>
              <w:t>Use 0.1 uF decoupling capacitor</w:t>
            </w:r>
          </w:p>
        </w:tc>
      </w:tr>
      <w:tr w:rsidR="00921B7B" w14:paraId="7CB6FEC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707A8F" w14:textId="77777777" w:rsidR="00921B7B" w:rsidRDefault="00000000">
            <w:r>
              <w:rPr>
                <w:color w:val="000000"/>
              </w:rPr>
              <w:t>SI (MOSI)</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AA673" w14:textId="77777777" w:rsidR="00921B7B" w:rsidRDefault="00000000">
            <w:r>
              <w:rPr>
                <w:color w:val="000000"/>
              </w:rPr>
              <w:t>SPI data 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707633" w14:textId="77777777" w:rsidR="00921B7B" w:rsidRDefault="00000000">
            <w:r>
              <w:rPr>
                <w:color w:val="000000"/>
              </w:rPr>
              <w:t>D11 (MOSI)</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7355FF" w14:textId="77777777" w:rsidR="00921B7B" w:rsidRDefault="00000000">
            <w:r>
              <w:rPr>
                <w:color w:val="000000"/>
              </w:rPr>
              <w:t>-</w:t>
            </w:r>
          </w:p>
        </w:tc>
      </w:tr>
      <w:tr w:rsidR="00921B7B" w14:paraId="2802C7D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5A500D" w14:textId="77777777" w:rsidR="00921B7B" w:rsidRDefault="00000000">
            <w:r>
              <w:rPr>
                <w:color w:val="000000"/>
              </w:rPr>
              <w:t>SO (MISO)</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BDB826" w14:textId="77777777" w:rsidR="00921B7B" w:rsidRDefault="00000000">
            <w:r>
              <w:rPr>
                <w:color w:val="000000"/>
              </w:rPr>
              <w:t>SPI data out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4E50D7" w14:textId="77777777" w:rsidR="00921B7B" w:rsidRDefault="00000000">
            <w:r>
              <w:rPr>
                <w:color w:val="000000"/>
              </w:rPr>
              <w:t>D12 (MISO)</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800312" w14:textId="77777777" w:rsidR="00921B7B" w:rsidRDefault="00000000">
            <w:r>
              <w:rPr>
                <w:color w:val="000000"/>
              </w:rPr>
              <w:t>-</w:t>
            </w:r>
          </w:p>
        </w:tc>
      </w:tr>
      <w:tr w:rsidR="00921B7B" w14:paraId="3F3FB93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BA72EF" w14:textId="77777777" w:rsidR="00921B7B" w:rsidRDefault="00000000">
            <w:r>
              <w:rPr>
                <w:color w:val="000000"/>
              </w:rPr>
              <w:t>SCK</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D7E1C9" w14:textId="77777777" w:rsidR="00921B7B" w:rsidRDefault="00000000">
            <w:r>
              <w:rPr>
                <w:color w:val="000000"/>
              </w:rPr>
              <w:t>SPI clock</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DC73E" w14:textId="77777777" w:rsidR="00921B7B" w:rsidRDefault="00000000">
            <w:r>
              <w:rPr>
                <w:color w:val="000000"/>
              </w:rPr>
              <w:t>D13 (SCK)</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D16C97" w14:textId="77777777" w:rsidR="00921B7B" w:rsidRDefault="00000000">
            <w:r>
              <w:rPr>
                <w:color w:val="000000"/>
              </w:rPr>
              <w:t>-</w:t>
            </w:r>
          </w:p>
        </w:tc>
      </w:tr>
      <w:tr w:rsidR="00921B7B" w14:paraId="3213B29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B257F1" w14:textId="77777777" w:rsidR="00921B7B" w:rsidRDefault="00000000">
            <w:r>
              <w:rPr>
                <w:color w:val="000000"/>
              </w:rPr>
              <w:t>CS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E478E9" w14:textId="77777777" w:rsidR="00921B7B" w:rsidRDefault="00000000">
            <w:r>
              <w:rPr>
                <w:color w:val="000000"/>
              </w:rPr>
              <w:t>Chip select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FF83F9" w14:textId="77777777" w:rsidR="00921B7B" w:rsidRDefault="00000000">
            <w:r>
              <w:rPr>
                <w:color w:val="000000"/>
              </w:rPr>
              <w:t>D9 (PIN_CS)</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6AE91" w14:textId="77777777" w:rsidR="00921B7B" w:rsidRDefault="00000000">
            <w:r>
              <w:rPr>
                <w:color w:val="000000"/>
              </w:rPr>
              <w:t>Hardcoded as PIN_CS = 9</w:t>
            </w:r>
          </w:p>
        </w:tc>
      </w:tr>
      <w:tr w:rsidR="00921B7B" w14:paraId="34B2020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B804E1" w14:textId="77777777" w:rsidR="00921B7B" w:rsidRDefault="00000000">
            <w:r>
              <w:rPr>
                <w:color w:val="000000"/>
              </w:rPr>
              <w:t>INT</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A00F66" w14:textId="77777777" w:rsidR="00921B7B" w:rsidRDefault="00000000">
            <w:r>
              <w:rPr>
                <w:color w:val="000000"/>
              </w:rPr>
              <w:t>Receive interrupt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7B5F7F" w14:textId="77777777" w:rsidR="00921B7B" w:rsidRDefault="00000000">
            <w:r>
              <w:rPr>
                <w:color w:val="000000"/>
              </w:rPr>
              <w:t>D2 (PIN_INT)</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0B61C1" w14:textId="77777777" w:rsidR="00921B7B" w:rsidRDefault="00000000">
            <w:r>
              <w:rPr>
                <w:color w:val="000000"/>
              </w:rPr>
              <w:t>Hardcoded as PIN_INT = 2</w:t>
            </w:r>
          </w:p>
        </w:tc>
      </w:tr>
      <w:tr w:rsidR="00921B7B" w14:paraId="7160BE0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059DDE" w14:textId="77777777" w:rsidR="00921B7B" w:rsidRDefault="00000000">
            <w:r>
              <w:rPr>
                <w:color w:val="000000"/>
              </w:rPr>
              <w:t>OSC1 / OSC2</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860BC3" w14:textId="77777777" w:rsidR="00921B7B" w:rsidRDefault="00000000">
            <w:r>
              <w:rPr>
                <w:color w:val="000000"/>
              </w:rPr>
              <w:t>Crystal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7E27EF" w14:textId="77777777" w:rsidR="00921B7B" w:rsidRDefault="00000000">
            <w:r>
              <w:rPr>
                <w:color w:val="000000"/>
              </w:rPr>
              <w:t>-</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ECB79" w14:textId="77777777" w:rsidR="00921B7B" w:rsidRDefault="00000000">
            <w:r>
              <w:rPr>
                <w:color w:val="000000"/>
              </w:rPr>
              <w:t>16 MHz, two 22 pF caps (MCP_16MHz)</w:t>
            </w:r>
          </w:p>
        </w:tc>
      </w:tr>
      <w:tr w:rsidR="00921B7B" w14:paraId="4C3841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669039" w14:textId="77777777" w:rsidR="00921B7B" w:rsidRDefault="00000000">
            <w:r>
              <w:rPr>
                <w:color w:val="000000"/>
              </w:rPr>
              <w:t>TXCAN / RXCAN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B79C6C" w14:textId="77777777" w:rsidR="00921B7B" w:rsidRDefault="00000000">
            <w:r>
              <w:rPr>
                <w:color w:val="000000"/>
              </w:rPr>
              <w:t>CAN digital signals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F89A2D" w14:textId="77777777" w:rsidR="00921B7B" w:rsidRDefault="00000000">
            <w:r>
              <w:rPr>
                <w:color w:val="000000"/>
              </w:rPr>
              <w:t>U3 (MCP2551)</w:t>
            </w:r>
          </w:p>
        </w:tc>
        <w:tc>
          <w:tcPr>
            <w:tcW w:w="32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F7A02" w14:textId="77777777" w:rsidR="00921B7B" w:rsidRDefault="00000000">
            <w:r>
              <w:rPr>
                <w:color w:val="000000"/>
              </w:rPr>
              <w:t>Wired straight to MCP2551 TXD/RXD</w:t>
            </w:r>
          </w:p>
        </w:tc>
      </w:tr>
    </w:tbl>
    <w:p w14:paraId="2524242E" w14:textId="77777777" w:rsidR="00921B7B" w:rsidRDefault="00921B7B">
      <w:pPr>
        <w:spacing w:after="120"/>
      </w:pPr>
    </w:p>
    <w:p w14:paraId="768CC2BD" w14:textId="77777777" w:rsidR="00921B7B" w:rsidRDefault="00000000">
      <w:pPr>
        <w:pStyle w:val="Heading2"/>
      </w:pPr>
      <w:r>
        <w:t>5.4 MCP2551 (CAN transceiver)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826"/>
      </w:tblGrid>
      <w:tr w:rsidR="00921B7B" w14:paraId="4833987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117B82F" w14:textId="77777777" w:rsidR="00921B7B" w:rsidRDefault="00000000">
            <w:r>
              <w:rPr>
                <w:b/>
                <w:bCs/>
                <w:color w:val="FFFFFF"/>
              </w:rPr>
              <w:t>MCP2551 pin</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601AFBA" w14:textId="77777777" w:rsidR="00921B7B" w:rsidRDefault="00000000">
            <w:r>
              <w:rPr>
                <w:b/>
                <w:bCs/>
                <w:color w:val="FFFFFF"/>
              </w:rPr>
              <w:t>Signal</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9BF4572" w14:textId="77777777" w:rsidR="00921B7B" w:rsidRDefault="00000000">
            <w:r>
              <w:rPr>
                <w:b/>
                <w:bCs/>
                <w:color w:val="FFFFFF"/>
              </w:rPr>
              <w:t>Connection</w:t>
            </w:r>
          </w:p>
        </w:tc>
        <w:tc>
          <w:tcPr>
            <w:tcW w:w="28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9D7D5D8" w14:textId="77777777" w:rsidR="00921B7B" w:rsidRDefault="00000000">
            <w:r>
              <w:rPr>
                <w:b/>
                <w:bCs/>
                <w:color w:val="FFFFFF"/>
              </w:rPr>
              <w:t>Notes</w:t>
            </w:r>
          </w:p>
        </w:tc>
      </w:tr>
      <w:tr w:rsidR="00921B7B" w14:paraId="4004072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6D9ECA" w14:textId="77777777" w:rsidR="00921B7B" w:rsidRDefault="00000000">
            <w:r>
              <w:rPr>
                <w:color w:val="000000"/>
              </w:rPr>
              <w:t>TXD / RXD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1B21A" w14:textId="77777777" w:rsidR="00921B7B" w:rsidRDefault="00000000">
            <w:r>
              <w:rPr>
                <w:color w:val="000000"/>
              </w:rPr>
              <w:t>Digital TX/RX</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A7FE9" w14:textId="77777777" w:rsidR="00921B7B" w:rsidRDefault="00000000">
            <w:r>
              <w:rPr>
                <w:color w:val="000000"/>
              </w:rPr>
              <w:t>MCP2515 TXCAN / RXCAN</w:t>
            </w:r>
          </w:p>
        </w:tc>
        <w:tc>
          <w:tcPr>
            <w:tcW w:w="2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A0023" w14:textId="77777777" w:rsidR="00921B7B" w:rsidRDefault="00000000">
            <w:r>
              <w:rPr>
                <w:color w:val="000000"/>
              </w:rPr>
              <w:t>-</w:t>
            </w:r>
          </w:p>
        </w:tc>
      </w:tr>
      <w:tr w:rsidR="00921B7B" w14:paraId="334CC01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93EF42" w14:textId="77777777" w:rsidR="00921B7B" w:rsidRDefault="00000000">
            <w:r>
              <w:rPr>
                <w:color w:val="000000"/>
              </w:rPr>
              <w:t>VDD / VSS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4EB3BB" w14:textId="77777777" w:rsidR="00921B7B" w:rsidRDefault="00000000">
            <w:r>
              <w:rPr>
                <w:color w:val="000000"/>
              </w:rPr>
              <w:t>Power / Ground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51F768" w14:textId="77777777" w:rsidR="00921B7B" w:rsidRDefault="00000000">
            <w:r>
              <w:rPr>
                <w:color w:val="000000"/>
              </w:rPr>
              <w:t>5V / GND</w:t>
            </w:r>
          </w:p>
        </w:tc>
        <w:tc>
          <w:tcPr>
            <w:tcW w:w="2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8D2EE4" w14:textId="77777777" w:rsidR="00921B7B" w:rsidRDefault="00000000">
            <w:r>
              <w:rPr>
                <w:color w:val="000000"/>
              </w:rPr>
              <w:t>-</w:t>
            </w:r>
          </w:p>
        </w:tc>
      </w:tr>
      <w:tr w:rsidR="00921B7B" w14:paraId="5C772A9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70FA7C" w14:textId="77777777" w:rsidR="00921B7B" w:rsidRDefault="00000000">
            <w:r>
              <w:rPr>
                <w:color w:val="000000"/>
              </w:rPr>
              <w:t>CANH / CANL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462443" w14:textId="77777777" w:rsidR="00921B7B" w:rsidRDefault="00000000">
            <w:r>
              <w:rPr>
                <w:color w:val="000000"/>
              </w:rPr>
              <w:t>Differential CAN bus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A078B" w14:textId="77777777" w:rsidR="00921B7B" w:rsidRDefault="00000000">
            <w:r>
              <w:rPr>
                <w:color w:val="000000"/>
              </w:rPr>
              <w:t>Kinco servo drive</w:t>
            </w:r>
          </w:p>
        </w:tc>
        <w:tc>
          <w:tcPr>
            <w:tcW w:w="2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3013DE" w14:textId="77777777" w:rsidR="00921B7B" w:rsidRDefault="00000000">
            <w:r>
              <w:rPr>
                <w:color w:val="000000"/>
              </w:rPr>
              <w:t>Place 120 ohm R1 across the pair</w:t>
            </w:r>
          </w:p>
        </w:tc>
      </w:tr>
      <w:tr w:rsidR="00921B7B" w14:paraId="5545346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A93E10" w14:textId="77777777" w:rsidR="00921B7B" w:rsidRDefault="00000000">
            <w:r>
              <w:rPr>
                <w:color w:val="000000"/>
              </w:rPr>
              <w:t>Rs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EE4E6" w14:textId="77777777" w:rsidR="00921B7B" w:rsidRDefault="00000000">
            <w:r>
              <w:rPr>
                <w:color w:val="000000"/>
              </w:rPr>
              <w:t>Slope control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601369" w14:textId="77777777" w:rsidR="00921B7B" w:rsidRDefault="00000000">
            <w:r>
              <w:rPr>
                <w:color w:val="000000"/>
              </w:rPr>
              <w:t>GND (high-speed mode)</w:t>
            </w:r>
          </w:p>
        </w:tc>
        <w:tc>
          <w:tcPr>
            <w:tcW w:w="2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D58466" w14:textId="77777777" w:rsidR="00921B7B" w:rsidRDefault="00000000">
            <w:r>
              <w:rPr>
                <w:color w:val="000000"/>
              </w:rPr>
              <w:t>-</w:t>
            </w:r>
          </w:p>
        </w:tc>
      </w:tr>
      <w:tr w:rsidR="00921B7B" w14:paraId="33CC238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F8ADFC" w14:textId="77777777" w:rsidR="00921B7B" w:rsidRDefault="00000000">
            <w:r>
              <w:rPr>
                <w:color w:val="000000"/>
              </w:rPr>
              <w:t>Vref</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77078" w14:textId="77777777" w:rsidR="00921B7B" w:rsidRDefault="00000000">
            <w:r>
              <w:rPr>
                <w:color w:val="000000"/>
              </w:rPr>
              <w:t>Reference voltage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E26FDB" w14:textId="77777777" w:rsidR="00921B7B" w:rsidRDefault="00000000">
            <w:r>
              <w:rPr>
                <w:color w:val="000000"/>
              </w:rPr>
              <w:t>Not used</w:t>
            </w:r>
          </w:p>
        </w:tc>
        <w:tc>
          <w:tcPr>
            <w:tcW w:w="2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E9EA3F" w14:textId="77777777" w:rsidR="00921B7B" w:rsidRDefault="00000000">
            <w:r>
              <w:rPr>
                <w:color w:val="000000"/>
              </w:rPr>
              <w:t>-</w:t>
            </w:r>
          </w:p>
        </w:tc>
      </w:tr>
    </w:tbl>
    <w:p w14:paraId="397B545F" w14:textId="77777777" w:rsidR="00921B7B" w:rsidRDefault="00921B7B">
      <w:pPr>
        <w:spacing w:after="120"/>
      </w:pPr>
    </w:p>
    <w:p w14:paraId="4B609D0C" w14:textId="77777777" w:rsidR="00921B7B" w:rsidRDefault="00000000">
      <w:pPr>
        <w:pStyle w:val="Heading1"/>
      </w:pPr>
      <w:r>
        <w:t>6. Data Flow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2400"/>
        <w:gridCol w:w="3126"/>
      </w:tblGrid>
      <w:tr w:rsidR="00921B7B" w14:paraId="08B25AF6"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475BBB6" w14:textId="77777777" w:rsidR="00921B7B" w:rsidRDefault="00000000">
            <w:r>
              <w:rPr>
                <w:b/>
                <w:bCs/>
                <w:color w:val="FFFFFF"/>
              </w:rPr>
              <w:lastRenderedPageBreak/>
              <w:t>Step</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3AF139A" w14:textId="77777777" w:rsidR="00921B7B" w:rsidRDefault="00000000">
            <w:r>
              <w:rPr>
                <w:b/>
                <w:bCs/>
                <w:color w:val="FFFFFF"/>
              </w:rPr>
              <w:t>Source</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E8FD6A9" w14:textId="77777777" w:rsidR="00921B7B" w:rsidRDefault="00000000">
            <w:r>
              <w:rPr>
                <w:b/>
                <w:bCs/>
                <w:color w:val="FFFFFF"/>
              </w:rPr>
              <w:t>Destination</w:t>
            </w:r>
          </w:p>
        </w:tc>
        <w:tc>
          <w:tcPr>
            <w:tcW w:w="31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F2AD175" w14:textId="77777777" w:rsidR="00921B7B" w:rsidRDefault="00000000">
            <w:r>
              <w:rPr>
                <w:b/>
                <w:bCs/>
                <w:color w:val="FFFFFF"/>
              </w:rPr>
              <w:t>Protocol / signal</w:t>
            </w:r>
          </w:p>
        </w:tc>
      </w:tr>
      <w:tr w:rsidR="00921B7B" w14:paraId="78716BD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584098" w14:textId="77777777" w:rsidR="00921B7B" w:rsidRDefault="00000000">
            <w:r>
              <w:rPr>
                <w:color w:val="000000"/>
              </w:rPr>
              <w:t>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2EE04" w14:textId="77777777" w:rsidR="00921B7B" w:rsidRDefault="00000000">
            <w:r>
              <w:rPr>
                <w:color w:val="000000"/>
              </w:rPr>
              <w:t>AS5600 (IC1)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6217BF" w14:textId="77777777" w:rsidR="00921B7B" w:rsidRDefault="00000000">
            <w:r>
              <w:rPr>
                <w:color w:val="000000"/>
              </w:rPr>
              <w:t>Arduino Nano (A1)</w:t>
            </w:r>
          </w:p>
        </w:tc>
        <w:tc>
          <w:tcPr>
            <w:tcW w:w="31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5E3CF" w14:textId="77777777" w:rsidR="00921B7B" w:rsidRDefault="00000000">
            <w:r>
              <w:rPr>
                <w:color w:val="000000"/>
              </w:rPr>
              <w:t>I2C (SCL/SDA) through level shifter U2</w:t>
            </w:r>
          </w:p>
        </w:tc>
      </w:tr>
      <w:tr w:rsidR="00921B7B" w14:paraId="6DCE523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309AC" w14:textId="77777777" w:rsidR="00921B7B" w:rsidRDefault="00000000">
            <w:r>
              <w:rPr>
                <w:color w:val="000000"/>
              </w:rPr>
              <w:t>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D6DAFC" w14:textId="77777777" w:rsidR="00921B7B" w:rsidRDefault="00000000">
            <w:r>
              <w:rPr>
                <w:color w:val="000000"/>
              </w:rPr>
              <w:t>Arduino Nano (A1)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9BC4AB" w14:textId="77777777" w:rsidR="00921B7B" w:rsidRDefault="00000000">
            <w:r>
              <w:rPr>
                <w:color w:val="000000"/>
              </w:rPr>
              <w:t>Arduino UNO (A2)</w:t>
            </w:r>
          </w:p>
        </w:tc>
        <w:tc>
          <w:tcPr>
            <w:tcW w:w="31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4CD22" w14:textId="77777777" w:rsidR="00921B7B" w:rsidRDefault="00000000">
            <w:r>
              <w:rPr>
                <w:color w:val="000000"/>
              </w:rPr>
              <w:t>SoftwareSerial 57600 bps - Nano D8 -&gt; UNO D8 (common GND)</w:t>
            </w:r>
          </w:p>
        </w:tc>
      </w:tr>
      <w:tr w:rsidR="00921B7B" w14:paraId="3EC275B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35D38A" w14:textId="77777777" w:rsidR="00921B7B" w:rsidRDefault="00000000">
            <w:r>
              <w:rPr>
                <w:color w:val="000000"/>
              </w:rPr>
              <w:t>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0125D4" w14:textId="77777777" w:rsidR="00921B7B" w:rsidRDefault="00000000">
            <w:r>
              <w:rPr>
                <w:color w:val="000000"/>
              </w:rPr>
              <w:t>Host PC</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1527E9" w14:textId="77777777" w:rsidR="00921B7B" w:rsidRDefault="00000000">
            <w:r>
              <w:rPr>
                <w:color w:val="000000"/>
              </w:rPr>
              <w:t>Arduino UNO (A2)</w:t>
            </w:r>
          </w:p>
        </w:tc>
        <w:tc>
          <w:tcPr>
            <w:tcW w:w="31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A8CCB8" w14:textId="77777777" w:rsidR="00921B7B" w:rsidRDefault="00000000">
            <w:r>
              <w:rPr>
                <w:color w:val="000000"/>
              </w:rPr>
              <w:t>USB serial 115200 bps - mode / motion commands</w:t>
            </w:r>
          </w:p>
        </w:tc>
      </w:tr>
      <w:tr w:rsidR="00921B7B" w14:paraId="1CB6E3B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B33F7" w14:textId="77777777" w:rsidR="00921B7B" w:rsidRDefault="00000000">
            <w:r>
              <w:rPr>
                <w:color w:val="000000"/>
              </w:rPr>
              <w:t>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756AF1" w14:textId="77777777" w:rsidR="00921B7B" w:rsidRDefault="00000000">
            <w:r>
              <w:rPr>
                <w:color w:val="000000"/>
              </w:rPr>
              <w:t>Arduino UNO (A2)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45BB8" w14:textId="77777777" w:rsidR="00921B7B" w:rsidRDefault="00000000">
            <w:r>
              <w:rPr>
                <w:color w:val="000000"/>
              </w:rPr>
              <w:t>MCP2515 (U1)</w:t>
            </w:r>
          </w:p>
        </w:tc>
        <w:tc>
          <w:tcPr>
            <w:tcW w:w="31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F7636" w14:textId="77777777" w:rsidR="00921B7B" w:rsidRDefault="00000000">
            <w:r>
              <w:rPr>
                <w:color w:val="000000"/>
              </w:rPr>
              <w:t>SPI (CS=D9, INT=D2, SCK/MISO/MOSI)</w:t>
            </w:r>
          </w:p>
        </w:tc>
      </w:tr>
      <w:tr w:rsidR="00921B7B" w14:paraId="4554810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49AA42" w14:textId="77777777" w:rsidR="00921B7B" w:rsidRDefault="00000000">
            <w:r>
              <w:rPr>
                <w:color w:val="000000"/>
              </w:rPr>
              <w:t>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157F38" w14:textId="77777777" w:rsidR="00921B7B" w:rsidRDefault="00000000">
            <w:r>
              <w:rPr>
                <w:color w:val="000000"/>
              </w:rPr>
              <w:t>MCP2515 (U1)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BE47A2" w14:textId="77777777" w:rsidR="00921B7B" w:rsidRDefault="00000000">
            <w:r>
              <w:rPr>
                <w:color w:val="000000"/>
              </w:rPr>
              <w:t>MCP2551 (U3)</w:t>
            </w:r>
          </w:p>
        </w:tc>
        <w:tc>
          <w:tcPr>
            <w:tcW w:w="31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CEE5D9" w14:textId="77777777" w:rsidR="00921B7B" w:rsidRDefault="00000000">
            <w:r>
              <w:rPr>
                <w:color w:val="000000"/>
              </w:rPr>
              <w:t>TXCAN / RXCAN digital signals (250 kbps)</w:t>
            </w:r>
          </w:p>
        </w:tc>
      </w:tr>
      <w:tr w:rsidR="00921B7B" w14:paraId="532A507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E80460" w14:textId="77777777" w:rsidR="00921B7B" w:rsidRDefault="00000000">
            <w:r>
              <w:rPr>
                <w:color w:val="000000"/>
              </w:rPr>
              <w:t>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FCAE3E" w14:textId="77777777" w:rsidR="00921B7B" w:rsidRDefault="00000000">
            <w:r>
              <w:rPr>
                <w:color w:val="000000"/>
              </w:rPr>
              <w:t>MCP2551 (U3)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B5526C" w14:textId="77777777" w:rsidR="00921B7B" w:rsidRDefault="00000000">
            <w:r>
              <w:rPr>
                <w:color w:val="000000"/>
              </w:rPr>
              <w:t>Kinco servo drive</w:t>
            </w:r>
          </w:p>
        </w:tc>
        <w:tc>
          <w:tcPr>
            <w:tcW w:w="31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27C12B" w14:textId="77777777" w:rsidR="00921B7B" w:rsidRDefault="00000000">
            <w:r>
              <w:rPr>
                <w:color w:val="000000"/>
              </w:rPr>
              <w:t>Differential CAN_H / CAN_L with 120 ohm termination</w:t>
            </w:r>
          </w:p>
        </w:tc>
      </w:tr>
    </w:tbl>
    <w:p w14:paraId="195E71ED" w14:textId="77777777" w:rsidR="00921B7B" w:rsidRDefault="00921B7B">
      <w:pPr>
        <w:spacing w:after="120"/>
      </w:pPr>
    </w:p>
    <w:p w14:paraId="57455282" w14:textId="77777777" w:rsidR="00921B7B" w:rsidRDefault="00000000">
      <w:pPr>
        <w:pStyle w:val="Heading1"/>
      </w:pPr>
      <w:r>
        <w:t>7. Firmware Specification</w:t>
      </w:r>
    </w:p>
    <w:p w14:paraId="197B3506" w14:textId="77777777" w:rsidR="00921B7B" w:rsidRDefault="00000000">
      <w:pPr>
        <w:pStyle w:val="Heading2"/>
      </w:pPr>
      <w:r>
        <w:t>7.1 Handle board (Arduino Nano)</w:t>
      </w:r>
    </w:p>
    <w:p w14:paraId="26ADDAF5" w14:textId="77777777" w:rsidR="00921B7B" w:rsidRDefault="00000000">
      <w:pPr>
        <w:pStyle w:val="ListParagraph"/>
        <w:numPr>
          <w:ilvl w:val="0"/>
          <w:numId w:val="2"/>
        </w:numPr>
        <w:spacing w:after="80"/>
      </w:pPr>
      <w:r>
        <w:t>Libraries: Wire, AS5600, SoftwareSerial.</w:t>
      </w:r>
    </w:p>
    <w:p w14:paraId="76B5B02F" w14:textId="77777777" w:rsidR="00921B7B" w:rsidRDefault="00000000">
      <w:pPr>
        <w:pStyle w:val="ListParagraph"/>
        <w:numPr>
          <w:ilvl w:val="0"/>
          <w:numId w:val="2"/>
        </w:numPr>
        <w:spacing w:after="80"/>
      </w:pPr>
      <w:r>
        <w:t>USB serial (debug): 115200 bps. Prints raw, angle, norm, cmd.</w:t>
      </w:r>
    </w:p>
    <w:p w14:paraId="3334EA58" w14:textId="77777777" w:rsidR="00921B7B" w:rsidRDefault="00000000">
      <w:pPr>
        <w:pStyle w:val="ListParagraph"/>
        <w:numPr>
          <w:ilvl w:val="0"/>
          <w:numId w:val="2"/>
        </w:numPr>
        <w:spacing w:after="80"/>
      </w:pPr>
      <w:r>
        <w:t>Inter-board link: SoftwareSerial(RX=D9 dummy, TX=D8) at 57600 bps.</w:t>
      </w:r>
    </w:p>
    <w:p w14:paraId="100F01C5" w14:textId="77777777" w:rsidR="00921B7B" w:rsidRDefault="00000000">
      <w:pPr>
        <w:pStyle w:val="ListParagraph"/>
        <w:numPr>
          <w:ilvl w:val="0"/>
          <w:numId w:val="2"/>
        </w:numPr>
        <w:spacing w:after="80"/>
      </w:pPr>
      <w:r>
        <w:t>AS5600 setup: setDirection(AS5600_CLOCK_WISE); on boot, average 10 raw readings to derive raw0 and store as zeroAbsTick.</w:t>
      </w:r>
    </w:p>
    <w:p w14:paraId="2AC3A734" w14:textId="77777777" w:rsidR="00921B7B" w:rsidRDefault="00000000">
      <w:pPr>
        <w:pStyle w:val="ListParagraph"/>
        <w:numPr>
          <w:ilvl w:val="0"/>
          <w:numId w:val="2"/>
        </w:numPr>
        <w:spacing w:after="80"/>
      </w:pPr>
      <w:r>
        <w:rPr>
          <w:b/>
          <w:bCs/>
        </w:rPr>
        <w:t xml:space="preserve">Travel range: </w:t>
      </w:r>
      <w:r>
        <w:t>TICKS_PER_REV = 4096, MAX_TURNS_EACH_SIDE = 2 -&gt; MAX_TICKS = +/- 8192, SAFE_RATIO = 0.9 -&gt; SAFE_TICKS = +/- 7372.</w:t>
      </w:r>
    </w:p>
    <w:p w14:paraId="2EF2380E" w14:textId="77777777" w:rsidR="00921B7B" w:rsidRDefault="00000000">
      <w:pPr>
        <w:pStyle w:val="ListParagraph"/>
        <w:numPr>
          <w:ilvl w:val="0"/>
          <w:numId w:val="2"/>
        </w:numPr>
        <w:spacing w:after="80"/>
      </w:pPr>
      <w:r>
        <w:rPr>
          <w:b/>
          <w:bCs/>
        </w:rPr>
        <w:t xml:space="preserve">Output protocol: </w:t>
      </w:r>
      <w:r>
        <w:t>"S&lt;int16&gt;\n" (for example S0, S-1000, S1000), about 50 Hz.</w:t>
      </w:r>
    </w:p>
    <w:p w14:paraId="1D5D337A" w14:textId="77777777" w:rsidR="00921B7B" w:rsidRDefault="00000000">
      <w:pPr>
        <w:pStyle w:val="Heading2"/>
      </w:pPr>
      <w:r>
        <w:t>7.2 Main board (Arduino UNO)</w:t>
      </w:r>
    </w:p>
    <w:p w14:paraId="1B8C8040" w14:textId="77777777" w:rsidR="00921B7B" w:rsidRDefault="00000000">
      <w:pPr>
        <w:pStyle w:val="ListParagraph"/>
        <w:numPr>
          <w:ilvl w:val="0"/>
          <w:numId w:val="2"/>
        </w:numPr>
        <w:spacing w:after="80"/>
      </w:pPr>
      <w:r>
        <w:t>Libraries: SPI, mcp2515_can, SoftwareSerial.</w:t>
      </w:r>
    </w:p>
    <w:p w14:paraId="7820E22D" w14:textId="77777777" w:rsidR="00921B7B" w:rsidRDefault="00000000">
      <w:pPr>
        <w:pStyle w:val="ListParagraph"/>
        <w:numPr>
          <w:ilvl w:val="0"/>
          <w:numId w:val="2"/>
        </w:numPr>
        <w:spacing w:after="80"/>
      </w:pPr>
      <w:r>
        <w:t>MCP2515: PIN_CS = 9, PIN_INT = 2, FIXED_BAUD = CAN_250KBPS, FIXED_CLK = MCP_16MHz, MCP_NORMAL after init.</w:t>
      </w:r>
    </w:p>
    <w:p w14:paraId="2091CAC4" w14:textId="77777777" w:rsidR="00921B7B" w:rsidRDefault="00000000">
      <w:pPr>
        <w:pStyle w:val="ListParagraph"/>
        <w:numPr>
          <w:ilvl w:val="0"/>
          <w:numId w:val="2"/>
        </w:numPr>
        <w:spacing w:after="80"/>
      </w:pPr>
      <w:r>
        <w:t>Handle link: SoftwareSerial(RX=D8, TX=D7 dummy) at 57600 bps. Parses lines starting with 'S' and clamps to +/- 2,500,000.</w:t>
      </w:r>
    </w:p>
    <w:p w14:paraId="141C82C5" w14:textId="77777777" w:rsidR="00921B7B" w:rsidRDefault="00000000">
      <w:pPr>
        <w:pStyle w:val="ListParagraph"/>
        <w:numPr>
          <w:ilvl w:val="0"/>
          <w:numId w:val="2"/>
        </w:numPr>
        <w:spacing w:after="80"/>
      </w:pPr>
      <w:r>
        <w:t>Handle mode loop: pos = steer_cmd * 2000, then write to 0x607A every loop.</w:t>
      </w:r>
    </w:p>
    <w:p w14:paraId="24D17092" w14:textId="77777777" w:rsidR="00921B7B" w:rsidRDefault="00000000">
      <w:pPr>
        <w:pStyle w:val="ListParagraph"/>
        <w:numPr>
          <w:ilvl w:val="0"/>
          <w:numId w:val="2"/>
        </w:numPr>
        <w:spacing w:after="80"/>
      </w:pPr>
      <w:r>
        <w:t>Host serial: 115200 bps, line-based parser terminated by '\n'.</w:t>
      </w:r>
    </w:p>
    <w:p w14:paraId="11D862F0" w14:textId="77777777" w:rsidR="00921B7B" w:rsidRDefault="00000000">
      <w:pPr>
        <w:pStyle w:val="ListParagraph"/>
        <w:numPr>
          <w:ilvl w:val="0"/>
          <w:numId w:val="2"/>
        </w:numPr>
        <w:spacing w:after="80"/>
      </w:pPr>
      <w:r>
        <w:t>Default mode: MODE_SDO_CMD. Type '2' to switch to MODE_HANDLE.</w:t>
      </w:r>
    </w:p>
    <w:p w14:paraId="3558591F" w14:textId="77777777" w:rsidR="00921B7B" w:rsidRDefault="00000000">
      <w:pPr>
        <w:pStyle w:val="Heading2"/>
      </w:pPr>
      <w:r>
        <w:t>7.3 Serial commands (UNO &lt;-&gt; PC)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026"/>
      </w:tblGrid>
      <w:tr w:rsidR="00921B7B" w14:paraId="1CCA6F3A"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95FBC20" w14:textId="77777777" w:rsidR="00921B7B" w:rsidRDefault="00000000">
            <w:r>
              <w:rPr>
                <w:b/>
                <w:bCs/>
                <w:color w:val="FFFFFF"/>
              </w:rPr>
              <w:lastRenderedPageBreak/>
              <w:t>Command</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8C0E481" w14:textId="77777777" w:rsidR="00921B7B" w:rsidRDefault="00000000">
            <w:r>
              <w:rPr>
                <w:b/>
                <w:bCs/>
                <w:color w:val="FFFFFF"/>
              </w:rPr>
              <w:t>Argument</w:t>
            </w:r>
          </w:p>
        </w:tc>
        <w:tc>
          <w:tcPr>
            <w:tcW w:w="50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B0AEA46" w14:textId="77777777" w:rsidR="00921B7B" w:rsidRDefault="00000000">
            <w:r>
              <w:rPr>
                <w:b/>
                <w:bCs/>
                <w:color w:val="FFFFFF"/>
              </w:rPr>
              <w:t>Description</w:t>
            </w:r>
          </w:p>
        </w:tc>
      </w:tr>
      <w:tr w:rsidR="00921B7B" w14:paraId="64A8723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19B7D9" w14:textId="77777777" w:rsidR="00921B7B" w:rsidRDefault="00000000">
            <w:r>
              <w:rPr>
                <w:color w:val="000000"/>
              </w:rPr>
              <w:t>en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EC703" w14:textId="77777777" w:rsidR="00921B7B" w:rsidRDefault="00000000">
            <w:r>
              <w:rPr>
                <w:color w:val="000000"/>
              </w:rPr>
              <w: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15AD5D" w14:textId="77777777" w:rsidR="00921B7B" w:rsidRDefault="00000000">
            <w:r>
              <w:rPr>
                <w:color w:val="000000"/>
              </w:rPr>
              <w:t>Enable sequence: Profile Position mode + 0x6081 (profile_speed) + 0x6040 = 0x103F</w:t>
            </w:r>
          </w:p>
        </w:tc>
      </w:tr>
      <w:tr w:rsidR="00921B7B" w14:paraId="118FFAF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32B958" w14:textId="77777777" w:rsidR="00921B7B" w:rsidRDefault="00000000">
            <w:r>
              <w:rPr>
                <w:color w:val="000000"/>
              </w:rPr>
              <w:t>rst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FD2722" w14:textId="77777777" w:rsidR="00921B7B" w:rsidRDefault="00000000">
            <w:r>
              <w:rPr>
                <w:color w:val="000000"/>
              </w:rPr>
              <w: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D305BD" w14:textId="77777777" w:rsidR="00921B7B" w:rsidRDefault="00000000">
            <w:r>
              <w:rPr>
                <w:color w:val="000000"/>
              </w:rPr>
              <w:t>Fault reset (0x6040 = 0x0086)</w:t>
            </w:r>
          </w:p>
        </w:tc>
      </w:tr>
      <w:tr w:rsidR="00921B7B" w14:paraId="748429A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9B2D91" w14:textId="77777777" w:rsidR="00921B7B" w:rsidRDefault="00000000">
            <w:r>
              <w:rPr>
                <w:color w:val="000000"/>
              </w:rPr>
              <w:t>abs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00617" w14:textId="77777777" w:rsidR="00921B7B" w:rsidRDefault="00000000">
            <w:r>
              <w:rPr>
                <w:color w:val="000000"/>
              </w:rPr>
              <w:t>&lt;pos&gt;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668835" w14:textId="77777777" w:rsidR="00921B7B" w:rsidRDefault="00000000">
            <w:r>
              <w:rPr>
                <w:color w:val="000000"/>
              </w:rPr>
              <w:t>Absolute target position (in increments) via SDO write to 0x607A</w:t>
            </w:r>
          </w:p>
        </w:tc>
      </w:tr>
      <w:tr w:rsidR="00921B7B" w14:paraId="5CA6ACC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EC1B0" w14:textId="77777777" w:rsidR="00921B7B" w:rsidRDefault="00000000">
            <w:r>
              <w:rPr>
                <w:color w:val="000000"/>
              </w:rPr>
              <w:t>rel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99447F" w14:textId="77777777" w:rsidR="00921B7B" w:rsidRDefault="00000000">
            <w:r>
              <w:rPr>
                <w:color w:val="000000"/>
              </w:rPr>
              <w:t>&lt;delta&gt;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58186" w14:textId="77777777" w:rsidR="00921B7B" w:rsidRDefault="00000000">
            <w:r>
              <w:rPr>
                <w:color w:val="000000"/>
              </w:rPr>
              <w:t>Relative move from current target by &lt;delta&gt; increments</w:t>
            </w:r>
          </w:p>
        </w:tc>
      </w:tr>
      <w:tr w:rsidR="00921B7B" w14:paraId="2C5B13E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FF405" w14:textId="77777777" w:rsidR="00921B7B" w:rsidRDefault="00000000">
            <w:r>
              <w:rPr>
                <w:color w:val="000000"/>
              </w:rPr>
              <w:t>spd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810922" w14:textId="77777777" w:rsidR="00921B7B" w:rsidRDefault="00000000">
            <w:r>
              <w:rPr>
                <w:color w:val="000000"/>
              </w:rPr>
              <w:t>&lt;rpm&gt;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48225D" w14:textId="77777777" w:rsidR="00921B7B" w:rsidRDefault="00000000">
            <w:r>
              <w:rPr>
                <w:color w:val="000000"/>
              </w:rPr>
              <w:t>Sets 0x6081 from rpm (DEC_PER_RPM = 1000 / 0.06)</w:t>
            </w:r>
          </w:p>
        </w:tc>
      </w:tr>
      <w:tr w:rsidR="00921B7B" w14:paraId="5972F47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84DE4" w14:textId="77777777" w:rsidR="00921B7B" w:rsidRDefault="00000000">
            <w:r>
              <w:rPr>
                <w:color w:val="000000"/>
              </w:rPr>
              <w:t>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70FD67" w14:textId="77777777" w:rsidR="00921B7B" w:rsidRDefault="00000000">
            <w:r>
              <w:rPr>
                <w:color w:val="000000"/>
              </w:rPr>
              <w: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B64B48" w14:textId="77777777" w:rsidR="00921B7B" w:rsidRDefault="00000000">
            <w:r>
              <w:rPr>
                <w:color w:val="000000"/>
              </w:rPr>
              <w:t>MODE_SDO_CMD: PC drives the system via abs/rel/spd</w:t>
            </w:r>
          </w:p>
        </w:tc>
      </w:tr>
      <w:tr w:rsidR="00921B7B" w14:paraId="30383ED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18E42D" w14:textId="77777777" w:rsidR="00921B7B" w:rsidRDefault="00000000">
            <w:r>
              <w:rPr>
                <w:color w:val="000000"/>
              </w:rPr>
              <w:t>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F66A9E" w14:textId="77777777" w:rsidR="00921B7B" w:rsidRDefault="00000000">
            <w:r>
              <w:rPr>
                <w:color w:val="000000"/>
              </w:rPr>
              <w: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64E1D3" w14:textId="77777777" w:rsidR="00921B7B" w:rsidRDefault="00000000">
            <w:r>
              <w:rPr>
                <w:color w:val="000000"/>
              </w:rPr>
              <w:t>MODE_HANDLE: handle value is streamed as target position</w:t>
            </w:r>
          </w:p>
        </w:tc>
      </w:tr>
      <w:tr w:rsidR="00921B7B" w14:paraId="1706D5B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04447" w14:textId="77777777" w:rsidR="00921B7B" w:rsidRDefault="00000000">
            <w:r>
              <w:rPr>
                <w:color w:val="000000"/>
              </w:rPr>
              <w:t>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D84722" w14:textId="77777777" w:rsidR="00921B7B" w:rsidRDefault="00000000">
            <w:r>
              <w:rPr>
                <w:color w:val="000000"/>
              </w:rPr>
              <w: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2DE068" w14:textId="77777777" w:rsidR="00921B7B" w:rsidRDefault="00000000">
            <w:r>
              <w:rPr>
                <w:color w:val="000000"/>
              </w:rPr>
              <w:t>MODE_BOTH_DEBUG: SDO commands and handle stream both active</w:t>
            </w:r>
          </w:p>
        </w:tc>
      </w:tr>
      <w:tr w:rsidR="00921B7B" w14:paraId="6EB0ED6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0ADF4" w14:textId="77777777" w:rsidR="00921B7B" w:rsidRDefault="00000000">
            <w:r>
              <w:rPr>
                <w:color w:val="000000"/>
              </w:rPr>
              <w:t>h / help</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5E74DB" w14:textId="77777777" w:rsidR="00921B7B" w:rsidRDefault="00000000">
            <w:r>
              <w:rPr>
                <w:color w:val="000000"/>
              </w:rPr>
              <w:t>-</w:t>
            </w:r>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B5E221" w14:textId="77777777" w:rsidR="00921B7B" w:rsidRDefault="00000000">
            <w:r>
              <w:rPr>
                <w:color w:val="000000"/>
              </w:rPr>
              <w:t>Print help text on the USB serial console</w:t>
            </w:r>
          </w:p>
        </w:tc>
      </w:tr>
    </w:tbl>
    <w:p w14:paraId="14901AA1" w14:textId="77777777" w:rsidR="00921B7B" w:rsidRDefault="00921B7B">
      <w:pPr>
        <w:spacing w:after="120"/>
      </w:pPr>
    </w:p>
    <w:p w14:paraId="775A4B5B" w14:textId="77777777" w:rsidR="00921B7B" w:rsidRDefault="00000000">
      <w:pPr>
        <w:pStyle w:val="Heading2"/>
      </w:pPr>
      <w:r>
        <w:t>7.4 CANopen objects used (Kinco drive)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921B7B" w14:paraId="22CA60E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E09DD17" w14:textId="77777777" w:rsidR="00921B7B" w:rsidRDefault="00000000">
            <w:r>
              <w:rPr>
                <w:b/>
                <w:bCs/>
                <w:color w:val="FFFFFF"/>
              </w:rPr>
              <w:t>Object</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B739EF0" w14:textId="77777777" w:rsidR="00921B7B" w:rsidRDefault="00000000">
            <w:r>
              <w:rPr>
                <w:b/>
                <w:bCs/>
                <w:color w:val="FFFFFF"/>
              </w:rPr>
              <w:t>Value / structure</w:t>
            </w:r>
          </w:p>
        </w:tc>
        <w:tc>
          <w:tcPr>
            <w:tcW w:w="48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DA52006" w14:textId="77777777" w:rsidR="00921B7B" w:rsidRDefault="00000000">
            <w:r>
              <w:rPr>
                <w:b/>
                <w:bCs/>
                <w:color w:val="FFFFFF"/>
              </w:rPr>
              <w:t>Purpose</w:t>
            </w:r>
          </w:p>
        </w:tc>
      </w:tr>
      <w:tr w:rsidR="00921B7B" w14:paraId="3ED8CE3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F4EFF0" w14:textId="77777777" w:rsidR="00921B7B" w:rsidRDefault="00000000">
            <w:r>
              <w:rPr>
                <w:color w:val="000000"/>
              </w:rPr>
              <w:t>0x6040 Controlword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A5987C" w14:textId="77777777" w:rsidR="00921B7B" w:rsidRDefault="00000000">
            <w:r>
              <w:rPr>
                <w:color w:val="000000"/>
              </w:rPr>
              <w:t>0x0086 / 0x103F</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D7C622" w14:textId="77777777" w:rsidR="00921B7B" w:rsidRDefault="00000000">
            <w:r>
              <w:rPr>
                <w:color w:val="000000"/>
              </w:rPr>
              <w:t>Fault reset / Enable + new set-point (Profile Position)</w:t>
            </w:r>
          </w:p>
        </w:tc>
      </w:tr>
      <w:tr w:rsidR="00921B7B" w14:paraId="316D25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BA883" w14:textId="77777777" w:rsidR="00921B7B" w:rsidRDefault="00000000">
            <w:r>
              <w:rPr>
                <w:color w:val="000000"/>
              </w:rPr>
              <w:t>0x6060 Mode of Operation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C7A97" w14:textId="77777777" w:rsidR="00921B7B" w:rsidRDefault="00000000">
            <w:r>
              <w:rPr>
                <w:color w:val="000000"/>
              </w:rPr>
              <w:t>1</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7B3E4" w14:textId="77777777" w:rsidR="00921B7B" w:rsidRDefault="00000000">
            <w:r>
              <w:rPr>
                <w:color w:val="000000"/>
              </w:rPr>
              <w:t>Profile Position Mode</w:t>
            </w:r>
          </w:p>
        </w:tc>
      </w:tr>
      <w:tr w:rsidR="00921B7B" w14:paraId="7DD6FBF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36C4E6" w14:textId="77777777" w:rsidR="00921B7B" w:rsidRDefault="00000000">
            <w:r>
              <w:rPr>
                <w:color w:val="000000"/>
              </w:rPr>
              <w:t>0x6081 Profile Speed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2C77D5" w14:textId="77777777" w:rsidR="00921B7B" w:rsidRDefault="00000000">
            <w:r>
              <w:rPr>
                <w:color w:val="000000"/>
              </w:rPr>
              <w:t>u32 (DEC)</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FDFCC5" w14:textId="77777777" w:rsidR="00921B7B" w:rsidRDefault="00000000">
            <w:r>
              <w:rPr>
                <w:color w:val="000000"/>
              </w:rPr>
              <w:t>Top speed (rpm to DEC; 1 rpm ~ 16667 DEC)</w:t>
            </w:r>
          </w:p>
        </w:tc>
      </w:tr>
      <w:tr w:rsidR="00921B7B" w14:paraId="5DA1AD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8D09DF" w14:textId="77777777" w:rsidR="00921B7B" w:rsidRDefault="00000000">
            <w:r>
              <w:rPr>
                <w:color w:val="000000"/>
              </w:rPr>
              <w:t>0x607A Target Position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C09371" w14:textId="77777777" w:rsidR="00921B7B" w:rsidRDefault="00000000">
            <w:r>
              <w:rPr>
                <w:color w:val="000000"/>
              </w:rPr>
              <w:t>i32 (inc)</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E53150" w14:textId="77777777" w:rsidR="00921B7B" w:rsidRDefault="00000000">
            <w:r>
              <w:rPr>
                <w:color w:val="000000"/>
              </w:rPr>
              <w:t>Absolute target position. Updated every loop in handle mode.</w:t>
            </w:r>
          </w:p>
        </w:tc>
      </w:tr>
      <w:tr w:rsidR="00921B7B" w14:paraId="5E90028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7856E4" w14:textId="77777777" w:rsidR="00921B7B" w:rsidRDefault="00000000">
            <w:r>
              <w:rPr>
                <w:color w:val="000000"/>
              </w:rPr>
              <w:t>RPDO1 (optional)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AA1EC8" w14:textId="77777777" w:rsidR="00921B7B" w:rsidRDefault="00000000">
            <w:r>
              <w:rPr>
                <w:color w:val="000000"/>
              </w:rPr>
              <w:t>COB-ID 0x200 + NODE_ID</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B89BD" w14:textId="77777777" w:rsidR="00921B7B" w:rsidRDefault="00000000">
            <w:r>
              <w:rPr>
                <w:color w:val="000000"/>
              </w:rPr>
              <w:t>Mapped through 0x1400 / 0x1600. Used only when USE_PDO_FOR_HANDLE = true.</w:t>
            </w:r>
          </w:p>
        </w:tc>
      </w:tr>
      <w:tr w:rsidR="00921B7B" w14:paraId="0EA1F0F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BD0FD0" w14:textId="77777777" w:rsidR="00921B7B" w:rsidRDefault="00000000">
            <w:r>
              <w:rPr>
                <w:color w:val="000000"/>
              </w:rPr>
              <w:t>SDO Tx COB-ID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148F8E" w14:textId="77777777" w:rsidR="00921B7B" w:rsidRDefault="00000000">
            <w:r>
              <w:rPr>
                <w:color w:val="000000"/>
              </w:rPr>
              <w:t>0x600 + NODE_ID</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D41121" w14:textId="77777777" w:rsidR="00921B7B" w:rsidRDefault="00000000">
            <w:r>
              <w:rPr>
                <w:color w:val="000000"/>
              </w:rPr>
              <w:t>NODE_ID = 1 -&gt; 0x601</w:t>
            </w:r>
          </w:p>
        </w:tc>
      </w:tr>
      <w:tr w:rsidR="00921B7B" w14:paraId="6A356A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A5DC44" w14:textId="77777777" w:rsidR="00921B7B" w:rsidRDefault="00000000">
            <w:r>
              <w:rPr>
                <w:color w:val="000000"/>
              </w:rPr>
              <w:t>CAN bit rate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0000CE" w14:textId="77777777" w:rsidR="00921B7B" w:rsidRDefault="00000000">
            <w:r>
              <w:rPr>
                <w:color w:val="000000"/>
              </w:rPr>
              <w:t>250 kbps</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2BD273" w14:textId="77777777" w:rsidR="00921B7B" w:rsidRDefault="00000000">
            <w:r>
              <w:rPr>
                <w:color w:val="000000"/>
              </w:rPr>
              <w:t>FIXED_BAUD = CAN_250KBPS</w:t>
            </w:r>
          </w:p>
        </w:tc>
      </w:tr>
      <w:tr w:rsidR="00921B7B" w14:paraId="0215B85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346FF8" w14:textId="77777777" w:rsidR="00921B7B" w:rsidRDefault="00000000">
            <w:r>
              <w:rPr>
                <w:color w:val="000000"/>
              </w:rPr>
              <w:t>MCP2515 clock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82E9F" w14:textId="77777777" w:rsidR="00921B7B" w:rsidRDefault="00000000">
            <w:r>
              <w:rPr>
                <w:color w:val="000000"/>
              </w:rPr>
              <w:t>16 MHz</w:t>
            </w:r>
          </w:p>
        </w:tc>
        <w:tc>
          <w:tcPr>
            <w:tcW w:w="48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E16613" w14:textId="77777777" w:rsidR="00921B7B" w:rsidRDefault="00000000">
            <w:r>
              <w:rPr>
                <w:color w:val="000000"/>
              </w:rPr>
              <w:t>FIXED_CLK = MCP_16MHz</w:t>
            </w:r>
          </w:p>
        </w:tc>
      </w:tr>
    </w:tbl>
    <w:p w14:paraId="164E192F" w14:textId="77777777" w:rsidR="00921B7B" w:rsidRDefault="00921B7B">
      <w:pPr>
        <w:spacing w:after="120"/>
      </w:pPr>
    </w:p>
    <w:p w14:paraId="4D28D44D" w14:textId="77777777" w:rsidR="00921B7B" w:rsidRDefault="00000000">
      <w:pPr>
        <w:pStyle w:val="Heading1"/>
      </w:pPr>
      <w:r>
        <w:lastRenderedPageBreak/>
        <w:t>8. Operating Procedure</w:t>
      </w:r>
    </w:p>
    <w:p w14:paraId="32656F9B" w14:textId="77777777" w:rsidR="00921B7B" w:rsidRDefault="00000000">
      <w:pPr>
        <w:pStyle w:val="ListParagraph"/>
        <w:numPr>
          <w:ilvl w:val="0"/>
          <w:numId w:val="3"/>
        </w:numPr>
        <w:spacing w:after="80"/>
      </w:pPr>
      <w:r>
        <w:t>Wiring check: UNO and Nano connected via D8 to D8 with common ground; MCP2515 CS=D9, INT=D2; MCP2551 CAN_H/L wired to the drive; 120 ohm termination present.</w:t>
      </w:r>
    </w:p>
    <w:p w14:paraId="78775AC8" w14:textId="77777777" w:rsidR="00921B7B" w:rsidRDefault="00000000">
      <w:pPr>
        <w:pStyle w:val="ListParagraph"/>
        <w:numPr>
          <w:ilvl w:val="0"/>
          <w:numId w:val="3"/>
        </w:numPr>
        <w:spacing w:after="80"/>
      </w:pPr>
      <w:r>
        <w:t>Apply power: 5 V (USB or external). Verify the AS5600 sees a stable 3.3 V rail.</w:t>
      </w:r>
    </w:p>
    <w:p w14:paraId="15E2A3D1" w14:textId="77777777" w:rsidR="00921B7B" w:rsidRDefault="00000000">
      <w:pPr>
        <w:pStyle w:val="ListParagraph"/>
        <w:numPr>
          <w:ilvl w:val="0"/>
          <w:numId w:val="3"/>
        </w:numPr>
        <w:spacing w:after="80"/>
      </w:pPr>
      <w:r>
        <w:t>Flash the Nano firmware. Confirm the serial console prints "AS5600 Connect: 1" and the initial raw0 value.</w:t>
      </w:r>
    </w:p>
    <w:p w14:paraId="32B357D4" w14:textId="77777777" w:rsidR="00921B7B" w:rsidRDefault="00000000">
      <w:pPr>
        <w:pStyle w:val="ListParagraph"/>
        <w:numPr>
          <w:ilvl w:val="0"/>
          <w:numId w:val="3"/>
        </w:numPr>
        <w:spacing w:after="80"/>
      </w:pPr>
      <w:r>
        <w:t>Flash the UNO firmware. Confirm the host serial (115200 bps) prints the "=== Kinco FD1x5 ..." banner.</w:t>
      </w:r>
    </w:p>
    <w:p w14:paraId="253D1DC2" w14:textId="77777777" w:rsidR="00921B7B" w:rsidRDefault="00000000">
      <w:pPr>
        <w:pStyle w:val="ListParagraph"/>
        <w:numPr>
          <w:ilvl w:val="0"/>
          <w:numId w:val="3"/>
        </w:numPr>
        <w:spacing w:after="80"/>
      </w:pPr>
      <w:r>
        <w:t>Enable the drive: type 'en' on the host serial (applies Profile Position mode + profile_speed + Controlword 0x103F).</w:t>
      </w:r>
    </w:p>
    <w:p w14:paraId="34AB68BB" w14:textId="77777777" w:rsidR="00921B7B" w:rsidRDefault="00000000">
      <w:pPr>
        <w:pStyle w:val="ListParagraph"/>
        <w:numPr>
          <w:ilvl w:val="0"/>
          <w:numId w:val="3"/>
        </w:numPr>
        <w:spacing w:after="80"/>
      </w:pPr>
      <w:r>
        <w:t>Basic motion test: try 'abs 10000' to confirm SDO absolute motion.</w:t>
      </w:r>
    </w:p>
    <w:p w14:paraId="2EDD8BD3" w14:textId="77777777" w:rsidR="00921B7B" w:rsidRDefault="00000000">
      <w:pPr>
        <w:pStyle w:val="ListParagraph"/>
        <w:numPr>
          <w:ilvl w:val="0"/>
          <w:numId w:val="3"/>
        </w:numPr>
        <w:spacing w:after="80"/>
      </w:pPr>
      <w:r>
        <w:t>Switch to handle mode: type '2' to enter MODE_HANDLE. Turn the handle and observe the servo following in real time.</w:t>
      </w:r>
    </w:p>
    <w:p w14:paraId="0449F8D8" w14:textId="77777777" w:rsidR="00921B7B" w:rsidRDefault="00000000">
      <w:pPr>
        <w:pStyle w:val="ListParagraph"/>
        <w:numPr>
          <w:ilvl w:val="0"/>
          <w:numId w:val="3"/>
        </w:numPr>
        <w:spacing w:after="80"/>
      </w:pPr>
      <w:r>
        <w:t>Tune speed: use 'spd 200' (or any rpm) to update 0x6081.</w:t>
      </w:r>
    </w:p>
    <w:p w14:paraId="24DC2C1F" w14:textId="77777777" w:rsidR="00921B7B" w:rsidRDefault="00000000">
      <w:pPr>
        <w:pStyle w:val="Heading1"/>
      </w:pPr>
      <w:r>
        <w:t>9. Troubleshooting</w:t>
      </w:r>
    </w:p>
    <w:p w14:paraId="2D9556D6" w14:textId="77777777" w:rsidR="00921B7B" w:rsidRDefault="00000000">
      <w:pPr>
        <w:pStyle w:val="ListParagraph"/>
        <w:numPr>
          <w:ilvl w:val="0"/>
          <w:numId w:val="2"/>
        </w:numPr>
        <w:spacing w:after="80"/>
      </w:pPr>
      <w:r>
        <w:rPr>
          <w:b/>
          <w:bCs/>
        </w:rPr>
        <w:t>"[EN] FAIL" printed on host serial</w:t>
      </w:r>
      <w:r>
        <w:t xml:space="preserve"> - check CAN termination and wiring, confirm NODE_ID matches the Kinco drive ID, and verify drive power.</w:t>
      </w:r>
    </w:p>
    <w:p w14:paraId="553124B6" w14:textId="77777777" w:rsidR="00921B7B" w:rsidRDefault="00000000">
      <w:pPr>
        <w:pStyle w:val="ListParagraph"/>
        <w:numPr>
          <w:ilvl w:val="0"/>
          <w:numId w:val="2"/>
        </w:numPr>
        <w:spacing w:after="80"/>
      </w:pPr>
      <w:r>
        <w:rPr>
          <w:b/>
          <w:bCs/>
        </w:rPr>
        <w:t>Turning the handle has no effect on the servo</w:t>
      </w:r>
      <w:r>
        <w:t xml:space="preserve"> - confirm the controller is in MODE_HANDLE (type '2') and that the [HANDLE] targetPos values change in the serial log as the handle is rotated.</w:t>
      </w:r>
    </w:p>
    <w:p w14:paraId="595A3335" w14:textId="77777777" w:rsidR="00921B7B" w:rsidRDefault="00000000">
      <w:pPr>
        <w:pStyle w:val="ListParagraph"/>
        <w:numPr>
          <w:ilvl w:val="0"/>
          <w:numId w:val="2"/>
        </w:numPr>
        <w:spacing w:after="80"/>
      </w:pPr>
      <w:r>
        <w:rPr>
          <w:b/>
          <w:bCs/>
        </w:rPr>
        <w:t>Nano-to-UNO link drops</w:t>
      </w:r>
      <w:r>
        <w:t xml:space="preserve"> - verify direct D8 to D8 wiring, common ground, baud 57600 on both ends, and that the Nano prints "AS5600 Connect: 1" at boot.</w:t>
      </w:r>
    </w:p>
    <w:p w14:paraId="746B50F7" w14:textId="77777777" w:rsidR="00921B7B" w:rsidRDefault="00000000">
      <w:pPr>
        <w:pStyle w:val="ListParagraph"/>
        <w:numPr>
          <w:ilvl w:val="0"/>
          <w:numId w:val="2"/>
        </w:numPr>
        <w:spacing w:after="80"/>
      </w:pPr>
      <w:r>
        <w:rPr>
          <w:b/>
          <w:bCs/>
        </w:rPr>
        <w:t>AS5600 saturates at one travel limit</w:t>
      </w:r>
      <w:r>
        <w:t xml:space="preserve"> - check magnet alignment / field strength and confirm SAFE_TICKS clamping is the intended behavior.</w:t>
      </w:r>
    </w:p>
    <w:p w14:paraId="540E1654" w14:textId="77777777" w:rsidR="00921B7B" w:rsidRDefault="00000000">
      <w:pPr>
        <w:pStyle w:val="ListParagraph"/>
        <w:numPr>
          <w:ilvl w:val="0"/>
          <w:numId w:val="2"/>
        </w:numPr>
        <w:spacing w:after="80"/>
      </w:pPr>
      <w:r>
        <w:rPr>
          <w:b/>
          <w:bCs/>
        </w:rPr>
        <w:t>Servo moves too slowly or too fast</w:t>
      </w:r>
      <w:r>
        <w:t xml:space="preserve"> - retune with 'spd &lt;rpm&gt;'. Note that DEC_PER_RPM = 1000 / 0.06 ~ 16667.</w:t>
      </w:r>
    </w:p>
    <w:p w14:paraId="3B7B856F" w14:textId="77777777" w:rsidR="00921B7B" w:rsidRDefault="00000000">
      <w:pPr>
        <w:pStyle w:val="ListParagraph"/>
        <w:numPr>
          <w:ilvl w:val="0"/>
          <w:numId w:val="2"/>
        </w:numPr>
        <w:spacing w:after="80"/>
      </w:pPr>
      <w:r>
        <w:rPr>
          <w:b/>
          <w:bCs/>
        </w:rPr>
        <w:t>CAN error counters rising</w:t>
      </w:r>
      <w:r>
        <w:t xml:space="preserve"> - check for missing or duplicate 120 ohm terminations, confirm MCP2515 crystal is 16 MHz (FIXED_CLK = MCP_16MHz), and confirm the bit rate (250 kbps) matches the drive.</w:t>
      </w:r>
    </w:p>
    <w:p w14:paraId="0CBAC2E7" w14:textId="77777777" w:rsidR="00921B7B" w:rsidRDefault="00000000">
      <w:pPr>
        <w:pStyle w:val="Heading1"/>
      </w:pPr>
      <w:r>
        <w:t>10. Safety and Cautions</w:t>
      </w:r>
    </w:p>
    <w:p w14:paraId="73D3C7A5" w14:textId="77777777" w:rsidR="00921B7B" w:rsidRDefault="00000000">
      <w:pPr>
        <w:pStyle w:val="ListParagraph"/>
        <w:numPr>
          <w:ilvl w:val="0"/>
          <w:numId w:val="2"/>
        </w:numPr>
        <w:spacing w:after="80"/>
      </w:pPr>
      <w:r>
        <w:t>Handle motion is fed directly to the servo as a real-time command. Keep personnel and obstacles clear during power-on and initial commissioning.</w:t>
      </w:r>
    </w:p>
    <w:p w14:paraId="1E9EF9D5" w14:textId="77777777" w:rsidR="00921B7B" w:rsidRDefault="00000000">
      <w:pPr>
        <w:pStyle w:val="ListParagraph"/>
        <w:numPr>
          <w:ilvl w:val="0"/>
          <w:numId w:val="2"/>
        </w:numPr>
        <w:spacing w:after="80"/>
      </w:pPr>
      <w:r>
        <w:t>Immediately after 'en', Controlword 0x103F and profile_speed are applied, so the motor may respond instantly. Be cautious with the magnitude of subsequent 'abs' / 'rel' commands.</w:t>
      </w:r>
    </w:p>
    <w:p w14:paraId="53E321A4" w14:textId="77777777" w:rsidR="00921B7B" w:rsidRDefault="00000000">
      <w:pPr>
        <w:pStyle w:val="ListParagraph"/>
        <w:numPr>
          <w:ilvl w:val="0"/>
          <w:numId w:val="2"/>
        </w:numPr>
        <w:spacing w:after="80"/>
      </w:pPr>
      <w:r>
        <w:t>The AS5600 is ESD-sensitive. Handle the board in an ESD-safe environment.</w:t>
      </w:r>
    </w:p>
    <w:p w14:paraId="4B8E726F" w14:textId="77777777" w:rsidR="00921B7B" w:rsidRDefault="00000000">
      <w:pPr>
        <w:pStyle w:val="ListParagraph"/>
        <w:numPr>
          <w:ilvl w:val="0"/>
          <w:numId w:val="2"/>
        </w:numPr>
        <w:spacing w:after="80"/>
      </w:pPr>
      <w:r>
        <w:t>Use shielded twisted-pair cable for the CAN bus and place 120 ohm termination only at the two physical end nodes.</w:t>
      </w:r>
    </w:p>
    <w:p w14:paraId="32C8EEB5" w14:textId="77777777" w:rsidR="00921B7B" w:rsidRDefault="00000000">
      <w:pPr>
        <w:pStyle w:val="ListParagraph"/>
        <w:numPr>
          <w:ilvl w:val="0"/>
          <w:numId w:val="2"/>
        </w:numPr>
        <w:spacing w:after="80"/>
      </w:pPr>
      <w:r>
        <w:t>A missing or floating ground reference between boards can cause communication errors and may damage the ICs.</w:t>
      </w:r>
    </w:p>
    <w:p w14:paraId="617A5C2F" w14:textId="77777777" w:rsidR="00921B7B" w:rsidRDefault="00000000">
      <w:pPr>
        <w:pStyle w:val="Heading1"/>
      </w:pPr>
      <w:r>
        <w:lastRenderedPageBreak/>
        <w:t>11. Future Improvements</w:t>
      </w:r>
    </w:p>
    <w:p w14:paraId="2E2F6D63" w14:textId="77777777" w:rsidR="00921B7B" w:rsidRDefault="00000000">
      <w:pPr>
        <w:pStyle w:val="ListParagraph"/>
        <w:numPr>
          <w:ilvl w:val="0"/>
          <w:numId w:val="2"/>
        </w:numPr>
        <w:spacing w:after="80"/>
      </w:pPr>
      <w:r>
        <w:t>Single-MCU integration: move AS5600 sampling and CAN transmission into one MCU (for example STM32) to reduce part count and eliminate the inter-board UART link.</w:t>
      </w:r>
    </w:p>
    <w:p w14:paraId="6C844189" w14:textId="77777777" w:rsidR="00921B7B" w:rsidRDefault="00000000">
      <w:pPr>
        <w:pStyle w:val="ListParagraph"/>
        <w:numPr>
          <w:ilvl w:val="0"/>
          <w:numId w:val="2"/>
        </w:numPr>
        <w:spacing w:after="80"/>
      </w:pPr>
      <w:r>
        <w:t>Improved real-time behavior: replace SoftwareSerial with hardware UART or timer interrupts to synchronize the handle and servo control loops.</w:t>
      </w:r>
    </w:p>
    <w:p w14:paraId="28D3050E" w14:textId="77777777" w:rsidR="00921B7B" w:rsidRDefault="00000000">
      <w:pPr>
        <w:pStyle w:val="ListParagraph"/>
        <w:numPr>
          <w:ilvl w:val="0"/>
          <w:numId w:val="2"/>
        </w:numPr>
        <w:spacing w:after="80"/>
      </w:pPr>
      <w:r>
        <w:t>Stabilize PDO usage: set USE_PDO_FOR_HANDLE = true once RPDO1 timing is verified, to reduce bus load compared with per-loop SDO writes.</w:t>
      </w:r>
    </w:p>
    <w:p w14:paraId="4275AD4C" w14:textId="77777777" w:rsidR="00921B7B" w:rsidRDefault="00000000">
      <w:pPr>
        <w:pStyle w:val="ListParagraph"/>
        <w:numPr>
          <w:ilvl w:val="0"/>
          <w:numId w:val="2"/>
        </w:numPr>
        <w:spacing w:after="80"/>
      </w:pPr>
      <w:r>
        <w:t>Fail-safe behavior: when the handle link drops, automatically stop or hold the last safe position.</w:t>
      </w:r>
    </w:p>
    <w:p w14:paraId="378613D4" w14:textId="77777777" w:rsidR="00921B7B" w:rsidRDefault="00000000">
      <w:pPr>
        <w:pStyle w:val="Heading1"/>
      </w:pPr>
      <w:r>
        <w:t>12. Appendix - KiCad Project Information</w:t>
      </w:r>
    </w:p>
    <w:p w14:paraId="2DB36FFA" w14:textId="77777777" w:rsidR="00921B7B" w:rsidRDefault="00000000">
      <w:pPr>
        <w:pStyle w:val="ListParagraph"/>
        <w:numPr>
          <w:ilvl w:val="0"/>
          <w:numId w:val="2"/>
        </w:numPr>
        <w:spacing w:after="80"/>
      </w:pPr>
      <w:r>
        <w:t>Schematic file: Slewing_Drive.kicad_sch</w:t>
      </w:r>
    </w:p>
    <w:p w14:paraId="57DB99FE" w14:textId="77777777" w:rsidR="00921B7B" w:rsidRDefault="00000000">
      <w:pPr>
        <w:pStyle w:val="ListParagraph"/>
        <w:numPr>
          <w:ilvl w:val="0"/>
          <w:numId w:val="2"/>
        </w:numPr>
        <w:spacing w:after="80"/>
      </w:pPr>
      <w:r>
        <w:t>Page size: A4, 1 of 1.</w:t>
      </w:r>
    </w:p>
    <w:p w14:paraId="1EAF8CC0" w14:textId="77777777" w:rsidR="00921B7B" w:rsidRDefault="00000000">
      <w:pPr>
        <w:pStyle w:val="ListParagraph"/>
        <w:numPr>
          <w:ilvl w:val="0"/>
          <w:numId w:val="2"/>
        </w:numPr>
        <w:spacing w:after="80"/>
      </w:pPr>
      <w:r>
        <w:t>Symbols used: Arduino UNO R3, Arduino Nano, MCP2515, MCP2551, AS5600, 4-channel logic level converter.</w:t>
      </w:r>
    </w:p>
    <w:p w14:paraId="4FB775AB" w14:textId="77777777" w:rsidR="00921B7B" w:rsidRDefault="00000000">
      <w:pPr>
        <w:spacing w:after="120"/>
      </w:pPr>
      <w:r>
        <w:t>When laying out the PCB, route CAN_H and CAN_L as a length-matched differential pair, keep them clear of digital traces, and provide a continuous ground reference under the CAN section.</w:t>
      </w:r>
    </w:p>
    <w:sectPr w:rsidR="00921B7B">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202A1" w14:textId="77777777" w:rsidR="00421FD5" w:rsidRDefault="00421FD5">
      <w:r>
        <w:separator/>
      </w:r>
    </w:p>
  </w:endnote>
  <w:endnote w:type="continuationSeparator" w:id="0">
    <w:p w14:paraId="654D0F9B" w14:textId="77777777" w:rsidR="00421FD5" w:rsidRDefault="0042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220C" w14:textId="77777777" w:rsidR="00921B7B" w:rsidRDefault="00000000">
    <w:pPr>
      <w:jc w:val="center"/>
    </w:pPr>
    <w:r>
      <w:rPr>
        <w:color w:val="777777"/>
        <w:sz w:val="18"/>
        <w:szCs w:val="18"/>
      </w:rPr>
      <w:t xml:space="preserve">- </w:t>
    </w:r>
    <w:r>
      <w:rPr>
        <w:color w:val="777777"/>
        <w:sz w:val="18"/>
        <w:szCs w:val="18"/>
      </w:rPr>
      <w:fldChar w:fldCharType="begin"/>
    </w:r>
    <w:r>
      <w:rPr>
        <w:color w:val="777777"/>
        <w:sz w:val="18"/>
        <w:szCs w:val="18"/>
      </w:rPr>
      <w:instrText>PAGE</w:instrText>
    </w:r>
    <w:r>
      <w:rPr>
        <w:color w:val="777777"/>
        <w:sz w:val="18"/>
        <w:szCs w:val="18"/>
      </w:rPr>
      <w:fldChar w:fldCharType="separate"/>
    </w:r>
    <w:r w:rsidR="006B41D6">
      <w:rPr>
        <w:noProof/>
        <w:color w:val="777777"/>
        <w:sz w:val="18"/>
        <w:szCs w:val="18"/>
      </w:rPr>
      <w:t>1</w:t>
    </w:r>
    <w:r>
      <w:rPr>
        <w:color w:val="777777"/>
        <w:sz w:val="18"/>
        <w:szCs w:val="18"/>
      </w:rPr>
      <w:fldChar w:fldCharType="end"/>
    </w:r>
    <w:r>
      <w:rPr>
        <w:color w:val="777777"/>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55FEF" w14:textId="77777777" w:rsidR="00421FD5" w:rsidRDefault="00421FD5">
      <w:r>
        <w:separator/>
      </w:r>
    </w:p>
  </w:footnote>
  <w:footnote w:type="continuationSeparator" w:id="0">
    <w:p w14:paraId="4FFC59E1" w14:textId="77777777" w:rsidR="00421FD5" w:rsidRDefault="00421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D948" w14:textId="77777777" w:rsidR="00921B7B" w:rsidRDefault="00000000">
    <w:pPr>
      <w:tabs>
        <w:tab w:val="right" w:pos="9026"/>
      </w:tabs>
    </w:pPr>
    <w:r>
      <w:rPr>
        <w:color w:val="777777"/>
        <w:sz w:val="18"/>
        <w:szCs w:val="18"/>
      </w:rPr>
      <w:t>Slewing Drive Controller Board Manual</w:t>
    </w:r>
    <w:r>
      <w:rPr>
        <w:color w:val="777777"/>
        <w:sz w:val="18"/>
        <w:szCs w:val="18"/>
      </w:rPr>
      <w:tab/>
      <w:t>Rev.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723E5"/>
    <w:multiLevelType w:val="hybridMultilevel"/>
    <w:tmpl w:val="5C58FBC2"/>
    <w:lvl w:ilvl="0" w:tplc="F18E974A">
      <w:start w:val="1"/>
      <w:numFmt w:val="bullet"/>
      <w:lvlText w:val="●"/>
      <w:lvlJc w:val="left"/>
      <w:pPr>
        <w:ind w:left="720" w:hanging="360"/>
      </w:pPr>
    </w:lvl>
    <w:lvl w:ilvl="1" w:tplc="99EEB3DC">
      <w:start w:val="1"/>
      <w:numFmt w:val="bullet"/>
      <w:lvlText w:val="○"/>
      <w:lvlJc w:val="left"/>
      <w:pPr>
        <w:ind w:left="1440" w:hanging="360"/>
      </w:pPr>
    </w:lvl>
    <w:lvl w:ilvl="2" w:tplc="AD704670">
      <w:start w:val="1"/>
      <w:numFmt w:val="bullet"/>
      <w:lvlText w:val="■"/>
      <w:lvlJc w:val="left"/>
      <w:pPr>
        <w:ind w:left="2160" w:hanging="360"/>
      </w:pPr>
    </w:lvl>
    <w:lvl w:ilvl="3" w:tplc="C1C88974">
      <w:start w:val="1"/>
      <w:numFmt w:val="bullet"/>
      <w:lvlText w:val="●"/>
      <w:lvlJc w:val="left"/>
      <w:pPr>
        <w:ind w:left="2880" w:hanging="360"/>
      </w:pPr>
    </w:lvl>
    <w:lvl w:ilvl="4" w:tplc="8CF2C786">
      <w:start w:val="1"/>
      <w:numFmt w:val="bullet"/>
      <w:lvlText w:val="○"/>
      <w:lvlJc w:val="left"/>
      <w:pPr>
        <w:ind w:left="3600" w:hanging="360"/>
      </w:pPr>
    </w:lvl>
    <w:lvl w:ilvl="5" w:tplc="FFCCC0E6">
      <w:start w:val="1"/>
      <w:numFmt w:val="bullet"/>
      <w:lvlText w:val="■"/>
      <w:lvlJc w:val="left"/>
      <w:pPr>
        <w:ind w:left="4320" w:hanging="360"/>
      </w:pPr>
    </w:lvl>
    <w:lvl w:ilvl="6" w:tplc="B4E8A4D6">
      <w:start w:val="1"/>
      <w:numFmt w:val="bullet"/>
      <w:lvlText w:val="●"/>
      <w:lvlJc w:val="left"/>
      <w:pPr>
        <w:ind w:left="5040" w:hanging="360"/>
      </w:pPr>
    </w:lvl>
    <w:lvl w:ilvl="7" w:tplc="11986414">
      <w:start w:val="1"/>
      <w:numFmt w:val="bullet"/>
      <w:lvlText w:val="●"/>
      <w:lvlJc w:val="left"/>
      <w:pPr>
        <w:ind w:left="5760" w:hanging="360"/>
      </w:pPr>
    </w:lvl>
    <w:lvl w:ilvl="8" w:tplc="D3727BAE">
      <w:start w:val="1"/>
      <w:numFmt w:val="bullet"/>
      <w:lvlText w:val="●"/>
      <w:lvlJc w:val="left"/>
      <w:pPr>
        <w:ind w:left="6480" w:hanging="360"/>
      </w:pPr>
    </w:lvl>
  </w:abstractNum>
  <w:abstractNum w:abstractNumId="1" w15:restartNumberingAfterBreak="0">
    <w:nsid w:val="67450E23"/>
    <w:multiLevelType w:val="hybridMultilevel"/>
    <w:tmpl w:val="0324E5B0"/>
    <w:lvl w:ilvl="0" w:tplc="564C2694">
      <w:start w:val="1"/>
      <w:numFmt w:val="bullet"/>
      <w:lvlText w:val="•"/>
      <w:lvlJc w:val="left"/>
      <w:pPr>
        <w:ind w:left="720" w:hanging="360"/>
      </w:pPr>
    </w:lvl>
    <w:lvl w:ilvl="1" w:tplc="5CA0C0EA">
      <w:start w:val="1"/>
      <w:numFmt w:val="bullet"/>
      <w:lvlText w:val="◦"/>
      <w:lvlJc w:val="left"/>
      <w:pPr>
        <w:ind w:left="1440" w:hanging="360"/>
      </w:pPr>
    </w:lvl>
    <w:lvl w:ilvl="2" w:tplc="43BA9120">
      <w:numFmt w:val="decimal"/>
      <w:lvlText w:val=""/>
      <w:lvlJc w:val="left"/>
    </w:lvl>
    <w:lvl w:ilvl="3" w:tplc="F54E7010">
      <w:numFmt w:val="decimal"/>
      <w:lvlText w:val=""/>
      <w:lvlJc w:val="left"/>
    </w:lvl>
    <w:lvl w:ilvl="4" w:tplc="8730C4E6">
      <w:numFmt w:val="decimal"/>
      <w:lvlText w:val=""/>
      <w:lvlJc w:val="left"/>
    </w:lvl>
    <w:lvl w:ilvl="5" w:tplc="38A0A236">
      <w:numFmt w:val="decimal"/>
      <w:lvlText w:val=""/>
      <w:lvlJc w:val="left"/>
    </w:lvl>
    <w:lvl w:ilvl="6" w:tplc="9AAA011C">
      <w:numFmt w:val="decimal"/>
      <w:lvlText w:val=""/>
      <w:lvlJc w:val="left"/>
    </w:lvl>
    <w:lvl w:ilvl="7" w:tplc="0A663BD8">
      <w:numFmt w:val="decimal"/>
      <w:lvlText w:val=""/>
      <w:lvlJc w:val="left"/>
    </w:lvl>
    <w:lvl w:ilvl="8" w:tplc="5C3E3C42">
      <w:numFmt w:val="decimal"/>
      <w:lvlText w:val=""/>
      <w:lvlJc w:val="left"/>
    </w:lvl>
  </w:abstractNum>
  <w:abstractNum w:abstractNumId="2" w15:restartNumberingAfterBreak="0">
    <w:nsid w:val="716E470F"/>
    <w:multiLevelType w:val="hybridMultilevel"/>
    <w:tmpl w:val="ADF87CD0"/>
    <w:lvl w:ilvl="0" w:tplc="DB980158">
      <w:start w:val="1"/>
      <w:numFmt w:val="decimal"/>
      <w:lvlText w:val="%1."/>
      <w:lvlJc w:val="left"/>
      <w:pPr>
        <w:ind w:left="720" w:hanging="360"/>
      </w:pPr>
    </w:lvl>
    <w:lvl w:ilvl="1" w:tplc="E9702580">
      <w:numFmt w:val="decimal"/>
      <w:lvlText w:val=""/>
      <w:lvlJc w:val="left"/>
    </w:lvl>
    <w:lvl w:ilvl="2" w:tplc="289AF5C2">
      <w:numFmt w:val="decimal"/>
      <w:lvlText w:val=""/>
      <w:lvlJc w:val="left"/>
    </w:lvl>
    <w:lvl w:ilvl="3" w:tplc="9CD4FAC4">
      <w:numFmt w:val="decimal"/>
      <w:lvlText w:val=""/>
      <w:lvlJc w:val="left"/>
    </w:lvl>
    <w:lvl w:ilvl="4" w:tplc="DC507EF6">
      <w:numFmt w:val="decimal"/>
      <w:lvlText w:val=""/>
      <w:lvlJc w:val="left"/>
    </w:lvl>
    <w:lvl w:ilvl="5" w:tplc="411C2234">
      <w:numFmt w:val="decimal"/>
      <w:lvlText w:val=""/>
      <w:lvlJc w:val="left"/>
    </w:lvl>
    <w:lvl w:ilvl="6" w:tplc="8D7A29D6">
      <w:numFmt w:val="decimal"/>
      <w:lvlText w:val=""/>
      <w:lvlJc w:val="left"/>
    </w:lvl>
    <w:lvl w:ilvl="7" w:tplc="85A0AA98">
      <w:numFmt w:val="decimal"/>
      <w:lvlText w:val=""/>
      <w:lvlJc w:val="left"/>
    </w:lvl>
    <w:lvl w:ilvl="8" w:tplc="F6AA6210">
      <w:numFmt w:val="decimal"/>
      <w:lvlText w:val=""/>
      <w:lvlJc w:val="left"/>
    </w:lvl>
  </w:abstractNum>
  <w:num w:numId="1" w16cid:durableId="862978995">
    <w:abstractNumId w:val="0"/>
    <w:lvlOverride w:ilvl="0">
      <w:startOverride w:val="1"/>
    </w:lvlOverride>
  </w:num>
  <w:num w:numId="2" w16cid:durableId="137386988">
    <w:abstractNumId w:val="1"/>
    <w:lvlOverride w:ilvl="0">
      <w:startOverride w:val="1"/>
    </w:lvlOverride>
  </w:num>
  <w:num w:numId="3" w16cid:durableId="13581215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7B"/>
    <w:rsid w:val="00421FD5"/>
    <w:rsid w:val="006B41D6"/>
    <w:rsid w:val="00921B7B"/>
    <w:rsid w:val="009900A9"/>
  </w:rsids>
  <m:mathPr>
    <m:mathFont m:val="Cambria Math"/>
    <m:brkBin m:val="before"/>
    <m:brkBinSub m:val="--"/>
    <m:smallFrac m:val="0"/>
    <m:dispDef/>
    <m:lMargin m:val="0"/>
    <m:rMargin m:val="0"/>
    <m:defJc m:val="centerGroup"/>
    <m:wrapIndent m:val="1440"/>
    <m:intLim m:val="subSup"/>
    <m:naryLim m:val="undOvr"/>
  </m:mathPr>
  <w:themeFontLang w:val="en-KR"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4F40D5A"/>
  <w15:docId w15:val="{2C069585-6841-274D-8A4B-46EDAEC4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Arial"/>
        <w:sz w:val="22"/>
        <w:szCs w:val="22"/>
        <w:lang w:val="en-K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eastAsia="Arial"/>
      <w:b/>
      <w:bCs/>
      <w:color w:val="1F3864"/>
      <w:sz w:val="32"/>
      <w:szCs w:val="32"/>
    </w:rPr>
  </w:style>
  <w:style w:type="paragraph" w:styleId="Heading2">
    <w:name w:val="heading 2"/>
    <w:uiPriority w:val="9"/>
    <w:unhideWhenUsed/>
    <w:qFormat/>
    <w:pPr>
      <w:spacing w:before="240" w:after="140"/>
      <w:outlineLvl w:val="1"/>
    </w:pPr>
    <w:rPr>
      <w:rFonts w:eastAsia="Arial"/>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2406</Words>
  <Characters>12083</Characters>
  <Application>Microsoft Office Word</Application>
  <DocSecurity>0</DocSecurity>
  <Lines>525</Lines>
  <Paragraphs>413</Paragraphs>
  <ScaleCrop>false</ScaleCrop>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Slewing Drive Controller Board Manual</dc:title>
  <dc:creator>Pharos</dc:creator>
  <cp:lastModifiedBy>최지웅</cp:lastModifiedBy>
  <cp:revision>2</cp:revision>
  <dcterms:created xsi:type="dcterms:W3CDTF">2026-05-12T01:03:00Z</dcterms:created>
  <dcterms:modified xsi:type="dcterms:W3CDTF">2026-05-12T04:50:00Z</dcterms:modified>
</cp:coreProperties>
</file>