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12345ae3b64841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АКТ-00017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Москва                                          03 сентября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ПАО «Ростелеком»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Александр Кузнецов,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Выделенный интернет для бизнеса.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Москва, ул. Тверская, д. 15, кв. 42.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05.03.2026.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Подключение интернета, тариф 100 Мбит/с.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_____________/ПАО «Ростелеком»                _____________/Александр Кузнецов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