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5D89" w14:textId="1BCF3C03" w:rsidR="00D57B53" w:rsidRPr="00993861" w:rsidRDefault="00791153">
      <w:pPr>
        <w:rPr>
          <w:b/>
          <w:bCs/>
          <w:sz w:val="28"/>
          <w:szCs w:val="28"/>
          <w:u w:val="single"/>
        </w:rPr>
      </w:pPr>
      <w:r w:rsidRPr="00993861">
        <w:rPr>
          <w:b/>
          <w:bCs/>
          <w:sz w:val="28"/>
          <w:szCs w:val="28"/>
          <w:u w:val="single"/>
        </w:rPr>
        <w:t>Meals of Joy Meal Selector</w:t>
      </w:r>
    </w:p>
    <w:p w14:paraId="783DF75C" w14:textId="0E03F5DB" w:rsidR="00791153" w:rsidRDefault="00791153">
      <w:r>
        <w:t>I’ve been trying to make existing components work for this, but it’s just too complicated to get it working easily.</w:t>
      </w:r>
    </w:p>
    <w:p w14:paraId="48FB98B1" w14:textId="7ED84A12" w:rsidR="00791153" w:rsidRDefault="00791153">
      <w:r>
        <w:t>Meals are delivered Monday – Saturday, but not on public holidays</w:t>
      </w:r>
      <w:r w:rsidR="00453067">
        <w:t xml:space="preserve"> (you’ll see this on the May menu).</w:t>
      </w:r>
    </w:p>
    <w:p w14:paraId="79872A8B" w14:textId="0CB7161C" w:rsidR="00791153" w:rsidRDefault="00791153">
      <w:hyperlink r:id="rId4" w:history="1">
        <w:r w:rsidRPr="00F40DEA">
          <w:rPr>
            <w:rStyle w:val="Hyperlink"/>
          </w:rPr>
          <w:t>https://www.mealsofjoy.org/meals/meal-delivery-service#order</w:t>
        </w:r>
      </w:hyperlink>
    </w:p>
    <w:p w14:paraId="6EFF8D77" w14:textId="2459C236" w:rsidR="00791153" w:rsidRDefault="00791153">
      <w:r>
        <w:t xml:space="preserve">Click on the Menu and Order Form buttons for either month to see how they’re doing it now. What I want is to be able to display it sort of like how it is on their current order form using </w:t>
      </w:r>
      <w:r w:rsidR="00993861">
        <w:t>dropdowns (for quantity which would usually be 1)</w:t>
      </w:r>
      <w:r>
        <w:t xml:space="preserve"> to select between the regular</w:t>
      </w:r>
      <w:r w:rsidR="00453067">
        <w:t xml:space="preserve"> (3 options)</w:t>
      </w:r>
      <w:r>
        <w:t xml:space="preserve"> or alternative meals</w:t>
      </w:r>
      <w:r w:rsidR="00453067">
        <w:t xml:space="preserve"> (2 options)</w:t>
      </w:r>
      <w:r>
        <w:t>, and, for Saturdays</w:t>
      </w:r>
      <w:r w:rsidR="00453067">
        <w:t xml:space="preserve"> (1 option)</w:t>
      </w:r>
      <w:r>
        <w:t xml:space="preserve"> either to check the radio button to order or leave it unchecked to not order.</w:t>
      </w:r>
      <w:r w:rsidR="00453067">
        <w:t xml:space="preserve"> On weekdays they can order more than </w:t>
      </w:r>
      <w:r w:rsidR="00993861">
        <w:t>one type of meal. So, for instance, 1 Standard Meal, 1 Hearty Meal, and 2 Deli Plates.</w:t>
      </w:r>
    </w:p>
    <w:p w14:paraId="1F986873" w14:textId="3D6A8C74" w:rsidR="00453067" w:rsidRDefault="00453067">
      <w:r>
        <w:t>It would be nice to combine the, current, 2 pages into one for (so displaying meal images as part of the form). Something else to throw a spanner into the works is the editing should be able to be done from the frontend so the client isn’t having me do it every month.</w:t>
      </w:r>
      <w:r w:rsidR="00993861">
        <w:t xml:space="preserve"> I think we should be able to do this with a form type submission – fields like date, meal type, image, description, calorie value.</w:t>
      </w:r>
    </w:p>
    <w:p w14:paraId="04E9E3A7" w14:textId="08AB5564" w:rsidR="00791153" w:rsidRDefault="00993861">
      <w:r>
        <w:t>I think, if the client can also edit the costing info box (under MEAL OPTIONS)</w:t>
      </w:r>
      <w:r w:rsidR="00DE71AC">
        <w:t>, then we can use those figures to apply to each meal type to sum up the entire month’s order.</w:t>
      </w:r>
    </w:p>
    <w:p w14:paraId="2FF790BB" w14:textId="2773DADE" w:rsidR="00DE71AC" w:rsidRDefault="00DE71AC">
      <w:r>
        <w:t xml:space="preserve">Then, we need to send that dollar amount to the merchant gateway (I will get the needed info for you). Currently it goes to this page that the merchant services provider set up - </w:t>
      </w:r>
      <w:hyperlink r:id="rId5" w:history="1">
        <w:r w:rsidRPr="00F40DEA">
          <w:rPr>
            <w:rStyle w:val="Hyperlink"/>
          </w:rPr>
          <w:t>https://securepayment.link/mealsofjoy/</w:t>
        </w:r>
      </w:hyperlink>
      <w:r>
        <w:t xml:space="preserve">. </w:t>
      </w:r>
    </w:p>
    <w:p w14:paraId="22A03118" w14:textId="76883344" w:rsidR="005361D3" w:rsidRDefault="005361D3"/>
    <w:p w14:paraId="6223B7D4" w14:textId="28B19E85" w:rsidR="005361D3" w:rsidRDefault="005361D3">
      <w:r>
        <w:t>Ian Shere</w:t>
      </w:r>
    </w:p>
    <w:p w14:paraId="411B0EE9" w14:textId="5FECD0E6" w:rsidR="005361D3" w:rsidRDefault="006C0418">
      <w:hyperlink r:id="rId6" w:history="1">
        <w:r w:rsidRPr="00F40DEA">
          <w:rPr>
            <w:rStyle w:val="Hyperlink"/>
          </w:rPr>
          <w:t>ian@citruskiwi.com</w:t>
        </w:r>
      </w:hyperlink>
    </w:p>
    <w:p w14:paraId="748F030B" w14:textId="19D5A2C3" w:rsidR="006C0418" w:rsidRDefault="006C0418">
      <w:r>
        <w:rPr>
          <w:noProof/>
        </w:rPr>
        <w:drawing>
          <wp:inline distT="0" distB="0" distL="0" distR="0" wp14:anchorId="33D1DB85" wp14:editId="22550C91">
            <wp:extent cx="5353750" cy="14575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3750" cy="1457565"/>
                    </a:xfrm>
                    <a:prstGeom prst="rect">
                      <a:avLst/>
                    </a:prstGeom>
                  </pic:spPr>
                </pic:pic>
              </a:graphicData>
            </a:graphic>
          </wp:inline>
        </w:drawing>
      </w:r>
    </w:p>
    <w:sectPr w:rsidR="006C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53"/>
    <w:rsid w:val="00436D40"/>
    <w:rsid w:val="00453067"/>
    <w:rsid w:val="005361D3"/>
    <w:rsid w:val="006842EB"/>
    <w:rsid w:val="006C0418"/>
    <w:rsid w:val="0074163E"/>
    <w:rsid w:val="00791153"/>
    <w:rsid w:val="00993861"/>
    <w:rsid w:val="00DE71AC"/>
    <w:rsid w:val="00F7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9590"/>
  <w15:chartTrackingRefBased/>
  <w15:docId w15:val="{684FE214-F6B4-48ED-A3B1-950E6A9A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153"/>
    <w:rPr>
      <w:color w:val="0563C1" w:themeColor="hyperlink"/>
      <w:u w:val="single"/>
    </w:rPr>
  </w:style>
  <w:style w:type="character" w:styleId="UnresolvedMention">
    <w:name w:val="Unresolved Mention"/>
    <w:basedOn w:val="DefaultParagraphFont"/>
    <w:uiPriority w:val="99"/>
    <w:semiHidden/>
    <w:unhideWhenUsed/>
    <w:rsid w:val="00791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an@citruskiwi.com" TargetMode="External"/><Relationship Id="rId5" Type="http://schemas.openxmlformats.org/officeDocument/2006/relationships/hyperlink" Target="https://securepayment.link/mealsofjoy/" TargetMode="External"/><Relationship Id="rId4" Type="http://schemas.openxmlformats.org/officeDocument/2006/relationships/hyperlink" Target="https://www.mealsofjoy.org/meals/meal-delivery-service#ord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Shere</dc:creator>
  <cp:keywords/>
  <dc:description/>
  <cp:lastModifiedBy>Ian Shere</cp:lastModifiedBy>
  <cp:revision>2</cp:revision>
  <dcterms:created xsi:type="dcterms:W3CDTF">2022-05-16T17:23:00Z</dcterms:created>
  <dcterms:modified xsi:type="dcterms:W3CDTF">2022-05-16T17:55:00Z</dcterms:modified>
</cp:coreProperties>
</file>