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6CF13" w14:textId="498BCBCD" w:rsidR="00182B5D" w:rsidRDefault="006D070C" w:rsidP="006D070C">
      <w:pPr>
        <w:pStyle w:val="Title"/>
      </w:pPr>
      <w:r>
        <w:t>Lecture</w:t>
      </w:r>
      <w:r w:rsidR="00375A88">
        <w:t xml:space="preserve"> 24</w:t>
      </w:r>
    </w:p>
    <w:p w14:paraId="02683399" w14:textId="50C75B77" w:rsidR="006D070C" w:rsidRDefault="006D070C" w:rsidP="006D070C">
      <w:pPr>
        <w:pStyle w:val="Standard"/>
        <w:rPr>
          <w:lang w:eastAsia="en-US"/>
        </w:rPr>
      </w:pPr>
      <w:r>
        <w:rPr>
          <w:lang w:eastAsia="en-US"/>
        </w:rPr>
        <w:t>CPSC 131</w:t>
      </w:r>
    </w:p>
    <w:p w14:paraId="0B0CC724" w14:textId="04E14B1B" w:rsidR="006D070C" w:rsidRDefault="006D070C" w:rsidP="006D070C">
      <w:pPr>
        <w:pStyle w:val="Standard"/>
        <w:rPr>
          <w:lang w:eastAsia="en-US"/>
        </w:rPr>
      </w:pPr>
      <w:r>
        <w:rPr>
          <w:lang w:eastAsia="en-US"/>
        </w:rPr>
        <w:t>11/30/2020</w:t>
      </w:r>
    </w:p>
    <w:p w14:paraId="520AF032" w14:textId="08ADA082" w:rsidR="006D070C" w:rsidRDefault="006D070C" w:rsidP="006D070C">
      <w:pPr>
        <w:pStyle w:val="Standard"/>
        <w:rPr>
          <w:lang w:eastAsia="en-US"/>
        </w:rPr>
      </w:pPr>
    </w:p>
    <w:p w14:paraId="07F355C0" w14:textId="5911FCA2" w:rsidR="006D070C" w:rsidRDefault="00375A88" w:rsidP="006D070C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Unordered Containers/Hash Tables</w:t>
      </w:r>
    </w:p>
    <w:p w14:paraId="2215B05D" w14:textId="63930995" w:rsidR="00375A88" w:rsidRDefault="00375A88" w:rsidP="00375A8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br/>
      </w:r>
      <w:r w:rsidRPr="00375A88">
        <w:rPr>
          <w:lang w:eastAsia="en-US"/>
        </w:rPr>
        <w:drawing>
          <wp:inline distT="0" distB="0" distL="0" distR="0" wp14:anchorId="07FA7D14" wp14:editId="0A1BB247">
            <wp:extent cx="5943600" cy="4014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9763" w14:textId="74991CC5" w:rsidR="00375A88" w:rsidRDefault="00AF72D4" w:rsidP="00375A8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What’s in the bucket? </w:t>
      </w:r>
    </w:p>
    <w:p w14:paraId="30F1B6DD" w14:textId="0566B998" w:rsidR="00AF72D4" w:rsidRDefault="00AF72D4" w:rsidP="00AF72D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A list of names </w:t>
      </w:r>
    </w:p>
    <w:p w14:paraId="50EAC2CD" w14:textId="4C05C30C" w:rsidR="002B458D" w:rsidRDefault="002B458D" w:rsidP="00AF72D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Each element of the vector is a container/a list</w:t>
      </w:r>
      <w:r w:rsidR="006C702B">
        <w:rPr>
          <w:lang w:eastAsia="en-US"/>
        </w:rPr>
        <w:t>. So got to keep it small.</w:t>
      </w:r>
    </w:p>
    <w:p w14:paraId="14187C14" w14:textId="24DA799F" w:rsidR="006C702B" w:rsidRDefault="00070725" w:rsidP="00DB01A0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Unordered Containers</w:t>
      </w:r>
      <w:r>
        <w:rPr>
          <w:lang w:eastAsia="en-US"/>
        </w:rPr>
        <w:br/>
      </w:r>
      <w:r w:rsidRPr="00070725">
        <w:rPr>
          <w:lang w:eastAsia="en-US"/>
        </w:rPr>
        <w:drawing>
          <wp:inline distT="0" distB="0" distL="0" distR="0" wp14:anchorId="51A9B2DC" wp14:editId="51EDA4DC">
            <wp:extent cx="5943600" cy="3856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903E" w14:textId="7FAE4BFF" w:rsidR="00070725" w:rsidRDefault="00070725" w:rsidP="00DB01A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Our hash table outperforms the other containers so far when it comes to keyless organization</w:t>
      </w:r>
    </w:p>
    <w:p w14:paraId="5CA675B0" w14:textId="06928A97" w:rsidR="00DB01A0" w:rsidRDefault="00BB7DFB" w:rsidP="00DB01A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Every now and then when we insert, we have to rehash or resize the buckets</w:t>
      </w:r>
    </w:p>
    <w:p w14:paraId="3EDB6459" w14:textId="489B9AC4" w:rsidR="00BB7DFB" w:rsidRDefault="006B7471" w:rsidP="00DB01A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Fastest performing thing for a majority of operations</w:t>
      </w:r>
    </w:p>
    <w:p w14:paraId="148D3E3A" w14:textId="7619A174" w:rsidR="006B7471" w:rsidRDefault="00F0439C" w:rsidP="00DB01A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But in the case of constant insert/remove, use binary search tree instead</w:t>
      </w:r>
    </w:p>
    <w:p w14:paraId="5053CFD5" w14:textId="0053D406" w:rsidR="0088615D" w:rsidRDefault="001F6E9B" w:rsidP="0088615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Main idea</w:t>
      </w:r>
      <w:r>
        <w:rPr>
          <w:lang w:eastAsia="en-US"/>
        </w:rPr>
        <w:br/>
      </w:r>
      <w:r w:rsidR="00B16B0B" w:rsidRPr="00B16B0B">
        <w:rPr>
          <w:lang w:eastAsia="en-US"/>
        </w:rPr>
        <w:drawing>
          <wp:inline distT="0" distB="0" distL="0" distR="0" wp14:anchorId="42C08325" wp14:editId="65A29787">
            <wp:extent cx="4244197" cy="2856218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399" cy="28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6B48" w14:textId="5E2CEB12" w:rsidR="005C7C82" w:rsidRDefault="005C7C82" w:rsidP="002C343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See below for what the compression function does/is in detail but, for now, it’s a way to control the size of the list using modulo </w:t>
      </w:r>
    </w:p>
    <w:p w14:paraId="552EBA8F" w14:textId="77777777" w:rsidR="00F64600" w:rsidRDefault="00F64600" w:rsidP="0088615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Hash table</w:t>
      </w:r>
    </w:p>
    <w:p w14:paraId="0146E2B4" w14:textId="3A5369A5" w:rsidR="00F64600" w:rsidRDefault="00F64600" w:rsidP="00F64600">
      <w:pPr>
        <w:pStyle w:val="Standard"/>
        <w:numPr>
          <w:ilvl w:val="2"/>
          <w:numId w:val="47"/>
        </w:numPr>
        <w:rPr>
          <w:lang w:eastAsia="en-US"/>
        </w:rPr>
      </w:pPr>
      <w:r w:rsidRPr="00F64600">
        <w:rPr>
          <w:lang w:eastAsia="en-US"/>
        </w:rPr>
        <w:drawing>
          <wp:inline distT="0" distB="0" distL="0" distR="0" wp14:anchorId="5DA85718" wp14:editId="6939C1BF">
            <wp:extent cx="4744528" cy="142031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044" cy="14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  <w:r w:rsidR="00DC04A9">
        <w:rPr>
          <w:lang w:eastAsia="en-US"/>
        </w:rPr>
        <w:br/>
      </w:r>
    </w:p>
    <w:p w14:paraId="08D921F8" w14:textId="77777777" w:rsidR="00F64600" w:rsidRDefault="00F64600" w:rsidP="00F64600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Compression Function</w:t>
      </w:r>
    </w:p>
    <w:p w14:paraId="298628DB" w14:textId="5592AB0B" w:rsidR="001A5166" w:rsidRDefault="00F64600" w:rsidP="00F64600">
      <w:pPr>
        <w:pStyle w:val="Standard"/>
        <w:numPr>
          <w:ilvl w:val="2"/>
          <w:numId w:val="47"/>
        </w:numPr>
        <w:rPr>
          <w:lang w:eastAsia="en-US"/>
        </w:rPr>
      </w:pPr>
      <w:r w:rsidRPr="00F64600">
        <w:rPr>
          <w:lang w:eastAsia="en-US"/>
        </w:rPr>
        <w:drawing>
          <wp:inline distT="0" distB="0" distL="0" distR="0" wp14:anchorId="5361EF83" wp14:editId="625B0AF3">
            <wp:extent cx="2458528" cy="2823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0962" cy="28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166">
        <w:rPr>
          <w:lang w:eastAsia="en-US"/>
        </w:rPr>
        <w:t xml:space="preserve"> </w:t>
      </w:r>
      <w:r w:rsidR="007612BC" w:rsidRPr="007612BC">
        <w:rPr>
          <w:lang w:eastAsia="en-US"/>
        </w:rPr>
        <w:drawing>
          <wp:inline distT="0" distB="0" distL="0" distR="0" wp14:anchorId="76B8AA99" wp14:editId="6404E476">
            <wp:extent cx="2178092" cy="112143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2132" cy="112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59F9" w14:textId="7C42F15E" w:rsidR="00F64600" w:rsidRDefault="00F64600" w:rsidP="00F6460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It’s modular math</w:t>
      </w:r>
      <w:r w:rsidR="007612BC">
        <w:rPr>
          <w:lang w:eastAsia="en-US"/>
        </w:rPr>
        <w:t xml:space="preserve"> that can be used to create indices </w:t>
      </w:r>
    </w:p>
    <w:p w14:paraId="2F32AF91" w14:textId="7677764E" w:rsidR="002C343E" w:rsidRDefault="002C343E" w:rsidP="00F6460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Example</w:t>
      </w:r>
      <w:r>
        <w:rPr>
          <w:lang w:eastAsia="en-US"/>
        </w:rPr>
        <w:br/>
      </w:r>
      <w:r w:rsidRPr="002C343E">
        <w:rPr>
          <w:lang w:eastAsia="en-US"/>
        </w:rPr>
        <w:drawing>
          <wp:inline distT="0" distB="0" distL="0" distR="0" wp14:anchorId="3ED699D1" wp14:editId="79A6CB67">
            <wp:extent cx="3847381" cy="1706659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815" cy="17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  <w:t>n = 7</w:t>
      </w:r>
      <w:r>
        <w:rPr>
          <w:lang w:eastAsia="en-US"/>
        </w:rPr>
        <w:br/>
        <w:t>key 20 % 7 = 6</w:t>
      </w:r>
      <w:r w:rsidR="0006572C">
        <w:rPr>
          <w:lang w:eastAsia="en-US"/>
        </w:rPr>
        <w:br/>
      </w:r>
      <w:r w:rsidR="0006572C" w:rsidRPr="0006572C">
        <w:rPr>
          <w:lang w:eastAsia="en-US"/>
        </w:rPr>
        <w:drawing>
          <wp:inline distT="0" distB="0" distL="0" distR="0" wp14:anchorId="6AA3F1B6" wp14:editId="61748F75">
            <wp:extent cx="3424687" cy="133987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661" cy="134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72C">
        <w:rPr>
          <w:lang w:eastAsia="en-US"/>
        </w:rPr>
        <w:br/>
        <w:t xml:space="preserve">Here we have a </w:t>
      </w:r>
      <w:r w:rsidR="0006572C">
        <w:rPr>
          <w:b/>
          <w:bCs/>
          <w:lang w:eastAsia="en-US"/>
        </w:rPr>
        <w:t>collision</w:t>
      </w:r>
      <w:r w:rsidR="0006572C">
        <w:rPr>
          <w:lang w:eastAsia="en-US"/>
        </w:rPr>
        <w:t xml:space="preserve"> </w:t>
      </w:r>
      <w:r w:rsidR="0006572C">
        <w:rPr>
          <w:lang w:eastAsia="en-US"/>
        </w:rPr>
        <w:br/>
      </w:r>
    </w:p>
    <w:p w14:paraId="600276DC" w14:textId="77777777" w:rsidR="00DC04A9" w:rsidRDefault="00DC04A9" w:rsidP="00F64600">
      <w:pPr>
        <w:pStyle w:val="Standard"/>
        <w:numPr>
          <w:ilvl w:val="2"/>
          <w:numId w:val="47"/>
        </w:numPr>
        <w:rPr>
          <w:lang w:eastAsia="en-US"/>
        </w:rPr>
      </w:pPr>
    </w:p>
    <w:p w14:paraId="549B9323" w14:textId="7AD083DD" w:rsidR="00F64600" w:rsidRDefault="00DC04A9" w:rsidP="005C7C82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Collisions</w:t>
      </w:r>
    </w:p>
    <w:p w14:paraId="31025E08" w14:textId="2CFE310D" w:rsidR="005C7C82" w:rsidRDefault="00DC04A9" w:rsidP="005C7C82">
      <w:pPr>
        <w:pStyle w:val="Standard"/>
        <w:numPr>
          <w:ilvl w:val="2"/>
          <w:numId w:val="47"/>
        </w:numPr>
        <w:rPr>
          <w:lang w:eastAsia="en-US"/>
        </w:rPr>
      </w:pPr>
      <w:r w:rsidRPr="00DC04A9">
        <w:rPr>
          <w:lang w:eastAsia="en-US"/>
        </w:rPr>
        <w:drawing>
          <wp:inline distT="0" distB="0" distL="0" distR="0" wp14:anchorId="65FA4A81" wp14:editId="56428A4D">
            <wp:extent cx="4230080" cy="28467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427" cy="28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8E2D" w14:textId="3BE6FCA9" w:rsidR="00FC7E57" w:rsidRDefault="00FC7E57" w:rsidP="005C7C8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Chaining</w:t>
      </w:r>
      <w:r>
        <w:rPr>
          <w:lang w:eastAsia="en-US"/>
        </w:rPr>
        <w:br/>
      </w:r>
      <w:r w:rsidRPr="00FC7E57">
        <w:rPr>
          <w:lang w:eastAsia="en-US"/>
        </w:rPr>
        <w:drawing>
          <wp:inline distT="0" distB="0" distL="0" distR="0" wp14:anchorId="4654B041" wp14:editId="296FAA5A">
            <wp:extent cx="4819259" cy="301924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1124" cy="30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C18D" w14:textId="5287BA06" w:rsidR="00FC7E57" w:rsidRDefault="00FC7E57" w:rsidP="00FC7E5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We insert keys at the indices and form a list of keys</w:t>
      </w:r>
    </w:p>
    <w:p w14:paraId="3BF850D2" w14:textId="7ECEA217" w:rsidR="00FC7E57" w:rsidRDefault="00FC7E57" w:rsidP="00FC7E57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No duplicates though</w:t>
      </w:r>
    </w:p>
    <w:p w14:paraId="582D4DD5" w14:textId="35C67211" w:rsidR="000A251A" w:rsidRDefault="00CC092B" w:rsidP="00CC092B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lastRenderedPageBreak/>
        <w:br/>
      </w:r>
      <w:r w:rsidRPr="00CC092B">
        <w:rPr>
          <w:lang w:eastAsia="en-US"/>
        </w:rPr>
        <w:drawing>
          <wp:inline distT="0" distB="0" distL="0" distR="0" wp14:anchorId="203D6557" wp14:editId="3969B4D7">
            <wp:extent cx="4382218" cy="119668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775" cy="12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8C43" w14:textId="5F5174F8" w:rsidR="00CC092B" w:rsidRDefault="00CC092B" w:rsidP="00CC092B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br/>
      </w:r>
      <w:r w:rsidRPr="00CC092B">
        <w:rPr>
          <w:lang w:eastAsia="en-US"/>
        </w:rPr>
        <w:drawing>
          <wp:inline distT="0" distB="0" distL="0" distR="0" wp14:anchorId="15361B96" wp14:editId="572EB444">
            <wp:extent cx="3994030" cy="2599533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973" cy="26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3365" w14:textId="2F5A454B" w:rsidR="00351781" w:rsidRDefault="00FD2EDD" w:rsidP="00E806B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br/>
      </w:r>
      <w:r w:rsidRPr="00FD2EDD">
        <w:rPr>
          <w:lang w:eastAsia="en-US"/>
        </w:rPr>
        <w:drawing>
          <wp:inline distT="0" distB="0" distL="0" distR="0" wp14:anchorId="6F168C2F" wp14:editId="0561D54B">
            <wp:extent cx="5080958" cy="2281003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509" cy="22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2ADC" w14:textId="05230FDD" w:rsidR="00BE5EB9" w:rsidRDefault="00FB1BB7" w:rsidP="00D9524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In C++</w:t>
      </w:r>
      <w:r>
        <w:rPr>
          <w:lang w:eastAsia="en-US"/>
        </w:rPr>
        <w:br/>
      </w:r>
      <w:r w:rsidRPr="00FB1BB7">
        <w:rPr>
          <w:lang w:eastAsia="en-US"/>
        </w:rPr>
        <w:drawing>
          <wp:inline distT="0" distB="0" distL="0" distR="0" wp14:anchorId="7EF25647" wp14:editId="31E4D03D">
            <wp:extent cx="5477639" cy="3686689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53F" w14:textId="68F24F62" w:rsidR="00487E2E" w:rsidRDefault="00E806B3" w:rsidP="00D9524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Linear Probing</w:t>
      </w:r>
    </w:p>
    <w:p w14:paraId="0D67A763" w14:textId="77777777" w:rsidR="003C738D" w:rsidRDefault="00673A5B" w:rsidP="003C738D">
      <w:pPr>
        <w:pStyle w:val="Standard"/>
        <w:numPr>
          <w:ilvl w:val="2"/>
          <w:numId w:val="47"/>
        </w:numPr>
        <w:rPr>
          <w:lang w:eastAsia="en-US"/>
        </w:rPr>
      </w:pPr>
      <w:r w:rsidRPr="00673A5B">
        <w:rPr>
          <w:lang w:eastAsia="en-US"/>
        </w:rPr>
        <w:drawing>
          <wp:inline distT="0" distB="0" distL="0" distR="0" wp14:anchorId="0FFC4C92" wp14:editId="679A49F8">
            <wp:extent cx="4632385" cy="31684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757" cy="317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1F3" w14:textId="41A90D15" w:rsidR="004202E0" w:rsidRDefault="004202E0" w:rsidP="004202E0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References to study</w:t>
      </w:r>
    </w:p>
    <w:p w14:paraId="102B4E67" w14:textId="23BD16B6" w:rsidR="004202E0" w:rsidRDefault="004202E0" w:rsidP="004202E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Functions</w:t>
      </w:r>
      <w:r>
        <w:rPr>
          <w:lang w:eastAsia="en-US"/>
        </w:rPr>
        <w:br/>
      </w:r>
      <w:r w:rsidRPr="004202E0">
        <w:rPr>
          <w:lang w:eastAsia="en-US"/>
        </w:rPr>
        <w:drawing>
          <wp:inline distT="0" distB="0" distL="0" distR="0" wp14:anchorId="38CC99C0" wp14:editId="6700C61C">
            <wp:extent cx="5943600" cy="4679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053B" w14:textId="18ED5CEB" w:rsidR="004202E0" w:rsidRDefault="00D61C7D" w:rsidP="004202E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 OPP Book that came with the course</w:t>
      </w:r>
    </w:p>
    <w:p w14:paraId="65126E5F" w14:textId="3C55154D" w:rsidR="00D61C7D" w:rsidRDefault="00D61C7D" w:rsidP="00D61C7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It goes over the </w:t>
      </w:r>
      <w:r w:rsidR="001D6495">
        <w:rPr>
          <w:lang w:eastAsia="en-US"/>
        </w:rPr>
        <w:t>algorithms</w:t>
      </w:r>
      <w:r>
        <w:rPr>
          <w:lang w:eastAsia="en-US"/>
        </w:rPr>
        <w:t xml:space="preserve"> involved with hash tables</w:t>
      </w:r>
    </w:p>
    <w:p w14:paraId="13F51A37" w14:textId="3FDD9C16" w:rsidR="00D61C7D" w:rsidRDefault="004170F9" w:rsidP="004170F9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Hash Codes</w:t>
      </w:r>
    </w:p>
    <w:p w14:paraId="33B9C817" w14:textId="0618AF24" w:rsidR="004170F9" w:rsidRDefault="000A6993" w:rsidP="004170F9">
      <w:pPr>
        <w:pStyle w:val="Standard"/>
        <w:numPr>
          <w:ilvl w:val="2"/>
          <w:numId w:val="47"/>
        </w:numPr>
        <w:rPr>
          <w:lang w:eastAsia="en-US"/>
        </w:rPr>
      </w:pPr>
      <w:r w:rsidRPr="000A6993">
        <w:rPr>
          <w:lang w:eastAsia="en-US"/>
        </w:rPr>
        <w:drawing>
          <wp:inline distT="0" distB="0" distL="0" distR="0" wp14:anchorId="127F6905" wp14:editId="0A9ECF7C">
            <wp:extent cx="5943600" cy="2265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B571" w14:textId="3B18A986" w:rsidR="00335FBC" w:rsidRDefault="00826BFD" w:rsidP="004170F9">
      <w:pPr>
        <w:pStyle w:val="Standard"/>
        <w:numPr>
          <w:ilvl w:val="2"/>
          <w:numId w:val="47"/>
        </w:numPr>
        <w:rPr>
          <w:lang w:eastAsia="en-US"/>
        </w:rPr>
      </w:pPr>
      <w:r w:rsidRPr="00826BFD">
        <w:rPr>
          <w:lang w:eastAsia="en-US"/>
        </w:rPr>
        <w:lastRenderedPageBreak/>
        <w:drawing>
          <wp:inline distT="0" distB="0" distL="0" distR="0" wp14:anchorId="44793978" wp14:editId="2FB4446A">
            <wp:extent cx="5943600" cy="3265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3DA4" w14:textId="6DB6B0CB" w:rsidR="002F006B" w:rsidRDefault="002F006B" w:rsidP="004170F9">
      <w:pPr>
        <w:pStyle w:val="Standard"/>
        <w:numPr>
          <w:ilvl w:val="2"/>
          <w:numId w:val="47"/>
        </w:numPr>
        <w:rPr>
          <w:lang w:eastAsia="en-US"/>
        </w:rPr>
      </w:pPr>
      <w:r w:rsidRPr="002F006B">
        <w:rPr>
          <w:lang w:eastAsia="en-US"/>
        </w:rPr>
        <w:drawing>
          <wp:inline distT="0" distB="0" distL="0" distR="0" wp14:anchorId="2A0773D9" wp14:editId="2523E937">
            <wp:extent cx="5943600" cy="285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3AB8" w14:textId="58F5D129" w:rsidR="002F006B" w:rsidRDefault="00F94C3B" w:rsidP="004170F9">
      <w:pPr>
        <w:pStyle w:val="Standard"/>
        <w:numPr>
          <w:ilvl w:val="2"/>
          <w:numId w:val="47"/>
        </w:numPr>
        <w:rPr>
          <w:lang w:eastAsia="en-US"/>
        </w:rPr>
      </w:pPr>
      <w:r w:rsidRPr="00F94C3B">
        <w:rPr>
          <w:lang w:eastAsia="en-US"/>
        </w:rPr>
        <w:drawing>
          <wp:inline distT="0" distB="0" distL="0" distR="0" wp14:anchorId="61F0FB46" wp14:editId="11B7F319">
            <wp:extent cx="5943600" cy="17100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EBE2" w14:textId="7A886BE2" w:rsidR="00F94C3B" w:rsidRDefault="00F94C3B" w:rsidP="004170F9">
      <w:pPr>
        <w:pStyle w:val="Standard"/>
        <w:numPr>
          <w:ilvl w:val="2"/>
          <w:numId w:val="47"/>
        </w:numPr>
        <w:rPr>
          <w:lang w:eastAsia="en-US"/>
        </w:rPr>
      </w:pPr>
      <w:r w:rsidRPr="00F94C3B">
        <w:rPr>
          <w:lang w:eastAsia="en-US"/>
        </w:rPr>
        <w:lastRenderedPageBreak/>
        <w:drawing>
          <wp:inline distT="0" distB="0" distL="0" distR="0" wp14:anchorId="3AA5A86D" wp14:editId="230B1098">
            <wp:extent cx="5943600" cy="1755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C70B" w14:textId="4A3F6D02" w:rsidR="00F94C3B" w:rsidRDefault="00F94C3B" w:rsidP="00F94C3B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Homework</w:t>
      </w:r>
    </w:p>
    <w:p w14:paraId="7E45B419" w14:textId="1726B1C6" w:rsidR="00F94C3B" w:rsidRPr="006D070C" w:rsidRDefault="00F94C3B" w:rsidP="00F94C3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Look for a unique hash code </w:t>
      </w:r>
      <w:bookmarkStart w:id="0" w:name="_GoBack"/>
      <w:bookmarkEnd w:id="0"/>
    </w:p>
    <w:sectPr w:rsidR="00F94C3B" w:rsidRPr="006D0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2D6F1E"/>
    <w:multiLevelType w:val="multilevel"/>
    <w:tmpl w:val="4BFEDCA2"/>
    <w:numStyleLink w:val="Outline"/>
  </w:abstractNum>
  <w:abstractNum w:abstractNumId="11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3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5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7"/>
  </w:num>
  <w:num w:numId="11">
    <w:abstractNumId w:val="19"/>
  </w:num>
  <w:num w:numId="12">
    <w:abstractNumId w:val="29"/>
  </w:num>
  <w:num w:numId="13">
    <w:abstractNumId w:val="18"/>
  </w:num>
  <w:num w:numId="14">
    <w:abstractNumId w:val="33"/>
  </w:num>
  <w:num w:numId="15">
    <w:abstractNumId w:val="12"/>
  </w:num>
  <w:num w:numId="16">
    <w:abstractNumId w:val="16"/>
  </w:num>
  <w:num w:numId="17">
    <w:abstractNumId w:val="27"/>
  </w:num>
  <w:num w:numId="18">
    <w:abstractNumId w:val="20"/>
  </w:num>
  <w:num w:numId="19">
    <w:abstractNumId w:val="31"/>
  </w:num>
  <w:num w:numId="20">
    <w:abstractNumId w:val="14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1"/>
  </w:num>
  <w:num w:numId="28">
    <w:abstractNumId w:val="39"/>
  </w:num>
  <w:num w:numId="29">
    <w:abstractNumId w:val="13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5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1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70C"/>
    <w:rsid w:val="0006572C"/>
    <w:rsid w:val="00070725"/>
    <w:rsid w:val="000A251A"/>
    <w:rsid w:val="000A6993"/>
    <w:rsid w:val="00182B5D"/>
    <w:rsid w:val="001A5166"/>
    <w:rsid w:val="001D6495"/>
    <w:rsid w:val="001F6E9B"/>
    <w:rsid w:val="002B458D"/>
    <w:rsid w:val="002C343E"/>
    <w:rsid w:val="002F006B"/>
    <w:rsid w:val="00335FBC"/>
    <w:rsid w:val="00351781"/>
    <w:rsid w:val="00375A88"/>
    <w:rsid w:val="003C738D"/>
    <w:rsid w:val="004170F9"/>
    <w:rsid w:val="004202E0"/>
    <w:rsid w:val="00487E2E"/>
    <w:rsid w:val="004D6A85"/>
    <w:rsid w:val="005C7C82"/>
    <w:rsid w:val="00673A5B"/>
    <w:rsid w:val="006B7471"/>
    <w:rsid w:val="006C702B"/>
    <w:rsid w:val="006D070C"/>
    <w:rsid w:val="007612BC"/>
    <w:rsid w:val="00826BFD"/>
    <w:rsid w:val="0088615D"/>
    <w:rsid w:val="008D6C74"/>
    <w:rsid w:val="00AF72D4"/>
    <w:rsid w:val="00B16B0B"/>
    <w:rsid w:val="00BA7198"/>
    <w:rsid w:val="00BB7DFB"/>
    <w:rsid w:val="00BE5EB9"/>
    <w:rsid w:val="00BF72E8"/>
    <w:rsid w:val="00CC092B"/>
    <w:rsid w:val="00D61C7D"/>
    <w:rsid w:val="00D9524B"/>
    <w:rsid w:val="00D9745F"/>
    <w:rsid w:val="00DB01A0"/>
    <w:rsid w:val="00DC04A9"/>
    <w:rsid w:val="00DF50E4"/>
    <w:rsid w:val="00E806B3"/>
    <w:rsid w:val="00F0439C"/>
    <w:rsid w:val="00F64600"/>
    <w:rsid w:val="00F94C3B"/>
    <w:rsid w:val="00FB1BB7"/>
    <w:rsid w:val="00FB2D6E"/>
    <w:rsid w:val="00FC7E57"/>
    <w:rsid w:val="00FD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C0DBF"/>
  <w15:chartTrackingRefBased/>
  <w15:docId w15:val="{29BF6506-38CC-420B-8AAE-F605129A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D070C"/>
  </w:style>
  <w:style w:type="character" w:customStyle="1" w:styleId="DateChar">
    <w:name w:val="Date Char"/>
    <w:basedOn w:val="DefaultParagraphFont"/>
    <w:link w:val="Date"/>
    <w:uiPriority w:val="99"/>
    <w:semiHidden/>
    <w:rsid w:val="006D070C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42</cp:revision>
  <dcterms:created xsi:type="dcterms:W3CDTF">2020-12-01T01:39:00Z</dcterms:created>
  <dcterms:modified xsi:type="dcterms:W3CDTF">2020-12-01T02:49:00Z</dcterms:modified>
</cp:coreProperties>
</file>