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C5DD2" w14:textId="77777777" w:rsidR="00373068" w:rsidRPr="008033BE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273B82"/>
          <w:sz w:val="44"/>
          <w:szCs w:val="44"/>
        </w:rPr>
      </w:pPr>
      <w:r w:rsidRPr="008033BE">
        <w:rPr>
          <w:rFonts w:ascii="Helvetica" w:hAnsi="Helvetica" w:cs="Times New Roman"/>
          <w:b/>
          <w:color w:val="273B82"/>
          <w:sz w:val="44"/>
          <w:szCs w:val="44"/>
        </w:rPr>
        <w:t>p</w:t>
      </w:r>
      <w:r w:rsidRPr="006228FE">
        <w:rPr>
          <w:rFonts w:ascii="Helvetica" w:hAnsi="Helvetica" w:cs="Times New Roman"/>
          <w:b/>
          <w:i/>
          <w:color w:val="273B82"/>
          <w:sz w:val="44"/>
          <w:szCs w:val="44"/>
        </w:rPr>
        <w:t>K</w:t>
      </w:r>
      <w:r w:rsidRPr="00D7760D">
        <w:rPr>
          <w:rFonts w:ascii="Helvetica" w:hAnsi="Helvetica" w:cs="Times New Roman"/>
          <w:b/>
          <w:color w:val="273B82"/>
          <w:sz w:val="44"/>
          <w:szCs w:val="44"/>
          <w:vertAlign w:val="subscript"/>
        </w:rPr>
        <w:t>a</w:t>
      </w:r>
      <w:r w:rsidRPr="008033BE">
        <w:rPr>
          <w:rFonts w:ascii="Helvetica" w:hAnsi="Helvetica" w:cs="Times New Roman"/>
          <w:b/>
          <w:color w:val="273B82"/>
          <w:sz w:val="44"/>
          <w:szCs w:val="44"/>
        </w:rPr>
        <w:t xml:space="preserve"> measurements for the SAMPL6 prediction challenge for a set of kinase inhibitor-like fr</w:t>
      </w:r>
      <w:bookmarkStart w:id="0" w:name="_GoBack"/>
      <w:bookmarkEnd w:id="0"/>
      <w:r w:rsidRPr="008033BE">
        <w:rPr>
          <w:rFonts w:ascii="Helvetica" w:hAnsi="Helvetica" w:cs="Times New Roman"/>
          <w:b/>
          <w:color w:val="273B82"/>
          <w:sz w:val="44"/>
          <w:szCs w:val="44"/>
        </w:rPr>
        <w:t>agments</w:t>
      </w:r>
    </w:p>
    <w:p w14:paraId="7D78035F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b/>
          <w:color w:val="273B82"/>
          <w:sz w:val="10"/>
          <w:szCs w:val="10"/>
        </w:rPr>
      </w:pPr>
    </w:p>
    <w:p w14:paraId="6FB2EB2C" w14:textId="37AE2AB1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b/>
          <w:color w:val="000000"/>
          <w:sz w:val="20"/>
          <w:szCs w:val="20"/>
        </w:rPr>
      </w:pP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Mehtap Işık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1,2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Dorothy Levorse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Ariën S. Rustenburg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1,4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Ikenna E. Ndukwe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Heather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Xiao Wang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Mikhail Reibarkh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Gary E. Martin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>Alexey A. Makarov</w:t>
      </w:r>
      <w:r w:rsidR="00B81B90" w:rsidRPr="00B81B90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6</w:t>
      </w:r>
      <w:r w:rsidR="00B81B90">
        <w:rPr>
          <w:rFonts w:ascii="Helvetica" w:hAnsi="Helvetica" w:cs="Times New Roman"/>
          <w:b/>
          <w:color w:val="000000"/>
          <w:sz w:val="20"/>
          <w:szCs w:val="20"/>
        </w:rPr>
        <w:t xml:space="preserve">,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David 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L. 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>Mobley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7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Timothy Rhodes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3</w:t>
      </w:r>
      <w:r w:rsidR="00610A7B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*</w:t>
      </w:r>
      <w:r w:rsidRPr="00373068">
        <w:rPr>
          <w:rFonts w:ascii="Helvetica" w:hAnsi="Helvetica" w:cs="Times New Roman"/>
          <w:b/>
          <w:color w:val="000000"/>
          <w:sz w:val="20"/>
          <w:szCs w:val="20"/>
        </w:rPr>
        <w:t xml:space="preserve"> , John D. Chodera</w:t>
      </w:r>
      <w:r w:rsidRPr="00373068">
        <w:rPr>
          <w:rFonts w:ascii="Helvetica" w:hAnsi="Helvetica" w:cs="Times New Roman"/>
          <w:b/>
          <w:color w:val="000000"/>
          <w:sz w:val="20"/>
          <w:szCs w:val="20"/>
          <w:vertAlign w:val="superscript"/>
        </w:rPr>
        <w:t>1*,6</w:t>
      </w:r>
    </w:p>
    <w:p w14:paraId="3DF4DE63" w14:textId="77777777" w:rsidR="00EE1240" w:rsidRPr="00373068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10"/>
          <w:szCs w:val="10"/>
        </w:rPr>
      </w:pPr>
    </w:p>
    <w:p w14:paraId="7604574D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1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Computational and Systems Biology Program, Sloan Kettering Institute, Memorial Sloan Kettering Cancer Center, New York, NY 10065, United States</w:t>
      </w:r>
    </w:p>
    <w:p w14:paraId="1F960EE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2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Tri-Institutional PhD Program in Chemical Biology, Weill Cornell Graduate School of Medical Sciences, Cornell University, New York,  NY 10065, United States</w:t>
      </w:r>
    </w:p>
    <w:p w14:paraId="5AC74794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3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Pharmaceutical Sciences, MRL, Merck &amp; Co., Inc., 126 East Lincoln Avenue, Rahway, New Jersey 07065, United States</w:t>
      </w:r>
    </w:p>
    <w:p w14:paraId="2A11DC6C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4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Graduate Program in Physiology, Biophysics, and Systems Biology, Weill Cornell Medical College, New York, NY 10065, United States</w:t>
      </w:r>
    </w:p>
    <w:p w14:paraId="0A41E50B" w14:textId="77777777" w:rsidR="00EE1240" w:rsidRPr="00424C86" w:rsidRDefault="00EE1240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  <w:vertAlign w:val="superscript"/>
        </w:rPr>
        <w:t>5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Process and Analytical Research and Development, Merck &amp; Co., Inc., Rahway, NJ 07065, United States</w:t>
      </w:r>
    </w:p>
    <w:p w14:paraId="1CFC8741" w14:textId="53309752" w:rsidR="00EE1240" w:rsidRPr="00424C86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6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Pr="00424C86">
        <w:rPr>
          <w:rFonts w:ascii="Helvetica" w:hAnsi="Helvetica" w:cs="Times New Roman"/>
          <w:sz w:val="20"/>
          <w:szCs w:val="20"/>
        </w:rPr>
        <w:t>Analytical Research and Development, Merck &amp; Co., Inc., Rahway, NJ 07065, United States</w:t>
      </w:r>
    </w:p>
    <w:p w14:paraId="1EDD7B31" w14:textId="77777777" w:rsidR="00EE1240" w:rsidRPr="00373068" w:rsidRDefault="00EE1240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424C86">
        <w:rPr>
          <w:rFonts w:ascii="Helvetica" w:hAnsi="Helvetica" w:cs="Times New Roman"/>
          <w:color w:val="000000"/>
          <w:sz w:val="20"/>
          <w:szCs w:val="20"/>
          <w:vertAlign w:val="superscript"/>
        </w:rPr>
        <w:t>7</w:t>
      </w:r>
      <w:r w:rsidRPr="00424C86">
        <w:rPr>
          <w:rFonts w:ascii="Helvetica" w:hAnsi="Helvetica" w:cs="Times New Roman"/>
          <w:color w:val="000000"/>
          <w:sz w:val="20"/>
          <w:szCs w:val="20"/>
        </w:rPr>
        <w:t xml:space="preserve"> Department of Pharmaceutical Sciences and Department</w:t>
      </w:r>
      <w:r w:rsidRPr="00373068">
        <w:rPr>
          <w:rFonts w:ascii="Helvetica" w:hAnsi="Helvetica" w:cs="Times New Roman"/>
          <w:color w:val="000000"/>
          <w:sz w:val="20"/>
          <w:szCs w:val="20"/>
        </w:rPr>
        <w:t xml:space="preserve"> of Chemistry, University of California, Irvine, Irvine, California 92697, United States</w:t>
      </w:r>
    </w:p>
    <w:p w14:paraId="2CFCCDC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jc w:val="both"/>
        <w:rPr>
          <w:rFonts w:ascii="Helvetica" w:hAnsi="Helvetica" w:cs="Times New Roman"/>
          <w:color w:val="000000"/>
          <w:sz w:val="20"/>
          <w:szCs w:val="20"/>
        </w:rPr>
      </w:pPr>
    </w:p>
    <w:p w14:paraId="796F6E69" w14:textId="77777777" w:rsidR="00373068" w:rsidRPr="00373068" w:rsidRDefault="00373068" w:rsidP="0078646B">
      <w:pPr>
        <w:widowControl w:val="0"/>
        <w:autoSpaceDE w:val="0"/>
        <w:autoSpaceDN w:val="0"/>
        <w:adjustRightInd w:val="0"/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*For correspondence:</w:t>
      </w:r>
    </w:p>
    <w:p w14:paraId="42EB9C8B" w14:textId="77777777" w:rsidR="000E0C03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373068">
        <w:rPr>
          <w:rFonts w:ascii="Helvetica" w:hAnsi="Helvetica" w:cs="Times New Roman"/>
          <w:color w:val="000000"/>
          <w:sz w:val="20"/>
          <w:szCs w:val="20"/>
        </w:rPr>
        <w:t>john.chodera@choderalab.org (JDC)</w:t>
      </w:r>
    </w:p>
    <w:p w14:paraId="10E52D62" w14:textId="290B75AD" w:rsidR="00610A7B" w:rsidRDefault="00610A7B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0A7B">
        <w:rPr>
          <w:rFonts w:ascii="Helvetica" w:hAnsi="Helvetica" w:cs="Times New Roman"/>
          <w:color w:val="000000"/>
          <w:sz w:val="20"/>
          <w:szCs w:val="20"/>
        </w:rPr>
        <w:t>timothy_rhodes@merck.com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 (TR)</w:t>
      </w:r>
    </w:p>
    <w:p w14:paraId="63E157A3" w14:textId="77777777" w:rsidR="00373068" w:rsidRDefault="0037306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6EBEB92" w14:textId="77777777" w:rsidR="00373068" w:rsidRDefault="00373068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  <w:r w:rsidRPr="00373068">
        <w:rPr>
          <w:rFonts w:ascii="Helvetica" w:hAnsi="Helvetica" w:cs="Times New Roman"/>
          <w:color w:val="273B82"/>
          <w:sz w:val="32"/>
          <w:szCs w:val="44"/>
        </w:rPr>
        <w:t>SUPPLEMENTARY INFORMATION</w:t>
      </w:r>
    </w:p>
    <w:p w14:paraId="43EEEF8A" w14:textId="77777777" w:rsidR="000F0559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40686277" w14:textId="77777777" w:rsidR="000F0559" w:rsidRPr="00373068" w:rsidRDefault="000F0559" w:rsidP="0078646B">
      <w:pPr>
        <w:widowControl w:val="0"/>
        <w:autoSpaceDE w:val="0"/>
        <w:autoSpaceDN w:val="0"/>
        <w:adjustRightInd w:val="0"/>
        <w:jc w:val="center"/>
        <w:rPr>
          <w:rFonts w:ascii="Helvetica" w:hAnsi="Helvetica" w:cs="Times New Roman"/>
          <w:color w:val="273B82"/>
          <w:sz w:val="32"/>
          <w:szCs w:val="44"/>
        </w:rPr>
      </w:pPr>
    </w:p>
    <w:p w14:paraId="59B5656B" w14:textId="7F964731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  <w:sectPr w:rsidR="000F0559" w:rsidSect="000F055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5E4DE7FB" w14:textId="0CE6AB6F" w:rsidR="00411053" w:rsidRP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0F0559"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Pr="000F0559">
        <w:rPr>
          <w:rFonts w:ascii="Helvetica" w:hAnsi="Helvetica" w:cs="Times New Roman"/>
          <w:b/>
          <w:color w:val="000000"/>
          <w:sz w:val="20"/>
          <w:szCs w:val="20"/>
        </w:rPr>
        <w:t>SI 1.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0F0559">
        <w:rPr>
          <w:rFonts w:ascii="Helvetica" w:hAnsi="Helvetica" w:cs="Times New Roman"/>
          <w:color w:val="000000"/>
          <w:sz w:val="20"/>
          <w:szCs w:val="20"/>
        </w:rPr>
        <w:t>P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rocureme</w:t>
      </w:r>
      <w:r w:rsidR="000F0559">
        <w:rPr>
          <w:rFonts w:ascii="Helvetica" w:hAnsi="Helvetica" w:cs="Times New Roman"/>
          <w:color w:val="000000"/>
          <w:sz w:val="20"/>
          <w:szCs w:val="20"/>
        </w:rPr>
        <w:t>nt details of SAMPL6 p</w:t>
      </w:r>
      <w:r w:rsidR="000F0559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0F0559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3547C2">
        <w:rPr>
          <w:rFonts w:ascii="Helvetica" w:hAnsi="Helvetica" w:cs="Times New Roman"/>
          <w:color w:val="000000"/>
          <w:sz w:val="20"/>
          <w:szCs w:val="20"/>
        </w:rPr>
        <w:t>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</w:t>
      </w:r>
    </w:p>
    <w:p w14:paraId="616655FD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17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1130"/>
        <w:gridCol w:w="1120"/>
        <w:gridCol w:w="1030"/>
        <w:gridCol w:w="1170"/>
        <w:gridCol w:w="1170"/>
        <w:gridCol w:w="810"/>
        <w:gridCol w:w="1170"/>
        <w:gridCol w:w="1170"/>
        <w:gridCol w:w="4230"/>
        <w:gridCol w:w="1170"/>
      </w:tblGrid>
      <w:tr w:rsidR="006E57A4" w:rsidRPr="00261754" w14:paraId="16525C81" w14:textId="77777777" w:rsidTr="006E57A4">
        <w:trPr>
          <w:trHeight w:val="583"/>
        </w:trPr>
        <w:tc>
          <w:tcPr>
            <w:tcW w:w="11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E15B09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4651D9" w14:textId="1B712409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G</w:t>
            </w: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roup</w:t>
            </w:r>
          </w:p>
        </w:tc>
        <w:tc>
          <w:tcPr>
            <w:tcW w:w="10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23C1CE" w14:textId="5013E050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3CEE3D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LOT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307671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CAT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E0A380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Supplier reported purity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914C64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84AAF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eMolecules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492F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canonical isomeric SMILES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6B55A3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Experimental Molecule ID</w:t>
            </w:r>
          </w:p>
        </w:tc>
      </w:tr>
      <w:tr w:rsidR="006E57A4" w:rsidRPr="00261754" w14:paraId="1FCA0E68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36B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61F2D" w14:textId="6C54EB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8E48" w14:textId="511BF4C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AchemBlock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25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11549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E1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10222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87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2DC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521937-07-05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BC4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0B6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c1cc2c(cc1O)c3c(o2)C(=O)NCCC3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7D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</w:tr>
      <w:tr w:rsidR="006E57A4" w:rsidRPr="00261754" w14:paraId="439B8EB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691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4E2963" w14:textId="10CEA23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C7B5" w14:textId="1288ED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8415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CM02432403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B2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3232-0333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D6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D9D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D8B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47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c1ccc2c(c1)c(ncn2)Nc3cccc(c3)C(F)(F)F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A2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</w:tr>
      <w:tr w:rsidR="006E57A4" w:rsidRPr="00261754" w14:paraId="371457B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BA7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B49F0A" w14:textId="623210D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C1EA" w14:textId="0DD19AE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1C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FD8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Z27474679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EE8D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33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3CE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C76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c1ccc(cc1)Cc2nnc(s2)NC(=O)c3cccs3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191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</w:tr>
      <w:tr w:rsidR="006E57A4" w:rsidRPr="00261754" w14:paraId="07B8CED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50DC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A52C48" w14:textId="35BCE16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258B" w14:textId="7D0CA8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4E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5F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Z126957826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0DB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2CCD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C3F4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1F9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c1ccc2c(c1)c(ncn2)NCc3ccc(cc3)Cl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C97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</w:tr>
      <w:tr w:rsidR="006E57A4" w:rsidRPr="00261754" w14:paraId="1E1EFC01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4FF6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CF5E9D" w14:textId="2A20B37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DE34" w14:textId="1BA5A6D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4300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67A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Z119335440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9079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411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B6D6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0D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c1ccc(c(c1)NC(=O)c2ccc(o2)Cl)N3CCCCC3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8B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</w:tr>
      <w:tr w:rsidR="006E57A4" w:rsidRPr="00261754" w14:paraId="13DCB66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0B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453BC5" w14:textId="4392B8A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AC59" w14:textId="6C2DDE8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ChemDiv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1BC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A9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Z28487401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4F9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D45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B0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51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c1cc2cccnc2c(c1)NC(=O)c3cc(cnc3)Br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4B83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</w:tr>
      <w:tr w:rsidR="006E57A4" w:rsidRPr="00261754" w14:paraId="2BAA357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D864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551932" w14:textId="6EC283E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0503" w14:textId="65FC0E7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340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FEF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Z57161635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C8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2D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100818-54-0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8BB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FC20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c1ccc(cc1)CNc2c3ccccc3ncn2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4583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</w:tr>
      <w:tr w:rsidR="006E57A4" w:rsidRPr="00261754" w14:paraId="651699B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1E2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8D9628" w14:textId="374B3FB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C43" w14:textId="77D471B3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C6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B65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Z57157353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6F0A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A3AF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65418-08-8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A08D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3C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Cc1ccc2c(c1)c(c(c(=O)[nH]2)CC(=O)O)c3ccccc3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6D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</w:tr>
      <w:tr w:rsidR="006E57A4" w:rsidRPr="00261754" w14:paraId="28DD18E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4E0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93B2B9" w14:textId="5CD705B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27A1" w14:textId="1F3B5C0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B3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2017-0168839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AB70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Z220564816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12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BC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331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16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COc1cccc(c1)Nc2c3ccccc3ncn2.Cl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CF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</w:tr>
      <w:tr w:rsidR="006E57A4" w:rsidRPr="00261754" w14:paraId="6DA7BBA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04C4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FEC708" w14:textId="400277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FFC9" w14:textId="139E593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7A2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2017-0168843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92C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Z69130143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35C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95%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22BB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35056-22-5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9DAC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8B6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c1ccc(cc1)C(=O)NCC(=O)Nc2nc3ccccc3s2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BA6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</w:tr>
      <w:tr w:rsidR="006E57A4" w:rsidRPr="00261754" w14:paraId="5B32330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617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EFCCD6" w14:textId="39BAA9C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3040D" w14:textId="625B452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16D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142989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8E0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RJC00689SC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28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90%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F7D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5334-30-5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CB3B7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7697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c1ccc(cc1)n2c3c(cn2)c(ncn3)N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6E3E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</w:tr>
      <w:tr w:rsidR="006E57A4" w:rsidRPr="00261754" w14:paraId="59416D6F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047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1D491D" w14:textId="4910C50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CF55" w14:textId="7106007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2B1E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265423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52A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DP00818SC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23D1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4BB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B81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8A1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c1ccc2c(c1)c(ncn2)Nc3cccc(c3)Cl.Cl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3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</w:tr>
      <w:tr w:rsidR="006E57A4" w:rsidRPr="00261754" w14:paraId="6B574DD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145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B7E364" w14:textId="2363C08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91F5B" w14:textId="43E1858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Maybridge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4A00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248841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3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GK03474SC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3AE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84E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71B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FA4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Cc1cccc(c1)Nc2c3cc(c(cc3ncn2)OC)OC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8B0E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</w:tr>
      <w:tr w:rsidR="006E57A4" w:rsidRPr="00261754" w14:paraId="6CE2681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BB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4388" w14:textId="44DD3E0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2006" w14:textId="3E6E41EC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6C3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FC6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Z57290870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F0DF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4C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EB9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01B2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c1ccc(cc1)n2cnc3c2ccc(c3)N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A24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</w:tr>
      <w:tr w:rsidR="006E57A4" w:rsidRPr="00261754" w14:paraId="33824C27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5D4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3ECA29" w14:textId="76A2581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EFAB" w14:textId="0DBDB8CF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962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C58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Z1318268952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DB5F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B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0994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45F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c1ccc2c(c1)ncn2c3ccc(cc3)O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E78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</w:tr>
      <w:tr w:rsidR="006E57A4" w:rsidRPr="00261754" w14:paraId="6C9F19CA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032B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EFC0F2" w14:textId="4D1AE66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237A" w14:textId="1CB2912A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B6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47D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STK098832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920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282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19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C54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c1cc(c(c(c1)Cl)C(=O)Nc2ccncc2)Cl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4F59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</w:tr>
      <w:tr w:rsidR="006E57A4" w:rsidRPr="00261754" w14:paraId="65CD8583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5C7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0CA9C" w14:textId="1C064BD9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DAEE" w14:textId="527C550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BC1E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B059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STK032731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A56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828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C8CA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BDB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c1ccc(cc1)CSc2nnc(o2)c3ccncc3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97C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</w:tr>
      <w:tr w:rsidR="006E57A4" w:rsidRPr="00261754" w14:paraId="2BA1E964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7DD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D9034" w14:textId="3898876B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0B5F" w14:textId="5ABF44E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0FA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5793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Z278071350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752D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26F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F470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324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c1ccc2c(c1)c(=O)[nH]c(n2)CCC(=O)Nc3ncc(s3)Cc4ccc(c(c4)F)F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5D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</w:tr>
      <w:tr w:rsidR="006E57A4" w:rsidRPr="00261754" w14:paraId="1246DA2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7D7D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9F9798" w14:textId="4E8FE791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0E49" w14:textId="5C7AC424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Enamine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AD35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D19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Z30206127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AA82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0FA3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E2A58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B66A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CCOc1ccc2c(c1)sc(n2)NC(=O)Cc3ccc(c(c3)Cl)Cl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D27A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</w:tr>
      <w:tr w:rsidR="006E57A4" w:rsidRPr="00261754" w14:paraId="7F4F31F6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012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77D18A" w14:textId="01B37B6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F9FF" w14:textId="22AEE0F0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8F8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B99A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STL282831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D902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223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8E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7161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c1cc(cc(c1)OCc2ccc(cc2Cl)Cl)/C=C/3\C(=O)NC(=O)S3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21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</w:tr>
      <w:tr w:rsidR="006E57A4" w:rsidRPr="00261754" w14:paraId="108B954D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B91C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90F439" w14:textId="5D91A3BD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61BB2" w14:textId="3138AE52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2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FD1A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STL368658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BD3C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78141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514A3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96F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c1cc(cc(c1)Br)Nc2c(cnc(n2)Nc3cccc(c3)Br)F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755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</w:tr>
      <w:tr w:rsidR="006E57A4" w:rsidRPr="00261754" w14:paraId="4D5FC8B0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66C4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B7C63B" w14:textId="37435F8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4518" w14:textId="7BF123D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860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B25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STK070581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118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FDC17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644E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D64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c1cc2c(cc(c(c2nc1)O)I)I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639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</w:tr>
      <w:tr w:rsidR="006E57A4" w:rsidRPr="00261754" w14:paraId="4A7CBB72" w14:textId="77777777" w:rsidTr="006E57A4">
        <w:trPr>
          <w:trHeight w:val="28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D530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4EEED" w14:textId="2EB4B508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976B0" w14:textId="4C4E36CE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3FA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3A3E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STK097966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10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D201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11A3F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C079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CCOC(=O)c1ccc(cc1)Nc2cc(nc(n2)Nc3ccc(cc3)C(=O)OCC)C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B6C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</w:tr>
      <w:tr w:rsidR="006E57A4" w:rsidRPr="00261754" w14:paraId="32F7EE3C" w14:textId="77777777" w:rsidTr="006E57A4">
        <w:trPr>
          <w:trHeight w:val="300"/>
        </w:trPr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FE55F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923F1E" w14:textId="6591B8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F48FF" w14:textId="69BE6F96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VitaScreen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05685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A41E23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STK090644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4D4E6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08272A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0F3A2" w14:textId="77777777" w:rsidR="006E57A4" w:rsidRPr="00261754" w:rsidRDefault="006E57A4" w:rsidP="0078646B">
            <w:pPr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F8178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COc1ccc(cc1)c2c3c(ncnc3oc2c4ccc(cc4)OC)NCCO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6967B" w14:textId="77777777" w:rsidR="006E57A4" w:rsidRPr="00261754" w:rsidRDefault="006E57A4" w:rsidP="0078646B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261754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</w:tr>
    </w:tbl>
    <w:p w14:paraId="2DFDB53C" w14:textId="77777777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032B374" w14:textId="7777777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41B26CE" w14:textId="61F482D7" w:rsidR="00261754" w:rsidRDefault="0026175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791E8EF8" w14:textId="481B5663" w:rsidR="00411053" w:rsidRPr="00411053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b/>
          <w:color w:val="000000"/>
          <w:sz w:val="20"/>
          <w:szCs w:val="20"/>
        </w:rPr>
        <w:lastRenderedPageBreak/>
        <w:t>Table</w:t>
      </w:r>
      <w:r w:rsidR="000F0559" w:rsidRPr="000F0559">
        <w:rPr>
          <w:rFonts w:ascii="Helvetica" w:hAnsi="Helvetica" w:cs="Times New Roman"/>
          <w:b/>
          <w:color w:val="000000"/>
          <w:sz w:val="20"/>
          <w:szCs w:val="20"/>
        </w:rPr>
        <w:t xml:space="preserve"> SI 2.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Calculated properties and descriptors of compounds of 28 compounds selected and procured for p</w:t>
      </w:r>
      <w:r w:rsidR="000F0559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0F0559" w:rsidRPr="003547C2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0F0559">
        <w:rPr>
          <w:rFonts w:ascii="Helvetica" w:hAnsi="Helvetica" w:cs="Times New Roman"/>
          <w:color w:val="000000"/>
          <w:sz w:val="20"/>
          <w:szCs w:val="20"/>
        </w:rPr>
        <w:t xml:space="preserve"> challenge. </w:t>
      </w:r>
      <w:r w:rsidR="006E57A4">
        <w:rPr>
          <w:rFonts w:ascii="Helvetica" w:hAnsi="Helvetica" w:cs="Times New Roman"/>
          <w:color w:val="000000"/>
          <w:sz w:val="20"/>
          <w:szCs w:val="20"/>
        </w:rPr>
        <w:t>p</w:t>
      </w:r>
      <w:r w:rsidR="006E57A4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6E57A4" w:rsidRPr="003547C2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6E57A4">
        <w:rPr>
          <w:rFonts w:ascii="Helvetica" w:hAnsi="Helvetica" w:cs="Times New Roman"/>
          <w:color w:val="000000"/>
          <w:sz w:val="20"/>
          <w:szCs w:val="20"/>
        </w:rPr>
        <w:t xml:space="preserve"> measurement experiments were successful 24 molecules labeled SM01-SM24.</w:t>
      </w:r>
    </w:p>
    <w:p w14:paraId="2647844D" w14:textId="77777777" w:rsidR="000F0559" w:rsidRDefault="000F055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467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1170"/>
        <w:gridCol w:w="1170"/>
        <w:gridCol w:w="1260"/>
        <w:gridCol w:w="900"/>
        <w:gridCol w:w="900"/>
        <w:gridCol w:w="990"/>
        <w:gridCol w:w="900"/>
        <w:gridCol w:w="900"/>
        <w:gridCol w:w="1170"/>
        <w:gridCol w:w="4230"/>
      </w:tblGrid>
      <w:tr w:rsidR="00144261" w:rsidRPr="00144261" w14:paraId="17405AAC" w14:textId="77777777" w:rsidTr="00144261">
        <w:trPr>
          <w:trHeight w:val="583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59480B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D1B9A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Experimental Molecule ID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F25BF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group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ABFBC46" w14:textId="3A68729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Epik p</w:t>
            </w:r>
            <w:r w:rsidRPr="003547C2">
              <w:rPr>
                <w:rFonts w:ascii="Calibri" w:eastAsia="Times New Roman" w:hAnsi="Calibri" w:cs="Times New Roman"/>
                <w:b/>
                <w:i/>
                <w:color w:val="000000"/>
                <w:sz w:val="16"/>
                <w:szCs w:val="16"/>
              </w:rPr>
              <w:t>K</w:t>
            </w:r>
            <w:r w:rsidRPr="00D7760D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s in [3,11] range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78A68837" w14:textId="540209A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OpenEye XlogP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7C4AE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Molecular Weight (g/mol)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F645C98" w14:textId="6323BBF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 reported availability (mg)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8411AA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rotatable bonds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4A712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Number of UV-chr. units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4AC946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eMolecules ID</w:t>
            </w:r>
          </w:p>
        </w:tc>
        <w:tc>
          <w:tcPr>
            <w:tcW w:w="42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26AB5D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b/>
                <w:color w:val="000000"/>
                <w:sz w:val="16"/>
                <w:szCs w:val="16"/>
              </w:rPr>
              <w:t>canonical isomeric SMILES</w:t>
            </w:r>
          </w:p>
        </w:tc>
      </w:tr>
      <w:tr w:rsidR="00144261" w:rsidRPr="00144261" w14:paraId="6B10FC9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23B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1C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2F0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D11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[9.119]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1F2" w14:textId="3E64C7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900A" w14:textId="4FFDD13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A2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650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C3C6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9F1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6679830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B6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c1cc2c(cc1O)c3c(o2)C(=O)NCCC3</w:t>
            </w:r>
          </w:p>
        </w:tc>
      </w:tr>
      <w:tr w:rsidR="00144261" w:rsidRPr="00144261" w14:paraId="2E2B68C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952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16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8AC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C39" w14:textId="35AD28C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88B8" w14:textId="7C7AC4F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301.39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CD5A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6D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1DD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0C4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1327907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B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c1ccc2c(c1)c(ncn2)Nc3cccc(c3)C(F)(F)F</w:t>
            </w:r>
          </w:p>
        </w:tc>
      </w:tr>
      <w:tr w:rsidR="00144261" w:rsidRPr="00144261" w14:paraId="70E22DE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D9DB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7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C2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1F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[7.12]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97B2" w14:textId="7039802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3.52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01E" w14:textId="444E92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269.73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818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761A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FBD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E8B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1228629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CBA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c1ccc(cc1)Cc2nnc(s2)NC(=O)c3cccs3</w:t>
            </w:r>
          </w:p>
        </w:tc>
      </w:tr>
      <w:tr w:rsidR="00144261" w:rsidRPr="00144261" w14:paraId="75E2134A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853F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B1D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8B57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46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829A" w14:textId="439008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80085" w14:textId="1A6582A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304.77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DF7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415.5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871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387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907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30719859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037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c1ccc2c(c1)c(ncn2)NCc3ccc(cc3)Cl</w:t>
            </w:r>
          </w:p>
        </w:tc>
      </w:tr>
      <w:tr w:rsidR="00144261" w:rsidRPr="00144261" w14:paraId="4B6E43F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E6C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46BE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BA6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D2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[5.346]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ECA" w14:textId="1A12919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5FAD" w14:textId="6FBA56A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328.16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1F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424.3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FF0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B54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115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18908671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E3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c1ccc(c(c1)NC(=O)c2ccc(o2)Cl)N3CCCCC3</w:t>
            </w:r>
          </w:p>
        </w:tc>
      </w:tr>
      <w:tr w:rsidR="00144261" w:rsidRPr="00144261" w14:paraId="2445AD3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2CD3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EF4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30C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7F7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[4.001, 10.328]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AA9D" w14:textId="7B9D8EF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876" w14:textId="2C9A017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2F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ECFF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5DC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1A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18893169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2459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c1cc2cccnc2c(c1)NC(=O)c3cc(cnc3)Br</w:t>
            </w:r>
          </w:p>
        </w:tc>
      </w:tr>
      <w:tr w:rsidR="00144261" w:rsidRPr="00144261" w14:paraId="79FC347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3099F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EF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795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1B2D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DF48" w14:textId="651F6ED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3A174" w14:textId="35868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293.32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9F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352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87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CF7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35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c1ccc(cc1)CNc2c3ccccc3ncn2</w:t>
            </w:r>
          </w:p>
        </w:tc>
      </w:tr>
      <w:tr w:rsidR="00144261" w:rsidRPr="00144261" w14:paraId="6DD1D2F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B1D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9C6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0B5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F6D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97B0" w14:textId="496B3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0A24" w14:textId="13A5723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287.74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BA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232.1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BA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09E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7A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1367649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16F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Cc1ccc2c(c1)c(c(c(=O)[nH]2)CC(=O)O)c3ccccc3</w:t>
            </w:r>
          </w:p>
        </w:tc>
      </w:tr>
      <w:tr w:rsidR="00144261" w:rsidRPr="00144261" w14:paraId="6564E95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09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2B2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M09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6E0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F95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B521" w14:textId="0F3986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9F1D" w14:textId="4521E90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311.36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D3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119.7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770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71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E71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1865544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B83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COc1cccc(c1)Nc2c3ccccc3ncn2.Cl</w:t>
            </w:r>
          </w:p>
        </w:tc>
      </w:tr>
      <w:tr w:rsidR="00144261" w:rsidRPr="00144261" w14:paraId="3DB2577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8C1F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EB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84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514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[8.672]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80F1" w14:textId="0E095F1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35719" w14:textId="5674A2C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211.22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20B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149.1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1D78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5A9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6E7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23354217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B2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c1ccc(cc1)C(=O)NCC(=O)Nc2nc3ccccc3s2</w:t>
            </w:r>
          </w:p>
        </w:tc>
      </w:tr>
      <w:tr w:rsidR="00144261" w:rsidRPr="00144261" w14:paraId="65462DE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BF99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0553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199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87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[3.869]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0737" w14:textId="2BA6483F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3.90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AEBD" w14:textId="0147A30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292.16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2F8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3430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2F2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1DB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16D2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719540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3DD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c1ccc(cc1)n2c3c(cn2)c(ncn3)N</w:t>
            </w:r>
          </w:p>
        </w:tc>
      </w:tr>
      <w:tr w:rsidR="00144261" w:rsidRPr="00144261" w14:paraId="3C0620F4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D242E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1EA4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73E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915E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D0A2" w14:textId="5B21FD1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9EC8" w14:textId="23CA510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295.34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246E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7366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19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F6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5F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1859493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BD9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c1ccc2c(c1)c(ncn2)Nc3cccc(c3)Cl.Cl</w:t>
            </w:r>
          </w:p>
        </w:tc>
      </w:tr>
      <w:tr w:rsidR="00144261" w:rsidRPr="00144261" w14:paraId="32B4502F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0037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141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EB6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9C3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[4.267]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C1891" w14:textId="3CDFC1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72EB2" w14:textId="528666C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235.28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7291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1864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740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029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E3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5828805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C2B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Cc1cccc(c1)Nc2c3cc(c(cc3ncn2)OC)OC</w:t>
            </w:r>
          </w:p>
        </w:tc>
      </w:tr>
      <w:tr w:rsidR="00144261" w:rsidRPr="00144261" w14:paraId="677FAEB1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E328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455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F92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941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[5.564]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310BF" w14:textId="0765D6B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2.33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6651A" w14:textId="175CFA2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209.25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57A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208.7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BC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852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885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1327878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C8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c1ccc(cc1)CNc2c3ccccc3ncn2</w:t>
            </w:r>
          </w:p>
        </w:tc>
      </w:tr>
      <w:tr w:rsidR="00144261" w:rsidRPr="00144261" w14:paraId="35331AA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A6DA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6B7E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40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278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[6.348]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F960" w14:textId="255AFE4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AC78" w14:textId="0404EDCC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210.23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5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50213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3C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BDF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88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31653344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F1C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c1ccc(cc1)n2cnc3c2ccc(c3)N</w:t>
            </w:r>
          </w:p>
        </w:tc>
      </w:tr>
      <w:tr w:rsidR="00144261" w:rsidRPr="00144261" w14:paraId="106EDBD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D9C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88D7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7EB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E62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[5.82, 8.709]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7DDE" w14:textId="0457ED8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D7C" w14:textId="69208BD4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263.33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D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21650.2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D4E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994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8BFC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37095168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31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c1ccc2c(c1)ncn2c3ccc(cc3)O</w:t>
            </w:r>
          </w:p>
        </w:tc>
      </w:tr>
      <w:tr w:rsidR="00144261" w:rsidRPr="00144261" w14:paraId="67405EEB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2C3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BF1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23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546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[3.158]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E595F" w14:textId="61E6168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77CD0" w14:textId="623B8AF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267.11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F3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283.7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5A9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3A39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A880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45809595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24D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CC(C)c1ccc(cc1)/C=C\2/c3ccccc3NC2=O</w:t>
            </w:r>
          </w:p>
        </w:tc>
      </w:tr>
      <w:tr w:rsidR="00144261" w:rsidRPr="00144261" w14:paraId="4E97010C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4A6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0C32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CA84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B3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[4.714, 9.847]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A3F" w14:textId="4D67550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FA20B" w14:textId="0227B07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269.32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740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4B2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D9A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C16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1284691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E643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c1cc(c(c(c1)Cl)C(=O)Nc2ccncc2)Cl</w:t>
            </w:r>
          </w:p>
        </w:tc>
      </w:tr>
      <w:tr w:rsidR="00144261" w:rsidRPr="00144261" w14:paraId="75D647D2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0141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CD09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F5C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fragment-like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FE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[4.902]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90BD" w14:textId="3E6B207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93A8" w14:textId="133D8A9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426.44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443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9D9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B78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8A5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1444229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ED5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c1ccc(cc1)CSc2nnc(o2)c3ccncc3</w:t>
            </w:r>
          </w:p>
        </w:tc>
      </w:tr>
      <w:tr w:rsidR="00144261" w:rsidRPr="00144261" w14:paraId="5FF5E2B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E30F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A0A6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D65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9A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[9.381, 10.773]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4E6D" w14:textId="4BDE8C1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5.17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6AC3" w14:textId="39B4355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381.28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996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FC0B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1CEA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6296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18897105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F0E5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c1ccc2c(c1)c(=O)[nH]c(n2)CCC(=O)Nc3ncc(s3)Cc4ccc(c(c4)F)F</w:t>
            </w:r>
          </w:p>
        </w:tc>
      </w:tr>
      <w:tr w:rsidR="00144261" w:rsidRPr="00144261" w14:paraId="4D83A006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6345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3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3D8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A9B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[9.167]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3EAD" w14:textId="3908312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35FC" w14:textId="30EC97E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403.31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D4C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489.9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C9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34C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9D7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3365457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4A2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CCOc1ccc2c(c1)sc(n2)NC(=O)Cc3ccc(c(c3)Cl)Cl</w:t>
            </w:r>
          </w:p>
        </w:tc>
      </w:tr>
      <w:tr w:rsidR="00144261" w:rsidRPr="00144261" w14:paraId="34BFA9CD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F3CD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CF5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54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D393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[4.113]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4F32" w14:textId="36A876EB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4.72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04F0" w14:textId="727670A6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401.48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A21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324.5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6C8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3DA3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F88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10794751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FC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CC(C)(C)c1cc(n(n1)c2ccccc2)NC(=O)Nc3cccc(c3Cl)Cl</w:t>
            </w:r>
          </w:p>
        </w:tc>
      </w:tr>
      <w:tr w:rsidR="00144261" w:rsidRPr="00144261" w14:paraId="35A0134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DCA3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37C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A89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080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[3.199]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C786" w14:textId="72E849FA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5.24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0944" w14:textId="24C1019E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6484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636.9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F85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9809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52C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3064762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BEDD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c1ccc(cc1)C(=O)Nc2ccc(cc2)Oc3c4c5c(sc4ncn3)CCCC5</w:t>
            </w:r>
          </w:p>
        </w:tc>
      </w:tr>
      <w:tr w:rsidR="00144261" w:rsidRPr="00144261" w14:paraId="240056A5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1774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B1B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1EA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911E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[8.05]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1F0A" w14:textId="7B63ED10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4.14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0A517" w14:textId="315783B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438.09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30C2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E4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D94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5B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46568819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D58B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c1cc(cc(c1)OCc2ccc(cc2Cl)Cl)/C=C/3\C(=O)NC(=O)S3</w:t>
            </w:r>
          </w:p>
        </w:tc>
      </w:tr>
      <w:tr w:rsidR="00144261" w:rsidRPr="00144261" w14:paraId="4866831E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B156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80F5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03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ECB6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[3.892]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434" w14:textId="14A084D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DE0AC" w14:textId="37DCD655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101E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29F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C4C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086D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1574612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A3BD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c1cc(cc(c1)Br)Nc2c(cnc(n2)Nc3cccc(c3)Br)F</w:t>
            </w:r>
          </w:p>
        </w:tc>
      </w:tr>
      <w:tr w:rsidR="00144261" w:rsidRPr="00144261" w14:paraId="403BED63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00AC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9A1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BCC9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3601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[3.511, 6.794]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3465" w14:textId="5047E672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2.94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C3D5" w14:textId="1F3EA671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420.46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A49C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5D38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0E09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A5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536848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DB0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c1cc2c(cc(c(c2nc1)O)I)I</w:t>
            </w:r>
          </w:p>
        </w:tc>
      </w:tr>
      <w:tr w:rsidR="00144261" w:rsidRPr="00144261" w14:paraId="1C943B78" w14:textId="77777777" w:rsidTr="00144261">
        <w:trPr>
          <w:trHeight w:val="2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CD00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514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767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A2FA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[6.336]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3D8B" w14:textId="7EA0B1D9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C68E" w14:textId="59F9B758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EECE1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275E4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72F0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D53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4375254</w:t>
            </w:r>
          </w:p>
        </w:tc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C9F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CCOC(=O)c1ccc(cc1)Nc2cc(nc(n2)Nc3ccc(cc3)C(=O)OCC)C</w:t>
            </w:r>
          </w:p>
        </w:tc>
      </w:tr>
      <w:tr w:rsidR="00144261" w:rsidRPr="00144261" w14:paraId="1C29B597" w14:textId="77777777" w:rsidTr="00144261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A1992" w14:textId="77777777" w:rsidR="00144261" w:rsidRPr="00144261" w:rsidRDefault="00144261" w:rsidP="0078646B">
            <w:pPr>
              <w:tabs>
                <w:tab w:val="left" w:pos="0"/>
              </w:tabs>
              <w:ind w:right="44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73F1F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6A1B7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drug-like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6D588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[4.829]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7A7308" w14:textId="5BBE03E3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9BF5B1" w14:textId="7E8E769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289.26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2D3D79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C314F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1C8DA5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48E8B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1415746</w:t>
            </w:r>
          </w:p>
        </w:tc>
        <w:tc>
          <w:tcPr>
            <w:tcW w:w="42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D3CFE" w14:textId="77777777" w:rsidR="00144261" w:rsidRPr="00144261" w:rsidRDefault="00144261" w:rsidP="0078646B">
            <w:pPr>
              <w:tabs>
                <w:tab w:val="left" w:pos="0"/>
              </w:tabs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144261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COc1ccc(cc1)c2c3c(ncnc3oc2c4ccc(cc4)OC)NCCO</w:t>
            </w:r>
          </w:p>
        </w:tc>
      </w:tr>
    </w:tbl>
    <w:p w14:paraId="655DB94E" w14:textId="77777777" w:rsidR="00E777A6" w:rsidRDefault="00E777A6" w:rsidP="0078646B">
      <w:pPr>
        <w:tabs>
          <w:tab w:val="left" w:pos="0"/>
        </w:tabs>
        <w:rPr>
          <w:rFonts w:ascii="Helvetica" w:hAnsi="Helvetica" w:cs="Times New Roman"/>
          <w:color w:val="000000"/>
          <w:sz w:val="20"/>
          <w:szCs w:val="20"/>
        </w:rPr>
      </w:pPr>
    </w:p>
    <w:p w14:paraId="2EA15653" w14:textId="13C91C23" w:rsidR="00144261" w:rsidRDefault="009B3D0F" w:rsidP="0078646B">
      <w:pPr>
        <w:rPr>
          <w:rFonts w:ascii="Helvetica" w:hAnsi="Helvetica" w:cs="Times New Roman"/>
          <w:color w:val="000000"/>
          <w:sz w:val="20"/>
          <w:szCs w:val="20"/>
        </w:rPr>
        <w:sectPr w:rsidR="00144261" w:rsidSect="00144261">
          <w:pgSz w:w="15840" w:h="12240" w:orient="landscape"/>
          <w:pgMar w:top="1440" w:right="1440" w:bottom="810" w:left="1440" w:header="720" w:footer="720" w:gutter="0"/>
          <w:cols w:space="720"/>
          <w:docGrid w:linePitch="360"/>
        </w:sect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2954699A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663F8F0" w14:textId="77777777" w:rsidR="0078646B" w:rsidRDefault="0078646B" w:rsidP="0078646B">
      <w:pPr>
        <w:jc w:val="both"/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3ED047F" w14:textId="1372ACED" w:rsidR="00411053" w:rsidRDefault="00411053" w:rsidP="0078646B">
      <w:pPr>
        <w:jc w:val="both"/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9B3D0F" w:rsidRPr="009B3D0F">
        <w:rPr>
          <w:rFonts w:ascii="Helvetica" w:hAnsi="Helvetica" w:cs="Times New Roman"/>
          <w:b/>
          <w:color w:val="000000"/>
          <w:sz w:val="20"/>
          <w:szCs w:val="20"/>
        </w:rPr>
        <w:t>able SI 3</w:t>
      </w:r>
      <w:r w:rsidR="009B3D0F">
        <w:rPr>
          <w:rFonts w:ascii="Helvetica" w:hAnsi="Helvetica" w:cs="Times New Roman"/>
          <w:color w:val="000000"/>
          <w:sz w:val="20"/>
          <w:szCs w:val="20"/>
        </w:rPr>
        <w:t xml:space="preserve">. </w:t>
      </w:r>
      <w:r w:rsidRPr="00411053">
        <w:rPr>
          <w:rFonts w:ascii="Helvetica" w:hAnsi="Helvetica" w:cs="Times New Roman"/>
          <w:color w:val="000000"/>
          <w:sz w:val="20"/>
          <w:szCs w:val="20"/>
        </w:rPr>
        <w:t>p</w:t>
      </w:r>
      <w:r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Pr="00411053">
        <w:rPr>
          <w:rFonts w:ascii="Helvetica" w:hAnsi="Helvetica" w:cs="Times New Roman"/>
          <w:color w:val="000000"/>
          <w:sz w:val="20"/>
          <w:szCs w:val="20"/>
        </w:rPr>
        <w:t xml:space="preserve"> results of replicate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UV-metric p</w:t>
      </w:r>
      <w:r w:rsidR="00500A13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500A13" w:rsidRPr="003547C2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measurements.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"UV-metric p</w:t>
      </w:r>
      <w:r w:rsidR="00500A13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" assay indicates spectrophotometric p</w:t>
      </w:r>
      <w:r w:rsidR="00500A13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done with Sirius T3 in ISA water. "UV-metric p</w:t>
      </w:r>
      <w:r w:rsidR="00500A13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500A13" w:rsidRPr="003547C2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with cosolvent" assay refers to pK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determination by Yasuda-Shedlovsky extrapolation from p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s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K</w:t>
      </w:r>
      <w:r w:rsidR="00500A13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measurements in various ratios of ISA methanol:water mixtures. Triplicate </w:t>
      </w:r>
      <w:r w:rsidR="00500A13">
        <w:rPr>
          <w:rFonts w:ascii="Helvetica" w:hAnsi="Helvetica" w:cs="Times New Roman"/>
          <w:color w:val="000000"/>
          <w:sz w:val="20"/>
          <w:szCs w:val="20"/>
        </w:rPr>
        <w:t>measurements were performed at 25</w:t>
      </w:r>
      <w:r w:rsidR="003547C2">
        <w:rPr>
          <w:rFonts w:ascii="Helvetica" w:hAnsi="Helvetica" w:cs="Times New Roman"/>
          <w:color w:val="000000"/>
          <w:sz w:val="20"/>
          <w:szCs w:val="20"/>
        </w:rPr>
        <w:t>.0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 ±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0.5</w:t>
      </w:r>
      <w:r w:rsidR="00500A13">
        <w:rPr>
          <w:rFonts w:ascii="Helvetica" w:hAnsi="Helvetica" w:cs="Times New Roman"/>
          <w:color w:val="000000"/>
          <w:sz w:val="20"/>
          <w:szCs w:val="20"/>
        </w:rPr>
        <w:t>°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>C and in the pr</w:t>
      </w:r>
      <w:r w:rsidR="00500A13">
        <w:rPr>
          <w:rFonts w:ascii="Helvetica" w:hAnsi="Helvetica" w:cs="Times New Roman"/>
          <w:color w:val="000000"/>
          <w:sz w:val="20"/>
          <w:szCs w:val="20"/>
        </w:rPr>
        <w:t xml:space="preserve">esence of approximately 150 mM 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500A13">
        <w:rPr>
          <w:rFonts w:ascii="Helvetica" w:hAnsi="Helvetica" w:cs="Times New Roman"/>
          <w:color w:val="000000"/>
          <w:sz w:val="20"/>
          <w:szCs w:val="20"/>
        </w:rPr>
        <w:t>KCl</w:t>
      </w:r>
      <w:r w:rsidR="00500A13" w:rsidRPr="00500A13">
        <w:rPr>
          <w:rFonts w:ascii="Helvetica" w:hAnsi="Helvetica" w:cs="Times New Roman"/>
          <w:color w:val="000000"/>
          <w:sz w:val="20"/>
          <w:szCs w:val="20"/>
        </w:rPr>
        <w:t xml:space="preserve"> to adjust ionic strength.</w:t>
      </w:r>
    </w:p>
    <w:p w14:paraId="25491487" w14:textId="77777777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26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080"/>
        <w:gridCol w:w="3870"/>
      </w:tblGrid>
      <w:tr w:rsidR="00500A13" w:rsidRPr="00D7760D" w14:paraId="782A7337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193DF" w14:textId="77777777" w:rsid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 xml:space="preserve">Molecule </w:t>
            </w:r>
          </w:p>
          <w:p w14:paraId="50B65A8B" w14:textId="2142D36A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C55B1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06748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6F1EC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ABD07D" w14:textId="77777777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6A1882" w14:textId="77777777" w:rsidR="00500A13" w:rsidRPr="00D7760D" w:rsidRDefault="00500A13" w:rsidP="0078646B">
            <w:pPr>
              <w:ind w:right="-108"/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ADC7B40" w14:textId="37CF356D" w:rsidR="00500A13" w:rsidRPr="00D7760D" w:rsidRDefault="00500A13" w:rsidP="0078646B">
            <w:pPr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</w:pPr>
            <w:r w:rsidRPr="00D7760D">
              <w:rPr>
                <w:rFonts w:ascii="Helvetica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625E83FD" w14:textId="77777777" w:rsidTr="00500A13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3032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1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26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98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BC1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370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A1F8191" w14:textId="2341681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500A13" w:rsidRPr="009B3D0F" w14:paraId="2B24796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C5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0F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DC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5C3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48AC2" w14:textId="77777777" w:rsidR="00500A13" w:rsidRPr="00D7760D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E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13C7E8" w14:textId="1F4438B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500A13" w:rsidRPr="009B3D0F" w14:paraId="688A4C3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286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7F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138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65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01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B7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E08586" w14:textId="17409AF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500A13" w:rsidRPr="009B3D0F" w14:paraId="586D7B3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F1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AC1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F3E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6B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D052A" w14:textId="2E5645D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D5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B3622" w14:textId="2485274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SM02_17I-22022_M02_UV-metric psKa_report.pdf</w:t>
            </w:r>
          </w:p>
        </w:tc>
      </w:tr>
      <w:tr w:rsidR="00500A13" w:rsidRPr="009B3D0F" w14:paraId="3D580F9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32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1D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92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222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817E" w14:textId="115B920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5AF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7A0331" w14:textId="2340C82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SM02_17I-22023_M02_UV-metric psKa_report.pdf</w:t>
            </w:r>
          </w:p>
        </w:tc>
      </w:tr>
      <w:tr w:rsidR="00500A13" w:rsidRPr="009B3D0F" w14:paraId="39243D3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9E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1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833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54B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198ED" w14:textId="72F61DF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469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17I-22024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46C0FA" w14:textId="074C4A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SM02_17I-22024_M02_UV-metric psKa_report.pdf</w:t>
            </w:r>
          </w:p>
        </w:tc>
      </w:tr>
      <w:tr w:rsidR="00500A13" w:rsidRPr="009B3D0F" w14:paraId="4FCE4B46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4B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C513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A7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8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316D" w14:textId="4521F9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9C6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1A75C6" w14:textId="14C2B20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SM03_17I-19004_M03_UV-metric psKa_report.pdf</w:t>
            </w:r>
          </w:p>
        </w:tc>
      </w:tr>
      <w:tr w:rsidR="00500A13" w:rsidRPr="009B3D0F" w14:paraId="2D8A3FA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A45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0E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3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F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E966" w14:textId="4930CD2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2E1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D56405" w14:textId="0C34FC2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SM03_17I-19005_M03_UV-metric psKa_report.pdf</w:t>
            </w:r>
          </w:p>
        </w:tc>
      </w:tr>
      <w:tr w:rsidR="00500A13" w:rsidRPr="009B3D0F" w14:paraId="625DA87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1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E9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E0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C1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5994" w14:textId="5AB1835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69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9CB531" w14:textId="67B957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SM03_17I-19006_M03_UV-metric psKa_report.pdf</w:t>
            </w:r>
          </w:p>
        </w:tc>
      </w:tr>
      <w:tr w:rsidR="00500A13" w:rsidRPr="009B3D0F" w14:paraId="6913CF7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3FE3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9E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023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FAB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A8F1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E6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6FB1A6" w14:textId="4C57129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500A13" w:rsidRPr="009B3D0F" w14:paraId="67D888A5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26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F6D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6DC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25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ED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B2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FDC2DF" w14:textId="4371211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500A13" w:rsidRPr="009B3D0F" w14:paraId="12B9358B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21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3D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F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8DC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9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1D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1681B8" w14:textId="660F615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500A13" w:rsidRPr="009B3D0F" w14:paraId="63C15F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D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9C8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EF6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815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8D307" w14:textId="321B15FC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B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E60350" w14:textId="77156B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SM05_17I-19007_M05_UV-metric psKa_report.pdf</w:t>
            </w:r>
          </w:p>
        </w:tc>
      </w:tr>
      <w:tr w:rsidR="00500A13" w:rsidRPr="009B3D0F" w14:paraId="1091357D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84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14C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F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83F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6417F" w14:textId="599B1E3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95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17I-19008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32B84B" w14:textId="0BBE1FE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SM05_17I-19008_M05_UV-metric psKa_report.pdf</w:t>
            </w:r>
          </w:p>
        </w:tc>
      </w:tr>
      <w:tr w:rsidR="00500A13" w:rsidRPr="009B3D0F" w14:paraId="5213618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C85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7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15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25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77E50" w14:textId="19CB6B2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B1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17I-19009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7FDE20" w14:textId="17DB9AF2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SM05_17I-19009_M05_UV-metric psKa_report.pdf</w:t>
            </w:r>
          </w:p>
        </w:tc>
      </w:tr>
      <w:tr w:rsidR="00500A13" w:rsidRPr="009B3D0F" w14:paraId="7EE755E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03F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F5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71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8FF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6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7394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7F0F58" w14:textId="5ED3F33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500A13" w:rsidRPr="009B3D0F" w14:paraId="362223F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848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1FF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7D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698E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4A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5A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D2CE1F" w14:textId="0426021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500A13" w:rsidRPr="009B3D0F" w14:paraId="212C56D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991E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B5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1E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6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3A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87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B2200" w14:textId="4129D0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500A13" w:rsidRPr="009B3D0F" w14:paraId="5394AD4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A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BA7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D8B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7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2804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0CF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37A7A7" w14:textId="7C1FF51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500A13" w:rsidRPr="009B3D0F" w14:paraId="589CEB8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74E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45E0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59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12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35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AA4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2D747" w14:textId="710B4AA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500A13" w:rsidRPr="009B3D0F" w14:paraId="63AC607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8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016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C47B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738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43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DAF34C" w14:textId="593CB37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500A13" w:rsidRPr="009B3D0F" w14:paraId="094F59AF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9A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698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D9A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8AD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1BD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A8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09497" w14:textId="08BE271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500A13" w:rsidRPr="009B3D0F" w14:paraId="73303DC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047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359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22A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4FBA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A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A6CA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D84BD6" w14:textId="01ED5F3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500A13" w:rsidRPr="009B3D0F" w14:paraId="4D26E1F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E0C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BA5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537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EBF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A8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CA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CA5950" w14:textId="0A698E2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500A13" w:rsidRPr="009B3D0F" w14:paraId="550E884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FF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F5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EFA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E2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A8C6" w14:textId="64051C70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9F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0E8F4C" w14:textId="0E7E4BB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SM09_17I-16014_M09_UV-metric psKa_report.pdf</w:t>
            </w:r>
          </w:p>
        </w:tc>
      </w:tr>
      <w:tr w:rsidR="00500A13" w:rsidRPr="009B3D0F" w14:paraId="0E331AF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F71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58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77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41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FDA3" w14:textId="114A8BB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177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C7C5D" w14:textId="1E2BF0D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SM09_17I-16015_M09_UV-metric psKa_report.pdf</w:t>
            </w:r>
          </w:p>
        </w:tc>
      </w:tr>
      <w:tr w:rsidR="00500A13" w:rsidRPr="009B3D0F" w14:paraId="77876A1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6A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37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92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5A2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FBB" w14:textId="7DE35113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4ED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2564" w14:textId="16C2F6E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SM09_17I-16016_M09_UV-metric psKa_report.pdf</w:t>
            </w:r>
          </w:p>
        </w:tc>
      </w:tr>
      <w:tr w:rsidR="00500A13" w:rsidRPr="009B3D0F" w14:paraId="41F6154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AE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23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2D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DA5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DD648" w14:textId="5BDBB5E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255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17I-20020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AD4520" w14:textId="5086E41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SM10_17I-20020_M10_UV-metric psKa_report.pdf</w:t>
            </w:r>
          </w:p>
        </w:tc>
      </w:tr>
      <w:tr w:rsidR="00500A13" w:rsidRPr="009B3D0F" w14:paraId="748E130C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B68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3FF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890E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C6B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F492" w14:textId="2748BF15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9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156177" w14:textId="61E9BC61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SM10_17I-20021_M10_UV-metric psKa_report.pdf</w:t>
            </w:r>
          </w:p>
        </w:tc>
      </w:tr>
      <w:tr w:rsidR="00500A13" w:rsidRPr="009B3D0F" w14:paraId="2B53AA1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9E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31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9B5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C7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B380" w14:textId="40EB97BE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2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17I-20022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C59B7B" w14:textId="5EECD238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SM10_17I-20022_M10_UV-metric psKa_report.pdf</w:t>
            </w:r>
          </w:p>
        </w:tc>
      </w:tr>
      <w:tr w:rsidR="00500A13" w:rsidRPr="009B3D0F" w14:paraId="1C980EB7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23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61C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03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AFB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BB8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9C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86E18A" w14:textId="3E498749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500A13" w:rsidRPr="009B3D0F" w14:paraId="23A1C8CA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34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CCC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6D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A2C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BDD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8F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E9F31A" w14:textId="25D7C64D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500A13" w:rsidRPr="009B3D0F" w14:paraId="35D5EED2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C48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C0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6299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60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B0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50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28EF0A" w14:textId="61DF36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500A13" w:rsidRPr="009B3D0F" w14:paraId="2B400689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C72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0D5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CAB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B97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F72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61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1208E" w14:textId="4B2ADA16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500A13" w:rsidRPr="009B3D0F" w14:paraId="3E23D5AE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8C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8A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AB1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0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44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1B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7F2" w14:textId="45FD4D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500A13" w:rsidRPr="009B3D0F" w14:paraId="421DEC01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55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6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351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6E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FA4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78C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DFC723" w14:textId="219869A4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500A13" w:rsidRPr="009B3D0F" w14:paraId="3FFA9A68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3B8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EE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DDA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7EF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5F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93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38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312F4B" w14:textId="6F1982FB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500A13" w:rsidRPr="009B3D0F" w14:paraId="63257CC0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4D1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4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93F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84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7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53C9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3870" w:type="dxa"/>
            <w:tcBorders>
              <w:top w:val="nil"/>
              <w:left w:val="nil"/>
              <w:right w:val="nil"/>
            </w:tcBorders>
            <w:vAlign w:val="bottom"/>
          </w:tcPr>
          <w:p w14:paraId="3AF7ECB6" w14:textId="40C2BF2F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500A13" w:rsidRPr="009B3D0F" w14:paraId="2C68F953" w14:textId="77777777" w:rsidTr="00500A13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2FCEE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2074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693E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061D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9564C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7CCB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54ADEB" w14:textId="0A2D4C6A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</w:tbl>
    <w:p w14:paraId="2055912E" w14:textId="77777777" w:rsidR="00411053" w:rsidRDefault="0041105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633A9CD9" w14:textId="59CD2153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16"/>
          <w:szCs w:val="16"/>
        </w:rPr>
        <w:br w:type="page"/>
      </w:r>
    </w:p>
    <w:p w14:paraId="6451C74F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057FD6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D8459E0" w14:textId="3BB201A9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9B3D0F">
        <w:rPr>
          <w:rFonts w:ascii="Helvetica" w:hAnsi="Helvetica" w:cs="Times New Roman"/>
          <w:b/>
          <w:color w:val="000000"/>
          <w:sz w:val="20"/>
          <w:szCs w:val="20"/>
        </w:rPr>
        <w:t>Table SI 3</w:t>
      </w:r>
      <w:r>
        <w:rPr>
          <w:rFonts w:ascii="Helvetica" w:hAnsi="Helvetica" w:cs="Times New Roman"/>
          <w:color w:val="000000"/>
          <w:sz w:val="20"/>
          <w:szCs w:val="20"/>
        </w:rPr>
        <w:t xml:space="preserve">. Continued. </w:t>
      </w:r>
    </w:p>
    <w:p w14:paraId="36F6770E" w14:textId="77777777" w:rsidR="00500A13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tbl>
      <w:tblPr>
        <w:tblW w:w="10620" w:type="dxa"/>
        <w:tblInd w:w="-792" w:type="dxa"/>
        <w:tblLayout w:type="fixed"/>
        <w:tblLook w:val="04A0" w:firstRow="1" w:lastRow="0" w:firstColumn="1" w:lastColumn="0" w:noHBand="0" w:noVBand="1"/>
      </w:tblPr>
      <w:tblGrid>
        <w:gridCol w:w="1080"/>
        <w:gridCol w:w="630"/>
        <w:gridCol w:w="630"/>
        <w:gridCol w:w="630"/>
        <w:gridCol w:w="2340"/>
        <w:gridCol w:w="1260"/>
        <w:gridCol w:w="4050"/>
      </w:tblGrid>
      <w:tr w:rsidR="00500A13" w:rsidRPr="009B3D0F" w14:paraId="755F6C36" w14:textId="77777777" w:rsidTr="00612622">
        <w:trPr>
          <w:trHeight w:val="300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67B8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E31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F28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CD4B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a3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F8D8E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5014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2E32C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Experiment Report</w:t>
            </w:r>
          </w:p>
        </w:tc>
      </w:tr>
      <w:tr w:rsidR="00500A13" w:rsidRPr="009B3D0F" w14:paraId="55FB3B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C3A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2EC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F43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5E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F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A93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A4E53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500A13" w:rsidRPr="009B3D0F" w14:paraId="44A2217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CEF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4F1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1C8A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03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04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8B9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55837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500A13" w:rsidRPr="009B3D0F" w14:paraId="5EA9A5F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A778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FAD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B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09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849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2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5AB39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500A13" w:rsidRPr="009B3D0F" w14:paraId="7634A896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C2D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631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FB1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A97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048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66D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A9AB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500A13" w:rsidRPr="009B3D0F" w14:paraId="3223C83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4835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972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4D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3AAE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325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805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592D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500A13" w:rsidRPr="009B3D0F" w14:paraId="11965BB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3A4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6D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4C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28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D7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D98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11D7F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500A13" w:rsidRPr="009B3D0F" w14:paraId="48F7816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9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C4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6E0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2C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48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EB3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ED75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500A13" w:rsidRPr="009B3D0F" w14:paraId="6CF4376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A4E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22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1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CE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09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8BFA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DB9F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500A13" w:rsidRPr="009B3D0F" w14:paraId="670BF6D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F7D2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4D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160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3B9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85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2EF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CF1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500A13" w:rsidRPr="009B3D0F" w14:paraId="40365FC8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429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56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DC0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F0A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170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E31A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6379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500A13" w:rsidRPr="009B3D0F" w14:paraId="0F4DD63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F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723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2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75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B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5AC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BAA4B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500A13" w:rsidRPr="009B3D0F" w14:paraId="56C2E31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349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C1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540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C445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EB1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4B1C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543D5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500A13" w:rsidRPr="009B3D0F" w14:paraId="01DE8AE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FB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8D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1E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C9DF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10.93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F9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59E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0A17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SM18_17I-28001_D01_UV-metric psKa_report.pdf</w:t>
            </w:r>
          </w:p>
        </w:tc>
      </w:tr>
      <w:tr w:rsidR="00500A13" w:rsidRPr="009B3D0F" w14:paraId="6379C48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766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B63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5AC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364F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11.03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5CA5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982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A69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SM18_17I-28002_D01_UV-metric psKa_report.pdf</w:t>
            </w:r>
          </w:p>
        </w:tc>
      </w:tr>
      <w:tr w:rsidR="00500A13" w:rsidRPr="009B3D0F" w14:paraId="1016AB5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5F09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AF65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957A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DC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11.11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289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F4ED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509FF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SM18_17I-28003_D01_UV-metric psKa_report.pdf</w:t>
            </w:r>
          </w:p>
        </w:tc>
      </w:tr>
      <w:tr w:rsidR="00500A13" w:rsidRPr="009B3D0F" w14:paraId="17BD908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06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F44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CC04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A1D8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3F1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07C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401DA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SM19_17I-28004_D02_UV-metric psKa_report.pdf</w:t>
            </w:r>
          </w:p>
        </w:tc>
      </w:tr>
      <w:tr w:rsidR="00500A13" w:rsidRPr="009B3D0F" w14:paraId="571B38A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DE8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7A9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D8F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7633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39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36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9C1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SM19_17I-28005_D02_UV-metric psKa_report.pdf</w:t>
            </w:r>
          </w:p>
        </w:tc>
      </w:tr>
      <w:tr w:rsidR="00500A13" w:rsidRPr="009B3D0F" w14:paraId="4D72D777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E8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420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9.52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C7E8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F7B6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D0CC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44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17I-28006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A5246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SM19_17I-28006_D02_UV-metric psKa_report.pdf</w:t>
            </w:r>
          </w:p>
        </w:tc>
      </w:tr>
      <w:tr w:rsidR="00500A13" w:rsidRPr="009B3D0F" w14:paraId="43752B31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CB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23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89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226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9078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FF9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F7E76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SM20_17J-12002_D05_UV-metric psKa_report.pdf</w:t>
            </w:r>
          </w:p>
        </w:tc>
      </w:tr>
      <w:tr w:rsidR="00500A13" w:rsidRPr="009B3D0F" w14:paraId="7D637FE5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6C97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B01A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BC2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66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3692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492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17J-12003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328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SM20_17J-12003_D05_UV-metric psKa_report.pdf</w:t>
            </w:r>
          </w:p>
        </w:tc>
      </w:tr>
      <w:tr w:rsidR="00500A13" w:rsidRPr="009B3D0F" w14:paraId="1184141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7DA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8886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5AB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8C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04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372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17K-16013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E836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SM20_17K-16013_D05_UV-metric psKa_report.pdf</w:t>
            </w:r>
          </w:p>
        </w:tc>
      </w:tr>
      <w:tr w:rsidR="00500A13" w:rsidRPr="009B3D0F" w14:paraId="525156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43C3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776E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9631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B6E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BCB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13C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A1FC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SM21_17J-06002_D06_UV-metric psKa_report.pdf</w:t>
            </w:r>
          </w:p>
        </w:tc>
      </w:tr>
      <w:tr w:rsidR="00500A13" w:rsidRPr="009B3D0F" w14:paraId="4D25B96B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3B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150A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F2B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910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808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888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17625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SM21_17J-06003_D06_UV-metric psKa_report.pdf</w:t>
            </w:r>
          </w:p>
        </w:tc>
      </w:tr>
      <w:tr w:rsidR="00500A13" w:rsidRPr="009B3D0F" w14:paraId="78BD3A8F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70E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82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E5E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349D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F0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33B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DC267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SM21_17J-06004_D06_UV-metric psKa_report.pdf</w:t>
            </w:r>
          </w:p>
        </w:tc>
      </w:tr>
      <w:tr w:rsidR="00500A13" w:rsidRPr="009B3D0F" w14:paraId="3B79D3D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862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31F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EED9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EAE7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83D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DCD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6F53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SM22_17J-07003_D07_UV-metric psKa_report.pdf</w:t>
            </w:r>
          </w:p>
        </w:tc>
      </w:tr>
      <w:tr w:rsidR="00500A13" w:rsidRPr="009B3D0F" w14:paraId="4390D4B2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9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01E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3CF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3D4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CC68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37E67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SM22_17J-07004_D07_UV-metric psKa_report.pdf</w:t>
            </w:r>
          </w:p>
        </w:tc>
      </w:tr>
      <w:tr w:rsidR="00500A13" w:rsidRPr="009B3D0F" w14:paraId="564DC7BD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15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84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F127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7.41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57F7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85D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71B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31C34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SM22_17J-07005_D07_UV-metric psKa_report.pdf</w:t>
            </w:r>
          </w:p>
        </w:tc>
      </w:tr>
      <w:tr w:rsidR="00500A13" w:rsidRPr="009B3D0F" w14:paraId="1DB0D1D3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772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ADBD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FCEE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20B8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F59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913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EE20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SM23_17J-07006_D08_UV-metric psKa_report.pdf</w:t>
            </w:r>
          </w:p>
        </w:tc>
      </w:tr>
      <w:tr w:rsidR="00500A13" w:rsidRPr="009B3D0F" w14:paraId="0210FE6E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4B7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2F15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0BAB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F0B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6EF8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C21F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66DBF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SM23_17J-07007_D08_UV-metric psKa_report.pdf</w:t>
            </w:r>
          </w:p>
        </w:tc>
      </w:tr>
      <w:tr w:rsidR="00500A13" w:rsidRPr="009B3D0F" w14:paraId="4F33A4F4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D6CD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8A3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5.45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F76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77D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5C0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7797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17J-07008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0AC4FC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SM23_17J-07008_D08_UV-metric psKa_report.pdf</w:t>
            </w:r>
          </w:p>
        </w:tc>
      </w:tr>
      <w:tr w:rsidR="00500A13" w:rsidRPr="009B3D0F" w14:paraId="79FDDB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01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BD87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B5A9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30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C7433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C94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7F9EDA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SM24_17J-06007_D09_UV-metric psKa_report.pdf</w:t>
            </w:r>
          </w:p>
        </w:tc>
      </w:tr>
      <w:tr w:rsidR="00500A13" w:rsidRPr="009B3D0F" w14:paraId="2ADCE8B0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1447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F06E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2.58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811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BC34B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FE4B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43D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17J-06008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vAlign w:val="bottom"/>
          </w:tcPr>
          <w:p w14:paraId="59A505D0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SM24_17J-06008_D09_UV-metric psKa_report.pdf</w:t>
            </w:r>
          </w:p>
        </w:tc>
      </w:tr>
      <w:tr w:rsidR="00500A13" w:rsidRPr="009B3D0F" w14:paraId="29DB36AC" w14:textId="77777777" w:rsidTr="00612622">
        <w:trPr>
          <w:trHeight w:val="30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D75F88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8DC12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2.6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9F5529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2EFB1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2456D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E1E46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17J-06009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4C1555" w14:textId="77777777" w:rsidR="00500A13" w:rsidRPr="009B3D0F" w:rsidRDefault="00500A13" w:rsidP="0078646B">
            <w:pPr>
              <w:rPr>
                <w:rFonts w:ascii="Helvetica" w:hAnsi="Helvetica" w:cs="Times New Roman"/>
                <w:color w:val="000000"/>
                <w:sz w:val="16"/>
                <w:szCs w:val="16"/>
              </w:rPr>
            </w:pPr>
            <w:r w:rsidRPr="009B3D0F">
              <w:rPr>
                <w:rFonts w:ascii="Helvetica" w:hAnsi="Helvetica" w:cs="Times New Roman"/>
                <w:color w:val="000000"/>
                <w:sz w:val="16"/>
                <w:szCs w:val="16"/>
              </w:rPr>
              <w:t>SM24_17J-06009_D09_UV-metric psKa_report.pdf</w:t>
            </w:r>
          </w:p>
        </w:tc>
      </w:tr>
    </w:tbl>
    <w:p w14:paraId="1E13CE85" w14:textId="77777777" w:rsidR="00500A13" w:rsidRPr="009B3D0F" w:rsidRDefault="00500A13" w:rsidP="0078646B">
      <w:pPr>
        <w:rPr>
          <w:rFonts w:ascii="Helvetica" w:hAnsi="Helvetica" w:cs="Times New Roman"/>
          <w:color w:val="000000"/>
          <w:sz w:val="16"/>
          <w:szCs w:val="16"/>
        </w:rPr>
      </w:pPr>
    </w:p>
    <w:p w14:paraId="2378698D" w14:textId="42CA3AB2" w:rsidR="009B3D0F" w:rsidRPr="009B3D0F" w:rsidRDefault="009B3D0F" w:rsidP="0078646B">
      <w:pPr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AA18B9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6274457D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219ACA5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DAF639C" w14:textId="76291E5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500A13" w:rsidRPr="00612622">
        <w:rPr>
          <w:rFonts w:ascii="Helvetica" w:hAnsi="Helvetica" w:cs="Times New Roman"/>
          <w:b/>
          <w:color w:val="000000"/>
          <w:sz w:val="20"/>
          <w:szCs w:val="20"/>
        </w:rPr>
        <w:t>able</w:t>
      </w:r>
      <w:r w:rsidR="00645B15">
        <w:rPr>
          <w:rFonts w:ascii="Helvetica" w:hAnsi="Helvetica" w:cs="Times New Roman"/>
          <w:b/>
          <w:color w:val="000000"/>
          <w:sz w:val="20"/>
          <w:szCs w:val="20"/>
        </w:rPr>
        <w:t xml:space="preserve"> SI</w:t>
      </w:r>
      <w:r w:rsidR="00612622">
        <w:rPr>
          <w:rFonts w:ascii="Helvetica" w:hAnsi="Helvetica" w:cs="Times New Roman"/>
          <w:b/>
          <w:color w:val="000000"/>
          <w:sz w:val="20"/>
          <w:szCs w:val="20"/>
        </w:rPr>
        <w:t xml:space="preserve"> 4</w:t>
      </w:r>
      <w:r w:rsidR="00645B15">
        <w:rPr>
          <w:rFonts w:ascii="Helvetica" w:hAnsi="Helvetica" w:cs="Times New Roman"/>
          <w:color w:val="000000"/>
          <w:sz w:val="20"/>
          <w:szCs w:val="20"/>
        </w:rPr>
        <w:t>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UV-metric </w:t>
      </w:r>
      <w:r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</w:t>
      </w:r>
      <w:r w:rsidR="004D33C2">
        <w:rPr>
          <w:rFonts w:ascii="Helvetica" w:hAnsi="Helvetica" w:cs="Times New Roman"/>
          <w:color w:val="000000"/>
          <w:sz w:val="20"/>
          <w:szCs w:val="20"/>
        </w:rPr>
        <w:t>measurements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with and without 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cosolvent </w:t>
      </w:r>
      <w:r w:rsidR="00645B15">
        <w:rPr>
          <w:rFonts w:ascii="Helvetica" w:hAnsi="Helvetica" w:cs="Times New Roman"/>
          <w:color w:val="000000"/>
          <w:sz w:val="20"/>
          <w:szCs w:val="20"/>
        </w:rPr>
        <w:t>for 12 p</w:t>
      </w:r>
      <w:r w:rsidR="00645B15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challenge compounds</w:t>
      </w:r>
      <w:r w:rsidR="00461BF6">
        <w:rPr>
          <w:rFonts w:ascii="Helvetica" w:hAnsi="Helvetica" w:cs="Times New Roman"/>
          <w:color w:val="000000"/>
          <w:sz w:val="20"/>
          <w:szCs w:val="20"/>
        </w:rPr>
        <w:t xml:space="preserve"> with higher aqueous solubility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and pyridoxine HCl. p</w:t>
      </w:r>
      <w:r w:rsidR="00645B15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645B1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645B15">
        <w:rPr>
          <w:rFonts w:ascii="Helvetica" w:hAnsi="Helvetica" w:cs="Times New Roman"/>
          <w:color w:val="000000"/>
          <w:sz w:val="20"/>
          <w:szCs w:val="20"/>
        </w:rPr>
        <w:t xml:space="preserve"> values were measured with both methods to test if cosolvent method introduces bias. </w:t>
      </w:r>
    </w:p>
    <w:p w14:paraId="15E1EF39" w14:textId="77777777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12622" w:rsidRPr="001A60D9" w14:paraId="39F2E14F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317C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D3D9E1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A5A2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E2E7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DB13A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94F1D5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B35FD" w14:textId="77777777" w:rsidR="00612622" w:rsidRPr="001A60D9" w:rsidRDefault="00612622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12622" w:rsidRPr="00612622" w14:paraId="0B0929C3" w14:textId="77777777" w:rsidTr="001A60D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6898" w14:textId="77777777" w:rsidR="00612622" w:rsidRPr="00612622" w:rsidRDefault="00612622" w:rsidP="0078646B">
            <w:pPr>
              <w:ind w:right="366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B615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237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681E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BC0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376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17I-15024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494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SM01_17I-15024_M01_UV-metric pKa_report.pdf</w:t>
            </w:r>
          </w:p>
        </w:tc>
      </w:tr>
      <w:tr w:rsidR="00612622" w:rsidRPr="00612622" w14:paraId="2CFB41E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E10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D86F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8F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464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A745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1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17I-15025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31E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SM01_17I-15025_M01_UV-metric pKa_report.pdf</w:t>
            </w:r>
          </w:p>
        </w:tc>
      </w:tr>
      <w:tr w:rsidR="00612622" w:rsidRPr="00612622" w14:paraId="3AD7BD5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C5D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0B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F3B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1871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62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D9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6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SM01_17I-16001_M01_UV-metric pKa_report.pdf</w:t>
            </w:r>
          </w:p>
        </w:tc>
      </w:tr>
      <w:tr w:rsidR="00612622" w:rsidRPr="00612622" w14:paraId="3ABBFDE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6E2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8E5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358D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47FC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EF28" w14:textId="76D0B50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EABE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22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SM01_17J-06011_M01_UV-metric psKa_report.pdf</w:t>
            </w:r>
          </w:p>
        </w:tc>
      </w:tr>
      <w:tr w:rsidR="00612622" w:rsidRPr="00612622" w14:paraId="7F4CEFDC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5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34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B35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47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DFBC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01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B8E3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SM04_17I-18018_M04_UV-metric pKa_report.pdf</w:t>
            </w:r>
          </w:p>
        </w:tc>
      </w:tr>
      <w:tr w:rsidR="00612622" w:rsidRPr="00612622" w14:paraId="6BA4AEE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B7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FDED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38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8D1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4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997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17I-18019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4ACC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SM04_17I-18019_M04_UV-metric pKa_report.pdf</w:t>
            </w:r>
          </w:p>
        </w:tc>
      </w:tr>
      <w:tr w:rsidR="00612622" w:rsidRPr="00612622" w14:paraId="202749E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34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E67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AC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8D9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F5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FED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FB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SM04_17I-18020_M04_UV-metric pKa_report.pdf</w:t>
            </w:r>
          </w:p>
        </w:tc>
      </w:tr>
      <w:tr w:rsidR="00612622" w:rsidRPr="00612622" w14:paraId="6E534D7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B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EC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27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A2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607A" w14:textId="6D858169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17K-09020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79B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SM04_17K-09020_M04_UV-metric psKa_report.pdf</w:t>
            </w:r>
          </w:p>
        </w:tc>
      </w:tr>
      <w:tr w:rsidR="00612622" w:rsidRPr="00612622" w14:paraId="4554CEC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E4F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C94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0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87D7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18E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309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0A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SM06_17I-18021_M06_UV-metric pKa_report.pdf</w:t>
            </w:r>
          </w:p>
        </w:tc>
      </w:tr>
      <w:tr w:rsidR="00612622" w:rsidRPr="00612622" w14:paraId="1AD7ABD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CEB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5A7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E6A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D7F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2A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D0FD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5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SM06_17I-18022_M06_UV-metric pKa_report.pdf</w:t>
            </w:r>
          </w:p>
        </w:tc>
      </w:tr>
      <w:tr w:rsidR="00612622" w:rsidRPr="00612622" w14:paraId="7FC005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26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EDD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5E4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D96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0C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3A2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17I-18023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73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SM06_17I-18023_M06_UV-metric pKa_report.pdf</w:t>
            </w:r>
          </w:p>
        </w:tc>
      </w:tr>
      <w:tr w:rsidR="00612622" w:rsidRPr="00612622" w14:paraId="0CFD5C4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F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978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5C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779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12ADA" w14:textId="02AA7DE1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5CEF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17K-09021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E50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SM06_17K-09021_M06_UV-metric psKa_report.pdf</w:t>
            </w:r>
          </w:p>
        </w:tc>
      </w:tr>
      <w:tr w:rsidR="00612622" w:rsidRPr="00612622" w14:paraId="19BD507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999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886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587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2E1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AFA8" w14:textId="154452D3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386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17K-10008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5DE4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SM06_17K-10008_M06_UV-metric psKa_report.pdf</w:t>
            </w:r>
          </w:p>
        </w:tc>
      </w:tr>
      <w:tr w:rsidR="00612622" w:rsidRPr="00612622" w14:paraId="238C4EE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23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7B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D70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&gt;12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AA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D3409" w14:textId="6243501A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1FF6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A8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SM06_17K-16011_M06_UV-metric psKa_report.pdf</w:t>
            </w:r>
          </w:p>
        </w:tc>
      </w:tr>
      <w:tr w:rsidR="00612622" w:rsidRPr="00612622" w14:paraId="58280E7E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B4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5D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AD81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1A0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B08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F1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D7CC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SM07_17I-16002_M07_UV-metric pKa_report.pdf</w:t>
            </w:r>
          </w:p>
        </w:tc>
      </w:tr>
      <w:tr w:rsidR="00612622" w:rsidRPr="00612622" w14:paraId="5C7218F2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0E6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C11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19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A50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B04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F45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FB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SM07_17I-16004_M07_UV-metric pKa_report.pdf</w:t>
            </w:r>
          </w:p>
        </w:tc>
      </w:tr>
      <w:tr w:rsidR="00612622" w:rsidRPr="00612622" w14:paraId="0D74FD9F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F0E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CAFF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9AD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B99C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703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30C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17I-20001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CB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SM07_17I-20001_M07_UV-metric pKa_report.pdf</w:t>
            </w:r>
          </w:p>
        </w:tc>
      </w:tr>
      <w:tr w:rsidR="00612622" w:rsidRPr="00612622" w14:paraId="31AF932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70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2E6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1E1F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774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8CCC4" w14:textId="79EEC175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23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6E72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SM07_17J-12006_M07_UV-metric psKa_report.pdf</w:t>
            </w:r>
          </w:p>
        </w:tc>
      </w:tr>
      <w:tr w:rsidR="00612622" w:rsidRPr="00612622" w14:paraId="7C0D4747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DE9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3184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0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EA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8336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22B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CF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SM08_17I-19001_M08_UV-metric pKa_report.pdf</w:t>
            </w:r>
          </w:p>
        </w:tc>
      </w:tr>
      <w:tr w:rsidR="00612622" w:rsidRPr="00612622" w14:paraId="472E1F7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77F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EED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78D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0C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CA5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2F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C84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SM08_17I-19002_M08_UV-metric pKa_report.pdf</w:t>
            </w:r>
          </w:p>
        </w:tc>
      </w:tr>
      <w:tr w:rsidR="00612622" w:rsidRPr="00612622" w14:paraId="3ABE21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9AE0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663A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952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8DD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C4A5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8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40B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SM08_17I-19003_M08_UV-metric pKa_report.pdf</w:t>
            </w:r>
          </w:p>
        </w:tc>
      </w:tr>
      <w:tr w:rsidR="00612622" w:rsidRPr="00612622" w14:paraId="77248A44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0F7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F8A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99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CE83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6390A" w14:textId="7D7EA134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6F63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73A4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SM08_17J-12007_M08_UV-metric psKa_report.pdf</w:t>
            </w:r>
          </w:p>
        </w:tc>
      </w:tr>
      <w:tr w:rsidR="00612622" w:rsidRPr="00612622" w14:paraId="45441606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3A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896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26F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432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B703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4B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2B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SM11_17I-16005_M11_UV-metric pKa_report.pdf</w:t>
            </w:r>
          </w:p>
        </w:tc>
      </w:tr>
      <w:tr w:rsidR="00612622" w:rsidRPr="00612622" w14:paraId="6F3634F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BD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786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9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EA84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903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B7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17I-16006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945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SM11_17I-16006_M11_UV-metric pKa_report.pdf</w:t>
            </w:r>
          </w:p>
        </w:tc>
      </w:tr>
      <w:tr w:rsidR="00612622" w:rsidRPr="00612622" w14:paraId="64124250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7DC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8AE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3FB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7AB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BB4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BD8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17I-16007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3AB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SM11_17I-16007_M11_UV-metric pKa_report.pdf</w:t>
            </w:r>
          </w:p>
        </w:tc>
      </w:tr>
      <w:tr w:rsidR="00612622" w:rsidRPr="00612622" w14:paraId="3D9E1A4B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D8F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719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C96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9E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F8815" w14:textId="2C966C0E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828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B4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SM11_17J-04003_M11_UV-metric psKa_report.pdf</w:t>
            </w:r>
          </w:p>
        </w:tc>
      </w:tr>
      <w:tr w:rsidR="00612622" w:rsidRPr="00612622" w14:paraId="1BD814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38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D0C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3B3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1A1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8139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427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C93A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SM12_17I-21002_M12_UV-metric pKa_report.pdf</w:t>
            </w:r>
          </w:p>
        </w:tc>
      </w:tr>
      <w:tr w:rsidR="00612622" w:rsidRPr="00612622" w14:paraId="47694E5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28A0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52E1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02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905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6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EA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4F7F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SM12_17I-21003_M12_UV-metric pKa_report.pdf</w:t>
            </w:r>
          </w:p>
        </w:tc>
      </w:tr>
      <w:tr w:rsidR="00612622" w:rsidRPr="00612622" w14:paraId="6D2DF8D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E4AE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37D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D8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E53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6BE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B5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17I-21004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569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SM12_17I-21004_M12_UV-metric pKa_report.pdf</w:t>
            </w:r>
          </w:p>
        </w:tc>
      </w:tr>
      <w:tr w:rsidR="00612622" w:rsidRPr="00612622" w14:paraId="37544463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E7A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D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D46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4ADA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021C" w14:textId="49CE9DE0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8E49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17J-11014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FF9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SM12_17J-11014_M12_UV-metric psKa_report.pdf</w:t>
            </w:r>
          </w:p>
        </w:tc>
      </w:tr>
      <w:tr w:rsidR="00612622" w:rsidRPr="00612622" w14:paraId="69B63149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06AB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A1B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0D8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F15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F1B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18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17I-16011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7EB9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SM13_17I-16011_M13_UV-metric pKa_report.pdf</w:t>
            </w:r>
          </w:p>
        </w:tc>
      </w:tr>
      <w:tr w:rsidR="00612622" w:rsidRPr="00612622" w14:paraId="46020858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9C2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6DD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91C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91D6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8BC6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15F3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3708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SM13_17I-16012_M13_UV-metric pKa_report.pdf</w:t>
            </w:r>
          </w:p>
        </w:tc>
      </w:tr>
      <w:tr w:rsidR="00612622" w:rsidRPr="00612622" w14:paraId="5C08E8B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FB0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8F3F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41BF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359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7C1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FB2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17I-16013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F9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SM13_17I-16013_M13_UV-metric pKa_report.pdf</w:t>
            </w:r>
          </w:p>
        </w:tc>
      </w:tr>
      <w:tr w:rsidR="00612622" w:rsidRPr="00612622" w14:paraId="52D54235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58D39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SM13*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B98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054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BE504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D8AF8" w14:textId="7F1E71D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0E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17J-04005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B2487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SM13_17J-04005_M13_UV-metric psKa_report.pdf</w:t>
            </w:r>
          </w:p>
        </w:tc>
      </w:tr>
      <w:tr w:rsidR="00612622" w:rsidRPr="00612622" w14:paraId="2DF8BCFD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CC0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64F5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F7C8D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F7E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91C9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5A8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17I-29002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5E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SM14_17I-29002_M15_UV-metric pKa_report.pdf</w:t>
            </w:r>
          </w:p>
        </w:tc>
      </w:tr>
      <w:tr w:rsidR="00612622" w:rsidRPr="00612622" w14:paraId="577C6561" w14:textId="77777777" w:rsidTr="001A60D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08A2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F6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F5F0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C71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7E65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3B5A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17I-29003</w:t>
            </w:r>
          </w:p>
        </w:tc>
        <w:tc>
          <w:tcPr>
            <w:tcW w:w="4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F8C7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SM14_17I-29003_M15_UV-metric pKa_report.pdf</w:t>
            </w:r>
          </w:p>
        </w:tc>
      </w:tr>
      <w:tr w:rsidR="00612622" w:rsidRPr="00612622" w14:paraId="2CE82956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2443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F90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6CF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EBC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76BB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FAF5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17I-29004</w:t>
            </w:r>
          </w:p>
        </w:tc>
        <w:tc>
          <w:tcPr>
            <w:tcW w:w="4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FE670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SM14_17I-29004_M15_UV-metric pKa_report.pdf</w:t>
            </w:r>
          </w:p>
        </w:tc>
      </w:tr>
      <w:tr w:rsidR="00612622" w:rsidRPr="00612622" w14:paraId="47B97BFE" w14:textId="77777777" w:rsidTr="003331E9">
        <w:trPr>
          <w:trHeight w:val="300"/>
        </w:trPr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868921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SM14*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479C5F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2.56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4692C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5.29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97A7E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CFA79" w14:textId="4532DB9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12622">
              <w:rPr>
                <w:rFonts w:ascii="Helvetica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1A2B6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17J-12008</w:t>
            </w:r>
          </w:p>
        </w:tc>
        <w:tc>
          <w:tcPr>
            <w:tcW w:w="4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3AE6EA" w14:textId="77777777" w:rsidR="00612622" w:rsidRPr="00612622" w:rsidRDefault="00612622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SM14_17J-12008_M15_UV-metric psKa_report.pdf</w:t>
            </w:r>
          </w:p>
        </w:tc>
      </w:tr>
    </w:tbl>
    <w:p w14:paraId="755B1543" w14:textId="77777777" w:rsidR="004D33C2" w:rsidRDefault="003331E9" w:rsidP="0078646B">
      <w:pPr>
        <w:ind w:right="-1170"/>
        <w:rPr>
          <w:rFonts w:ascii="Helvetica" w:hAnsi="Helvetica" w:cs="Times New Roman"/>
          <w:color w:val="000000"/>
          <w:sz w:val="16"/>
          <w:szCs w:val="16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>These UV-metric pK</w:t>
      </w:r>
      <w:r w:rsidRPr="003547C2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 measurement with 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</w:t>
      </w:r>
    </w:p>
    <w:p w14:paraId="6E17E208" w14:textId="424BA89F" w:rsidR="003331E9" w:rsidRPr="003331E9" w:rsidRDefault="003331E9" w:rsidP="0078646B">
      <w:pPr>
        <w:ind w:right="-1170"/>
        <w:rPr>
          <w:rFonts w:ascii="Calibri" w:eastAsia="Times New Roman" w:hAnsi="Calibri" w:cs="Times New Roman"/>
          <w:color w:val="000000"/>
        </w:rPr>
      </w:pPr>
      <w:r w:rsidRPr="003331E9">
        <w:rPr>
          <w:rFonts w:ascii="Helvetica" w:hAnsi="Helvetica" w:cs="Times New Roman"/>
          <w:color w:val="000000"/>
          <w:sz w:val="16"/>
          <w:szCs w:val="16"/>
        </w:rPr>
        <w:t>SAMPL6 pK</w:t>
      </w:r>
      <w:r w:rsidRPr="00D7760D">
        <w:rPr>
          <w:rFonts w:ascii="Helvetica" w:hAnsi="Helvetica" w:cs="Times New Roman"/>
          <w:color w:val="000000"/>
          <w:sz w:val="16"/>
          <w:szCs w:val="16"/>
          <w:vertAlign w:val="subscript"/>
        </w:rPr>
        <w:t>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challenge because replicate water based experiments also existed for these molecules.</w:t>
      </w:r>
    </w:p>
    <w:p w14:paraId="79A632DA" w14:textId="5C8CBA2E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3883134" w14:textId="77777777" w:rsidR="003331E9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4A5238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4F51B46C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C837C96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60B0294" w14:textId="6B349D8A" w:rsid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612622">
        <w:rPr>
          <w:rFonts w:ascii="Helvetica" w:hAnsi="Helvetica" w:cs="Times New Roman"/>
          <w:b/>
          <w:color w:val="000000"/>
          <w:sz w:val="20"/>
          <w:szCs w:val="20"/>
        </w:rPr>
        <w:t>Table</w:t>
      </w:r>
      <w:r>
        <w:rPr>
          <w:rFonts w:ascii="Helvetica" w:hAnsi="Helvetica" w:cs="Times New Roman"/>
          <w:b/>
          <w:color w:val="000000"/>
          <w:sz w:val="20"/>
          <w:szCs w:val="20"/>
        </w:rPr>
        <w:t xml:space="preserve"> SI 4</w:t>
      </w:r>
      <w:r>
        <w:rPr>
          <w:rFonts w:ascii="Helvetica" w:hAnsi="Helvetica" w:cs="Times New Roman"/>
          <w:color w:val="000000"/>
          <w:sz w:val="20"/>
          <w:szCs w:val="20"/>
        </w:rPr>
        <w:t>. Continued.</w:t>
      </w:r>
    </w:p>
    <w:p w14:paraId="7520178E" w14:textId="77777777" w:rsidR="003331E9" w:rsidRPr="00FB0AFB" w:rsidRDefault="003331E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800" w:type="dxa"/>
        <w:tblInd w:w="-702" w:type="dxa"/>
        <w:tblLayout w:type="fixed"/>
        <w:tblLook w:val="04A0" w:firstRow="1" w:lastRow="0" w:firstColumn="1" w:lastColumn="0" w:noHBand="0" w:noVBand="1"/>
      </w:tblPr>
      <w:tblGrid>
        <w:gridCol w:w="1170"/>
        <w:gridCol w:w="630"/>
        <w:gridCol w:w="630"/>
        <w:gridCol w:w="630"/>
        <w:gridCol w:w="2322"/>
        <w:gridCol w:w="1368"/>
        <w:gridCol w:w="4050"/>
      </w:tblGrid>
      <w:tr w:rsidR="00645B15" w:rsidRPr="001A60D9" w14:paraId="49E8EFD0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1E2C1A" w14:textId="77777777" w:rsidR="00645B15" w:rsidRPr="001A60D9" w:rsidRDefault="00645B15" w:rsidP="0078646B">
            <w:pPr>
              <w:ind w:right="-108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Molecule ID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8EC1CF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DC5F1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a2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8F7AAE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  <w:vertAlign w:val="subscript"/>
              </w:rPr>
              <w:t>a3</w:t>
            </w: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22DAA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Assay Type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7EC567" w14:textId="77777777" w:rsidR="00645B15" w:rsidRPr="001A60D9" w:rsidRDefault="00645B1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ID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B072" w14:textId="77777777" w:rsidR="00645B15" w:rsidRPr="001A60D9" w:rsidRDefault="00645B15" w:rsidP="0078646B">
            <w:pPr>
              <w:ind w:right="72"/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1A60D9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Experiment Report</w:t>
            </w:r>
          </w:p>
        </w:tc>
      </w:tr>
      <w:tr w:rsidR="00645B15" w:rsidRPr="00612622" w14:paraId="49808EFC" w14:textId="77777777" w:rsidTr="003331E9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B590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CBE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4B0B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C098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5C6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62A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17K-10009</w:t>
            </w:r>
          </w:p>
        </w:tc>
        <w:tc>
          <w:tcPr>
            <w:tcW w:w="40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D01F3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SM15_17K-10009_M16_UV-metric pKa_report.pdf</w:t>
            </w:r>
          </w:p>
        </w:tc>
      </w:tr>
      <w:tr w:rsidR="00645B15" w:rsidRPr="00612622" w14:paraId="4D7E2D37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A2CD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819E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600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52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E66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37EC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2F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SM15_17K-10010_M16_UV-metric pKa_report.pdf</w:t>
            </w:r>
          </w:p>
        </w:tc>
      </w:tr>
      <w:tr w:rsidR="00645B15" w:rsidRPr="00612622" w14:paraId="5190C9D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855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68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81C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8.92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574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46B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33BC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17K-10011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6E1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SM15_17K-10011_M16_UV-metric pKa_report.pdf</w:t>
            </w:r>
          </w:p>
        </w:tc>
      </w:tr>
      <w:tr w:rsidR="00645B15" w:rsidRPr="00612622" w14:paraId="04D7F69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CD989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23B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70F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5CE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398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7A7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17J-12009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3702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SM15_17J-12009_M16_UV-metric psKa_report.pdf</w:t>
            </w:r>
          </w:p>
        </w:tc>
      </w:tr>
      <w:tr w:rsidR="00645B15" w:rsidRPr="00612622" w14:paraId="38CE3B92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939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C877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657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9072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3E9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96F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CACF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SM16_17J-03025_M18_UV-metric pKa_report.pdf</w:t>
            </w:r>
          </w:p>
        </w:tc>
      </w:tr>
      <w:tr w:rsidR="00645B15" w:rsidRPr="00612622" w14:paraId="153F6BD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17BE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CDB4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F71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5040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74E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20D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9A0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SM16_17J-03026_M18_UV-metric pKa_report.pdf</w:t>
            </w:r>
          </w:p>
        </w:tc>
      </w:tr>
      <w:tr w:rsidR="00645B15" w:rsidRPr="00612622" w14:paraId="27E04A6F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FAC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4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5.38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2948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10.65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A0A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AE9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721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17J-03027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808C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SM16_17J-03027_M18_UV-metric pKa_report.pdf</w:t>
            </w:r>
          </w:p>
        </w:tc>
      </w:tr>
      <w:tr w:rsidR="00645B15" w:rsidRPr="00612622" w14:paraId="65BBEE1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5A6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896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5.35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CCF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11.01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385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E46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527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22D4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SM16_17J-12010_M18_UV-metric psKa_report.pdf</w:t>
            </w:r>
          </w:p>
        </w:tc>
      </w:tr>
      <w:tr w:rsidR="00645B15" w:rsidRPr="00612622" w14:paraId="20830E40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8CDDA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E0F9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12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513A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CF31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7F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BED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SM17_17J-02024_M19_UV-metric pKa_report.pdf</w:t>
            </w:r>
          </w:p>
        </w:tc>
      </w:tr>
      <w:tr w:rsidR="00645B15" w:rsidRPr="00612622" w14:paraId="20303B75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7B2D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5A9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4C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035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423E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0B5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17J-02025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1D6A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SM17_17J-02025_M19_UV-metric pKa_report.pdf</w:t>
            </w:r>
          </w:p>
        </w:tc>
      </w:tr>
      <w:tr w:rsidR="00645B15" w:rsidRPr="00612622" w14:paraId="025FFEBC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5CA12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1B2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3.17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C3A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E8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6EA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59C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17J-02026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0261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SM17_17J-02026_M19_UV-metric pKa_report.pdf</w:t>
            </w:r>
          </w:p>
        </w:tc>
      </w:tr>
      <w:tr w:rsidR="00645B15" w:rsidRPr="00612622" w14:paraId="54A49E2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C2E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SM17*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9FDC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3.2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A1E0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CD7E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B3D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4E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17J-12011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707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SM17_17J-12011_M19_UV-metric psKa_report.pdf</w:t>
            </w:r>
          </w:p>
        </w:tc>
      </w:tr>
      <w:tr w:rsidR="00645B15" w:rsidRPr="00612622" w14:paraId="39BBE0B8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5A51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9C3F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4.81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F1A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871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3FF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D2E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7B30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18E-22003_Pyridoxine HCl_UV-metric pKa_0417936-0002.pdf</w:t>
            </w:r>
          </w:p>
        </w:tc>
      </w:tr>
      <w:tr w:rsidR="00645B15" w:rsidRPr="00612622" w14:paraId="1D440B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D020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5614D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4.83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7C3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8.87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5C5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858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FCB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18E-22004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BC70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18E-22004_Pyridoxine HCl_UV-metric pKa_0417936-0002.pdf </w:t>
            </w:r>
          </w:p>
        </w:tc>
      </w:tr>
      <w:tr w:rsidR="00645B15" w:rsidRPr="00612622" w14:paraId="61A9B814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F712F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5EBF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B59E5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8.86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4923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B0528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17E9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2887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18E-22010_Pyridoxine HCl_UV-metric pKa_0417936-0002.pdf</w:t>
            </w:r>
          </w:p>
        </w:tc>
      </w:tr>
      <w:tr w:rsidR="00645B15" w:rsidRPr="00612622" w14:paraId="6A610E2B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CCD4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BAA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959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DB427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50946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7263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FD09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18E-22011_Pyridoxine HCl_UV-metric psKa_0417936-0002.pdf</w:t>
            </w:r>
          </w:p>
        </w:tc>
      </w:tr>
      <w:tr w:rsidR="00645B15" w:rsidRPr="00612622" w14:paraId="24E09E29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987E6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5B31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4.85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A626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8.79</w:t>
            </w:r>
          </w:p>
        </w:tc>
        <w:tc>
          <w:tcPr>
            <w:tcW w:w="63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F0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8AE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E2E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</w:t>
            </w:r>
          </w:p>
        </w:tc>
        <w:tc>
          <w:tcPr>
            <w:tcW w:w="4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EDC28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18E-22012_Pyridoxine HCl_UV-metric psKa_0417936-0002.pdf</w:t>
            </w:r>
          </w:p>
        </w:tc>
      </w:tr>
      <w:tr w:rsidR="00645B15" w:rsidRPr="00612622" w14:paraId="020E7F3A" w14:textId="77777777" w:rsidTr="003331E9">
        <w:trPr>
          <w:trHeight w:val="300"/>
        </w:trPr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04423" w14:textId="77777777" w:rsidR="00645B15" w:rsidRPr="00612622" w:rsidRDefault="00645B15" w:rsidP="0078646B">
            <w:pPr>
              <w:ind w:right="-108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Pyridoxine HCl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E2EA39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4.86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0820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63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9CB12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232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803AAB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UV-metric pK</w:t>
            </w:r>
            <w:r w:rsidRPr="00D7760D">
              <w:rPr>
                <w:rFonts w:ascii="Helvetica" w:eastAsia="Times New Roman" w:hAnsi="Helvetica" w:cs="Times New Roman"/>
                <w:color w:val="000000"/>
                <w:sz w:val="16"/>
                <w:szCs w:val="16"/>
                <w:vertAlign w:val="subscript"/>
              </w:rPr>
              <w:t>a</w:t>
            </w:r>
            <w:r w:rsidRPr="00645B1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 xml:space="preserve"> with cosolvent</w:t>
            </w:r>
          </w:p>
        </w:tc>
        <w:tc>
          <w:tcPr>
            <w:tcW w:w="1368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796BF" w14:textId="77777777" w:rsidR="00645B15" w:rsidRPr="00612622" w:rsidRDefault="00645B1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</w:t>
            </w:r>
          </w:p>
        </w:tc>
        <w:tc>
          <w:tcPr>
            <w:tcW w:w="405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F1B7E" w14:textId="77777777" w:rsidR="00645B15" w:rsidRPr="00612622" w:rsidRDefault="00645B15" w:rsidP="0078646B">
            <w:pPr>
              <w:ind w:right="72"/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612622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18E-22013_Pyridoxine HCl_UV-metric psKa_0417936-0002.pdf</w:t>
            </w:r>
          </w:p>
        </w:tc>
      </w:tr>
    </w:tbl>
    <w:p w14:paraId="16C52565" w14:textId="77777777" w:rsidR="003331E9" w:rsidRPr="003331E9" w:rsidRDefault="003331E9" w:rsidP="0078646B">
      <w:pPr>
        <w:tabs>
          <w:tab w:val="left" w:pos="90"/>
        </w:tabs>
        <w:rPr>
          <w:rFonts w:ascii="Calibri" w:eastAsia="Times New Roman" w:hAnsi="Calibri" w:cs="Times New Roman"/>
          <w:color w:val="000000"/>
        </w:rPr>
      </w:pPr>
      <w:r>
        <w:rPr>
          <w:rFonts w:ascii="Helvetica" w:hAnsi="Helvetica" w:cs="Times New Roman"/>
          <w:color w:val="000000"/>
          <w:sz w:val="20"/>
          <w:szCs w:val="20"/>
        </w:rPr>
        <w:t xml:space="preserve">* </w:t>
      </w:r>
      <w:r>
        <w:rPr>
          <w:rFonts w:ascii="Helvetica" w:hAnsi="Helvetica" w:cs="Times New Roman"/>
          <w:color w:val="000000"/>
          <w:sz w:val="16"/>
          <w:szCs w:val="16"/>
        </w:rPr>
        <w:t>These UV-metric pKa measurement with c</w:t>
      </w:r>
      <w:r w:rsidRPr="003331E9">
        <w:rPr>
          <w:rFonts w:ascii="Helvetica" w:hAnsi="Helvetica" w:cs="Times New Roman"/>
          <w:color w:val="000000"/>
          <w:sz w:val="16"/>
          <w:szCs w:val="16"/>
        </w:rPr>
        <w:t>osolvent</w:t>
      </w:r>
      <w:r>
        <w:rPr>
          <w:rFonts w:ascii="Helvetica" w:hAnsi="Helvetica" w:cs="Times New Roman"/>
          <w:color w:val="000000"/>
          <w:sz w:val="16"/>
          <w:szCs w:val="16"/>
        </w:rPr>
        <w:t xml:space="preserve"> were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not used in the calculation of pKa mean and SEM </w:t>
      </w:r>
      <w:r>
        <w:rPr>
          <w:rFonts w:ascii="Helvetica" w:hAnsi="Helvetica" w:cs="Times New Roman"/>
          <w:color w:val="000000"/>
          <w:sz w:val="16"/>
          <w:szCs w:val="16"/>
        </w:rPr>
        <w:t>in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the experimenta</w:t>
      </w:r>
      <w:r>
        <w:rPr>
          <w:rFonts w:ascii="Helvetica" w:hAnsi="Helvetica" w:cs="Times New Roman"/>
          <w:color w:val="000000"/>
          <w:sz w:val="16"/>
          <w:szCs w:val="16"/>
        </w:rPr>
        <w:t>l data</w:t>
      </w:r>
      <w:r w:rsidRPr="003331E9">
        <w:rPr>
          <w:rFonts w:ascii="Helvetica" w:hAnsi="Helvetica" w:cs="Times New Roman"/>
          <w:color w:val="000000"/>
          <w:sz w:val="16"/>
          <w:szCs w:val="16"/>
        </w:rPr>
        <w:t xml:space="preserve"> reported for SAMPL6 pKa challenge because replicate water based experiments also existed for these molecules.</w:t>
      </w:r>
    </w:p>
    <w:p w14:paraId="77F9D0D3" w14:textId="77777777" w:rsidR="00FB0AFB" w:rsidRPr="00500A13" w:rsidRDefault="00FB0AFB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D023F2B" w14:textId="28421294" w:rsidR="00500A13" w:rsidRDefault="00500A13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9CF7DFA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B4F48CE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1BA8D729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37530EF2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0A3E47DD" w14:textId="692E7988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D75A36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able </w:t>
      </w:r>
      <w:r w:rsidR="00D75A36" w:rsidRPr="00D75A36">
        <w:rPr>
          <w:rFonts w:ascii="Helvetica" w:hAnsi="Helvetica" w:cs="Times New Roman"/>
          <w:b/>
          <w:color w:val="000000"/>
          <w:sz w:val="20"/>
          <w:szCs w:val="20"/>
        </w:rPr>
        <w:t xml:space="preserve">SI </w:t>
      </w:r>
      <w:r w:rsidR="007C67D6" w:rsidRPr="00D75A36">
        <w:rPr>
          <w:rFonts w:ascii="Helvetica" w:hAnsi="Helvetica" w:cs="Times New Roman"/>
          <w:b/>
          <w:color w:val="000000"/>
          <w:sz w:val="20"/>
          <w:szCs w:val="20"/>
        </w:rPr>
        <w:t>5.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p</w:t>
      </w:r>
      <w:r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mean and SEM results of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with (cosolvent) and without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cosolvent </w:t>
      </w:r>
      <w:r w:rsidR="002722FA">
        <w:rPr>
          <w:rFonts w:ascii="Helvetica" w:hAnsi="Helvetica" w:cs="Times New Roman"/>
          <w:color w:val="000000"/>
          <w:sz w:val="20"/>
          <w:szCs w:val="20"/>
        </w:rPr>
        <w:t xml:space="preserve">(water) 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replicate experiment.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p</w:t>
      </w:r>
      <w:r w:rsidR="007C67D6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7C67D6" w:rsidRPr="003547C2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without SEM reported were measured with </w:t>
      </w:r>
      <w:r w:rsidR="007C67D6" w:rsidRPr="00500A13">
        <w:rPr>
          <w:rFonts w:ascii="Helvetica" w:hAnsi="Helvetica" w:cs="Times New Roman"/>
          <w:color w:val="000000"/>
          <w:sz w:val="20"/>
          <w:szCs w:val="20"/>
        </w:rPr>
        <w:t>1 replicate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>. p</w:t>
      </w:r>
      <w:r w:rsidR="007C67D6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7C67D6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7C67D6">
        <w:rPr>
          <w:rFonts w:ascii="Helvetica" w:hAnsi="Helvetica" w:cs="Times New Roman"/>
          <w:color w:val="000000"/>
          <w:sz w:val="20"/>
          <w:szCs w:val="20"/>
        </w:rPr>
        <w:t xml:space="preserve"> values reported with </w:t>
      </w:r>
      <w:r w:rsidR="003547C2">
        <w:rPr>
          <w:rFonts w:ascii="Helvetica" w:hAnsi="Helvetica" w:cs="Times New Roman"/>
          <w:color w:val="000000"/>
          <w:sz w:val="20"/>
          <w:szCs w:val="20"/>
        </w:rPr>
        <w:t>SEM were measured in triplicate</w:t>
      </w:r>
      <w:r w:rsidR="007C67D6">
        <w:rPr>
          <w:rFonts w:ascii="Helvetica" w:hAnsi="Helvetica" w:cs="Times New Roman"/>
          <w:color w:val="000000"/>
          <w:sz w:val="20"/>
          <w:szCs w:val="20"/>
        </w:rPr>
        <w:t>.</w:t>
      </w:r>
    </w:p>
    <w:p w14:paraId="2B8D5C6D" w14:textId="64A4637C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8493" w:type="dxa"/>
        <w:tblLayout w:type="fixed"/>
        <w:tblLook w:val="04A0" w:firstRow="1" w:lastRow="0" w:firstColumn="1" w:lastColumn="0" w:noHBand="0" w:noVBand="1"/>
      </w:tblPr>
      <w:tblGrid>
        <w:gridCol w:w="1440"/>
        <w:gridCol w:w="2046"/>
        <w:gridCol w:w="1119"/>
        <w:gridCol w:w="1296"/>
        <w:gridCol w:w="1296"/>
        <w:gridCol w:w="1296"/>
      </w:tblGrid>
      <w:tr w:rsidR="007B3819" w:rsidRPr="007B3819" w14:paraId="61E3636E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6869C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Molecule ID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4AD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ID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D604F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8A990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water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CA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mean cosolvent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CAD89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>pK</w:t>
            </w:r>
            <w:r w:rsidRPr="00D7760D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  <w:vertAlign w:val="subscript"/>
              </w:rPr>
              <w:t>a</w:t>
            </w:r>
            <w:r w:rsidRPr="007B3819">
              <w:rPr>
                <w:rFonts w:ascii="Helvetica" w:eastAsia="Times New Roman" w:hAnsi="Helvetica" w:cs="Times New Roman"/>
                <w:b/>
                <w:color w:val="000000"/>
                <w:sz w:val="18"/>
                <w:szCs w:val="18"/>
              </w:rPr>
              <w:t xml:space="preserve"> SEM cosolvent</w:t>
            </w:r>
          </w:p>
        </w:tc>
      </w:tr>
      <w:tr w:rsidR="007B3819" w:rsidRPr="007B3819" w14:paraId="0161A69C" w14:textId="77777777" w:rsidTr="007B3819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5F9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</w:t>
            </w:r>
          </w:p>
        </w:tc>
        <w:tc>
          <w:tcPr>
            <w:tcW w:w="20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A5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SM01_pKa1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B057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9.53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667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F0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9.71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EE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C4B5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33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75BA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80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755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86F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EF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0C9B2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F35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B58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FF98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56D2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C8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461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0.02</w:t>
            </w:r>
          </w:p>
        </w:tc>
      </w:tr>
      <w:tr w:rsidR="007B3819" w:rsidRPr="007B3819" w14:paraId="4CAFDBC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D76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8696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3AA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6.08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24E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299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EAF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964F89D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33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3406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SM08_pKa1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AB8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D95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C194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51C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3B0232F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2772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DE0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SM11_pKa1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F514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63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83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2D5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5E91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5D4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A9C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SM12_pKa1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27B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D96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A90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2C2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09E95A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9A6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9FF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SM13_pKa1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276D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5BA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FC4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5.68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A12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C4F0F38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0403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C9DA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8EC6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0CD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FFA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2.56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D930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D845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CBB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BC0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SM14_pKa2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AAF2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C8D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285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25D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2E1E609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338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69D0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D6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052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C5567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54A4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7F96AD73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BD3B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394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SM15_pKa2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378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D3E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CD076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9.01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5F14B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5494BFE9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017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548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A93F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4B1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6C0A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5.35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6CD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14AA84C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29E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8D9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SM16_pKa2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655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10.65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E78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5ABE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11.01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EFD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44C3DA70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C1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</w:t>
            </w:r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FF2F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SM17_pKa1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B71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50E4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266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3.2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F029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</w:p>
        </w:tc>
      </w:tr>
      <w:tr w:rsidR="007B3819" w:rsidRPr="007B3819" w14:paraId="17EF01F5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C44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</w:t>
            </w:r>
          </w:p>
        </w:tc>
        <w:tc>
          <w:tcPr>
            <w:tcW w:w="204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94CC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HCl_pKa1</w:t>
            </w:r>
          </w:p>
        </w:tc>
        <w:tc>
          <w:tcPr>
            <w:tcW w:w="111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5398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4.83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DE3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C92EA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4.85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D032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  <w:tr w:rsidR="007B3819" w:rsidRPr="007B3819" w14:paraId="2A17A634" w14:textId="77777777" w:rsidTr="007B3819">
        <w:trPr>
          <w:trHeight w:val="300"/>
        </w:trPr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C11C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</w:t>
            </w:r>
          </w:p>
        </w:tc>
        <w:tc>
          <w:tcPr>
            <w:tcW w:w="20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3F3659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Pyridoxine HCl_pKa2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14D2BD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8.86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597C5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FC24C0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8.78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1ABED3" w14:textId="77777777" w:rsidR="007B3819" w:rsidRPr="007B3819" w:rsidRDefault="007B3819" w:rsidP="0078646B">
            <w:pPr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</w:pPr>
            <w:r w:rsidRPr="007B3819">
              <w:rPr>
                <w:rFonts w:ascii="Helvetica" w:eastAsia="Times New Roman" w:hAnsi="Helvetica" w:cs="Times New Roman"/>
                <w:color w:val="000000"/>
                <w:sz w:val="18"/>
                <w:szCs w:val="18"/>
              </w:rPr>
              <w:t>0.01</w:t>
            </w:r>
          </w:p>
        </w:tc>
      </w:tr>
    </w:tbl>
    <w:p w14:paraId="11897FAA" w14:textId="77777777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449C071F" w14:textId="77777777" w:rsidR="007B3819" w:rsidRDefault="007B3819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2F35AA6" w14:textId="2CE96D7E" w:rsidR="007C67D6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121A56CA" w14:textId="77777777" w:rsidR="007C67D6" w:rsidRPr="00500A13" w:rsidRDefault="007C67D6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691F8987" w14:textId="77777777" w:rsidR="00411053" w:rsidRPr="00500A1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08712598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7BBFD3A" w14:textId="77777777" w:rsidR="0078646B" w:rsidRDefault="0078646B" w:rsidP="0078646B">
      <w:pPr>
        <w:rPr>
          <w:rFonts w:ascii="Helvetica" w:hAnsi="Helvetica" w:cs="Times New Roman"/>
          <w:b/>
          <w:color w:val="000000"/>
          <w:sz w:val="20"/>
          <w:szCs w:val="20"/>
        </w:rPr>
      </w:pPr>
    </w:p>
    <w:p w14:paraId="79EBE844" w14:textId="6C39835E" w:rsidR="00411053" w:rsidRDefault="00411053" w:rsidP="0078646B">
      <w:pPr>
        <w:rPr>
          <w:rFonts w:ascii="Helvetica" w:hAnsi="Helvetica" w:cs="Times New Roman"/>
          <w:color w:val="000000"/>
          <w:sz w:val="20"/>
          <w:szCs w:val="20"/>
        </w:rPr>
      </w:pPr>
      <w:r w:rsidRPr="00CF63D5">
        <w:rPr>
          <w:rFonts w:ascii="Helvetica" w:hAnsi="Helvetica" w:cs="Times New Roman"/>
          <w:b/>
          <w:color w:val="000000"/>
          <w:sz w:val="20"/>
          <w:szCs w:val="20"/>
        </w:rPr>
        <w:t>T</w:t>
      </w:r>
      <w:r w:rsidR="00CF63D5" w:rsidRPr="00CF63D5">
        <w:rPr>
          <w:rFonts w:ascii="Helvetica" w:hAnsi="Helvetica" w:cs="Times New Roman"/>
          <w:b/>
          <w:color w:val="000000"/>
          <w:sz w:val="20"/>
          <w:szCs w:val="20"/>
        </w:rPr>
        <w:t>able SI 6.</w:t>
      </w:r>
      <w:r w:rsidRPr="00500A13">
        <w:rPr>
          <w:rFonts w:ascii="Helvetica" w:hAnsi="Helvetica" w:cs="Times New Roman"/>
          <w:color w:val="000000"/>
          <w:sz w:val="20"/>
          <w:szCs w:val="20"/>
        </w:rPr>
        <w:t xml:space="preserve"> Summary of LC-MS purity results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of </w:t>
      </w:r>
      <w:r w:rsidR="00D7760D">
        <w:rPr>
          <w:rFonts w:ascii="Helvetica" w:hAnsi="Helvetica" w:cs="Times New Roman"/>
          <w:color w:val="000000"/>
          <w:sz w:val="20"/>
          <w:szCs w:val="20"/>
        </w:rPr>
        <w:t xml:space="preserve">SAMPL6 </w:t>
      </w:r>
      <w:r w:rsidR="00CF63D5">
        <w:rPr>
          <w:rFonts w:ascii="Helvetica" w:hAnsi="Helvetica" w:cs="Times New Roman"/>
          <w:color w:val="000000"/>
          <w:sz w:val="20"/>
          <w:szCs w:val="20"/>
        </w:rPr>
        <w:t>p</w:t>
      </w:r>
      <w:r w:rsidR="00CF63D5" w:rsidRPr="003547C2">
        <w:rPr>
          <w:rFonts w:ascii="Helvetica" w:hAnsi="Helvetica" w:cs="Times New Roman"/>
          <w:i/>
          <w:color w:val="000000"/>
          <w:sz w:val="20"/>
          <w:szCs w:val="20"/>
        </w:rPr>
        <w:t>K</w:t>
      </w:r>
      <w:r w:rsidR="00CF63D5" w:rsidRPr="00D7760D">
        <w:rPr>
          <w:rFonts w:ascii="Helvetica" w:hAnsi="Helvetica" w:cs="Times New Roman"/>
          <w:color w:val="000000"/>
          <w:sz w:val="20"/>
          <w:szCs w:val="20"/>
          <w:vertAlign w:val="subscript"/>
        </w:rPr>
        <w:t>a</w:t>
      </w:r>
      <w:r w:rsidR="00CF63D5">
        <w:rPr>
          <w:rFonts w:ascii="Helvetica" w:hAnsi="Helvetica" w:cs="Times New Roman"/>
          <w:color w:val="000000"/>
          <w:sz w:val="20"/>
          <w:szCs w:val="20"/>
        </w:rPr>
        <w:t xml:space="preserve"> challenge compounds.</w:t>
      </w:r>
      <w:r w:rsidR="005F006F">
        <w:rPr>
          <w:rFonts w:ascii="Helvetica" w:hAnsi="Helvetica" w:cs="Times New Roman"/>
          <w:color w:val="000000"/>
          <w:sz w:val="20"/>
          <w:szCs w:val="20"/>
        </w:rPr>
        <w:t xml:space="preserve"> LC-MS purity was calculated as percentage of area under the curve relative to all the peaks observed.</w:t>
      </w:r>
    </w:p>
    <w:p w14:paraId="637D1C8B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tbl>
      <w:tblPr>
        <w:tblW w:w="1012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680"/>
        <w:gridCol w:w="1710"/>
        <w:gridCol w:w="1530"/>
        <w:gridCol w:w="1300"/>
      </w:tblGrid>
      <w:tr w:rsidR="00CF63D5" w:rsidRPr="00CF63D5" w14:paraId="75354C9E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C8C82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SAMPL6 molecule ID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366AB" w14:textId="43385A7D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purity (%)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69A8C" w14:textId="3125F2B8" w:rsidR="00CF63D5" w:rsidRPr="00CF63D5" w:rsidRDefault="005F006F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LC-</w:t>
            </w:r>
            <w:r w:rsidR="00CF63D5"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MS purity (Area%)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399F7" w14:textId="2BC0468C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S</w:t>
            </w: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upplier reported molecular weight (g/mol)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67F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 reported molecular weight (g/mol)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65C5B0" w14:textId="168E71D4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LC/MS molecular weight (g/mol)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5DEC0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b/>
                <w:color w:val="000000"/>
                <w:sz w:val="16"/>
                <w:szCs w:val="16"/>
              </w:rPr>
              <w:t>eMolecules ID</w:t>
            </w:r>
          </w:p>
        </w:tc>
      </w:tr>
      <w:tr w:rsidR="00CF63D5" w:rsidRPr="00CF63D5" w14:paraId="47A3F852" w14:textId="77777777" w:rsidTr="005F006F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358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0D5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680DF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98.516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C6F4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217.23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F4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A8DD0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217.221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5D1F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6679830</w:t>
            </w:r>
          </w:p>
        </w:tc>
      </w:tr>
      <w:tr w:rsidR="00CF63D5" w:rsidRPr="00CF63D5" w14:paraId="6082D071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A3F9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A4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286279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97.62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A8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C49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358F4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289.255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4A8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1327907</w:t>
            </w:r>
          </w:p>
        </w:tc>
      </w:tr>
      <w:tr w:rsidR="00CF63D5" w:rsidRPr="00CF63D5" w14:paraId="46320E13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3701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0C6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1F5E6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90.798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36F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49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5035F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301.387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6E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1228629</w:t>
            </w:r>
          </w:p>
        </w:tc>
      </w:tr>
      <w:tr w:rsidR="00CF63D5" w:rsidRPr="00CF63D5" w14:paraId="43CEF3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2C2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A7D8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AFB13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99.884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64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7F8D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0160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CD5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30719859</w:t>
            </w:r>
          </w:p>
        </w:tc>
      </w:tr>
      <w:tr w:rsidR="00CF63D5" w:rsidRPr="00CF63D5" w14:paraId="13144B9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D1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6E8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810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98.749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023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CB88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05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304.771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78B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18908671</w:t>
            </w:r>
          </w:p>
        </w:tc>
      </w:tr>
      <w:tr w:rsidR="00CF63D5" w:rsidRPr="00CF63D5" w14:paraId="4AA2F7C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C9C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B78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333B2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547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B675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18DE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328.163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6840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18893169</w:t>
            </w:r>
          </w:p>
        </w:tc>
      </w:tr>
      <w:tr w:rsidR="00CF63D5" w:rsidRPr="00CF63D5" w14:paraId="6B20FC58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3A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685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96143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34B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9C0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756BA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235.284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F6E2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1327878</w:t>
            </w:r>
          </w:p>
        </w:tc>
      </w:tr>
      <w:tr w:rsidR="00CF63D5" w:rsidRPr="00CF63D5" w14:paraId="0510E7C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AEA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4D0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CE33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99.242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2DB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EE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E1963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293.317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06F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1367649</w:t>
            </w:r>
          </w:p>
        </w:tc>
      </w:tr>
      <w:tr w:rsidR="00CF63D5" w:rsidRPr="00CF63D5" w14:paraId="0783AC2E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AF9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94A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AB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98.969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0ACC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AD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ABAC7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287.744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5D8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1865544</w:t>
            </w:r>
          </w:p>
        </w:tc>
      </w:tr>
      <w:tr w:rsidR="00CF63D5" w:rsidRPr="00CF63D5" w14:paraId="59616C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08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FB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25E5B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AF0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311.357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04F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C7DD4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311.358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E86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23354217</w:t>
            </w:r>
          </w:p>
        </w:tc>
      </w:tr>
      <w:tr w:rsidR="00CF63D5" w:rsidRPr="00CF63D5" w14:paraId="33EB0C64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A8C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F83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FD125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98.022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AFC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293C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211.223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6CFAE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211.233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A10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719540</w:t>
            </w:r>
          </w:p>
        </w:tc>
      </w:tr>
      <w:tr w:rsidR="00CF63D5" w:rsidRPr="00CF63D5" w14:paraId="0CF933A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2E6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B3C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9011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98.134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24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80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5DE99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292.163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69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1859493</w:t>
            </w:r>
          </w:p>
        </w:tc>
      </w:tr>
      <w:tr w:rsidR="00CF63D5" w:rsidRPr="00CF63D5" w14:paraId="2A0EA3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07C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7434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5C901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97.512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FF2D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A01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F49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295.336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4E5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5828805</w:t>
            </w:r>
          </w:p>
        </w:tc>
      </w:tr>
      <w:tr w:rsidR="00CF63D5" w:rsidRPr="00CF63D5" w14:paraId="2E4119A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69EB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8C0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1DD54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96.484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80C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6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1BEF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209.247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857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31653344</w:t>
            </w:r>
          </w:p>
        </w:tc>
      </w:tr>
      <w:tr w:rsidR="00CF63D5" w:rsidRPr="00CF63D5" w14:paraId="4601BB6C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1E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7F73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B3EC7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98.698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7B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945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6D8F0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210.231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25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37095168</w:t>
            </w:r>
          </w:p>
        </w:tc>
      </w:tr>
      <w:tr w:rsidR="00CF63D5" w:rsidRPr="00CF63D5" w14:paraId="05D0DC95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F394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4A5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20895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97.733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1FC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267.114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01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F4E4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267.111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A8D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1284691</w:t>
            </w:r>
          </w:p>
        </w:tc>
      </w:tr>
      <w:tr w:rsidR="00CF63D5" w:rsidRPr="00CF63D5" w14:paraId="665F193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F48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2D1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D93742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96.994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9D81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A5A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1AA726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269.322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C43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1444229</w:t>
            </w:r>
          </w:p>
        </w:tc>
      </w:tr>
      <w:tr w:rsidR="00CF63D5" w:rsidRPr="00CF63D5" w14:paraId="0401D71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867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E5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6D827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92.601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A9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BCF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EA771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426.439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B20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18897105</w:t>
            </w:r>
          </w:p>
        </w:tc>
      </w:tr>
      <w:tr w:rsidR="00CF63D5" w:rsidRPr="00CF63D5" w14:paraId="5424600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5311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9583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99D81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94.464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1D2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441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4D883D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381.276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CC9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3365457</w:t>
            </w:r>
          </w:p>
        </w:tc>
      </w:tr>
      <w:tr w:rsidR="00CF63D5" w:rsidRPr="00CF63D5" w14:paraId="0F231549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C0D7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B8D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4E0DE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97.176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7C8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71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09FE65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380.245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505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46568819</w:t>
            </w:r>
          </w:p>
        </w:tc>
      </w:tr>
      <w:tr w:rsidR="00CF63D5" w:rsidRPr="00CF63D5" w14:paraId="0DBF8890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4D8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6D9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2B23A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96.791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83B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438.1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323F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06E46A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438.092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86C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1574612</w:t>
            </w:r>
          </w:p>
        </w:tc>
      </w:tr>
      <w:tr w:rsidR="00CF63D5" w:rsidRPr="00CF63D5" w14:paraId="24E76B5B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B63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A97472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86.975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7F6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5D2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CA058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396.951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E4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536848</w:t>
            </w:r>
          </w:p>
        </w:tc>
      </w:tr>
      <w:tr w:rsidR="00CF63D5" w:rsidRPr="00CF63D5" w14:paraId="63013A97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E596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SM23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7C7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779DC1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96.011</w:t>
            </w:r>
          </w:p>
        </w:tc>
        <w:tc>
          <w:tcPr>
            <w:tcW w:w="16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C606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420.47</w:t>
            </w:r>
          </w:p>
        </w:tc>
        <w:tc>
          <w:tcPr>
            <w:tcW w:w="17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1C4C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530" w:type="dxa"/>
            <w:tcBorders>
              <w:top w:val="nil"/>
              <w:left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649512D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420.461</w:t>
            </w:r>
          </w:p>
        </w:tc>
        <w:tc>
          <w:tcPr>
            <w:tcW w:w="13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DC5B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4375254</w:t>
            </w:r>
          </w:p>
        </w:tc>
      </w:tr>
      <w:tr w:rsidR="00CF63D5" w:rsidRPr="00CF63D5" w14:paraId="6425EDE2" w14:textId="77777777" w:rsidTr="005F006F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31A126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SM24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001708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6805AC9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99.331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27926F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2975C0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74741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391.42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54FDE" w14:textId="77777777" w:rsidR="00CF63D5" w:rsidRPr="00CF63D5" w:rsidRDefault="00CF63D5" w:rsidP="0078646B">
            <w:pPr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</w:pPr>
            <w:r w:rsidRPr="00CF63D5">
              <w:rPr>
                <w:rFonts w:ascii="Helvetica" w:eastAsia="Times New Roman" w:hAnsi="Helvetica" w:cs="Times New Roman"/>
                <w:color w:val="000000"/>
                <w:sz w:val="16"/>
                <w:szCs w:val="16"/>
              </w:rPr>
              <w:t>1415746</w:t>
            </w:r>
          </w:p>
        </w:tc>
      </w:tr>
    </w:tbl>
    <w:p w14:paraId="51BCE20D" w14:textId="77777777" w:rsidR="00CF63D5" w:rsidRPr="00500A13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0100658" w14:textId="77777777" w:rsidR="00CF63D5" w:rsidRDefault="00CF63D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01EE7F1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8DD0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C7335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2BC06E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260CDE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0EA053A" wp14:editId="4CD7546B">
            <wp:extent cx="5486400" cy="31540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6C769B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7D93C51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B303D3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4A8703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CE5F214" w14:textId="27DEBA4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C84CC06" w14:textId="6E7F78C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FC585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FCE51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EC6B4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2.7</w:t>
            </w:r>
          </w:p>
        </w:tc>
        <w:tc>
          <w:tcPr>
            <w:tcW w:w="1980" w:type="dxa"/>
          </w:tcPr>
          <w:p w14:paraId="70DB91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1193</w:t>
            </w:r>
          </w:p>
        </w:tc>
        <w:tc>
          <w:tcPr>
            <w:tcW w:w="2200" w:type="dxa"/>
          </w:tcPr>
          <w:p w14:paraId="326F82D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98.5</w:t>
            </w:r>
          </w:p>
        </w:tc>
      </w:tr>
      <w:tr w:rsidR="0061260B" w:rsidRPr="00DC585F" w14:paraId="5B1F26E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D5C5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D007C3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26AAFD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200" w:type="dxa"/>
          </w:tcPr>
          <w:p w14:paraId="08D129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6CF66A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524BC2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D52A8C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6723177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11.9</w:t>
            </w:r>
          </w:p>
        </w:tc>
        <w:tc>
          <w:tcPr>
            <w:tcW w:w="2200" w:type="dxa"/>
          </w:tcPr>
          <w:p w14:paraId="484728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44725BA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233BC8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5D3BE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7BCE6F40" wp14:editId="398ED70C">
                <wp:extent cx="5486400" cy="3181350"/>
                <wp:effectExtent l="0" t="0" r="0" b="0"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181350"/>
                          <a:chOff x="-1" y="-1"/>
                          <a:chExt cx="5488663" cy="311297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-1"/>
                            <a:ext cx="5488663" cy="311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 rot="16200000">
                            <a:off x="784741" y="1396794"/>
                            <a:ext cx="8382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BD361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 rot="16200000">
                            <a:off x="1475601" y="1396794"/>
                            <a:ext cx="1143000" cy="3594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5A4790" w14:textId="77777777" w:rsidR="00752F74" w:rsidRDefault="00752F74" w:rsidP="006126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2M+Na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6in;height:250.5pt;mso-position-horizontal-relative:char;mso-position-vertical-relative:line" coordorigin="" coordsize="54886,311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4886;height:31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iX/DAAAA2gAAAA8AAABkcnMvZG93bnJldi54bWxEj81rAjEUxO8F/4fwBG81cQ9iV6OIUvAg&#10;tn4dvD02bz9087JsUt3+96ZQ8DjMzG+Y2aKztbhT6yvHGkZDBYI4c6biQsPp+Pk+AeEDssHaMWn4&#10;JQ+Lee9thqlxD97T/RAKESHsU9RQhtCkUvqsJIt+6Bri6OWutRiibAtpWnxEuK1lotRYWqw4LpTY&#10;0Kqk7Hb4sRr2SbJWy6+d2Vqprt/nLN98XHKtB/1uOQURqAuv8H97YzQk8Hcl3gA5f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wSJf8MAAADaAAAADwAAAAAAAAAAAAAAAACf&#10;AgAAZHJzL2Rvd25yZXYueG1sUEsFBgAAAAAEAAQA9wAAAI8DAAAAAA==&#10;" fillcolor="#4f81bd [3204]" strokecolor="black [3213]">
                  <v:imagedata r:id="rId19" o:title=""/>
                  <v:shadow color="#eeece1 [3214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7847;top:13967;width:8382;height:3594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1+cAA&#10;AADaAAAADwAAAGRycy9kb3ducmV2LnhtbESPQWvCQBSE7wX/w/KEXopurLR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b1+cAAAADaAAAADwAAAAAAAAAAAAAAAACYAgAAZHJzL2Rvd25y&#10;ZXYueG1sUEsFBgAAAAAEAAQA9QAAAIUDAAAAAA==&#10;" filled="f" stroked="f">
                  <v:textbox>
                    <w:txbxContent>
                      <w:p w14:paraId="6D5BD361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M+1</w:t>
                        </w:r>
                      </w:p>
                    </w:txbxContent>
                  </v:textbox>
                </v:shape>
                <v:shape id="Text Box 4" o:spid="_x0000_s1029" type="#_x0000_t202" style="position:absolute;left:14756;top:13966;width:11430;height:3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9tjcAA&#10;AADaAAAADwAAAGRycy9kb3ducmV2LnhtbESPQWvCQBSE7wX/w/KEXopuLLZIdBO0peDVWO+P7DMJ&#10;Zt+G7KtJ/n23IPQ4zMw3zC4fXavu1IfGs4HVMgFFXHrbcGXg+/y12IAKgmyx9UwGJgqQZ7OnHabW&#10;D3yieyGVihAOKRqoRbpU61DW5DAsfUccvavvHUqUfaVtj0OEu1a/Jsm7dthwXKixo4+aylvx4wzI&#10;pzTeXl6Sqz8Nb4fpWATtJmOe5+N+C0polP/wo320BtbwdyXeAJ3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9tjcAAAADaAAAADwAAAAAAAAAAAAAAAACYAgAAZHJzL2Rvd25y&#10;ZXYueG1sUEsFBgAAAAAEAAQA9QAAAIUDAAAAAA==&#10;" filled="f" stroked="f">
                  <v:textbox>
                    <w:txbxContent>
                      <w:p w14:paraId="1D5A4790" w14:textId="77777777" w:rsidR="003A541B" w:rsidRDefault="003A541B" w:rsidP="0061260B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2M+Na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F48F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1C0E63A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F11BB2E" w14:textId="27256059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 SI 1.</w:t>
      </w:r>
      <w:r>
        <w:rPr>
          <w:rFonts w:ascii="Arial" w:hAnsi="Arial" w:cs="Arial"/>
          <w:sz w:val="22"/>
          <w:szCs w:val="22"/>
        </w:rPr>
        <w:t xml:space="preserve">  </w:t>
      </w:r>
      <w:r w:rsidR="0056173B">
        <w:rPr>
          <w:rFonts w:ascii="Arial" w:hAnsi="Arial" w:cs="Arial"/>
          <w:sz w:val="22"/>
          <w:szCs w:val="22"/>
        </w:rPr>
        <w:t>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3D25B5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M01. Molecular weight is 217.221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646D8C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07108E6B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AD94C5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D53813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7904D3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7C5782B" w14:textId="50A03D0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5D9FC4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3D08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741D7" wp14:editId="1F1599BE">
            <wp:extent cx="5486400" cy="2860431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53D0D3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6EA9EA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309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3D8CD8C2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F6459E6" w14:textId="42B85E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7D9BB13" w14:textId="1563EF5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81E82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D5E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6F1DB8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1980" w:type="dxa"/>
          </w:tcPr>
          <w:p w14:paraId="577FFB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34.9</w:t>
            </w:r>
          </w:p>
        </w:tc>
        <w:tc>
          <w:tcPr>
            <w:tcW w:w="2200" w:type="dxa"/>
          </w:tcPr>
          <w:p w14:paraId="63F34EA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:rsidRPr="00DC585F" w14:paraId="5E037A5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58A6D7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A96622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763FFF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1733.8</w:t>
            </w:r>
          </w:p>
        </w:tc>
        <w:tc>
          <w:tcPr>
            <w:tcW w:w="2200" w:type="dxa"/>
          </w:tcPr>
          <w:p w14:paraId="102E5F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97.6</w:t>
            </w:r>
          </w:p>
        </w:tc>
      </w:tr>
      <w:tr w:rsidR="0061260B" w:rsidRPr="00DC585F" w14:paraId="6C776C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78DB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587E36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2BE6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  <w:tc>
          <w:tcPr>
            <w:tcW w:w="2200" w:type="dxa"/>
          </w:tcPr>
          <w:p w14:paraId="543E13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1B91269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8E44E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8F66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FD85C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2.2</w:t>
            </w:r>
          </w:p>
        </w:tc>
        <w:tc>
          <w:tcPr>
            <w:tcW w:w="2200" w:type="dxa"/>
          </w:tcPr>
          <w:p w14:paraId="0A73E7D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58E71D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A81B39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CD367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53DE8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130243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356BE1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6C90E4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A34DD0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B7D030" wp14:editId="18BA83D4">
            <wp:extent cx="5486400" cy="2973663"/>
            <wp:effectExtent l="0" t="0" r="0" b="0"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87" cy="2973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05AB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374098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9E2FA0" w14:textId="4A625FFE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M02</w:t>
      </w:r>
      <w:r w:rsidR="0061260B" w:rsidRPr="007623DF">
        <w:rPr>
          <w:rFonts w:ascii="Arial" w:hAnsi="Arial" w:cs="Arial"/>
          <w:sz w:val="22"/>
          <w:szCs w:val="22"/>
        </w:rPr>
        <w:t xml:space="preserve">. Molecular weight is </w:t>
      </w:r>
      <w:r w:rsidR="0061260B">
        <w:rPr>
          <w:rFonts w:ascii="Arial" w:hAnsi="Arial" w:cs="Arial"/>
          <w:sz w:val="22"/>
          <w:szCs w:val="22"/>
        </w:rPr>
        <w:t>289.255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095CDB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E01AEF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E092A92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EEAF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C6825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A833E1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1A2DAA8" w14:textId="20FB917D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FAB221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600CF2" wp14:editId="6DDD6AD7">
            <wp:extent cx="5486400" cy="3301805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47BB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C43E74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204183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2215265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3629574" w14:textId="59E9C472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80C55CA" w14:textId="539AA4A9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B32FDE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40C2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15211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6.0</w:t>
            </w:r>
          </w:p>
        </w:tc>
        <w:tc>
          <w:tcPr>
            <w:tcW w:w="1980" w:type="dxa"/>
          </w:tcPr>
          <w:p w14:paraId="6464713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58.2</w:t>
            </w:r>
          </w:p>
        </w:tc>
        <w:tc>
          <w:tcPr>
            <w:tcW w:w="2200" w:type="dxa"/>
          </w:tcPr>
          <w:p w14:paraId="7C57465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8.7</w:t>
            </w:r>
          </w:p>
        </w:tc>
      </w:tr>
      <w:tr w:rsidR="0061260B" w:rsidRPr="00DC585F" w14:paraId="7A6B8D8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446A7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1B4B99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5D3F7F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606.7</w:t>
            </w:r>
          </w:p>
        </w:tc>
        <w:tc>
          <w:tcPr>
            <w:tcW w:w="2200" w:type="dxa"/>
          </w:tcPr>
          <w:p w14:paraId="680A9E6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90.8</w:t>
            </w:r>
          </w:p>
        </w:tc>
      </w:tr>
      <w:tr w:rsidR="0061260B" w:rsidRPr="00DC585F" w14:paraId="64DC113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21C2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93CBEE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A743CA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78475D8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698D002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14CF4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049BBE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58AC85" wp14:editId="7EDF523D">
            <wp:extent cx="5257800" cy="3092623"/>
            <wp:effectExtent l="0" t="0" r="0" b="0"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41" cy="309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AA9F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B0469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563D345" w14:textId="751E9285" w:rsidR="0061260B" w:rsidRPr="007623DF" w:rsidRDefault="00F21E0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</w:t>
      </w:r>
      <w:r w:rsidR="0061260B"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 and mass spectrum</w:t>
      </w:r>
      <w:r w:rsidR="0061260B">
        <w:rPr>
          <w:rFonts w:ascii="Arial" w:hAnsi="Arial" w:cs="Arial"/>
          <w:sz w:val="22"/>
          <w:szCs w:val="22"/>
        </w:rPr>
        <w:t xml:space="preserve"> for </w:t>
      </w:r>
      <w:r>
        <w:rPr>
          <w:rFonts w:ascii="Arial" w:hAnsi="Arial" w:cs="Arial"/>
          <w:sz w:val="22"/>
          <w:szCs w:val="22"/>
        </w:rPr>
        <w:t>S</w:t>
      </w:r>
      <w:r w:rsidR="0061260B">
        <w:rPr>
          <w:rFonts w:ascii="Arial" w:hAnsi="Arial" w:cs="Arial"/>
          <w:sz w:val="22"/>
          <w:szCs w:val="22"/>
        </w:rPr>
        <w:t>M03</w:t>
      </w:r>
      <w:r w:rsidR="0061260B" w:rsidRPr="007623DF">
        <w:rPr>
          <w:rFonts w:ascii="Arial" w:hAnsi="Arial" w:cs="Arial"/>
          <w:sz w:val="22"/>
          <w:szCs w:val="22"/>
        </w:rPr>
        <w:t xml:space="preserve">. Molecular weight is </w:t>
      </w:r>
      <w:r w:rsidR="0061260B">
        <w:rPr>
          <w:rFonts w:ascii="Arial" w:hAnsi="Arial" w:cs="Arial"/>
          <w:sz w:val="22"/>
          <w:szCs w:val="22"/>
        </w:rPr>
        <w:t>301.387</w:t>
      </w:r>
      <w:r w:rsidR="0061260B" w:rsidRPr="007623DF">
        <w:rPr>
          <w:rFonts w:ascii="Arial" w:hAnsi="Arial" w:cs="Arial"/>
          <w:sz w:val="22"/>
          <w:szCs w:val="22"/>
        </w:rPr>
        <w:t xml:space="preserve"> g/mol. (A) LC chromatogram</w:t>
      </w:r>
      <w:r w:rsidR="0061260B">
        <w:rPr>
          <w:rFonts w:ascii="Arial" w:hAnsi="Arial" w:cs="Arial"/>
          <w:sz w:val="22"/>
          <w:szCs w:val="22"/>
        </w:rPr>
        <w:t xml:space="preserve"> and table of peak properties</w:t>
      </w:r>
      <w:r w:rsidR="0061260B" w:rsidRPr="007623DF">
        <w:rPr>
          <w:rFonts w:ascii="Arial" w:hAnsi="Arial" w:cs="Arial"/>
          <w:sz w:val="22"/>
          <w:szCs w:val="22"/>
        </w:rPr>
        <w:t>.</w:t>
      </w:r>
      <w:r w:rsidR="0061260B"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 w:rsidR="0061260B"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61260B"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66B9BE1D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77F2B7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E392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64439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1ACE313" w14:textId="4590FFF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08FFDA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62EBE4" wp14:editId="66005BDF">
            <wp:extent cx="5486400" cy="3291840"/>
            <wp:effectExtent l="0" t="0" r="0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F03FBB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FDE212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DD615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EC4516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42327D8" w14:textId="0309C0C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3BC74EC" w14:textId="747ECF0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965757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A9CCF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82857B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0EBA3F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2792.6</w:t>
            </w:r>
          </w:p>
        </w:tc>
        <w:tc>
          <w:tcPr>
            <w:tcW w:w="2200" w:type="dxa"/>
          </w:tcPr>
          <w:p w14:paraId="1A11D6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99.9</w:t>
            </w:r>
          </w:p>
        </w:tc>
      </w:tr>
      <w:tr w:rsidR="0061260B" w:rsidRPr="00DC585F" w14:paraId="0451FD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4589FD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6F9B34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45EB9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3.2</w:t>
            </w:r>
          </w:p>
        </w:tc>
        <w:tc>
          <w:tcPr>
            <w:tcW w:w="2200" w:type="dxa"/>
          </w:tcPr>
          <w:p w14:paraId="010DAA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8879E1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5C84B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0168C5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D1763E" wp14:editId="1CB20882">
            <wp:extent cx="5486400" cy="2813413"/>
            <wp:effectExtent l="0" t="0" r="0" b="6350"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983" cy="281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77A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B8585F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37DE695" w14:textId="4EF66F53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LC-MS chromatogram</w:t>
      </w:r>
      <w:r w:rsidR="0056173B">
        <w:rPr>
          <w:rFonts w:ascii="Arial" w:hAnsi="Arial" w:cs="Arial"/>
          <w:sz w:val="22"/>
          <w:szCs w:val="22"/>
        </w:rPr>
        <w:t xml:space="preserve">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M04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269.729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10038546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21C892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A04190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F820CA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B2CA58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D8239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C74668" w14:textId="65E789D9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6E4F38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FD30D9" wp14:editId="3047FBEE">
            <wp:extent cx="5486400" cy="3447757"/>
            <wp:effectExtent l="0" t="0" r="0" b="63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5E48AD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78409E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416B9C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6E242E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12DDE42" w14:textId="3836377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7B435E2" w14:textId="62733ED6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2903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7BB57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7ED369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5477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3.3</w:t>
            </w:r>
          </w:p>
        </w:tc>
        <w:tc>
          <w:tcPr>
            <w:tcW w:w="2200" w:type="dxa"/>
          </w:tcPr>
          <w:p w14:paraId="0D7592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06DAF0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EC7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653786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10.0</w:t>
            </w:r>
          </w:p>
        </w:tc>
        <w:tc>
          <w:tcPr>
            <w:tcW w:w="1980" w:type="dxa"/>
          </w:tcPr>
          <w:p w14:paraId="4B3FE38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200" w:type="dxa"/>
          </w:tcPr>
          <w:p w14:paraId="6D08D4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50AD67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8551CD4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43FAC8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10.3</w:t>
            </w:r>
          </w:p>
        </w:tc>
        <w:tc>
          <w:tcPr>
            <w:tcW w:w="1980" w:type="dxa"/>
          </w:tcPr>
          <w:p w14:paraId="69C9D99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569.7</w:t>
            </w:r>
          </w:p>
        </w:tc>
        <w:tc>
          <w:tcPr>
            <w:tcW w:w="2200" w:type="dxa"/>
          </w:tcPr>
          <w:p w14:paraId="7FADFC1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</w:tbl>
    <w:p w14:paraId="2772502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789C8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91932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98A01E" wp14:editId="7E4383C0">
            <wp:extent cx="5486400" cy="2711193"/>
            <wp:effectExtent l="0" t="0" r="0" b="0"/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524B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41E6B6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E3F3033" w14:textId="7374FBC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M05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304.771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4928E75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413F29FA" w14:textId="05E42EBD" w:rsidR="0061260B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0D9F3A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465366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E57E2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A38F5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7A7E06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224951" wp14:editId="6163B045">
            <wp:extent cx="5486400" cy="3080825"/>
            <wp:effectExtent l="0" t="0" r="0" b="5715"/>
            <wp:docPr id="1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E57A6C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6ABDDDC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3A518D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B620E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9193E6C" w14:textId="33E46A24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87C7C6B" w14:textId="1C222E9B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5EC8AA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F1EB0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BD1DC7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2D0447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2200" w:type="dxa"/>
          </w:tcPr>
          <w:p w14:paraId="183149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8DF41F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E8F95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55843B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62A969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20.1</w:t>
            </w:r>
          </w:p>
        </w:tc>
        <w:tc>
          <w:tcPr>
            <w:tcW w:w="2200" w:type="dxa"/>
          </w:tcPr>
          <w:p w14:paraId="3ADF702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748D5834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7F295D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06B55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40C123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3504.7</w:t>
            </w:r>
          </w:p>
        </w:tc>
        <w:tc>
          <w:tcPr>
            <w:tcW w:w="2200" w:type="dxa"/>
          </w:tcPr>
          <w:p w14:paraId="4C83BA4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98.9</w:t>
            </w:r>
          </w:p>
        </w:tc>
      </w:tr>
      <w:tr w:rsidR="0061260B" w:rsidRPr="00DC585F" w14:paraId="7D76A54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DC81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D72D8E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09F6E93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11.2</w:t>
            </w:r>
          </w:p>
        </w:tc>
        <w:tc>
          <w:tcPr>
            <w:tcW w:w="2200" w:type="dxa"/>
          </w:tcPr>
          <w:p w14:paraId="605D7C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4BB0B3E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4F23D1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6C1F9B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2D0B" wp14:editId="45C2E101">
                <wp:simplePos x="0" y="0"/>
                <wp:positionH relativeFrom="column">
                  <wp:posOffset>2693670</wp:posOffset>
                </wp:positionH>
                <wp:positionV relativeFrom="paragraph">
                  <wp:posOffset>578485</wp:posOffset>
                </wp:positionV>
                <wp:extent cx="2468880" cy="27876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88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DF1A7" w14:textId="77777777" w:rsidR="00752F74" w:rsidRDefault="00752F74" w:rsidP="0061260B">
                            <w:r>
                              <w:t>M/Z=328 and 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212.1pt;margin-top:45.55pt;width:194.4pt;height:21.9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" stroked="f">
                <v:textbox style="mso-fit-shape-to-text:t">
                  <w:txbxContent>
                    <w:p w14:paraId="769DF1A7" w14:textId="77777777" w:rsidR="003A541B" w:rsidRDefault="003A541B" w:rsidP="0061260B">
                      <w:r>
                        <w:t>M/Z=328 and 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03EAD51" wp14:editId="5F8BE0FA">
            <wp:extent cx="5257800" cy="3193591"/>
            <wp:effectExtent l="0" t="0" r="0" b="6985"/>
            <wp:docPr id="1110" name="Picture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68" cy="319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AF4F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881CF4" w14:textId="20C836DE" w:rsidR="0061260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M06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328.163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>
        <w:rPr>
          <w:rFonts w:ascii="Arial" w:hAnsi="Arial" w:cs="Arial"/>
          <w:b/>
          <w:sz w:val="22"/>
          <w:szCs w:val="22"/>
        </w:rPr>
        <w:br w:type="page"/>
      </w:r>
    </w:p>
    <w:p w14:paraId="5425DC2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B7CE97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16484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2FC1B6" w14:textId="4FE9F5D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273E75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42CDE2" wp14:editId="61E122A1">
            <wp:extent cx="5486400" cy="3617155"/>
            <wp:effectExtent l="0" t="0" r="0" b="254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993D21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5F19EF21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6EF90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F76187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0947919" w14:textId="66CE79F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AF68A06" w14:textId="761DB6FA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B9517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F7B50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9E7D66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0E1934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2822.4</w:t>
            </w:r>
          </w:p>
        </w:tc>
        <w:tc>
          <w:tcPr>
            <w:tcW w:w="2200" w:type="dxa"/>
          </w:tcPr>
          <w:p w14:paraId="7811BD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99.4</w:t>
            </w:r>
          </w:p>
        </w:tc>
      </w:tr>
      <w:tr w:rsidR="0061260B" w:rsidRPr="00DC585F" w14:paraId="5AB542B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A854D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1CBE7B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684497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11.3</w:t>
            </w:r>
          </w:p>
        </w:tc>
        <w:tc>
          <w:tcPr>
            <w:tcW w:w="2200" w:type="dxa"/>
          </w:tcPr>
          <w:p w14:paraId="4C04441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280C5A1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DDCF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2A3ED0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5C980B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2200" w:type="dxa"/>
          </w:tcPr>
          <w:p w14:paraId="4E5B85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CE9867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5D94A9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C0F73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A57ED" wp14:editId="630BE5FA">
                <wp:simplePos x="0" y="0"/>
                <wp:positionH relativeFrom="column">
                  <wp:posOffset>3943350</wp:posOffset>
                </wp:positionH>
                <wp:positionV relativeFrom="paragraph">
                  <wp:posOffset>454660</wp:posOffset>
                </wp:positionV>
                <wp:extent cx="904875" cy="278765"/>
                <wp:effectExtent l="0" t="0" r="9525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2659" w14:textId="77777777" w:rsidR="00752F74" w:rsidRDefault="00752F74" w:rsidP="0061260B">
                            <w:r>
                              <w:t>M+1=236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10.5pt;margin-top:35.8pt;width:71.25pt;height:21.9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ZQIQIAACE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" stroked="f">
                <v:textbox style="mso-fit-shape-to-text:t">
                  <w:txbxContent>
                    <w:p w14:paraId="28982659" w14:textId="77777777" w:rsidR="003A541B" w:rsidRDefault="003A541B" w:rsidP="0061260B">
                      <w:r>
                        <w:t>M+1=236</w:t>
                      </w:r>
                    </w:p>
                  </w:txbxContent>
                </v:textbox>
              </v:shape>
            </w:pict>
          </mc:Fallback>
        </mc:AlternateContent>
      </w: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82A194" wp14:editId="477D919D">
            <wp:extent cx="5488663" cy="3038368"/>
            <wp:effectExtent l="0" t="0" r="0" b="1016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96" cy="303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7520A4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7400CEDB" w14:textId="2742DD2A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F21E04">
        <w:rPr>
          <w:rFonts w:ascii="Arial" w:hAnsi="Arial" w:cs="Arial"/>
          <w:b/>
          <w:sz w:val="22"/>
          <w:szCs w:val="22"/>
        </w:rPr>
        <w:t>SI 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 w:rsidRPr="007623DF">
        <w:rPr>
          <w:rFonts w:ascii="Arial" w:hAnsi="Arial" w:cs="Arial"/>
          <w:sz w:val="22"/>
          <w:szCs w:val="22"/>
        </w:rPr>
        <w:t>M0</w:t>
      </w:r>
      <w:r>
        <w:rPr>
          <w:rFonts w:ascii="Arial" w:hAnsi="Arial" w:cs="Arial"/>
          <w:sz w:val="22"/>
          <w:szCs w:val="22"/>
        </w:rPr>
        <w:t>7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235.284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7BDF02B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578E2A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99CF4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B4C2B48" w14:textId="723846CB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4253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4954FD" wp14:editId="574E4247">
            <wp:extent cx="5486400" cy="3134165"/>
            <wp:effectExtent l="0" t="0" r="0" b="9525"/>
            <wp:docPr id="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2E45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A8B43AD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5060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1E604FB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059C601" w14:textId="2A99F9B8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F0E16BE" w14:textId="5B399A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7AE687F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B016B7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6466A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FC2544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3013.4</w:t>
            </w:r>
          </w:p>
        </w:tc>
        <w:tc>
          <w:tcPr>
            <w:tcW w:w="2200" w:type="dxa"/>
          </w:tcPr>
          <w:p w14:paraId="0D290D0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99.2</w:t>
            </w:r>
          </w:p>
        </w:tc>
      </w:tr>
      <w:tr w:rsidR="0061260B" w:rsidRPr="00DC585F" w14:paraId="4862C29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FAB2D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4ABF79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4461D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200" w:type="dxa"/>
          </w:tcPr>
          <w:p w14:paraId="60EEE8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5AC5B9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FD1173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738C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2F2C0B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11.1</w:t>
            </w:r>
          </w:p>
        </w:tc>
        <w:tc>
          <w:tcPr>
            <w:tcW w:w="2200" w:type="dxa"/>
          </w:tcPr>
          <w:p w14:paraId="15D8B5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AD82EC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437A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7AEA47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71E804E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2200" w:type="dxa"/>
          </w:tcPr>
          <w:p w14:paraId="6D10068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728692B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FB7EA00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D98C25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18BDC" wp14:editId="036F709C">
                <wp:simplePos x="0" y="0"/>
                <wp:positionH relativeFrom="column">
                  <wp:posOffset>1790700</wp:posOffset>
                </wp:positionH>
                <wp:positionV relativeFrom="paragraph">
                  <wp:posOffset>363855</wp:posOffset>
                </wp:positionV>
                <wp:extent cx="904875" cy="278765"/>
                <wp:effectExtent l="0" t="0" r="9525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F7CCA" w14:textId="77777777" w:rsidR="00752F74" w:rsidRDefault="00752F74" w:rsidP="0061260B">
                            <w:r>
                              <w:t>M+1=294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41pt;margin-top:28.65pt;width:71.25pt;height:21.9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EJ7IQIAACE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" stroked="f">
                <v:textbox style="mso-fit-shape-to-text:t">
                  <w:txbxContent>
                    <w:p w14:paraId="604F7CCA" w14:textId="77777777" w:rsidR="003A541B" w:rsidRDefault="003A541B" w:rsidP="0061260B">
                      <w:r>
                        <w:t>M+1=294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3FC38C" wp14:editId="76DD4ACD">
            <wp:extent cx="5488663" cy="3159483"/>
            <wp:effectExtent l="0" t="0" r="0" b="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0" cy="3160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B40D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C3F9DC" w14:textId="5BEF297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717A3B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8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 xml:space="preserve"> LC-MS chromatogram</w:t>
      </w:r>
      <w:r w:rsidR="0056173B" w:rsidRPr="0056173B">
        <w:rPr>
          <w:rFonts w:ascii="Arial" w:hAnsi="Arial" w:cs="Arial"/>
          <w:sz w:val="22"/>
          <w:szCs w:val="22"/>
        </w:rPr>
        <w:t xml:space="preserve"> </w:t>
      </w:r>
      <w:r w:rsidR="0056173B">
        <w:rPr>
          <w:rFonts w:ascii="Arial" w:hAnsi="Arial" w:cs="Arial"/>
          <w:sz w:val="22"/>
          <w:szCs w:val="22"/>
        </w:rPr>
        <w:t>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M08</w:t>
      </w:r>
      <w:r w:rsidRPr="007623DF">
        <w:rPr>
          <w:rFonts w:ascii="Arial" w:hAnsi="Arial" w:cs="Arial"/>
          <w:sz w:val="22"/>
          <w:szCs w:val="22"/>
        </w:rPr>
        <w:t xml:space="preserve">. Molecular weight estimated from mass spectrometry is </w:t>
      </w:r>
      <w:r>
        <w:rPr>
          <w:rFonts w:ascii="Arial" w:hAnsi="Arial" w:cs="Arial"/>
          <w:sz w:val="22"/>
          <w:szCs w:val="22"/>
        </w:rPr>
        <w:t>293.317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56173B">
        <w:rPr>
          <w:rFonts w:ascii="Arial" w:hAnsi="Arial" w:cs="Arial"/>
          <w:sz w:val="22"/>
          <w:szCs w:val="22"/>
        </w:rPr>
        <w:t>Mass spectrum</w:t>
      </w:r>
    </w:p>
    <w:p w14:paraId="2B5540C5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p w14:paraId="2CDE9826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566EEF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8E9C1E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AC0D51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0A282DD" w14:textId="52875542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582FB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063CD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C4D97" wp14:editId="7A993EB8">
            <wp:extent cx="5486400" cy="3383866"/>
            <wp:effectExtent l="0" t="0" r="0" b="7620"/>
            <wp:docPr id="1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FFE53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8E58C10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0846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8956F1A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7D40818" w14:textId="6BCD489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5C475DC7" w14:textId="1C2D638D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552656D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B037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800311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4A68F34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3299.7</w:t>
            </w:r>
          </w:p>
        </w:tc>
        <w:tc>
          <w:tcPr>
            <w:tcW w:w="2200" w:type="dxa"/>
          </w:tcPr>
          <w:p w14:paraId="374B0C5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99.0</w:t>
            </w:r>
          </w:p>
        </w:tc>
      </w:tr>
      <w:tr w:rsidR="0061260B" w:rsidRPr="00DC585F" w14:paraId="367FFFA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DEC7D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FA4F9A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470ACCF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10.8</w:t>
            </w:r>
          </w:p>
        </w:tc>
        <w:tc>
          <w:tcPr>
            <w:tcW w:w="2200" w:type="dxa"/>
          </w:tcPr>
          <w:p w14:paraId="04651FC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DC585F" w14:paraId="50C7067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7FDA5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EE86E0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5.0</w:t>
            </w:r>
          </w:p>
        </w:tc>
        <w:tc>
          <w:tcPr>
            <w:tcW w:w="1980" w:type="dxa"/>
          </w:tcPr>
          <w:p w14:paraId="25D12F3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650D782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FA7762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5114E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79C72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7F2F6F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12.6</w:t>
            </w:r>
          </w:p>
        </w:tc>
        <w:tc>
          <w:tcPr>
            <w:tcW w:w="2200" w:type="dxa"/>
          </w:tcPr>
          <w:p w14:paraId="5EF888D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111849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6C974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F441D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B8F37D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605DFF4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6BBA18C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D55876C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3921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0800C4" wp14:editId="22125D03">
            <wp:extent cx="5521300" cy="2609850"/>
            <wp:effectExtent l="0" t="0" r="3810" b="0"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21" cy="261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238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D784819" w14:textId="616255D4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56173B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M09</w:t>
      </w:r>
      <w:r w:rsidRPr="007623DF">
        <w:rPr>
          <w:rFonts w:ascii="Arial" w:hAnsi="Arial" w:cs="Arial"/>
          <w:sz w:val="22"/>
          <w:szCs w:val="22"/>
        </w:rPr>
        <w:t xml:space="preserve">. Molecular weight estimated from mass spectrometry is </w:t>
      </w:r>
      <w:r>
        <w:rPr>
          <w:rFonts w:ascii="Arial" w:hAnsi="Arial" w:cs="Arial"/>
          <w:sz w:val="22"/>
          <w:szCs w:val="22"/>
        </w:rPr>
        <w:t>287.744</w:t>
      </w:r>
      <w:r w:rsidRPr="007623DF">
        <w:rPr>
          <w:rFonts w:ascii="Arial" w:hAnsi="Arial" w:cs="Arial"/>
          <w:sz w:val="22"/>
          <w:szCs w:val="22"/>
        </w:rPr>
        <w:t xml:space="preserve"> g/mol</w:t>
      </w:r>
      <w:r>
        <w:rPr>
          <w:rFonts w:ascii="Arial" w:hAnsi="Arial" w:cs="Arial"/>
          <w:sz w:val="22"/>
          <w:szCs w:val="22"/>
        </w:rPr>
        <w:t xml:space="preserve"> (m/z = 251.244)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</w:t>
      </w:r>
      <w:r w:rsidR="0056173B">
        <w:rPr>
          <w:rFonts w:ascii="Arial" w:hAnsi="Arial" w:cs="Arial"/>
          <w:sz w:val="22"/>
          <w:szCs w:val="22"/>
        </w:rPr>
        <w:t>ass spectrum</w:t>
      </w:r>
    </w:p>
    <w:p w14:paraId="60AF2E7C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2BCD90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1DFE34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51ED19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A72C7E4" w14:textId="2F54BBA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06B436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86EE98" wp14:editId="319410C7">
            <wp:extent cx="5485130" cy="2472728"/>
            <wp:effectExtent l="0" t="0" r="1270" b="0"/>
            <wp:docPr id="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E04BA0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1594A69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66083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F9100B0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8D42DCA" w14:textId="58D05AA0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ED6DA9" w14:textId="23829FAE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3D53B85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2C8B40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8AFF0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1980" w:type="dxa"/>
          </w:tcPr>
          <w:p w14:paraId="409BC53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5.2</w:t>
            </w:r>
          </w:p>
        </w:tc>
        <w:tc>
          <w:tcPr>
            <w:tcW w:w="2200" w:type="dxa"/>
          </w:tcPr>
          <w:p w14:paraId="32E95AF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:rsidRPr="00DC585F" w14:paraId="01B1444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D35F5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FE150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07987C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3447</w:t>
            </w:r>
          </w:p>
        </w:tc>
        <w:tc>
          <w:tcPr>
            <w:tcW w:w="2200" w:type="dxa"/>
          </w:tcPr>
          <w:p w14:paraId="5159EBA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DC585F" w14:paraId="65C5B9C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8950CF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592044C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1980" w:type="dxa"/>
          </w:tcPr>
          <w:p w14:paraId="45FAF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43.7</w:t>
            </w:r>
          </w:p>
        </w:tc>
        <w:tc>
          <w:tcPr>
            <w:tcW w:w="2200" w:type="dxa"/>
          </w:tcPr>
          <w:p w14:paraId="4710ACE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:rsidRPr="00DC585F" w14:paraId="6D9537E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744F3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21102D3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01A6118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5AFB16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9A3053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08EDA5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359DB7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7.7</w:t>
            </w:r>
          </w:p>
        </w:tc>
        <w:tc>
          <w:tcPr>
            <w:tcW w:w="1980" w:type="dxa"/>
          </w:tcPr>
          <w:p w14:paraId="394665F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5CC26B8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6972C1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E0CB2A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82F75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FBDB9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3C76DA0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2D03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083374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4EBD51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8.8</w:t>
            </w:r>
          </w:p>
        </w:tc>
        <w:tc>
          <w:tcPr>
            <w:tcW w:w="1980" w:type="dxa"/>
          </w:tcPr>
          <w:p w14:paraId="0659AAD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21.5</w:t>
            </w:r>
          </w:p>
        </w:tc>
        <w:tc>
          <w:tcPr>
            <w:tcW w:w="2200" w:type="dxa"/>
          </w:tcPr>
          <w:p w14:paraId="38FBE6C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</w:tbl>
    <w:p w14:paraId="799F72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F61238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F25DEF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05224" wp14:editId="6C49FAF6">
                <wp:simplePos x="0" y="0"/>
                <wp:positionH relativeFrom="column">
                  <wp:posOffset>2514600</wp:posOffset>
                </wp:positionH>
                <wp:positionV relativeFrom="paragraph">
                  <wp:posOffset>534670</wp:posOffset>
                </wp:positionV>
                <wp:extent cx="904875" cy="278765"/>
                <wp:effectExtent l="0" t="0" r="9525" b="63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11B91" w14:textId="77777777" w:rsidR="00752F74" w:rsidRDefault="00752F74" w:rsidP="0061260B">
                            <w:r>
                              <w:t>M+1=312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98pt;margin-top:42.1pt;width:71.25pt;height:21.9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" stroked="f">
                <v:textbox style="mso-fit-shape-to-text:t">
                  <w:txbxContent>
                    <w:p w14:paraId="34111B91" w14:textId="77777777" w:rsidR="003A541B" w:rsidRDefault="003A541B" w:rsidP="0061260B">
                      <w:r>
                        <w:t>M+1=312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564B5B" wp14:editId="13A661B3">
            <wp:extent cx="5364178" cy="3397313"/>
            <wp:effectExtent l="0" t="0" r="0" b="635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4" cy="339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AE75D8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96A19DD" w14:textId="1705CC95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M10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311.358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6A5A790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E2A5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0E9F3D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963B673" w14:textId="044295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15B177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33E54A" wp14:editId="16F01B95">
            <wp:extent cx="5486400" cy="3220329"/>
            <wp:effectExtent l="0" t="0" r="0" b="0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E9F4DB3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38A4C3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74AB69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6E0BDC1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6DC4A17" w14:textId="2C0683A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1317F1" w14:textId="4C59EF01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0C27FD0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9BE29C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651265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1980" w:type="dxa"/>
          </w:tcPr>
          <w:p w14:paraId="223946E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25.1</w:t>
            </w:r>
          </w:p>
        </w:tc>
        <w:tc>
          <w:tcPr>
            <w:tcW w:w="2200" w:type="dxa"/>
          </w:tcPr>
          <w:p w14:paraId="0A62D23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0BAAFFD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5219B2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54908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7DD108A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3281.8</w:t>
            </w:r>
          </w:p>
        </w:tc>
        <w:tc>
          <w:tcPr>
            <w:tcW w:w="2200" w:type="dxa"/>
          </w:tcPr>
          <w:p w14:paraId="5744F6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98.0</w:t>
            </w:r>
          </w:p>
        </w:tc>
      </w:tr>
      <w:tr w:rsidR="0061260B" w:rsidRPr="00DC585F" w14:paraId="1E86518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247560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3B7C12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4.6</w:t>
            </w:r>
          </w:p>
        </w:tc>
        <w:tc>
          <w:tcPr>
            <w:tcW w:w="1980" w:type="dxa"/>
          </w:tcPr>
          <w:p w14:paraId="5B7A213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7758A38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783D75F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F1853A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990C0D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51439A01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2977E94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424B3D5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E2E2B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3204EA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697599F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7.1</w:t>
            </w:r>
          </w:p>
        </w:tc>
        <w:tc>
          <w:tcPr>
            <w:tcW w:w="2200" w:type="dxa"/>
          </w:tcPr>
          <w:p w14:paraId="5FA1190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0B8D8F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7D648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487AAF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3B7EBC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15.2</w:t>
            </w:r>
          </w:p>
        </w:tc>
        <w:tc>
          <w:tcPr>
            <w:tcW w:w="2200" w:type="dxa"/>
          </w:tcPr>
          <w:p w14:paraId="11DDF85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DC585F" w14:paraId="0EC2077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9F66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6EFEE5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3AC95B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6.8</w:t>
            </w:r>
          </w:p>
        </w:tc>
        <w:tc>
          <w:tcPr>
            <w:tcW w:w="2200" w:type="dxa"/>
          </w:tcPr>
          <w:p w14:paraId="4EF7AD59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44A491A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873B8E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A8A94C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ED27D" wp14:editId="14BDB119">
                <wp:simplePos x="0" y="0"/>
                <wp:positionH relativeFrom="column">
                  <wp:posOffset>2828925</wp:posOffset>
                </wp:positionH>
                <wp:positionV relativeFrom="paragraph">
                  <wp:posOffset>452755</wp:posOffset>
                </wp:positionV>
                <wp:extent cx="904875" cy="278765"/>
                <wp:effectExtent l="0" t="0" r="9525" b="698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1AD98" w14:textId="77777777" w:rsidR="00752F74" w:rsidRDefault="00752F74" w:rsidP="0061260B">
                            <w:r>
                              <w:t>M+1=212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2.75pt;margin-top:35.65pt;width:71.25pt;height:21.9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PKIQIAACI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p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" stroked="f">
                <v:textbox style="mso-fit-shape-to-text:t">
                  <w:txbxContent>
                    <w:p w14:paraId="3D81AD98" w14:textId="77777777" w:rsidR="003A541B" w:rsidRDefault="003A541B" w:rsidP="0061260B">
                      <w:r>
                        <w:t>M+1=212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FBB96" wp14:editId="52EE0F59">
            <wp:extent cx="5532504" cy="2856368"/>
            <wp:effectExtent l="0" t="0" r="508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91" cy="28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C759F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7935499" w14:textId="38C60658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M11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211.233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>Mass spectrum</w:t>
      </w:r>
    </w:p>
    <w:p w14:paraId="1033F0A1" w14:textId="77777777" w:rsidR="00717A3B" w:rsidRDefault="00717A3B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A3D7C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3D51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D743C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A216725" w14:textId="77DDB9F5" w:rsidR="0061260B" w:rsidRPr="00F01B7C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7E7ED00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66B9AF3" wp14:editId="092416A6">
            <wp:extent cx="5486400" cy="3242017"/>
            <wp:effectExtent l="0" t="0" r="0" b="0"/>
            <wp:docPr id="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008C37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3A3A762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0FFFCF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62D57C44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30D3544" w14:textId="69F33E0C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CC12F26" w14:textId="27DFB7BF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1D948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FD4B77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E8E907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4E490F6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5.1</w:t>
            </w:r>
          </w:p>
        </w:tc>
        <w:tc>
          <w:tcPr>
            <w:tcW w:w="2200" w:type="dxa"/>
          </w:tcPr>
          <w:p w14:paraId="63E0CB0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2FCE91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7B29328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28C430D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09924A4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4C3832AD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398FA28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880EAB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0DA7B01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751BCA8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2981.8</w:t>
            </w:r>
          </w:p>
        </w:tc>
        <w:tc>
          <w:tcPr>
            <w:tcW w:w="2200" w:type="dxa"/>
          </w:tcPr>
          <w:p w14:paraId="4636A61E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98.1</w:t>
            </w:r>
          </w:p>
        </w:tc>
      </w:tr>
      <w:tr w:rsidR="0061260B" w:rsidRPr="00DC585F" w14:paraId="20E37B3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5B799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E53D6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415499F0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11.8</w:t>
            </w:r>
          </w:p>
        </w:tc>
        <w:tc>
          <w:tcPr>
            <w:tcW w:w="2200" w:type="dxa"/>
          </w:tcPr>
          <w:p w14:paraId="65A25D5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DC585F" w14:paraId="5BD09D0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1FAD80D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F3F5A3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C74D49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090D3C57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DC585F" w14:paraId="2BE4389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2459E6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2699B64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12.3</w:t>
            </w:r>
          </w:p>
        </w:tc>
        <w:tc>
          <w:tcPr>
            <w:tcW w:w="1980" w:type="dxa"/>
          </w:tcPr>
          <w:p w14:paraId="71F2A70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25.7</w:t>
            </w:r>
          </w:p>
        </w:tc>
        <w:tc>
          <w:tcPr>
            <w:tcW w:w="2200" w:type="dxa"/>
          </w:tcPr>
          <w:p w14:paraId="04FE53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</w:tbl>
    <w:p w14:paraId="6D5C345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5503FD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2AD5C3D" w14:textId="29734F05" w:rsidR="0061260B" w:rsidRPr="007623DF" w:rsidRDefault="00717A3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5A4E3" wp14:editId="0F0A1528">
                <wp:simplePos x="0" y="0"/>
                <wp:positionH relativeFrom="column">
                  <wp:posOffset>3095625</wp:posOffset>
                </wp:positionH>
                <wp:positionV relativeFrom="paragraph">
                  <wp:posOffset>1055370</wp:posOffset>
                </wp:positionV>
                <wp:extent cx="904875" cy="278765"/>
                <wp:effectExtent l="0" t="0" r="9525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B1FC2" w14:textId="77777777" w:rsidR="00752F74" w:rsidRDefault="00752F74" w:rsidP="0061260B">
                            <w:r>
                              <w:t>M-1=254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43.75pt;margin-top:83.1pt;width:71.25pt;height:21.9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" stroked="f">
                <v:textbox style="mso-fit-shape-to-text:t">
                  <w:txbxContent>
                    <w:p w14:paraId="5BBB1FC2" w14:textId="77777777" w:rsidR="003A541B" w:rsidRDefault="003A541B" w:rsidP="0061260B">
                      <w:r>
                        <w:t>M-1=254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A3E5214" wp14:editId="47AB44DD">
            <wp:simplePos x="0" y="0"/>
            <wp:positionH relativeFrom="column">
              <wp:posOffset>2171700</wp:posOffset>
            </wp:positionH>
            <wp:positionV relativeFrom="paragraph">
              <wp:posOffset>591820</wp:posOffset>
            </wp:positionV>
            <wp:extent cx="3200400" cy="2065114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60B"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2506" wp14:editId="70F81297">
                <wp:simplePos x="0" y="0"/>
                <wp:positionH relativeFrom="column">
                  <wp:posOffset>1381125</wp:posOffset>
                </wp:positionH>
                <wp:positionV relativeFrom="paragraph">
                  <wp:posOffset>274320</wp:posOffset>
                </wp:positionV>
                <wp:extent cx="904875" cy="278765"/>
                <wp:effectExtent l="0" t="0" r="9525" b="698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97B2B" w14:textId="77777777" w:rsidR="00752F74" w:rsidRDefault="00752F74" w:rsidP="0061260B">
                            <w:r>
                              <w:t>M+1=256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08.75pt;margin-top:21.6pt;width:71.25pt;height:21.9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eQYIQIAACI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" stroked="f">
                <v:textbox style="mso-fit-shape-to-text:t">
                  <w:txbxContent>
                    <w:p w14:paraId="00497B2B" w14:textId="77777777" w:rsidR="003A541B" w:rsidRDefault="003A541B" w:rsidP="0061260B">
                      <w:r>
                        <w:t>M+1=256</w:t>
                      </w:r>
                    </w:p>
                  </w:txbxContent>
                </v:textbox>
              </v:shape>
            </w:pict>
          </mc:Fallback>
        </mc:AlternateContent>
      </w:r>
      <w:r w:rsidR="0061260B"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E9EBE7" wp14:editId="7FC4AFFE">
            <wp:extent cx="5488663" cy="292728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22" cy="29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FB8812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5B40218" w14:textId="0F9DE05C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12</w:t>
      </w:r>
      <w:r w:rsidRPr="007623DF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 LC-MS chromat</w:t>
      </w:r>
      <w:r w:rsidR="00C02D62">
        <w:rPr>
          <w:rFonts w:ascii="Arial" w:hAnsi="Arial" w:cs="Arial"/>
          <w:sz w:val="22"/>
          <w:szCs w:val="22"/>
        </w:rPr>
        <w:t>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M12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292.163</w:t>
      </w:r>
      <w:r w:rsidRPr="007623DF">
        <w:rPr>
          <w:rFonts w:ascii="Arial" w:hAnsi="Arial" w:cs="Arial"/>
          <w:sz w:val="22"/>
          <w:szCs w:val="22"/>
        </w:rPr>
        <w:t xml:space="preserve"> g/mol</w:t>
      </w:r>
      <w:r>
        <w:rPr>
          <w:rFonts w:ascii="Arial" w:hAnsi="Arial" w:cs="Arial"/>
          <w:sz w:val="22"/>
          <w:szCs w:val="22"/>
        </w:rPr>
        <w:t xml:space="preserve"> (m/z = 255)</w:t>
      </w:r>
      <w:r w:rsidRPr="007623DF">
        <w:rPr>
          <w:rFonts w:ascii="Arial" w:hAnsi="Arial" w:cs="Arial"/>
          <w:sz w:val="22"/>
          <w:szCs w:val="22"/>
        </w:rPr>
        <w:t>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3D501CAF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56934E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020294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0B6FC20" w14:textId="310CDE2C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6F337C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B5BA21" wp14:editId="4CB27F2C">
            <wp:extent cx="5486400" cy="3460066"/>
            <wp:effectExtent l="0" t="0" r="0" b="7620"/>
            <wp:docPr id="2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BAEE909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DC585F" w14:paraId="20D9D137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02EFD2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5B17C09" w14:textId="77777777" w:rsidR="0061260B" w:rsidRPr="00DC585F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4F01CB8" w14:textId="4FE4DBD5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A8A9098" w14:textId="35183877" w:rsidR="0061260B" w:rsidRPr="00DC585F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DC585F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DC585F" w14:paraId="499410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F3BF515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A361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4.0</w:t>
            </w:r>
          </w:p>
        </w:tc>
        <w:tc>
          <w:tcPr>
            <w:tcW w:w="1980" w:type="dxa"/>
          </w:tcPr>
          <w:p w14:paraId="286E82B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3299991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0.8</w:t>
            </w:r>
          </w:p>
        </w:tc>
      </w:tr>
      <w:tr w:rsidR="0061260B" w:rsidRPr="00DC585F" w14:paraId="7B81A36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FC111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EAE805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277D86C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15A87AF4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:rsidRPr="00DC585F" w14:paraId="16F689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6597AE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4F78C726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4.8</w:t>
            </w:r>
          </w:p>
        </w:tc>
        <w:tc>
          <w:tcPr>
            <w:tcW w:w="1980" w:type="dxa"/>
          </w:tcPr>
          <w:p w14:paraId="677CEDF2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2099.6</w:t>
            </w:r>
          </w:p>
        </w:tc>
        <w:tc>
          <w:tcPr>
            <w:tcW w:w="2200" w:type="dxa"/>
          </w:tcPr>
          <w:p w14:paraId="3EC141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97.5</w:t>
            </w:r>
          </w:p>
        </w:tc>
      </w:tr>
      <w:tr w:rsidR="0061260B" w:rsidRPr="00DC585F" w14:paraId="4CF5C70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02C3E3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0421922B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6F11FAA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13.5</w:t>
            </w:r>
          </w:p>
        </w:tc>
        <w:tc>
          <w:tcPr>
            <w:tcW w:w="2200" w:type="dxa"/>
          </w:tcPr>
          <w:p w14:paraId="3B587E65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:rsidRPr="00DC585F" w14:paraId="50249B4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BE12552" w14:textId="77777777" w:rsidR="0061260B" w:rsidRPr="00DC585F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7618318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EF146C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2200" w:type="dxa"/>
          </w:tcPr>
          <w:p w14:paraId="38EF51DF" w14:textId="77777777" w:rsidR="0061260B" w:rsidRPr="00DC585F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DC585F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76690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4CDA1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FCAB7D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58622" wp14:editId="12B7CDAD">
                <wp:simplePos x="0" y="0"/>
                <wp:positionH relativeFrom="column">
                  <wp:posOffset>1647825</wp:posOffset>
                </wp:positionH>
                <wp:positionV relativeFrom="paragraph">
                  <wp:posOffset>425450</wp:posOffset>
                </wp:positionV>
                <wp:extent cx="904875" cy="278765"/>
                <wp:effectExtent l="0" t="0" r="9525" b="698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DC477" w14:textId="77777777" w:rsidR="00752F74" w:rsidRDefault="00752F74" w:rsidP="0061260B">
                            <w:r>
                              <w:t>M+1=296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29.75pt;margin-top:33.5pt;width:71.25pt;height:21.9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5HIQIAACI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" stroked="f">
                <v:textbox style="mso-fit-shape-to-text:t">
                  <w:txbxContent>
                    <w:p w14:paraId="086DC477" w14:textId="77777777" w:rsidR="003A541B" w:rsidRDefault="003A541B" w:rsidP="0061260B">
                      <w:r>
                        <w:t>M+1=296</w:t>
                      </w:r>
                    </w:p>
                  </w:txbxContent>
                </v:textbox>
              </v:shape>
            </w:pict>
          </mc:Fallback>
        </mc:AlternateContent>
      </w:r>
      <w:r w:rsidRPr="00F01B7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5A1B1F" wp14:editId="7D00226A">
            <wp:extent cx="5491494" cy="2928796"/>
            <wp:effectExtent l="0" t="0" r="0" b="0"/>
            <wp:docPr id="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96" cy="292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FAFD9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74F3877" w14:textId="53A7F3EF" w:rsidR="00717A3B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C02D62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>M13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295.336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C02D62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b/>
          <w:sz w:val="22"/>
          <w:szCs w:val="22"/>
        </w:rPr>
        <w:br w:type="page"/>
      </w:r>
    </w:p>
    <w:p w14:paraId="1CDCB06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9686C5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611D27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F00DB92" w14:textId="71DDCDB3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F45B4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FA344C5" wp14:editId="3592259D">
            <wp:extent cx="5486400" cy="3282462"/>
            <wp:effectExtent l="0" t="0" r="0" b="0"/>
            <wp:docPr id="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F5DF0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43A9E1C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DCA25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484BE3C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26E27C8" w14:textId="78EA7913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76F8D901" w14:textId="1A8849C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613D4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47E7E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C98B43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3.4</w:t>
            </w:r>
          </w:p>
        </w:tc>
        <w:tc>
          <w:tcPr>
            <w:tcW w:w="1980" w:type="dxa"/>
          </w:tcPr>
          <w:p w14:paraId="194611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3561.5</w:t>
            </w:r>
          </w:p>
        </w:tc>
        <w:tc>
          <w:tcPr>
            <w:tcW w:w="2200" w:type="dxa"/>
          </w:tcPr>
          <w:p w14:paraId="301CF0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96.5</w:t>
            </w:r>
          </w:p>
        </w:tc>
      </w:tr>
      <w:tr w:rsidR="0061260B" w:rsidRPr="00AF74D7" w14:paraId="731A4EB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AB772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B07F1E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7AD835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90.1</w:t>
            </w:r>
          </w:p>
        </w:tc>
        <w:tc>
          <w:tcPr>
            <w:tcW w:w="2200" w:type="dxa"/>
          </w:tcPr>
          <w:p w14:paraId="537964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2.4</w:t>
            </w:r>
          </w:p>
        </w:tc>
      </w:tr>
      <w:tr w:rsidR="0061260B" w:rsidRPr="00AF74D7" w14:paraId="779E02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34BD60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F5F4A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5AB773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2200" w:type="dxa"/>
          </w:tcPr>
          <w:p w14:paraId="3E08ED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0D52BF0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C0DCE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8E838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FD9EB5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06267B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28371A7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786B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8C1118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1CA1D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21D94B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6D1A0A5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4FED2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1EDD28E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575E6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2200" w:type="dxa"/>
          </w:tcPr>
          <w:p w14:paraId="37204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:rsidRPr="00AF74D7" w14:paraId="493DB2F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B0AA1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1EE810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9.2</w:t>
            </w:r>
          </w:p>
        </w:tc>
        <w:tc>
          <w:tcPr>
            <w:tcW w:w="1980" w:type="dxa"/>
          </w:tcPr>
          <w:p w14:paraId="35D9BD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7D4488B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</w:tbl>
    <w:p w14:paraId="5F07898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F337A59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4E989A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9CF2D" wp14:editId="6D4DD4B3">
                <wp:simplePos x="0" y="0"/>
                <wp:positionH relativeFrom="column">
                  <wp:posOffset>1438275</wp:posOffset>
                </wp:positionH>
                <wp:positionV relativeFrom="paragraph">
                  <wp:posOffset>400050</wp:posOffset>
                </wp:positionV>
                <wp:extent cx="904875" cy="278765"/>
                <wp:effectExtent l="0" t="0" r="9525" b="69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8108" w14:textId="77777777" w:rsidR="00752F74" w:rsidRDefault="00752F74" w:rsidP="0061260B">
                            <w:r>
                              <w:t>M+1=210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113.25pt;margin-top:31.5pt;width:71.25pt;height:21.9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jIIQ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" stroked="f">
                <v:textbox style="mso-fit-shape-to-text:t">
                  <w:txbxContent>
                    <w:p w14:paraId="4B058108" w14:textId="77777777" w:rsidR="003A541B" w:rsidRDefault="003A541B" w:rsidP="0061260B">
                      <w:r>
                        <w:t>M+1=210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E5D1AF" wp14:editId="18C6C483">
            <wp:extent cx="5488663" cy="2974025"/>
            <wp:effectExtent l="0" t="0" r="0" b="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00" cy="29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E5316B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ECB28C7" w14:textId="2ED65E1F" w:rsidR="00717A3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SM14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209.247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="00717A3B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717A3B">
        <w:rPr>
          <w:rFonts w:ascii="Arial" w:hAnsi="Arial" w:cs="Arial"/>
          <w:sz w:val="22"/>
          <w:szCs w:val="22"/>
        </w:rPr>
        <w:br w:type="page"/>
      </w:r>
    </w:p>
    <w:p w14:paraId="44C35520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4A5942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F325D3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AE496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3142544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ADE5D2A" wp14:editId="5FA8C2A3">
            <wp:extent cx="5486400" cy="3282462"/>
            <wp:effectExtent l="0" t="0" r="0" b="0"/>
            <wp:docPr id="2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8A7DE3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4B42D13C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3D2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B6C8CA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2B41A3DB" w14:textId="59234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037E46D" w14:textId="4348C6C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0B6948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D61C80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B42CD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CC1E4F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2822.7</w:t>
            </w:r>
          </w:p>
        </w:tc>
        <w:tc>
          <w:tcPr>
            <w:tcW w:w="2200" w:type="dxa"/>
          </w:tcPr>
          <w:p w14:paraId="557883E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98.7</w:t>
            </w:r>
          </w:p>
        </w:tc>
      </w:tr>
      <w:tr w:rsidR="0061260B" w14:paraId="598011A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10A76B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978731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4CE5015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15.6</w:t>
            </w:r>
          </w:p>
        </w:tc>
        <w:tc>
          <w:tcPr>
            <w:tcW w:w="2200" w:type="dxa"/>
          </w:tcPr>
          <w:p w14:paraId="08705B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762ADC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1324FF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232B3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5.8</w:t>
            </w:r>
          </w:p>
        </w:tc>
        <w:tc>
          <w:tcPr>
            <w:tcW w:w="1980" w:type="dxa"/>
          </w:tcPr>
          <w:p w14:paraId="0E1106F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2200" w:type="dxa"/>
          </w:tcPr>
          <w:p w14:paraId="3E44F2F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0587E7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4BC05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61FC3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2B896D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2200" w:type="dxa"/>
          </w:tcPr>
          <w:p w14:paraId="524393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2296EB3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B776F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E5C10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4CF06F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2200" w:type="dxa"/>
          </w:tcPr>
          <w:p w14:paraId="3EE642A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12C95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1D9F02A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0DF688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3FD1C3" wp14:editId="735F0AEA">
            <wp:extent cx="5431822" cy="2943225"/>
            <wp:effectExtent l="0" t="0" r="0" b="0"/>
            <wp:docPr id="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20" cy="29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8F04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E5F430" w14:textId="3357FB00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717A3B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15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SM15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210.231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5B66AFFD" w14:textId="77777777" w:rsidR="00717A3B" w:rsidRDefault="00717A3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A2FAD4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8290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3EAEB61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4FE11EB" w14:textId="7BF1316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1202239D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03F72A" wp14:editId="449C1622">
            <wp:extent cx="5481955" cy="2472728"/>
            <wp:effectExtent l="0" t="0" r="4445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1CFD3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377252A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E2A6C1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C816AD3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7BEBEA87" w14:textId="234001C0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49140FE" w14:textId="5286CDC9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7F3FE0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CD9B4B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F7B9D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3.8</w:t>
            </w:r>
          </w:p>
        </w:tc>
        <w:tc>
          <w:tcPr>
            <w:tcW w:w="1980" w:type="dxa"/>
          </w:tcPr>
          <w:p w14:paraId="68A208C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2375.8</w:t>
            </w:r>
          </w:p>
        </w:tc>
        <w:tc>
          <w:tcPr>
            <w:tcW w:w="2200" w:type="dxa"/>
          </w:tcPr>
          <w:p w14:paraId="2B37D5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97.7</w:t>
            </w:r>
          </w:p>
        </w:tc>
      </w:tr>
      <w:tr w:rsidR="0061260B" w14:paraId="767B054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6652AE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2AFFD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76A67A0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6BA3658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63D161A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886137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A494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6EBFE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2200" w:type="dxa"/>
          </w:tcPr>
          <w:p w14:paraId="76883E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CBB528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29C186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9615EB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7A918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23.9</w:t>
            </w:r>
          </w:p>
        </w:tc>
        <w:tc>
          <w:tcPr>
            <w:tcW w:w="2200" w:type="dxa"/>
          </w:tcPr>
          <w:p w14:paraId="142DD11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2BFA40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59991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7D542E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7C4E3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10.2</w:t>
            </w:r>
          </w:p>
        </w:tc>
        <w:tc>
          <w:tcPr>
            <w:tcW w:w="2200" w:type="dxa"/>
          </w:tcPr>
          <w:p w14:paraId="38D059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858278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A86AC6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5B91C4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8.1</w:t>
            </w:r>
          </w:p>
        </w:tc>
        <w:tc>
          <w:tcPr>
            <w:tcW w:w="1980" w:type="dxa"/>
          </w:tcPr>
          <w:p w14:paraId="021C6ED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6.1</w:t>
            </w:r>
          </w:p>
        </w:tc>
        <w:tc>
          <w:tcPr>
            <w:tcW w:w="2200" w:type="dxa"/>
          </w:tcPr>
          <w:p w14:paraId="17D3EDD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</w:tbl>
    <w:p w14:paraId="28F0348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21C6036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5A3B56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540CBF" wp14:editId="787525E5">
                <wp:simplePos x="0" y="0"/>
                <wp:positionH relativeFrom="column">
                  <wp:posOffset>2981325</wp:posOffset>
                </wp:positionH>
                <wp:positionV relativeFrom="paragraph">
                  <wp:posOffset>669290</wp:posOffset>
                </wp:positionV>
                <wp:extent cx="1133475" cy="278765"/>
                <wp:effectExtent l="0" t="0" r="9525" b="6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C0112" w14:textId="77777777" w:rsidR="00752F74" w:rsidRDefault="00752F74" w:rsidP="0061260B">
                            <w:r>
                              <w:t>M/Z=267,269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34.75pt;margin-top:52.7pt;width:89.25pt;height:21.9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" stroked="f">
                <v:textbox style="mso-fit-shape-to-text:t">
                  <w:txbxContent>
                    <w:p w14:paraId="0A5C0112" w14:textId="77777777" w:rsidR="003A541B" w:rsidRDefault="003A541B" w:rsidP="0061260B">
                      <w:r>
                        <w:t>M/Z=267,269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FEDA60" wp14:editId="42CDE8BE">
            <wp:extent cx="5145763" cy="3243479"/>
            <wp:effectExtent l="0" t="0" r="10795" b="8255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67" cy="324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4378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983AFA1" w14:textId="5E8E0781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1</w:t>
      </w:r>
      <w:r w:rsidR="00F21E04">
        <w:rPr>
          <w:rFonts w:ascii="Arial" w:hAnsi="Arial" w:cs="Arial"/>
          <w:b/>
          <w:sz w:val="22"/>
          <w:szCs w:val="22"/>
        </w:rPr>
        <w:t>6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SM16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267.111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05155C30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6654A90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8E6362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B78B1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BF58F0D" w14:textId="4977697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7DBE3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9C21E" wp14:editId="598A1B82">
            <wp:extent cx="5485130" cy="2701328"/>
            <wp:effectExtent l="0" t="0" r="127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0F70B50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:rsidRPr="00AF74D7" w14:paraId="181A3A88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79D2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1C9CD5C4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47C17E9E" w14:textId="52F8C9F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5235900" w14:textId="09197C3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:rsidRPr="00AF74D7" w14:paraId="7371FB8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442B9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4995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4FDFD6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2200" w:type="dxa"/>
          </w:tcPr>
          <w:p w14:paraId="4EF04AC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:rsidRPr="00AF74D7" w14:paraId="3B11000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B433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EDE281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6.5</w:t>
            </w:r>
          </w:p>
        </w:tc>
        <w:tc>
          <w:tcPr>
            <w:tcW w:w="1980" w:type="dxa"/>
          </w:tcPr>
          <w:p w14:paraId="5BB4BA1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1541.6</w:t>
            </w:r>
          </w:p>
        </w:tc>
        <w:tc>
          <w:tcPr>
            <w:tcW w:w="2200" w:type="dxa"/>
          </w:tcPr>
          <w:p w14:paraId="3F5500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97.0</w:t>
            </w:r>
          </w:p>
        </w:tc>
      </w:tr>
      <w:tr w:rsidR="0061260B" w:rsidRPr="00AF74D7" w14:paraId="3A06B2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63BD3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03D35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733033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7.3</w:t>
            </w:r>
          </w:p>
        </w:tc>
        <w:tc>
          <w:tcPr>
            <w:tcW w:w="2200" w:type="dxa"/>
          </w:tcPr>
          <w:p w14:paraId="1B0F6E4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:rsidRPr="00AF74D7" w14:paraId="0B1AFD9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F7B32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2A0917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34F897A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3FDFE32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:rsidRPr="00AF74D7" w14:paraId="1150D96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57EF48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1276B54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F1467E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7CE251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:rsidRPr="00AF74D7" w14:paraId="7928185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B21FB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D775F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678F490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6.3</w:t>
            </w:r>
          </w:p>
        </w:tc>
        <w:tc>
          <w:tcPr>
            <w:tcW w:w="2200" w:type="dxa"/>
          </w:tcPr>
          <w:p w14:paraId="7EF0D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</w:tbl>
    <w:p w14:paraId="1239DC8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0CDFFAF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09D6B1D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D8759" wp14:editId="03E0F96A">
                <wp:simplePos x="0" y="0"/>
                <wp:positionH relativeFrom="column">
                  <wp:posOffset>2752725</wp:posOffset>
                </wp:positionH>
                <wp:positionV relativeFrom="paragraph">
                  <wp:posOffset>447675</wp:posOffset>
                </wp:positionV>
                <wp:extent cx="904875" cy="278765"/>
                <wp:effectExtent l="0" t="0" r="9525" b="63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D8C" w14:textId="77777777" w:rsidR="00752F74" w:rsidRDefault="00752F74" w:rsidP="0061260B">
                            <w:r>
                              <w:t>M+1=270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216.75pt;margin-top:35.25pt;width:71.25pt;height:21.9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" stroked="f">
                <v:textbox style="mso-fit-shape-to-text:t">
                  <w:txbxContent>
                    <w:p w14:paraId="0461DD8C" w14:textId="77777777" w:rsidR="003A541B" w:rsidRDefault="003A541B" w:rsidP="0061260B">
                      <w:r>
                        <w:t>M+1=270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B1086B" wp14:editId="141457F5">
            <wp:extent cx="5488663" cy="3174167"/>
            <wp:effectExtent l="0" t="0" r="0" b="127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52" cy="317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C717A1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107F4D" w14:textId="0E8EBDBD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17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SM17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269.322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9F08FCD" w14:textId="03292B88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2660024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43CFC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08706C4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C99BB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D67991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A39F18" wp14:editId="3DCAEADB">
            <wp:extent cx="5485130" cy="2815628"/>
            <wp:effectExtent l="0" t="0" r="1270" b="381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A67F5F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79EDA4EB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5502C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7558E0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DA34517" w14:textId="645041EA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2B9E7B51" w14:textId="1D735D6D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6BF8C32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CDCCB0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6678F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4.3</w:t>
            </w:r>
          </w:p>
        </w:tc>
        <w:tc>
          <w:tcPr>
            <w:tcW w:w="1980" w:type="dxa"/>
          </w:tcPr>
          <w:p w14:paraId="4F3C050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47.8</w:t>
            </w:r>
          </w:p>
        </w:tc>
        <w:tc>
          <w:tcPr>
            <w:tcW w:w="2200" w:type="dxa"/>
          </w:tcPr>
          <w:p w14:paraId="4C9ADC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2.9</w:t>
            </w:r>
          </w:p>
        </w:tc>
      </w:tr>
      <w:tr w:rsidR="0061260B" w14:paraId="5FAD7C2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1628BC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9818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71F462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22.5</w:t>
            </w:r>
          </w:p>
        </w:tc>
        <w:tc>
          <w:tcPr>
            <w:tcW w:w="2200" w:type="dxa"/>
          </w:tcPr>
          <w:p w14:paraId="4781F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1.4</w:t>
            </w:r>
          </w:p>
        </w:tc>
      </w:tr>
      <w:tr w:rsidR="0061260B" w14:paraId="308C5CC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D806F1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3334C9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420DA79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20E29C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54A3B0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3D0206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276D3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13A8198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1538.3</w:t>
            </w:r>
          </w:p>
        </w:tc>
        <w:tc>
          <w:tcPr>
            <w:tcW w:w="2200" w:type="dxa"/>
          </w:tcPr>
          <w:p w14:paraId="32E8BA9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92.6</w:t>
            </w:r>
          </w:p>
        </w:tc>
      </w:tr>
      <w:tr w:rsidR="0061260B" w14:paraId="067629A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BC8043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3355948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7530F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10.7</w:t>
            </w:r>
          </w:p>
        </w:tc>
        <w:tc>
          <w:tcPr>
            <w:tcW w:w="2200" w:type="dxa"/>
          </w:tcPr>
          <w:p w14:paraId="72035F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8FBA0C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28956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75F870E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57110C2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28.5</w:t>
            </w:r>
          </w:p>
        </w:tc>
        <w:tc>
          <w:tcPr>
            <w:tcW w:w="2200" w:type="dxa"/>
          </w:tcPr>
          <w:p w14:paraId="440B85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1.7</w:t>
            </w:r>
          </w:p>
        </w:tc>
      </w:tr>
      <w:tr w:rsidR="0061260B" w14:paraId="1B3FEC1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854E6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2C145EF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48CADC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7.8</w:t>
            </w:r>
          </w:p>
        </w:tc>
        <w:tc>
          <w:tcPr>
            <w:tcW w:w="2200" w:type="dxa"/>
          </w:tcPr>
          <w:p w14:paraId="43F4A3E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</w:tbl>
    <w:p w14:paraId="7E512A2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ACA5D4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106846AE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488D8" wp14:editId="660FEE5A">
                <wp:simplePos x="0" y="0"/>
                <wp:positionH relativeFrom="column">
                  <wp:posOffset>3429000</wp:posOffset>
                </wp:positionH>
                <wp:positionV relativeFrom="paragraph">
                  <wp:posOffset>480695</wp:posOffset>
                </wp:positionV>
                <wp:extent cx="904875" cy="278765"/>
                <wp:effectExtent l="0" t="0" r="9525" b="63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BFB2" w14:textId="77777777" w:rsidR="00752F74" w:rsidRDefault="00752F74" w:rsidP="0061260B">
                            <w:r>
                              <w:t>M+1=427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270pt;margin-top:37.85pt;width:71.25pt;height:21.9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cwIwIAACM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" stroked="f">
                <v:textbox style="mso-fit-shape-to-text:t">
                  <w:txbxContent>
                    <w:p w14:paraId="08CABFB2" w14:textId="77777777" w:rsidR="003A541B" w:rsidRDefault="003A541B" w:rsidP="0061260B">
                      <w:r>
                        <w:t>M+1=427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B49056" wp14:editId="5F23E4FA">
            <wp:extent cx="5488663" cy="3201327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383" cy="32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B6C404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67979677" w14:textId="62C91FC4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18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SM18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426.439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371B889C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3654A8B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8D9E28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4B85277" w14:textId="2700DFD4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6E408894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7DB265B" wp14:editId="28EB1A28">
            <wp:extent cx="5260063" cy="2615324"/>
            <wp:effectExtent l="0" t="0" r="0" b="1270"/>
            <wp:docPr id="1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9" cy="2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CC47E71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D3FB259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933857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289362CC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3941F3AB" w14:textId="76EA6B8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22DAC82" w14:textId="43E1DE9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45BFD61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FA9BFD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1E32A90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4.4</w:t>
            </w:r>
          </w:p>
        </w:tc>
        <w:tc>
          <w:tcPr>
            <w:tcW w:w="1980" w:type="dxa"/>
          </w:tcPr>
          <w:p w14:paraId="188C25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51.6</w:t>
            </w:r>
          </w:p>
        </w:tc>
        <w:tc>
          <w:tcPr>
            <w:tcW w:w="2200" w:type="dxa"/>
          </w:tcPr>
          <w:p w14:paraId="5392E74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1.3</w:t>
            </w:r>
          </w:p>
        </w:tc>
      </w:tr>
      <w:tr w:rsidR="0061260B" w14:paraId="4CAE54F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B8583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C15A05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64B48F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2200" w:type="dxa"/>
          </w:tcPr>
          <w:p w14:paraId="7DE4C6D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0.1</w:t>
            </w:r>
          </w:p>
        </w:tc>
      </w:tr>
      <w:tr w:rsidR="0061260B" w14:paraId="6D27B9FE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FD8C2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7F7600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5.3</w:t>
            </w:r>
          </w:p>
        </w:tc>
        <w:tc>
          <w:tcPr>
            <w:tcW w:w="1980" w:type="dxa"/>
          </w:tcPr>
          <w:p w14:paraId="482BE9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14.3</w:t>
            </w:r>
          </w:p>
        </w:tc>
        <w:tc>
          <w:tcPr>
            <w:tcW w:w="2200" w:type="dxa"/>
          </w:tcPr>
          <w:p w14:paraId="57B8F1F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C5E7F6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8172BA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BF177C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1980" w:type="dxa"/>
          </w:tcPr>
          <w:p w14:paraId="198C372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17.8</w:t>
            </w:r>
          </w:p>
        </w:tc>
        <w:tc>
          <w:tcPr>
            <w:tcW w:w="2200" w:type="dxa"/>
          </w:tcPr>
          <w:p w14:paraId="332BA4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1FCF84A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04A62F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00C381B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752FC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17.4</w:t>
            </w:r>
          </w:p>
        </w:tc>
        <w:tc>
          <w:tcPr>
            <w:tcW w:w="2200" w:type="dxa"/>
          </w:tcPr>
          <w:p w14:paraId="75A40FB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3B952A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CE09E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0B5F70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67779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2200" w:type="dxa"/>
          </w:tcPr>
          <w:p w14:paraId="7243F27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7F70DF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7A412DA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1C7414A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8.2</w:t>
            </w:r>
          </w:p>
        </w:tc>
        <w:tc>
          <w:tcPr>
            <w:tcW w:w="1980" w:type="dxa"/>
          </w:tcPr>
          <w:p w14:paraId="2C49343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14.1</w:t>
            </w:r>
          </w:p>
        </w:tc>
        <w:tc>
          <w:tcPr>
            <w:tcW w:w="2200" w:type="dxa"/>
          </w:tcPr>
          <w:p w14:paraId="0F6605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341023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E04CB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26EC16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8.3</w:t>
            </w:r>
          </w:p>
        </w:tc>
        <w:tc>
          <w:tcPr>
            <w:tcW w:w="1980" w:type="dxa"/>
          </w:tcPr>
          <w:p w14:paraId="4A211BB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20.6</w:t>
            </w:r>
          </w:p>
        </w:tc>
        <w:tc>
          <w:tcPr>
            <w:tcW w:w="2200" w:type="dxa"/>
          </w:tcPr>
          <w:p w14:paraId="7330D96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0.5</w:t>
            </w:r>
          </w:p>
        </w:tc>
      </w:tr>
      <w:tr w:rsidR="0061260B" w14:paraId="24F3F06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A3EEBE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</w:t>
            </w:r>
          </w:p>
        </w:tc>
        <w:tc>
          <w:tcPr>
            <w:tcW w:w="2970" w:type="dxa"/>
          </w:tcPr>
          <w:p w14:paraId="0AEBD3B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8.9</w:t>
            </w:r>
          </w:p>
        </w:tc>
        <w:tc>
          <w:tcPr>
            <w:tcW w:w="1980" w:type="dxa"/>
          </w:tcPr>
          <w:p w14:paraId="142681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3893.8</w:t>
            </w:r>
          </w:p>
        </w:tc>
        <w:tc>
          <w:tcPr>
            <w:tcW w:w="2200" w:type="dxa"/>
          </w:tcPr>
          <w:p w14:paraId="24387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94.5</w:t>
            </w:r>
          </w:p>
        </w:tc>
      </w:tr>
      <w:tr w:rsidR="0061260B" w14:paraId="4B28595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D5B5E7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</w:t>
            </w:r>
          </w:p>
        </w:tc>
        <w:tc>
          <w:tcPr>
            <w:tcW w:w="2970" w:type="dxa"/>
          </w:tcPr>
          <w:p w14:paraId="7543BF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9.4</w:t>
            </w:r>
          </w:p>
        </w:tc>
        <w:tc>
          <w:tcPr>
            <w:tcW w:w="1980" w:type="dxa"/>
          </w:tcPr>
          <w:p w14:paraId="4304CB3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29F586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300FEC2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F829E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</w:t>
            </w:r>
          </w:p>
        </w:tc>
        <w:tc>
          <w:tcPr>
            <w:tcW w:w="2970" w:type="dxa"/>
          </w:tcPr>
          <w:p w14:paraId="7C6C98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6D16C99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26.1</w:t>
            </w:r>
          </w:p>
        </w:tc>
        <w:tc>
          <w:tcPr>
            <w:tcW w:w="2200" w:type="dxa"/>
          </w:tcPr>
          <w:p w14:paraId="1E409E9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036C0D1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DE2847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</w:t>
            </w:r>
          </w:p>
        </w:tc>
        <w:tc>
          <w:tcPr>
            <w:tcW w:w="2970" w:type="dxa"/>
          </w:tcPr>
          <w:p w14:paraId="26004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10.1</w:t>
            </w:r>
          </w:p>
        </w:tc>
        <w:tc>
          <w:tcPr>
            <w:tcW w:w="1980" w:type="dxa"/>
          </w:tcPr>
          <w:p w14:paraId="73C4195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37.1</w:t>
            </w:r>
          </w:p>
        </w:tc>
        <w:tc>
          <w:tcPr>
            <w:tcW w:w="2200" w:type="dxa"/>
          </w:tcPr>
          <w:p w14:paraId="450C497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</w:tbl>
    <w:p w14:paraId="633DF1A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5A6D9C5E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A149B2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73F042" wp14:editId="500DF228">
                <wp:simplePos x="0" y="0"/>
                <wp:positionH relativeFrom="column">
                  <wp:posOffset>2724150</wp:posOffset>
                </wp:positionH>
                <wp:positionV relativeFrom="paragraph">
                  <wp:posOffset>551815</wp:posOffset>
                </wp:positionV>
                <wp:extent cx="1733550" cy="278765"/>
                <wp:effectExtent l="0" t="0" r="0" b="63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D078A" w14:textId="77777777" w:rsidR="00752F74" w:rsidRDefault="00752F74" w:rsidP="0061260B">
                            <w:r>
                              <w:t>M/Z=381 and 383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214.5pt;margin-top:43.45pt;width:136.5pt;height:21.9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" stroked="f">
                <v:textbox style="mso-fit-shape-to-text:t">
                  <w:txbxContent>
                    <w:p w14:paraId="685D078A" w14:textId="77777777" w:rsidR="003A541B" w:rsidRDefault="003A541B" w:rsidP="0061260B">
                      <w:r>
                        <w:t>M/Z=381 and 383</w:t>
                      </w:r>
                    </w:p>
                  </w:txbxContent>
                </v:textbox>
              </v:shape>
            </w:pict>
          </mc:Fallback>
        </mc:AlternateContent>
      </w:r>
      <w:r w:rsidRPr="005C1E5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FA3E8D" wp14:editId="09992245">
            <wp:extent cx="5260063" cy="2827419"/>
            <wp:effectExtent l="0" t="0" r="0" b="0"/>
            <wp:docPr id="1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75" cy="28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3916C0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69EAF67" w14:textId="6A8AC4F5" w:rsidR="00A5478C" w:rsidRPr="00013900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19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SM19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381.276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9D431A8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C81C0FD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08D58447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7E0C0" w14:textId="4E226FC1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5561997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2516DB" wp14:editId="0BB6DC87">
            <wp:extent cx="5485130" cy="2701328"/>
            <wp:effectExtent l="0" t="0" r="127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32088CC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3ADC49CF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2CFD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2FBBBD7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2072A" w14:textId="23EDE64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31B9AADA" w14:textId="3D3B1CFF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759FFE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008512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4A1E45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066C3E4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019E0CB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509321D3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2BA0DD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6B1D1C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1ECA7B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16.4</w:t>
            </w:r>
          </w:p>
        </w:tc>
        <w:tc>
          <w:tcPr>
            <w:tcW w:w="2200" w:type="dxa"/>
          </w:tcPr>
          <w:p w14:paraId="58FBD7D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0.7</w:t>
            </w:r>
          </w:p>
        </w:tc>
      </w:tr>
      <w:tr w:rsidR="0061260B" w14:paraId="0DF58F9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7857EA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1757E4A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1EC497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7.0</w:t>
            </w:r>
          </w:p>
        </w:tc>
        <w:tc>
          <w:tcPr>
            <w:tcW w:w="2200" w:type="dxa"/>
          </w:tcPr>
          <w:p w14:paraId="00CB2F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11F70C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092253E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21AB7FE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4B5657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15.4</w:t>
            </w:r>
          </w:p>
        </w:tc>
        <w:tc>
          <w:tcPr>
            <w:tcW w:w="2200" w:type="dxa"/>
          </w:tcPr>
          <w:p w14:paraId="4A67FA3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0.6</w:t>
            </w:r>
          </w:p>
        </w:tc>
      </w:tr>
      <w:tr w:rsidR="0061260B" w14:paraId="718B2049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DA2135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5DCCDC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172E4A2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2376.4</w:t>
            </w:r>
          </w:p>
        </w:tc>
        <w:tc>
          <w:tcPr>
            <w:tcW w:w="2200" w:type="dxa"/>
          </w:tcPr>
          <w:p w14:paraId="65E0864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97.2</w:t>
            </w:r>
          </w:p>
        </w:tc>
      </w:tr>
      <w:tr w:rsidR="0061260B" w14:paraId="2D533C6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16284F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3B938F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11.4</w:t>
            </w:r>
          </w:p>
        </w:tc>
        <w:tc>
          <w:tcPr>
            <w:tcW w:w="1980" w:type="dxa"/>
          </w:tcPr>
          <w:p w14:paraId="26EE920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24.6</w:t>
            </w:r>
          </w:p>
        </w:tc>
        <w:tc>
          <w:tcPr>
            <w:tcW w:w="2200" w:type="dxa"/>
          </w:tcPr>
          <w:p w14:paraId="296546A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</w:tbl>
    <w:p w14:paraId="6D41BBF8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DD516E7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2DC4E7F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F7341" wp14:editId="5AB5668B">
                <wp:simplePos x="0" y="0"/>
                <wp:positionH relativeFrom="column">
                  <wp:posOffset>638175</wp:posOffset>
                </wp:positionH>
                <wp:positionV relativeFrom="paragraph">
                  <wp:posOffset>631190</wp:posOffset>
                </wp:positionV>
                <wp:extent cx="1390650" cy="278765"/>
                <wp:effectExtent l="0" t="0" r="0" b="698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0B7AC" w14:textId="20293BDE" w:rsidR="00752F74" w:rsidRDefault="00752F74" w:rsidP="0061260B">
                            <w:r>
                              <w:t>M/Z=378 and 380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50.25pt;margin-top:49.7pt;width:109.5pt;height:21.9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T5Iw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" stroked="f">
                <v:textbox style="mso-fit-shape-to-text:t">
                  <w:txbxContent>
                    <w:p w14:paraId="2370B7AC" w14:textId="20293BDE" w:rsidR="003A541B" w:rsidRDefault="003A541B" w:rsidP="0061260B">
                      <w:r>
                        <w:t>M/Z=378 and 380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2BCBD8" wp14:editId="7BB3DDF1">
            <wp:extent cx="5488663" cy="3089102"/>
            <wp:effectExtent l="0" t="0" r="0" b="10160"/>
            <wp:docPr id="2064" name="Picture 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75" cy="3090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28EB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72CEE24" w14:textId="33521DCA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Figure</w:t>
      </w:r>
      <w:r w:rsidR="00A5478C">
        <w:rPr>
          <w:rFonts w:ascii="Arial" w:hAnsi="Arial" w:cs="Arial"/>
          <w:b/>
          <w:sz w:val="22"/>
          <w:szCs w:val="22"/>
        </w:rPr>
        <w:t xml:space="preserve"> SI</w:t>
      </w:r>
      <w:r w:rsidRPr="007623DF">
        <w:rPr>
          <w:rFonts w:ascii="Arial" w:hAnsi="Arial" w:cs="Arial"/>
          <w:b/>
          <w:sz w:val="22"/>
          <w:szCs w:val="22"/>
        </w:rPr>
        <w:t xml:space="preserve"> </w:t>
      </w:r>
      <w:r w:rsidR="00F21E04">
        <w:rPr>
          <w:rFonts w:ascii="Arial" w:hAnsi="Arial" w:cs="Arial"/>
          <w:b/>
          <w:sz w:val="22"/>
          <w:szCs w:val="22"/>
        </w:rPr>
        <w:t>20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</w:t>
      </w:r>
      <w:r w:rsidR="00361477" w:rsidRPr="00361477">
        <w:rPr>
          <w:rFonts w:ascii="Arial" w:hAnsi="Arial" w:cs="Arial"/>
          <w:sz w:val="22"/>
          <w:szCs w:val="22"/>
        </w:rPr>
        <w:t xml:space="preserve"> </w:t>
      </w:r>
      <w:r w:rsidR="00361477">
        <w:rPr>
          <w:rFonts w:ascii="Arial" w:hAnsi="Arial" w:cs="Arial"/>
          <w:sz w:val="22"/>
          <w:szCs w:val="22"/>
        </w:rPr>
        <w:t>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SM20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380.245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636C8C42" w14:textId="77777777" w:rsidR="00A5478C" w:rsidRDefault="00A5478C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02404D8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7EAA3DB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9CFFC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1B8AABB" w14:textId="7DACA616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447A7EA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5089D6" wp14:editId="225419A6">
            <wp:extent cx="5831563" cy="2629816"/>
            <wp:effectExtent l="0" t="0" r="10795" b="12065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10" cy="263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2A58D742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5617AC24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D46C09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E582560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669E7B49" w14:textId="1627FE3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68EC8E30" w14:textId="7675CE5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2DA4D2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533BFB6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4E92C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7.2</w:t>
            </w:r>
          </w:p>
        </w:tc>
        <w:tc>
          <w:tcPr>
            <w:tcW w:w="1980" w:type="dxa"/>
          </w:tcPr>
          <w:p w14:paraId="1A61476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9.1</w:t>
            </w:r>
          </w:p>
        </w:tc>
        <w:tc>
          <w:tcPr>
            <w:tcW w:w="2200" w:type="dxa"/>
          </w:tcPr>
          <w:p w14:paraId="20FC872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51A83FE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BCF4E9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3B06431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A4842C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23.6</w:t>
            </w:r>
          </w:p>
        </w:tc>
        <w:tc>
          <w:tcPr>
            <w:tcW w:w="2200" w:type="dxa"/>
          </w:tcPr>
          <w:p w14:paraId="41360D4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53D9E96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A9267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7A36568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11A1B5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2200" w:type="dxa"/>
          </w:tcPr>
          <w:p w14:paraId="03CC68B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  <w:tr w:rsidR="0061260B" w14:paraId="418C960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9DB113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1430692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9.5</w:t>
            </w:r>
          </w:p>
        </w:tc>
        <w:tc>
          <w:tcPr>
            <w:tcW w:w="1980" w:type="dxa"/>
          </w:tcPr>
          <w:p w14:paraId="203F1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39.9</w:t>
            </w:r>
          </w:p>
        </w:tc>
        <w:tc>
          <w:tcPr>
            <w:tcW w:w="2200" w:type="dxa"/>
          </w:tcPr>
          <w:p w14:paraId="309E3CB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1.6</w:t>
            </w:r>
          </w:p>
        </w:tc>
      </w:tr>
      <w:tr w:rsidR="0061260B" w14:paraId="5D78987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965021B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430EA50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9.6</w:t>
            </w:r>
          </w:p>
        </w:tc>
        <w:tc>
          <w:tcPr>
            <w:tcW w:w="1980" w:type="dxa"/>
          </w:tcPr>
          <w:p w14:paraId="23DE6BA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2381.2</w:t>
            </w:r>
          </w:p>
        </w:tc>
        <w:tc>
          <w:tcPr>
            <w:tcW w:w="2200" w:type="dxa"/>
          </w:tcPr>
          <w:p w14:paraId="26D53C5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96.8</w:t>
            </w:r>
          </w:p>
        </w:tc>
      </w:tr>
    </w:tbl>
    <w:p w14:paraId="767D01C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34BA7AF3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710B8AB9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E43A2F" wp14:editId="555E0684">
                <wp:simplePos x="0" y="0"/>
                <wp:positionH relativeFrom="column">
                  <wp:posOffset>3438525</wp:posOffset>
                </wp:positionH>
                <wp:positionV relativeFrom="paragraph">
                  <wp:posOffset>693420</wp:posOffset>
                </wp:positionV>
                <wp:extent cx="904875" cy="278765"/>
                <wp:effectExtent l="0" t="0" r="9525" b="63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55413" w14:textId="77777777" w:rsidR="00752F74" w:rsidRDefault="00752F74" w:rsidP="0061260B">
                            <w:r>
                              <w:t>M+1=439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270.75pt;margin-top:54.6pt;width:71.25pt;height:21.9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" stroked="f">
                <v:textbox style="mso-fit-shape-to-text:t">
                  <w:txbxContent>
                    <w:p w14:paraId="41A55413" w14:textId="77777777" w:rsidR="003A541B" w:rsidRDefault="003A541B" w:rsidP="0061260B">
                      <w:r>
                        <w:t>M+1=439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3483FC" wp14:editId="6281C0C4">
            <wp:extent cx="5831563" cy="3380406"/>
            <wp:effectExtent l="0" t="0" r="10795" b="0"/>
            <wp:docPr id="14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81" cy="338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2D5E2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0072392" w14:textId="6BA6421F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21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SM21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438.092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450D190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22863A79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27E0362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61EBB1B" w14:textId="29DDE0D5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23FCE2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8D56D0" wp14:editId="22D2F000">
            <wp:extent cx="5485765" cy="2587028"/>
            <wp:effectExtent l="0" t="0" r="635" b="381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798DD68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147C1D96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E72A86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FB4995F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1E6C8C7C" w14:textId="69B21C5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455622A6" w14:textId="499396D4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19C71F5D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887D0D1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D62CD2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3.7</w:t>
            </w:r>
          </w:p>
        </w:tc>
        <w:tc>
          <w:tcPr>
            <w:tcW w:w="1980" w:type="dxa"/>
          </w:tcPr>
          <w:p w14:paraId="226501F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13.1</w:t>
            </w:r>
          </w:p>
        </w:tc>
        <w:tc>
          <w:tcPr>
            <w:tcW w:w="2200" w:type="dxa"/>
          </w:tcPr>
          <w:p w14:paraId="180884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1.9</w:t>
            </w:r>
          </w:p>
        </w:tc>
      </w:tr>
      <w:tr w:rsidR="0061260B" w14:paraId="09F428B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70AF387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A2D331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3.9</w:t>
            </w:r>
          </w:p>
        </w:tc>
        <w:tc>
          <w:tcPr>
            <w:tcW w:w="1980" w:type="dxa"/>
          </w:tcPr>
          <w:p w14:paraId="430F05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13.8</w:t>
            </w:r>
          </w:p>
        </w:tc>
        <w:tc>
          <w:tcPr>
            <w:tcW w:w="2200" w:type="dxa"/>
          </w:tcPr>
          <w:p w14:paraId="324486C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2.0</w:t>
            </w:r>
          </w:p>
        </w:tc>
      </w:tr>
      <w:tr w:rsidR="0061260B" w14:paraId="40CEBF52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6CA977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5521D0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5.5</w:t>
            </w:r>
          </w:p>
        </w:tc>
        <w:tc>
          <w:tcPr>
            <w:tcW w:w="1980" w:type="dxa"/>
          </w:tcPr>
          <w:p w14:paraId="0D3A4D7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2200" w:type="dxa"/>
          </w:tcPr>
          <w:p w14:paraId="10B9BE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44E7091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68E7FC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33CA0BE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5.7</w:t>
            </w:r>
          </w:p>
        </w:tc>
        <w:tc>
          <w:tcPr>
            <w:tcW w:w="1980" w:type="dxa"/>
          </w:tcPr>
          <w:p w14:paraId="69387A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24.9</w:t>
            </w:r>
          </w:p>
        </w:tc>
        <w:tc>
          <w:tcPr>
            <w:tcW w:w="2200" w:type="dxa"/>
          </w:tcPr>
          <w:p w14:paraId="36B6224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3.6</w:t>
            </w:r>
          </w:p>
        </w:tc>
      </w:tr>
      <w:tr w:rsidR="0061260B" w14:paraId="6D2EFA0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410B9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6A65AFE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1980" w:type="dxa"/>
          </w:tcPr>
          <w:p w14:paraId="5A1A6F9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12.4</w:t>
            </w:r>
          </w:p>
        </w:tc>
        <w:tc>
          <w:tcPr>
            <w:tcW w:w="2200" w:type="dxa"/>
          </w:tcPr>
          <w:p w14:paraId="43389813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1.8</w:t>
            </w:r>
          </w:p>
        </w:tc>
      </w:tr>
      <w:tr w:rsidR="0061260B" w14:paraId="696E7FF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E3AB250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6CD783E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22EBEA6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602.4</w:t>
            </w:r>
          </w:p>
        </w:tc>
        <w:tc>
          <w:tcPr>
            <w:tcW w:w="2200" w:type="dxa"/>
          </w:tcPr>
          <w:p w14:paraId="4F8CD90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87.0</w:t>
            </w:r>
          </w:p>
        </w:tc>
      </w:tr>
      <w:tr w:rsidR="0061260B" w14:paraId="445505CB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F2FF6D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7E1D038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3A1D03B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17.9</w:t>
            </w:r>
          </w:p>
        </w:tc>
        <w:tc>
          <w:tcPr>
            <w:tcW w:w="2200" w:type="dxa"/>
          </w:tcPr>
          <w:p w14:paraId="062494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2.6</w:t>
            </w:r>
          </w:p>
        </w:tc>
      </w:tr>
    </w:tbl>
    <w:p w14:paraId="0CCC243A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E9672A1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3CB84EC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4DEA1F" wp14:editId="561BA4B1">
                <wp:simplePos x="0" y="0"/>
                <wp:positionH relativeFrom="column">
                  <wp:posOffset>2257425</wp:posOffset>
                </wp:positionH>
                <wp:positionV relativeFrom="paragraph">
                  <wp:posOffset>391160</wp:posOffset>
                </wp:positionV>
                <wp:extent cx="904875" cy="278765"/>
                <wp:effectExtent l="0" t="0" r="9525" b="698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B2C9" w14:textId="77777777" w:rsidR="00752F74" w:rsidRDefault="00752F74" w:rsidP="0061260B">
                            <w:r>
                              <w:t>M+1=398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77.75pt;margin-top:30.8pt;width:71.25pt;height:21.9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" stroked="f">
                <v:textbox style="mso-fit-shape-to-text:t">
                  <w:txbxContent>
                    <w:p w14:paraId="093BB2C9" w14:textId="77777777" w:rsidR="003A541B" w:rsidRDefault="003A541B" w:rsidP="0061260B">
                      <w:r>
                        <w:t>M+1=398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D89F6AF" wp14:editId="4CAE7E50">
            <wp:extent cx="5488663" cy="3172636"/>
            <wp:effectExtent l="0" t="0" r="0" b="2540"/>
            <wp:docPr id="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94" cy="31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5B1E170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01F452C6" w14:textId="0F88FE28" w:rsidR="00A5478C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A5478C">
        <w:rPr>
          <w:rFonts w:ascii="Arial" w:hAnsi="Arial" w:cs="Arial"/>
          <w:b/>
          <w:sz w:val="22"/>
          <w:szCs w:val="22"/>
        </w:rPr>
        <w:t xml:space="preserve">SI </w:t>
      </w:r>
      <w:r w:rsidR="00F21E04">
        <w:rPr>
          <w:rFonts w:ascii="Arial" w:hAnsi="Arial" w:cs="Arial"/>
          <w:b/>
          <w:sz w:val="22"/>
          <w:szCs w:val="22"/>
        </w:rPr>
        <w:t>22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SM22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 xml:space="preserve">396.951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  <w:r w:rsidR="00A5478C">
        <w:rPr>
          <w:rFonts w:ascii="Arial" w:hAnsi="Arial" w:cs="Arial"/>
          <w:b/>
          <w:sz w:val="22"/>
          <w:szCs w:val="22"/>
        </w:rPr>
        <w:br w:type="page"/>
      </w:r>
    </w:p>
    <w:p w14:paraId="07548EC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1F57F3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521F5466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7F8A96D7" w14:textId="25CE99F0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2C9B90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99E16C" wp14:editId="5FEC39AE">
            <wp:extent cx="5739340" cy="2587028"/>
            <wp:effectExtent l="0" t="0" r="1270" b="3810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8" cy="25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FCB41CB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Ind w:w="108" w:type="dxa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0C867CAE" w14:textId="77777777" w:rsidTr="007E0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03A7C7D8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56AA4B56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5E18FFFA" w14:textId="417E6E81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0020FC94" w14:textId="11B6C41C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25135036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E69DA8F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DF25C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4.7</w:t>
            </w:r>
          </w:p>
        </w:tc>
        <w:tc>
          <w:tcPr>
            <w:tcW w:w="1980" w:type="dxa"/>
          </w:tcPr>
          <w:p w14:paraId="35CFE2C7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5.4</w:t>
            </w:r>
          </w:p>
        </w:tc>
        <w:tc>
          <w:tcPr>
            <w:tcW w:w="2200" w:type="dxa"/>
          </w:tcPr>
          <w:p w14:paraId="033BB82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21AAD2F0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0F8DE0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66A2B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6.4</w:t>
            </w:r>
          </w:p>
        </w:tc>
        <w:tc>
          <w:tcPr>
            <w:tcW w:w="1980" w:type="dxa"/>
          </w:tcPr>
          <w:p w14:paraId="020DE4C1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6A0D7768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4E887005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16AF8D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6FD9E82F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6.6</w:t>
            </w:r>
          </w:p>
        </w:tc>
        <w:tc>
          <w:tcPr>
            <w:tcW w:w="1980" w:type="dxa"/>
          </w:tcPr>
          <w:p w14:paraId="15AD523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22.7</w:t>
            </w:r>
          </w:p>
        </w:tc>
        <w:tc>
          <w:tcPr>
            <w:tcW w:w="2200" w:type="dxa"/>
          </w:tcPr>
          <w:p w14:paraId="35385E5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1.2</w:t>
            </w:r>
          </w:p>
        </w:tc>
      </w:tr>
      <w:tr w:rsidR="0061260B" w14:paraId="00943677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633E5B09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6A3765B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6.7</w:t>
            </w:r>
          </w:p>
        </w:tc>
        <w:tc>
          <w:tcPr>
            <w:tcW w:w="1980" w:type="dxa"/>
          </w:tcPr>
          <w:p w14:paraId="6A45606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18.1</w:t>
            </w:r>
          </w:p>
        </w:tc>
        <w:tc>
          <w:tcPr>
            <w:tcW w:w="2200" w:type="dxa"/>
          </w:tcPr>
          <w:p w14:paraId="02909AE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1.0</w:t>
            </w:r>
          </w:p>
        </w:tc>
      </w:tr>
      <w:tr w:rsidR="0061260B" w14:paraId="7E3A462F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50FA27D5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14:paraId="27D6F47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7C6E052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16.1</w:t>
            </w:r>
          </w:p>
        </w:tc>
        <w:tc>
          <w:tcPr>
            <w:tcW w:w="2200" w:type="dxa"/>
          </w:tcPr>
          <w:p w14:paraId="23C957C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0.9</w:t>
            </w:r>
          </w:p>
        </w:tc>
      </w:tr>
      <w:tr w:rsidR="0061260B" w14:paraId="7A160D68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1CA37CCD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14:paraId="46F7848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20A4613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5.6</w:t>
            </w:r>
          </w:p>
        </w:tc>
        <w:tc>
          <w:tcPr>
            <w:tcW w:w="2200" w:type="dxa"/>
          </w:tcPr>
          <w:p w14:paraId="5D329F4C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0.3</w:t>
            </w:r>
          </w:p>
        </w:tc>
      </w:tr>
      <w:tr w:rsidR="0061260B" w14:paraId="7DA05A7C" w14:textId="77777777" w:rsidTr="007E0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3B0D571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9D25D55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8.6</w:t>
            </w:r>
          </w:p>
        </w:tc>
        <w:tc>
          <w:tcPr>
            <w:tcW w:w="1980" w:type="dxa"/>
          </w:tcPr>
          <w:p w14:paraId="665328C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1770.7</w:t>
            </w:r>
          </w:p>
        </w:tc>
        <w:tc>
          <w:tcPr>
            <w:tcW w:w="2200" w:type="dxa"/>
          </w:tcPr>
          <w:p w14:paraId="1F50E650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96.0</w:t>
            </w:r>
          </w:p>
        </w:tc>
      </w:tr>
    </w:tbl>
    <w:p w14:paraId="0BBC3592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E5FD284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4D1BFFCC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BB6A2" wp14:editId="48AF40C1">
                <wp:simplePos x="0" y="0"/>
                <wp:positionH relativeFrom="column">
                  <wp:posOffset>3324225</wp:posOffset>
                </wp:positionH>
                <wp:positionV relativeFrom="paragraph">
                  <wp:posOffset>561975</wp:posOffset>
                </wp:positionV>
                <wp:extent cx="904875" cy="278765"/>
                <wp:effectExtent l="0" t="0" r="9525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F4D7E" w14:textId="77777777" w:rsidR="00752F74" w:rsidRDefault="00752F74" w:rsidP="0061260B">
                            <w:r>
                              <w:t>M+1=421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1.75pt;margin-top:44.25pt;width:71.25pt;height:21.9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" stroked="f">
                <v:textbox style="mso-fit-shape-to-text:t">
                  <w:txbxContent>
                    <w:p w14:paraId="773F4D7E" w14:textId="77777777" w:rsidR="003A541B" w:rsidRDefault="003A541B" w:rsidP="0061260B">
                      <w:r>
                        <w:t>M+1=421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1EA503" wp14:editId="62D0073F">
            <wp:extent cx="5717263" cy="2739758"/>
            <wp:effectExtent l="0" t="0" r="0" b="3810"/>
            <wp:docPr id="15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80" cy="27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3119E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74D814B3" w14:textId="0EEEDB30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3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SM23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 xml:space="preserve">420.461 </w:t>
      </w:r>
      <w:r w:rsidRPr="007623DF">
        <w:rPr>
          <w:rFonts w:ascii="Arial" w:hAnsi="Arial" w:cs="Arial"/>
          <w:sz w:val="22"/>
          <w:szCs w:val="22"/>
        </w:rPr>
        <w:t>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>Mass spectrum</w:t>
      </w:r>
    </w:p>
    <w:p w14:paraId="209F1BF4" w14:textId="77777777" w:rsidR="0061260B" w:rsidRDefault="0061260B" w:rsidP="0078646B">
      <w:pPr>
        <w:rPr>
          <w:rFonts w:ascii="Arial" w:hAnsi="Arial" w:cs="Arial"/>
          <w:b/>
          <w:sz w:val="22"/>
          <w:szCs w:val="22"/>
        </w:rPr>
      </w:pPr>
    </w:p>
    <w:p w14:paraId="35DE5F2C" w14:textId="77777777" w:rsidR="005C44F0" w:rsidRDefault="005C44F0" w:rsidP="0078646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16F5B5F5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6B5236DE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4C0FCBB3" w14:textId="77777777" w:rsidR="0078646B" w:rsidRDefault="0078646B" w:rsidP="0078646B">
      <w:pPr>
        <w:rPr>
          <w:rFonts w:ascii="Arial" w:hAnsi="Arial" w:cs="Arial"/>
          <w:b/>
          <w:sz w:val="22"/>
          <w:szCs w:val="22"/>
        </w:rPr>
      </w:pPr>
    </w:p>
    <w:p w14:paraId="13001C1C" w14:textId="2E63631F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A</w:t>
      </w:r>
    </w:p>
    <w:p w14:paraId="0643280E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A63431" wp14:editId="189B2C84">
            <wp:extent cx="5485130" cy="2358428"/>
            <wp:effectExtent l="0" t="0" r="1270" b="381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964584F" w14:textId="77777777" w:rsidR="0061260B" w:rsidRDefault="0061260B" w:rsidP="0078646B">
      <w:pPr>
        <w:rPr>
          <w:rFonts w:ascii="Arial" w:hAnsi="Arial" w:cs="Arial"/>
          <w:sz w:val="22"/>
          <w:szCs w:val="22"/>
        </w:rPr>
      </w:pPr>
    </w:p>
    <w:tbl>
      <w:tblPr>
        <w:tblStyle w:val="LightShading"/>
        <w:tblW w:w="0" w:type="auto"/>
        <w:tblLook w:val="06A0" w:firstRow="1" w:lastRow="0" w:firstColumn="1" w:lastColumn="0" w:noHBand="1" w:noVBand="1"/>
      </w:tblPr>
      <w:tblGrid>
        <w:gridCol w:w="1058"/>
        <w:gridCol w:w="2970"/>
        <w:gridCol w:w="1980"/>
        <w:gridCol w:w="2200"/>
      </w:tblGrid>
      <w:tr w:rsidR="0061260B" w14:paraId="69777987" w14:textId="77777777" w:rsidTr="00AF7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99CA384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#</w:t>
            </w:r>
          </w:p>
        </w:tc>
        <w:tc>
          <w:tcPr>
            <w:tcW w:w="2970" w:type="dxa"/>
          </w:tcPr>
          <w:p w14:paraId="0939F079" w14:textId="77777777" w:rsidR="0061260B" w:rsidRPr="00AF74D7" w:rsidRDefault="0061260B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Retention time (minutes)</w:t>
            </w:r>
          </w:p>
        </w:tc>
        <w:tc>
          <w:tcPr>
            <w:tcW w:w="1980" w:type="dxa"/>
          </w:tcPr>
          <w:p w14:paraId="0ECB0CA1" w14:textId="5BED642B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</w:p>
        </w:tc>
        <w:tc>
          <w:tcPr>
            <w:tcW w:w="2200" w:type="dxa"/>
          </w:tcPr>
          <w:p w14:paraId="1EB03895" w14:textId="5E14FA06" w:rsidR="0061260B" w:rsidRPr="00AF74D7" w:rsidRDefault="004D33C2" w:rsidP="007864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>
              <w:rPr>
                <w:rFonts w:ascii="Helvetica" w:hAnsi="Helvetica" w:cs="Arial"/>
                <w:sz w:val="20"/>
                <w:szCs w:val="20"/>
              </w:rPr>
              <w:t>Area</w:t>
            </w:r>
            <w:r w:rsidR="0061260B" w:rsidRPr="00AF74D7">
              <w:rPr>
                <w:rFonts w:ascii="Helvetica" w:hAnsi="Helvetica" w:cs="Arial"/>
                <w:sz w:val="20"/>
                <w:szCs w:val="20"/>
              </w:rPr>
              <w:t>%</w:t>
            </w:r>
          </w:p>
        </w:tc>
      </w:tr>
      <w:tr w:rsidR="0061260B" w14:paraId="5BA5B921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277E223C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CF42ABE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6.9</w:t>
            </w:r>
          </w:p>
        </w:tc>
        <w:tc>
          <w:tcPr>
            <w:tcW w:w="1980" w:type="dxa"/>
          </w:tcPr>
          <w:p w14:paraId="2E1897C9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2511.1</w:t>
            </w:r>
          </w:p>
        </w:tc>
        <w:tc>
          <w:tcPr>
            <w:tcW w:w="2200" w:type="dxa"/>
          </w:tcPr>
          <w:p w14:paraId="0083CEEB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99.3</w:t>
            </w:r>
          </w:p>
        </w:tc>
      </w:tr>
      <w:tr w:rsidR="0061260B" w14:paraId="61AD2765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7FBC03D2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6AEB9CFA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7.5</w:t>
            </w:r>
          </w:p>
        </w:tc>
        <w:tc>
          <w:tcPr>
            <w:tcW w:w="1980" w:type="dxa"/>
          </w:tcPr>
          <w:p w14:paraId="6BF20F3D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11.0</w:t>
            </w:r>
          </w:p>
        </w:tc>
        <w:tc>
          <w:tcPr>
            <w:tcW w:w="2200" w:type="dxa"/>
          </w:tcPr>
          <w:p w14:paraId="403F9112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0.4</w:t>
            </w:r>
          </w:p>
        </w:tc>
      </w:tr>
      <w:tr w:rsidR="0061260B" w14:paraId="41EC9643" w14:textId="77777777" w:rsidTr="00AF7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8" w:type="dxa"/>
          </w:tcPr>
          <w:p w14:paraId="4ACD2EF3" w14:textId="77777777" w:rsidR="0061260B" w:rsidRPr="00AF74D7" w:rsidRDefault="0061260B" w:rsidP="0078646B">
            <w:pPr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3C8EF146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8.0</w:t>
            </w:r>
          </w:p>
        </w:tc>
        <w:tc>
          <w:tcPr>
            <w:tcW w:w="1980" w:type="dxa"/>
          </w:tcPr>
          <w:p w14:paraId="52CAF1D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5.9</w:t>
            </w:r>
          </w:p>
        </w:tc>
        <w:tc>
          <w:tcPr>
            <w:tcW w:w="2200" w:type="dxa"/>
          </w:tcPr>
          <w:p w14:paraId="4EAC4554" w14:textId="77777777" w:rsidR="0061260B" w:rsidRPr="00AF74D7" w:rsidRDefault="0061260B" w:rsidP="007864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Arial"/>
                <w:sz w:val="20"/>
                <w:szCs w:val="20"/>
              </w:rPr>
            </w:pPr>
            <w:r w:rsidRPr="00AF74D7">
              <w:rPr>
                <w:rFonts w:ascii="Helvetica" w:hAnsi="Helvetica" w:cs="Arial"/>
                <w:sz w:val="20"/>
                <w:szCs w:val="20"/>
              </w:rPr>
              <w:t>0.2</w:t>
            </w:r>
          </w:p>
        </w:tc>
      </w:tr>
    </w:tbl>
    <w:p w14:paraId="2C4D4DA6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2CA8B3D2" w14:textId="77777777" w:rsidR="0061260B" w:rsidRPr="007623DF" w:rsidRDefault="0061260B" w:rsidP="0078646B">
      <w:pPr>
        <w:rPr>
          <w:rFonts w:ascii="Arial" w:hAnsi="Arial" w:cs="Arial"/>
          <w:b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>B</w:t>
      </w:r>
    </w:p>
    <w:p w14:paraId="5F0742F3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  <w:r w:rsidRPr="0095572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286BD0" wp14:editId="1BFD01A6">
                <wp:simplePos x="0" y="0"/>
                <wp:positionH relativeFrom="column">
                  <wp:posOffset>2857500</wp:posOffset>
                </wp:positionH>
                <wp:positionV relativeFrom="paragraph">
                  <wp:posOffset>664210</wp:posOffset>
                </wp:positionV>
                <wp:extent cx="904875" cy="278765"/>
                <wp:effectExtent l="0" t="0" r="9525" b="63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8C846" w14:textId="77777777" w:rsidR="00752F74" w:rsidRDefault="00752F74" w:rsidP="0061260B">
                            <w:r>
                              <w:t>M+1=392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25pt;margin-top:52.3pt;width:71.25pt;height:21.9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" stroked="f">
                <v:textbox style="mso-fit-shape-to-text:t">
                  <w:txbxContent>
                    <w:p w14:paraId="7F88C846" w14:textId="77777777" w:rsidR="003A541B" w:rsidRDefault="003A541B" w:rsidP="0061260B">
                      <w:r>
                        <w:t>M+1=392</w:t>
                      </w:r>
                    </w:p>
                  </w:txbxContent>
                </v:textbox>
              </v:shape>
            </w:pict>
          </mc:Fallback>
        </mc:AlternateContent>
      </w:r>
      <w:r w:rsidRPr="00682C5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514F15" wp14:editId="6553C8B8">
            <wp:extent cx="5486400" cy="3096945"/>
            <wp:effectExtent l="0" t="0" r="0" b="8255"/>
            <wp:docPr id="1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4A03EF1" w14:textId="77777777" w:rsidR="0061260B" w:rsidRPr="007623DF" w:rsidRDefault="0061260B" w:rsidP="0078646B">
      <w:pPr>
        <w:rPr>
          <w:rFonts w:ascii="Arial" w:hAnsi="Arial" w:cs="Arial"/>
          <w:sz w:val="22"/>
          <w:szCs w:val="22"/>
        </w:rPr>
      </w:pPr>
    </w:p>
    <w:p w14:paraId="4AA2E451" w14:textId="5B440C23" w:rsidR="00463E1B" w:rsidRDefault="0061260B" w:rsidP="0078646B">
      <w:pPr>
        <w:rPr>
          <w:rFonts w:ascii="Arial" w:hAnsi="Arial" w:cs="Arial"/>
          <w:sz w:val="22"/>
          <w:szCs w:val="22"/>
        </w:rPr>
      </w:pPr>
      <w:r w:rsidRPr="007623DF">
        <w:rPr>
          <w:rFonts w:ascii="Arial" w:hAnsi="Arial" w:cs="Arial"/>
          <w:b/>
          <w:sz w:val="22"/>
          <w:szCs w:val="22"/>
        </w:rPr>
        <w:t xml:space="preserve">Figure </w:t>
      </w:r>
      <w:r w:rsidR="005C44F0">
        <w:rPr>
          <w:rFonts w:ascii="Arial" w:hAnsi="Arial" w:cs="Arial"/>
          <w:b/>
          <w:sz w:val="22"/>
          <w:szCs w:val="22"/>
        </w:rPr>
        <w:t xml:space="preserve">SI </w:t>
      </w:r>
      <w:r>
        <w:rPr>
          <w:rFonts w:ascii="Arial" w:hAnsi="Arial" w:cs="Arial"/>
          <w:b/>
          <w:sz w:val="22"/>
          <w:szCs w:val="22"/>
        </w:rPr>
        <w:t>2</w:t>
      </w:r>
      <w:r w:rsidR="00F21E04">
        <w:rPr>
          <w:rFonts w:ascii="Arial" w:hAnsi="Arial" w:cs="Arial"/>
          <w:b/>
          <w:sz w:val="22"/>
          <w:szCs w:val="22"/>
        </w:rPr>
        <w:t>4</w:t>
      </w:r>
      <w:r w:rsidRPr="007623DF">
        <w:rPr>
          <w:rFonts w:ascii="Arial" w:hAnsi="Arial" w:cs="Arial"/>
          <w:b/>
          <w:sz w:val="22"/>
          <w:szCs w:val="22"/>
        </w:rPr>
        <w:t>.</w:t>
      </w:r>
      <w:r w:rsidR="00361477">
        <w:rPr>
          <w:rFonts w:ascii="Arial" w:hAnsi="Arial" w:cs="Arial"/>
          <w:sz w:val="22"/>
          <w:szCs w:val="22"/>
        </w:rPr>
        <w:t xml:space="preserve">  LC-MS chromatogram and mass spectrum</w:t>
      </w:r>
      <w:r>
        <w:rPr>
          <w:rFonts w:ascii="Arial" w:hAnsi="Arial" w:cs="Arial"/>
          <w:sz w:val="22"/>
          <w:szCs w:val="22"/>
        </w:rPr>
        <w:t xml:space="preserve"> for </w:t>
      </w:r>
      <w:r w:rsidR="00F21E04">
        <w:rPr>
          <w:rFonts w:ascii="Arial" w:hAnsi="Arial" w:cs="Arial"/>
          <w:sz w:val="22"/>
          <w:szCs w:val="22"/>
        </w:rPr>
        <w:t>SM24</w:t>
      </w:r>
      <w:r w:rsidRPr="007623DF">
        <w:rPr>
          <w:rFonts w:ascii="Arial" w:hAnsi="Arial" w:cs="Arial"/>
          <w:sz w:val="22"/>
          <w:szCs w:val="22"/>
        </w:rPr>
        <w:t xml:space="preserve">. Molecular weight is </w:t>
      </w:r>
      <w:r>
        <w:rPr>
          <w:rFonts w:ascii="Arial" w:hAnsi="Arial" w:cs="Arial"/>
          <w:sz w:val="22"/>
          <w:szCs w:val="22"/>
        </w:rPr>
        <w:t>391.42</w:t>
      </w:r>
      <w:r w:rsidRPr="007623DF">
        <w:rPr>
          <w:rFonts w:ascii="Arial" w:hAnsi="Arial" w:cs="Arial"/>
          <w:sz w:val="22"/>
          <w:szCs w:val="22"/>
        </w:rPr>
        <w:t xml:space="preserve"> g/mol. (A) LC chromatogram</w:t>
      </w:r>
      <w:r>
        <w:rPr>
          <w:rFonts w:ascii="Arial" w:hAnsi="Arial" w:cs="Arial"/>
          <w:sz w:val="22"/>
          <w:szCs w:val="22"/>
        </w:rPr>
        <w:t xml:space="preserve"> and table of peak properties</w:t>
      </w:r>
      <w:r w:rsidRPr="007623D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%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describes relative </w:t>
      </w:r>
      <w:r w:rsidR="004D33C2">
        <w:rPr>
          <w:rFonts w:ascii="Arial" w:hAnsi="Arial" w:cs="Arial"/>
          <w:sz w:val="22"/>
          <w:szCs w:val="22"/>
        </w:rPr>
        <w:t>area</w:t>
      </w:r>
      <w:r>
        <w:rPr>
          <w:rFonts w:ascii="Arial" w:hAnsi="Arial" w:cs="Arial"/>
          <w:sz w:val="22"/>
          <w:szCs w:val="22"/>
        </w:rPr>
        <w:t xml:space="preserve"> under the curve of selected peaks and interpreted as an estimate of purity. </w:t>
      </w:r>
      <w:r w:rsidRPr="007623DF">
        <w:rPr>
          <w:rFonts w:ascii="Arial" w:hAnsi="Arial" w:cs="Arial"/>
          <w:sz w:val="22"/>
          <w:szCs w:val="22"/>
        </w:rPr>
        <w:t xml:space="preserve"> (B) </w:t>
      </w:r>
      <w:r w:rsidR="00361477">
        <w:rPr>
          <w:rFonts w:ascii="Arial" w:hAnsi="Arial" w:cs="Arial"/>
          <w:sz w:val="22"/>
          <w:szCs w:val="22"/>
        </w:rPr>
        <w:t xml:space="preserve">Mass spectrum </w:t>
      </w:r>
    </w:p>
    <w:p w14:paraId="20A92EDC" w14:textId="77777777" w:rsidR="0034251C" w:rsidRDefault="0034251C" w:rsidP="0078646B">
      <w:pPr>
        <w:rPr>
          <w:rFonts w:ascii="Arial" w:hAnsi="Arial" w:cs="Arial"/>
          <w:sz w:val="22"/>
          <w:szCs w:val="22"/>
        </w:rPr>
      </w:pPr>
    </w:p>
    <w:p w14:paraId="3A5B749B" w14:textId="77777777" w:rsidR="00EC07EA" w:rsidRDefault="00EC07EA" w:rsidP="0078646B">
      <w:pPr>
        <w:rPr>
          <w:rFonts w:ascii="Arial" w:hAnsi="Arial" w:cs="Arial"/>
          <w:sz w:val="22"/>
          <w:szCs w:val="22"/>
        </w:rPr>
      </w:pPr>
    </w:p>
    <w:p w14:paraId="15065EFB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30768B91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4ED4FEFC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5C46E40F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26A7FD7A" w14:textId="77777777" w:rsidR="0078646B" w:rsidRDefault="0078646B" w:rsidP="0078646B">
      <w:pPr>
        <w:rPr>
          <w:rFonts w:ascii="Arial" w:hAnsi="Arial" w:cs="Arial"/>
          <w:sz w:val="22"/>
          <w:szCs w:val="22"/>
        </w:rPr>
      </w:pPr>
    </w:p>
    <w:p w14:paraId="7BF975D5" w14:textId="2C2A61DE" w:rsidR="0078646B" w:rsidRDefault="0078646B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19542DD" w14:textId="3225BB6F" w:rsidR="00EC07EA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E39945" wp14:editId="15BF7762">
            <wp:extent cx="5569950" cy="388363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97" cy="3885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32F473" w14:textId="49A431DD" w:rsidR="00493EB4" w:rsidRDefault="00EC07EA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</w:t>
      </w:r>
      <w:r w:rsidR="0010632C">
        <w:rPr>
          <w:rFonts w:ascii="Arial" w:hAnsi="Arial" w:cs="Arial"/>
          <w:b/>
          <w:sz w:val="22"/>
          <w:szCs w:val="22"/>
        </w:rPr>
        <w:t>5</w:t>
      </w:r>
      <w:r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</w:t>
      </w:r>
      <w:r w:rsidR="003A541B">
        <w:rPr>
          <w:rFonts w:ascii="Arial" w:hAnsi="Arial" w:cs="Arial"/>
          <w:sz w:val="22"/>
          <w:szCs w:val="22"/>
        </w:rPr>
        <w:t>H NMR spectrum (8 scans) of SM07 (5.8mg) showing resonances assigned to the corresponding protons. The spectrum was acquired on a Bruker 500 MHz spectrometer equipped with a 5 mm TCI 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r w:rsidR="0076276D">
        <w:rPr>
          <w:rFonts w:ascii="Arial" w:hAnsi="Arial" w:cs="Arial"/>
          <w:sz w:val="22"/>
          <w:szCs w:val="22"/>
        </w:rPr>
        <w:t xml:space="preserve"> prodigy at 298 K in </w:t>
      </w:r>
      <w:r w:rsidR="00331D36">
        <w:rPr>
          <w:rFonts w:ascii="Arial" w:hAnsi="Arial" w:cs="Arial"/>
          <w:sz w:val="22"/>
          <w:szCs w:val="22"/>
        </w:rPr>
        <w:t>0.6 ml 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F79AB52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7516B76" w14:textId="27409605" w:rsidR="003A541B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564F58" wp14:editId="1339E7AE">
            <wp:extent cx="5603269" cy="3906863"/>
            <wp:effectExtent l="0" t="0" r="10160" b="5080"/>
            <wp:docPr id="10245" name="Picture 1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15" cy="3909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882B5" w14:textId="653C3ED9" w:rsidR="003A541B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26</w:t>
      </w:r>
      <w:r w:rsidR="003A541B">
        <w:rPr>
          <w:rFonts w:ascii="Arial" w:hAnsi="Arial" w:cs="Arial"/>
          <w:b/>
          <w:sz w:val="22"/>
          <w:szCs w:val="22"/>
        </w:rPr>
        <w:t>.</w:t>
      </w:r>
      <w:r w:rsidR="003A541B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  <w:vertAlign w:val="superscript"/>
        </w:rPr>
        <w:t>13</w:t>
      </w:r>
      <w:r w:rsidR="003A541B">
        <w:rPr>
          <w:rFonts w:ascii="Arial" w:hAnsi="Arial" w:cs="Arial"/>
          <w:sz w:val="22"/>
          <w:szCs w:val="22"/>
        </w:rPr>
        <w:t>C NMR spectrum (</w:t>
      </w:r>
      <w:r w:rsidR="0076276D">
        <w:rPr>
          <w:rFonts w:ascii="Arial" w:hAnsi="Arial" w:cs="Arial"/>
          <w:sz w:val="22"/>
          <w:szCs w:val="22"/>
        </w:rPr>
        <w:t>749</w:t>
      </w:r>
      <w:r w:rsidR="003A541B">
        <w:rPr>
          <w:rFonts w:ascii="Arial" w:hAnsi="Arial" w:cs="Arial"/>
          <w:sz w:val="22"/>
          <w:szCs w:val="22"/>
        </w:rPr>
        <w:t xml:space="preserve"> scans) of SM07 (5.8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A541B">
        <w:rPr>
          <w:rFonts w:ascii="Arial" w:hAnsi="Arial" w:cs="Arial"/>
          <w:sz w:val="22"/>
          <w:szCs w:val="22"/>
        </w:rPr>
        <w:t>mg) showing resonances assigned to the corres</w:t>
      </w:r>
      <w:r w:rsidR="0076276D">
        <w:rPr>
          <w:rFonts w:ascii="Arial" w:hAnsi="Arial" w:cs="Arial"/>
          <w:sz w:val="22"/>
          <w:szCs w:val="22"/>
        </w:rPr>
        <w:t>ponding carbon nuclei</w:t>
      </w:r>
      <w:r w:rsidR="003A541B">
        <w:rPr>
          <w:rFonts w:ascii="Arial" w:hAnsi="Arial" w:cs="Arial"/>
          <w:sz w:val="22"/>
          <w:szCs w:val="22"/>
        </w:rPr>
        <w:t>. The spectrum was acquired on a Bruker 500 MHz spectrometer equipped with a 5 mm TCI CryoProbe</w:t>
      </w:r>
      <w:r w:rsidR="003A541B">
        <w:rPr>
          <w:rFonts w:ascii="Arial" w:hAnsi="Arial" w:cs="Arial"/>
          <w:sz w:val="22"/>
          <w:szCs w:val="22"/>
          <w:vertAlign w:val="superscript"/>
        </w:rPr>
        <w:t>TM</w:t>
      </w:r>
      <w:r w:rsidR="0076276D">
        <w:rPr>
          <w:rFonts w:ascii="Arial" w:hAnsi="Arial" w:cs="Arial"/>
          <w:sz w:val="22"/>
          <w:szCs w:val="22"/>
        </w:rPr>
        <w:t xml:space="preserve"> prodigy at 298 K in</w:t>
      </w:r>
      <w:r w:rsidR="00331D36">
        <w:rPr>
          <w:rFonts w:ascii="Arial" w:hAnsi="Arial" w:cs="Arial"/>
          <w:sz w:val="22"/>
          <w:szCs w:val="22"/>
        </w:rPr>
        <w:t xml:space="preserve"> 0.6 ml</w:t>
      </w:r>
      <w:r w:rsidR="0076276D">
        <w:rPr>
          <w:rFonts w:ascii="Arial" w:hAnsi="Arial" w:cs="Arial"/>
          <w:sz w:val="22"/>
          <w:szCs w:val="22"/>
        </w:rPr>
        <w:t xml:space="preserve"> </w:t>
      </w:r>
      <w:r w:rsidR="00331D36">
        <w:rPr>
          <w:rFonts w:ascii="Arial" w:hAnsi="Arial" w:cs="Arial"/>
          <w:sz w:val="22"/>
          <w:szCs w:val="22"/>
        </w:rPr>
        <w:t>water-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2</w:t>
      </w:r>
      <w:r w:rsidR="00331D36">
        <w:rPr>
          <w:rFonts w:ascii="Arial" w:hAnsi="Arial" w:cs="Arial"/>
          <w:sz w:val="22"/>
          <w:szCs w:val="22"/>
        </w:rPr>
        <w:t>/methanol-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4</w:t>
      </w:r>
      <w:r w:rsidR="00331D36">
        <w:rPr>
          <w:rFonts w:ascii="Arial" w:hAnsi="Arial" w:cs="Arial"/>
          <w:sz w:val="22"/>
          <w:szCs w:val="22"/>
        </w:rPr>
        <w:t xml:space="preserve"> (1:2).</w:t>
      </w:r>
    </w:p>
    <w:p w14:paraId="2E0E76AE" w14:textId="0362A744" w:rsidR="0076276D" w:rsidRDefault="0076276D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5826D9A" wp14:editId="33C4AD06">
            <wp:extent cx="5603269" cy="3906862"/>
            <wp:effectExtent l="0" t="0" r="10160" b="5080"/>
            <wp:docPr id="10251" name="Picture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22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CB5B9" w14:textId="69AE299A" w:rsidR="00493EB4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27</w:t>
      </w:r>
      <w:r w:rsidR="0076276D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>A 4 scan Correlated Spectroscopy (COSY) spectrum of SM07 (5.8 mg) acquired on a Bruker 500 MHz spectrometer equipped with a 5 mm TCI 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Cross-peaks (off-diagonal peaks) corresponds to coupled adjacent protons.</w:t>
      </w:r>
    </w:p>
    <w:p w14:paraId="2682E6EF" w14:textId="550E968A" w:rsidR="00191FAF" w:rsidRDefault="00191FA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394A9B" wp14:editId="45197A29">
            <wp:extent cx="5603269" cy="3906861"/>
            <wp:effectExtent l="0" t="0" r="10160" b="5080"/>
            <wp:docPr id="10252" name="Picture 1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1" cy="3907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231EC" w14:textId="77777777" w:rsidR="00191FAF" w:rsidRDefault="00191FAF" w:rsidP="0078646B">
      <w:pPr>
        <w:rPr>
          <w:rFonts w:ascii="Arial" w:hAnsi="Arial" w:cs="Arial"/>
          <w:sz w:val="22"/>
          <w:szCs w:val="22"/>
        </w:rPr>
      </w:pPr>
    </w:p>
    <w:p w14:paraId="016E4554" w14:textId="77777777" w:rsidR="00032C1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28</w:t>
      </w:r>
      <w:r w:rsidR="00191FAF">
        <w:rPr>
          <w:rFonts w:ascii="Arial" w:hAnsi="Arial" w:cs="Arial"/>
          <w:b/>
          <w:sz w:val="22"/>
          <w:szCs w:val="22"/>
        </w:rPr>
        <w:t>.</w:t>
      </w:r>
      <w:r w:rsidR="00191FAF">
        <w:rPr>
          <w:rFonts w:ascii="Arial" w:hAnsi="Arial" w:cs="Arial"/>
          <w:sz w:val="22"/>
          <w:szCs w:val="22"/>
        </w:rPr>
        <w:t xml:space="preserve"> </w:t>
      </w:r>
      <w:r w:rsidR="00032C15">
        <w:rPr>
          <w:rFonts w:ascii="Arial" w:hAnsi="Arial" w:cs="Arial"/>
          <w:sz w:val="22"/>
          <w:szCs w:val="22"/>
        </w:rPr>
        <w:t xml:space="preserve">A 2 scan </w:t>
      </w:r>
      <w:r w:rsidR="00032C15">
        <w:rPr>
          <w:rFonts w:ascii="Arial" w:hAnsi="Arial" w:cs="Arial"/>
          <w:sz w:val="22"/>
          <w:szCs w:val="22"/>
          <w:vertAlign w:val="superscript"/>
        </w:rPr>
        <w:t>1</w:t>
      </w:r>
      <w:r w:rsidR="00032C15">
        <w:rPr>
          <w:rFonts w:ascii="Arial" w:hAnsi="Arial" w:cs="Arial"/>
          <w:sz w:val="22"/>
          <w:szCs w:val="22"/>
        </w:rPr>
        <w:t>H-</w:t>
      </w:r>
      <w:r w:rsidR="00032C15">
        <w:rPr>
          <w:rFonts w:ascii="Arial" w:hAnsi="Arial" w:cs="Arial"/>
          <w:sz w:val="22"/>
          <w:szCs w:val="22"/>
          <w:vertAlign w:val="superscript"/>
        </w:rPr>
        <w:t>13</w:t>
      </w:r>
      <w:r w:rsidR="00032C15">
        <w:rPr>
          <w:rFonts w:ascii="Arial" w:hAnsi="Arial" w:cs="Arial"/>
          <w:sz w:val="22"/>
          <w:szCs w:val="22"/>
        </w:rPr>
        <w:t>C HSQC (heteronuclear single quantum correlation) spectrum of SM07 (5.8 mg) acquired on a Bruker 500 MHz spectrometer equipped with a 5 mm TCI CryoProbe</w:t>
      </w:r>
      <w:r w:rsidR="00032C15">
        <w:rPr>
          <w:rFonts w:ascii="Arial" w:hAnsi="Arial" w:cs="Arial"/>
          <w:sz w:val="22"/>
          <w:szCs w:val="22"/>
          <w:vertAlign w:val="superscript"/>
        </w:rPr>
        <w:t>TM</w:t>
      </w:r>
      <w:r w:rsidR="00032C15">
        <w:rPr>
          <w:rFonts w:ascii="Arial" w:hAnsi="Arial" w:cs="Arial"/>
          <w:sz w:val="22"/>
          <w:szCs w:val="22"/>
        </w:rPr>
        <w:t xml:space="preserve"> prodigy at 298 K in 0.6 ml water-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2</w:t>
      </w:r>
      <w:r w:rsidR="00032C15">
        <w:rPr>
          <w:rFonts w:ascii="Arial" w:hAnsi="Arial" w:cs="Arial"/>
          <w:sz w:val="22"/>
          <w:szCs w:val="22"/>
        </w:rPr>
        <w:t>/methanol-</w:t>
      </w:r>
      <w:r w:rsidR="00032C15">
        <w:rPr>
          <w:rFonts w:ascii="Arial" w:hAnsi="Arial" w:cs="Arial"/>
          <w:i/>
          <w:sz w:val="22"/>
          <w:szCs w:val="22"/>
        </w:rPr>
        <w:t>d</w:t>
      </w:r>
      <w:r w:rsidR="00032C15">
        <w:rPr>
          <w:rFonts w:ascii="Arial" w:hAnsi="Arial" w:cs="Arial"/>
          <w:sz w:val="22"/>
          <w:szCs w:val="22"/>
          <w:vertAlign w:val="subscript"/>
        </w:rPr>
        <w:t>4</w:t>
      </w:r>
      <w:r w:rsidR="00032C15">
        <w:rPr>
          <w:rFonts w:ascii="Arial" w:hAnsi="Arial" w:cs="Arial"/>
          <w:sz w:val="22"/>
          <w:szCs w:val="22"/>
        </w:rPr>
        <w:t xml:space="preserve"> (1:2). Each peak correlates a carbon to its attached proton(s).</w:t>
      </w:r>
    </w:p>
    <w:p w14:paraId="4A72E439" w14:textId="39B2F7E7" w:rsidR="00191FAF" w:rsidRDefault="00E031E5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A7D177" wp14:editId="47D8DFC6">
            <wp:extent cx="5611091" cy="3912316"/>
            <wp:effectExtent l="0" t="0" r="8890" b="0"/>
            <wp:docPr id="10253" name="Picture 1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43" cy="3915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1EF12" w14:textId="59E161F1" w:rsidR="00493EB4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29</w:t>
      </w:r>
      <w:r w:rsidR="006C18B2" w:rsidRPr="006C18B2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13</w:t>
      </w:r>
      <w:r w:rsidR="006C18B2">
        <w:rPr>
          <w:rFonts w:ascii="Arial" w:hAnsi="Arial" w:cs="Arial"/>
          <w:sz w:val="22"/>
          <w:szCs w:val="22"/>
        </w:rPr>
        <w:t>C HMBC (heteronuclear multiple bond correlation) spectrum of SM07 (5.8 mg) acquired on a Bruker 500 MHz spectrometer equipped with a 5 mm TCI 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Peaks corresponds to coupling between the proton of interest to neighboring carbons, which are 2 – 4 bonds away.</w:t>
      </w:r>
    </w:p>
    <w:p w14:paraId="1ECE130D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7747F6A5" w14:textId="62BD9DFB" w:rsidR="005F76C0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37C75F8" w14:textId="4F4862BC" w:rsidR="00E031E5" w:rsidRDefault="005F76C0" w:rsidP="005F76C0">
      <w:pPr>
        <w:ind w:left="63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0099C5" wp14:editId="5D17DB61">
            <wp:extent cx="4985820" cy="3477050"/>
            <wp:effectExtent l="0" t="0" r="5715" b="9525"/>
            <wp:docPr id="10263" name="Picture 1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38" cy="347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5BCD" w14:textId="7092D228" w:rsidR="00E031E5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30</w:t>
      </w:r>
      <w:r w:rsidR="00E031E5">
        <w:rPr>
          <w:rFonts w:ascii="Arial" w:hAnsi="Arial" w:cs="Arial"/>
          <w:b/>
          <w:sz w:val="22"/>
          <w:szCs w:val="22"/>
        </w:rPr>
        <w:t>.</w:t>
      </w:r>
      <w:r w:rsidR="00E031E5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 xml:space="preserve">A 64 scan </w:t>
      </w:r>
      <w:r w:rsidR="006C18B2">
        <w:rPr>
          <w:rFonts w:ascii="Arial" w:hAnsi="Arial" w:cs="Arial"/>
          <w:sz w:val="22"/>
          <w:szCs w:val="22"/>
          <w:vertAlign w:val="superscript"/>
        </w:rPr>
        <w:t>1</w:t>
      </w:r>
      <w:r w:rsidR="006C18B2">
        <w:rPr>
          <w:rFonts w:ascii="Arial" w:hAnsi="Arial" w:cs="Arial"/>
          <w:sz w:val="22"/>
          <w:szCs w:val="22"/>
        </w:rPr>
        <w:t>H-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>N HMBC (heteronuclear multiple bond correlation) spectrum of SM07 (5.8 mg) acquired on a Bruker 500 MHz spectrometer equipped with a 5 mm TCI CryoProbe</w:t>
      </w:r>
      <w:r w:rsidR="006C18B2">
        <w:rPr>
          <w:rFonts w:ascii="Arial" w:hAnsi="Arial" w:cs="Arial"/>
          <w:sz w:val="22"/>
          <w:szCs w:val="22"/>
          <w:vertAlign w:val="superscript"/>
        </w:rPr>
        <w:t>TM</w:t>
      </w:r>
      <w:r w:rsidR="006C18B2">
        <w:rPr>
          <w:rFonts w:ascii="Arial" w:hAnsi="Arial" w:cs="Arial"/>
          <w:sz w:val="22"/>
          <w:szCs w:val="22"/>
        </w:rPr>
        <w:t xml:space="preserve"> prodigy at 298 K in 0.6 ml water-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2</w:t>
      </w:r>
      <w:r w:rsidR="006C18B2">
        <w:rPr>
          <w:rFonts w:ascii="Arial" w:hAnsi="Arial" w:cs="Arial"/>
          <w:sz w:val="22"/>
          <w:szCs w:val="22"/>
        </w:rPr>
        <w:t>/methanol-</w:t>
      </w:r>
      <w:r w:rsidR="006C18B2">
        <w:rPr>
          <w:rFonts w:ascii="Arial" w:hAnsi="Arial" w:cs="Arial"/>
          <w:i/>
          <w:sz w:val="22"/>
          <w:szCs w:val="22"/>
        </w:rPr>
        <w:t>d</w:t>
      </w:r>
      <w:r w:rsidR="006C18B2">
        <w:rPr>
          <w:rFonts w:ascii="Arial" w:hAnsi="Arial" w:cs="Arial"/>
          <w:sz w:val="22"/>
          <w:szCs w:val="22"/>
          <w:vertAlign w:val="subscript"/>
        </w:rPr>
        <w:t>4</w:t>
      </w:r>
      <w:r w:rsidR="006C18B2">
        <w:rPr>
          <w:rFonts w:ascii="Arial" w:hAnsi="Arial" w:cs="Arial"/>
          <w:sz w:val="22"/>
          <w:szCs w:val="22"/>
        </w:rPr>
        <w:t xml:space="preserve"> (1:2). The </w:t>
      </w:r>
      <w:r w:rsidR="006C18B2">
        <w:rPr>
          <w:rFonts w:ascii="Arial" w:hAnsi="Arial" w:cs="Arial"/>
          <w:sz w:val="22"/>
          <w:szCs w:val="22"/>
          <w:vertAlign w:val="superscript"/>
        </w:rPr>
        <w:t>15</w:t>
      </w:r>
      <w:r w:rsidR="006C18B2">
        <w:rPr>
          <w:rFonts w:ascii="Arial" w:hAnsi="Arial" w:cs="Arial"/>
          <w:sz w:val="22"/>
          <w:szCs w:val="22"/>
        </w:rPr>
        <w:t>N chemical shifts have been assigned by their correlation to near-by protons. Peaks corresponds to coupling between the proton of interest to neighboring nitrogens, which are 2 – 3 bonds away.</w:t>
      </w:r>
      <w:r w:rsidR="006C18B2" w:rsidRPr="001C2BBB">
        <w:rPr>
          <w:rFonts w:ascii="Arial" w:hAnsi="Arial" w:cs="Arial"/>
          <w:sz w:val="22"/>
          <w:szCs w:val="22"/>
        </w:rPr>
        <w:t xml:space="preserve"> </w:t>
      </w:r>
      <w:r w:rsidR="006C18B2">
        <w:rPr>
          <w:rFonts w:ascii="Arial" w:hAnsi="Arial" w:cs="Arial"/>
          <w:sz w:val="22"/>
          <w:szCs w:val="22"/>
        </w:rPr>
        <w:t>No TFA titrated.</w:t>
      </w:r>
    </w:p>
    <w:p w14:paraId="1655758C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78B3747" w14:textId="55808CFD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2D47A34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5B8DC7" wp14:editId="0D5ABB07">
            <wp:extent cx="4956397" cy="3456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2" cy="345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0DD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31.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SM07 (5.8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0.5 equivalents of TFA titrated.</w:t>
      </w:r>
    </w:p>
    <w:p w14:paraId="1CE113A2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957A5B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327CD445" w14:textId="04B67BD5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79E8186E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C830BA" wp14:editId="370236D3">
            <wp:extent cx="4910656" cy="3424632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6" cy="34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B1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32.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SM07 (5.8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1.0 equivalents of TFA titrated.</w:t>
      </w:r>
    </w:p>
    <w:p w14:paraId="65E7B70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29F78CC9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8E0B3D1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17CAA752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67B946A9" w14:textId="5481C569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7F5F269F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BB1A7B" wp14:editId="23F39895">
            <wp:extent cx="4881222" cy="340410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677" cy="3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AFD4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33.</w:t>
      </w:r>
      <w:r>
        <w:rPr>
          <w:rFonts w:ascii="Arial" w:hAnsi="Arial" w:cs="Arial"/>
          <w:sz w:val="22"/>
          <w:szCs w:val="22"/>
        </w:rPr>
        <w:t xml:space="preserve"> A 12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SM07 (5.8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 shown). 1.5 equivalents of TFA titrated.</w:t>
      </w:r>
    </w:p>
    <w:p w14:paraId="0565B5A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BDFD53E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504A0CA" w14:textId="5896C5BB" w:rsidR="00123F4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D992333" w14:textId="77777777" w:rsidR="00123F48" w:rsidRDefault="00123F48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47C9285" wp14:editId="1A0DD3E2">
            <wp:extent cx="4977468" cy="3471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87" cy="347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2FC0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34.</w:t>
      </w:r>
      <w:r>
        <w:rPr>
          <w:rFonts w:ascii="Arial" w:hAnsi="Arial" w:cs="Arial"/>
          <w:sz w:val="22"/>
          <w:szCs w:val="22"/>
        </w:rPr>
        <w:t xml:space="preserve"> A 40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SM07 (5.8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2</w:t>
      </w:r>
      <w:r>
        <w:rPr>
          <w:rFonts w:ascii="Arial" w:hAnsi="Arial" w:cs="Arial"/>
          <w:sz w:val="22"/>
          <w:szCs w:val="22"/>
        </w:rPr>
        <w:t>/methanol-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 xml:space="preserve"> (1:2).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 5 equivalents of TFA titrated.</w:t>
      </w:r>
    </w:p>
    <w:p w14:paraId="2CA1B466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367734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1621B201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5B68364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65DB618D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2C3A5057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428E595" w14:textId="77777777" w:rsidR="00B52678" w:rsidRDefault="00B52678" w:rsidP="0078646B">
      <w:pPr>
        <w:jc w:val="center"/>
        <w:rPr>
          <w:rFonts w:ascii="Arial" w:hAnsi="Arial" w:cs="Arial"/>
          <w:sz w:val="22"/>
          <w:szCs w:val="22"/>
        </w:rPr>
      </w:pPr>
    </w:p>
    <w:p w14:paraId="5011FEF7" w14:textId="77777777" w:rsidR="00AD1632" w:rsidRDefault="00AD1632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inline distT="0" distB="0" distL="0" distR="0" wp14:anchorId="219F9AA9" wp14:editId="02FCFBCC">
                <wp:extent cx="6172200" cy="4741776"/>
                <wp:effectExtent l="0" t="0" r="0" b="190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741776"/>
                          <a:chOff x="0" y="0"/>
                          <a:chExt cx="6307455" cy="4845685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6307455" cy="4845685"/>
                            <a:chOff x="0" y="0"/>
                            <a:chExt cx="6307455" cy="4845685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6307455" cy="4845685"/>
                              <a:chOff x="0" y="0"/>
                              <a:chExt cx="6307613" cy="4845789"/>
                            </a:xfrm>
                          </wpg:grpSpPr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6307613" cy="2470031"/>
                                <a:chOff x="0" y="0"/>
                                <a:chExt cx="6307613" cy="2470031"/>
                              </a:xfrm>
                            </wpg:grpSpPr>
                            <wpg:grpSp>
                              <wpg:cNvPr id="10240" name="Group 10240"/>
                              <wpg:cNvGrpSpPr/>
                              <wpg:grpSpPr>
                                <a:xfrm>
                                  <a:off x="0" y="0"/>
                                  <a:ext cx="6307613" cy="2470031"/>
                                  <a:chOff x="0" y="0"/>
                                  <a:chExt cx="6307613" cy="2470031"/>
                                </a:xfrm>
                              </wpg:grpSpPr>
                              <wpg:grpSp>
                                <wpg:cNvPr id="10241" name="Group 10241"/>
                                <wpg:cNvGrpSpPr/>
                                <wpg:grpSpPr>
                                  <a:xfrm>
                                    <a:off x="0" y="0"/>
                                    <a:ext cx="3162543" cy="2470031"/>
                                    <a:chOff x="0" y="-6393"/>
                                    <a:chExt cx="3162543" cy="2470031"/>
                                  </a:xfrm>
                                </wpg:grpSpPr>
                                <wpg:grpSp>
                                  <wpg:cNvPr id="10242" name="Group 10242"/>
                                  <wpg:cNvGrpSpPr/>
                                  <wpg:grpSpPr>
                                    <a:xfrm>
                                      <a:off x="0" y="0"/>
                                      <a:ext cx="3162543" cy="2463638"/>
                                      <a:chOff x="0" y="0"/>
                                      <a:chExt cx="3162543" cy="2463638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246" name="Picture 1024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62089"/>
                                        <a:ext cx="3162543" cy="22015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10247" name="TextBox 16"/>
                                    <wps:cNvSpPr txBox="1"/>
                                    <wps:spPr>
                                      <a:xfrm>
                                        <a:off x="1258028" y="0"/>
                                        <a:ext cx="449580" cy="260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txbx>
                                      <w:txbxContent>
                                        <w:p w14:paraId="58E68107" w14:textId="77777777" w:rsidR="00752F74" w:rsidRPr="00DE3478" w:rsidRDefault="00752F74" w:rsidP="00AD1632">
                                          <w:pPr>
                                            <w:pStyle w:val="NormalWeb"/>
                                            <w:spacing w:before="0" w:beforeAutospacing="0" w:after="0" w:afterAutospacing="0"/>
                                            <w:jc w:val="center"/>
                                            <w:rPr>
                                              <w:b/>
                                              <w:sz w:val="14"/>
                                            </w:rPr>
                                          </w:pPr>
                                          <w:r w:rsidRPr="00DE3478">
                                            <w:rPr>
                                              <w:rFonts w:asciiTheme="minorHAnsi" w:hAnsi="Cambria" w:cstheme="minorBidi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36"/>
                                            </w:rPr>
                                            <w:t>N-8</w:t>
                                          </w:r>
                                        </w:p>
                                      </w:txbxContent>
                                    </wps:txbx>
                                    <wps:bodyPr wrap="square" rtlCol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248" name="TextBox 16"/>
                                  <wps:cNvSpPr txBox="1"/>
                                  <wps:spPr>
                                    <a:xfrm>
                                      <a:off x="12" y="-6393"/>
                                      <a:ext cx="482097" cy="2615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3AE89CBA" w14:textId="77777777" w:rsidR="00752F74" w:rsidRPr="00DE3478" w:rsidRDefault="00752F74" w:rsidP="00AD1632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rPr>
                                            <w:b/>
                                            <w:sz w:val="14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="Cambria" w:cstheme="minorBidi"/>
                                            <w:b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36"/>
                                          </w:rPr>
                                          <w:t>(A)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10249" name="Picture 102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145070" y="262090"/>
                                    <a:ext cx="3162543" cy="22015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10250" name="TextBox 16"/>
                              <wps:cNvSpPr txBox="1"/>
                              <wps:spPr>
                                <a:xfrm>
                                  <a:off x="4472763" y="29109"/>
                                  <a:ext cx="535939" cy="26093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4CA57B4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N-10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254" name="TextBox 16"/>
                              <wps:cNvSpPr txBox="1"/>
                              <wps:spPr>
                                <a:xfrm>
                                  <a:off x="3214959" y="23296"/>
                                  <a:ext cx="451461" cy="26098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06E79CD" w14:textId="77777777" w:rsidR="00752F74" w:rsidRPr="00E320BD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rPr>
                                        <w:b/>
                                        <w:sz w:val="24"/>
                                        <w:szCs w:val="24"/>
                                      </w:rPr>
                                    </w:pP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(</w:t>
                                    </w:r>
                                    <w:r w:rsidRPr="00E320BD">
                                      <w:rPr>
                                        <w:rFonts w:hAnsi="Cambria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B</w:t>
                                    </w:r>
                                    <w:r w:rsidRPr="00E320BD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0255" name="Picture 102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5" y="2638310"/>
                                <a:ext cx="3170450" cy="22074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0259" name="TextBox 16"/>
                          <wps:cNvSpPr txBox="1"/>
                          <wps:spPr>
                            <a:xfrm>
                              <a:off x="1292973" y="2574298"/>
                              <a:ext cx="576596" cy="26097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065310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N-12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264" name="TextBox 16"/>
                          <wps:cNvSpPr txBox="1"/>
                          <wps:spPr>
                            <a:xfrm>
                              <a:off x="34945" y="2568350"/>
                              <a:ext cx="447152" cy="26098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470CCA" w14:textId="77777777" w:rsidR="00752F74" w:rsidRPr="00E320BD" w:rsidRDefault="00752F74" w:rsidP="00AD1632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E320BD">
                                  <w:rPr>
                                    <w:rFonts w:hAnsi="Cambria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C</w:t>
                                </w:r>
                                <w:r w:rsidRPr="00E320BD">
                                  <w:rPr>
                                    <w:rFonts w:asciiTheme="minorHAnsi" w:hAnsi="Cambria" w:cstheme="minorBidi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265" name="Picture 10265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lum contras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744" y="2533529"/>
                            <a:ext cx="1525941" cy="221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48" style="width:486pt;height:373.35pt;mso-position-horizontal-relative:char;mso-position-vertical-relative:line" coordsize="6307455,484568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">
                <v:group id="Group 7" o:spid="_x0000_s1049" style="position:absolute;width:6307455;height:4845685" coordsize="6307455,48456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group id="Group 18" o:spid="_x0000_s1050" style="position:absolute;width:6307455;height:4845685" coordsize="6307613,484578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group id="Group 24" o:spid="_x0000_s1051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ag6k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z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cag6kxAAAANsAAAAP&#10;AAAAAAAAAAAAAAAAAKkCAABkcnMvZG93bnJldi54bWxQSwUGAAAAAAQABAD6AAAAmgMAAAAA&#10;">
                      <v:group id="Group 10240" o:spid="_x0000_s1052" style="position:absolute;width:6307613;height:2470031" coordsize="630761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2yOCfsgAAADe&#10;AAAADwAAAAAAAAAAAAAAAACpAgAAZHJzL2Rvd25yZXYueG1sUEsFBgAAAAAEAAQA+gAAAJ4DAAAA&#10;AA==&#10;">
                        <v:group id="Group 10241" o:spid="_x0000_s1053" style="position:absolute;width:3162543;height:2470031" coordorigin=",-6393" coordsize="3162543,247003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G8n5cUAAADeAAAA&#10;DwAAAAAAAAAAAAAAAACpAgAAZHJzL2Rvd25yZXYueG1sUEsFBgAAAAAEAAQA+gAAAJsDAAAAAA==&#10;">
                          <v:group id="Group 10242" o:spid="_x0000_s1054" style="position:absolute;width:3162543;height:2463638" coordsize="3162543,246363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RL25ksUAAADeAAAA&#10;DwAAAAAAAAAAAAAAAACpAgAAZHJzL2Rvd25yZXYueG1sUEsFBgAAAAAEAAQA+gAAAJsD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0246" o:spid="_x0000_s1055" type="#_x0000_t75" style="position:absolute;top:262089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j+&#10;0ajGAAAA3gAAAA8AAABkcnMvZG93bnJldi54bWxET0trAjEQvhf8D2EKvZSaVcTW1ShiKehBxAcF&#10;b+Nmuru4mWyTqOu/N4LgbT6+54wmjanEmZwvLSvotBMQxJnVJecKdtufjy8QPiBrrCyTgit5mIxb&#10;LyNMtb3wms6bkIsYwj5FBUUIdSqlzwoy6Nu2Jo7cn3UGQ4Qul9rhJYabSnaTpC8NlhwbCqxpVlB2&#10;3JyMAsuLebVbbr9nq/3hXf/+N59usFbq7bWZDkEEasJT/HDPdZyfdHt9uL8Tb5DjG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P7RqMYAAADeAAAADwAAAAAAAAAAAAAAAACc&#10;AgAAZHJzL2Rvd25yZXYueG1sUEsFBgAAAAAEAAQA9wAAAI8DAAAAAA==&#10;">
                              <v:imagedata r:id="rId85" o:title=""/>
                              <v:path arrowok="t"/>
                            </v:shape>
                            <v:shapetype id="_x0000_t202" coordsize="21600,21600" o:spt="202" path="m0,0l0,21600,21600,21600,21600,0xe">
                              <v:stroke joinstyle="miter"/>
                              <v:path gradientshapeok="t" o:connecttype="rect"/>
                            </v:shapetype>
                            <v:shape id="TextBox 16" o:spid="_x0000_s1056" type="#_x0000_t202" style="position:absolute;left:1258028;width:449580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Cz4cwgAA&#10;AN4AAAAPAAAAZHJzL2Rvd25yZXYueG1sRE9Li8IwEL4v+B/CCN40WXFX7RpFFGFPLj5hb0MztmWb&#10;SWmirf/eCMLe5uN7zmzR2lLcqPaFYw3vAwWCOHWm4EzD8bDpT0D4gGywdEwa7uRhMe+8zTAxruEd&#10;3fYhEzGEfYIa8hCqREqf5mTRD1xFHLmLqy2GCOtMmhqbGG5LOVTqU1osODbkWNEqp/Rvf7UaTtvL&#10;73mkfrK1/aga1yrJdiq17nXb5ReIQG34F7/c3ybOV8PRGJ7vxBvk/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ILPhzCAAAA3gAAAA8AAAAAAAAAAAAAAAAAlwIAAGRycy9kb3du&#10;cmV2LnhtbFBLBQYAAAAABAAEAPUAAACGAwAAAAA=&#10;" filled="f" stroked="f">
                              <v:textbox>
                                <w:txbxContent>
                                  <w:p w14:paraId="58E68107" w14:textId="77777777" w:rsidR="00752F74" w:rsidRPr="00DE3478" w:rsidRDefault="00752F74" w:rsidP="00AD1632">
                                    <w:pPr>
                                      <w:pStyle w:val="NormalWeb"/>
                                      <w:spacing w:before="0" w:beforeAutospacing="0" w:after="0" w:afterAutospacing="0"/>
                                      <w:jc w:val="center"/>
                                      <w:rPr>
                                        <w:b/>
                                        <w:sz w:val="14"/>
                                      </w:rPr>
                                    </w:pPr>
                                    <w:r w:rsidRPr="00DE3478">
                                      <w:rPr>
                                        <w:rFonts w:asciiTheme="minorHAnsi" w:hAnsi="Cambria" w:cstheme="minorBidi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36"/>
                                      </w:rPr>
                                      <w:t>N-8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Box 16" o:spid="_x0000_s1057" type="#_x0000_t202" style="position:absolute;left:12;top:-6393;width:482097;height:2615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lKpuxgAA&#10;AN4AAAAPAAAAZHJzL2Rvd25yZXYueG1sRI9Pa8JAEMXvgt9hGaE33VVsaaOriFLw1NL0D3gbsmMS&#10;zM6G7Grit+8cCr3N8N6895v1dvCNulEX68AW5jMDirgIrubSwtfn6/QZVEzIDpvAZOFOEbab8WiN&#10;mQs9f9AtT6WSEI4ZWqhSajOtY1GRxzgLLbFo59B5TLJ2pXYd9hLuG70w5kl7rFkaKmxpX1Fxya/e&#10;wvfb+fSzNO/lwT+2fRiMZv+irX2YDLsVqERD+jf/XR+d4JvFUnjlHZlBb34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TlKpuxgAAAN4AAAAPAAAAAAAAAAAAAAAAAJcCAABkcnMv&#10;ZG93bnJldi54bWxQSwUGAAAAAAQABAD1AAAAigMAAAAA&#10;" filled="f" stroked="f">
                            <v:textbox>
                              <w:txbxContent>
                                <w:p w14:paraId="3AE89CBA" w14:textId="77777777" w:rsidR="00752F74" w:rsidRPr="00DE3478" w:rsidRDefault="00752F74" w:rsidP="00AD1632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36"/>
                                    </w:rPr>
                                    <w:t>(A)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Picture 10249" o:spid="_x0000_s1058" type="#_x0000_t75" style="position:absolute;left:3145070;top:262090;width:3162543;height:220154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HY&#10;FCXEAAAA3gAAAA8AAABkcnMvZG93bnJldi54bWxET9tqwkAQfS/4D8sIfasbQ/ESXUUKFhEE789j&#10;dkyC2dk0u9Xo17sFoW9zONcZTxtTiivVrrCsoNuJQBCnVhecKdjv5h8DEM4jaywtk4I7OZhOWm9j&#10;TLS98YauW5+JEMIuQQW591UipUtzMug6tiIO3NnWBn2AdSZ1jbcQbkoZR1FPGiw4NORY0VdO6WX7&#10;axQc5YG/L93HZtWPf3rL4Wo9P50zpd7bzWwEwlPj/8Uv90KH+VH8OYS/d8INcvI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HYFCXEAAAA3gAAAA8AAAAAAAAAAAAAAAAAnAIA&#10;AGRycy9kb3ducmV2LnhtbFBLBQYAAAAABAAEAPcAAACNAwAAAAA=&#10;">
                          <v:imagedata r:id="rId86" o:title=""/>
                          <v:path arrowok="t"/>
                        </v:shape>
                      </v:group>
                      <v:shape id="TextBox 16" o:spid="_x0000_s1059" type="#_x0000_t202" style="position:absolute;left:4472763;top:29109;width:535939;height:2609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zC1xgAA&#10;AN4AAAAPAAAAZHJzL2Rvd25yZXYueG1sRI9Ba8JAEIXvBf/DMoK3uqvUYqOriKXgydLYFrwN2TEJ&#10;ZmdDdmviv+8cCr3NMG/ee996O/hG3aiLdWALs6kBRVwEV3Np4fP09rgEFROywyYwWbhThO1m9LDG&#10;zIWeP+iWp1KJCccMLVQptZnWsajIY5yGllhul9B5TLJ2pXYd9mLuGz035ll7rFkSKmxpX1FxzX+8&#10;ha/j5fz9ZN7LV79o+zAYzf5FWzsZD7sVqERD+hf/fR+c1DfzhQAIjsygN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oOzC1xgAAAN4AAAAPAAAAAAAAAAAAAAAAAJcCAABkcnMv&#10;ZG93bnJldi54bWxQSwUGAAAAAAQABAD1AAAAigMAAAAA&#10;" filled="f" stroked="f">
                        <v:textbox>
                          <w:txbxContent>
                            <w:p w14:paraId="64CA57B4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N-10</w:t>
                              </w:r>
                            </w:p>
                          </w:txbxContent>
                        </v:textbox>
                      </v:shape>
                      <v:shape id="TextBox 16" o:spid="_x0000_s1060" type="#_x0000_t202" style="position:absolute;left:3214959;top:23296;width:451461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ADa2wgAA&#10;AN4AAAAPAAAAZHJzL2Rvd25yZXYueG1sRE9Ni8IwEL0L/ocwC940WVHZ7RpFFMGTou4K3oZmbMs2&#10;k9JEW/+9EQRv83ifM523thQ3qn3hWMPnQIEgTp0pONPwe1z3v0D4gGywdEwa7uRhPut2ppgY1/Ce&#10;boeQiRjCPkENeQhVIqVPc7LoB64ijtzF1RZDhHUmTY1NDLelHCo1kRYLjg05VrTMKf0/XK2Gv+3l&#10;fBqpXbay46pxrZJsv6XWvY928QMiUBve4pd7Y+J8NRyP4PlOvEHO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ANrbCAAAA3gAAAA8AAAAAAAAAAAAAAAAAlwIAAGRycy9kb3du&#10;cmV2LnhtbFBLBQYAAAAABAAEAPUAAACGAwAAAAA=&#10;" filled="f" stroked="f">
                        <v:textbox>
                          <w:txbxContent>
                            <w:p w14:paraId="506E79CD" w14:textId="77777777" w:rsidR="00752F74" w:rsidRPr="00E320BD" w:rsidRDefault="00752F74" w:rsidP="00AD163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(</w:t>
                              </w:r>
                              <w:r w:rsidRPr="00E320BD">
                                <w:rPr>
                                  <w:rFonts w:hAnsi="Cambria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B</w:t>
                              </w:r>
                              <w:r w:rsidRPr="00E320BD">
                                <w:rPr>
                                  <w:rFonts w:asciiTheme="minorHAnsi" w:hAnsi="Cambria" w:cstheme="minorBid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</v:group>
                    <v:shape id="Picture 10255" o:spid="_x0000_s1061" type="#_x0000_t75" style="position:absolute;left:45;top:2638310;width:3170450;height:220747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Jb&#10;2UbHAAAA3gAAAA8AAABkcnMvZG93bnJldi54bWxET01LAzEQvQv9D2EKXpY220LFbpsWqxUFQWnr&#10;xdt0M91d3EzWJE3Xf28Ewds83ucs171pRSTnG8sKJuMcBHFpdcOVgvfD4+gWhA/IGlvLpOCbPKxX&#10;g6slFtpeeEdxHyqRQtgXqKAOoSuk9GVNBv3YdsSJO1lnMCToKqkdXlK4aeU0z2+kwYZTQ40d3ddU&#10;fu7PRsHx48k12YvJYhYfvrZzPr2+baJS18P+bgEiUB/+xX/uZ53m59PZDH7fSTfI1Q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DJb2UbHAAAA3gAAAA8AAAAAAAAAAAAAAAAA&#10;nAIAAGRycy9kb3ducmV2LnhtbFBLBQYAAAAABAAEAPcAAACQAwAAAAA=&#10;">
                      <v:imagedata r:id="rId87" o:title=""/>
                      <v:path arrowok="t"/>
                    </v:shape>
                  </v:group>
                  <v:shape id="TextBox 16" o:spid="_x0000_s1062" type="#_x0000_t202" style="position:absolute;left:1292973;top:2574298;width:576596;height:2609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AZkowgAA&#10;AN4AAAAPAAAAZHJzL2Rvd25yZXYueG1sRE9Ni8IwEL0L+x/CLHjTZEVlrUYRRfCkqLsL3oZmbMs2&#10;k9JEW/+9EQRv83ifM1u0thQ3qn3hWMNXX4EgTp0pONPwc9r0vkH4gGywdEwa7uRhMf/ozDAxruED&#10;3Y4hEzGEfYIa8hCqREqf5mTR911FHLmLqy2GCOtMmhqbGG5LOVBqLC0WHBtyrGiVU/p/vFoNv7vL&#10;+W+o9tnajqrGtUqynUitu5/tcgoiUBve4pd7a+J8NRhN4PlOvEHO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kBmSjCAAAA3gAAAA8AAAAAAAAAAAAAAAAAlwIAAGRycy9kb3du&#10;cmV2LnhtbFBLBQYAAAAABAAEAPUAAACGAwAAAAA=&#10;" filled="f" stroked="f">
                    <v:textbox>
                      <w:txbxContent>
                        <w:p w14:paraId="72065310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N-12</w:t>
                          </w:r>
                        </w:p>
                      </w:txbxContent>
                    </v:textbox>
                  </v:shape>
                  <v:shape id="TextBox 16" o:spid="_x0000_s1063" type="#_x0000_t202" style="position:absolute;left:34945;top:2568350;width:447152;height:2609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bPwLxAAA&#10;AN4AAAAPAAAAZHJzL2Rvd25yZXYueG1sRE9Na8JAEL0L/odlCt50t5KGNnUVaRE8WRpbwduQHZPQ&#10;7GzIrkn8991Cwds83uesNqNtRE+drx1reFwoEMSFMzWXGr6Ou/kzCB+QDTaOScONPGzW08kKM+MG&#10;/qQ+D6WIIewz1FCF0GZS+qIii37hWuLIXVxnMUTYldJ0OMRw28ilUqm0WHNsqLClt4qKn/xqNXwf&#10;LudToj7Kd/vUDm5Uku2L1Hr2MG5fQQQaw138796bOF8t0wT+3ok3y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Wz8C8QAAADeAAAADwAAAAAAAAAAAAAAAACXAgAAZHJzL2Rv&#10;d25yZXYueG1sUEsFBgAAAAAEAAQA9QAAAIgDAAAAAA==&#10;" filled="f" stroked="f">
                    <v:textbox>
                      <w:txbxContent>
                        <w:p w14:paraId="57470CCA" w14:textId="77777777" w:rsidR="00752F74" w:rsidRPr="00E320BD" w:rsidRDefault="00752F74" w:rsidP="00AD1632">
                          <w:pPr>
                            <w:pStyle w:val="NormalWeb"/>
                            <w:spacing w:before="0" w:beforeAutospacing="0" w:after="0" w:afterAutospacing="0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(</w:t>
                          </w:r>
                          <w:r w:rsidRPr="00E320BD">
                            <w:rPr>
                              <w:rFonts w:hAnsi="Cambria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C</w:t>
                          </w:r>
                          <w:r w:rsidRPr="00E320BD">
                            <w:rPr>
                              <w:rFonts w:asciiTheme="minorHAnsi" w:hAnsi="Cambria" w:cstheme="minorBidi"/>
                              <w:b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Picture 10265" o:spid="_x0000_s1064" type="#_x0000_t75" style="position:absolute;left:3884744;top:2533529;width:1525941;height:221319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7&#10;0HTEAAAA3gAAAA8AAABkcnMvZG93bnJldi54bWxET02LwjAQvQv7H8Is7E1TXRSpRhFRcBEE22XB&#10;29iMbbGZlCZq119vBMHbPN7nTOetqcSVGldaVtDvRSCIM6tLzhX8puvuGITzyBory6TgnxzMZx+d&#10;Kcba3nhP18TnIoSwi1FB4X0dS+myggy6nq2JA3eyjUEfYJNL3eAthJtKDqJoJA2WHBoKrGlZUHZO&#10;LkaB/Tse9P7n6O/j3Wqbuu/1KeG+Ul+f7WICwlPr3+KXe6PD/GgwGsLznXCDnD0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p70HTEAAAA3gAAAA8AAAAAAAAAAAAAAAAAnAIA&#10;AGRycy9kb3ducmV2LnhtbFBLBQYAAAAABAAEAPcAAACNAwAAAAA=&#10;">
                  <v:imagedata r:id="rId88" o:title="" gain="1.25"/>
                  <v:path arrowok="t"/>
                </v:shape>
                <w10:anchorlock/>
              </v:group>
            </w:pict>
          </mc:Fallback>
        </mc:AlternateContent>
      </w:r>
    </w:p>
    <w:p w14:paraId="5D6F1721" w14:textId="77777777" w:rsidR="00AD1632" w:rsidRDefault="00AD1632" w:rsidP="0078646B">
      <w:pPr>
        <w:rPr>
          <w:rFonts w:ascii="Arial" w:hAnsi="Arial" w:cs="Arial"/>
          <w:sz w:val="22"/>
          <w:szCs w:val="22"/>
        </w:rPr>
      </w:pPr>
    </w:p>
    <w:p w14:paraId="52927D87" w14:textId="7835D35E" w:rsidR="00AD1632" w:rsidRDefault="00B24340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35</w:t>
      </w:r>
      <w:r w:rsidRPr="0010632C">
        <w:rPr>
          <w:rFonts w:ascii="Arial" w:hAnsi="Arial" w:cs="Arial"/>
          <w:b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Expansions of the overlaid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spectra of SM07 (5.8 mg in 600 µL methanol-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4</w:t>
      </w:r>
      <w:r>
        <w:rPr>
          <w:rFonts w:ascii="Arial" w:hAnsi="Arial" w:cs="Arial"/>
          <w:sz w:val="22"/>
          <w:szCs w:val="22"/>
        </w:rPr>
        <w:t>/water-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i/>
          <w:sz w:val="22"/>
          <w:szCs w:val="22"/>
          <w:vertAlign w:val="subscript"/>
        </w:rPr>
        <w:t>2</w:t>
      </w:r>
      <w:r>
        <w:rPr>
          <w:rFonts w:ascii="Arial" w:hAnsi="Arial" w:cs="Arial"/>
          <w:i/>
          <w:sz w:val="22"/>
          <w:szCs w:val="22"/>
          <w:vertAlign w:val="subscript"/>
        </w:rPr>
        <w:softHyphen/>
      </w:r>
      <w:r>
        <w:rPr>
          <w:rFonts w:ascii="Arial" w:hAnsi="Arial" w:cs="Arial"/>
          <w:sz w:val="22"/>
          <w:szCs w:val="22"/>
        </w:rPr>
        <w:t>, 2:1 v/v ratio) – structure shown – acquired at 298 K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after titration with 0.0 (blue), 0.5 (green) and 1.0 (red) equivalents of TFA. Panels (A), (B) and (C) are overlaid cross-peaks of N-8, N-10, and N-12, respectively. No significant chemical shift changes were observed after addition of 1.5 and 5 equivalents of TFA (Fig. SI33 and SI34, respectively).</w:t>
      </w:r>
    </w:p>
    <w:p w14:paraId="164B8FFF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01BAE10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6854BFF8" w14:textId="77777777" w:rsidR="00123F48" w:rsidRDefault="00123F48" w:rsidP="0078646B">
      <w:pPr>
        <w:rPr>
          <w:rFonts w:ascii="Arial" w:hAnsi="Arial" w:cs="Arial"/>
          <w:sz w:val="22"/>
          <w:szCs w:val="22"/>
        </w:rPr>
      </w:pPr>
    </w:p>
    <w:p w14:paraId="7383E404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3FFC6603" w14:textId="77777777" w:rsidR="00B52678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5FB175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5CBA4981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71A2B3D9" w14:textId="77777777" w:rsidR="00B52678" w:rsidRDefault="00B52678" w:rsidP="0078646B">
      <w:pPr>
        <w:rPr>
          <w:rFonts w:ascii="Arial" w:hAnsi="Arial" w:cs="Arial"/>
          <w:sz w:val="22"/>
          <w:szCs w:val="22"/>
        </w:rPr>
      </w:pPr>
    </w:p>
    <w:p w14:paraId="0E9B60B4" w14:textId="50E2559C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A134B7" wp14:editId="2870230E">
            <wp:extent cx="5479576" cy="43273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36" cy="4329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D99568" w14:textId="77777777" w:rsidR="0010632C" w:rsidRDefault="0010632C" w:rsidP="0078646B">
      <w:pPr>
        <w:rPr>
          <w:rFonts w:ascii="Arial" w:hAnsi="Arial" w:cs="Arial"/>
          <w:sz w:val="22"/>
          <w:szCs w:val="22"/>
        </w:rPr>
      </w:pPr>
    </w:p>
    <w:p w14:paraId="2B45A394" w14:textId="1BF99EDE" w:rsidR="0010632C" w:rsidRPr="001D4C89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36</w:t>
      </w:r>
      <w:r w:rsidR="0010632C" w:rsidRPr="0010632C">
        <w:rPr>
          <w:rFonts w:ascii="Arial" w:hAnsi="Arial" w:cs="Arial"/>
          <w:b/>
          <w:sz w:val="22"/>
          <w:szCs w:val="22"/>
        </w:rPr>
        <w:t>.</w:t>
      </w:r>
      <w:r w:rsidR="0010632C" w:rsidRPr="0010632C">
        <w:rPr>
          <w:rFonts w:ascii="Arial" w:hAnsi="Arial" w:cs="Arial"/>
          <w:sz w:val="22"/>
          <w:szCs w:val="22"/>
        </w:rPr>
        <w:t xml:space="preserve"> Plots of NMR observed chemical shifts of N-7, N-9 and N-16 of SM14 vs.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>
        <w:rPr>
          <w:rFonts w:ascii="Arial" w:hAnsi="Arial" w:cs="Arial"/>
          <w:sz w:val="22"/>
          <w:szCs w:val="22"/>
        </w:rPr>
        <w:t xml:space="preserve"> equivalents titrated in wa</w:t>
      </w:r>
      <w:r w:rsidR="0010632C" w:rsidRPr="00EC07EA">
        <w:rPr>
          <w:rFonts w:ascii="Arial" w:hAnsi="Arial" w:cs="Arial"/>
          <w:sz w:val="22"/>
          <w:szCs w:val="22"/>
        </w:rPr>
        <w:t xml:space="preserve">ter/methanol </w:t>
      </w:r>
      <w:r w:rsidR="0010632C">
        <w:rPr>
          <w:rFonts w:ascii="Arial" w:hAnsi="Arial" w:cs="Arial"/>
          <w:sz w:val="22"/>
          <w:szCs w:val="22"/>
        </w:rPr>
        <w:t>(1:2), showing strong solvent effects which</w:t>
      </w:r>
      <w:r w:rsidR="0010632C" w:rsidRPr="00EC07EA">
        <w:rPr>
          <w:rFonts w:ascii="Arial" w:hAnsi="Arial" w:cs="Arial"/>
          <w:sz w:val="22"/>
          <w:szCs w:val="22"/>
        </w:rPr>
        <w:t xml:space="preserve"> complicated the data interpretation. </w:t>
      </w:r>
      <w:r w:rsidR="0010632C">
        <w:rPr>
          <w:rFonts w:ascii="Arial" w:hAnsi="Arial" w:cs="Arial"/>
          <w:sz w:val="22"/>
          <w:szCs w:val="22"/>
        </w:rPr>
        <w:t xml:space="preserve">For instance, the plots </w:t>
      </w:r>
      <w:r w:rsidR="0010632C" w:rsidRPr="00EC07EA">
        <w:rPr>
          <w:rFonts w:ascii="Arial" w:hAnsi="Arial" w:cs="Arial"/>
          <w:sz w:val="22"/>
          <w:szCs w:val="22"/>
        </w:rPr>
        <w:t>showed continued protonation of N-9 even afte</w:t>
      </w:r>
      <w:r w:rsidR="0010632C">
        <w:rPr>
          <w:rFonts w:ascii="Arial" w:hAnsi="Arial" w:cs="Arial"/>
          <w:sz w:val="22"/>
          <w:szCs w:val="22"/>
        </w:rPr>
        <w:t xml:space="preserve">r 5 </w:t>
      </w:r>
      <w:r w:rsidR="0010632C" w:rsidRPr="0010632C">
        <w:rPr>
          <w:rFonts w:ascii="Arial" w:hAnsi="Arial" w:cs="Arial"/>
          <w:sz w:val="22"/>
          <w:szCs w:val="22"/>
        </w:rPr>
        <w:t>equivalents of TFA-</w:t>
      </w:r>
      <w:r w:rsidR="0010632C" w:rsidRPr="0010632C">
        <w:rPr>
          <w:rFonts w:ascii="Arial" w:hAnsi="Arial" w:cs="Arial"/>
          <w:i/>
          <w:sz w:val="22"/>
          <w:szCs w:val="22"/>
        </w:rPr>
        <w:t>d</w:t>
      </w:r>
      <w:r w:rsidR="0010632C" w:rsidRPr="0010632C">
        <w:rPr>
          <w:rFonts w:ascii="Arial" w:hAnsi="Arial" w:cs="Arial"/>
          <w:i/>
          <w:sz w:val="22"/>
          <w:szCs w:val="22"/>
        </w:rPr>
        <w:softHyphen/>
      </w:r>
      <w:r w:rsidR="0010632C" w:rsidRPr="0010632C">
        <w:rPr>
          <w:rFonts w:ascii="Arial" w:hAnsi="Arial" w:cs="Arial"/>
          <w:sz w:val="22"/>
          <w:szCs w:val="22"/>
        </w:rPr>
        <w:t xml:space="preserve">. 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</w:t>
      </w:r>
      <w:r w:rsidR="0010632C" w:rsidRPr="0010632C">
        <w:rPr>
          <w:rFonts w:ascii="Arial" w:hAnsi="Arial" w:cs="Arial"/>
          <w:sz w:val="22"/>
          <w:szCs w:val="22"/>
        </w:rPr>
        <w:t>H-</w:t>
      </w:r>
      <w:r w:rsidR="0010632C" w:rsidRP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 w:rsidRPr="0010632C">
        <w:rPr>
          <w:rFonts w:ascii="Arial" w:hAnsi="Arial" w:cs="Arial"/>
          <w:sz w:val="22"/>
          <w:szCs w:val="22"/>
        </w:rPr>
        <w:t>N HMBC experiments (2048 x 256 data points) used for the indirect</w:t>
      </w:r>
      <w:r w:rsidR="0010632C">
        <w:rPr>
          <w:rFonts w:ascii="Arial" w:hAnsi="Arial" w:cs="Arial"/>
          <w:sz w:val="22"/>
          <w:szCs w:val="22"/>
        </w:rPr>
        <w:t xml:space="preserve"> observation of </w:t>
      </w:r>
      <w:r w:rsidR="0010632C">
        <w:rPr>
          <w:rFonts w:ascii="Arial" w:hAnsi="Arial" w:cs="Arial"/>
          <w:sz w:val="22"/>
          <w:szCs w:val="22"/>
          <w:vertAlign w:val="superscript"/>
        </w:rPr>
        <w:t>15</w:t>
      </w:r>
      <w:r w:rsidR="0010632C">
        <w:rPr>
          <w:rFonts w:ascii="Arial" w:hAnsi="Arial" w:cs="Arial"/>
          <w:sz w:val="22"/>
          <w:szCs w:val="22"/>
        </w:rPr>
        <w:t>H chemical shifts were acquired on a Bruker 500 MHz spectrometer equipped with a 5 mm TCI CryoProbe</w:t>
      </w:r>
      <w:r w:rsidR="0010632C">
        <w:rPr>
          <w:rFonts w:ascii="Arial" w:hAnsi="Arial" w:cs="Arial"/>
          <w:sz w:val="22"/>
          <w:szCs w:val="22"/>
          <w:vertAlign w:val="superscript"/>
        </w:rPr>
        <w:t>TM</w:t>
      </w:r>
      <w:r w:rsidR="0010632C">
        <w:rPr>
          <w:rFonts w:ascii="Arial" w:hAnsi="Arial" w:cs="Arial"/>
          <w:sz w:val="22"/>
          <w:szCs w:val="22"/>
        </w:rPr>
        <w:t xml:space="preserve"> prodigy at 298 K.</w:t>
      </w:r>
    </w:p>
    <w:p w14:paraId="25CF736D" w14:textId="67C70864" w:rsidR="0010632C" w:rsidRDefault="0010632C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19B434B" w14:textId="77777777" w:rsidR="002F569C" w:rsidRDefault="002F569C" w:rsidP="0078646B">
      <w:pPr>
        <w:rPr>
          <w:rFonts w:ascii="Arial" w:hAnsi="Arial" w:cs="Arial"/>
          <w:sz w:val="22"/>
          <w:szCs w:val="22"/>
        </w:rPr>
      </w:pPr>
    </w:p>
    <w:p w14:paraId="228BEDBF" w14:textId="5F063609" w:rsidR="002F569C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35E2CE" wp14:editId="1A381F64">
            <wp:extent cx="5603269" cy="3906862"/>
            <wp:effectExtent l="0" t="0" r="10160" b="5080"/>
            <wp:docPr id="10256" name="Picture 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98" cy="3910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1BF7E" w14:textId="74E94D3C" w:rsidR="002F569C" w:rsidRDefault="00AD163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37</w:t>
      </w:r>
      <w:r w:rsidR="002F569C">
        <w:rPr>
          <w:rFonts w:ascii="Arial" w:hAnsi="Arial" w:cs="Arial"/>
          <w:b/>
          <w:sz w:val="22"/>
          <w:szCs w:val="22"/>
        </w:rPr>
        <w:t>.</w:t>
      </w:r>
      <w:r w:rsidR="002F569C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  <w:vertAlign w:val="superscript"/>
        </w:rPr>
        <w:t>1</w:t>
      </w:r>
      <w:r w:rsidR="00394DB6">
        <w:rPr>
          <w:rFonts w:ascii="Arial" w:hAnsi="Arial" w:cs="Arial"/>
          <w:sz w:val="22"/>
          <w:szCs w:val="22"/>
        </w:rPr>
        <w:t>H NMR spectrum (8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394DB6">
        <w:rPr>
          <w:rFonts w:ascii="Arial" w:hAnsi="Arial" w:cs="Arial"/>
          <w:sz w:val="22"/>
          <w:szCs w:val="22"/>
        </w:rPr>
        <w:t>mg) showing resonances assigned to the corresponding protons. The spectrum was acquired on a Bruker 500 MHz spectrometer equipped with a 5 mm TCI CryoProbe</w:t>
      </w:r>
      <w:r w:rsidR="00394DB6">
        <w:rPr>
          <w:rFonts w:ascii="Arial" w:hAnsi="Arial" w:cs="Arial"/>
          <w:sz w:val="22"/>
          <w:szCs w:val="22"/>
          <w:vertAlign w:val="superscript"/>
        </w:rPr>
        <w:t>TM</w:t>
      </w:r>
      <w:r w:rsidR="00394DB6">
        <w:rPr>
          <w:rFonts w:ascii="Arial" w:hAnsi="Arial" w:cs="Arial"/>
          <w:sz w:val="22"/>
          <w:szCs w:val="22"/>
        </w:rPr>
        <w:t xml:space="preserve"> prodigy at 298 K in </w:t>
      </w:r>
      <w:r w:rsidR="00E8760F">
        <w:rPr>
          <w:rFonts w:ascii="Arial" w:hAnsi="Arial" w:cs="Arial"/>
          <w:sz w:val="22"/>
          <w:szCs w:val="22"/>
        </w:rPr>
        <w:t xml:space="preserve">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6333979F" w14:textId="77777777" w:rsidR="00E8760F" w:rsidRDefault="00E8760F" w:rsidP="0078646B">
      <w:pPr>
        <w:rPr>
          <w:rFonts w:ascii="Arial" w:hAnsi="Arial" w:cs="Arial"/>
          <w:sz w:val="22"/>
          <w:szCs w:val="22"/>
        </w:rPr>
      </w:pPr>
    </w:p>
    <w:p w14:paraId="112353F1" w14:textId="234E5419" w:rsidR="00E8760F" w:rsidRDefault="00E8760F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6CA1430" wp14:editId="25DCD118">
            <wp:extent cx="5603269" cy="3906863"/>
            <wp:effectExtent l="0" t="0" r="10160" b="5080"/>
            <wp:docPr id="10257" name="Picture 1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48" cy="3910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7FB07" w14:textId="0EFCF669" w:rsidR="00E8760F" w:rsidRDefault="00443242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Arial" w:hAnsi="Arial" w:cs="Arial"/>
          <w:b/>
          <w:sz w:val="22"/>
          <w:szCs w:val="22"/>
        </w:rPr>
        <w:t>Figure SI 38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E8760F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  <w:vertAlign w:val="superscript"/>
        </w:rPr>
        <w:t>13</w:t>
      </w:r>
      <w:r w:rsidR="00E8760F">
        <w:rPr>
          <w:rFonts w:ascii="Arial" w:hAnsi="Arial" w:cs="Arial"/>
          <w:sz w:val="22"/>
          <w:szCs w:val="22"/>
        </w:rPr>
        <w:t>C NMR spectrum (256 scans) of SM14 (5.5</w:t>
      </w:r>
      <w:r w:rsidR="00493EB4">
        <w:rPr>
          <w:rFonts w:ascii="Arial" w:hAnsi="Arial" w:cs="Arial"/>
          <w:sz w:val="22"/>
          <w:szCs w:val="22"/>
        </w:rPr>
        <w:t xml:space="preserve"> </w:t>
      </w:r>
      <w:r w:rsidR="00E8760F">
        <w:rPr>
          <w:rFonts w:ascii="Arial" w:hAnsi="Arial" w:cs="Arial"/>
          <w:sz w:val="22"/>
          <w:szCs w:val="22"/>
        </w:rPr>
        <w:t>mg) showing resonances assigned to the corresponding protons. The spectrum was acquired on a Bruker 500 MHz spectrometer equipped with a 5 mm TCI 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</w:p>
    <w:p w14:paraId="3040B1B4" w14:textId="4C71726E" w:rsidR="00493EB4" w:rsidRDefault="00493EB4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color w:val="000000"/>
          <w:sz w:val="20"/>
          <w:szCs w:val="20"/>
        </w:rPr>
        <w:br w:type="page"/>
      </w:r>
    </w:p>
    <w:p w14:paraId="373FCC2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16010CFD" w14:textId="182B73B5" w:rsidR="00E8760F" w:rsidRDefault="00331D36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78A1C17" wp14:editId="26AC9243">
            <wp:extent cx="5468587" cy="3812955"/>
            <wp:effectExtent l="0" t="0" r="0" b="0"/>
            <wp:docPr id="10258" name="Picture 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09" cy="381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CAC60" w14:textId="270223FD" w:rsidR="00493EB4" w:rsidRPr="00B52678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39</w:t>
      </w:r>
      <w:r w:rsidR="00E8760F">
        <w:rPr>
          <w:rFonts w:ascii="Arial" w:hAnsi="Arial" w:cs="Arial"/>
          <w:b/>
          <w:sz w:val="22"/>
          <w:szCs w:val="22"/>
        </w:rPr>
        <w:t>.</w:t>
      </w:r>
      <w:r w:rsidR="00331D36">
        <w:rPr>
          <w:rFonts w:ascii="Arial" w:hAnsi="Arial" w:cs="Arial"/>
          <w:sz w:val="22"/>
          <w:szCs w:val="22"/>
        </w:rPr>
        <w:t xml:space="preserve"> A 2</w:t>
      </w:r>
      <w:r w:rsidR="00E8760F">
        <w:rPr>
          <w:rFonts w:ascii="Arial" w:hAnsi="Arial" w:cs="Arial"/>
          <w:sz w:val="22"/>
          <w:szCs w:val="22"/>
        </w:rPr>
        <w:t xml:space="preserve"> scan COSY spectrum of SM14 (5.5mg) acquired on a Bruker 500 MHz spectrometer equipped with a 5 mm TCI CryoProbe</w:t>
      </w:r>
      <w:r w:rsidR="00E8760F">
        <w:rPr>
          <w:rFonts w:ascii="Arial" w:hAnsi="Arial" w:cs="Arial"/>
          <w:sz w:val="22"/>
          <w:szCs w:val="22"/>
          <w:vertAlign w:val="superscript"/>
        </w:rPr>
        <w:t>TM</w:t>
      </w:r>
      <w:r w:rsidR="00E8760F">
        <w:rPr>
          <w:rFonts w:ascii="Arial" w:hAnsi="Arial" w:cs="Arial"/>
          <w:sz w:val="22"/>
          <w:szCs w:val="22"/>
        </w:rPr>
        <w:t xml:space="preserve"> prodigy at 298 K in 0.6 ml </w:t>
      </w:r>
      <w:r w:rsidR="00331D36">
        <w:rPr>
          <w:rFonts w:ascii="Arial" w:hAnsi="Arial" w:cs="Arial"/>
          <w:sz w:val="22"/>
          <w:szCs w:val="22"/>
        </w:rPr>
        <w:t>acetonitrile-</w:t>
      </w:r>
      <w:r w:rsidR="00331D36">
        <w:rPr>
          <w:rFonts w:ascii="Arial" w:hAnsi="Arial" w:cs="Arial"/>
          <w:i/>
          <w:sz w:val="22"/>
          <w:szCs w:val="22"/>
        </w:rPr>
        <w:t>d</w:t>
      </w:r>
      <w:r w:rsidR="00331D36">
        <w:rPr>
          <w:rFonts w:ascii="Arial" w:hAnsi="Arial" w:cs="Arial"/>
          <w:sz w:val="22"/>
          <w:szCs w:val="22"/>
          <w:vertAlign w:val="subscript"/>
        </w:rPr>
        <w:t>3</w:t>
      </w:r>
      <w:r w:rsidR="00E8760F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Cross-peaks (off-diagonal peaks) corresponds to coupled adjacent protons.</w:t>
      </w:r>
    </w:p>
    <w:p w14:paraId="415C017A" w14:textId="77777777" w:rsidR="00E8760F" w:rsidRDefault="00E8760F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22A0D64" w14:textId="5602B594" w:rsidR="00331D36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DD4C900" wp14:editId="4064D8BE">
            <wp:extent cx="5652114" cy="3940919"/>
            <wp:effectExtent l="0" t="0" r="6350" b="2540"/>
            <wp:docPr id="10261" name="Picture 1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891" cy="39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5D1C4" w14:textId="500EF8D4" w:rsidR="00493EB4" w:rsidRDefault="00331D36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Figure SI </w:t>
      </w:r>
      <w:r w:rsidR="00443242">
        <w:rPr>
          <w:rFonts w:ascii="Arial" w:hAnsi="Arial" w:cs="Arial"/>
          <w:b/>
          <w:sz w:val="22"/>
          <w:szCs w:val="22"/>
        </w:rPr>
        <w:t>40</w:t>
      </w:r>
      <w:r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A 2</w:t>
      </w:r>
      <w:r>
        <w:rPr>
          <w:rFonts w:ascii="Arial" w:hAnsi="Arial" w:cs="Arial"/>
          <w:sz w:val="22"/>
          <w:szCs w:val="22"/>
        </w:rPr>
        <w:t xml:space="preserve">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13</w:t>
      </w:r>
      <w:r>
        <w:rPr>
          <w:rFonts w:ascii="Arial" w:hAnsi="Arial" w:cs="Arial"/>
          <w:sz w:val="22"/>
          <w:szCs w:val="22"/>
        </w:rPr>
        <w:t>C H</w:t>
      </w:r>
      <w:r w:rsidR="00401CF5">
        <w:rPr>
          <w:rFonts w:ascii="Arial" w:hAnsi="Arial" w:cs="Arial"/>
          <w:sz w:val="22"/>
          <w:szCs w:val="22"/>
        </w:rPr>
        <w:t>SQC</w:t>
      </w:r>
      <w:r>
        <w:rPr>
          <w:rFonts w:ascii="Arial" w:hAnsi="Arial" w:cs="Arial"/>
          <w:sz w:val="22"/>
          <w:szCs w:val="22"/>
        </w:rPr>
        <w:t xml:space="preserve"> spectrum of SM14 (5.5mg)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>.</w:t>
      </w:r>
      <w:r w:rsidR="00443242">
        <w:rPr>
          <w:rFonts w:ascii="Arial" w:hAnsi="Arial" w:cs="Arial"/>
          <w:sz w:val="22"/>
          <w:szCs w:val="22"/>
        </w:rPr>
        <w:t xml:space="preserve"> Each peak correlates a carbon to its attached proton(s).</w:t>
      </w:r>
    </w:p>
    <w:p w14:paraId="7DF4312E" w14:textId="77777777" w:rsidR="00493EB4" w:rsidRDefault="00493EB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6B736A7" w14:textId="77777777" w:rsidR="00401CF5" w:rsidRDefault="00401CF5" w:rsidP="0078646B">
      <w:pPr>
        <w:rPr>
          <w:rFonts w:ascii="Arial" w:hAnsi="Arial" w:cs="Arial"/>
          <w:sz w:val="22"/>
          <w:szCs w:val="22"/>
        </w:rPr>
      </w:pPr>
    </w:p>
    <w:p w14:paraId="125091CB" w14:textId="36F742ED" w:rsidR="00331D36" w:rsidRDefault="00D15FC1" w:rsidP="0078646B">
      <w:pPr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A8E1BE9" wp14:editId="2E139118">
            <wp:extent cx="5605153" cy="3908175"/>
            <wp:effectExtent l="0" t="0" r="0" b="0"/>
            <wp:docPr id="10262" name="Picture 1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889" cy="391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4B828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3FB202DD" w14:textId="3D272E4A" w:rsidR="00D15FC1" w:rsidRDefault="00443242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41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D15FC1">
        <w:rPr>
          <w:rFonts w:ascii="Arial" w:hAnsi="Arial" w:cs="Arial"/>
          <w:sz w:val="22"/>
          <w:szCs w:val="22"/>
        </w:rPr>
        <w:t xml:space="preserve"> A 2</w:t>
      </w:r>
      <w:r w:rsidR="00401CF5">
        <w:rPr>
          <w:rFonts w:ascii="Arial" w:hAnsi="Arial" w:cs="Arial"/>
          <w:sz w:val="22"/>
          <w:szCs w:val="22"/>
        </w:rPr>
        <w:t xml:space="preserve"> scan </w:t>
      </w:r>
      <w:r w:rsidR="00401CF5">
        <w:rPr>
          <w:rFonts w:ascii="Arial" w:hAnsi="Arial" w:cs="Arial"/>
          <w:sz w:val="22"/>
          <w:szCs w:val="22"/>
          <w:vertAlign w:val="superscript"/>
        </w:rPr>
        <w:t>1</w:t>
      </w:r>
      <w:r w:rsidR="00401CF5">
        <w:rPr>
          <w:rFonts w:ascii="Arial" w:hAnsi="Arial" w:cs="Arial"/>
          <w:sz w:val="22"/>
          <w:szCs w:val="22"/>
        </w:rPr>
        <w:t>H-</w:t>
      </w:r>
      <w:r w:rsidR="00401CF5">
        <w:rPr>
          <w:rFonts w:ascii="Arial" w:hAnsi="Arial" w:cs="Arial"/>
          <w:sz w:val="22"/>
          <w:szCs w:val="22"/>
          <w:vertAlign w:val="superscript"/>
        </w:rPr>
        <w:t>13</w:t>
      </w:r>
      <w:r w:rsidR="00401CF5">
        <w:rPr>
          <w:rFonts w:ascii="Arial" w:hAnsi="Arial" w:cs="Arial"/>
          <w:sz w:val="22"/>
          <w:szCs w:val="22"/>
        </w:rPr>
        <w:t>C HMBC spectrum of SM14 (5.5mg) acquired on a Bruker 500 MHz spectrometer equipped with a 5 mm TCI CryoProbe</w:t>
      </w:r>
      <w:r w:rsidR="00401CF5">
        <w:rPr>
          <w:rFonts w:ascii="Arial" w:hAnsi="Arial" w:cs="Arial"/>
          <w:sz w:val="22"/>
          <w:szCs w:val="22"/>
          <w:vertAlign w:val="superscript"/>
        </w:rPr>
        <w:t>TM</w:t>
      </w:r>
      <w:r w:rsidR="00401CF5">
        <w:rPr>
          <w:rFonts w:ascii="Arial" w:hAnsi="Arial" w:cs="Arial"/>
          <w:sz w:val="22"/>
          <w:szCs w:val="22"/>
        </w:rPr>
        <w:t xml:space="preserve"> prodigy at 298 K in 0.6 ml acetonitrile-</w:t>
      </w:r>
      <w:r w:rsidR="00401CF5">
        <w:rPr>
          <w:rFonts w:ascii="Arial" w:hAnsi="Arial" w:cs="Arial"/>
          <w:i/>
          <w:sz w:val="22"/>
          <w:szCs w:val="22"/>
        </w:rPr>
        <w:t>d</w:t>
      </w:r>
      <w:r w:rsidR="00401CF5">
        <w:rPr>
          <w:rFonts w:ascii="Arial" w:hAnsi="Arial" w:cs="Arial"/>
          <w:sz w:val="22"/>
          <w:szCs w:val="22"/>
          <w:vertAlign w:val="subscript"/>
        </w:rPr>
        <w:t>3</w:t>
      </w:r>
      <w:r w:rsidR="00401CF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Peaks correspond to coupling between the proton of interest to neighboring nitrogens, which are 2 – 3 bonds away.</w:t>
      </w:r>
    </w:p>
    <w:p w14:paraId="670FB2F8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2B2C83CE" w14:textId="7692568F" w:rsidR="005F76C0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DEEDEF6" w14:textId="7FEC8271" w:rsidR="00443242" w:rsidRDefault="00443242" w:rsidP="005F76C0">
      <w:pPr>
        <w:ind w:left="90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F552BA7" wp14:editId="7C93310B">
            <wp:extent cx="4938925" cy="3444346"/>
            <wp:effectExtent l="0" t="0" r="0" b="381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25" cy="344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45B0" w14:textId="77777777" w:rsidR="00401CF5" w:rsidRDefault="00401CF5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3732CCF" w14:textId="33C47630" w:rsidR="00401CF5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42</w:t>
      </w:r>
      <w:r w:rsidR="00401CF5">
        <w:rPr>
          <w:rFonts w:ascii="Arial" w:hAnsi="Arial" w:cs="Arial"/>
          <w:b/>
          <w:sz w:val="22"/>
          <w:szCs w:val="22"/>
        </w:rPr>
        <w:t>.</w:t>
      </w:r>
      <w:r w:rsidR="00401CF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protons. No TFA titrated.</w:t>
      </w:r>
    </w:p>
    <w:p w14:paraId="57325C3F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4209D273" w14:textId="3A61E64A" w:rsidR="00752F74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DDB5F65" w14:textId="77777777" w:rsidR="00752F74" w:rsidRDefault="00752F74" w:rsidP="0078646B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EB90842" wp14:editId="2B7E9914">
            <wp:extent cx="5077686" cy="3541116"/>
            <wp:effectExtent l="0" t="0" r="8890" b="254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566" cy="35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6276" w14:textId="6B41C098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0.5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3488BA86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58CC6698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FE8697D" w14:textId="77777777" w:rsidR="00752F74" w:rsidRDefault="00752F74" w:rsidP="005F76C0">
      <w:pPr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0A28AB" wp14:editId="6CC7057B">
            <wp:extent cx="5152848" cy="3593534"/>
            <wp:effectExtent l="0" t="0" r="0" b="698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10" cy="359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B142" w14:textId="49E0BA24" w:rsidR="005F76C0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44.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1.0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4D51DA5C" w14:textId="77777777" w:rsidR="005F76C0" w:rsidRDefault="005F76C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B954E1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7C687055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921663F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A2A25F6" wp14:editId="2DFF25F6">
            <wp:extent cx="5225517" cy="3644212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96" cy="36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4685" w14:textId="2FA5FE1B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45.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E1229B4" w14:textId="44B5078D" w:rsidR="00752F74" w:rsidRDefault="00752F74" w:rsidP="0078646B">
      <w:pPr>
        <w:rPr>
          <w:rFonts w:ascii="Arial" w:hAnsi="Arial" w:cs="Arial"/>
          <w:sz w:val="22"/>
          <w:szCs w:val="22"/>
        </w:rPr>
      </w:pPr>
    </w:p>
    <w:p w14:paraId="2F4C329C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68059F0D" w14:textId="77777777" w:rsidR="00752F74" w:rsidRDefault="00752F74" w:rsidP="005F76C0">
      <w:pPr>
        <w:ind w:left="720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1823DBA1" wp14:editId="32AD7A1E">
            <wp:extent cx="5212662" cy="3635246"/>
            <wp:effectExtent l="0" t="0" r="0" b="381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64" cy="36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A092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46.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1.2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39231BD3" w14:textId="09386C0D" w:rsidR="00752F74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12EF4386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5D9D29D" wp14:editId="00719B71">
            <wp:extent cx="5305849" cy="3700233"/>
            <wp:effectExtent l="0" t="0" r="9525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0" cy="37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54C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08EFA7B" w14:textId="4B989654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47.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1.3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</w:t>
      </w:r>
      <w:r w:rsidR="00B52678">
        <w:rPr>
          <w:rFonts w:ascii="Arial" w:hAnsi="Arial" w:cs="Arial"/>
          <w:sz w:val="22"/>
          <w:szCs w:val="22"/>
        </w:rPr>
        <w:t xml:space="preserve">ot shown). </w:t>
      </w:r>
    </w:p>
    <w:p w14:paraId="26A48367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50A10062" w14:textId="2B318ABF" w:rsidR="00B52678" w:rsidRPr="005F76C0" w:rsidRDefault="005F76C0" w:rsidP="0078646B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AC1765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2164FFB1" wp14:editId="40ABF341">
            <wp:extent cx="5274496" cy="3678368"/>
            <wp:effectExtent l="0" t="0" r="8890" b="508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36" cy="36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905D" w14:textId="4CA5553F" w:rsidR="00752F74" w:rsidRP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48.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1.5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52232573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57DB49E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1299E833" wp14:editId="2076D7BC">
            <wp:extent cx="5163686" cy="3601092"/>
            <wp:effectExtent l="0" t="0" r="0" b="571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90" cy="36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0D97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ED7E515" w14:textId="46F115AF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49.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1.8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584DE031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7ADF019D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24BD27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57512B2E" wp14:editId="16969CC5">
            <wp:extent cx="5226297" cy="3644757"/>
            <wp:effectExtent l="0" t="0" r="6350" b="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65" cy="36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54BA5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50.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2.0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 xml:space="preserve">N chemical shifts have been assigned by their correlation to near-by protons (not shown). </w:t>
      </w:r>
    </w:p>
    <w:p w14:paraId="08D3BE7B" w14:textId="77777777" w:rsidR="00752F74" w:rsidRDefault="00752F74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2B08FFB8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3E3F1760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3AB5B3EB" wp14:editId="0A9B0D97">
            <wp:extent cx="5255763" cy="3665306"/>
            <wp:effectExtent l="0" t="0" r="2540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34" cy="366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8D28" w14:textId="230A5ED9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51.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</w:t>
      </w:r>
      <w:r w:rsidR="00B52678">
        <w:rPr>
          <w:rFonts w:ascii="Arial" w:hAnsi="Arial" w:cs="Arial"/>
          <w:sz w:val="22"/>
          <w:szCs w:val="22"/>
        </w:rPr>
        <w:t xml:space="preserve">o near-by protons (not shown). </w:t>
      </w:r>
    </w:p>
    <w:p w14:paraId="2509C297" w14:textId="77777777" w:rsidR="005F76C0" w:rsidRDefault="005F76C0" w:rsidP="005F76C0">
      <w:pPr>
        <w:rPr>
          <w:rFonts w:ascii="Arial" w:hAnsi="Arial" w:cs="Arial"/>
          <w:szCs w:val="22"/>
          <w:vertAlign w:val="superscript"/>
        </w:rPr>
      </w:pPr>
    </w:p>
    <w:p w14:paraId="1346FAA2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7CDDEFC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6A5190BC" wp14:editId="2E89B25D">
            <wp:extent cx="5404926" cy="3769331"/>
            <wp:effectExtent l="0" t="0" r="571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61" cy="37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2483" w14:textId="77777777" w:rsidR="00752F74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52.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2.6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27AD501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4CA77BD7" w14:textId="77777777" w:rsidR="00752F74" w:rsidRDefault="00752F74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47841D25" wp14:editId="75C1438A">
            <wp:extent cx="5182028" cy="3613884"/>
            <wp:effectExtent l="0" t="0" r="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46" cy="361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CF1B" w14:textId="2D092228" w:rsidR="008B6ADA" w:rsidRDefault="00752F74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53.</w:t>
      </w:r>
      <w:r>
        <w:rPr>
          <w:rFonts w:ascii="Arial" w:hAnsi="Arial" w:cs="Arial"/>
          <w:sz w:val="22"/>
          <w:szCs w:val="22"/>
        </w:rPr>
        <w:t xml:space="preserve"> A 4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5.1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p w14:paraId="055CA450" w14:textId="77777777" w:rsidR="005F76C0" w:rsidRDefault="005F76C0" w:rsidP="0078646B">
      <w:pPr>
        <w:rPr>
          <w:rFonts w:ascii="Arial" w:hAnsi="Arial" w:cs="Arial"/>
          <w:sz w:val="22"/>
          <w:szCs w:val="22"/>
        </w:rPr>
      </w:pPr>
    </w:p>
    <w:p w14:paraId="637B1EE2" w14:textId="77777777" w:rsidR="005F76C0" w:rsidRPr="005F76C0" w:rsidRDefault="005F76C0" w:rsidP="005F76C0">
      <w:pPr>
        <w:rPr>
          <w:rFonts w:ascii="Arial" w:hAnsi="Arial" w:cs="Arial"/>
          <w:szCs w:val="22"/>
        </w:rPr>
      </w:pPr>
      <w:r w:rsidRPr="005F76C0">
        <w:rPr>
          <w:rFonts w:ascii="Arial" w:hAnsi="Arial" w:cs="Arial"/>
          <w:szCs w:val="22"/>
          <w:vertAlign w:val="superscript"/>
        </w:rPr>
        <w:t>1</w:t>
      </w:r>
      <w:r w:rsidRPr="005F76C0">
        <w:rPr>
          <w:rFonts w:ascii="Arial" w:hAnsi="Arial" w:cs="Arial"/>
          <w:szCs w:val="22"/>
        </w:rPr>
        <w:t>H-</w:t>
      </w:r>
      <w:r w:rsidRPr="005F76C0">
        <w:rPr>
          <w:rFonts w:ascii="Arial" w:hAnsi="Arial" w:cs="Arial"/>
          <w:szCs w:val="22"/>
          <w:vertAlign w:val="superscript"/>
        </w:rPr>
        <w:t>15</w:t>
      </w:r>
      <w:r w:rsidRPr="005F76C0">
        <w:rPr>
          <w:rFonts w:ascii="Arial" w:hAnsi="Arial" w:cs="Arial"/>
          <w:szCs w:val="22"/>
        </w:rPr>
        <w:t>N HMBC</w:t>
      </w:r>
    </w:p>
    <w:p w14:paraId="0BE6089B" w14:textId="77777777" w:rsidR="00B52678" w:rsidRDefault="00B52678" w:rsidP="0078646B">
      <w:pPr>
        <w:jc w:val="center"/>
        <w:rPr>
          <w:rFonts w:ascii="Helvetica" w:hAnsi="Helvetica" w:cs="Times New Roman"/>
          <w:color w:val="000000"/>
          <w:sz w:val="20"/>
          <w:szCs w:val="20"/>
        </w:rPr>
      </w:pPr>
      <w:r>
        <w:rPr>
          <w:rFonts w:ascii="Helvetica" w:hAnsi="Helvetica" w:cs="Times New Roman"/>
          <w:noProof/>
          <w:color w:val="000000"/>
          <w:sz w:val="20"/>
          <w:szCs w:val="20"/>
        </w:rPr>
        <w:drawing>
          <wp:inline distT="0" distB="0" distL="0" distR="0" wp14:anchorId="7B1CC352" wp14:editId="5AF0B7E9">
            <wp:extent cx="5368247" cy="3743749"/>
            <wp:effectExtent l="0" t="0" r="0" b="0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99" cy="37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E72C" w14:textId="77777777" w:rsidR="00B52678" w:rsidRDefault="00B52678" w:rsidP="0078646B">
      <w:pPr>
        <w:rPr>
          <w:rFonts w:ascii="Helvetica" w:hAnsi="Helvetica" w:cs="Times New Roman"/>
          <w:color w:val="000000"/>
          <w:sz w:val="20"/>
          <w:szCs w:val="20"/>
        </w:rPr>
      </w:pPr>
    </w:p>
    <w:p w14:paraId="5BB7CC83" w14:textId="1690C45A" w:rsidR="00752F74" w:rsidRPr="00B52678" w:rsidRDefault="00B52678" w:rsidP="007864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Figure SI 54.</w:t>
      </w:r>
      <w:r>
        <w:rPr>
          <w:rFonts w:ascii="Arial" w:hAnsi="Arial" w:cs="Arial"/>
          <w:sz w:val="22"/>
          <w:szCs w:val="22"/>
        </w:rPr>
        <w:t xml:space="preserve"> An 8 scan </w:t>
      </w:r>
      <w:r>
        <w:rPr>
          <w:rFonts w:ascii="Arial" w:hAnsi="Arial" w:cs="Arial"/>
          <w:sz w:val="22"/>
          <w:szCs w:val="22"/>
          <w:vertAlign w:val="superscript"/>
        </w:rPr>
        <w:t>1</w:t>
      </w:r>
      <w:r>
        <w:rPr>
          <w:rFonts w:ascii="Arial" w:hAnsi="Arial" w:cs="Arial"/>
          <w:sz w:val="22"/>
          <w:szCs w:val="22"/>
        </w:rPr>
        <w:t>H-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HMBC spectrum of SM14 (5.5 mg) acquired on a Bruker 500 MHz spectrometer equipped with a 5 mm TCI CryoProbe</w:t>
      </w:r>
      <w:r>
        <w:rPr>
          <w:rFonts w:ascii="Arial" w:hAnsi="Arial" w:cs="Arial"/>
          <w:sz w:val="22"/>
          <w:szCs w:val="22"/>
          <w:vertAlign w:val="superscript"/>
        </w:rPr>
        <w:t>TM</w:t>
      </w:r>
      <w:r>
        <w:rPr>
          <w:rFonts w:ascii="Arial" w:hAnsi="Arial" w:cs="Arial"/>
          <w:sz w:val="22"/>
          <w:szCs w:val="22"/>
        </w:rPr>
        <w:t xml:space="preserve"> prodigy at 298 K in 0.6 ml acetonitrile-</w:t>
      </w:r>
      <w:r>
        <w:rPr>
          <w:rFonts w:ascii="Arial" w:hAnsi="Arial" w:cs="Arial"/>
          <w:i/>
          <w:sz w:val="22"/>
          <w:szCs w:val="22"/>
        </w:rPr>
        <w:t>d</w:t>
      </w:r>
      <w:r>
        <w:rPr>
          <w:rFonts w:ascii="Arial" w:hAnsi="Arial" w:cs="Arial"/>
          <w:sz w:val="22"/>
          <w:szCs w:val="22"/>
          <w:vertAlign w:val="subscript"/>
        </w:rPr>
        <w:t>3</w:t>
      </w:r>
      <w:r>
        <w:rPr>
          <w:rFonts w:ascii="Arial" w:hAnsi="Arial" w:cs="Arial"/>
          <w:sz w:val="22"/>
          <w:szCs w:val="22"/>
        </w:rPr>
        <w:t xml:space="preserve"> after titration with 10.1 equivalents of TFA. The </w:t>
      </w:r>
      <w:r>
        <w:rPr>
          <w:rFonts w:ascii="Arial" w:hAnsi="Arial" w:cs="Arial"/>
          <w:sz w:val="22"/>
          <w:szCs w:val="22"/>
          <w:vertAlign w:val="superscript"/>
        </w:rPr>
        <w:t>15</w:t>
      </w:r>
      <w:r>
        <w:rPr>
          <w:rFonts w:ascii="Arial" w:hAnsi="Arial" w:cs="Arial"/>
          <w:sz w:val="22"/>
          <w:szCs w:val="22"/>
        </w:rPr>
        <w:t>N chemical shifts have been assigned by their correlation to near-by protons (not shown).</w:t>
      </w:r>
    </w:p>
    <w:sectPr w:rsidR="00752F74" w:rsidRPr="00B52678" w:rsidSect="00B52678">
      <w:pgSz w:w="12240" w:h="15840"/>
      <w:pgMar w:top="540" w:right="72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55A85F" w14:textId="77777777" w:rsidR="00752F74" w:rsidRDefault="00752F74" w:rsidP="00B151AF">
      <w:r>
        <w:separator/>
      </w:r>
    </w:p>
  </w:endnote>
  <w:endnote w:type="continuationSeparator" w:id="0">
    <w:p w14:paraId="0E243EE8" w14:textId="77777777" w:rsidR="00752F74" w:rsidRDefault="00752F74" w:rsidP="00B15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D475BF" w14:textId="77777777" w:rsidR="00752F74" w:rsidRDefault="00752F74" w:rsidP="00B151AF">
      <w:r>
        <w:separator/>
      </w:r>
    </w:p>
  </w:footnote>
  <w:footnote w:type="continuationSeparator" w:id="0">
    <w:p w14:paraId="7526F15C" w14:textId="77777777" w:rsidR="00752F74" w:rsidRDefault="00752F74" w:rsidP="00B15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68"/>
    <w:rsid w:val="00013900"/>
    <w:rsid w:val="00032C15"/>
    <w:rsid w:val="00073DA7"/>
    <w:rsid w:val="000E0C03"/>
    <w:rsid w:val="000F0559"/>
    <w:rsid w:val="0010632C"/>
    <w:rsid w:val="00123F48"/>
    <w:rsid w:val="00144261"/>
    <w:rsid w:val="001738FC"/>
    <w:rsid w:val="00191FAF"/>
    <w:rsid w:val="001A60D9"/>
    <w:rsid w:val="001D4C89"/>
    <w:rsid w:val="00261754"/>
    <w:rsid w:val="00261977"/>
    <w:rsid w:val="002722FA"/>
    <w:rsid w:val="002A1BBE"/>
    <w:rsid w:val="002F569C"/>
    <w:rsid w:val="00331D36"/>
    <w:rsid w:val="003331E9"/>
    <w:rsid w:val="0034251C"/>
    <w:rsid w:val="003547C2"/>
    <w:rsid w:val="00361477"/>
    <w:rsid w:val="00373068"/>
    <w:rsid w:val="00394DB6"/>
    <w:rsid w:val="003A541B"/>
    <w:rsid w:val="003D25B5"/>
    <w:rsid w:val="00401CF5"/>
    <w:rsid w:val="00411053"/>
    <w:rsid w:val="00443242"/>
    <w:rsid w:val="00461BF6"/>
    <w:rsid w:val="00463E1B"/>
    <w:rsid w:val="00493EB4"/>
    <w:rsid w:val="004D33C2"/>
    <w:rsid w:val="00500A13"/>
    <w:rsid w:val="00534B1C"/>
    <w:rsid w:val="0056173B"/>
    <w:rsid w:val="005C44F0"/>
    <w:rsid w:val="005F006F"/>
    <w:rsid w:val="005F76C0"/>
    <w:rsid w:val="00610A7B"/>
    <w:rsid w:val="0061260B"/>
    <w:rsid w:val="00612622"/>
    <w:rsid w:val="006228FE"/>
    <w:rsid w:val="00645B15"/>
    <w:rsid w:val="006C18B2"/>
    <w:rsid w:val="006E57A4"/>
    <w:rsid w:val="00717A3B"/>
    <w:rsid w:val="00752F74"/>
    <w:rsid w:val="0076276D"/>
    <w:rsid w:val="0078646B"/>
    <w:rsid w:val="007A67C7"/>
    <w:rsid w:val="007B3819"/>
    <w:rsid w:val="007C67D6"/>
    <w:rsid w:val="007E0262"/>
    <w:rsid w:val="008033BE"/>
    <w:rsid w:val="00892B7D"/>
    <w:rsid w:val="008B6ADA"/>
    <w:rsid w:val="009B3D0F"/>
    <w:rsid w:val="00A5478C"/>
    <w:rsid w:val="00AC76B2"/>
    <w:rsid w:val="00AD1632"/>
    <w:rsid w:val="00AF74D7"/>
    <w:rsid w:val="00B151AF"/>
    <w:rsid w:val="00B24340"/>
    <w:rsid w:val="00B52678"/>
    <w:rsid w:val="00B621F3"/>
    <w:rsid w:val="00B81B90"/>
    <w:rsid w:val="00C02D62"/>
    <w:rsid w:val="00CB7333"/>
    <w:rsid w:val="00CF63D5"/>
    <w:rsid w:val="00D15FC1"/>
    <w:rsid w:val="00D75A36"/>
    <w:rsid w:val="00D7760D"/>
    <w:rsid w:val="00DC585F"/>
    <w:rsid w:val="00DD6EE8"/>
    <w:rsid w:val="00E031E5"/>
    <w:rsid w:val="00E777A6"/>
    <w:rsid w:val="00E8760F"/>
    <w:rsid w:val="00EC07EA"/>
    <w:rsid w:val="00EE1240"/>
    <w:rsid w:val="00F21E04"/>
    <w:rsid w:val="00F94BAD"/>
    <w:rsid w:val="00FB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49D55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60B"/>
    <w:rPr>
      <w:rFonts w:ascii="Lucida Grande" w:hAnsi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60B"/>
    <w:rPr>
      <w:rFonts w:ascii="Lucida Grande" w:hAnsi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1260B"/>
  </w:style>
  <w:style w:type="paragraph" w:styleId="Header">
    <w:name w:val="header"/>
    <w:basedOn w:val="Normal"/>
    <w:link w:val="HeaderChar"/>
    <w:uiPriority w:val="99"/>
    <w:unhideWhenUsed/>
    <w:rsid w:val="006126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60B"/>
  </w:style>
  <w:style w:type="paragraph" w:styleId="Footer">
    <w:name w:val="footer"/>
    <w:basedOn w:val="Normal"/>
    <w:link w:val="FooterChar"/>
    <w:uiPriority w:val="99"/>
    <w:unhideWhenUsed/>
    <w:rsid w:val="0061260B"/>
    <w:pPr>
      <w:tabs>
        <w:tab w:val="center" w:pos="4680"/>
        <w:tab w:val="right" w:pos="9360"/>
      </w:tabs>
    </w:pPr>
  </w:style>
  <w:style w:type="table" w:styleId="LightShading">
    <w:name w:val="Light Shading"/>
    <w:basedOn w:val="TableNormal"/>
    <w:uiPriority w:val="60"/>
    <w:rsid w:val="00DC585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61260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AF74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0A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0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2" Type="http://schemas.openxmlformats.org/officeDocument/2006/relationships/image" Target="media/image70.emf"/><Relationship Id="rId103" Type="http://schemas.openxmlformats.org/officeDocument/2006/relationships/image" Target="media/image71.emf"/><Relationship Id="rId104" Type="http://schemas.openxmlformats.org/officeDocument/2006/relationships/image" Target="media/image72.emf"/><Relationship Id="rId105" Type="http://schemas.openxmlformats.org/officeDocument/2006/relationships/image" Target="media/image73.emf"/><Relationship Id="rId106" Type="http://schemas.openxmlformats.org/officeDocument/2006/relationships/image" Target="media/image74.emf"/><Relationship Id="rId107" Type="http://schemas.openxmlformats.org/officeDocument/2006/relationships/image" Target="media/image75.emf"/><Relationship Id="rId108" Type="http://schemas.openxmlformats.org/officeDocument/2006/relationships/image" Target="media/image76.e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9" Type="http://schemas.openxmlformats.org/officeDocument/2006/relationships/image" Target="media/image77.emf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emf"/><Relationship Id="rId19" Type="http://schemas.openxmlformats.org/officeDocument/2006/relationships/image" Target="media/image4.emf"/><Relationship Id="rId30" Type="http://schemas.openxmlformats.org/officeDocument/2006/relationships/image" Target="media/image13.png"/><Relationship Id="rId31" Type="http://schemas.openxmlformats.org/officeDocument/2006/relationships/image" Target="media/image14.emf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emf"/><Relationship Id="rId38" Type="http://schemas.openxmlformats.org/officeDocument/2006/relationships/image" Target="media/image21.png"/><Relationship Id="rId39" Type="http://schemas.openxmlformats.org/officeDocument/2006/relationships/image" Target="media/image22.emf"/><Relationship Id="rId50" Type="http://schemas.openxmlformats.org/officeDocument/2006/relationships/image" Target="media/image33.emf"/><Relationship Id="rId51" Type="http://schemas.openxmlformats.org/officeDocument/2006/relationships/image" Target="media/image34.png"/><Relationship Id="rId52" Type="http://schemas.openxmlformats.org/officeDocument/2006/relationships/image" Target="media/image35.emf"/><Relationship Id="rId53" Type="http://schemas.openxmlformats.org/officeDocument/2006/relationships/image" Target="media/image36.png"/><Relationship Id="rId54" Type="http://schemas.openxmlformats.org/officeDocument/2006/relationships/image" Target="media/image37.emf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emf"/><Relationship Id="rId59" Type="http://schemas.openxmlformats.org/officeDocument/2006/relationships/image" Target="media/image42.png"/><Relationship Id="rId70" Type="http://schemas.microsoft.com/office/2007/relationships/hdphoto" Target="media/hdphoto3.wdp"/><Relationship Id="rId71" Type="http://schemas.openxmlformats.org/officeDocument/2006/relationships/image" Target="media/image51.png"/><Relationship Id="rId72" Type="http://schemas.microsoft.com/office/2007/relationships/hdphoto" Target="media/hdphoto4.wdp"/><Relationship Id="rId73" Type="http://schemas.openxmlformats.org/officeDocument/2006/relationships/image" Target="media/image52.png"/><Relationship Id="rId74" Type="http://schemas.microsoft.com/office/2007/relationships/hdphoto" Target="media/hdphoto5.wdp"/><Relationship Id="rId75" Type="http://schemas.openxmlformats.org/officeDocument/2006/relationships/image" Target="media/image53.emf"/><Relationship Id="rId76" Type="http://schemas.openxmlformats.org/officeDocument/2006/relationships/image" Target="media/image54.emf"/><Relationship Id="rId77" Type="http://schemas.openxmlformats.org/officeDocument/2006/relationships/image" Target="media/image55.emf"/><Relationship Id="rId78" Type="http://schemas.openxmlformats.org/officeDocument/2006/relationships/image" Target="media/image56.emf"/><Relationship Id="rId79" Type="http://schemas.openxmlformats.org/officeDocument/2006/relationships/image" Target="media/image57.emf"/><Relationship Id="rId110" Type="http://schemas.openxmlformats.org/officeDocument/2006/relationships/image" Target="media/image78.emf"/><Relationship Id="rId90" Type="http://schemas.openxmlformats.org/officeDocument/2006/relationships/image" Target="media/image63.png"/><Relationship Id="rId91" Type="http://schemas.microsoft.com/office/2007/relationships/hdphoto" Target="media/hdphoto6.wdp"/><Relationship Id="rId92" Type="http://schemas.openxmlformats.org/officeDocument/2006/relationships/image" Target="media/image64.png"/><Relationship Id="rId93" Type="http://schemas.microsoft.com/office/2007/relationships/hdphoto" Target="media/hdphoto7.wdp"/><Relationship Id="rId94" Type="http://schemas.openxmlformats.org/officeDocument/2006/relationships/image" Target="media/image65.png"/><Relationship Id="rId95" Type="http://schemas.microsoft.com/office/2007/relationships/hdphoto" Target="media/hdphoto8.wdp"/><Relationship Id="rId96" Type="http://schemas.openxmlformats.org/officeDocument/2006/relationships/image" Target="media/image66.png"/><Relationship Id="rId97" Type="http://schemas.microsoft.com/office/2007/relationships/hdphoto" Target="media/hdphoto9.wdp"/><Relationship Id="rId98" Type="http://schemas.openxmlformats.org/officeDocument/2006/relationships/image" Target="media/image67.png"/><Relationship Id="rId99" Type="http://schemas.microsoft.com/office/2007/relationships/hdphoto" Target="media/hdphoto10.wdp"/><Relationship Id="rId111" Type="http://schemas.openxmlformats.org/officeDocument/2006/relationships/image" Target="media/image79.emf"/><Relationship Id="rId112" Type="http://schemas.openxmlformats.org/officeDocument/2006/relationships/image" Target="media/image80.emf"/><Relationship Id="rId113" Type="http://schemas.openxmlformats.org/officeDocument/2006/relationships/fontTable" Target="fontTable.xml"/><Relationship Id="rId114" Type="http://schemas.openxmlformats.org/officeDocument/2006/relationships/theme" Target="theme/theme1.xm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40" Type="http://schemas.openxmlformats.org/officeDocument/2006/relationships/image" Target="media/image23.png"/><Relationship Id="rId41" Type="http://schemas.openxmlformats.org/officeDocument/2006/relationships/image" Target="media/image24.emf"/><Relationship Id="rId42" Type="http://schemas.openxmlformats.org/officeDocument/2006/relationships/image" Target="media/image25.emf"/><Relationship Id="rId43" Type="http://schemas.openxmlformats.org/officeDocument/2006/relationships/image" Target="media/image26.png"/><Relationship Id="rId44" Type="http://schemas.openxmlformats.org/officeDocument/2006/relationships/image" Target="media/image27.emf"/><Relationship Id="rId45" Type="http://schemas.openxmlformats.org/officeDocument/2006/relationships/image" Target="media/image28.png"/><Relationship Id="rId46" Type="http://schemas.openxmlformats.org/officeDocument/2006/relationships/image" Target="media/image29.emf"/><Relationship Id="rId47" Type="http://schemas.openxmlformats.org/officeDocument/2006/relationships/image" Target="media/image30.png"/><Relationship Id="rId48" Type="http://schemas.openxmlformats.org/officeDocument/2006/relationships/image" Target="media/image31.emf"/><Relationship Id="rId49" Type="http://schemas.openxmlformats.org/officeDocument/2006/relationships/image" Target="media/image32.png"/><Relationship Id="rId60" Type="http://schemas.openxmlformats.org/officeDocument/2006/relationships/image" Target="media/image43.emf"/><Relationship Id="rId61" Type="http://schemas.openxmlformats.org/officeDocument/2006/relationships/image" Target="media/image44.png"/><Relationship Id="rId62" Type="http://schemas.openxmlformats.org/officeDocument/2006/relationships/image" Target="media/image45.emf"/><Relationship Id="rId63" Type="http://schemas.openxmlformats.org/officeDocument/2006/relationships/image" Target="media/image46.png"/><Relationship Id="rId64" Type="http://schemas.openxmlformats.org/officeDocument/2006/relationships/image" Target="media/image47.emf"/><Relationship Id="rId65" Type="http://schemas.openxmlformats.org/officeDocument/2006/relationships/image" Target="media/image48.png"/><Relationship Id="rId66" Type="http://schemas.microsoft.com/office/2007/relationships/hdphoto" Target="media/hdphoto1.wdp"/><Relationship Id="rId67" Type="http://schemas.openxmlformats.org/officeDocument/2006/relationships/image" Target="media/image49.png"/><Relationship Id="rId68" Type="http://schemas.microsoft.com/office/2007/relationships/hdphoto" Target="media/hdphoto2.wdp"/><Relationship Id="rId69" Type="http://schemas.openxmlformats.org/officeDocument/2006/relationships/image" Target="media/image50.png"/><Relationship Id="rId100" Type="http://schemas.openxmlformats.org/officeDocument/2006/relationships/image" Target="media/image68.emf"/><Relationship Id="rId80" Type="http://schemas.openxmlformats.org/officeDocument/2006/relationships/image" Target="media/image58.emf"/><Relationship Id="rId81" Type="http://schemas.openxmlformats.org/officeDocument/2006/relationships/image" Target="media/image59.emf"/><Relationship Id="rId82" Type="http://schemas.openxmlformats.org/officeDocument/2006/relationships/image" Target="media/image60.emf"/><Relationship Id="rId83" Type="http://schemas.openxmlformats.org/officeDocument/2006/relationships/image" Target="media/image61.emf"/><Relationship Id="rId101" Type="http://schemas.openxmlformats.org/officeDocument/2006/relationships/image" Target="media/image69.emf"/><Relationship Id="rId85" Type="http://schemas.openxmlformats.org/officeDocument/2006/relationships/image" Target="media/image62.emf"/><Relationship Id="rId86" Type="http://schemas.openxmlformats.org/officeDocument/2006/relationships/image" Target="media/image63.emf"/><Relationship Id="rId87" Type="http://schemas.openxmlformats.org/officeDocument/2006/relationships/image" Target="media/image64.emf"/><Relationship Id="rId88" Type="http://schemas.openxmlformats.org/officeDocument/2006/relationships/image" Target="media/image65.emf"/><Relationship Id="rId89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
</file>

<file path=customXml/item2.xml>
</file>

<file path=customXml/item3.xml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1F740-90CF-4191-A991-FD831567FE92}"/>
</file>

<file path=customXml/itemProps2.xml><?xml version="1.0" encoding="utf-8"?>
<ds:datastoreItem xmlns:ds="http://schemas.openxmlformats.org/officeDocument/2006/customXml" ds:itemID="{8E3E6478-29FE-44BA-BF41-B6E7065B9C03}"/>
</file>

<file path=customXml/itemProps3.xml><?xml version="1.0" encoding="utf-8"?>
<ds:datastoreItem xmlns:ds="http://schemas.openxmlformats.org/officeDocument/2006/customXml" ds:itemID="{EBC2C242-3E0F-45A4-A035-4BDA920A22BD}">
  <ds:schemaRefs>
    <ds:schemaRef ds:uri="http://www.w3.org/2001/XMLSchema"/>
    <ds:schemaRef ds:uri="http://www.boldonjames.com/2008/01/sie/internal/label"/>
  </ds:schemaRefs>
</ds:datastoreItem>
</file>

<file path=customXml/itemProps4.xml><?xml version="1.0" encoding="utf-8"?>
<ds:datastoreItem xmlns:ds="http://schemas.openxmlformats.org/officeDocument/2006/customXml" ds:itemID="{E55C934C-8F35-F840-8AF9-63A02BC58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6359</Words>
  <Characters>36247</Characters>
  <Application>Microsoft Macintosh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MSKCC</Company>
  <LinksUpToDate>false</LinksUpToDate>
  <CharactersWithSpaces>42521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Isik, Mehtap/Graduate Studies</dc:creator>
  <cp:lastModifiedBy>Isik, Mehtap/Graduate Studies</cp:lastModifiedBy>
  <cp:revision>11</cp:revision>
  <cp:lastPrinted>2018-06-05T22:32:00Z</cp:lastPrinted>
  <dcterms:created xsi:type="dcterms:W3CDTF">2018-06-19T16:19:00Z</dcterms:created>
  <dcterms:modified xsi:type="dcterms:W3CDTF">2018-11-02T15:45:00Z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65fdaf8c-044b-4b46-83a3-4a4a9b46ee59</vt:lpwstr>
  </property>
  <property fmtid="{D5CDD505-2E9C-101B-9397-08002B2CF9AE}" pid="3" name="bjSaver">
    <vt:lpwstr>E/zqnBOqoQ4x8NVhByeZ2CHSvlOYmlrq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policy="a10f9ac0-5937-4b4f-b459-96aedd9ed2c5" origin="userSelected" xmlns="http://www.boldonj</vt:lpwstr>
  </property>
  <property fmtid="{D5CDD505-2E9C-101B-9397-08002B2CF9AE}" pid="5" name="bjDocumentLabelXML-0">
    <vt:lpwstr>ames.com/2008/01/sie/internal/label"&gt;&lt;element uid="id_classification_euconfidential" value="" /&gt;&lt;element uid="cefbaa69-3bfa-4b56-8d22-6839cb7b06d0" value="" /&gt;&lt;/sisl&gt;</vt:lpwstr>
  </property>
  <property fmtid="{D5CDD505-2E9C-101B-9397-08002B2CF9AE}" pid="6" name="bjDocumentSecurityLabel">
    <vt:lpwstr>Proprietary</vt:lpwstr>
  </property>
  <property fmtid="{D5CDD505-2E9C-101B-9397-08002B2CF9AE}" pid="7" name="MerckMetadataExchange">
    <vt:lpwstr>!$MRK@Proprietary-Footer-Left</vt:lpwstr>
  </property>
  <property fmtid="{D5CDD505-2E9C-101B-9397-08002B2CF9AE}" pid="8" name="_AdHocReviewCycleID">
    <vt:i4>-1130676377</vt:i4>
  </property>
  <property fmtid="{D5CDD505-2E9C-101B-9397-08002B2CF9AE}" pid="9" name="_NewReviewCycle">
    <vt:lpwstr/>
  </property>
  <property fmtid="{D5CDD505-2E9C-101B-9397-08002B2CF9AE}" pid="10" name="_EmailSubject">
    <vt:lpwstr>approval needed for SAMPL6 manuscript</vt:lpwstr>
  </property>
  <property fmtid="{D5CDD505-2E9C-101B-9397-08002B2CF9AE}" pid="11" name="_AuthorEmail">
    <vt:lpwstr>ikenna.ndukwe@merck.com</vt:lpwstr>
  </property>
  <property fmtid="{D5CDD505-2E9C-101B-9397-08002B2CF9AE}" pid="12" name="_AuthorEmailDisplayName">
    <vt:lpwstr>Ndukwe, Ikenna</vt:lpwstr>
  </property>
  <property fmtid="{D5CDD505-2E9C-101B-9397-08002B2CF9AE}" pid="13" name="_PreviousAdHocReviewCycleID">
    <vt:i4>674525987</vt:i4>
  </property>
</Properties>
</file>