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박선우"/>
      <w:r>
        <w:rPr>
          <w:rFonts w:eastAsia="Georgia" w:cs="Georgia" w:ascii="Georgia" w:hAnsi="Georgia"/>
          <w:b/>
          <w:sz w:val="56"/>
        </w:rPr>
        <w:t xml:space="preserve">박선우</w:t>
      </w:r>
      <w:bookmarkEnd w:id="0"/>
    </w:p>
    <w:p>
      <w:pPr>
        <w:spacing w:after="210" w:lineRule="auto"/>
      </w:pPr>
      <w:r>
        <w:rPr>
          <w:b/>
        </w:rPr>
        <w:t xml:space="preserve">데이터 분석가 / 엔지니어링 기초 • SQL 기반 시각화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경력"/>
      <w:r>
        <w:rPr>
          <w:rFonts w:eastAsia="Georgia" w:cs="Georgia" w:ascii="Georgia" w:hAnsi="Georgia"/>
          <w:b/>
          <w:sz w:val="42"/>
        </w:rPr>
        <w:t xml:space="preserve">👤 인적 사항 및 경력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3년 2개월 (데이터 분석가 경력 포함)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역량:</w:t>
      </w:r>
      <w:r>
        <w:rPr>
          <w:rFonts w:eastAsia="Georgia" w:cs="Georgia" w:ascii="Georgia" w:hAnsi="Georgia"/>
        </w:rPr>
        <w:t xml:space="preserve"> SQL을 이용한 데이터 분석 및 시각화, 분석 중심 역량 확보. 엔지니어링은 기초 단계.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️_주요_프로젝트_경험_2건"/>
      <w:r>
        <w:rPr>
          <w:rFonts w:eastAsia="Georgia" w:cs="Georgia" w:ascii="Georgia" w:hAnsi="Georgia"/>
          <w:b/>
          <w:sz w:val="42"/>
        </w:rPr>
        <w:t xml:space="preserve">🛠️ 주요 프로젝트 경험 (2건)</w:t>
      </w:r>
      <w:bookmarkEnd w:id="2"/>
    </w:p>
    <w:p>
      <w:pPr>
        <w:spacing w:line="271" w:before="240" w:lineRule="auto"/>
      </w:pPr>
      <w:bookmarkStart w:id="3" w:name="bm_1_마케팅_성과_분석_대시보드_구축_1년_6개월"/>
      <w:r>
        <w:rPr>
          <w:rFonts w:eastAsia="Georgia" w:cs="Georgia" w:ascii="Georgia" w:hAnsi="Georgia"/>
          <w:b/>
          <w:sz w:val="33"/>
        </w:rPr>
        <w:t xml:space="preserve">1. 마케팅 성과 분석 대시보드 구축 (1년 6개월)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기술 스택:</w:t>
      </w:r>
      <w:r>
        <w:rPr/>
        <w:t xml:space="preserve"> Python, Pandas, Matplotlib, Tableau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데이터 추출, 분석, 시각화 대시보드 설계/운영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엔지니어링 측면:</w:t>
      </w:r>
      <w:r>
        <w:rPr>
          <w:rFonts w:eastAsia="Georgia" w:cs="Georgia" w:ascii="Georgia" w:hAnsi="Georgia"/>
        </w:rPr>
        <w:t xml:space="preserve"> 파이프라인 구축 등은 전무. 분석 업무에 집중</w:t>
      </w:r>
    </w:p>
    <w:p>
      <w:pPr>
        <w:spacing w:line="271" w:before="240" w:lineRule="auto"/>
      </w:pPr>
      <w:bookmarkStart w:id="4" w:name="bm_2_rdb_postgresql_성능_개선_시도_6개월"/>
      <w:r>
        <w:rPr>
          <w:rFonts w:eastAsia="Georgia" w:cs="Georgia" w:ascii="Georgia" w:hAnsi="Georgia"/>
          <w:b/>
          <w:sz w:val="33"/>
        </w:rPr>
        <w:t xml:space="preserve">2. RDB(PostgreSQL) 성능 개선 시도 (6개월)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느린 쿼리 파악 및 인덱스 추가 제안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인프라 및 데이터 파이프라인설계 경험 없음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기술_스택"/>
      <w:r>
        <w:rPr>
          <w:rFonts w:eastAsia="Georgia" w:cs="Georgia" w:ascii="Georgia" w:hAnsi="Georgia"/>
          <w:b/>
          <w:sz w:val="42"/>
        </w:rPr>
        <w:t xml:space="preserve">📊 기술 스택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주력 언어/도구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SQL (숙련), Python (분석용), Tableau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데이터베이스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PostgreSQL, SQLite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엔지니어링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ETL/ELT 파이프라인 구축 경험 없음, Spark/Kafka 사용 경험 없음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 (S3: 파일 저장 용도)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학력_사항"/>
      <w:r>
        <w:rPr>
          <w:rFonts w:eastAsia="Georgia" w:cs="Georgia" w:ascii="Georgia" w:hAnsi="Georgia"/>
          <w:b/>
          <w:sz w:val="42"/>
        </w:rPr>
        <w:t xml:space="preserve">🎓 학력 사항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2018.03 ~ 2024.02 — 지방 국립대학교 통계학과 석사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자기소개_및_지원_동기"/>
      <w:r>
        <w:rPr>
          <w:rFonts w:eastAsia="Georgia" w:cs="Georgia" w:ascii="Georgia" w:hAnsi="Georgia"/>
          <w:b/>
          <w:sz w:val="42"/>
        </w:rPr>
        <w:t xml:space="preserve">💡 자기소개 및 지원 동기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통계학과 석사 기반의 데이터 분석 역량을 바탕으로, 다양한 SQL 및 시각화 프로젝트에 집중해 왔습니다. 현재는 엔지니어링 능력 강화와 데이터 파이프라인 구축 등 새로운 기술 습득에 의지와 관심을 가지고 있습니다. SK AX 데이터 엔지니어링팀에서 실질적인 데이터 기반 인사이트 도출과 조직 역량 제고에 기여하고자 지원합니다.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2025-11-19T08:47:14.674Z</dcterms:created>
  <dcterms:modified xsi:type="dcterms:W3CDTF">2025-11-19T08:47:14.674Z</dcterms:modified>
</cp:coreProperties>
</file>