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8A1557" w:rsidRPr="00A4379D" w14:paraId="6A1E452B" w14:textId="77777777" w:rsidTr="00626D0C">
        <w:trPr>
          <w:trHeight w:val="689"/>
          <w:jc w:val="center"/>
        </w:trPr>
        <w:tc>
          <w:tcPr>
            <w:tcW w:w="9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0CB23B" w14:textId="77777777" w:rsidR="008A1557" w:rsidRPr="00A4379D" w:rsidRDefault="00AD294F" w:rsidP="00626D0C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A4379D">
              <w:rPr>
                <w:rFonts w:asciiTheme="minorEastAsia" w:eastAsiaTheme="minorEastAsia" w:hAnsiTheme="minorEastAsia" w:cs="새굴림" w:hint="eastAsia"/>
                <w:b/>
                <w:bCs/>
                <w:sz w:val="36"/>
                <w:szCs w:val="36"/>
                <w:lang w:val="ko-KR"/>
              </w:rPr>
              <w:t>개인 Profile</w:t>
            </w:r>
          </w:p>
        </w:tc>
      </w:tr>
    </w:tbl>
    <w:p w14:paraId="26506441" w14:textId="77777777" w:rsidR="008A1557" w:rsidRPr="00A4379D" w:rsidRDefault="008A1557" w:rsidP="008A1557">
      <w:pPr>
        <w:wordWrap/>
        <w:adjustRightInd w:val="0"/>
        <w:ind w:right="-594" w:firstLine="360"/>
        <w:rPr>
          <w:rFonts w:asciiTheme="minorEastAsia" w:eastAsiaTheme="minorEastAsia" w:hAnsiTheme="minorEastAsia" w:cs="Arial"/>
          <w:b/>
          <w:color w:val="000000"/>
          <w:szCs w:val="20"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07"/>
        <w:gridCol w:w="1134"/>
        <w:gridCol w:w="1560"/>
        <w:gridCol w:w="1275"/>
        <w:gridCol w:w="920"/>
        <w:gridCol w:w="1418"/>
        <w:gridCol w:w="783"/>
        <w:gridCol w:w="712"/>
      </w:tblGrid>
      <w:tr w:rsidR="00C224F0" w:rsidRPr="00A4379D" w14:paraId="71C7D841" w14:textId="77777777" w:rsidTr="00CE2D65">
        <w:trPr>
          <w:trHeight w:val="450"/>
          <w:jc w:val="center"/>
        </w:trPr>
        <w:tc>
          <w:tcPr>
            <w:tcW w:w="190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22DF16" w14:textId="61AD538C" w:rsidR="00C224F0" w:rsidRPr="00CE2D65" w:rsidRDefault="00DE4A44" w:rsidP="00626D0C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  <w:r>
              <w:rPr>
                <w:rFonts w:asciiTheme="minorEastAsia" w:eastAsiaTheme="minorEastAsia" w:hAnsiTheme="minorEastAsia" w:cs="Arial"/>
                <w:noProof/>
                <w:color w:val="000000"/>
                <w:kern w:val="0"/>
                <w:szCs w:val="18"/>
              </w:rPr>
              <w:drawing>
                <wp:inline distT="0" distB="0" distL="0" distR="0" wp14:anchorId="516B14B9" wp14:editId="5ED81DED">
                  <wp:extent cx="1085215" cy="1395095"/>
                  <wp:effectExtent l="0" t="0" r="635" b="0"/>
                  <wp:docPr id="7257813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781368" name="그림 72578136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39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55D54826" w14:textId="77777777" w:rsidR="00C224F0" w:rsidRPr="00CE2D65" w:rsidRDefault="00C224F0" w:rsidP="00626D0C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18"/>
              </w:rPr>
              <w:t>성 명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DCF11" w14:textId="777D3F62" w:rsidR="00C224F0" w:rsidRPr="00CE2D65" w:rsidRDefault="00DE4A44" w:rsidP="00626D0C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  <w:t>최남회</w:t>
            </w:r>
            <w:proofErr w:type="spellEnd"/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483DA348" w14:textId="77777777" w:rsidR="00C224F0" w:rsidRPr="00CE2D65" w:rsidRDefault="00C224F0" w:rsidP="00626D0C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18"/>
              </w:rPr>
              <w:t>생년월일</w:t>
            </w:r>
          </w:p>
        </w:tc>
        <w:tc>
          <w:tcPr>
            <w:tcW w:w="23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DCE67" w14:textId="0C206A1C" w:rsidR="00C224F0" w:rsidRPr="00CE2D65" w:rsidRDefault="00DE4A44" w:rsidP="000E1144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  <w:t>1981</w:t>
            </w:r>
            <w:r w:rsidR="00C224F0" w:rsidRPr="00CE2D65"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  <w:t>12</w:t>
            </w:r>
            <w:r w:rsidR="00C224F0" w:rsidRPr="00CE2D65"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  <w:t>29</w:t>
            </w:r>
          </w:p>
        </w:tc>
        <w:tc>
          <w:tcPr>
            <w:tcW w:w="7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49D45009" w14:textId="77777777" w:rsidR="00C224F0" w:rsidRPr="00CE2D65" w:rsidRDefault="00C224F0" w:rsidP="000E1144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18"/>
              </w:rPr>
              <w:t>성별</w:t>
            </w: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0F449B" w14:textId="588961DE" w:rsidR="00C224F0" w:rsidRPr="00CE2D65" w:rsidRDefault="00DE4A44" w:rsidP="00626D0C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18"/>
              </w:rPr>
              <w:t>남</w:t>
            </w:r>
          </w:p>
        </w:tc>
      </w:tr>
      <w:tr w:rsidR="00CE2D65" w:rsidRPr="00A4379D" w14:paraId="548D3259" w14:textId="77777777" w:rsidTr="00D53E07">
        <w:trPr>
          <w:trHeight w:val="450"/>
          <w:jc w:val="center"/>
        </w:trPr>
        <w:tc>
          <w:tcPr>
            <w:tcW w:w="190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C02FD3" w14:textId="77777777" w:rsidR="00CE2D65" w:rsidRPr="00CE2D65" w:rsidRDefault="00CE2D65" w:rsidP="000E1144">
            <w:pPr>
              <w:wordWrap/>
              <w:adjustRightInd w:val="0"/>
              <w:spacing w:line="320" w:lineRule="atLeast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59F76F04" w14:textId="77777777" w:rsidR="00CE2D65" w:rsidRPr="00CE2D65" w:rsidRDefault="00CE2D65" w:rsidP="000E1144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18"/>
                <w:lang w:val="ko-KR"/>
              </w:rPr>
              <w:t>전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  <w:t xml:space="preserve">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18"/>
                <w:lang w:val="ko-KR"/>
              </w:rPr>
              <w:t>화</w:t>
            </w:r>
          </w:p>
        </w:tc>
        <w:tc>
          <w:tcPr>
            <w:tcW w:w="3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AE398" w14:textId="29511C6A" w:rsidR="00CE2D65" w:rsidRPr="00CE2D65" w:rsidRDefault="00DE4A44" w:rsidP="000E1144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  <w:t>010-4149-9177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13A9EA5B" w14:textId="77777777" w:rsidR="00CE2D65" w:rsidRPr="00CE2D65" w:rsidRDefault="00CE2D65" w:rsidP="000E1144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18"/>
              </w:rPr>
              <w:t>IT 경력</w:t>
            </w:r>
          </w:p>
        </w:tc>
        <w:tc>
          <w:tcPr>
            <w:tcW w:w="14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05802" w14:textId="5778E6E3" w:rsidR="00CE2D65" w:rsidRPr="00CE2D65" w:rsidRDefault="00DE4A44" w:rsidP="000E1144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  <w:r>
              <w:rPr>
                <w:rFonts w:ascii="굴림체" w:eastAsia="굴림체" w:hint="eastAsia"/>
              </w:rPr>
              <w:t>16년</w:t>
            </w:r>
            <w:r>
              <w:rPr>
                <w:rFonts w:ascii="굴림체" w:eastAsia="굴림체" w:hint="eastAsia"/>
              </w:rPr>
              <w:t>0</w:t>
            </w:r>
            <w:r>
              <w:rPr>
                <w:rFonts w:ascii="굴림체" w:eastAsia="굴림체" w:hint="eastAsia"/>
              </w:rPr>
              <w:t>2개월</w:t>
            </w:r>
          </w:p>
        </w:tc>
      </w:tr>
      <w:tr w:rsidR="00CE2D65" w:rsidRPr="00A4379D" w14:paraId="3992402A" w14:textId="77777777" w:rsidTr="00D53E07">
        <w:trPr>
          <w:trHeight w:val="450"/>
          <w:jc w:val="center"/>
        </w:trPr>
        <w:tc>
          <w:tcPr>
            <w:tcW w:w="190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D15048" w14:textId="77777777" w:rsidR="00CE2D65" w:rsidRPr="00CE2D65" w:rsidRDefault="00CE2D65" w:rsidP="00CE2D65">
            <w:pPr>
              <w:wordWrap/>
              <w:adjustRightInd w:val="0"/>
              <w:spacing w:line="320" w:lineRule="atLeast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4401ACBA" w14:textId="77777777" w:rsidR="00CE2D65" w:rsidRPr="00CE2D65" w:rsidRDefault="00CE2D65" w:rsidP="00CE2D65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  <w:t>E-Mail</w:t>
            </w:r>
          </w:p>
        </w:tc>
        <w:tc>
          <w:tcPr>
            <w:tcW w:w="3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C3BDB" w14:textId="2DD2A2DE" w:rsidR="00CE2D65" w:rsidRPr="00CE2D65" w:rsidRDefault="00DE4A44" w:rsidP="00CE2D65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  <w:t>C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  <w:t>nh665@naver.com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7AA103B1" w14:textId="77777777" w:rsidR="00CE2D65" w:rsidRPr="00CE2D65" w:rsidRDefault="00CE2D65" w:rsidP="00CE2D65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18"/>
                <w:lang w:val="ko-KR"/>
              </w:rPr>
              <w:t>기술등급</w:t>
            </w:r>
          </w:p>
        </w:tc>
        <w:tc>
          <w:tcPr>
            <w:tcW w:w="14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793EA" w14:textId="5246291D" w:rsidR="00CE2D65" w:rsidRPr="00CE2D65" w:rsidRDefault="00DE4A44" w:rsidP="00CE2D65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18"/>
              </w:rPr>
              <w:t>고급</w:t>
            </w:r>
          </w:p>
        </w:tc>
      </w:tr>
      <w:tr w:rsidR="00CE2D65" w:rsidRPr="00A4379D" w14:paraId="6310E4C6" w14:textId="77777777" w:rsidTr="00660B16">
        <w:trPr>
          <w:trHeight w:val="450"/>
          <w:jc w:val="center"/>
        </w:trPr>
        <w:tc>
          <w:tcPr>
            <w:tcW w:w="19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B46207" w14:textId="77777777" w:rsidR="00CE2D65" w:rsidRPr="00CE2D65" w:rsidRDefault="00CE2D65" w:rsidP="006A24C5">
            <w:pPr>
              <w:wordWrap/>
              <w:adjustRightInd w:val="0"/>
              <w:spacing w:line="320" w:lineRule="atLeas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3521670F" w14:textId="77777777" w:rsidR="00CE2D65" w:rsidRPr="00CE2D65" w:rsidRDefault="00CE2D65" w:rsidP="006A24C5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18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18"/>
              </w:rPr>
              <w:t>주 소</w:t>
            </w:r>
          </w:p>
        </w:tc>
        <w:tc>
          <w:tcPr>
            <w:tcW w:w="666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B6CFC" w14:textId="1E9EF8B3" w:rsidR="00CE2D65" w:rsidRPr="00CE2D65" w:rsidRDefault="00DE4A44" w:rsidP="006A24C5">
            <w:pPr>
              <w:wordWrap/>
              <w:adjustRightInd w:val="0"/>
              <w:spacing w:line="320" w:lineRule="atLeast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18"/>
              </w:rPr>
            </w:pPr>
            <w:r>
              <w:rPr>
                <w:rFonts w:ascii="굴림체" w:eastAsia="굴림체" w:hint="eastAsia"/>
              </w:rPr>
              <w:t xml:space="preserve">경기도 수원시 영통구 </w:t>
            </w:r>
            <w:proofErr w:type="spellStart"/>
            <w:r>
              <w:rPr>
                <w:rFonts w:ascii="굴림체" w:eastAsia="굴림체" w:hint="eastAsia"/>
              </w:rPr>
              <w:t>봉영로</w:t>
            </w:r>
            <w:proofErr w:type="spellEnd"/>
            <w:r>
              <w:rPr>
                <w:rFonts w:ascii="굴림체" w:eastAsia="굴림체" w:hint="eastAsia"/>
              </w:rPr>
              <w:t xml:space="preserve"> 1770번길 21 </w:t>
            </w:r>
            <w:proofErr w:type="spellStart"/>
            <w:r>
              <w:rPr>
                <w:rFonts w:ascii="굴림체" w:eastAsia="굴림체" w:hint="eastAsia"/>
              </w:rPr>
              <w:t>영통포레스트아파트</w:t>
            </w:r>
            <w:proofErr w:type="spellEnd"/>
            <w:r>
              <w:rPr>
                <w:rFonts w:ascii="굴림체" w:eastAsia="굴림체" w:hint="eastAsia"/>
              </w:rPr>
              <w:t xml:space="preserve"> 213동 906호</w:t>
            </w:r>
          </w:p>
        </w:tc>
      </w:tr>
    </w:tbl>
    <w:p w14:paraId="1A2568FB" w14:textId="77777777" w:rsidR="008A1557" w:rsidRPr="00A4379D" w:rsidRDefault="008A1557" w:rsidP="008A1557">
      <w:pPr>
        <w:wordWrap/>
        <w:adjustRightInd w:val="0"/>
        <w:rPr>
          <w:rFonts w:asciiTheme="minorEastAsia" w:eastAsiaTheme="minorEastAsia" w:hAnsiTheme="minorEastAsia" w:cs="Arial"/>
          <w:sz w:val="18"/>
          <w:szCs w:val="18"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54"/>
        <w:gridCol w:w="218"/>
        <w:gridCol w:w="2617"/>
        <w:gridCol w:w="1910"/>
      </w:tblGrid>
      <w:tr w:rsidR="008A1557" w:rsidRPr="00A4379D" w14:paraId="71D9CA63" w14:textId="77777777" w:rsidTr="00CE2D65">
        <w:trPr>
          <w:trHeight w:val="510"/>
          <w:jc w:val="center"/>
        </w:trPr>
        <w:tc>
          <w:tcPr>
            <w:tcW w:w="4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3931FD" w14:textId="6E4362FF" w:rsidR="008A1557" w:rsidRPr="00CE2D65" w:rsidRDefault="00DE4A44" w:rsidP="00CE2D65">
            <w:pPr>
              <w:wordWrap/>
              <w:adjustRightInd w:val="0"/>
              <w:jc w:val="right"/>
              <w:rPr>
                <w:rFonts w:asciiTheme="minorEastAsia" w:eastAsiaTheme="minorEastAsia" w:hAnsiTheme="minorEastAsia" w:cs="Arial"/>
                <w:szCs w:val="20"/>
              </w:rPr>
            </w:pP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한림성심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</w:t>
            </w:r>
            <w:r w:rsidR="001E7D28" w:rsidRPr="00CE2D65">
              <w:rPr>
                <w:rFonts w:asciiTheme="minorEastAsia" w:eastAsiaTheme="minorEastAsia" w:hAnsiTheme="minorEastAsia" w:cs="Arial" w:hint="eastAsia"/>
                <w:szCs w:val="20"/>
              </w:rPr>
              <w:t>대학</w:t>
            </w:r>
            <w:r w:rsidR="001E7D28" w:rsidRPr="00CE2D65">
              <w:rPr>
                <w:rFonts w:asciiTheme="minorEastAsia" w:eastAsiaTheme="minorEastAsia" w:hAnsiTheme="minorEastAsia" w:cs="Arial"/>
                <w:szCs w:val="20"/>
              </w:rPr>
              <w:t xml:space="preserve"> </w:t>
            </w:r>
            <w:proofErr w:type="gramStart"/>
            <w:r w:rsidR="001E7D28" w:rsidRPr="00CE2D65">
              <w:rPr>
                <w:rFonts w:asciiTheme="minorEastAsia" w:eastAsiaTheme="minorEastAsia" w:hAnsiTheme="minorEastAsia" w:cs="Arial" w:hint="eastAsia"/>
                <w:szCs w:val="20"/>
              </w:rPr>
              <w:t>졸업</w:t>
            </w:r>
            <w:r w:rsidR="000E1144" w:rsidRPr="00CE2D65">
              <w:rPr>
                <w:rFonts w:asciiTheme="minorEastAsia" w:eastAsiaTheme="minorEastAsia" w:hAnsiTheme="minorEastAsia" w:cs="Arial"/>
                <w:szCs w:val="20"/>
              </w:rPr>
              <w:t xml:space="preserve">  </w:t>
            </w:r>
            <w:r>
              <w:rPr>
                <w:rFonts w:asciiTheme="minorEastAsia" w:eastAsiaTheme="minorEastAsia" w:hAnsiTheme="minorEastAsia" w:cs="Arial" w:hint="eastAsia"/>
                <w:szCs w:val="20"/>
              </w:rPr>
              <w:t>2006</w:t>
            </w:r>
            <w:proofErr w:type="gramEnd"/>
            <w:r w:rsidR="001E7D28" w:rsidRPr="00CE2D65">
              <w:rPr>
                <w:rFonts w:asciiTheme="minorEastAsia" w:eastAsiaTheme="minorEastAsia" w:hAnsiTheme="minorEastAsia" w:cs="Arial"/>
                <w:szCs w:val="20"/>
              </w:rPr>
              <w:t xml:space="preserve"> </w:t>
            </w:r>
            <w:r w:rsidR="001E7D28" w:rsidRPr="00CE2D65">
              <w:rPr>
                <w:rFonts w:asciiTheme="minorEastAsia" w:eastAsiaTheme="minorEastAsia" w:hAnsiTheme="minorEastAsia" w:cs="Arial" w:hint="eastAsia"/>
                <w:szCs w:val="20"/>
              </w:rPr>
              <w:t>년</w:t>
            </w:r>
            <w:r w:rsidR="001E7D28" w:rsidRPr="00CE2D65">
              <w:rPr>
                <w:rFonts w:asciiTheme="minorEastAsia" w:eastAsiaTheme="minorEastAsia" w:hAnsiTheme="minorEastAsia" w:cs="Arial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Cs w:val="20"/>
              </w:rPr>
              <w:t>02</w:t>
            </w:r>
            <w:r w:rsidR="000E1144" w:rsidRPr="00CE2D65">
              <w:rPr>
                <w:rFonts w:asciiTheme="minorEastAsia" w:eastAsiaTheme="minorEastAsia" w:hAnsiTheme="minorEastAsia" w:cs="Arial"/>
                <w:szCs w:val="20"/>
              </w:rPr>
              <w:t xml:space="preserve"> </w:t>
            </w:r>
            <w:r w:rsidR="001E7D28" w:rsidRPr="00CE2D65">
              <w:rPr>
                <w:rFonts w:asciiTheme="minorEastAsia" w:eastAsiaTheme="minorEastAsia" w:hAnsiTheme="minorEastAsia" w:cs="Arial" w:hint="eastAsia"/>
                <w:szCs w:val="20"/>
              </w:rPr>
              <w:t>월</w:t>
            </w:r>
          </w:p>
        </w:tc>
        <w:tc>
          <w:tcPr>
            <w:tcW w:w="2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53F715B" w14:textId="77777777" w:rsidR="008A1557" w:rsidRPr="00CE2D65" w:rsidRDefault="008A1557" w:rsidP="00626D0C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5DEC7D9C" w14:textId="77777777" w:rsidR="008A1557" w:rsidRPr="00CE2D65" w:rsidRDefault="008A1557" w:rsidP="00626D0C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18"/>
              </w:rPr>
            </w:pPr>
            <w:r w:rsidRPr="00CE2D65">
              <w:rPr>
                <w:rFonts w:asciiTheme="minorEastAsia" w:eastAsiaTheme="minorEastAsia" w:hAnsiTheme="minorEastAsia" w:cs="새굴림" w:hint="eastAsia"/>
                <w:b/>
                <w:szCs w:val="18"/>
                <w:lang w:val="ko-KR"/>
              </w:rPr>
              <w:t>자</w:t>
            </w:r>
            <w:r w:rsidRPr="00CE2D65">
              <w:rPr>
                <w:rFonts w:asciiTheme="minorEastAsia" w:eastAsiaTheme="minorEastAsia" w:hAnsiTheme="minorEastAsia" w:cs="Arial"/>
                <w:b/>
                <w:szCs w:val="18"/>
              </w:rPr>
              <w:t xml:space="preserve">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szCs w:val="18"/>
                <w:lang w:val="ko-KR"/>
              </w:rPr>
              <w:t>격</w:t>
            </w:r>
            <w:r w:rsidRPr="00CE2D65">
              <w:rPr>
                <w:rFonts w:asciiTheme="minorEastAsia" w:eastAsiaTheme="minorEastAsia" w:hAnsiTheme="minorEastAsia" w:cs="Arial"/>
                <w:b/>
                <w:szCs w:val="18"/>
              </w:rPr>
              <w:t xml:space="preserve">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szCs w:val="18"/>
                <w:lang w:val="ko-KR"/>
              </w:rPr>
              <w:t>증</w:t>
            </w:r>
            <w:r w:rsidRPr="00CE2D65">
              <w:rPr>
                <w:rFonts w:asciiTheme="minorEastAsia" w:eastAsiaTheme="minorEastAsia" w:hAnsiTheme="minorEastAsia" w:cs="Arial"/>
                <w:b/>
                <w:szCs w:val="18"/>
              </w:rPr>
              <w:t xml:space="preserve">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szCs w:val="18"/>
                <w:lang w:val="ko-KR"/>
              </w:rPr>
              <w:t>명</w:t>
            </w:r>
          </w:p>
        </w:tc>
        <w:tc>
          <w:tcPr>
            <w:tcW w:w="1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549BA36F" w14:textId="77777777" w:rsidR="008A1557" w:rsidRPr="00CE2D65" w:rsidRDefault="008A1557" w:rsidP="00626D0C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18"/>
              </w:rPr>
            </w:pPr>
            <w:r w:rsidRPr="00CE2D65">
              <w:rPr>
                <w:rFonts w:asciiTheme="minorEastAsia" w:eastAsiaTheme="minorEastAsia" w:hAnsiTheme="minorEastAsia" w:cs="새굴림" w:hint="eastAsia"/>
                <w:b/>
                <w:szCs w:val="18"/>
                <w:lang w:val="ko-KR"/>
              </w:rPr>
              <w:t>취득일</w:t>
            </w:r>
          </w:p>
        </w:tc>
      </w:tr>
      <w:tr w:rsidR="00DE4A44" w:rsidRPr="00A4379D" w14:paraId="3FE06FA0" w14:textId="77777777" w:rsidTr="00CE2D65">
        <w:trPr>
          <w:trHeight w:val="510"/>
          <w:jc w:val="center"/>
        </w:trPr>
        <w:tc>
          <w:tcPr>
            <w:tcW w:w="4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63BD7" w14:textId="060D9917" w:rsidR="00DE4A44" w:rsidRPr="00CE2D65" w:rsidRDefault="00DE4A44" w:rsidP="00DE4A44">
            <w:pPr>
              <w:wordWrap/>
              <w:adjustRightInd w:val="0"/>
              <w:jc w:val="right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컴퓨터응용학과</w:t>
            </w:r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전공</w:t>
            </w:r>
          </w:p>
        </w:tc>
        <w:tc>
          <w:tcPr>
            <w:tcW w:w="2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AA274F4" w14:textId="77777777" w:rsidR="00DE4A44" w:rsidRPr="00CE2D65" w:rsidRDefault="00DE4A44" w:rsidP="00DE4A44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DAA47" w14:textId="3CC8539E" w:rsidR="00DE4A44" w:rsidRPr="00CE2D65" w:rsidRDefault="00DE4A44" w:rsidP="00DE4A44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  <w:r>
              <w:rPr>
                <w:rFonts w:ascii="새굴림" w:eastAsia="새굴림" w:hint="eastAsia"/>
                <w:sz w:val="18"/>
              </w:rPr>
              <w:t>정보처리기사</w:t>
            </w:r>
          </w:p>
        </w:tc>
        <w:tc>
          <w:tcPr>
            <w:tcW w:w="1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A4687" w14:textId="6ECFCD83" w:rsidR="00DE4A44" w:rsidRPr="00CE2D65" w:rsidRDefault="00DE4A44" w:rsidP="00DE4A44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2009.11.30</w:t>
            </w:r>
          </w:p>
        </w:tc>
      </w:tr>
      <w:tr w:rsidR="00DE4A44" w:rsidRPr="00A4379D" w14:paraId="0945ED48" w14:textId="77777777" w:rsidTr="00CE2D65">
        <w:trPr>
          <w:trHeight w:val="510"/>
          <w:jc w:val="center"/>
        </w:trPr>
        <w:tc>
          <w:tcPr>
            <w:tcW w:w="4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72B03" w14:textId="7370E334" w:rsidR="00DE4A44" w:rsidRPr="00CE2D65" w:rsidRDefault="00DE4A44" w:rsidP="00DE4A44">
            <w:pPr>
              <w:wordWrap/>
              <w:adjustRightInd w:val="0"/>
              <w:jc w:val="right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학점은행제 국가평생교육진흥원 </w:t>
            </w:r>
            <w:proofErr w:type="gramStart"/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졸업</w:t>
            </w:r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 </w:t>
            </w:r>
            <w:r>
              <w:rPr>
                <w:rFonts w:asciiTheme="minorEastAsia" w:eastAsiaTheme="minorEastAsia" w:hAnsiTheme="minorEastAsia" w:cs="Arial" w:hint="eastAsia"/>
                <w:szCs w:val="20"/>
              </w:rPr>
              <w:t>2011</w:t>
            </w:r>
            <w:proofErr w:type="gramEnd"/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</w:t>
            </w:r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년</w:t>
            </w:r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Cs w:val="20"/>
              </w:rPr>
              <w:t>08</w:t>
            </w:r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</w:t>
            </w:r>
            <w:r w:rsidRPr="00CE2D65">
              <w:rPr>
                <w:rFonts w:asciiTheme="minorEastAsia" w:eastAsiaTheme="minorEastAsia" w:hAnsiTheme="minorEastAsia" w:cs="Arial" w:hint="eastAsia"/>
                <w:szCs w:val="20"/>
              </w:rPr>
              <w:t>월</w:t>
            </w:r>
          </w:p>
        </w:tc>
        <w:tc>
          <w:tcPr>
            <w:tcW w:w="2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9A9DC6C" w14:textId="77777777" w:rsidR="00DE4A44" w:rsidRPr="00CE2D65" w:rsidRDefault="00DE4A44" w:rsidP="00DE4A44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79D5E8" w14:textId="350C0344" w:rsidR="00DE4A44" w:rsidRPr="00CE2D65" w:rsidRDefault="00DE4A44" w:rsidP="00DE4A44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  <w:r>
              <w:rPr>
                <w:rFonts w:ascii="새굴림" w:eastAsia="새굴림" w:hint="eastAsia"/>
                <w:sz w:val="18"/>
              </w:rPr>
              <w:t>SCJP</w:t>
            </w:r>
          </w:p>
        </w:tc>
        <w:tc>
          <w:tcPr>
            <w:tcW w:w="1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0FE15F" w14:textId="28E6181A" w:rsidR="00DE4A44" w:rsidRPr="00CE2D65" w:rsidRDefault="00DE4A44" w:rsidP="00DE4A44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18"/>
              </w:rPr>
            </w:pPr>
            <w:r>
              <w:rPr>
                <w:rFonts w:ascii="새굴림" w:eastAsia="새굴림" w:hint="eastAsia"/>
                <w:sz w:val="18"/>
              </w:rPr>
              <w:t>2007.06.30</w:t>
            </w:r>
          </w:p>
        </w:tc>
      </w:tr>
      <w:tr w:rsidR="00DE4A44" w:rsidRPr="00A4379D" w14:paraId="1C39FC53" w14:textId="77777777" w:rsidTr="00CE2D65">
        <w:trPr>
          <w:trHeight w:val="510"/>
          <w:jc w:val="center"/>
        </w:trPr>
        <w:tc>
          <w:tcPr>
            <w:tcW w:w="4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C88B2" w14:textId="14BDACA3" w:rsidR="00DE4A44" w:rsidRPr="00CE2D65" w:rsidRDefault="00DE4A44" w:rsidP="00DE4A44">
            <w:pPr>
              <w:wordWrap/>
              <w:adjustRightInd w:val="0"/>
              <w:jc w:val="right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컴퓨터공학</w:t>
            </w:r>
            <w:r w:rsidRPr="00CE2D65">
              <w:rPr>
                <w:rFonts w:asciiTheme="minorEastAsia" w:eastAsiaTheme="minorEastAsia" w:hAnsiTheme="minorEastAsia" w:cs="Arial"/>
                <w:szCs w:val="20"/>
              </w:rPr>
              <w:t xml:space="preserve"> 전공</w:t>
            </w:r>
          </w:p>
        </w:tc>
        <w:tc>
          <w:tcPr>
            <w:tcW w:w="21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804EE94" w14:textId="77777777" w:rsidR="00DE4A44" w:rsidRPr="00CE2D65" w:rsidRDefault="00DE4A44" w:rsidP="00DE4A44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417C67" w14:textId="1E377377" w:rsidR="00DE4A44" w:rsidRPr="00CE2D65" w:rsidRDefault="00DE4A44" w:rsidP="00DE4A44">
            <w:pPr>
              <w:wordWrap/>
              <w:adjustRightInd w:val="0"/>
              <w:rPr>
                <w:rFonts w:asciiTheme="minorEastAsia" w:eastAsiaTheme="minorEastAsia" w:hAnsiTheme="minorEastAsia" w:cs="Arial"/>
                <w:szCs w:val="18"/>
              </w:rPr>
            </w:pPr>
            <w:r>
              <w:rPr>
                <w:rFonts w:ascii="새굴림" w:eastAsia="새굴림" w:hint="eastAsia"/>
                <w:sz w:val="18"/>
              </w:rPr>
              <w:t>컴퓨터활용능력1급</w:t>
            </w:r>
          </w:p>
        </w:tc>
        <w:tc>
          <w:tcPr>
            <w:tcW w:w="1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4E770D" w14:textId="505563C9" w:rsidR="00DE4A44" w:rsidRPr="00CE2D65" w:rsidRDefault="00DE4A44" w:rsidP="00DE4A44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18"/>
              </w:rPr>
            </w:pPr>
            <w:r>
              <w:rPr>
                <w:rFonts w:ascii="새굴림" w:eastAsia="새굴림" w:hint="eastAsia"/>
                <w:sz w:val="18"/>
              </w:rPr>
              <w:t>2005,12,30</w:t>
            </w:r>
          </w:p>
        </w:tc>
      </w:tr>
    </w:tbl>
    <w:p w14:paraId="7791C461" w14:textId="77777777" w:rsidR="008A1557" w:rsidRPr="00A4379D" w:rsidRDefault="008A1557" w:rsidP="008A1557">
      <w:pPr>
        <w:wordWrap/>
        <w:adjustRightInd w:val="0"/>
        <w:rPr>
          <w:rFonts w:asciiTheme="minorEastAsia" w:eastAsiaTheme="minorEastAsia" w:hAnsiTheme="minorEastAsia" w:cs="Arial"/>
          <w:sz w:val="18"/>
          <w:szCs w:val="18"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2600"/>
      </w:tblGrid>
      <w:tr w:rsidR="008A1557" w:rsidRPr="00A4379D" w14:paraId="7679C11E" w14:textId="77777777" w:rsidTr="00CE0188">
        <w:trPr>
          <w:trHeight w:val="624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2E27C157" w14:textId="77777777" w:rsidR="008A1557" w:rsidRPr="00CE2D65" w:rsidRDefault="008A1557" w:rsidP="00CE0188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</w:pPr>
            <w:proofErr w:type="gramStart"/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회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 xml:space="preserve">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사</w:t>
            </w:r>
            <w:proofErr w:type="gramEnd"/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 xml:space="preserve">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명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4630E313" w14:textId="77777777" w:rsidR="00CE2D65" w:rsidRDefault="008A1557" w:rsidP="00CE0188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b/>
                <w:color w:val="000000"/>
                <w:kern w:val="0"/>
                <w:szCs w:val="20"/>
                <w:lang w:val="ko-KR"/>
              </w:rPr>
            </w:pP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기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 xml:space="preserve">  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간</w:t>
            </w:r>
          </w:p>
          <w:p w14:paraId="5C8419C8" w14:textId="77777777" w:rsidR="008A1557" w:rsidRPr="00CE2D65" w:rsidRDefault="008A1557" w:rsidP="00CE0188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</w:pP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(Y</w:t>
            </w:r>
            <w:r w:rsidR="00A4379D"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Y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Y</w:t>
            </w:r>
            <w:r w:rsidR="00CE0188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Y-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 xml:space="preserve">MM </w:t>
            </w:r>
            <w:r w:rsidR="00CE0188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~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 xml:space="preserve"> </w:t>
            </w:r>
            <w:r w:rsidR="00A4379D"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YY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YY</w:t>
            </w:r>
            <w:r w:rsidR="00CE0188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-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>MM)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52DDEB3E" w14:textId="77777777" w:rsidR="008A1557" w:rsidRPr="00CE2D65" w:rsidRDefault="008A1557" w:rsidP="00CE0188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</w:pP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직</w:t>
            </w:r>
            <w:r w:rsidRPr="00CE2D65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0"/>
              </w:rPr>
              <w:t xml:space="preserve">  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color w:val="000000"/>
                <w:kern w:val="0"/>
                <w:szCs w:val="20"/>
                <w:lang w:val="ko-KR"/>
              </w:rPr>
              <w:t>위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  <w:vAlign w:val="center"/>
          </w:tcPr>
          <w:p w14:paraId="26967E58" w14:textId="77777777" w:rsidR="008A1557" w:rsidRPr="00CE2D65" w:rsidRDefault="008A1557" w:rsidP="00CE0188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proofErr w:type="gramStart"/>
            <w:r w:rsidRPr="00CE2D65">
              <w:rPr>
                <w:rFonts w:asciiTheme="minorEastAsia" w:eastAsiaTheme="minorEastAsia" w:hAnsiTheme="minorEastAsia" w:cs="새굴림" w:hint="eastAsia"/>
                <w:b/>
                <w:szCs w:val="20"/>
                <w:lang w:val="ko-KR"/>
              </w:rPr>
              <w:t>담</w:t>
            </w:r>
            <w:r w:rsidRPr="00CE2D65">
              <w:rPr>
                <w:rFonts w:asciiTheme="minorEastAsia" w:eastAsiaTheme="minorEastAsia" w:hAnsiTheme="minorEastAsia" w:cs="Arial"/>
                <w:b/>
                <w:szCs w:val="20"/>
              </w:rPr>
              <w:t xml:space="preserve">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szCs w:val="20"/>
                <w:lang w:val="ko-KR"/>
              </w:rPr>
              <w:t>당</w:t>
            </w:r>
            <w:proofErr w:type="gramEnd"/>
            <w:r w:rsidRPr="00CE2D65">
              <w:rPr>
                <w:rFonts w:asciiTheme="minorEastAsia" w:eastAsiaTheme="minorEastAsia" w:hAnsiTheme="minorEastAsia" w:cs="Arial"/>
                <w:b/>
                <w:szCs w:val="20"/>
              </w:rPr>
              <w:t xml:space="preserve">  </w:t>
            </w:r>
            <w:proofErr w:type="gramStart"/>
            <w:r w:rsidRPr="00CE2D65">
              <w:rPr>
                <w:rFonts w:asciiTheme="minorEastAsia" w:eastAsiaTheme="minorEastAsia" w:hAnsiTheme="minorEastAsia" w:cs="새굴림" w:hint="eastAsia"/>
                <w:b/>
                <w:szCs w:val="20"/>
                <w:lang w:val="ko-KR"/>
              </w:rPr>
              <w:t>업</w:t>
            </w:r>
            <w:r w:rsidRPr="00CE2D65">
              <w:rPr>
                <w:rFonts w:asciiTheme="minorEastAsia" w:eastAsiaTheme="minorEastAsia" w:hAnsiTheme="minorEastAsia" w:cs="Arial"/>
                <w:b/>
                <w:szCs w:val="20"/>
              </w:rPr>
              <w:t xml:space="preserve">  </w:t>
            </w:r>
            <w:r w:rsidRPr="00CE2D65">
              <w:rPr>
                <w:rFonts w:asciiTheme="minorEastAsia" w:eastAsiaTheme="minorEastAsia" w:hAnsiTheme="minorEastAsia" w:cs="새굴림" w:hint="eastAsia"/>
                <w:b/>
                <w:szCs w:val="20"/>
                <w:lang w:val="ko-KR"/>
              </w:rPr>
              <w:t>무</w:t>
            </w:r>
            <w:proofErr w:type="gramEnd"/>
          </w:p>
        </w:tc>
      </w:tr>
      <w:tr w:rsidR="00DE4A44" w:rsidRPr="00A4379D" w14:paraId="66C28220" w14:textId="77777777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F2A338" w14:textId="0C645619" w:rsidR="00DE4A44" w:rsidRPr="00CE2D65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 w:rsidRPr="00DE4A44">
              <w:rPr>
                <w:rFonts w:asciiTheme="minorEastAsia" w:eastAsiaTheme="minorEastAsia" w:hAnsiTheme="minorEastAsia" w:cs="Arial" w:hint="eastAsia"/>
                <w:szCs w:val="20"/>
              </w:rPr>
              <w:t>인터피아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>21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6C76FA" w14:textId="7A227F27" w:rsidR="00DE4A44" w:rsidRPr="00BC1A6E" w:rsidRDefault="00DC1F32" w:rsidP="00BC1A6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2007.06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2012.10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1D5AA4" w14:textId="70C1FA17" w:rsidR="00DE4A44" w:rsidRPr="00BC1A6E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사원,대리</w:t>
            </w:r>
            <w:proofErr w:type="gramEnd"/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2B2F4D" w14:textId="5CA425B0" w:rsidR="00DE4A44" w:rsidRPr="00BC1A6E" w:rsidRDefault="00DE4A44" w:rsidP="00B4019A">
            <w:pPr>
              <w:wordWrap/>
              <w:adjustRightInd w:val="0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인력파견업체</w:t>
            </w:r>
          </w:p>
        </w:tc>
      </w:tr>
      <w:tr w:rsidR="00DE4A44" w:rsidRPr="00A4379D" w14:paraId="2197D92E" w14:textId="77777777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06E7DB" w14:textId="0047C252" w:rsidR="00DE4A44" w:rsidRPr="00CE2D65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 w:rsidRPr="00DE4A44">
              <w:rPr>
                <w:rFonts w:asciiTheme="minorEastAsia" w:eastAsiaTheme="minorEastAsia" w:hAnsiTheme="minorEastAsia" w:cs="Arial" w:hint="eastAsia"/>
                <w:szCs w:val="20"/>
              </w:rPr>
              <w:t>퍼니웍</w:t>
            </w:r>
            <w:proofErr w:type="spellEnd"/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99B6B" w14:textId="2828E15B" w:rsidR="00DE4A44" w:rsidRPr="00BC1A6E" w:rsidRDefault="00DC1F32" w:rsidP="00BC1A6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2012.11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2013.10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CC3010" w14:textId="2046A8FB" w:rsidR="00DE4A44" w:rsidRPr="00BC1A6E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대리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5CA7A2" w14:textId="51CD6911" w:rsidR="00DE4A44" w:rsidRPr="00BC1A6E" w:rsidRDefault="00DE4A44" w:rsidP="00B4019A">
            <w:pPr>
              <w:wordWrap/>
              <w:adjustRightInd w:val="0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spellStart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농협캐피탈</w:t>
            </w:r>
            <w:proofErr w:type="spellEnd"/>
            <w:r w:rsidRPr="00BC1A6E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proofErr w:type="gramStart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파견,현대카드</w:t>
            </w:r>
            <w:proofErr w:type="gramEnd"/>
            <w:r w:rsidRPr="00BC1A6E">
              <w:rPr>
                <w:rFonts w:asciiTheme="minorEastAsia" w:eastAsiaTheme="minorEastAsia" w:hAnsiTheme="minorEastAsia" w:hint="eastAsia"/>
                <w:szCs w:val="20"/>
              </w:rPr>
              <w:t xml:space="preserve"> 차세대 파견</w:t>
            </w:r>
          </w:p>
        </w:tc>
      </w:tr>
      <w:tr w:rsidR="00DE4A44" w:rsidRPr="00A4379D" w14:paraId="424F6665" w14:textId="77777777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37FC5" w14:textId="5BF670F8" w:rsidR="00DE4A44" w:rsidRPr="00CE2D65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 w:rsidRPr="00DE4A44">
              <w:rPr>
                <w:rFonts w:asciiTheme="minorEastAsia" w:eastAsiaTheme="minorEastAsia" w:hAnsiTheme="minorEastAsia" w:cs="Arial" w:hint="eastAsia"/>
                <w:szCs w:val="20"/>
              </w:rPr>
              <w:t>에이치앤시티</w:t>
            </w:r>
            <w:proofErr w:type="spellEnd"/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F97C09" w14:textId="47C5195F" w:rsidR="00DE4A44" w:rsidRPr="00BC1A6E" w:rsidRDefault="00DC1F32" w:rsidP="00BC1A6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2014.03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2015.03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84C73" w14:textId="5044A0BE" w:rsidR="00DE4A44" w:rsidRPr="00BC1A6E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과장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398FD3" w14:textId="73D7849E" w:rsidR="00DE4A44" w:rsidRPr="00BC1A6E" w:rsidRDefault="00DE4A44" w:rsidP="00B4019A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기업은행 차세대 프로젝트 개발 및 안정화</w:t>
            </w:r>
          </w:p>
        </w:tc>
      </w:tr>
      <w:tr w:rsidR="00DE4A44" w:rsidRPr="00A4379D" w14:paraId="5493A4E8" w14:textId="77777777" w:rsidTr="005A05C8">
        <w:trPr>
          <w:trHeight w:val="33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B181B3C" w14:textId="1858C83E" w:rsidR="00DE4A44" w:rsidRPr="00CE2D65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 w:rsidRPr="00DE4A44">
              <w:rPr>
                <w:rFonts w:asciiTheme="minorEastAsia" w:eastAsiaTheme="minorEastAsia" w:hAnsiTheme="minorEastAsia" w:cs="Arial" w:hint="eastAsia"/>
                <w:szCs w:val="20"/>
              </w:rPr>
              <w:t>에스엔티씨</w:t>
            </w:r>
            <w:proofErr w:type="spellEnd"/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D9D83D" w14:textId="7301780C" w:rsidR="00DE4A44" w:rsidRPr="00BC1A6E" w:rsidRDefault="00DC1F32" w:rsidP="00BC1A6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2015.04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2016.07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E497759" w14:textId="2E079B4F" w:rsidR="00DE4A44" w:rsidRPr="00BC1A6E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과장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746D57" w14:textId="74A9D1B9" w:rsidR="00DE4A44" w:rsidRPr="00BC1A6E" w:rsidRDefault="00DE4A44" w:rsidP="00B4019A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  <w:proofErr w:type="spellStart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신한은행수납장표</w:t>
            </w:r>
            <w:proofErr w:type="spellEnd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/</w:t>
            </w:r>
            <w:proofErr w:type="spellStart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어음교환개발및국민은행태블릿브랜치공통업무중전자결재</w:t>
            </w:r>
            <w:proofErr w:type="spellEnd"/>
            <w:r w:rsidRPr="00BC1A6E">
              <w:rPr>
                <w:rFonts w:asciiTheme="minorEastAsia" w:eastAsiaTheme="minorEastAsia" w:hAnsiTheme="minorEastAsia" w:hint="eastAsia"/>
                <w:szCs w:val="20"/>
              </w:rPr>
              <w:t xml:space="preserve"> 개발</w:t>
            </w:r>
          </w:p>
        </w:tc>
      </w:tr>
      <w:tr w:rsidR="00DE4A44" w:rsidRPr="00A4379D" w14:paraId="3F1BDB64" w14:textId="77777777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2A2D53" w14:textId="2106B4D6" w:rsidR="00DE4A44" w:rsidRPr="00CE2D65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 w:rsidRPr="00DE4A44">
              <w:rPr>
                <w:rFonts w:asciiTheme="minorEastAsia" w:eastAsiaTheme="minorEastAsia" w:hAnsiTheme="minorEastAsia" w:cs="Arial" w:hint="eastAsia"/>
                <w:szCs w:val="20"/>
              </w:rPr>
              <w:t>태화이노베이션</w:t>
            </w:r>
            <w:proofErr w:type="spellEnd"/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9A936" w14:textId="7A18C937" w:rsidR="00DE4A44" w:rsidRPr="00BC1A6E" w:rsidRDefault="00DC1F32" w:rsidP="00BC1A6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2016.07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2018.07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D5137" w14:textId="00EF41D9" w:rsidR="00DE4A44" w:rsidRPr="00BC1A6E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과장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1613A" w14:textId="6CE5D18B" w:rsidR="00DE4A44" w:rsidRPr="00BC1A6E" w:rsidRDefault="00DE4A44" w:rsidP="00B4019A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 xml:space="preserve">기업은행ATM입금CS개발, </w:t>
            </w:r>
            <w:proofErr w:type="spellStart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광주은행이미지시스템유지보수</w:t>
            </w:r>
            <w:proofErr w:type="spellEnd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/</w:t>
            </w:r>
            <w:proofErr w:type="gramStart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경남은행어음교환,수납장표개발</w:t>
            </w:r>
            <w:proofErr w:type="gramEnd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/</w:t>
            </w:r>
            <w:proofErr w:type="spellStart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부산은행수납장표개발</w:t>
            </w:r>
            <w:proofErr w:type="spellEnd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/</w:t>
            </w:r>
            <w:proofErr w:type="spellStart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농협전자문서고도화개발</w:t>
            </w:r>
            <w:proofErr w:type="spellEnd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/산업은행ATMS시스템개발</w:t>
            </w:r>
          </w:p>
        </w:tc>
      </w:tr>
      <w:tr w:rsidR="00DE4A44" w:rsidRPr="00A4379D" w14:paraId="48BDEEC1" w14:textId="77777777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BC65C5" w14:textId="19544611" w:rsidR="00DE4A44" w:rsidRPr="00CE2D65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 w:rsidRPr="00DE4A44">
              <w:rPr>
                <w:rFonts w:asciiTheme="minorEastAsia" w:eastAsiaTheme="minorEastAsia" w:hAnsiTheme="minorEastAsia" w:cs="Arial" w:hint="eastAsia"/>
                <w:szCs w:val="20"/>
              </w:rPr>
              <w:t>챔프정보</w:t>
            </w:r>
            <w:proofErr w:type="spellEnd"/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98F343" w14:textId="7CD97484" w:rsidR="00DE4A44" w:rsidRPr="00BC1A6E" w:rsidRDefault="00DC1F32" w:rsidP="00BC1A6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2018.08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2019.01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B909C3" w14:textId="0D5F9861" w:rsidR="00DE4A44" w:rsidRPr="00BC1A6E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과장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84F10" w14:textId="6B19997B" w:rsidR="00DE4A44" w:rsidRPr="00BC1A6E" w:rsidRDefault="00DE4A44" w:rsidP="00B4019A">
            <w:pPr>
              <w:wordWrap/>
              <w:adjustRightInd w:val="0"/>
              <w:rPr>
                <w:rFonts w:asciiTheme="minorEastAsia" w:eastAsiaTheme="minorEastAsia" w:hAnsiTheme="minorEastAsia" w:cs="Arial"/>
                <w:szCs w:val="20"/>
              </w:rPr>
            </w:pPr>
            <w:proofErr w:type="spellStart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비씨카드차세대시스템가맹점개발</w:t>
            </w:r>
            <w:proofErr w:type="spellEnd"/>
          </w:p>
        </w:tc>
      </w:tr>
      <w:tr w:rsidR="00DE4A44" w:rsidRPr="00A4379D" w14:paraId="5324A679" w14:textId="77777777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D4911" w14:textId="5110C939" w:rsidR="00DE4A44" w:rsidRPr="00CE2D65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lastRenderedPageBreak/>
              <w:t>㈜</w:t>
            </w:r>
            <w:r w:rsidRPr="00DE4A44">
              <w:rPr>
                <w:rFonts w:asciiTheme="minorEastAsia" w:eastAsiaTheme="minorEastAsia" w:hAnsiTheme="minorEastAsia" w:cs="Arial" w:hint="eastAsia"/>
                <w:szCs w:val="20"/>
              </w:rPr>
              <w:t>크레디트라인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68DAAF" w14:textId="267E0C6A" w:rsidR="00DE4A44" w:rsidRPr="00BC1A6E" w:rsidRDefault="00DC1F32" w:rsidP="00BC1A6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2019.02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C1A6E">
              <w:rPr>
                <w:rFonts w:asciiTheme="minorEastAsia" w:eastAsiaTheme="minorEastAsia" w:hAnsiTheme="minorEastAsia" w:hint="eastAsia"/>
                <w:szCs w:val="20"/>
              </w:rPr>
              <w:t>2019.09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A2651" w14:textId="78CB72B4" w:rsidR="00DE4A44" w:rsidRPr="00BC1A6E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C1A6E">
              <w:rPr>
                <w:rFonts w:asciiTheme="minorEastAsia" w:eastAsiaTheme="minorEastAsia" w:hAnsiTheme="minorEastAsia" w:hint="eastAsia"/>
                <w:szCs w:val="20"/>
              </w:rPr>
              <w:t>차장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BCDAD9" w14:textId="61C77FED" w:rsidR="00DE4A44" w:rsidRPr="00BC1A6E" w:rsidRDefault="00DE4A44" w:rsidP="00B4019A">
            <w:pPr>
              <w:wordWrap/>
              <w:adjustRightInd w:val="0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spellStart"/>
            <w:r w:rsidRPr="00BC1A6E">
              <w:rPr>
                <w:rFonts w:asciiTheme="minorEastAsia" w:eastAsiaTheme="minorEastAsia" w:hAnsiTheme="minorEastAsia" w:hint="eastAsia"/>
                <w:szCs w:val="20"/>
              </w:rPr>
              <w:t>국민카드차세대시스템회원팀</w:t>
            </w:r>
            <w:proofErr w:type="spellEnd"/>
            <w:r w:rsidRPr="00BC1A6E">
              <w:rPr>
                <w:rFonts w:asciiTheme="minorEastAsia" w:eastAsiaTheme="minorEastAsia" w:hAnsiTheme="minorEastAsia" w:hint="eastAsia"/>
                <w:szCs w:val="20"/>
              </w:rPr>
              <w:t xml:space="preserve"> 개발</w:t>
            </w:r>
          </w:p>
        </w:tc>
      </w:tr>
      <w:tr w:rsidR="00DE4A44" w:rsidRPr="00B2251A" w14:paraId="7D9A4203" w14:textId="77777777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36286" w14:textId="307C8BC4" w:rsidR="00DE4A44" w:rsidRPr="00B2251A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B2251A">
              <w:rPr>
                <w:rFonts w:asciiTheme="minorEastAsia" w:eastAsiaTheme="minorEastAsia" w:hAnsiTheme="minorEastAsia"/>
                <w:szCs w:val="20"/>
              </w:rPr>
              <w:t>㈜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다음정보시스템즈</w:t>
            </w:r>
            <w:proofErr w:type="spellEnd"/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77E1B" w14:textId="6DCD1D5D" w:rsidR="00DE4A44" w:rsidRPr="00B2251A" w:rsidRDefault="00DC1F32" w:rsidP="00BC1A6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2019.</w:t>
            </w:r>
            <w:r w:rsidRPr="00B2251A">
              <w:rPr>
                <w:rFonts w:asciiTheme="minorEastAsia" w:eastAsiaTheme="minorEastAsia" w:hAnsiTheme="minorEastAsia"/>
                <w:szCs w:val="20"/>
              </w:rPr>
              <w:t>10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</w:t>
            </w:r>
            <w:r w:rsidRPr="00B2251A">
              <w:rPr>
                <w:rFonts w:asciiTheme="minorEastAsia" w:eastAsiaTheme="minorEastAsia" w:hAnsiTheme="minorEastAsia"/>
                <w:szCs w:val="20"/>
              </w:rPr>
              <w:t>20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>.10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D99F8" w14:textId="5A1A36B5" w:rsidR="00DE4A44" w:rsidRPr="00B2251A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차장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86F7F" w14:textId="3AB19A37" w:rsidR="00DE4A44" w:rsidRPr="00B2251A" w:rsidRDefault="00DE4A44" w:rsidP="00B4019A">
            <w:pPr>
              <w:wordWrap/>
              <w:adjustRightInd w:val="0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기업은행 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복지비카드</w:t>
            </w:r>
            <w:proofErr w:type="spell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운영</w:t>
            </w:r>
          </w:p>
        </w:tc>
      </w:tr>
      <w:tr w:rsidR="00DE4A44" w:rsidRPr="00B2251A" w14:paraId="1574122C" w14:textId="77777777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E355FE" w14:textId="350AA802" w:rsidR="00DE4A44" w:rsidRPr="00B2251A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B2251A">
              <w:rPr>
                <w:rFonts w:asciiTheme="minorEastAsia" w:eastAsiaTheme="minorEastAsia" w:hAnsiTheme="minorEastAsia"/>
                <w:szCs w:val="20"/>
              </w:rPr>
              <w:t>㈜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지티원</w:t>
            </w:r>
            <w:proofErr w:type="spellEnd"/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66B024" w14:textId="6D28408C" w:rsidR="00DE4A44" w:rsidRPr="00B2251A" w:rsidRDefault="00DC1F32" w:rsidP="00BC1A6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2020.</w:t>
            </w:r>
            <w:r w:rsidRPr="00B2251A">
              <w:rPr>
                <w:rFonts w:asciiTheme="minorEastAsia" w:eastAsiaTheme="minorEastAsia" w:hAnsiTheme="minorEastAsia"/>
                <w:szCs w:val="20"/>
              </w:rPr>
              <w:t>10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</w:t>
            </w:r>
            <w:r w:rsidRPr="00B2251A">
              <w:rPr>
                <w:rFonts w:asciiTheme="minorEastAsia" w:eastAsiaTheme="minorEastAsia" w:hAnsiTheme="minorEastAsia"/>
                <w:szCs w:val="20"/>
              </w:rPr>
              <w:t>2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>1.05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017C3" w14:textId="4A760F5D" w:rsidR="00DE4A44" w:rsidRPr="00B2251A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차장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84564" w14:textId="47A4B170" w:rsidR="00DE4A44" w:rsidRPr="00B2251A" w:rsidRDefault="00DE4A44" w:rsidP="00B4019A">
            <w:pPr>
              <w:wordWrap/>
              <w:adjustRightInd w:val="0"/>
              <w:rPr>
                <w:rFonts w:asciiTheme="minorEastAsia" w:eastAsiaTheme="minorEastAsia" w:hAnsiTheme="minorEastAsia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카카오증권</w:t>
            </w:r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AML,KYC</w:t>
            </w:r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개발</w:t>
            </w:r>
          </w:p>
          <w:p w14:paraId="441C8701" w14:textId="3FCAE8AB" w:rsidR="00DE4A44" w:rsidRPr="00B2251A" w:rsidRDefault="00DE4A44" w:rsidP="00DE4A44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카카오손보</w:t>
            </w:r>
            <w:proofErr w:type="spellEnd"/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RBA 개발</w:t>
            </w:r>
          </w:p>
        </w:tc>
      </w:tr>
      <w:tr w:rsidR="00DE4A44" w:rsidRPr="00B2251A" w14:paraId="1082D273" w14:textId="77777777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9EF8A" w14:textId="74DC2B57" w:rsidR="00DE4A44" w:rsidRPr="00B2251A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(주)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에스피아이</w:t>
            </w:r>
            <w:proofErr w:type="spellEnd"/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73489" w14:textId="21383EB3" w:rsidR="00DE4A44" w:rsidRPr="00B2251A" w:rsidRDefault="00DC1F32" w:rsidP="00BC1A6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2021.06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2022.02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C73679" w14:textId="664CABB4" w:rsidR="00DE4A44" w:rsidRPr="00B2251A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차장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819D78" w14:textId="06C0EBCB" w:rsidR="00DE4A44" w:rsidRPr="00B2251A" w:rsidRDefault="00DE4A44" w:rsidP="00B4019A">
            <w:pPr>
              <w:wordWrap/>
              <w:adjustRightInd w:val="0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신한라이프영업지원시스템개발</w:t>
            </w:r>
            <w:proofErr w:type="spell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및 유지보수</w:t>
            </w:r>
          </w:p>
        </w:tc>
      </w:tr>
      <w:tr w:rsidR="00DE4A44" w:rsidRPr="00B2251A" w14:paraId="606594BC" w14:textId="77777777" w:rsidTr="00626D0C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D02EB1" w14:textId="3D77A7E9" w:rsidR="00DE4A44" w:rsidRPr="00B2251A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B2251A">
              <w:rPr>
                <w:rFonts w:asciiTheme="minorEastAsia" w:eastAsiaTheme="minorEastAsia" w:hAnsiTheme="minorEastAsia"/>
                <w:szCs w:val="20"/>
              </w:rPr>
              <w:t>㈜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오륜디지탈</w:t>
            </w:r>
            <w:proofErr w:type="spellEnd"/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BF686" w14:textId="00047F29" w:rsidR="00DE4A44" w:rsidRPr="00B2251A" w:rsidRDefault="00DC1F32" w:rsidP="00BC1A6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2022.02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2022.12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4D2B53" w14:textId="68249B7E" w:rsidR="00DE4A44" w:rsidRPr="00B2251A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차장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3F548" w14:textId="58843E07" w:rsidR="00DE4A44" w:rsidRPr="00B2251A" w:rsidRDefault="00DE4A44" w:rsidP="00B4019A">
            <w:pPr>
              <w:wordWrap/>
              <w:adjustRightInd w:val="0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카카오뱅크여신(부동산담보대출) 운영 및 개발</w:t>
            </w:r>
          </w:p>
        </w:tc>
      </w:tr>
      <w:tr w:rsidR="00DE4A44" w:rsidRPr="00B2251A" w14:paraId="46444262" w14:textId="77777777" w:rsidTr="000241AA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7D860" w14:textId="32716080" w:rsidR="00DE4A44" w:rsidRPr="00B2251A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B2251A">
              <w:rPr>
                <w:rFonts w:asciiTheme="minorEastAsia" w:eastAsiaTheme="minorEastAsia" w:hAnsiTheme="minorEastAsia"/>
                <w:szCs w:val="20"/>
              </w:rPr>
              <w:t>㈜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>그리스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499D1" w14:textId="426A3846" w:rsidR="00DE4A44" w:rsidRPr="00B2251A" w:rsidRDefault="00DC1F32" w:rsidP="0073609D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2023.01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2023.06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DB095" w14:textId="202EC5F2" w:rsidR="00DE4A44" w:rsidRPr="00B2251A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차장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C0CD0" w14:textId="2AFE99EC" w:rsidR="00DE4A44" w:rsidRPr="00B2251A" w:rsidRDefault="00DE4A44" w:rsidP="00B4019A">
            <w:pPr>
              <w:wordWrap/>
              <w:adjustRightInd w:val="0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지티원카카오</w:t>
            </w:r>
            <w:proofErr w:type="spell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AML모바일서버개발(</w:t>
            </w:r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휴대폰인증,계좌인증</w:t>
            </w:r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신분증진위확인,사업자정보조회</w:t>
            </w:r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)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서버개발및</w:t>
            </w:r>
            <w:proofErr w:type="spellEnd"/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CDD,EDD</w:t>
            </w:r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상태변화처리과정개발</w:t>
            </w:r>
          </w:p>
        </w:tc>
      </w:tr>
      <w:tr w:rsidR="00DE4A44" w:rsidRPr="00B2251A" w14:paraId="67D39217" w14:textId="77777777" w:rsidTr="000241AA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373A1" w14:textId="428FD396" w:rsidR="00DE4A44" w:rsidRPr="00B2251A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(주)ARCTX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7D302" w14:textId="46127631" w:rsidR="00DE4A44" w:rsidRPr="00B2251A" w:rsidRDefault="00BC1A6E" w:rsidP="00D214DA">
            <w:pPr>
              <w:wordWrap/>
              <w:adjustRightInd w:val="0"/>
              <w:spacing w:before="2280" w:after="100" w:afterAutospacing="1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2023.08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2025.01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6E6AA" w14:textId="08A4EB66" w:rsidR="00DE4A44" w:rsidRPr="00B2251A" w:rsidRDefault="00DE4A44" w:rsidP="00B4019A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차장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E7626D" w14:textId="77777777" w:rsidR="00DE4A44" w:rsidRPr="00B2251A" w:rsidRDefault="00DE4A44" w:rsidP="00B2251A">
            <w:pPr>
              <w:wordWrap/>
              <w:adjustRightIn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DBA역할</w:t>
            </w:r>
          </w:p>
          <w:p w14:paraId="7CB7B62D" w14:textId="77777777" w:rsidR="00DE4A44" w:rsidRPr="00B2251A" w:rsidRDefault="00DE4A44" w:rsidP="00B2251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POSTGRESQL,MYSQL</w:t>
            </w:r>
            <w:proofErr w:type="gramEnd"/>
          </w:p>
          <w:p w14:paraId="2ED4E099" w14:textId="2E2B2D19" w:rsidR="00DE4A44" w:rsidRPr="00B2251A" w:rsidRDefault="00DE4A44" w:rsidP="00B2251A">
            <w:pPr>
              <w:wordWrap/>
              <w:adjustRightIn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postgresql</w:t>
            </w:r>
            <w:proofErr w:type="spellEnd"/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쿼리튜닝,인덱스</w:t>
            </w:r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추가,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악성쿼리속도개선</w:t>
            </w:r>
            <w:proofErr w:type="spellEnd"/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트리거프로시져분석및복구작업자동실행</w:t>
            </w:r>
            <w:proofErr w:type="spell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(</w:t>
            </w:r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FUNCTION,CRONTAB</w:t>
            </w:r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)</w:t>
            </w:r>
          </w:p>
          <w:p w14:paraId="519BFA06" w14:textId="37B917FD" w:rsidR="00DE4A44" w:rsidRPr="00B2251A" w:rsidRDefault="00DE4A44" w:rsidP="00B2251A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MYSQL :</w:t>
            </w:r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쿼리 </w:t>
            </w:r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튜닝,인덱스추가</w:t>
            </w:r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악성쿼리</w:t>
            </w:r>
            <w:proofErr w:type="spell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속도 </w:t>
            </w:r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개선,건수가</w:t>
            </w:r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몇억건</w:t>
            </w:r>
            <w:proofErr w:type="spell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되는 테이블들 쉘을 개발하여 백업 및 복구 작업 정상 실행(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마이그네이션</w:t>
            </w:r>
            <w:proofErr w:type="spell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)</w:t>
            </w:r>
          </w:p>
        </w:tc>
      </w:tr>
      <w:tr w:rsidR="00DE4A44" w:rsidRPr="00B2251A" w14:paraId="2842128B" w14:textId="77777777" w:rsidTr="000241AA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87B5C" w14:textId="2157ED00" w:rsidR="00DE4A44" w:rsidRPr="00B2251A" w:rsidRDefault="00DE4A44" w:rsidP="00D214DA">
            <w:pPr>
              <w:wordWrap/>
              <w:adjustRightInd w:val="0"/>
              <w:spacing w:before="288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B2251A">
              <w:rPr>
                <w:rFonts w:asciiTheme="minorEastAsia" w:eastAsiaTheme="minorEastAsia" w:hAnsiTheme="minorEastAsia"/>
                <w:szCs w:val="20"/>
              </w:rPr>
              <w:t>(주)시프트원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14DB2" w14:textId="4001EB72" w:rsidR="00DE4A44" w:rsidRPr="00B2251A" w:rsidRDefault="00BC1A6E" w:rsidP="00D214DA">
            <w:pPr>
              <w:wordWrap/>
              <w:adjustRightInd w:val="0"/>
              <w:spacing w:before="288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2025.04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2025.07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4DE7" w14:textId="65689CB1" w:rsidR="00DE4A44" w:rsidRPr="00B2251A" w:rsidRDefault="00DE4A44" w:rsidP="00D214DA">
            <w:pPr>
              <w:wordWrap/>
              <w:adjustRightInd w:val="0"/>
              <w:spacing w:before="288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차장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F5F26" w14:textId="18F4EE3A" w:rsidR="00DE4A44" w:rsidRPr="00B2251A" w:rsidRDefault="00DE4A44" w:rsidP="0073609D">
            <w:pPr>
              <w:wordWrap/>
              <w:adjustRightInd w:val="0"/>
              <w:jc w:val="left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spellStart"/>
            <w:r w:rsidRPr="00B2251A">
              <w:rPr>
                <w:rFonts w:asciiTheme="minorEastAsia" w:eastAsiaTheme="minorEastAsia" w:hAnsiTheme="minorEastAsia"/>
                <w:szCs w:val="20"/>
              </w:rPr>
              <w:t>삼성디지털시티해외영업점</w:t>
            </w:r>
            <w:proofErr w:type="spellEnd"/>
            <w:r w:rsidRPr="00B2251A">
              <w:rPr>
                <w:rFonts w:asciiTheme="minorEastAsia" w:eastAsiaTheme="minorEastAsia" w:hAnsiTheme="minorEastAsia"/>
                <w:szCs w:val="20"/>
              </w:rPr>
              <w:t xml:space="preserve"> ai개발고도화(</w:t>
            </w:r>
            <w:proofErr w:type="spellStart"/>
            <w:r w:rsidRPr="00B2251A">
              <w:rPr>
                <w:rFonts w:asciiTheme="minorEastAsia" w:eastAsiaTheme="minorEastAsia" w:hAnsiTheme="minorEastAsia"/>
                <w:szCs w:val="20"/>
              </w:rPr>
              <w:t>이미지독스</w:t>
            </w:r>
            <w:proofErr w:type="spellEnd"/>
            <w:r w:rsidRPr="00B2251A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proofErr w:type="spellStart"/>
            <w:r w:rsidRPr="00B2251A">
              <w:rPr>
                <w:rFonts w:asciiTheme="minorEastAsia" w:eastAsiaTheme="minorEastAsia" w:hAnsiTheme="minorEastAsia"/>
                <w:szCs w:val="20"/>
              </w:rPr>
              <w:t>개발및수정</w:t>
            </w:r>
            <w:proofErr w:type="spellEnd"/>
            <w:r w:rsidRPr="00B2251A">
              <w:rPr>
                <w:rFonts w:asciiTheme="minorEastAsia" w:eastAsiaTheme="minorEastAsia" w:hAnsiTheme="minorEastAsia"/>
                <w:szCs w:val="20"/>
              </w:rPr>
              <w:t>)</w:t>
            </w:r>
          </w:p>
        </w:tc>
      </w:tr>
      <w:tr w:rsidR="00DE4A44" w:rsidRPr="00B2251A" w14:paraId="333046E5" w14:textId="77777777" w:rsidTr="000241AA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E1AE4" w14:textId="0F6829CE" w:rsidR="00DE4A44" w:rsidRPr="00B2251A" w:rsidRDefault="0073609D" w:rsidP="00D214DA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㈜</w:t>
            </w:r>
            <w:proofErr w:type="spellStart"/>
            <w:r w:rsidR="00DE4A44" w:rsidRPr="00B2251A">
              <w:rPr>
                <w:rFonts w:asciiTheme="minorEastAsia" w:eastAsiaTheme="minorEastAsia" w:hAnsiTheme="minorEastAsia" w:hint="eastAsia"/>
                <w:szCs w:val="20"/>
              </w:rPr>
              <w:t>데브올</w:t>
            </w:r>
            <w:proofErr w:type="spellEnd"/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A5FBD" w14:textId="5D6DB4DC" w:rsidR="00DE4A44" w:rsidRPr="00B2251A" w:rsidRDefault="00BC1A6E" w:rsidP="00D214DA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2026.02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2026.04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7B75E" w14:textId="55C4D451" w:rsidR="00DE4A44" w:rsidRPr="00B2251A" w:rsidRDefault="00DE4A44" w:rsidP="00D214DA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차장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26599" w14:textId="424EC9F2" w:rsidR="00DE4A44" w:rsidRPr="00B2251A" w:rsidRDefault="00DE4A44" w:rsidP="0073609D">
            <w:pPr>
              <w:wordWrap/>
              <w:adjustRightInd w:val="0"/>
              <w:jc w:val="left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경남은행여신전자서식디지털사업개발진행</w:t>
            </w:r>
            <w:proofErr w:type="spell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(</w:t>
            </w:r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전자약정,기업인증</w:t>
            </w:r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proofErr w:type="spellStart"/>
            <w:proofErr w:type="gram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비대면</w:t>
            </w:r>
            <w:proofErr w:type="spell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기업인터넷뱅킹</w:t>
            </w:r>
            <w:proofErr w:type="spellEnd"/>
            <w:proofErr w:type="gram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모바일뱅킹</w:t>
            </w:r>
            <w:proofErr w:type="spellEnd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)</w:t>
            </w:r>
          </w:p>
        </w:tc>
      </w:tr>
      <w:tr w:rsidR="00DE4A44" w:rsidRPr="00B2251A" w14:paraId="0C0C8053" w14:textId="77777777" w:rsidTr="000241AA">
        <w:trPr>
          <w:trHeight w:val="480"/>
          <w:jc w:val="center"/>
        </w:trPr>
        <w:tc>
          <w:tcPr>
            <w:tcW w:w="2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AF9D8" w14:textId="2A187CB5" w:rsidR="00DE4A44" w:rsidRPr="00B2251A" w:rsidRDefault="00DE4A44" w:rsidP="00D214DA">
            <w:pPr>
              <w:wordWrap/>
              <w:adjustRightInd w:val="0"/>
              <w:spacing w:before="1440"/>
              <w:jc w:val="center"/>
              <w:rPr>
                <w:rFonts w:asciiTheme="minorEastAsia" w:eastAsiaTheme="minorEastAsia" w:hAnsiTheme="minorEastAsia" w:hint="eastAsia"/>
                <w:szCs w:val="20"/>
              </w:rPr>
            </w:pPr>
            <w:r w:rsidRPr="00B2251A">
              <w:rPr>
                <w:rFonts w:asciiTheme="minorEastAsia" w:eastAsiaTheme="minorEastAsia" w:hAnsiTheme="minorEastAsia"/>
                <w:szCs w:val="20"/>
              </w:rPr>
              <w:lastRenderedPageBreak/>
              <w:t>㈜</w:t>
            </w:r>
            <w:proofErr w:type="spellStart"/>
            <w:r w:rsidRPr="00B2251A">
              <w:rPr>
                <w:rFonts w:asciiTheme="minorEastAsia" w:eastAsiaTheme="minorEastAsia" w:hAnsiTheme="minorEastAsia" w:hint="eastAsia"/>
                <w:szCs w:val="20"/>
              </w:rPr>
              <w:t>메이크플로우</w:t>
            </w:r>
            <w:proofErr w:type="spellEnd"/>
          </w:p>
        </w:tc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FA538" w14:textId="0B9E12D1" w:rsidR="00DE4A44" w:rsidRPr="00B2251A" w:rsidRDefault="00BC1A6E" w:rsidP="00D214DA">
            <w:pPr>
              <w:wordWrap/>
              <w:adjustRightInd w:val="0"/>
              <w:spacing w:before="1440"/>
              <w:jc w:val="center"/>
              <w:rPr>
                <w:rFonts w:asciiTheme="minorEastAsia" w:eastAsiaTheme="minorEastAsia" w:hAnsiTheme="minorEastAsia" w:cs="Arial" w:hint="eastAsia"/>
                <w:szCs w:val="20"/>
              </w:rPr>
            </w:pP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2026.04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 xml:space="preserve"> - </w:t>
            </w:r>
            <w:r w:rsidRPr="00B2251A">
              <w:rPr>
                <w:rFonts w:asciiTheme="minorEastAsia" w:eastAsiaTheme="minorEastAsia" w:hAnsiTheme="minorEastAsia" w:hint="eastAsia"/>
                <w:szCs w:val="20"/>
              </w:rPr>
              <w:t>2026.08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20F56" w14:textId="458B7994" w:rsidR="00DE4A44" w:rsidRPr="00B2251A" w:rsidRDefault="00DE4A44" w:rsidP="00D214DA">
            <w:pPr>
              <w:wordWrap/>
              <w:adjustRightInd w:val="0"/>
              <w:spacing w:before="144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B2251A">
              <w:rPr>
                <w:rFonts w:asciiTheme="minorEastAsia" w:eastAsiaTheme="minorEastAsia" w:hAnsiTheme="minorEastAsia" w:cs="맑은 고딕" w:hint="eastAsia"/>
                <w:szCs w:val="20"/>
                <w:rtl/>
              </w:rPr>
              <w:t>차장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346B5" w14:textId="062BAC1D" w:rsidR="00DE4A44" w:rsidRPr="00B2251A" w:rsidRDefault="00DE4A44" w:rsidP="0073609D">
            <w:pPr>
              <w:wordWrap/>
              <w:adjustRightInd w:val="0"/>
              <w:jc w:val="left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spellStart"/>
            <w:r w:rsidRPr="00B2251A">
              <w:rPr>
                <w:rFonts w:asciiTheme="minorEastAsia" w:eastAsiaTheme="minorEastAsia" w:hAnsiTheme="minorEastAsia"/>
                <w:szCs w:val="20"/>
              </w:rPr>
              <w:t>카카오뱅크환율동화솔루션</w:t>
            </w:r>
            <w:proofErr w:type="spellEnd"/>
            <w:r w:rsidRPr="00B2251A">
              <w:rPr>
                <w:rFonts w:asciiTheme="minorEastAsia" w:eastAsiaTheme="minorEastAsia" w:hAnsiTheme="minorEastAsia"/>
                <w:szCs w:val="20"/>
              </w:rPr>
              <w:t xml:space="preserve"> 고도화(</w:t>
            </w:r>
            <w:proofErr w:type="spellStart"/>
            <w:r w:rsidRPr="00B2251A">
              <w:rPr>
                <w:rFonts w:asciiTheme="minorEastAsia" w:eastAsiaTheme="minorEastAsia" w:hAnsiTheme="minorEastAsia"/>
                <w:szCs w:val="20"/>
              </w:rPr>
              <w:t>달러외에</w:t>
            </w:r>
            <w:proofErr w:type="spellEnd"/>
            <w:r w:rsidRPr="00B2251A">
              <w:rPr>
                <w:rFonts w:asciiTheme="minorEastAsia" w:eastAsiaTheme="minorEastAsia" w:hAnsiTheme="minorEastAsia"/>
                <w:szCs w:val="20"/>
              </w:rPr>
              <w:t>8</w:t>
            </w:r>
            <w:proofErr w:type="gramStart"/>
            <w:r w:rsidRPr="00B2251A">
              <w:rPr>
                <w:rFonts w:asciiTheme="minorEastAsia" w:eastAsiaTheme="minorEastAsia" w:hAnsiTheme="minorEastAsia"/>
                <w:szCs w:val="20"/>
              </w:rPr>
              <w:t>개통화,</w:t>
            </w:r>
            <w:proofErr w:type="spellStart"/>
            <w:r w:rsidRPr="00B2251A">
              <w:rPr>
                <w:rFonts w:asciiTheme="minorEastAsia" w:eastAsiaTheme="minorEastAsia" w:hAnsiTheme="minorEastAsia"/>
                <w:szCs w:val="20"/>
              </w:rPr>
              <w:t>하나은행외에씨티은행</w:t>
            </w:r>
            <w:proofErr w:type="spellEnd"/>
            <w:proofErr w:type="gramEnd"/>
            <w:r w:rsidRPr="00B2251A">
              <w:rPr>
                <w:rFonts w:asciiTheme="minorEastAsia" w:eastAsiaTheme="minorEastAsia" w:hAnsiTheme="minorEastAsia"/>
                <w:szCs w:val="20"/>
              </w:rPr>
              <w:t>,</w:t>
            </w:r>
            <w:proofErr w:type="spellStart"/>
            <w:r w:rsidRPr="00B2251A">
              <w:rPr>
                <w:rFonts w:asciiTheme="minorEastAsia" w:eastAsiaTheme="minorEastAsia" w:hAnsiTheme="minorEastAsia"/>
                <w:szCs w:val="20"/>
              </w:rPr>
              <w:t>도이치은행</w:t>
            </w:r>
            <w:proofErr w:type="spellEnd"/>
            <w:r w:rsidRPr="00B2251A">
              <w:rPr>
                <w:rFonts w:asciiTheme="minorEastAsia" w:eastAsiaTheme="minorEastAsia" w:hAnsiTheme="minorEastAsia"/>
                <w:szCs w:val="20"/>
              </w:rPr>
              <w:t>)</w:t>
            </w:r>
            <w:r w:rsidR="00B4019A" w:rsidRPr="00B2251A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proofErr w:type="spellStart"/>
            <w:r w:rsidRPr="00B2251A">
              <w:rPr>
                <w:rFonts w:asciiTheme="minorEastAsia" w:eastAsiaTheme="minorEastAsia" w:hAnsiTheme="minorEastAsia"/>
                <w:szCs w:val="20"/>
              </w:rPr>
              <w:t>파일감지배치서비스</w:t>
            </w:r>
            <w:proofErr w:type="spellEnd"/>
            <w:r w:rsidRPr="00B2251A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proofErr w:type="spellStart"/>
            <w:r w:rsidRPr="00B2251A">
              <w:rPr>
                <w:rFonts w:asciiTheme="minorEastAsia" w:eastAsiaTheme="minorEastAsia" w:hAnsiTheme="minorEastAsia"/>
                <w:szCs w:val="20"/>
              </w:rPr>
              <w:t>에이전트신규개발및환율요청서비스메인서비스개발</w:t>
            </w:r>
            <w:proofErr w:type="spellEnd"/>
            <w:r w:rsidRPr="00B2251A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proofErr w:type="spellStart"/>
            <w:r w:rsidRPr="00B2251A">
              <w:rPr>
                <w:rFonts w:asciiTheme="minorEastAsia" w:eastAsiaTheme="minorEastAsia" w:hAnsiTheme="minorEastAsia"/>
                <w:szCs w:val="20"/>
              </w:rPr>
              <w:t>및파일데이터화면및서비스</w:t>
            </w:r>
            <w:proofErr w:type="spellEnd"/>
            <w:r w:rsidRPr="00B2251A">
              <w:rPr>
                <w:rFonts w:asciiTheme="minorEastAsia" w:eastAsiaTheme="minorEastAsia" w:hAnsiTheme="minorEastAsia"/>
                <w:szCs w:val="20"/>
              </w:rPr>
              <w:t xml:space="preserve"> 개발</w:t>
            </w:r>
          </w:p>
        </w:tc>
      </w:tr>
    </w:tbl>
    <w:p w14:paraId="5E1C8E64" w14:textId="77777777" w:rsidR="009636FD" w:rsidRPr="00B2251A" w:rsidRDefault="009636FD">
      <w:pPr>
        <w:rPr>
          <w:rFonts w:asciiTheme="minorEastAsia" w:eastAsiaTheme="minorEastAsia" w:hAnsiTheme="minorEastAsia"/>
          <w:szCs w:val="20"/>
        </w:rPr>
      </w:pPr>
    </w:p>
    <w:p w14:paraId="088F6BF2" w14:textId="77777777" w:rsidR="009636FD" w:rsidRPr="00BC1A6E" w:rsidRDefault="009636FD">
      <w:pPr>
        <w:jc w:val="center"/>
        <w:rPr>
          <w:rFonts w:asciiTheme="minorEastAsia" w:eastAsiaTheme="minorEastAsia" w:hAnsiTheme="minorEastAsia"/>
          <w:b/>
          <w:bCs/>
          <w:sz w:val="18"/>
        </w:rPr>
        <w:sectPr w:rsidR="009636FD" w:rsidRPr="00BC1A6E" w:rsidSect="000E3445">
          <w:footerReference w:type="default" r:id="rId9"/>
          <w:pgSz w:w="11906" w:h="16838"/>
          <w:pgMar w:top="1134" w:right="737" w:bottom="851" w:left="737" w:header="851" w:footer="992" w:gutter="0"/>
          <w:cols w:space="425"/>
          <w:docGrid w:type="lines" w:linePitch="360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983"/>
      </w:tblGrid>
      <w:tr w:rsidR="009636FD" w:rsidRPr="00A4379D" w14:paraId="318DFBF7" w14:textId="77777777" w:rsidTr="002A4C7A">
        <w:trPr>
          <w:trHeight w:val="723"/>
        </w:trPr>
        <w:tc>
          <w:tcPr>
            <w:tcW w:w="14983" w:type="dxa"/>
            <w:vAlign w:val="center"/>
          </w:tcPr>
          <w:p w14:paraId="012CDFAF" w14:textId="77777777" w:rsidR="009636FD" w:rsidRPr="00A4379D" w:rsidRDefault="009636FD">
            <w:pPr>
              <w:pStyle w:val="1"/>
              <w:rPr>
                <w:rFonts w:asciiTheme="minorEastAsia" w:eastAsiaTheme="minorEastAsia" w:hAnsiTheme="minorEastAsia"/>
              </w:rPr>
            </w:pPr>
            <w:r w:rsidRPr="00A4379D">
              <w:rPr>
                <w:rFonts w:asciiTheme="minorEastAsia" w:eastAsiaTheme="minorEastAsia" w:hAnsiTheme="minorEastAsia"/>
              </w:rPr>
              <w:lastRenderedPageBreak/>
              <w:t>SKILL INVENTORY</w:t>
            </w:r>
          </w:p>
        </w:tc>
      </w:tr>
    </w:tbl>
    <w:p w14:paraId="2F07FFD6" w14:textId="77777777" w:rsidR="009636FD" w:rsidRPr="00CE0188" w:rsidRDefault="00E4137C" w:rsidP="00CE0188">
      <w:pPr>
        <w:wordWrap/>
        <w:ind w:leftChars="-350" w:left="-700" w:firstLineChars="400" w:firstLine="800"/>
        <w:rPr>
          <w:rFonts w:asciiTheme="minorEastAsia" w:eastAsiaTheme="minorEastAsia" w:hAnsiTheme="minorEastAsia"/>
          <w:color w:val="FF0000"/>
        </w:rPr>
      </w:pPr>
      <w:r w:rsidRPr="00CE0188">
        <w:rPr>
          <w:rFonts w:asciiTheme="minorEastAsia" w:eastAsiaTheme="minorEastAsia" w:hAnsiTheme="minorEastAsia" w:hint="eastAsia"/>
          <w:color w:val="FF0000"/>
        </w:rPr>
        <w:t xml:space="preserve">**가장 최근의 프로젝트를 </w:t>
      </w:r>
      <w:r w:rsidR="001E7D28" w:rsidRPr="00CE0188">
        <w:rPr>
          <w:rFonts w:asciiTheme="minorEastAsia" w:eastAsiaTheme="minorEastAsia" w:hAnsiTheme="minorEastAsia" w:hint="eastAsia"/>
          <w:color w:val="FF0000"/>
        </w:rPr>
        <w:t>상단</w:t>
      </w:r>
      <w:r w:rsidRPr="00CE0188">
        <w:rPr>
          <w:rFonts w:asciiTheme="minorEastAsia" w:eastAsiaTheme="minorEastAsia" w:hAnsiTheme="minorEastAsia" w:hint="eastAsia"/>
          <w:color w:val="FF0000"/>
        </w:rPr>
        <w:t xml:space="preserve">으로 표기하여 주시기 </w:t>
      </w:r>
      <w:proofErr w:type="gramStart"/>
      <w:r w:rsidRPr="00CE0188">
        <w:rPr>
          <w:rFonts w:asciiTheme="minorEastAsia" w:eastAsiaTheme="minorEastAsia" w:hAnsiTheme="minorEastAsia" w:hint="eastAsia"/>
          <w:color w:val="FF0000"/>
        </w:rPr>
        <w:t>바랍니다.*</w:t>
      </w:r>
      <w:proofErr w:type="gramEnd"/>
      <w:r w:rsidRPr="00CE0188">
        <w:rPr>
          <w:rFonts w:asciiTheme="minorEastAsia" w:eastAsiaTheme="minorEastAsia" w:hAnsiTheme="minorEastAsia" w:hint="eastAsia"/>
          <w:color w:val="FF0000"/>
        </w:rPr>
        <w:t>*</w:t>
      </w:r>
    </w:p>
    <w:tbl>
      <w:tblPr>
        <w:tblW w:w="15025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969"/>
        <w:gridCol w:w="2268"/>
        <w:gridCol w:w="1795"/>
        <w:gridCol w:w="1795"/>
        <w:gridCol w:w="1796"/>
        <w:gridCol w:w="1134"/>
        <w:gridCol w:w="1134"/>
        <w:gridCol w:w="1134"/>
      </w:tblGrid>
      <w:tr w:rsidR="00CE2D65" w:rsidRPr="00A4379D" w14:paraId="483645D7" w14:textId="77777777" w:rsidTr="00CE2D65">
        <w:trPr>
          <w:cantSplit/>
          <w:trHeight w:val="397"/>
          <w:tblHeader/>
        </w:trPr>
        <w:tc>
          <w:tcPr>
            <w:tcW w:w="3969" w:type="dxa"/>
            <w:vMerge w:val="restart"/>
            <w:shd w:val="clear" w:color="auto" w:fill="8DB3E2"/>
            <w:vAlign w:val="center"/>
          </w:tcPr>
          <w:p w14:paraId="60EE7032" w14:textId="77777777"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4379D">
              <w:rPr>
                <w:rFonts w:asciiTheme="minorEastAsia" w:eastAsiaTheme="minorEastAsia" w:hAnsiTheme="minorEastAsia" w:hint="eastAsia"/>
                <w:b/>
                <w:color w:val="000000"/>
                <w:kern w:val="0"/>
                <w:szCs w:val="20"/>
              </w:rPr>
              <w:t>사업명</w:t>
            </w:r>
          </w:p>
        </w:tc>
        <w:tc>
          <w:tcPr>
            <w:tcW w:w="2268" w:type="dxa"/>
            <w:vMerge w:val="restart"/>
            <w:shd w:val="clear" w:color="auto" w:fill="8DB3E2"/>
            <w:vAlign w:val="center"/>
          </w:tcPr>
          <w:p w14:paraId="3653203E" w14:textId="77777777"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A4379D">
              <w:rPr>
                <w:rFonts w:asciiTheme="minorEastAsia" w:eastAsiaTheme="minorEastAsia" w:hAnsiTheme="minorEastAsia" w:hint="eastAsia"/>
                <w:b/>
                <w:szCs w:val="20"/>
              </w:rPr>
              <w:t>참여기간</w:t>
            </w:r>
          </w:p>
          <w:p w14:paraId="2E08C63D" w14:textId="77777777" w:rsidR="00CE2D65" w:rsidRPr="00A4379D" w:rsidRDefault="00CE2D65" w:rsidP="00CE0188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4379D">
              <w:rPr>
                <w:rFonts w:asciiTheme="minorEastAsia" w:eastAsiaTheme="minorEastAsia" w:hAnsiTheme="minorEastAsia" w:hint="eastAsia"/>
                <w:szCs w:val="20"/>
              </w:rPr>
              <w:t>Y</w:t>
            </w:r>
            <w:r w:rsidR="00CE0188">
              <w:rPr>
                <w:rFonts w:asciiTheme="minorEastAsia" w:eastAsiaTheme="minorEastAsia" w:hAnsiTheme="minorEastAsia"/>
                <w:szCs w:val="20"/>
              </w:rPr>
              <w:t>YYY-MM~</w:t>
            </w:r>
            <w:r w:rsidRPr="00A4379D">
              <w:rPr>
                <w:rFonts w:asciiTheme="minorEastAsia" w:eastAsiaTheme="minorEastAsia" w:hAnsiTheme="minorEastAsia"/>
                <w:szCs w:val="20"/>
              </w:rPr>
              <w:t>YYYY</w:t>
            </w:r>
            <w:r w:rsidR="00CE0188">
              <w:rPr>
                <w:rFonts w:asciiTheme="minorEastAsia" w:eastAsiaTheme="minorEastAsia" w:hAnsiTheme="minorEastAsia"/>
                <w:szCs w:val="20"/>
              </w:rPr>
              <w:t>-</w:t>
            </w:r>
            <w:r w:rsidRPr="00A4379D">
              <w:rPr>
                <w:rFonts w:asciiTheme="minorEastAsia" w:eastAsiaTheme="minorEastAsia" w:hAnsiTheme="minorEastAsia"/>
                <w:szCs w:val="20"/>
              </w:rPr>
              <w:t>MM</w:t>
            </w:r>
          </w:p>
        </w:tc>
        <w:tc>
          <w:tcPr>
            <w:tcW w:w="1795" w:type="dxa"/>
            <w:vMerge w:val="restart"/>
            <w:shd w:val="clear" w:color="auto" w:fill="8DB3E2"/>
            <w:vAlign w:val="center"/>
          </w:tcPr>
          <w:p w14:paraId="21A9D23A" w14:textId="77777777" w:rsidR="00CE2D65" w:rsidRPr="00A4379D" w:rsidRDefault="00CE0188" w:rsidP="00A4379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발주처</w:t>
            </w:r>
          </w:p>
        </w:tc>
        <w:tc>
          <w:tcPr>
            <w:tcW w:w="1795" w:type="dxa"/>
            <w:vMerge w:val="restart"/>
            <w:shd w:val="clear" w:color="auto" w:fill="8DB3E2"/>
            <w:vAlign w:val="center"/>
          </w:tcPr>
          <w:p w14:paraId="0AF2BA2A" w14:textId="77777777" w:rsidR="00CE2D65" w:rsidRDefault="00CE2D65" w:rsidP="00CE2D65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A4379D">
              <w:rPr>
                <w:rFonts w:asciiTheme="minorEastAsia" w:eastAsiaTheme="minorEastAsia" w:hAnsiTheme="minorEastAsia" w:hint="eastAsia"/>
                <w:b/>
                <w:szCs w:val="20"/>
              </w:rPr>
              <w:t>역할</w:t>
            </w:r>
          </w:p>
          <w:p w14:paraId="1CDC8E7D" w14:textId="77777777" w:rsidR="00D53E07" w:rsidRDefault="00D53E07" w:rsidP="00CE2D65">
            <w:pPr>
              <w:jc w:val="center"/>
              <w:rPr>
                <w:rFonts w:asciiTheme="minorEastAsia" w:eastAsiaTheme="minorEastAsia" w:hAnsiTheme="minorEastAsia"/>
                <w:sz w:val="18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20"/>
              </w:rPr>
              <w:t>P</w:t>
            </w:r>
            <w:r>
              <w:rPr>
                <w:rFonts w:asciiTheme="minorEastAsia" w:eastAsiaTheme="minorEastAsia" w:hAnsiTheme="minorEastAsia"/>
                <w:sz w:val="18"/>
                <w:szCs w:val="20"/>
              </w:rPr>
              <w:t>M/PL 컨설팅</w:t>
            </w:r>
          </w:p>
          <w:p w14:paraId="545311D9" w14:textId="77777777" w:rsidR="002A2E45" w:rsidRDefault="00CE2D65" w:rsidP="00CE2D65">
            <w:pPr>
              <w:jc w:val="center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CE2D65">
              <w:rPr>
                <w:rFonts w:asciiTheme="minorEastAsia" w:eastAsiaTheme="minorEastAsia" w:hAnsiTheme="minorEastAsia"/>
                <w:sz w:val="18"/>
                <w:szCs w:val="20"/>
              </w:rPr>
              <w:t>분석</w:t>
            </w:r>
            <w:r w:rsidRPr="00CE2D65">
              <w:rPr>
                <w:rFonts w:asciiTheme="minorEastAsia" w:eastAsiaTheme="minorEastAsia" w:hAnsiTheme="minorEastAsia" w:hint="eastAsia"/>
                <w:sz w:val="18"/>
                <w:szCs w:val="20"/>
              </w:rPr>
              <w:t>/설계/개발</w:t>
            </w:r>
          </w:p>
          <w:p w14:paraId="11E093C4" w14:textId="77777777" w:rsidR="00CE2D65" w:rsidRPr="00CE2D65" w:rsidRDefault="002A2E45" w:rsidP="00CE2D6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 w:val="18"/>
                <w:szCs w:val="20"/>
              </w:rPr>
              <w:t>운영</w:t>
            </w:r>
          </w:p>
        </w:tc>
        <w:tc>
          <w:tcPr>
            <w:tcW w:w="1796" w:type="dxa"/>
            <w:vMerge w:val="restart"/>
            <w:shd w:val="clear" w:color="auto" w:fill="8DB3E2"/>
            <w:vAlign w:val="center"/>
          </w:tcPr>
          <w:p w14:paraId="6F918930" w14:textId="77777777" w:rsidR="00CE2D65" w:rsidRDefault="00CE0188" w:rsidP="00CE0188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담당</w:t>
            </w:r>
            <w:r w:rsidR="00CE2D65">
              <w:rPr>
                <w:rFonts w:asciiTheme="minorEastAsia" w:eastAsiaTheme="minorEastAsia" w:hAnsiTheme="minorEastAsia" w:hint="eastAsia"/>
                <w:b/>
                <w:szCs w:val="20"/>
              </w:rPr>
              <w:t>업무</w:t>
            </w:r>
          </w:p>
          <w:p w14:paraId="3D48DF1D" w14:textId="77777777" w:rsidR="00173B21" w:rsidRPr="00173B21" w:rsidRDefault="00173B21" w:rsidP="00CE0188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3B21">
              <w:rPr>
                <w:rFonts w:asciiTheme="minorEastAsia" w:eastAsiaTheme="minorEastAsia" w:hAnsiTheme="minorEastAsia" w:hint="eastAsia"/>
                <w:sz w:val="18"/>
                <w:szCs w:val="20"/>
              </w:rPr>
              <w:t>상세 작성</w:t>
            </w:r>
          </w:p>
        </w:tc>
        <w:tc>
          <w:tcPr>
            <w:tcW w:w="3402" w:type="dxa"/>
            <w:gridSpan w:val="3"/>
            <w:shd w:val="clear" w:color="auto" w:fill="8DB3E2"/>
            <w:vAlign w:val="center"/>
          </w:tcPr>
          <w:p w14:paraId="2FA42BEF" w14:textId="77777777"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개발환경</w:t>
            </w:r>
          </w:p>
        </w:tc>
      </w:tr>
      <w:tr w:rsidR="00CE2D65" w:rsidRPr="00A4379D" w14:paraId="4E2AB82F" w14:textId="77777777" w:rsidTr="00CE2D65">
        <w:trPr>
          <w:cantSplit/>
          <w:trHeight w:val="397"/>
          <w:tblHeader/>
        </w:trPr>
        <w:tc>
          <w:tcPr>
            <w:tcW w:w="3969" w:type="dxa"/>
            <w:vMerge/>
            <w:shd w:val="clear" w:color="auto" w:fill="8DB3E2"/>
            <w:vAlign w:val="center"/>
          </w:tcPr>
          <w:p w14:paraId="65223706" w14:textId="77777777"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268" w:type="dxa"/>
            <w:vMerge/>
            <w:shd w:val="clear" w:color="auto" w:fill="8DB3E2"/>
            <w:vAlign w:val="center"/>
          </w:tcPr>
          <w:p w14:paraId="6CA5CCED" w14:textId="77777777"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795" w:type="dxa"/>
            <w:vMerge/>
            <w:shd w:val="clear" w:color="auto" w:fill="8DB3E2"/>
            <w:vAlign w:val="center"/>
          </w:tcPr>
          <w:p w14:paraId="2FB38195" w14:textId="77777777"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795" w:type="dxa"/>
            <w:vMerge/>
            <w:shd w:val="clear" w:color="auto" w:fill="8DB3E2"/>
            <w:vAlign w:val="center"/>
          </w:tcPr>
          <w:p w14:paraId="147EF0BF" w14:textId="77777777" w:rsidR="00CE2D65" w:rsidRPr="00A4379D" w:rsidRDefault="00CE2D65" w:rsidP="00A4379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796" w:type="dxa"/>
            <w:vMerge/>
            <w:shd w:val="clear" w:color="auto" w:fill="8DB3E2"/>
            <w:vAlign w:val="center"/>
          </w:tcPr>
          <w:p w14:paraId="64E68B07" w14:textId="77777777" w:rsidR="00CE2D65" w:rsidRPr="00A4379D" w:rsidRDefault="00CE2D65" w:rsidP="00A4379D">
            <w:pPr>
              <w:pStyle w:val="a8"/>
              <w:wordWrap w:val="0"/>
              <w:spacing w:before="0" w:beforeAutospacing="0" w:after="0" w:afterAutospacing="0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8DB3E2"/>
            <w:vAlign w:val="center"/>
          </w:tcPr>
          <w:p w14:paraId="7B707BDB" w14:textId="77777777" w:rsidR="00CE2D65" w:rsidRDefault="00CE2D65" w:rsidP="00A4379D">
            <w:pPr>
              <w:pStyle w:val="a8"/>
              <w:wordWrap w:val="0"/>
              <w:spacing w:before="0" w:beforeAutospacing="0" w:after="0" w:afterAutospacing="0"/>
              <w:jc w:val="center"/>
              <w:textAlignment w:val="baseline"/>
              <w:rPr>
                <w:rFonts w:asciiTheme="minorEastAsia" w:eastAsiaTheme="minorEastAsia" w:hAnsiTheme="minorEastAsia" w:cs="Arial"/>
                <w:b/>
                <w:color w:val="000000" w:themeColor="text1"/>
                <w:kern w:val="24"/>
                <w:sz w:val="20"/>
                <w:szCs w:val="20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 w:themeColor="text1"/>
                <w:kern w:val="24"/>
                <w:sz w:val="20"/>
                <w:szCs w:val="20"/>
              </w:rPr>
              <w:t>언어</w:t>
            </w:r>
          </w:p>
          <w:p w14:paraId="254C8B7A" w14:textId="77777777" w:rsidR="00CE0188" w:rsidRPr="00CE2D65" w:rsidRDefault="00CE0188" w:rsidP="00A4379D">
            <w:pPr>
              <w:pStyle w:val="a8"/>
              <w:wordWrap w:val="0"/>
              <w:spacing w:before="0" w:beforeAutospacing="0" w:after="0" w:afterAutospacing="0"/>
              <w:jc w:val="center"/>
              <w:textAlignment w:val="baseline"/>
              <w:rPr>
                <w:rFonts w:asciiTheme="minorEastAsia" w:eastAsiaTheme="minorEastAsia" w:hAnsiTheme="minorEastAsia" w:cs="Arial"/>
                <w:b/>
                <w:sz w:val="20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cs="Arial"/>
                <w:b/>
                <w:color w:val="000000" w:themeColor="text1"/>
                <w:kern w:val="24"/>
                <w:sz w:val="20"/>
                <w:szCs w:val="20"/>
              </w:rPr>
              <w:t>프레임웍</w:t>
            </w:r>
            <w:proofErr w:type="spellEnd"/>
          </w:p>
        </w:tc>
        <w:tc>
          <w:tcPr>
            <w:tcW w:w="1134" w:type="dxa"/>
            <w:shd w:val="clear" w:color="auto" w:fill="8DB3E2"/>
            <w:vAlign w:val="center"/>
          </w:tcPr>
          <w:p w14:paraId="048F982C" w14:textId="77777777" w:rsidR="00CE2D65" w:rsidRPr="00CE2D65" w:rsidRDefault="00CE2D65" w:rsidP="00A4379D">
            <w:pPr>
              <w:pStyle w:val="a8"/>
              <w:wordWrap w:val="0"/>
              <w:spacing w:before="0" w:beforeAutospacing="0" w:after="0" w:afterAutospacing="0"/>
              <w:jc w:val="center"/>
              <w:textAlignment w:val="baseline"/>
              <w:rPr>
                <w:rFonts w:asciiTheme="minorEastAsia" w:eastAsiaTheme="minorEastAsia" w:hAnsiTheme="minorEastAsia" w:cs="Arial"/>
                <w:b/>
                <w:sz w:val="20"/>
                <w:szCs w:val="20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 w:themeColor="text1"/>
                <w:kern w:val="24"/>
                <w:sz w:val="20"/>
                <w:szCs w:val="20"/>
              </w:rPr>
              <w:t>DBMS</w:t>
            </w:r>
          </w:p>
        </w:tc>
        <w:tc>
          <w:tcPr>
            <w:tcW w:w="1134" w:type="dxa"/>
            <w:shd w:val="clear" w:color="auto" w:fill="8DB3E2"/>
            <w:vAlign w:val="center"/>
          </w:tcPr>
          <w:p w14:paraId="13CD8317" w14:textId="77777777" w:rsidR="00CE2D65" w:rsidRPr="00CE2D65" w:rsidRDefault="00CE2D65" w:rsidP="00A4379D">
            <w:pPr>
              <w:pStyle w:val="a8"/>
              <w:wordWrap w:val="0"/>
              <w:spacing w:before="0" w:beforeAutospacing="0" w:after="0" w:afterAutospacing="0"/>
              <w:jc w:val="center"/>
              <w:textAlignment w:val="baseline"/>
              <w:rPr>
                <w:rFonts w:asciiTheme="minorEastAsia" w:eastAsiaTheme="minorEastAsia" w:hAnsiTheme="minorEastAsia" w:cs="Arial"/>
                <w:b/>
                <w:sz w:val="20"/>
                <w:szCs w:val="20"/>
              </w:rPr>
            </w:pPr>
            <w:r w:rsidRPr="00CE2D65">
              <w:rPr>
                <w:rFonts w:asciiTheme="minorEastAsia" w:eastAsiaTheme="minorEastAsia" w:hAnsiTheme="minorEastAsia" w:cs="Arial" w:hint="eastAsia"/>
                <w:b/>
                <w:color w:val="000000" w:themeColor="text1"/>
                <w:kern w:val="24"/>
                <w:sz w:val="20"/>
                <w:szCs w:val="20"/>
              </w:rPr>
              <w:t>기타</w:t>
            </w:r>
          </w:p>
        </w:tc>
      </w:tr>
      <w:tr w:rsidR="00B6161E" w:rsidRPr="00A4379D" w14:paraId="3738F381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0829B64D" w14:textId="77777777" w:rsidR="00B6161E" w:rsidRPr="002D6E1B" w:rsidRDefault="00B6161E" w:rsidP="002D6E1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/>
                <w:szCs w:val="20"/>
              </w:rPr>
              <w:t>㈜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인터피아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21</w:t>
            </w:r>
          </w:p>
          <w:p w14:paraId="57E8D111" w14:textId="4343633E" w:rsidR="00B6161E" w:rsidRPr="002D6E1B" w:rsidRDefault="00B6161E" w:rsidP="002D6E1B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b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(인사시스템 개발)</w:t>
            </w:r>
          </w:p>
        </w:tc>
        <w:tc>
          <w:tcPr>
            <w:tcW w:w="2268" w:type="dxa"/>
            <w:vAlign w:val="center"/>
          </w:tcPr>
          <w:p w14:paraId="19A96BE5" w14:textId="0646219F" w:rsidR="00B6161E" w:rsidRPr="002D6E1B" w:rsidRDefault="00B6161E" w:rsidP="00B6161E">
            <w:pPr>
              <w:pStyle w:val="a3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2007.</w:t>
            </w:r>
            <w:r w:rsidRPr="002D6E1B">
              <w:rPr>
                <w:rFonts w:asciiTheme="minorEastAsia" w:eastAsiaTheme="minorEastAsia" w:hAnsiTheme="minorEastAsia" w:hint="eastAsia"/>
              </w:rPr>
              <w:t>0</w:t>
            </w:r>
            <w:r w:rsidRPr="002D6E1B">
              <w:rPr>
                <w:rFonts w:asciiTheme="minorEastAsia" w:eastAsiaTheme="minorEastAsia" w:hAnsiTheme="minorEastAsia" w:hint="eastAsia"/>
              </w:rPr>
              <w:t>6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 xml:space="preserve">~ </w:t>
            </w:r>
            <w:r w:rsidRPr="002D6E1B">
              <w:rPr>
                <w:rFonts w:asciiTheme="minorEastAsia" w:eastAsiaTheme="minorEastAsia" w:hAnsiTheme="minorEastAsia" w:hint="eastAsia"/>
              </w:rPr>
              <w:t>2008.</w:t>
            </w:r>
            <w:r w:rsidRPr="002D6E1B">
              <w:rPr>
                <w:rFonts w:asciiTheme="minorEastAsia" w:eastAsiaTheme="minorEastAsia" w:hAnsiTheme="minorEastAsia" w:hint="eastAsia"/>
              </w:rPr>
              <w:t>0</w:t>
            </w:r>
            <w:r w:rsidRPr="002D6E1B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795" w:type="dxa"/>
            <w:vAlign w:val="center"/>
          </w:tcPr>
          <w:p w14:paraId="139CE731" w14:textId="1442EE06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/>
                <w:szCs w:val="20"/>
              </w:rPr>
              <w:t>㈜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인터피아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21</w:t>
            </w:r>
          </w:p>
        </w:tc>
        <w:tc>
          <w:tcPr>
            <w:tcW w:w="1795" w:type="dxa"/>
            <w:vAlign w:val="center"/>
          </w:tcPr>
          <w:p w14:paraId="055E02B8" w14:textId="3D8F2C34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029AFE00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0F0EFF79" w14:textId="3232F440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4D6B84A6" w14:textId="77C1B46E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30CCADEC" w14:textId="0600051A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TOMCAT</w:t>
            </w:r>
          </w:p>
        </w:tc>
      </w:tr>
      <w:tr w:rsidR="00B6161E" w:rsidRPr="00A4379D" w14:paraId="0D41CBFF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0B430F01" w14:textId="77777777" w:rsidR="00B6161E" w:rsidRPr="002D6E1B" w:rsidRDefault="00B6161E" w:rsidP="002D6E1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/>
                <w:szCs w:val="20"/>
              </w:rPr>
              <w:t>㈜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대우캐피탈</w:t>
            </w:r>
            <w:proofErr w:type="spellEnd"/>
          </w:p>
          <w:p w14:paraId="1EE25B41" w14:textId="26A345CC" w:rsidR="00B6161E" w:rsidRPr="002D6E1B" w:rsidRDefault="00B6161E" w:rsidP="002D6E1B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b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(대출심사시스템 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룰입력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개발)</w:t>
            </w:r>
          </w:p>
        </w:tc>
        <w:tc>
          <w:tcPr>
            <w:tcW w:w="2268" w:type="dxa"/>
            <w:vAlign w:val="center"/>
          </w:tcPr>
          <w:p w14:paraId="6CD399B6" w14:textId="3B944EC4" w:rsidR="00B6161E" w:rsidRPr="002D6E1B" w:rsidRDefault="00B6161E" w:rsidP="00B6161E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2008.</w:t>
            </w:r>
            <w:r w:rsidRPr="002D6E1B">
              <w:rPr>
                <w:rFonts w:asciiTheme="minorEastAsia" w:eastAsiaTheme="minorEastAsia" w:hAnsiTheme="minorEastAsia" w:hint="eastAsia"/>
              </w:rPr>
              <w:t>0</w:t>
            </w:r>
            <w:r w:rsidRPr="002D6E1B">
              <w:rPr>
                <w:rFonts w:asciiTheme="minorEastAsia" w:eastAsiaTheme="minorEastAsia" w:hAnsiTheme="minorEastAsia" w:hint="eastAsia"/>
              </w:rPr>
              <w:t>2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2008.10</w:t>
            </w:r>
          </w:p>
        </w:tc>
        <w:tc>
          <w:tcPr>
            <w:tcW w:w="1795" w:type="dxa"/>
            <w:vAlign w:val="center"/>
          </w:tcPr>
          <w:p w14:paraId="0CBCD7CD" w14:textId="66B20DD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대우캐피탈</w:t>
            </w:r>
            <w:proofErr w:type="spellEnd"/>
          </w:p>
        </w:tc>
        <w:tc>
          <w:tcPr>
            <w:tcW w:w="1795" w:type="dxa"/>
            <w:vAlign w:val="center"/>
          </w:tcPr>
          <w:p w14:paraId="43AF908A" w14:textId="389F902C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4148D965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22C8DAAC" w14:textId="67D1105E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0E79D04E" w14:textId="5D33CD5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DB2</w:t>
            </w:r>
          </w:p>
        </w:tc>
        <w:tc>
          <w:tcPr>
            <w:tcW w:w="1134" w:type="dxa"/>
            <w:vAlign w:val="center"/>
          </w:tcPr>
          <w:p w14:paraId="7238EF50" w14:textId="49D07AC8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ECLIPSE,BLAZE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ADVISOR</w:t>
            </w:r>
          </w:p>
        </w:tc>
      </w:tr>
      <w:tr w:rsidR="00B6161E" w:rsidRPr="00A4379D" w14:paraId="08A8A49A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60B971EF" w14:textId="77777777" w:rsidR="00B6161E" w:rsidRPr="002D6E1B" w:rsidRDefault="00B6161E" w:rsidP="002D6E1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/>
                <w:szCs w:val="20"/>
              </w:rPr>
              <w:t>㈜</w:t>
            </w:r>
            <w:r w:rsidRPr="002D6E1B">
              <w:rPr>
                <w:rFonts w:asciiTheme="minorEastAsia" w:eastAsiaTheme="minorEastAsia" w:hAnsiTheme="minorEastAsia" w:hint="eastAsia"/>
                <w:szCs w:val="20"/>
              </w:rPr>
              <w:t>롯데리아</w:t>
            </w:r>
          </w:p>
          <w:p w14:paraId="303BB9E6" w14:textId="4554BAF6" w:rsidR="00B6161E" w:rsidRPr="002D6E1B" w:rsidRDefault="00B6161E" w:rsidP="002D6E1B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(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제품키생성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및 급여 산출 운영)</w:t>
            </w:r>
          </w:p>
        </w:tc>
        <w:tc>
          <w:tcPr>
            <w:tcW w:w="2268" w:type="dxa"/>
            <w:vAlign w:val="center"/>
          </w:tcPr>
          <w:p w14:paraId="7E57723C" w14:textId="71B61198" w:rsidR="00B6161E" w:rsidRPr="002D6E1B" w:rsidRDefault="00B6161E" w:rsidP="00B6161E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2008.11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2010.</w:t>
            </w:r>
            <w:r w:rsidRPr="002D6E1B">
              <w:rPr>
                <w:rFonts w:asciiTheme="minorEastAsia" w:eastAsiaTheme="minorEastAsia" w:hAnsiTheme="minorEastAsia" w:hint="eastAsia"/>
              </w:rPr>
              <w:t>0</w:t>
            </w:r>
            <w:r w:rsidRPr="002D6E1B">
              <w:rPr>
                <w:rFonts w:asciiTheme="minorEastAsia" w:eastAsiaTheme="minorEastAsia" w:hAnsiTheme="minorEastAsia" w:hint="eastAsia"/>
              </w:rPr>
              <w:t>6</w:t>
            </w:r>
          </w:p>
        </w:tc>
        <w:tc>
          <w:tcPr>
            <w:tcW w:w="1795" w:type="dxa"/>
            <w:vAlign w:val="center"/>
          </w:tcPr>
          <w:p w14:paraId="7BC66526" w14:textId="57CA74CE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롯데리아</w:t>
            </w:r>
          </w:p>
        </w:tc>
        <w:tc>
          <w:tcPr>
            <w:tcW w:w="1795" w:type="dxa"/>
            <w:vAlign w:val="center"/>
          </w:tcPr>
          <w:p w14:paraId="05235EAA" w14:textId="5C6AB42F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운영</w:t>
            </w:r>
          </w:p>
        </w:tc>
        <w:tc>
          <w:tcPr>
            <w:tcW w:w="1796" w:type="dxa"/>
            <w:vAlign w:val="center"/>
          </w:tcPr>
          <w:p w14:paraId="38F35CFA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6B42A5A7" w14:textId="5A6DCD2C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,ASP</w:t>
            </w:r>
          </w:p>
        </w:tc>
        <w:tc>
          <w:tcPr>
            <w:tcW w:w="1134" w:type="dxa"/>
            <w:vAlign w:val="center"/>
          </w:tcPr>
          <w:p w14:paraId="76D9F8C4" w14:textId="2759FD64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MSSQL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2000,ORACLE</w:t>
            </w:r>
            <w:proofErr w:type="gramEnd"/>
          </w:p>
        </w:tc>
        <w:tc>
          <w:tcPr>
            <w:tcW w:w="1134" w:type="dxa"/>
            <w:vAlign w:val="center"/>
          </w:tcPr>
          <w:p w14:paraId="23297635" w14:textId="5E03174E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EDITPLUS</w:t>
            </w:r>
          </w:p>
        </w:tc>
      </w:tr>
      <w:tr w:rsidR="00B6161E" w:rsidRPr="00A4379D" w14:paraId="1D506072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5E9540BD" w14:textId="77777777" w:rsidR="00B6161E" w:rsidRPr="002D6E1B" w:rsidRDefault="00B6161E" w:rsidP="002D6E1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비씨카드</w:t>
            </w:r>
            <w:proofErr w:type="spellEnd"/>
          </w:p>
          <w:p w14:paraId="48BF5726" w14:textId="1EE1768B" w:rsidR="00B6161E" w:rsidRPr="002D6E1B" w:rsidRDefault="00B6161E" w:rsidP="002D6E1B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(차세대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프로젝트:가맹점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공동이용)</w:t>
            </w:r>
          </w:p>
        </w:tc>
        <w:tc>
          <w:tcPr>
            <w:tcW w:w="2268" w:type="dxa"/>
            <w:vAlign w:val="center"/>
          </w:tcPr>
          <w:p w14:paraId="6F7F3746" w14:textId="793E9A65" w:rsidR="00B6161E" w:rsidRPr="002D6E1B" w:rsidRDefault="00B6161E" w:rsidP="00B6161E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2010.</w:t>
            </w:r>
            <w:r w:rsidRPr="002D6E1B">
              <w:rPr>
                <w:rFonts w:asciiTheme="minorEastAsia" w:eastAsiaTheme="minorEastAsia" w:hAnsiTheme="minorEastAsia" w:hint="eastAsia"/>
              </w:rPr>
              <w:t>0</w:t>
            </w:r>
            <w:r w:rsidRPr="002D6E1B">
              <w:rPr>
                <w:rFonts w:asciiTheme="minorEastAsia" w:eastAsiaTheme="minorEastAsia" w:hAnsiTheme="minorEastAsia" w:hint="eastAsia"/>
              </w:rPr>
              <w:t>7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2011.</w:t>
            </w:r>
            <w:r w:rsidRPr="002D6E1B">
              <w:rPr>
                <w:rFonts w:asciiTheme="minorEastAsia" w:eastAsiaTheme="minorEastAsia" w:hAnsiTheme="minorEastAsia" w:hint="eastAsia"/>
              </w:rPr>
              <w:t>0</w:t>
            </w:r>
            <w:r w:rsidRPr="002D6E1B"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1795" w:type="dxa"/>
            <w:vAlign w:val="center"/>
          </w:tcPr>
          <w:p w14:paraId="7E787CE6" w14:textId="0CEFF268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BC카드</w:t>
            </w:r>
          </w:p>
        </w:tc>
        <w:tc>
          <w:tcPr>
            <w:tcW w:w="1795" w:type="dxa"/>
            <w:vAlign w:val="center"/>
          </w:tcPr>
          <w:p w14:paraId="6F5C8926" w14:textId="048F64DE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4C0671E9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2E4CE245" w14:textId="416507D2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569136C0" w14:textId="425ABD4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DB2</w:t>
            </w:r>
          </w:p>
        </w:tc>
        <w:tc>
          <w:tcPr>
            <w:tcW w:w="1134" w:type="dxa"/>
            <w:vAlign w:val="center"/>
          </w:tcPr>
          <w:p w14:paraId="1BEE3ABF" w14:textId="37A20492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ECLIPSE,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마이플랫폼</w:t>
            </w:r>
            <w:proofErr w:type="spellEnd"/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spellStart"/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데몬매니저먼트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,전문</w:t>
            </w:r>
            <w:proofErr w:type="gramEnd"/>
          </w:p>
        </w:tc>
      </w:tr>
      <w:tr w:rsidR="00B6161E" w:rsidRPr="00A4379D" w14:paraId="26DC8C69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4A8D6AD8" w14:textId="77777777" w:rsidR="00B6161E" w:rsidRPr="002D6E1B" w:rsidRDefault="00B6161E" w:rsidP="002D6E1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신한카드</w:t>
            </w:r>
          </w:p>
          <w:p w14:paraId="2F90AB97" w14:textId="2E48AAB9" w:rsidR="00B6161E" w:rsidRPr="002D6E1B" w:rsidRDefault="00B6161E" w:rsidP="002D6E1B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(차세대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프로젝트:채권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채무재조정)</w:t>
            </w:r>
          </w:p>
        </w:tc>
        <w:tc>
          <w:tcPr>
            <w:tcW w:w="2268" w:type="dxa"/>
            <w:vAlign w:val="center"/>
          </w:tcPr>
          <w:p w14:paraId="5C137FD8" w14:textId="54DE5224" w:rsidR="00B6161E" w:rsidRPr="002D6E1B" w:rsidRDefault="00B6161E" w:rsidP="00B6161E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  <w:bCs/>
              </w:rPr>
              <w:t xml:space="preserve"> </w:t>
            </w:r>
            <w:r w:rsidRPr="002D6E1B">
              <w:rPr>
                <w:rFonts w:asciiTheme="minorEastAsia" w:eastAsiaTheme="minorEastAsia" w:hAnsiTheme="minorEastAsia" w:hint="eastAsia"/>
              </w:rPr>
              <w:t>2011.10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2012.10</w:t>
            </w:r>
          </w:p>
        </w:tc>
        <w:tc>
          <w:tcPr>
            <w:tcW w:w="1795" w:type="dxa"/>
            <w:vAlign w:val="center"/>
          </w:tcPr>
          <w:p w14:paraId="731C5FF3" w14:textId="6C33450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신한카드</w:t>
            </w:r>
          </w:p>
        </w:tc>
        <w:tc>
          <w:tcPr>
            <w:tcW w:w="1795" w:type="dxa"/>
            <w:vAlign w:val="center"/>
          </w:tcPr>
          <w:p w14:paraId="0C1D3A72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설계</w:t>
            </w:r>
          </w:p>
          <w:p w14:paraId="5857D7D1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2299EF5B" w14:textId="3CFF53CE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06803620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7FA928B6" w14:textId="5BE9E046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 JSP</w:t>
            </w:r>
          </w:p>
        </w:tc>
        <w:tc>
          <w:tcPr>
            <w:tcW w:w="1134" w:type="dxa"/>
            <w:vAlign w:val="center"/>
          </w:tcPr>
          <w:p w14:paraId="178BCC13" w14:textId="2E1CC98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6920B56A" w14:textId="5D962AD5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ECLIPSE,TRUSTFORM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spellStart"/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데몬매니저먼트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,EIMS</w:t>
            </w:r>
            <w:proofErr w:type="gramEnd"/>
          </w:p>
        </w:tc>
      </w:tr>
      <w:tr w:rsidR="00B6161E" w:rsidRPr="00A4379D" w14:paraId="38D7D78E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171549CF" w14:textId="77777777" w:rsidR="008E0ADF" w:rsidRDefault="00B6161E" w:rsidP="008E0ADF">
            <w:pPr>
              <w:wordWrap/>
              <w:spacing w:before="100" w:beforeAutospacing="1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농협캐피탈</w:t>
            </w:r>
            <w:proofErr w:type="spellEnd"/>
          </w:p>
          <w:p w14:paraId="76035702" w14:textId="07D525BC" w:rsidR="00B6161E" w:rsidRPr="008E0ADF" w:rsidRDefault="00B6161E" w:rsidP="008E0ADF">
            <w:pPr>
              <w:wordWrap/>
              <w:spacing w:before="100" w:beforeAutospacing="1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(리스금융 소규모 프로젝트 개발)</w:t>
            </w:r>
          </w:p>
        </w:tc>
        <w:tc>
          <w:tcPr>
            <w:tcW w:w="2268" w:type="dxa"/>
            <w:vAlign w:val="center"/>
          </w:tcPr>
          <w:p w14:paraId="792DD0C6" w14:textId="7E03F799" w:rsidR="00B6161E" w:rsidRPr="002D6E1B" w:rsidRDefault="00B6161E" w:rsidP="008E0ADF">
            <w:pPr>
              <w:pStyle w:val="a3"/>
              <w:spacing w:before="240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2012</w:t>
            </w:r>
            <w:r w:rsidRPr="002D6E1B">
              <w:rPr>
                <w:rFonts w:asciiTheme="minorEastAsia" w:eastAsiaTheme="minorEastAsia" w:hAnsiTheme="minorEastAsia" w:hint="eastAsia"/>
              </w:rPr>
              <w:t>.</w:t>
            </w:r>
            <w:r w:rsidRPr="002D6E1B">
              <w:rPr>
                <w:rFonts w:asciiTheme="minorEastAsia" w:eastAsiaTheme="minorEastAsia" w:hAnsiTheme="minorEastAsia" w:hint="eastAsia"/>
              </w:rPr>
              <w:t>11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2013.</w:t>
            </w:r>
            <w:r w:rsidRPr="002D6E1B">
              <w:rPr>
                <w:rFonts w:asciiTheme="minorEastAsia" w:eastAsiaTheme="minorEastAsia" w:hAnsiTheme="minorEastAsia" w:hint="eastAsia"/>
              </w:rPr>
              <w:t>0</w:t>
            </w:r>
            <w:r w:rsidRPr="002D6E1B">
              <w:rPr>
                <w:rFonts w:asciiTheme="minorEastAsia" w:eastAsiaTheme="minorEastAsia" w:hAnsiTheme="minorEastAsia" w:hint="eastAsia"/>
              </w:rPr>
              <w:t>3</w:t>
            </w:r>
          </w:p>
        </w:tc>
        <w:tc>
          <w:tcPr>
            <w:tcW w:w="1795" w:type="dxa"/>
            <w:vAlign w:val="center"/>
          </w:tcPr>
          <w:p w14:paraId="6DAF2F3E" w14:textId="05EB7E01" w:rsidR="00B6161E" w:rsidRPr="002D6E1B" w:rsidRDefault="00B6161E" w:rsidP="008E0ADF">
            <w:pPr>
              <w:wordWrap/>
              <w:adjustRightInd w:val="0"/>
              <w:spacing w:before="24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농협캐피탈</w:t>
            </w:r>
            <w:proofErr w:type="spellEnd"/>
          </w:p>
        </w:tc>
        <w:tc>
          <w:tcPr>
            <w:tcW w:w="1795" w:type="dxa"/>
            <w:vAlign w:val="center"/>
          </w:tcPr>
          <w:p w14:paraId="74B44C57" w14:textId="2A3EC860" w:rsidR="00B6161E" w:rsidRPr="002D6E1B" w:rsidRDefault="00B6161E" w:rsidP="008E0ADF">
            <w:pPr>
              <w:wordWrap/>
              <w:adjustRightInd w:val="0"/>
              <w:spacing w:before="24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43E19852" w14:textId="77777777" w:rsidR="00B6161E" w:rsidRPr="002D6E1B" w:rsidRDefault="00B6161E" w:rsidP="008E0ADF">
            <w:pPr>
              <w:wordWrap/>
              <w:adjustRightInd w:val="0"/>
              <w:spacing w:before="24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409D5F3A" w14:textId="364DC73B" w:rsidR="00B6161E" w:rsidRPr="002D6E1B" w:rsidRDefault="00B6161E" w:rsidP="008E0ADF">
            <w:pPr>
              <w:wordWrap/>
              <w:adjustRightInd w:val="0"/>
              <w:spacing w:before="24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 JSP</w:t>
            </w:r>
          </w:p>
        </w:tc>
        <w:tc>
          <w:tcPr>
            <w:tcW w:w="1134" w:type="dxa"/>
            <w:vAlign w:val="center"/>
          </w:tcPr>
          <w:p w14:paraId="705AFAF3" w14:textId="216C0D5F" w:rsidR="00B6161E" w:rsidRPr="002D6E1B" w:rsidRDefault="00B6161E" w:rsidP="008E0ADF">
            <w:pPr>
              <w:wordWrap/>
              <w:adjustRightInd w:val="0"/>
              <w:spacing w:before="24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6D5A3609" w14:textId="64F60664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ECLIPSE,PROSURE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FUNCTION,ORANGE</w:t>
            </w:r>
            <w:proofErr w:type="gramEnd"/>
          </w:p>
        </w:tc>
      </w:tr>
      <w:tr w:rsidR="00B6161E" w:rsidRPr="00A4379D" w14:paraId="485BF63C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24426CF8" w14:textId="77777777" w:rsidR="00B6161E" w:rsidRPr="002D6E1B" w:rsidRDefault="00B6161E" w:rsidP="002D6E1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현대카드</w:t>
            </w:r>
          </w:p>
          <w:p w14:paraId="4B7525CC" w14:textId="235B3572" w:rsidR="00B6161E" w:rsidRPr="002D6E1B" w:rsidRDefault="00B6161E" w:rsidP="002D6E1B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(차세대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프로젝트:가맹점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매출 심사)</w:t>
            </w:r>
          </w:p>
        </w:tc>
        <w:tc>
          <w:tcPr>
            <w:tcW w:w="2268" w:type="dxa"/>
            <w:vAlign w:val="center"/>
          </w:tcPr>
          <w:p w14:paraId="6837DA53" w14:textId="48648851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2013.04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2013.10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)</w:t>
            </w:r>
          </w:p>
        </w:tc>
        <w:tc>
          <w:tcPr>
            <w:tcW w:w="1795" w:type="dxa"/>
            <w:vAlign w:val="center"/>
          </w:tcPr>
          <w:p w14:paraId="41BF8C7A" w14:textId="364D8DD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현대카드</w:t>
            </w:r>
          </w:p>
        </w:tc>
        <w:tc>
          <w:tcPr>
            <w:tcW w:w="1795" w:type="dxa"/>
            <w:vAlign w:val="center"/>
          </w:tcPr>
          <w:p w14:paraId="4599C9BD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설계</w:t>
            </w:r>
          </w:p>
          <w:p w14:paraId="37DD40B6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6C7CF47E" w14:textId="3E0852E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10BC6D41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27B8043F" w14:textId="60E0E831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 JSP</w:t>
            </w:r>
          </w:p>
        </w:tc>
        <w:tc>
          <w:tcPr>
            <w:tcW w:w="1134" w:type="dxa"/>
            <w:vAlign w:val="center"/>
          </w:tcPr>
          <w:p w14:paraId="5987B01D" w14:textId="4949BA5F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457C3076" w14:textId="4D602270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ECLIPSE,X플랫폼,SPRING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FW,EIMS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</w:p>
        </w:tc>
      </w:tr>
      <w:tr w:rsidR="00B6161E" w:rsidRPr="00A4379D" w14:paraId="4C4A2446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7D1E1799" w14:textId="77777777" w:rsidR="00B6161E" w:rsidRPr="002D6E1B" w:rsidRDefault="00B6161E" w:rsidP="002D6E1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기업은행</w:t>
            </w:r>
          </w:p>
          <w:p w14:paraId="0B022DB2" w14:textId="067C49D6" w:rsidR="00B6161E" w:rsidRPr="002D6E1B" w:rsidRDefault="00B6161E" w:rsidP="002D6E1B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(차세대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프로젝트 :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수신BPR)</w:t>
            </w:r>
          </w:p>
        </w:tc>
        <w:tc>
          <w:tcPr>
            <w:tcW w:w="2268" w:type="dxa"/>
            <w:vAlign w:val="center"/>
          </w:tcPr>
          <w:p w14:paraId="6D9FCD98" w14:textId="480AFCE1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2014.04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 xml:space="preserve">~ </w:t>
            </w:r>
            <w:r w:rsidRPr="002D6E1B">
              <w:rPr>
                <w:rFonts w:asciiTheme="minorEastAsia" w:eastAsiaTheme="minorEastAsia" w:hAnsiTheme="minorEastAsia" w:hint="eastAsia"/>
              </w:rPr>
              <w:t>2015.03</w:t>
            </w:r>
          </w:p>
        </w:tc>
        <w:tc>
          <w:tcPr>
            <w:tcW w:w="1795" w:type="dxa"/>
            <w:vAlign w:val="center"/>
          </w:tcPr>
          <w:p w14:paraId="269F2872" w14:textId="5847EBD0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기업은행</w:t>
            </w:r>
          </w:p>
        </w:tc>
        <w:tc>
          <w:tcPr>
            <w:tcW w:w="1795" w:type="dxa"/>
            <w:vAlign w:val="center"/>
          </w:tcPr>
          <w:p w14:paraId="42DF6A5E" w14:textId="6061E22D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10006088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798406B6" w14:textId="2F387DC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 JSP</w:t>
            </w:r>
          </w:p>
        </w:tc>
        <w:tc>
          <w:tcPr>
            <w:tcW w:w="1134" w:type="dxa"/>
            <w:vAlign w:val="center"/>
          </w:tcPr>
          <w:p w14:paraId="590274FE" w14:textId="2C7FA594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4E4F1E4C" w14:textId="7C16030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애니프레임,SPRING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,전문</w:t>
            </w:r>
          </w:p>
        </w:tc>
      </w:tr>
      <w:tr w:rsidR="00B6161E" w:rsidRPr="00A4379D" w14:paraId="458EB400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692956F4" w14:textId="77777777" w:rsidR="00B6161E" w:rsidRPr="002D6E1B" w:rsidRDefault="00B6161E" w:rsidP="002D6E1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신한은행 BPR 차세대</w:t>
            </w:r>
          </w:p>
          <w:p w14:paraId="535E6307" w14:textId="71F9C207" w:rsidR="00B6161E" w:rsidRPr="002D6E1B" w:rsidRDefault="00B6161E" w:rsidP="002D6E1B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(어음교환)</w:t>
            </w:r>
          </w:p>
        </w:tc>
        <w:tc>
          <w:tcPr>
            <w:tcW w:w="2268" w:type="dxa"/>
            <w:vAlign w:val="center"/>
          </w:tcPr>
          <w:p w14:paraId="6709D5F6" w14:textId="0AB5EB10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2015.04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 xml:space="preserve">~ </w:t>
            </w:r>
            <w:r w:rsidRPr="002D6E1B">
              <w:rPr>
                <w:rFonts w:asciiTheme="minorEastAsia" w:eastAsiaTheme="minorEastAsia" w:hAnsiTheme="minorEastAsia" w:hint="eastAsia"/>
              </w:rPr>
              <w:t>2015.08</w:t>
            </w:r>
          </w:p>
        </w:tc>
        <w:tc>
          <w:tcPr>
            <w:tcW w:w="1795" w:type="dxa"/>
            <w:vAlign w:val="center"/>
          </w:tcPr>
          <w:p w14:paraId="7F623713" w14:textId="5A2E81EC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신한은행</w:t>
            </w:r>
          </w:p>
        </w:tc>
        <w:tc>
          <w:tcPr>
            <w:tcW w:w="1795" w:type="dxa"/>
            <w:vAlign w:val="center"/>
          </w:tcPr>
          <w:p w14:paraId="75E7C5A4" w14:textId="262ECC4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57961A97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3486EFFE" w14:textId="253D7324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 JSP</w:t>
            </w:r>
          </w:p>
        </w:tc>
        <w:tc>
          <w:tcPr>
            <w:tcW w:w="1134" w:type="dxa"/>
            <w:vAlign w:val="center"/>
          </w:tcPr>
          <w:p w14:paraId="37B1B4A5" w14:textId="37FFFB2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376C01D2" w14:textId="737FAD76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ECLIPSE,IWORKS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IGATE,ORANGE</w:t>
            </w:r>
            <w:proofErr w:type="gramEnd"/>
          </w:p>
        </w:tc>
      </w:tr>
      <w:tr w:rsidR="00B6161E" w:rsidRPr="00A4379D" w14:paraId="2FC23AA3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15957C42" w14:textId="77777777" w:rsidR="00B6161E" w:rsidRPr="002D6E1B" w:rsidRDefault="00B6161E" w:rsidP="002D6E1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국민은행 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태블릿브랜치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공통업무 개발</w:t>
            </w:r>
          </w:p>
          <w:p w14:paraId="0E9C2E42" w14:textId="22CCB13E" w:rsidR="00B6161E" w:rsidRPr="002D6E1B" w:rsidRDefault="00B6161E" w:rsidP="002D6E1B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(전자결재)</w:t>
            </w:r>
          </w:p>
        </w:tc>
        <w:tc>
          <w:tcPr>
            <w:tcW w:w="2268" w:type="dxa"/>
            <w:vAlign w:val="center"/>
          </w:tcPr>
          <w:p w14:paraId="18A74DAE" w14:textId="236AEDD2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2015.09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2016.07</w:t>
            </w:r>
          </w:p>
        </w:tc>
        <w:tc>
          <w:tcPr>
            <w:tcW w:w="1795" w:type="dxa"/>
            <w:vAlign w:val="center"/>
          </w:tcPr>
          <w:p w14:paraId="655BCC6C" w14:textId="453B222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 국민은행</w:t>
            </w:r>
          </w:p>
        </w:tc>
        <w:tc>
          <w:tcPr>
            <w:tcW w:w="1795" w:type="dxa"/>
            <w:vAlign w:val="center"/>
          </w:tcPr>
          <w:p w14:paraId="6C5F001A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설계</w:t>
            </w:r>
          </w:p>
          <w:p w14:paraId="1393D684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0DBE3EA1" w14:textId="29993D2D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56754F79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6D76BC81" w14:textId="4176E2A0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 JSP</w:t>
            </w:r>
          </w:p>
        </w:tc>
        <w:tc>
          <w:tcPr>
            <w:tcW w:w="1134" w:type="dxa"/>
            <w:vAlign w:val="center"/>
          </w:tcPr>
          <w:p w14:paraId="7F2AA21C" w14:textId="7252DF95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219A191D" w14:textId="042E7A70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ECLIPSE,IWORKS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MCI,ORANGE</w:t>
            </w:r>
            <w:proofErr w:type="gramEnd"/>
          </w:p>
        </w:tc>
      </w:tr>
      <w:tr w:rsidR="00B6161E" w:rsidRPr="00A4379D" w14:paraId="038665CF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49505588" w14:textId="21B85305" w:rsidR="00B6161E" w:rsidRPr="002D6E1B" w:rsidRDefault="00B6161E" w:rsidP="002D6E1B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기업은행 ATM입금 CS개발</w:t>
            </w:r>
          </w:p>
        </w:tc>
        <w:tc>
          <w:tcPr>
            <w:tcW w:w="2268" w:type="dxa"/>
            <w:vAlign w:val="center"/>
          </w:tcPr>
          <w:p w14:paraId="29EE25D6" w14:textId="24645A78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2016.07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2016.11</w:t>
            </w:r>
          </w:p>
        </w:tc>
        <w:tc>
          <w:tcPr>
            <w:tcW w:w="1795" w:type="dxa"/>
            <w:vAlign w:val="center"/>
          </w:tcPr>
          <w:p w14:paraId="302E5E02" w14:textId="089965A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기업은행</w:t>
            </w:r>
          </w:p>
        </w:tc>
        <w:tc>
          <w:tcPr>
            <w:tcW w:w="1795" w:type="dxa"/>
            <w:vAlign w:val="center"/>
          </w:tcPr>
          <w:p w14:paraId="76CCBC2A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운영</w:t>
            </w:r>
          </w:p>
          <w:p w14:paraId="275B88C7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7DD92F57" w14:textId="7D9AF4F5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0FFA1ACA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08E2665E" w14:textId="08E0F6F6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C#</w:t>
            </w:r>
          </w:p>
        </w:tc>
        <w:tc>
          <w:tcPr>
            <w:tcW w:w="1134" w:type="dxa"/>
            <w:vAlign w:val="center"/>
          </w:tcPr>
          <w:p w14:paraId="707DD35A" w14:textId="70583DDA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mdb</w:t>
            </w:r>
            <w:proofErr w:type="spellEnd"/>
          </w:p>
        </w:tc>
        <w:tc>
          <w:tcPr>
            <w:tcW w:w="1134" w:type="dxa"/>
            <w:vAlign w:val="center"/>
          </w:tcPr>
          <w:p w14:paraId="26220E2C" w14:textId="061BC3D4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/>
                <w:szCs w:val="20"/>
              </w:rPr>
              <w:t>V</w:t>
            </w:r>
            <w:r w:rsidRPr="002D6E1B">
              <w:rPr>
                <w:rFonts w:asciiTheme="minorEastAsia" w:eastAsiaTheme="minorEastAsia" w:hAnsiTheme="minorEastAsia" w:hint="eastAsia"/>
                <w:szCs w:val="20"/>
              </w:rPr>
              <w:t>isual studio 2012</w:t>
            </w:r>
          </w:p>
        </w:tc>
      </w:tr>
      <w:tr w:rsidR="00B6161E" w:rsidRPr="00A4379D" w14:paraId="6599263C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55FC760A" w14:textId="3755A2D6" w:rsidR="00B6161E" w:rsidRPr="002D6E1B" w:rsidRDefault="00B6161E" w:rsidP="002D6E1B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광주은행 이미지시스템 유지보수</w:t>
            </w:r>
          </w:p>
        </w:tc>
        <w:tc>
          <w:tcPr>
            <w:tcW w:w="2268" w:type="dxa"/>
            <w:vAlign w:val="center"/>
          </w:tcPr>
          <w:p w14:paraId="51492E2E" w14:textId="21066E33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2016.07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 xml:space="preserve">~ </w:t>
            </w:r>
            <w:r w:rsidRPr="002D6E1B">
              <w:rPr>
                <w:rFonts w:asciiTheme="minorEastAsia" w:eastAsiaTheme="minorEastAsia" w:hAnsiTheme="minorEastAsia" w:hint="eastAsia"/>
              </w:rPr>
              <w:t>2016.11</w:t>
            </w:r>
          </w:p>
        </w:tc>
        <w:tc>
          <w:tcPr>
            <w:tcW w:w="1795" w:type="dxa"/>
            <w:vAlign w:val="center"/>
          </w:tcPr>
          <w:p w14:paraId="7F7D7EA9" w14:textId="7FDE1980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광주은행</w:t>
            </w:r>
          </w:p>
        </w:tc>
        <w:tc>
          <w:tcPr>
            <w:tcW w:w="1795" w:type="dxa"/>
            <w:vAlign w:val="center"/>
          </w:tcPr>
          <w:p w14:paraId="3CB463D3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운영</w:t>
            </w:r>
          </w:p>
          <w:p w14:paraId="6F666333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0C712570" w14:textId="45F89BA8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6BB5FFE5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4026D599" w14:textId="396EDEE2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C#</w:t>
            </w:r>
          </w:p>
        </w:tc>
        <w:tc>
          <w:tcPr>
            <w:tcW w:w="1134" w:type="dxa"/>
            <w:vAlign w:val="center"/>
          </w:tcPr>
          <w:p w14:paraId="2CDD2D85" w14:textId="0449D59A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mdb</w:t>
            </w:r>
            <w:proofErr w:type="spellEnd"/>
          </w:p>
        </w:tc>
        <w:tc>
          <w:tcPr>
            <w:tcW w:w="1134" w:type="dxa"/>
            <w:vAlign w:val="center"/>
          </w:tcPr>
          <w:p w14:paraId="3C28001D" w14:textId="723444C6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/>
                <w:szCs w:val="20"/>
              </w:rPr>
              <w:t>V</w:t>
            </w:r>
            <w:r w:rsidRPr="002D6E1B">
              <w:rPr>
                <w:rFonts w:asciiTheme="minorEastAsia" w:eastAsiaTheme="minorEastAsia" w:hAnsiTheme="minorEastAsia" w:hint="eastAsia"/>
                <w:szCs w:val="20"/>
              </w:rPr>
              <w:t>isual studio 2012</w:t>
            </w:r>
          </w:p>
        </w:tc>
      </w:tr>
      <w:tr w:rsidR="00B6161E" w:rsidRPr="00A4379D" w14:paraId="6ACAB02E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3F5CB37F" w14:textId="6B54B22C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경남은행 어음교환 호기별 처리 개발 및 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고액자기앞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폴더 보안</w:t>
            </w:r>
          </w:p>
        </w:tc>
        <w:tc>
          <w:tcPr>
            <w:tcW w:w="2268" w:type="dxa"/>
            <w:vAlign w:val="center"/>
          </w:tcPr>
          <w:p w14:paraId="625EF7F6" w14:textId="4F51DA1E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2016.11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 xml:space="preserve">~ </w:t>
            </w:r>
            <w:r w:rsidRPr="002D6E1B">
              <w:rPr>
                <w:rFonts w:asciiTheme="minorEastAsia" w:eastAsiaTheme="minorEastAsia" w:hAnsiTheme="minorEastAsia" w:hint="eastAsia"/>
              </w:rPr>
              <w:t>2017.01</w:t>
            </w:r>
          </w:p>
        </w:tc>
        <w:tc>
          <w:tcPr>
            <w:tcW w:w="1795" w:type="dxa"/>
            <w:vAlign w:val="center"/>
          </w:tcPr>
          <w:p w14:paraId="705B76A0" w14:textId="06852F2D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경남은행</w:t>
            </w:r>
          </w:p>
        </w:tc>
        <w:tc>
          <w:tcPr>
            <w:tcW w:w="1795" w:type="dxa"/>
            <w:vAlign w:val="center"/>
          </w:tcPr>
          <w:p w14:paraId="6D7846E2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운영</w:t>
            </w:r>
          </w:p>
          <w:p w14:paraId="3A44378D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7FE2C54B" w14:textId="6613E1F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39B7C11D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59783A8B" w14:textId="6D6961AF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,C#</w:t>
            </w:r>
          </w:p>
        </w:tc>
        <w:tc>
          <w:tcPr>
            <w:tcW w:w="1134" w:type="dxa"/>
            <w:vAlign w:val="center"/>
          </w:tcPr>
          <w:p w14:paraId="746ACB7F" w14:textId="1F941CBC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400DC1A5" w14:textId="5A3F58F0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spellStart"/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ECLIPSE,Visual</w:t>
            </w:r>
            <w:proofErr w:type="spellEnd"/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studio 2012</w:t>
            </w:r>
          </w:p>
        </w:tc>
      </w:tr>
      <w:tr w:rsidR="00B6161E" w:rsidRPr="00A4379D" w14:paraId="54FB1C87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7CD5BB5C" w14:textId="2B44384C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부산은행 자동화기기 공과금 연동 처리 개발</w:t>
            </w:r>
          </w:p>
        </w:tc>
        <w:tc>
          <w:tcPr>
            <w:tcW w:w="2268" w:type="dxa"/>
            <w:vAlign w:val="center"/>
          </w:tcPr>
          <w:p w14:paraId="2E81B2EE" w14:textId="1DBDB723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2017.02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2017.05</w:t>
            </w:r>
          </w:p>
        </w:tc>
        <w:tc>
          <w:tcPr>
            <w:tcW w:w="1795" w:type="dxa"/>
            <w:vAlign w:val="center"/>
          </w:tcPr>
          <w:p w14:paraId="40BA2DB3" w14:textId="3E6F859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부산은행</w:t>
            </w:r>
          </w:p>
        </w:tc>
        <w:tc>
          <w:tcPr>
            <w:tcW w:w="1795" w:type="dxa"/>
            <w:vAlign w:val="center"/>
          </w:tcPr>
          <w:p w14:paraId="23D13825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운영</w:t>
            </w:r>
          </w:p>
          <w:p w14:paraId="2C63B4BD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417812AE" w14:textId="0819939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36717135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3910C97C" w14:textId="7ED571C1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540E5B9C" w14:textId="101F1D16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45DD470A" w14:textId="4B43D68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ECLIPSE,IWORKS</w:t>
            </w:r>
            <w:proofErr w:type="gramEnd"/>
          </w:p>
        </w:tc>
      </w:tr>
      <w:tr w:rsidR="00B6161E" w:rsidRPr="00A4379D" w14:paraId="5011FD73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40825556" w14:textId="73308E41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농협은행 전자문서 3차 서식 개발</w:t>
            </w:r>
          </w:p>
        </w:tc>
        <w:tc>
          <w:tcPr>
            <w:tcW w:w="2268" w:type="dxa"/>
            <w:vAlign w:val="center"/>
          </w:tcPr>
          <w:p w14:paraId="6310AC77" w14:textId="60B6C174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2017.05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2017.11</w:t>
            </w:r>
          </w:p>
        </w:tc>
        <w:tc>
          <w:tcPr>
            <w:tcW w:w="1795" w:type="dxa"/>
            <w:vAlign w:val="center"/>
          </w:tcPr>
          <w:p w14:paraId="11B54479" w14:textId="57642308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농협은행</w:t>
            </w:r>
          </w:p>
        </w:tc>
        <w:tc>
          <w:tcPr>
            <w:tcW w:w="1795" w:type="dxa"/>
            <w:vAlign w:val="center"/>
          </w:tcPr>
          <w:p w14:paraId="583F2ADE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설계</w:t>
            </w:r>
          </w:p>
          <w:p w14:paraId="0A5C76E5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7210975E" w14:textId="1849E66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018BE0F2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6E4157B0" w14:textId="5D79EAA1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C#</w:t>
            </w:r>
          </w:p>
        </w:tc>
        <w:tc>
          <w:tcPr>
            <w:tcW w:w="1134" w:type="dxa"/>
            <w:vAlign w:val="center"/>
          </w:tcPr>
          <w:p w14:paraId="5BCDE87C" w14:textId="14AB7EB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055CB17F" w14:textId="04894BF1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Visual studio 2012</w:t>
            </w:r>
          </w:p>
        </w:tc>
      </w:tr>
      <w:tr w:rsidR="00B6161E" w:rsidRPr="00A4379D" w14:paraId="69E70EB3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5D34F3FA" w14:textId="28CE3ADE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기업은행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보관어음,어음교환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밴택장비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설치에 따른 프로그램 개발</w:t>
            </w:r>
          </w:p>
        </w:tc>
        <w:tc>
          <w:tcPr>
            <w:tcW w:w="2268" w:type="dxa"/>
            <w:vAlign w:val="center"/>
          </w:tcPr>
          <w:p w14:paraId="5380976F" w14:textId="475D998E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2017.11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2017.12</w:t>
            </w:r>
          </w:p>
        </w:tc>
        <w:tc>
          <w:tcPr>
            <w:tcW w:w="1795" w:type="dxa"/>
            <w:vAlign w:val="center"/>
          </w:tcPr>
          <w:p w14:paraId="073E6075" w14:textId="37A0C07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기업은행</w:t>
            </w:r>
          </w:p>
        </w:tc>
        <w:tc>
          <w:tcPr>
            <w:tcW w:w="1795" w:type="dxa"/>
            <w:vAlign w:val="center"/>
          </w:tcPr>
          <w:p w14:paraId="66194553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운영</w:t>
            </w:r>
          </w:p>
          <w:p w14:paraId="728572AA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7F0727E4" w14:textId="048CEB15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5092494B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171298A4" w14:textId="292B0386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C++</w:t>
            </w:r>
          </w:p>
        </w:tc>
        <w:tc>
          <w:tcPr>
            <w:tcW w:w="1134" w:type="dxa"/>
            <w:vAlign w:val="center"/>
          </w:tcPr>
          <w:p w14:paraId="3F768F9D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4270512D" w14:textId="223302B1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Visual studio 2008</w:t>
            </w:r>
          </w:p>
        </w:tc>
      </w:tr>
      <w:tr w:rsidR="00B6161E" w:rsidRPr="00A4379D" w14:paraId="261ACD7E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602BE3AF" w14:textId="0AB515D1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신한은행 OCR센터 시스템을 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통합단말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연계 처리로 인한 신규 개발</w:t>
            </w:r>
          </w:p>
        </w:tc>
        <w:tc>
          <w:tcPr>
            <w:tcW w:w="2268" w:type="dxa"/>
            <w:vAlign w:val="center"/>
          </w:tcPr>
          <w:p w14:paraId="0ECA97AE" w14:textId="1D99445A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2017.12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2018.02</w:t>
            </w:r>
          </w:p>
        </w:tc>
        <w:tc>
          <w:tcPr>
            <w:tcW w:w="1795" w:type="dxa"/>
            <w:vAlign w:val="center"/>
          </w:tcPr>
          <w:p w14:paraId="0D299F4B" w14:textId="2D03CDC0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신한은행</w:t>
            </w:r>
          </w:p>
        </w:tc>
        <w:tc>
          <w:tcPr>
            <w:tcW w:w="1795" w:type="dxa"/>
            <w:vAlign w:val="center"/>
          </w:tcPr>
          <w:p w14:paraId="2D2339E8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운영</w:t>
            </w:r>
          </w:p>
          <w:p w14:paraId="3B713261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10D0B2C0" w14:textId="00A67674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31663390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38D4DD8D" w14:textId="7232E7C5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59443394" w14:textId="12298615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287B87F0" w14:textId="19FB053D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ECLIPSE,SPRING</w:t>
            </w:r>
            <w:proofErr w:type="gramEnd"/>
          </w:p>
        </w:tc>
      </w:tr>
      <w:tr w:rsidR="00B6161E" w:rsidRPr="00A4379D" w14:paraId="12F0B806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6D4A234D" w14:textId="6012AB1F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산업은행 ATMS시스템 개발</w:t>
            </w:r>
          </w:p>
        </w:tc>
        <w:tc>
          <w:tcPr>
            <w:tcW w:w="2268" w:type="dxa"/>
            <w:vAlign w:val="center"/>
          </w:tcPr>
          <w:p w14:paraId="50393A95" w14:textId="54EBC1E5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2018.02</w:t>
            </w:r>
            <w:r w:rsidRPr="002D6E1B">
              <w:rPr>
                <w:rFonts w:asciiTheme="minorEastAsia" w:eastAsiaTheme="minorEastAsia" w:hAnsiTheme="minorEastAsia" w:hint="eastAsia"/>
                <w:bCs/>
              </w:rPr>
              <w:t>~</w:t>
            </w:r>
            <w:r w:rsidRPr="002D6E1B">
              <w:rPr>
                <w:rFonts w:asciiTheme="minorEastAsia" w:eastAsiaTheme="minorEastAsia" w:hAnsiTheme="minorEastAsia" w:hint="eastAsia"/>
              </w:rPr>
              <w:t>2018.07</w:t>
            </w:r>
          </w:p>
        </w:tc>
        <w:tc>
          <w:tcPr>
            <w:tcW w:w="1795" w:type="dxa"/>
            <w:vAlign w:val="center"/>
          </w:tcPr>
          <w:p w14:paraId="3E89387A" w14:textId="05F90DA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산업은행</w:t>
            </w:r>
          </w:p>
        </w:tc>
        <w:tc>
          <w:tcPr>
            <w:tcW w:w="1795" w:type="dxa"/>
            <w:vAlign w:val="center"/>
          </w:tcPr>
          <w:p w14:paraId="0D1AF0FF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분석</w:t>
            </w:r>
          </w:p>
          <w:p w14:paraId="5D9C2A99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4B1B0B42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설계</w:t>
            </w:r>
          </w:p>
          <w:p w14:paraId="678BB2B3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/</w:t>
            </w:r>
          </w:p>
          <w:p w14:paraId="31486BB3" w14:textId="7553610E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42588187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586DE72B" w14:textId="25F26455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ASP.NET,C#</w:t>
            </w:r>
            <w:proofErr w:type="gramEnd"/>
          </w:p>
        </w:tc>
        <w:tc>
          <w:tcPr>
            <w:tcW w:w="1134" w:type="dxa"/>
            <w:vAlign w:val="center"/>
          </w:tcPr>
          <w:p w14:paraId="0B4A2F45" w14:textId="5E09854E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/>
                <w:szCs w:val="20"/>
              </w:rPr>
              <w:t>T</w:t>
            </w:r>
            <w:r w:rsidRPr="002D6E1B">
              <w:rPr>
                <w:rFonts w:asciiTheme="minorEastAsia" w:eastAsiaTheme="minorEastAsia" w:hAnsiTheme="minorEastAsia" w:hint="eastAsia"/>
                <w:szCs w:val="20"/>
              </w:rPr>
              <w:t>ibero6</w:t>
            </w:r>
          </w:p>
        </w:tc>
        <w:tc>
          <w:tcPr>
            <w:tcW w:w="1134" w:type="dxa"/>
            <w:vAlign w:val="center"/>
          </w:tcPr>
          <w:p w14:paraId="38042AF5" w14:textId="4E04ACD5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Visual studio 2015</w:t>
            </w:r>
          </w:p>
        </w:tc>
      </w:tr>
      <w:tr w:rsidR="00B6161E" w:rsidRPr="00A4379D" w14:paraId="0ECD95F3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37D06871" w14:textId="473BA6F1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비씨카드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차세대 프로젝트(가맹점)</w:t>
            </w:r>
          </w:p>
        </w:tc>
        <w:tc>
          <w:tcPr>
            <w:tcW w:w="2268" w:type="dxa"/>
            <w:vAlign w:val="center"/>
          </w:tcPr>
          <w:p w14:paraId="51437B9C" w14:textId="081A7960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2018.08~2019.01</w:t>
            </w:r>
          </w:p>
        </w:tc>
        <w:tc>
          <w:tcPr>
            <w:tcW w:w="1795" w:type="dxa"/>
            <w:vAlign w:val="center"/>
          </w:tcPr>
          <w:p w14:paraId="3E8D7D69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KT DS</w:t>
            </w:r>
          </w:p>
          <w:p w14:paraId="24E9F13B" w14:textId="5510F265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LG CNS</w:t>
            </w:r>
          </w:p>
        </w:tc>
        <w:tc>
          <w:tcPr>
            <w:tcW w:w="1795" w:type="dxa"/>
            <w:vAlign w:val="center"/>
          </w:tcPr>
          <w:p w14:paraId="1ABF42BC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설계</w:t>
            </w:r>
          </w:p>
          <w:p w14:paraId="366FE876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3DD82AF1" w14:textId="7E35B940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28F43678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3BDA680B" w14:textId="5EFFDCC8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</w:t>
            </w:r>
          </w:p>
        </w:tc>
        <w:tc>
          <w:tcPr>
            <w:tcW w:w="1134" w:type="dxa"/>
            <w:vAlign w:val="center"/>
          </w:tcPr>
          <w:p w14:paraId="44D64EA7" w14:textId="2E4BEB96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6C9442A5" w14:textId="24673FA5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ECLIPSE,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넥사크로</w:t>
            </w:r>
            <w:proofErr w:type="spellEnd"/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 EIMS</w:t>
            </w:r>
          </w:p>
        </w:tc>
      </w:tr>
      <w:tr w:rsidR="00B6161E" w:rsidRPr="00A4379D" w14:paraId="2502DF9D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7FFE553A" w14:textId="56804DDB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국민카드 차세대 프로젝트(회원)</w:t>
            </w:r>
          </w:p>
        </w:tc>
        <w:tc>
          <w:tcPr>
            <w:tcW w:w="2268" w:type="dxa"/>
            <w:vAlign w:val="center"/>
          </w:tcPr>
          <w:p w14:paraId="5B189CFC" w14:textId="07C9F394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2019.02~2019.09</w:t>
            </w:r>
          </w:p>
        </w:tc>
        <w:tc>
          <w:tcPr>
            <w:tcW w:w="1795" w:type="dxa"/>
            <w:vAlign w:val="center"/>
          </w:tcPr>
          <w:p w14:paraId="5A4B66C2" w14:textId="062FF0F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LG CNS</w:t>
            </w:r>
          </w:p>
        </w:tc>
        <w:tc>
          <w:tcPr>
            <w:tcW w:w="1795" w:type="dxa"/>
            <w:vAlign w:val="center"/>
          </w:tcPr>
          <w:p w14:paraId="6E10C9E7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설계</w:t>
            </w:r>
          </w:p>
          <w:p w14:paraId="151E944A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19B1F9F2" w14:textId="512B879D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5BCE67BE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186ED205" w14:textId="18C5BE9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</w:t>
            </w:r>
          </w:p>
        </w:tc>
        <w:tc>
          <w:tcPr>
            <w:tcW w:w="1134" w:type="dxa"/>
            <w:vAlign w:val="center"/>
          </w:tcPr>
          <w:p w14:paraId="6E7BD62A" w14:textId="3199A2B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1FD40CFC" w14:textId="280175BC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MDD,DIMMS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,JAS(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컨트롤엠</w:t>
            </w:r>
            <w:proofErr w:type="spellEnd"/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),JAVA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ORACLE,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데몬프레임워크</w:t>
            </w:r>
            <w:proofErr w:type="spellEnd"/>
            <w:proofErr w:type="gramEnd"/>
          </w:p>
        </w:tc>
      </w:tr>
      <w:tr w:rsidR="00B6161E" w:rsidRPr="00A4379D" w14:paraId="1CDFDEA2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7A49491F" w14:textId="1337B064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기업은행 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복지비카드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운영</w:t>
            </w:r>
          </w:p>
        </w:tc>
        <w:tc>
          <w:tcPr>
            <w:tcW w:w="2268" w:type="dxa"/>
            <w:vAlign w:val="center"/>
          </w:tcPr>
          <w:p w14:paraId="68872837" w14:textId="724EC65B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2019.</w:t>
            </w:r>
            <w:r w:rsidRPr="002D6E1B">
              <w:rPr>
                <w:rFonts w:asciiTheme="minorEastAsia" w:eastAsiaTheme="minorEastAsia" w:hAnsiTheme="minorEastAsia"/>
              </w:rPr>
              <w:t>10</w:t>
            </w:r>
            <w:r w:rsidRPr="002D6E1B">
              <w:rPr>
                <w:rFonts w:asciiTheme="minorEastAsia" w:eastAsiaTheme="minorEastAsia" w:hAnsiTheme="minorEastAsia" w:hint="eastAsia"/>
              </w:rPr>
              <w:t>~20</w:t>
            </w:r>
            <w:r w:rsidRPr="002D6E1B">
              <w:rPr>
                <w:rFonts w:asciiTheme="minorEastAsia" w:eastAsiaTheme="minorEastAsia" w:hAnsiTheme="minorEastAsia"/>
              </w:rPr>
              <w:t>20</w:t>
            </w:r>
            <w:r w:rsidRPr="002D6E1B">
              <w:rPr>
                <w:rFonts w:asciiTheme="minorEastAsia" w:eastAsiaTheme="minorEastAsia" w:hAnsiTheme="minorEastAsia" w:hint="eastAsia"/>
              </w:rPr>
              <w:t>.10</w:t>
            </w:r>
          </w:p>
        </w:tc>
        <w:tc>
          <w:tcPr>
            <w:tcW w:w="1795" w:type="dxa"/>
            <w:vAlign w:val="center"/>
          </w:tcPr>
          <w:p w14:paraId="241EACDC" w14:textId="783B4F19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기업은행</w:t>
            </w:r>
          </w:p>
        </w:tc>
        <w:tc>
          <w:tcPr>
            <w:tcW w:w="1795" w:type="dxa"/>
            <w:vAlign w:val="center"/>
          </w:tcPr>
          <w:p w14:paraId="47DA3675" w14:textId="0DFE7CBD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운영</w:t>
            </w:r>
          </w:p>
        </w:tc>
        <w:tc>
          <w:tcPr>
            <w:tcW w:w="1796" w:type="dxa"/>
            <w:vAlign w:val="center"/>
          </w:tcPr>
          <w:p w14:paraId="19680BBC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4796EDFC" w14:textId="752CBFAD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0434A95A" w14:textId="6E037242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73519C23" w14:textId="5B0E6A2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SPRING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FROMEWORK,JQUERY</w:t>
            </w:r>
            <w:proofErr w:type="gramEnd"/>
            <w:r w:rsidRPr="002D6E1B">
              <w:rPr>
                <w:rFonts w:asciiTheme="minorEastAsia" w:eastAsiaTheme="minorEastAsia" w:hAnsiTheme="minor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/>
                <w:szCs w:val="20"/>
              </w:rPr>
              <w:t>ECLIPSE,WEBLOGIC</w:t>
            </w:r>
            <w:proofErr w:type="gramEnd"/>
            <w:r w:rsidRPr="002D6E1B">
              <w:rPr>
                <w:rFonts w:asciiTheme="minorEastAsia" w:eastAsiaTheme="minorEastAsia" w:hAnsiTheme="minorEastAsia"/>
                <w:szCs w:val="20"/>
              </w:rPr>
              <w:t>,JEKINS</w:t>
            </w:r>
          </w:p>
        </w:tc>
      </w:tr>
      <w:tr w:rsidR="00B6161E" w:rsidRPr="00A4379D" w14:paraId="75D67940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536CA054" w14:textId="5A769A08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카카오증권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AML,KYC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2268" w:type="dxa"/>
            <w:vAlign w:val="center"/>
          </w:tcPr>
          <w:p w14:paraId="094F8831" w14:textId="72B0A30D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2020.10~2021.01</w:t>
            </w:r>
          </w:p>
        </w:tc>
        <w:tc>
          <w:tcPr>
            <w:tcW w:w="1795" w:type="dxa"/>
            <w:vAlign w:val="center"/>
          </w:tcPr>
          <w:p w14:paraId="4B2872D4" w14:textId="16567476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카카오증권</w:t>
            </w:r>
          </w:p>
        </w:tc>
        <w:tc>
          <w:tcPr>
            <w:tcW w:w="1795" w:type="dxa"/>
            <w:vAlign w:val="center"/>
          </w:tcPr>
          <w:p w14:paraId="69C9FD3D" w14:textId="770404F2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0504FF48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2BC212C6" w14:textId="50C24B7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154347E3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MY-SQL</w:t>
            </w:r>
          </w:p>
          <w:p w14:paraId="4F56F073" w14:textId="51299752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(MARIADB)</w:t>
            </w:r>
          </w:p>
        </w:tc>
        <w:tc>
          <w:tcPr>
            <w:tcW w:w="1134" w:type="dxa"/>
            <w:vAlign w:val="center"/>
          </w:tcPr>
          <w:p w14:paraId="5553404C" w14:textId="530AAD6F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SPRING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FROMEWORK,JQUERY</w:t>
            </w:r>
            <w:proofErr w:type="gramEnd"/>
            <w:r w:rsidRPr="002D6E1B">
              <w:rPr>
                <w:rFonts w:asciiTheme="minorEastAsia" w:eastAsiaTheme="minorEastAsia" w:hAnsiTheme="minor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/>
                <w:szCs w:val="20"/>
              </w:rPr>
              <w:t>ECLIPS</w:t>
            </w:r>
            <w:r w:rsidRPr="002D6E1B">
              <w:rPr>
                <w:rFonts w:asciiTheme="minorEastAsia" w:eastAsiaTheme="minorEastAsia" w:hAnsiTheme="minorEastAsia"/>
                <w:szCs w:val="20"/>
              </w:rPr>
              <w:lastRenderedPageBreak/>
              <w:t>E,</w:t>
            </w:r>
            <w:r w:rsidRPr="002D6E1B">
              <w:rPr>
                <w:rFonts w:asciiTheme="minorEastAsia" w:eastAsiaTheme="minorEastAsia" w:hAnsiTheme="minorEastAsia" w:hint="eastAsia"/>
                <w:szCs w:val="20"/>
              </w:rPr>
              <w:t>TOMCAT</w:t>
            </w:r>
            <w:proofErr w:type="gramEnd"/>
            <w:r w:rsidRPr="002D6E1B">
              <w:rPr>
                <w:rFonts w:asciiTheme="minorEastAsia" w:eastAsiaTheme="minorEastAsia" w:hAnsiTheme="minorEastAsia"/>
                <w:szCs w:val="20"/>
              </w:rPr>
              <w:t>,</w:t>
            </w:r>
            <w:r w:rsidRPr="002D6E1B">
              <w:rPr>
                <w:rFonts w:asciiTheme="minorEastAsia" w:eastAsiaTheme="minorEastAsia" w:hAnsiTheme="minorEastAsia" w:hint="eastAsia"/>
                <w:szCs w:val="20"/>
              </w:rPr>
              <w:t>GIT</w:t>
            </w:r>
          </w:p>
        </w:tc>
      </w:tr>
      <w:tr w:rsidR="00B6161E" w:rsidRPr="00A4379D" w14:paraId="765E02DC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3FF67DB1" w14:textId="13001D78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카카오손보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 RBA개발</w:t>
            </w:r>
          </w:p>
        </w:tc>
        <w:tc>
          <w:tcPr>
            <w:tcW w:w="2268" w:type="dxa"/>
            <w:vAlign w:val="center"/>
          </w:tcPr>
          <w:p w14:paraId="6E40C970" w14:textId="511921E9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2021.02~2021.05</w:t>
            </w:r>
          </w:p>
        </w:tc>
        <w:tc>
          <w:tcPr>
            <w:tcW w:w="1795" w:type="dxa"/>
            <w:vAlign w:val="center"/>
          </w:tcPr>
          <w:p w14:paraId="467CBB3C" w14:textId="0DBE8872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카카오손보</w:t>
            </w:r>
            <w:proofErr w:type="spellEnd"/>
          </w:p>
        </w:tc>
        <w:tc>
          <w:tcPr>
            <w:tcW w:w="1795" w:type="dxa"/>
            <w:vAlign w:val="center"/>
          </w:tcPr>
          <w:p w14:paraId="3A27B5DA" w14:textId="703EB125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207849DC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41B63259" w14:textId="48D67C6F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439F060C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MY-SQL</w:t>
            </w:r>
          </w:p>
          <w:p w14:paraId="05B6475E" w14:textId="46B7CB5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(MARIADB)</w:t>
            </w:r>
          </w:p>
        </w:tc>
        <w:tc>
          <w:tcPr>
            <w:tcW w:w="1134" w:type="dxa"/>
            <w:vAlign w:val="center"/>
          </w:tcPr>
          <w:p w14:paraId="3CDC9C1E" w14:textId="5BAC6AAB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SPRING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BOOT,JQUERY</w:t>
            </w:r>
            <w:proofErr w:type="gramEnd"/>
            <w:r w:rsidRPr="002D6E1B">
              <w:rPr>
                <w:rFonts w:asciiTheme="minorEastAsia" w:eastAsiaTheme="minorEastAsia" w:hAnsiTheme="minor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/>
                <w:szCs w:val="20"/>
              </w:rPr>
              <w:t>ECLIPSE,</w:t>
            </w:r>
            <w:r w:rsidRPr="002D6E1B">
              <w:rPr>
                <w:rFonts w:asciiTheme="minorEastAsia" w:eastAsiaTheme="minorEastAsia" w:hAnsiTheme="minorEastAsia" w:hint="eastAsia"/>
                <w:szCs w:val="20"/>
              </w:rPr>
              <w:t>TOMCAT</w:t>
            </w:r>
            <w:proofErr w:type="gramEnd"/>
            <w:r w:rsidRPr="002D6E1B">
              <w:rPr>
                <w:rFonts w:asciiTheme="minorEastAsia" w:eastAsiaTheme="minorEastAsia" w:hAnsiTheme="minorEastAsia"/>
                <w:szCs w:val="20"/>
              </w:rPr>
              <w:t>,</w:t>
            </w:r>
            <w:r w:rsidRPr="002D6E1B">
              <w:rPr>
                <w:rFonts w:asciiTheme="minorEastAsia" w:eastAsiaTheme="minorEastAsia" w:hAnsiTheme="minorEastAsia" w:hint="eastAsia"/>
                <w:szCs w:val="20"/>
              </w:rPr>
              <w:t>GIT</w:t>
            </w:r>
          </w:p>
        </w:tc>
      </w:tr>
      <w:tr w:rsidR="00B6161E" w:rsidRPr="00A4379D" w14:paraId="6E26E96A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6AD99ADB" w14:textId="65D5677D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hint="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신한라이프 영업지원시스템 운영 및 개발</w:t>
            </w:r>
          </w:p>
        </w:tc>
        <w:tc>
          <w:tcPr>
            <w:tcW w:w="2268" w:type="dxa"/>
            <w:vAlign w:val="center"/>
          </w:tcPr>
          <w:p w14:paraId="3916A0B2" w14:textId="3AE1794E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2021.06~2022.02</w:t>
            </w:r>
          </w:p>
        </w:tc>
        <w:tc>
          <w:tcPr>
            <w:tcW w:w="1795" w:type="dxa"/>
            <w:vAlign w:val="center"/>
          </w:tcPr>
          <w:p w14:paraId="341F9E1D" w14:textId="61852C05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신한라이프</w:t>
            </w:r>
          </w:p>
        </w:tc>
        <w:tc>
          <w:tcPr>
            <w:tcW w:w="1795" w:type="dxa"/>
            <w:vAlign w:val="center"/>
          </w:tcPr>
          <w:p w14:paraId="3C018305" w14:textId="301ED4C0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운영</w:t>
            </w:r>
          </w:p>
        </w:tc>
        <w:tc>
          <w:tcPr>
            <w:tcW w:w="1796" w:type="dxa"/>
            <w:vAlign w:val="center"/>
          </w:tcPr>
          <w:p w14:paraId="210C3168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6BD02D68" w14:textId="6770847D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2C6AEBB0" w14:textId="14014976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1CE090FD" w14:textId="0084F8D1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SPRING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BOOT,MYBATIS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BXM,SCM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TOMCAT,SVN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,ECLIPSE</w:t>
            </w:r>
          </w:p>
        </w:tc>
      </w:tr>
      <w:tr w:rsidR="00B6161E" w:rsidRPr="00A4379D" w14:paraId="6D65B0F3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410118DB" w14:textId="71425083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hint="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카카오뱅크 여신(부동산담보대출) 운영 및 개발</w:t>
            </w:r>
          </w:p>
        </w:tc>
        <w:tc>
          <w:tcPr>
            <w:tcW w:w="2268" w:type="dxa"/>
            <w:vAlign w:val="center"/>
          </w:tcPr>
          <w:p w14:paraId="62235F80" w14:textId="73B0D34B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2022.02~2022.1</w:t>
            </w:r>
            <w:r w:rsidR="002D6E1B" w:rsidRPr="002D6E1B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1795" w:type="dxa"/>
            <w:vAlign w:val="center"/>
          </w:tcPr>
          <w:p w14:paraId="02139875" w14:textId="4CF694E8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카카오뱅크</w:t>
            </w:r>
          </w:p>
        </w:tc>
        <w:tc>
          <w:tcPr>
            <w:tcW w:w="1795" w:type="dxa"/>
            <w:vAlign w:val="center"/>
          </w:tcPr>
          <w:p w14:paraId="44CC63A5" w14:textId="29D48A6A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운영</w:t>
            </w:r>
          </w:p>
        </w:tc>
        <w:tc>
          <w:tcPr>
            <w:tcW w:w="1796" w:type="dxa"/>
            <w:vAlign w:val="center"/>
          </w:tcPr>
          <w:p w14:paraId="7017920C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534AD6C9" w14:textId="6297AB44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791EC3BE" w14:textId="106C00D2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  <w:vAlign w:val="center"/>
          </w:tcPr>
          <w:p w14:paraId="2C48515A" w14:textId="084A2379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IWORKS,MDD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IIM,MCI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,DEVON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MANAGEMENT,JAVA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,ORACLE</w:t>
            </w:r>
          </w:p>
        </w:tc>
      </w:tr>
      <w:tr w:rsidR="00B6161E" w:rsidRPr="00A4379D" w14:paraId="2A3BFF4A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5E5EC806" w14:textId="5ABD94EB" w:rsidR="00B6161E" w:rsidRPr="002D6E1B" w:rsidRDefault="00B6161E" w:rsidP="008E0ADF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hint="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카카오 AML KYC 모바일 서버 개발</w:t>
            </w:r>
          </w:p>
        </w:tc>
        <w:tc>
          <w:tcPr>
            <w:tcW w:w="2268" w:type="dxa"/>
            <w:vAlign w:val="center"/>
          </w:tcPr>
          <w:p w14:paraId="752C6937" w14:textId="41961E9C" w:rsidR="00B6161E" w:rsidRPr="002D6E1B" w:rsidRDefault="00B6161E" w:rsidP="008E0ADF">
            <w:pPr>
              <w:pStyle w:val="a3"/>
              <w:spacing w:before="600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2023.01~2023.06</w:t>
            </w:r>
          </w:p>
        </w:tc>
        <w:tc>
          <w:tcPr>
            <w:tcW w:w="1795" w:type="dxa"/>
            <w:vAlign w:val="center"/>
          </w:tcPr>
          <w:p w14:paraId="43CD576B" w14:textId="2ABB60FF" w:rsidR="00B6161E" w:rsidRPr="002D6E1B" w:rsidRDefault="00B6161E" w:rsidP="008E0ADF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카카오</w:t>
            </w:r>
          </w:p>
        </w:tc>
        <w:tc>
          <w:tcPr>
            <w:tcW w:w="1795" w:type="dxa"/>
            <w:vAlign w:val="center"/>
          </w:tcPr>
          <w:p w14:paraId="59CED4FB" w14:textId="77777777" w:rsidR="00B6161E" w:rsidRPr="002D6E1B" w:rsidRDefault="00B6161E" w:rsidP="003A270E">
            <w:pPr>
              <w:wordWrap/>
              <w:spacing w:before="100" w:beforeAutospacing="1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설계</w:t>
            </w:r>
          </w:p>
          <w:p w14:paraId="6ECD7E2B" w14:textId="77777777" w:rsidR="00B6161E" w:rsidRPr="002D6E1B" w:rsidRDefault="00B6161E" w:rsidP="003A270E">
            <w:pPr>
              <w:wordWrap/>
              <w:spacing w:before="100" w:beforeAutospacing="1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379F8833" w14:textId="5C6E216B" w:rsidR="00B6161E" w:rsidRPr="002D6E1B" w:rsidRDefault="00B6161E" w:rsidP="003A270E">
            <w:pPr>
              <w:wordWrap/>
              <w:adjustRightInd w:val="0"/>
              <w:spacing w:before="100" w:beforeAutospacing="1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7E38EEAE" w14:textId="77777777" w:rsidR="00B6161E" w:rsidRPr="002D6E1B" w:rsidRDefault="00B6161E" w:rsidP="003A270E">
            <w:pPr>
              <w:wordWrap/>
              <w:adjustRightInd w:val="0"/>
              <w:spacing w:before="1728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69298777" w14:textId="6F923335" w:rsidR="00B6161E" w:rsidRPr="002D6E1B" w:rsidRDefault="00B6161E" w:rsidP="008E0ADF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  <w:vAlign w:val="center"/>
          </w:tcPr>
          <w:p w14:paraId="1A6840AC" w14:textId="77777777" w:rsidR="00B6161E" w:rsidRPr="002D6E1B" w:rsidRDefault="00B6161E" w:rsidP="008E0ADF">
            <w:pPr>
              <w:wordWrap/>
              <w:spacing w:before="60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MY-SQL</w:t>
            </w:r>
          </w:p>
          <w:p w14:paraId="793EBC9D" w14:textId="2C85CBCB" w:rsidR="00B6161E" w:rsidRPr="002D6E1B" w:rsidRDefault="00B6161E" w:rsidP="008E0ADF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(MARIADB)</w:t>
            </w:r>
          </w:p>
        </w:tc>
        <w:tc>
          <w:tcPr>
            <w:tcW w:w="1134" w:type="dxa"/>
            <w:vAlign w:val="center"/>
          </w:tcPr>
          <w:p w14:paraId="76D6D1D0" w14:textId="1F3F9F9E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REACTJS,PYTHON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 xml:space="preserve">,SPRING FROMEWORK, SPRING 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BOOT ,JQUERY</w:t>
            </w:r>
            <w:proofErr w:type="gramEnd"/>
            <w:r w:rsidRPr="002D6E1B">
              <w:rPr>
                <w:rFonts w:asciiTheme="minorEastAsia" w:eastAsiaTheme="minorEastAsia" w:hAnsiTheme="minor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/>
                <w:szCs w:val="20"/>
              </w:rPr>
              <w:t>ECLIPSE,</w:t>
            </w:r>
            <w:r w:rsidRPr="002D6E1B">
              <w:rPr>
                <w:rFonts w:asciiTheme="minorEastAsia" w:eastAsiaTheme="minorEastAsia" w:hAnsiTheme="minorEastAsia" w:hint="eastAsia"/>
                <w:szCs w:val="20"/>
              </w:rPr>
              <w:t>TOMCAT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SVN,GIT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</w:p>
        </w:tc>
      </w:tr>
      <w:tr w:rsidR="00B6161E" w:rsidRPr="00A4379D" w14:paraId="4AE81ED5" w14:textId="77777777" w:rsidTr="00CE2D65">
        <w:trPr>
          <w:trHeight w:val="397"/>
        </w:trPr>
        <w:tc>
          <w:tcPr>
            <w:tcW w:w="3969" w:type="dxa"/>
            <w:vAlign w:val="center"/>
          </w:tcPr>
          <w:p w14:paraId="0D1E5F74" w14:textId="45F3B795" w:rsidR="00B6161E" w:rsidRPr="002D6E1B" w:rsidRDefault="00B6161E" w:rsidP="003A270E">
            <w:pPr>
              <w:wordWrap/>
              <w:adjustRightInd w:val="0"/>
              <w:jc w:val="center"/>
              <w:rPr>
                <w:rFonts w:asciiTheme="minorEastAsia" w:eastAsiaTheme="minorEastAsia" w:hAnsiTheme="minorEastAsia" w:hint="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베트남 운영 DBA역할(</w:t>
            </w:r>
            <w:proofErr w:type="spellStart"/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네임드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,APIMP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업무)</w:t>
            </w:r>
          </w:p>
        </w:tc>
        <w:tc>
          <w:tcPr>
            <w:tcW w:w="2268" w:type="dxa"/>
            <w:vAlign w:val="center"/>
          </w:tcPr>
          <w:p w14:paraId="6140A6C7" w14:textId="13843BEE" w:rsidR="00B6161E" w:rsidRPr="002D6E1B" w:rsidRDefault="00B6161E" w:rsidP="002D6E1B">
            <w:pPr>
              <w:pStyle w:val="a3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2023.08~2025.01</w:t>
            </w:r>
          </w:p>
        </w:tc>
        <w:tc>
          <w:tcPr>
            <w:tcW w:w="1795" w:type="dxa"/>
            <w:vAlign w:val="center"/>
          </w:tcPr>
          <w:p w14:paraId="084AFEA2" w14:textId="38391906" w:rsidR="00B6161E" w:rsidRPr="002D6E1B" w:rsidRDefault="00B6161E" w:rsidP="002D6E1B">
            <w:pPr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ARCTX</w:t>
            </w:r>
          </w:p>
        </w:tc>
        <w:tc>
          <w:tcPr>
            <w:tcW w:w="1795" w:type="dxa"/>
            <w:vAlign w:val="center"/>
          </w:tcPr>
          <w:p w14:paraId="0804F1FF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운영</w:t>
            </w:r>
          </w:p>
          <w:p w14:paraId="40C47B3C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/</w:t>
            </w:r>
          </w:p>
          <w:p w14:paraId="40173444" w14:textId="4CB87E18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DBA</w:t>
            </w:r>
          </w:p>
        </w:tc>
        <w:tc>
          <w:tcPr>
            <w:tcW w:w="1796" w:type="dxa"/>
            <w:vAlign w:val="center"/>
          </w:tcPr>
          <w:p w14:paraId="553CDD02" w14:textId="77777777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  <w:vAlign w:val="center"/>
          </w:tcPr>
          <w:p w14:paraId="1AF77A6F" w14:textId="56C35A7C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JAVA,JSQL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,QUERYDSL,</w:t>
            </w:r>
          </w:p>
        </w:tc>
        <w:tc>
          <w:tcPr>
            <w:tcW w:w="1134" w:type="dxa"/>
            <w:vAlign w:val="center"/>
          </w:tcPr>
          <w:p w14:paraId="23E80543" w14:textId="77777777" w:rsidR="00B6161E" w:rsidRPr="002D6E1B" w:rsidRDefault="00B6161E" w:rsidP="00B6161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POSTGRESQL</w:t>
            </w:r>
          </w:p>
          <w:p w14:paraId="2320AC99" w14:textId="171E9F01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,MYSQL</w:t>
            </w:r>
            <w:proofErr w:type="gramEnd"/>
          </w:p>
        </w:tc>
        <w:tc>
          <w:tcPr>
            <w:tcW w:w="1134" w:type="dxa"/>
            <w:vAlign w:val="center"/>
          </w:tcPr>
          <w:p w14:paraId="378A2CDE" w14:textId="66DB3A63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GITHUB,</w:t>
            </w:r>
            <w:r w:rsidRPr="002D6E1B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proofErr w:type="gramStart"/>
            <w:r w:rsidRPr="002D6E1B">
              <w:rPr>
                <w:rFonts w:asciiTheme="minorEastAsia" w:eastAsiaTheme="minorEastAsia" w:hAnsiTheme="minorEastAsia"/>
                <w:szCs w:val="20"/>
              </w:rPr>
              <w:t>bitbucket,ECLIPSE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PRODUCURE,FUNCTION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TRIGGER,LINUX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SHELL,JIRA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JPA,QUERYDSL</w:t>
            </w:r>
            <w:proofErr w:type="gramEnd"/>
          </w:p>
        </w:tc>
      </w:tr>
      <w:tr w:rsidR="00B6161E" w:rsidRPr="00A4379D" w14:paraId="6CE11942" w14:textId="77777777" w:rsidTr="009C6C49">
        <w:trPr>
          <w:trHeight w:val="397"/>
        </w:trPr>
        <w:tc>
          <w:tcPr>
            <w:tcW w:w="3969" w:type="dxa"/>
          </w:tcPr>
          <w:p w14:paraId="5DD4F976" w14:textId="1292EE18" w:rsidR="00B6161E" w:rsidRPr="002D6E1B" w:rsidRDefault="00B6161E" w:rsidP="008E0ADF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hint="eastAsia"/>
                <w:szCs w:val="20"/>
              </w:rPr>
            </w:pPr>
            <w:r w:rsidRPr="002D6E1B">
              <w:rPr>
                <w:rFonts w:asciiTheme="minorEastAsia" w:eastAsiaTheme="minorEastAsia" w:hAnsiTheme="minorEastAsia"/>
                <w:szCs w:val="20"/>
              </w:rPr>
              <w:lastRenderedPageBreak/>
              <w:t>삼성디지털시티 해외영업점 ai개발 고도화</w:t>
            </w:r>
          </w:p>
        </w:tc>
        <w:tc>
          <w:tcPr>
            <w:tcW w:w="2268" w:type="dxa"/>
          </w:tcPr>
          <w:p w14:paraId="4E730AD1" w14:textId="71DB578E" w:rsidR="00B6161E" w:rsidRPr="002D6E1B" w:rsidRDefault="00B6161E" w:rsidP="008E0ADF">
            <w:pPr>
              <w:pStyle w:val="a3"/>
              <w:spacing w:before="600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2025.04~2025.07</w:t>
            </w:r>
          </w:p>
        </w:tc>
        <w:tc>
          <w:tcPr>
            <w:tcW w:w="1795" w:type="dxa"/>
          </w:tcPr>
          <w:p w14:paraId="2E72E3CC" w14:textId="16552B5D" w:rsidR="00B6161E" w:rsidRPr="002D6E1B" w:rsidRDefault="00B6161E" w:rsidP="008E0ADF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삼성디지털시티</w:t>
            </w:r>
          </w:p>
        </w:tc>
        <w:tc>
          <w:tcPr>
            <w:tcW w:w="1795" w:type="dxa"/>
          </w:tcPr>
          <w:p w14:paraId="0899C3DB" w14:textId="5CCA3BA1" w:rsidR="00B6161E" w:rsidRPr="002D6E1B" w:rsidRDefault="00B6161E" w:rsidP="008E0ADF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0DFB6B9F" w14:textId="77777777" w:rsidR="00B6161E" w:rsidRPr="002D6E1B" w:rsidRDefault="00B6161E" w:rsidP="008E0ADF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</w:p>
        </w:tc>
        <w:tc>
          <w:tcPr>
            <w:tcW w:w="1134" w:type="dxa"/>
          </w:tcPr>
          <w:p w14:paraId="015C7C0C" w14:textId="1F7325FC" w:rsidR="00B6161E" w:rsidRPr="002D6E1B" w:rsidRDefault="00B6161E" w:rsidP="008E0ADF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JAVA,재미나이</w:t>
            </w:r>
            <w:proofErr w:type="spellStart"/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api</w:t>
            </w:r>
            <w:proofErr w:type="spellEnd"/>
          </w:p>
        </w:tc>
        <w:tc>
          <w:tcPr>
            <w:tcW w:w="1134" w:type="dxa"/>
          </w:tcPr>
          <w:p w14:paraId="540F7E33" w14:textId="0CC69DAB" w:rsidR="00B6161E" w:rsidRPr="002D6E1B" w:rsidRDefault="00B6161E" w:rsidP="008E0ADF">
            <w:pPr>
              <w:wordWrap/>
              <w:adjustRightInd w:val="0"/>
              <w:spacing w:before="60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</w:tcPr>
          <w:p w14:paraId="716939F3" w14:textId="035BE330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GIT,ECLIPSE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spellStart"/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독스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,SWIGGER</w:t>
            </w:r>
            <w:proofErr w:type="gramEnd"/>
          </w:p>
        </w:tc>
      </w:tr>
      <w:tr w:rsidR="00B6161E" w:rsidRPr="00A4379D" w14:paraId="33AC8CCD" w14:textId="77777777" w:rsidTr="009C6C49">
        <w:trPr>
          <w:trHeight w:val="397"/>
        </w:trPr>
        <w:tc>
          <w:tcPr>
            <w:tcW w:w="3969" w:type="dxa"/>
          </w:tcPr>
          <w:p w14:paraId="7F00427A" w14:textId="48105558" w:rsidR="00B6161E" w:rsidRPr="002D6E1B" w:rsidRDefault="00B6161E" w:rsidP="003A270E">
            <w:pPr>
              <w:wordWrap/>
              <w:adjustRightInd w:val="0"/>
              <w:spacing w:before="720"/>
              <w:jc w:val="center"/>
              <w:rPr>
                <w:rFonts w:asciiTheme="minorEastAsia" w:eastAsiaTheme="minorEastAsia" w:hAnsiTheme="minorEastAsia" w:hint="eastAsia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경남은행 여신 전자서식 디지털사업 개발 진행</w:t>
            </w:r>
          </w:p>
        </w:tc>
        <w:tc>
          <w:tcPr>
            <w:tcW w:w="2268" w:type="dxa"/>
          </w:tcPr>
          <w:p w14:paraId="4803406D" w14:textId="00FC10AD" w:rsidR="00B6161E" w:rsidRPr="002D6E1B" w:rsidRDefault="00B6161E" w:rsidP="003A270E">
            <w:pPr>
              <w:pStyle w:val="a3"/>
              <w:spacing w:before="720"/>
              <w:jc w:val="center"/>
              <w:rPr>
                <w:rFonts w:asciiTheme="minorEastAsia" w:eastAsiaTheme="minorEastAsia" w:hAnsiTheme="minorEastAsia" w:cs="Arial"/>
              </w:rPr>
            </w:pPr>
            <w:r w:rsidRPr="002D6E1B">
              <w:rPr>
                <w:rFonts w:asciiTheme="minorEastAsia" w:eastAsiaTheme="minorEastAsia" w:hAnsiTheme="minorEastAsia" w:hint="eastAsia"/>
              </w:rPr>
              <w:t>2026.02~2026.04</w:t>
            </w:r>
          </w:p>
        </w:tc>
        <w:tc>
          <w:tcPr>
            <w:tcW w:w="1795" w:type="dxa"/>
          </w:tcPr>
          <w:p w14:paraId="3FCB640C" w14:textId="2C44384E" w:rsidR="00B6161E" w:rsidRPr="002D6E1B" w:rsidRDefault="00B6161E" w:rsidP="003A270E">
            <w:pPr>
              <w:wordWrap/>
              <w:spacing w:before="72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경남은행</w:t>
            </w:r>
          </w:p>
        </w:tc>
        <w:tc>
          <w:tcPr>
            <w:tcW w:w="1795" w:type="dxa"/>
          </w:tcPr>
          <w:p w14:paraId="78CA0104" w14:textId="555E7251" w:rsidR="00B6161E" w:rsidRPr="002D6E1B" w:rsidRDefault="00B6161E" w:rsidP="003A270E">
            <w:pPr>
              <w:wordWrap/>
              <w:adjustRightInd w:val="0"/>
              <w:spacing w:before="72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7895DC6D" w14:textId="6E5EDB4F" w:rsidR="00B6161E" w:rsidRPr="002D6E1B" w:rsidRDefault="003A270E" w:rsidP="003A270E">
            <w:pPr>
              <w:wordWrap/>
              <w:adjustRightInd w:val="0"/>
              <w:spacing w:before="100" w:beforeAutospacing="1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1.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전자약정,기업인증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proofErr w:type="spellStart"/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비대면</w:t>
            </w:r>
            <w:proofErr w:type="spell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기업인터넷뱅킹</w:t>
            </w:r>
            <w:proofErr w:type="spellEnd"/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spell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모바일뱅킹</w:t>
            </w:r>
            <w:proofErr w:type="spellEnd"/>
          </w:p>
        </w:tc>
        <w:tc>
          <w:tcPr>
            <w:tcW w:w="1134" w:type="dxa"/>
          </w:tcPr>
          <w:p w14:paraId="28364A0B" w14:textId="1F84ED58" w:rsidR="00B6161E" w:rsidRPr="002D6E1B" w:rsidRDefault="00B6161E" w:rsidP="003A270E">
            <w:pPr>
              <w:wordWrap/>
              <w:adjustRightInd w:val="0"/>
              <w:spacing w:before="72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</w:tcPr>
          <w:p w14:paraId="45C358FE" w14:textId="3A9B545B" w:rsidR="00B6161E" w:rsidRPr="002D6E1B" w:rsidRDefault="00B6161E" w:rsidP="003A270E">
            <w:pPr>
              <w:wordWrap/>
              <w:adjustRightInd w:val="0"/>
              <w:spacing w:before="72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2D6E1B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</w:tcPr>
          <w:p w14:paraId="7239EFAC" w14:textId="772763ED" w:rsidR="00B6161E" w:rsidRPr="002D6E1B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SVN.ECLIPSE,TOMCAT</w:t>
            </w:r>
            <w:proofErr w:type="gramEnd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,JAVA1.</w:t>
            </w:r>
            <w:proofErr w:type="gramStart"/>
            <w:r w:rsidRPr="002D6E1B">
              <w:rPr>
                <w:rFonts w:asciiTheme="minorEastAsia" w:eastAsiaTheme="minorEastAsia" w:hAnsiTheme="minorEastAsia" w:hint="eastAsia"/>
                <w:szCs w:val="20"/>
              </w:rPr>
              <w:t>7,IB20,UBIZ30 ,전문</w:t>
            </w:r>
            <w:proofErr w:type="gramEnd"/>
          </w:p>
        </w:tc>
      </w:tr>
      <w:tr w:rsidR="00B6161E" w:rsidRPr="00A4379D" w14:paraId="15386375" w14:textId="77777777" w:rsidTr="009C6C49">
        <w:trPr>
          <w:trHeight w:val="397"/>
        </w:trPr>
        <w:tc>
          <w:tcPr>
            <w:tcW w:w="3969" w:type="dxa"/>
          </w:tcPr>
          <w:p w14:paraId="58517D08" w14:textId="4E631757" w:rsidR="00B6161E" w:rsidRPr="003A270E" w:rsidRDefault="00B6161E" w:rsidP="003A270E">
            <w:pPr>
              <w:wordWrap/>
              <w:adjustRightInd w:val="0"/>
              <w:spacing w:before="2040"/>
              <w:jc w:val="center"/>
              <w:rPr>
                <w:rFonts w:asciiTheme="minorEastAsia" w:eastAsiaTheme="minorEastAsia" w:hAnsiTheme="minorEastAsia" w:hint="eastAsia"/>
                <w:szCs w:val="20"/>
              </w:rPr>
            </w:pPr>
            <w:r w:rsidRPr="003A270E">
              <w:rPr>
                <w:rFonts w:asciiTheme="minorEastAsia" w:eastAsiaTheme="minorEastAsia" w:hAnsiTheme="minorEastAsia"/>
                <w:szCs w:val="20"/>
              </w:rPr>
              <w:t>카카오뱅크 환율 자동화솔루션 고도화</w:t>
            </w:r>
          </w:p>
        </w:tc>
        <w:tc>
          <w:tcPr>
            <w:tcW w:w="2268" w:type="dxa"/>
          </w:tcPr>
          <w:p w14:paraId="49366F9A" w14:textId="522F2D1E" w:rsidR="00B6161E" w:rsidRPr="003A270E" w:rsidRDefault="00B6161E" w:rsidP="003A270E">
            <w:pPr>
              <w:pStyle w:val="a3"/>
              <w:spacing w:before="2040"/>
              <w:jc w:val="center"/>
              <w:rPr>
                <w:rFonts w:asciiTheme="minorEastAsia" w:eastAsiaTheme="minorEastAsia" w:hAnsiTheme="minorEastAsia" w:cs="Arial"/>
              </w:rPr>
            </w:pPr>
            <w:r w:rsidRPr="003A270E">
              <w:rPr>
                <w:rFonts w:asciiTheme="minorEastAsia" w:eastAsiaTheme="minorEastAsia" w:hAnsiTheme="minorEastAsia" w:hint="eastAsia"/>
              </w:rPr>
              <w:t>2026.04~2026.0</w:t>
            </w:r>
            <w:r w:rsidR="002D6E1B" w:rsidRPr="003A270E"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1795" w:type="dxa"/>
          </w:tcPr>
          <w:p w14:paraId="48643CAA" w14:textId="3202A6AB" w:rsidR="00B6161E" w:rsidRPr="003A270E" w:rsidRDefault="00B6161E" w:rsidP="003A270E">
            <w:pPr>
              <w:wordWrap/>
              <w:adjustRightInd w:val="0"/>
              <w:spacing w:before="204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  <w:r w:rsidRPr="003A270E">
              <w:rPr>
                <w:rFonts w:asciiTheme="minorEastAsia" w:eastAsiaTheme="minorEastAsia" w:hAnsiTheme="minorEastAsia" w:hint="eastAsia"/>
                <w:szCs w:val="20"/>
              </w:rPr>
              <w:t>카카오뱅크</w:t>
            </w:r>
          </w:p>
        </w:tc>
        <w:tc>
          <w:tcPr>
            <w:tcW w:w="1795" w:type="dxa"/>
          </w:tcPr>
          <w:p w14:paraId="487817CE" w14:textId="23547DAC" w:rsidR="00B6161E" w:rsidRPr="003A270E" w:rsidRDefault="00B6161E" w:rsidP="003A270E">
            <w:pPr>
              <w:wordWrap/>
              <w:adjustRightInd w:val="0"/>
              <w:spacing w:before="204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3A270E">
              <w:rPr>
                <w:rFonts w:asciiTheme="minorEastAsia" w:eastAsiaTheme="minorEastAsia" w:hAnsiTheme="minorEastAsia" w:hint="eastAsia"/>
                <w:szCs w:val="20"/>
              </w:rPr>
              <w:t>개발</w:t>
            </w:r>
          </w:p>
        </w:tc>
        <w:tc>
          <w:tcPr>
            <w:tcW w:w="1796" w:type="dxa"/>
            <w:vAlign w:val="center"/>
          </w:tcPr>
          <w:p w14:paraId="395888A5" w14:textId="77777777" w:rsidR="003A270E" w:rsidRDefault="003A270E" w:rsidP="003A270E">
            <w:pPr>
              <w:wordWrap/>
              <w:adjustRightInd w:val="0"/>
              <w:spacing w:before="100" w:beforeAutospacing="1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1.</w:t>
            </w:r>
            <w:proofErr w:type="spellStart"/>
            <w:r w:rsidRPr="003A270E">
              <w:rPr>
                <w:rFonts w:asciiTheme="minorEastAsia" w:eastAsiaTheme="minorEastAsia" w:hAnsiTheme="minorEastAsia"/>
                <w:szCs w:val="20"/>
              </w:rPr>
              <w:t>달러외에</w:t>
            </w:r>
            <w:proofErr w:type="spellEnd"/>
            <w:r w:rsidRPr="003A270E">
              <w:rPr>
                <w:rFonts w:asciiTheme="minorEastAsia" w:eastAsiaTheme="minorEastAsia" w:hAnsiTheme="minorEastAsia"/>
                <w:szCs w:val="20"/>
              </w:rPr>
              <w:t xml:space="preserve"> 8</w:t>
            </w:r>
            <w:proofErr w:type="gramStart"/>
            <w:r w:rsidRPr="003A270E">
              <w:rPr>
                <w:rFonts w:asciiTheme="minorEastAsia" w:eastAsiaTheme="minorEastAsia" w:hAnsiTheme="minorEastAsia"/>
                <w:szCs w:val="20"/>
              </w:rPr>
              <w:t>개통화,하나은행</w:t>
            </w:r>
            <w:proofErr w:type="gramEnd"/>
            <w:r w:rsidRPr="003A270E">
              <w:rPr>
                <w:rFonts w:asciiTheme="minorEastAsia" w:eastAsiaTheme="minorEastAsia" w:hAnsiTheme="minorEastAsia"/>
                <w:szCs w:val="20"/>
              </w:rPr>
              <w:t xml:space="preserve"> 외에 </w:t>
            </w:r>
            <w:proofErr w:type="spellStart"/>
            <w:proofErr w:type="gramStart"/>
            <w:r w:rsidRPr="003A270E">
              <w:rPr>
                <w:rFonts w:asciiTheme="minorEastAsia" w:eastAsiaTheme="minorEastAsia" w:hAnsiTheme="minorEastAsia"/>
                <w:szCs w:val="20"/>
              </w:rPr>
              <w:t>씨티은행</w:t>
            </w:r>
            <w:proofErr w:type="spellEnd"/>
            <w:r w:rsidRPr="003A270E">
              <w:rPr>
                <w:rFonts w:asciiTheme="minorEastAsia" w:eastAsiaTheme="minorEastAsia" w:hAnsiTheme="minorEastAsia"/>
                <w:szCs w:val="20"/>
              </w:rPr>
              <w:t>,</w:t>
            </w:r>
            <w:proofErr w:type="spellStart"/>
            <w:r w:rsidRPr="003A270E">
              <w:rPr>
                <w:rFonts w:asciiTheme="minorEastAsia" w:eastAsiaTheme="minorEastAsia" w:hAnsiTheme="minorEastAsia"/>
                <w:szCs w:val="20"/>
              </w:rPr>
              <w:t>도이치은행</w:t>
            </w:r>
            <w:proofErr w:type="spellEnd"/>
            <w:proofErr w:type="gram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추가</w:t>
            </w:r>
          </w:p>
          <w:p w14:paraId="42360FB4" w14:textId="3CF5B61F" w:rsidR="00B6161E" w:rsidRPr="003A270E" w:rsidRDefault="003A270E" w:rsidP="003A270E">
            <w:pPr>
              <w:wordWrap/>
              <w:adjustRightInd w:val="0"/>
              <w:spacing w:before="100" w:beforeAutospacing="1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2.</w:t>
            </w:r>
            <w:proofErr w:type="spellStart"/>
            <w:r w:rsidRPr="003A270E">
              <w:rPr>
                <w:rFonts w:asciiTheme="minorEastAsia" w:eastAsiaTheme="minorEastAsia" w:hAnsiTheme="minorEastAsia"/>
                <w:szCs w:val="20"/>
              </w:rPr>
              <w:t>파일감지배치서비스</w:t>
            </w:r>
            <w:proofErr w:type="spellEnd"/>
            <w:r w:rsidRPr="003A270E">
              <w:rPr>
                <w:rFonts w:asciiTheme="minorEastAsia" w:eastAsiaTheme="minorEastAsia" w:hAnsiTheme="minorEastAsia"/>
                <w:szCs w:val="20"/>
              </w:rPr>
              <w:t xml:space="preserve"> 에이전트 </w:t>
            </w:r>
            <w:proofErr w:type="spellStart"/>
            <w:r w:rsidRPr="003A270E">
              <w:rPr>
                <w:rFonts w:asciiTheme="minorEastAsia" w:eastAsiaTheme="minorEastAsia" w:hAnsiTheme="minorEastAsia"/>
                <w:szCs w:val="20"/>
              </w:rPr>
              <w:t>신규개발및</w:t>
            </w:r>
            <w:proofErr w:type="spellEnd"/>
            <w:r w:rsidRPr="003A270E">
              <w:rPr>
                <w:rFonts w:asciiTheme="minorEastAsia" w:eastAsiaTheme="minorEastAsia" w:hAnsiTheme="minorEastAsia"/>
                <w:szCs w:val="20"/>
              </w:rPr>
              <w:t xml:space="preserve"> 환율요청서비스 메인 서비스 개발 및 파일데이터 화면 및 서비스 개발</w:t>
            </w:r>
          </w:p>
        </w:tc>
        <w:tc>
          <w:tcPr>
            <w:tcW w:w="1134" w:type="dxa"/>
          </w:tcPr>
          <w:p w14:paraId="2F054C60" w14:textId="499216AB" w:rsidR="00B6161E" w:rsidRPr="003A270E" w:rsidRDefault="00B6161E" w:rsidP="003A270E">
            <w:pPr>
              <w:wordWrap/>
              <w:adjustRightInd w:val="0"/>
              <w:spacing w:before="204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3A270E">
              <w:rPr>
                <w:rFonts w:asciiTheme="minorEastAsia" w:eastAsiaTheme="minorEastAsia" w:hAnsiTheme="minorEastAsia" w:hint="eastAsia"/>
                <w:szCs w:val="20"/>
              </w:rPr>
              <w:t>JAVA,JSP</w:t>
            </w:r>
            <w:proofErr w:type="gramEnd"/>
          </w:p>
        </w:tc>
        <w:tc>
          <w:tcPr>
            <w:tcW w:w="1134" w:type="dxa"/>
          </w:tcPr>
          <w:p w14:paraId="794FCC7F" w14:textId="73FFF97A" w:rsidR="00B6161E" w:rsidRPr="003A270E" w:rsidRDefault="00B6161E" w:rsidP="003A270E">
            <w:pPr>
              <w:wordWrap/>
              <w:adjustRightInd w:val="0"/>
              <w:spacing w:before="204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r w:rsidRPr="003A270E">
              <w:rPr>
                <w:rFonts w:asciiTheme="minorEastAsia" w:eastAsiaTheme="minorEastAsia" w:hAnsiTheme="minorEastAsia" w:hint="eastAsia"/>
                <w:szCs w:val="20"/>
              </w:rPr>
              <w:t>ORACLE</w:t>
            </w:r>
          </w:p>
        </w:tc>
        <w:tc>
          <w:tcPr>
            <w:tcW w:w="1134" w:type="dxa"/>
          </w:tcPr>
          <w:p w14:paraId="05652B3D" w14:textId="3D3183D8" w:rsidR="00B6161E" w:rsidRPr="003A270E" w:rsidRDefault="00B6161E" w:rsidP="00B6161E">
            <w:pPr>
              <w:wordWrap/>
              <w:adjustRightInd w:val="0"/>
              <w:jc w:val="center"/>
              <w:rPr>
                <w:rFonts w:asciiTheme="minorEastAsia" w:eastAsiaTheme="minorEastAsia" w:hAnsiTheme="minorEastAsia" w:cs="새굴림"/>
                <w:szCs w:val="20"/>
                <w:lang w:val="ko-KR"/>
              </w:rPr>
            </w:pPr>
            <w:proofErr w:type="gramStart"/>
            <w:r w:rsidRPr="003A270E">
              <w:rPr>
                <w:rFonts w:asciiTheme="minorEastAsia" w:eastAsiaTheme="minorEastAsia" w:hAnsiTheme="minorEastAsia" w:hint="eastAsia"/>
                <w:szCs w:val="20"/>
              </w:rPr>
              <w:t>GITLAB.인텔리제이,VUEJS</w:t>
            </w:r>
            <w:proofErr w:type="gramEnd"/>
            <w:r w:rsidRPr="003A270E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spellStart"/>
            <w:proofErr w:type="gramStart"/>
            <w:r w:rsidRPr="003A270E">
              <w:rPr>
                <w:rFonts w:asciiTheme="minorEastAsia" w:eastAsiaTheme="minorEastAsia" w:hAnsiTheme="minorEastAsia" w:hint="eastAsia"/>
                <w:szCs w:val="20"/>
              </w:rPr>
              <w:t>비주얼스튜디오코드</w:t>
            </w:r>
            <w:proofErr w:type="spellEnd"/>
            <w:r w:rsidRPr="003A270E">
              <w:rPr>
                <w:rFonts w:asciiTheme="minorEastAsia" w:eastAsiaTheme="minorEastAsia" w:hAnsiTheme="minorEastAsia" w:hint="eastAsia"/>
                <w:szCs w:val="20"/>
              </w:rPr>
              <w:t>,GRADLE</w:t>
            </w:r>
            <w:proofErr w:type="gramEnd"/>
            <w:r w:rsidRPr="003A270E">
              <w:rPr>
                <w:rFonts w:asciiTheme="minorEastAsia" w:eastAsiaTheme="minorEastAsia" w:hAnsiTheme="minorEastAsia" w:hint="eastAsia"/>
                <w:szCs w:val="20"/>
              </w:rPr>
              <w:t>,JAVA1.</w:t>
            </w:r>
            <w:proofErr w:type="gramStart"/>
            <w:r w:rsidRPr="003A270E">
              <w:rPr>
                <w:rFonts w:asciiTheme="minorEastAsia" w:eastAsiaTheme="minorEastAsia" w:hAnsiTheme="minorEastAsia" w:hint="eastAsia"/>
                <w:szCs w:val="20"/>
              </w:rPr>
              <w:t>7,SPRINGBOOT</w:t>
            </w:r>
            <w:proofErr w:type="gramEnd"/>
            <w:r w:rsidRPr="003A270E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3A270E">
              <w:rPr>
                <w:rFonts w:asciiTheme="minorEastAsia" w:eastAsiaTheme="minorEastAsia" w:hAnsiTheme="minorEastAsia" w:hint="eastAsia"/>
                <w:szCs w:val="20"/>
              </w:rPr>
              <w:t>BATCH,SERVICE</w:t>
            </w:r>
            <w:proofErr w:type="gramEnd"/>
            <w:r w:rsidRPr="003A270E">
              <w:rPr>
                <w:rFonts w:asciiTheme="minorEastAsia" w:eastAsiaTheme="minorEastAsia" w:hAnsiTheme="minorEastAsia" w:hint="eastAsia"/>
                <w:szCs w:val="20"/>
              </w:rPr>
              <w:t>,</w:t>
            </w:r>
            <w:proofErr w:type="gramStart"/>
            <w:r w:rsidRPr="003A270E">
              <w:rPr>
                <w:rFonts w:asciiTheme="minorEastAsia" w:eastAsiaTheme="minorEastAsia" w:hAnsiTheme="minorEastAsia" w:hint="eastAsia"/>
                <w:szCs w:val="20"/>
              </w:rPr>
              <w:t>MYBATIS,</w:t>
            </w:r>
            <w:proofErr w:type="spellStart"/>
            <w:r w:rsidRPr="003A270E">
              <w:rPr>
                <w:rFonts w:asciiTheme="minorEastAsia" w:eastAsiaTheme="minorEastAsia" w:hAnsiTheme="minorEastAsia" w:hint="eastAsia"/>
                <w:szCs w:val="20"/>
              </w:rPr>
              <w:t>컨플리언스</w:t>
            </w:r>
            <w:proofErr w:type="spellEnd"/>
            <w:proofErr w:type="gramEnd"/>
          </w:p>
        </w:tc>
      </w:tr>
    </w:tbl>
    <w:p w14:paraId="0FA0BB92" w14:textId="77777777" w:rsidR="008A1557" w:rsidRPr="00A4379D" w:rsidRDefault="008A1557">
      <w:pPr>
        <w:rPr>
          <w:rFonts w:asciiTheme="minorEastAsia" w:eastAsiaTheme="minorEastAsia" w:hAnsiTheme="minorEastAsia" w:hint="eastAsia"/>
        </w:rPr>
      </w:pPr>
    </w:p>
    <w:sectPr w:rsidR="008A1557" w:rsidRPr="00A4379D" w:rsidSect="000E3445">
      <w:type w:val="oddPage"/>
      <w:pgSz w:w="16838" w:h="11906" w:orient="landscape" w:code="9"/>
      <w:pgMar w:top="737" w:right="851" w:bottom="737" w:left="1134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5B333" w14:textId="77777777" w:rsidR="009F28F6" w:rsidRDefault="009F28F6" w:rsidP="00D8475C">
      <w:r>
        <w:separator/>
      </w:r>
    </w:p>
  </w:endnote>
  <w:endnote w:type="continuationSeparator" w:id="0">
    <w:p w14:paraId="2EB19A3F" w14:textId="77777777" w:rsidR="009F28F6" w:rsidRDefault="009F28F6" w:rsidP="00D84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25549" w14:textId="77777777" w:rsidR="00CE4D54" w:rsidRDefault="00CE4D54" w:rsidP="00CE4D54">
    <w:pPr>
      <w:pStyle w:val="a6"/>
      <w:jc w:val="right"/>
    </w:pPr>
    <w:r>
      <w:ptab w:relativeTo="margin" w:alignment="center" w:leader="none"/>
    </w:r>
    <w:r>
      <w:t xml:space="preserve">       </w:t>
    </w:r>
    <w:r w:rsidRPr="009B409F">
      <w:rPr>
        <w:noProof/>
      </w:rPr>
      <w:drawing>
        <wp:inline distT="0" distB="0" distL="0" distR="0" wp14:anchorId="73163CC8" wp14:editId="3726CADB">
          <wp:extent cx="720000" cy="211998"/>
          <wp:effectExtent l="0" t="0" r="4445" b="0"/>
          <wp:docPr id="27" name="그림 27" descr="위드정보_CI.jpg"/>
          <wp:cNvGraphicFramePr>
            <a:graphicFrameLocks xmlns:a="http://schemas.openxmlformats.org/drawingml/2006/main" noGrp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그림 19" descr="위드정보_CI.jpg"/>
                  <pic:cNvPicPr>
                    <a:picLocks noGrp="1" noChangeAspect="1"/>
                  </pic:cNvPicPr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11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E2720" w14:textId="77777777" w:rsidR="009F28F6" w:rsidRDefault="009F28F6" w:rsidP="00D8475C">
      <w:r>
        <w:separator/>
      </w:r>
    </w:p>
  </w:footnote>
  <w:footnote w:type="continuationSeparator" w:id="0">
    <w:p w14:paraId="0234C801" w14:textId="77777777" w:rsidR="009F28F6" w:rsidRDefault="009F28F6" w:rsidP="00D847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013A3"/>
    <w:multiLevelType w:val="hybridMultilevel"/>
    <w:tmpl w:val="4AD689AA"/>
    <w:lvl w:ilvl="0" w:tplc="8E6C665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D0421196">
      <w:start w:val="1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Times New Roman" w:eastAsia="바탕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56595B3C"/>
    <w:multiLevelType w:val="hybridMultilevel"/>
    <w:tmpl w:val="C8A4E44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96743924">
    <w:abstractNumId w:val="0"/>
  </w:num>
  <w:num w:numId="2" w16cid:durableId="136462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BEE"/>
    <w:rsid w:val="0001004F"/>
    <w:rsid w:val="000208EC"/>
    <w:rsid w:val="0002120C"/>
    <w:rsid w:val="00037D87"/>
    <w:rsid w:val="00041225"/>
    <w:rsid w:val="00045394"/>
    <w:rsid w:val="000466F1"/>
    <w:rsid w:val="00054815"/>
    <w:rsid w:val="00071D37"/>
    <w:rsid w:val="0007667D"/>
    <w:rsid w:val="000769C5"/>
    <w:rsid w:val="000A5D34"/>
    <w:rsid w:val="000A76F1"/>
    <w:rsid w:val="000D2382"/>
    <w:rsid w:val="000D4DB4"/>
    <w:rsid w:val="000E1144"/>
    <w:rsid w:val="000E3445"/>
    <w:rsid w:val="000E67F4"/>
    <w:rsid w:val="000F3165"/>
    <w:rsid w:val="0013198C"/>
    <w:rsid w:val="0014331F"/>
    <w:rsid w:val="00154EC1"/>
    <w:rsid w:val="0015790F"/>
    <w:rsid w:val="00173B21"/>
    <w:rsid w:val="001971F0"/>
    <w:rsid w:val="001A0041"/>
    <w:rsid w:val="001A16BC"/>
    <w:rsid w:val="001A191E"/>
    <w:rsid w:val="001A2C15"/>
    <w:rsid w:val="001A49B6"/>
    <w:rsid w:val="001C0AAF"/>
    <w:rsid w:val="001C21D9"/>
    <w:rsid w:val="001D6FA8"/>
    <w:rsid w:val="001E7D28"/>
    <w:rsid w:val="001F1EAC"/>
    <w:rsid w:val="001F6A9A"/>
    <w:rsid w:val="00221194"/>
    <w:rsid w:val="00226E4F"/>
    <w:rsid w:val="00240732"/>
    <w:rsid w:val="0025122F"/>
    <w:rsid w:val="002518BB"/>
    <w:rsid w:val="00252246"/>
    <w:rsid w:val="00254291"/>
    <w:rsid w:val="002562B8"/>
    <w:rsid w:val="00286CB8"/>
    <w:rsid w:val="00296C85"/>
    <w:rsid w:val="002A2E45"/>
    <w:rsid w:val="002A4C7A"/>
    <w:rsid w:val="002B2F60"/>
    <w:rsid w:val="002D6E1B"/>
    <w:rsid w:val="002F18C8"/>
    <w:rsid w:val="002F754F"/>
    <w:rsid w:val="00304CC6"/>
    <w:rsid w:val="003054C5"/>
    <w:rsid w:val="00316F8C"/>
    <w:rsid w:val="0033259C"/>
    <w:rsid w:val="00342BA1"/>
    <w:rsid w:val="0035205D"/>
    <w:rsid w:val="00363E05"/>
    <w:rsid w:val="003841B9"/>
    <w:rsid w:val="00392FF7"/>
    <w:rsid w:val="00395745"/>
    <w:rsid w:val="00397222"/>
    <w:rsid w:val="003A270E"/>
    <w:rsid w:val="003B0CFB"/>
    <w:rsid w:val="003B1FD0"/>
    <w:rsid w:val="003B26C0"/>
    <w:rsid w:val="003B65E8"/>
    <w:rsid w:val="003C2A82"/>
    <w:rsid w:val="003C7D74"/>
    <w:rsid w:val="003D02C8"/>
    <w:rsid w:val="003D75B0"/>
    <w:rsid w:val="003E19CA"/>
    <w:rsid w:val="003E389E"/>
    <w:rsid w:val="003E735A"/>
    <w:rsid w:val="003F1AD8"/>
    <w:rsid w:val="003F34D7"/>
    <w:rsid w:val="003F7860"/>
    <w:rsid w:val="00404DFE"/>
    <w:rsid w:val="00406016"/>
    <w:rsid w:val="00415A34"/>
    <w:rsid w:val="00465FE3"/>
    <w:rsid w:val="004666C4"/>
    <w:rsid w:val="004A390B"/>
    <w:rsid w:val="004A75E8"/>
    <w:rsid w:val="004B0741"/>
    <w:rsid w:val="004B112A"/>
    <w:rsid w:val="004B51F9"/>
    <w:rsid w:val="004D0EC1"/>
    <w:rsid w:val="004F2DC3"/>
    <w:rsid w:val="0050634D"/>
    <w:rsid w:val="00506B6F"/>
    <w:rsid w:val="00524FF3"/>
    <w:rsid w:val="00540584"/>
    <w:rsid w:val="00540B50"/>
    <w:rsid w:val="005425C4"/>
    <w:rsid w:val="0055106F"/>
    <w:rsid w:val="0055233F"/>
    <w:rsid w:val="005641AE"/>
    <w:rsid w:val="005707FC"/>
    <w:rsid w:val="00583313"/>
    <w:rsid w:val="00587E0F"/>
    <w:rsid w:val="0059050A"/>
    <w:rsid w:val="00592C3B"/>
    <w:rsid w:val="005A05C8"/>
    <w:rsid w:val="005A349C"/>
    <w:rsid w:val="005B0044"/>
    <w:rsid w:val="005B304C"/>
    <w:rsid w:val="005B5974"/>
    <w:rsid w:val="005B5BA0"/>
    <w:rsid w:val="005B7C00"/>
    <w:rsid w:val="005C02F1"/>
    <w:rsid w:val="005C5F31"/>
    <w:rsid w:val="005C7C5D"/>
    <w:rsid w:val="005D0FE5"/>
    <w:rsid w:val="005D5B43"/>
    <w:rsid w:val="005E15ED"/>
    <w:rsid w:val="005E22A1"/>
    <w:rsid w:val="005E28FE"/>
    <w:rsid w:val="005F1329"/>
    <w:rsid w:val="005F4E39"/>
    <w:rsid w:val="005F5EE2"/>
    <w:rsid w:val="006009DD"/>
    <w:rsid w:val="00605246"/>
    <w:rsid w:val="0061176F"/>
    <w:rsid w:val="00612984"/>
    <w:rsid w:val="006134C2"/>
    <w:rsid w:val="00624849"/>
    <w:rsid w:val="00626D0C"/>
    <w:rsid w:val="0063568E"/>
    <w:rsid w:val="006530DF"/>
    <w:rsid w:val="00655BA8"/>
    <w:rsid w:val="00673A74"/>
    <w:rsid w:val="00677B42"/>
    <w:rsid w:val="006A24C5"/>
    <w:rsid w:val="006A2BA5"/>
    <w:rsid w:val="006B2C23"/>
    <w:rsid w:val="006B2D6E"/>
    <w:rsid w:val="006C2137"/>
    <w:rsid w:val="006C2193"/>
    <w:rsid w:val="006C231E"/>
    <w:rsid w:val="006D6842"/>
    <w:rsid w:val="006E0DBD"/>
    <w:rsid w:val="006E39BC"/>
    <w:rsid w:val="006E3BA8"/>
    <w:rsid w:val="00711DF4"/>
    <w:rsid w:val="00713BA1"/>
    <w:rsid w:val="00715CFF"/>
    <w:rsid w:val="00717290"/>
    <w:rsid w:val="00734728"/>
    <w:rsid w:val="0073609D"/>
    <w:rsid w:val="00743EC5"/>
    <w:rsid w:val="007607B2"/>
    <w:rsid w:val="00784347"/>
    <w:rsid w:val="007871CA"/>
    <w:rsid w:val="00792463"/>
    <w:rsid w:val="00794F1D"/>
    <w:rsid w:val="007B019B"/>
    <w:rsid w:val="007B71D7"/>
    <w:rsid w:val="007D1E30"/>
    <w:rsid w:val="007E6021"/>
    <w:rsid w:val="007E758C"/>
    <w:rsid w:val="00807B56"/>
    <w:rsid w:val="0081497B"/>
    <w:rsid w:val="008211C2"/>
    <w:rsid w:val="008263E6"/>
    <w:rsid w:val="00837BFF"/>
    <w:rsid w:val="00844ADD"/>
    <w:rsid w:val="008557AC"/>
    <w:rsid w:val="00882E31"/>
    <w:rsid w:val="00892D37"/>
    <w:rsid w:val="008A1557"/>
    <w:rsid w:val="008B6A5D"/>
    <w:rsid w:val="008E0ADF"/>
    <w:rsid w:val="008F573D"/>
    <w:rsid w:val="00913D0B"/>
    <w:rsid w:val="00941BAF"/>
    <w:rsid w:val="00944B15"/>
    <w:rsid w:val="00946BAF"/>
    <w:rsid w:val="00947E47"/>
    <w:rsid w:val="009544F8"/>
    <w:rsid w:val="0096295B"/>
    <w:rsid w:val="009636FD"/>
    <w:rsid w:val="00965608"/>
    <w:rsid w:val="0099228D"/>
    <w:rsid w:val="00992C8F"/>
    <w:rsid w:val="00993B30"/>
    <w:rsid w:val="009B2E82"/>
    <w:rsid w:val="009C4B33"/>
    <w:rsid w:val="009C6E31"/>
    <w:rsid w:val="009D45E9"/>
    <w:rsid w:val="009D5FD0"/>
    <w:rsid w:val="009E5940"/>
    <w:rsid w:val="009F192A"/>
    <w:rsid w:val="009F1C39"/>
    <w:rsid w:val="009F28F6"/>
    <w:rsid w:val="00A064D3"/>
    <w:rsid w:val="00A30787"/>
    <w:rsid w:val="00A34803"/>
    <w:rsid w:val="00A35D87"/>
    <w:rsid w:val="00A40441"/>
    <w:rsid w:val="00A4368F"/>
    <w:rsid w:val="00A4379D"/>
    <w:rsid w:val="00A600AE"/>
    <w:rsid w:val="00A86777"/>
    <w:rsid w:val="00A96C0D"/>
    <w:rsid w:val="00AB54AF"/>
    <w:rsid w:val="00AB70B3"/>
    <w:rsid w:val="00AD294F"/>
    <w:rsid w:val="00AF018D"/>
    <w:rsid w:val="00AF1E83"/>
    <w:rsid w:val="00B10A4A"/>
    <w:rsid w:val="00B2251A"/>
    <w:rsid w:val="00B23844"/>
    <w:rsid w:val="00B4019A"/>
    <w:rsid w:val="00B43629"/>
    <w:rsid w:val="00B47C7C"/>
    <w:rsid w:val="00B6161E"/>
    <w:rsid w:val="00B66520"/>
    <w:rsid w:val="00B952EB"/>
    <w:rsid w:val="00BA2F9E"/>
    <w:rsid w:val="00BA7B57"/>
    <w:rsid w:val="00BB04F7"/>
    <w:rsid w:val="00BC1A6E"/>
    <w:rsid w:val="00BC4B41"/>
    <w:rsid w:val="00BD23E5"/>
    <w:rsid w:val="00BE5E80"/>
    <w:rsid w:val="00C22110"/>
    <w:rsid w:val="00C224F0"/>
    <w:rsid w:val="00C230DB"/>
    <w:rsid w:val="00C371D0"/>
    <w:rsid w:val="00C37C53"/>
    <w:rsid w:val="00C434AA"/>
    <w:rsid w:val="00C6002A"/>
    <w:rsid w:val="00C72128"/>
    <w:rsid w:val="00C90A1E"/>
    <w:rsid w:val="00CA0BEE"/>
    <w:rsid w:val="00CD0F8E"/>
    <w:rsid w:val="00CE0188"/>
    <w:rsid w:val="00CE01D5"/>
    <w:rsid w:val="00CE2D65"/>
    <w:rsid w:val="00CE4D54"/>
    <w:rsid w:val="00CE5DFA"/>
    <w:rsid w:val="00D107A1"/>
    <w:rsid w:val="00D214DA"/>
    <w:rsid w:val="00D35AFE"/>
    <w:rsid w:val="00D441DF"/>
    <w:rsid w:val="00D501B6"/>
    <w:rsid w:val="00D50F84"/>
    <w:rsid w:val="00D53E07"/>
    <w:rsid w:val="00D55311"/>
    <w:rsid w:val="00D7028D"/>
    <w:rsid w:val="00D70C3D"/>
    <w:rsid w:val="00D8475C"/>
    <w:rsid w:val="00DB223B"/>
    <w:rsid w:val="00DC1384"/>
    <w:rsid w:val="00DC1F32"/>
    <w:rsid w:val="00DC4E5C"/>
    <w:rsid w:val="00DD68F7"/>
    <w:rsid w:val="00DE4A44"/>
    <w:rsid w:val="00DF7FEC"/>
    <w:rsid w:val="00E057DF"/>
    <w:rsid w:val="00E259BD"/>
    <w:rsid w:val="00E30555"/>
    <w:rsid w:val="00E363F7"/>
    <w:rsid w:val="00E4137C"/>
    <w:rsid w:val="00E43F8F"/>
    <w:rsid w:val="00E51580"/>
    <w:rsid w:val="00E52570"/>
    <w:rsid w:val="00E626A5"/>
    <w:rsid w:val="00E7582D"/>
    <w:rsid w:val="00E76BA5"/>
    <w:rsid w:val="00E87C10"/>
    <w:rsid w:val="00E945E7"/>
    <w:rsid w:val="00E96D12"/>
    <w:rsid w:val="00EA1FC7"/>
    <w:rsid w:val="00EC4EA7"/>
    <w:rsid w:val="00EC5DE8"/>
    <w:rsid w:val="00ED723D"/>
    <w:rsid w:val="00EE525C"/>
    <w:rsid w:val="00EE65C0"/>
    <w:rsid w:val="00EF040B"/>
    <w:rsid w:val="00EF6758"/>
    <w:rsid w:val="00F03B1D"/>
    <w:rsid w:val="00F04A10"/>
    <w:rsid w:val="00F1023A"/>
    <w:rsid w:val="00F13E74"/>
    <w:rsid w:val="00F13F63"/>
    <w:rsid w:val="00F207D0"/>
    <w:rsid w:val="00F34E7B"/>
    <w:rsid w:val="00F66FAE"/>
    <w:rsid w:val="00F82D02"/>
    <w:rsid w:val="00F862F0"/>
    <w:rsid w:val="00FA259F"/>
    <w:rsid w:val="00FC1242"/>
    <w:rsid w:val="00FD027C"/>
    <w:rsid w:val="00FD2C21"/>
    <w:rsid w:val="00FD670A"/>
    <w:rsid w:val="00FD6C72"/>
    <w:rsid w:val="00FF4BE6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D5333"/>
  <w15:chartTrackingRefBased/>
  <w15:docId w15:val="{BCB923DE-A2CA-49CE-B08A-9E3952F5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E602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styleId="a4">
    <w:name w:val="Normal Indent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paragraph" w:styleId="a5">
    <w:name w:val="header"/>
    <w:basedOn w:val="a"/>
    <w:link w:val="Char"/>
    <w:rsid w:val="00D8475C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5"/>
    <w:rsid w:val="00D8475C"/>
    <w:rPr>
      <w:rFonts w:ascii="바탕"/>
      <w:kern w:val="2"/>
      <w:szCs w:val="24"/>
    </w:rPr>
  </w:style>
  <w:style w:type="paragraph" w:styleId="a6">
    <w:name w:val="footer"/>
    <w:basedOn w:val="a"/>
    <w:link w:val="Char0"/>
    <w:rsid w:val="00D8475C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6"/>
    <w:rsid w:val="00D8475C"/>
    <w:rPr>
      <w:rFonts w:ascii="바탕"/>
      <w:kern w:val="2"/>
      <w:szCs w:val="24"/>
    </w:rPr>
  </w:style>
  <w:style w:type="character" w:styleId="a7">
    <w:name w:val="Hyperlink"/>
    <w:rsid w:val="00D8475C"/>
    <w:rPr>
      <w:color w:val="0000FF"/>
      <w:u w:val="single"/>
    </w:rPr>
  </w:style>
  <w:style w:type="character" w:customStyle="1" w:styleId="10">
    <w:name w:val="확인되지 않은 멘션1"/>
    <w:uiPriority w:val="99"/>
    <w:semiHidden/>
    <w:unhideWhenUsed/>
    <w:rsid w:val="003B26C0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unhideWhenUsed/>
    <w:rsid w:val="00A4379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9">
    <w:name w:val="List Paragraph"/>
    <w:basedOn w:val="a"/>
    <w:uiPriority w:val="34"/>
    <w:qFormat/>
    <w:rsid w:val="00B2251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65E07-1809-40D8-AFC6-DC24D7F20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12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기술경력서</vt:lpstr>
    </vt:vector>
  </TitlesOfParts>
  <Company>WORKGROUP</Company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기술경력서</dc:title>
  <dc:subject/>
  <dc:creator>마루정보</dc:creator>
  <cp:keywords/>
  <cp:lastModifiedBy>cnh665@gmail.com</cp:lastModifiedBy>
  <cp:revision>19</cp:revision>
  <cp:lastPrinted>2014-02-06T04:50:00Z</cp:lastPrinted>
  <dcterms:created xsi:type="dcterms:W3CDTF">2025-05-20T08:40:00Z</dcterms:created>
  <dcterms:modified xsi:type="dcterms:W3CDTF">2026-07-28T17:26:00Z</dcterms:modified>
</cp:coreProperties>
</file>