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(2/70) · 예루살렘</w:t>
      </w:r>
    </w:p>
    <w:p>
      <w:pPr>
        <w:spacing w:after="120" w:before="120"/>
        <w:jc w:val="center"/>
      </w:pPr>
      <w:r>
        <w:rPr>
          <w:rFonts w:ascii="맑은 고딕" w:cs="맑은 고딕" w:eastAsia="맑은 고딕" w:hAnsi="맑은 고딕"/>
          <w:b/>
          <w:bCs/>
          <w:color w:val="1F3864"/>
          <w:sz w:val="40"/>
          <w:szCs w:val="40"/>
        </w:rPr>
        <w:t xml:space="preserve">성령의 권능과 증인의 사명</w:t>
      </w:r>
    </w:p>
    <w:p>
      <w:pPr>
        <w:spacing w:after="80"/>
        <w:jc w:val="center"/>
      </w:pPr>
      <w:r>
        <w:rPr>
          <w:rFonts w:ascii="맑은 고딕" w:cs="맑은 고딕" w:eastAsia="맑은 고딕" w:hAnsi="맑은 고딕"/>
          <w:color w:val="888888"/>
          <w:sz w:val="22"/>
          <w:szCs w:val="22"/>
        </w:rPr>
        <w:t xml:space="preserve">사도행전 1:4-8 | 2026년 10월 25일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4 사도와 같이 모이사 그들에게 분부하여 이르시되 예루살렘을 떠나지 말고 내게서 들은 바 아버지께서 약속하신 것을 기다리라 5 요한은 물로 세례를 베풀었으나 너희는 몇 날이 못 되어 성령으로 세례를 받으리라 하셨느니라 6 그들이 모였을 때에 예수께 여쭈어 이르되 주께서 이스라엘 나라를 회복하심이 이 때니이까 하니 7 이르시되 때와 시기는 아버지께서 자기의 권한에 두셨으니 너희가 알 바 아니요 8 오직 성령이 너희에게 임하시면 너희가 권능을 받고 예루살렘과 온 유대와 사마리아와 땅 끝까지 이르러 내 증인이 되리라 하시니라 (사도행전 1:4-8,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만약 여러분에게 하나님께서 특별한 능력을 하나 주신다면 무엇을 하시겠습니까? 병을 고치는 능력을 받아 가족의 아픔을 낫게 하고 싶으십니까? 사업이 잘되는 능력을 받아 걱정 없이 살고 싶으십니까? 아니면 사람들 앞에서 인정받는 능력을 원하십니까?</w:t>
      </w:r>
    </w:p>
    <w:p>
      <w:pPr>
        <w:spacing w:after="160" w:line="360"/>
      </w:pPr>
      <w:r>
        <w:rPr>
          <w:rFonts w:ascii="맑은 고딕" w:cs="맑은 고딕" w:eastAsia="맑은 고딕" w:hAnsi="맑은 고딕"/>
          <w:sz w:val="24"/>
          <w:szCs w:val="24"/>
        </w:rPr>
        <w:t xml:space="preserve">솔직히 말하면 우리 마음속에는 ‘능력’이라는 말을 들으면 먼저 내 문제를 해결하고 내 삶을 편하게 해 줄 힘을 떠올리는 경향이 있습니다. 그래서 오늘날 어떤 이들은 성령을 마치 소원을 들어주는 힘처럼, 성공과 건강을 보장하는 비밀 열쇠처럼 말합니다.</w:t>
      </w:r>
    </w:p>
    <w:p>
      <w:pPr>
        <w:spacing w:after="160" w:line="360"/>
      </w:pPr>
      <w:r>
        <w:rPr>
          <w:rFonts w:ascii="맑은 고딕" w:cs="맑은 고딕" w:eastAsia="맑은 고딕" w:hAnsi="맑은 고딕"/>
          <w:sz w:val="24"/>
          <w:szCs w:val="24"/>
        </w:rPr>
        <w:t xml:space="preserve">그런데 오늘 본문에서 부활하신 예수님은 승천하시기 직전에 제자들에게 ‘권능’을 약속하십니다. 그리고 그 권능이 무엇을 위한 것인지 분명히 말씀하십니다. 그것은 제자들의 나라를 세우기 위한 힘도, 그들의 문제를 해결하기 위한 힘도 아니었습니다. “내 증인이 되리라.” 바로 이것을 위한 힘이었습니다.</w:t>
      </w:r>
    </w:p>
    <w:p>
      <w:pPr>
        <w:spacing w:after="160" w:line="360"/>
      </w:pPr>
      <w:r>
        <w:rPr>
          <w:rFonts w:ascii="맑은 고딕" w:cs="맑은 고딕" w:eastAsia="맑은 고딕" w:hAnsi="맑은 고딕"/>
          <w:sz w:val="24"/>
          <w:szCs w:val="24"/>
        </w:rPr>
        <w:t xml:space="preserve">사도행전 1장 8절은 사도행전 전체의 목차와 같은 말씀입니다. 복음이 예루살렘에서 시작해 유대와 사마리아를 거쳐 땅 끝 로마까지 가는 이야기가 이 한 절에 담겨 있습니다. 오늘 우리가 붙잡을 한 문장은 이것입니다. 성령의 권능은 우리의 나라를 세우는 힘이 아니라, 우리를 땅 끝까지 그리스도의 증인으로 세우시는 하나님의 선물입니다.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성령의 권능은 우리의 나라를 세우는 힘이 아니라, 우리를 땅 끝까지 그리스도의 증인으로 세우시는 하나님의 선물입니다.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하나님의 나라는 우리의 시간표가 아니라 아버지의 주권 아래 있습니다</w:t>
      </w:r>
    </w:p>
    <w:p>
      <w:pPr>
        <w:spacing w:after="100" w:before="240"/>
      </w:pPr>
      <w:r>
        <w:rPr>
          <w:rFonts w:ascii="맑은 고딕" w:cs="맑은 고딕" w:eastAsia="맑은 고딕" w:hAnsi="맑은 고딕"/>
          <w:b/>
          <w:bCs/>
          <w:color w:val="C00000"/>
          <w:sz w:val="24"/>
          <w:szCs w:val="24"/>
        </w:rPr>
        <w:t xml:space="preserve">대표 구절: “때와 시기는 아버지께서 자기의 권한에 두셨으니 너희가 알 바 아니요” (행 1:7)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4절에서 예수님은 사도들에게 두 가지를 분부하십니다. 예루살렘을 떠나지 말라는 것과, 아버지께서 약속하신 것을 기다리라는 것입니다. 그 약속이 무엇인지 5절이 설명합니다. 세례 요한은 물로 세례를 베풀었지만, 너희는 몇 날이 못 되어 성령으로 세례를 받으리라는 것입니다. 이것은 요엘서와 에스겔서에서 약속하신 새 언약의 성령 부어 주심입니다.</w:t>
      </w:r>
    </w:p>
    <w:p>
      <w:pPr>
        <w:spacing w:after="160" w:line="360"/>
      </w:pPr>
      <w:r>
        <w:rPr>
          <w:rFonts w:ascii="맑은 고딕" w:cs="맑은 고딕" w:eastAsia="맑은 고딕" w:hAnsi="맑은 고딕"/>
          <w:sz w:val="24"/>
          <w:szCs w:val="24"/>
        </w:rPr>
        <w:t xml:space="preserve">그런데 6절에서 제자들이 질문합니다. “주께서 이스라엘 나라를 회복하심이 이 때니이까.” 삼 년 넘게 예수님을 따랐고, 십자가와 부활을 목격하고, 사십 일 동안 하나님 나라 강의를 들은 제자들이었습니다. 그런데도 그들의 마음에는 여전히 로마를 몰아내고 다윗 왕국을 다시 세우는 정치적 나라가 자리 잡고 있었습니다.</w:t>
      </w:r>
    </w:p>
    <w:p>
      <w:pPr>
        <w:spacing w:after="160" w:line="360"/>
      </w:pPr>
      <w:r>
        <w:rPr>
          <w:rFonts w:ascii="맑은 고딕" w:cs="맑은 고딕" w:eastAsia="맑은 고딕" w:hAnsi="맑은 고딕"/>
          <w:sz w:val="24"/>
          <w:szCs w:val="24"/>
        </w:rPr>
        <w:t xml:space="preserve">예수님의 대답을 보십시오. 7절에서 주님은 그들의 질문을 꾸짖지도 않으시고, 그렇다고 그들의 기대를 그대로 인정하지도 않으십니다. “때와 시기는 아버지께서 자기의 권한에 두셨으니 너희가 알 바 아니요.” 하나님 나라의 완성 시기는 아버지의 주권에 속한 일입니다. 제자들이 계산하고 예측할 일이 아닙니다.</w:t>
      </w:r>
    </w:p>
    <w:p>
      <w:pPr>
        <w:spacing w:after="160" w:line="360"/>
      </w:pPr>
      <w:r>
        <w:rPr>
          <w:rFonts w:ascii="맑은 고딕" w:cs="맑은 고딕" w:eastAsia="맑은 고딕" w:hAnsi="맑은 고딕"/>
          <w:sz w:val="24"/>
          <w:szCs w:val="24"/>
        </w:rPr>
        <w:t xml:space="preserve">여기서 우리는 두 가지 교훈을 얻습니다. 첫째, 하나님 나라는 우리가 바라는 모양이 아니라 하나님께서 정하신 모양으로 옵니다. 그 나라는 칼과 정치로 세워지는 나라가 아니라 복음과 성령으로 세워지는 나라입니다. 둘째, 우리는 종말의 날짜를 계산하는 사람들이 아니라 그날까지 맡겨진 일을 하는 사람들입니다. 역사 속에서 재림의 날짜를 정해 사람들을 미혹한 무리들이 많았습니다. 그러나 주님은 분명히 말씀하십니다. 그것은 너희가 알 바가 아니다.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다니엘 9장을 보십시오. 바벨론에 포로로 끌려간 소년 다니엘은 어느덧 노인이 되었습니다. 메대 사람 다리오가 왕이 된 첫해, 다니엘은 예레미야 선지자의 글을 읽다가 한 대목에 멈춥니다. 예루살렘의 황폐함이 칠십 년 만에 그치리라는 하나님의 말씀이었습니다(단 9:2, 렘 25:11-12).</w:t>
      </w:r>
    </w:p>
    <w:p>
      <w:pPr>
        <w:spacing w:after="160" w:line="360"/>
      </w:pPr>
      <w:r>
        <w:rPr>
          <w:rFonts w:ascii="맑은 고딕" w:cs="맑은 고딕" w:eastAsia="맑은 고딕" w:hAnsi="맑은 고딕"/>
          <w:sz w:val="24"/>
          <w:szCs w:val="24"/>
        </w:rPr>
        <w:t xml:space="preserve">다니엘은 그 말씀을 붙들고 날짜를 계산하는 데 머물지 않았습니다. 그는 금식하며 베옷을 입고 재를 덮어쓰고 하나님께 기도하며 간구했습니다. 그의 기도는 우리가 범죄하였다는 긴 죄의 고백이었습니다. 그는 우리의 의로움이 아니라 오직 주의 큰 긍휼을 의지하여 간구한다고 아뢰었습니다(단 9:18).</w:t>
      </w:r>
    </w:p>
    <w:p>
      <w:pPr>
        <w:spacing w:after="160" w:line="360"/>
      </w:pPr>
      <w:r>
        <w:rPr>
          <w:rFonts w:ascii="맑은 고딕" w:cs="맑은 고딕" w:eastAsia="맑은 고딕" w:hAnsi="맑은 고딕"/>
          <w:sz w:val="24"/>
          <w:szCs w:val="24"/>
        </w:rPr>
        <w:t xml:space="preserve">그러자 하나님은 천사 가브리엘을 보내어 대답하셨습니다. 그런데 그 대답은 칠십 년보다 훨씬 큰 그림이었습니다. 칠십 이레라는 더 긴 시간표, 곧 허물이 그치고 죄가 끝나며 영원한 의가 드러나고 기름 부음 받은 자가 오실 때에 대한 말씀이었습니다(단 9:24-26). 다니엘은 예루살렘 성의 회복을 구했지만, 하나님은 메시아를 통한 영원한 회복을 보여 주셨습니다.</w:t>
      </w:r>
    </w:p>
    <w:p>
      <w:pPr>
        <w:spacing w:after="160" w:line="360"/>
      </w:pPr>
      <w:r>
        <w:rPr>
          <w:rFonts w:ascii="맑은 고딕" w:cs="맑은 고딕" w:eastAsia="맑은 고딕" w:hAnsi="맑은 고딕"/>
          <w:sz w:val="24"/>
          <w:szCs w:val="24"/>
        </w:rPr>
        <w:t xml:space="preserve">제자들도 이스라엘 나라를 회복하심이 이 때냐고 날짜를 물었습니다. 그러나 때와 시기는 아버지께서 자기의 권한에 두셨습니다. 하나님의 시간표는 언제나 우리의 질문보다 크고 깊습니다. 우리가 할 일은 날짜를 계산하는 것이 아니라, 다니엘처럼 말씀을 붙들고 기도하며 그 때를 하나님께 맡기는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2세기 무렵 한 그리스도인이 디오그네투스라는 사람에게 보낸 편지가 오늘날까지 전해집니다. 「디오그네투스에게 보내는 편지」라고 불리는 이 글은 초대교회 그리스도인들이 세상 속에서 어떻게 살았는지를 아름답게 묘사합니다.</w:t>
      </w:r>
    </w:p>
    <w:p>
      <w:pPr>
        <w:spacing w:after="160" w:line="360"/>
      </w:pPr>
      <w:r>
        <w:rPr>
          <w:rFonts w:ascii="맑은 고딕" w:cs="맑은 고딕" w:eastAsia="맑은 고딕" w:hAnsi="맑은 고딕"/>
          <w:sz w:val="24"/>
          <w:szCs w:val="24"/>
        </w:rPr>
        <w:t xml:space="preserve">편지는 이렇게 말합니다. 그리스도인들은 사는 지역이나 언어나 풍습으로 다른 사람들과 구별되지 않는다. 그들은 자기 나라에 살지만 나그네처럼 살고, 모든 외국 땅이 그들에게는 고향 같고, 모든 고향이 그들에게는 타향 같다. 그들은 땅에서 살지만 하늘의 시민이다.</w:t>
      </w:r>
    </w:p>
    <w:p>
      <w:pPr>
        <w:spacing w:after="160" w:line="360"/>
      </w:pPr>
      <w:r>
        <w:rPr>
          <w:rFonts w:ascii="맑은 고딕" w:cs="맑은 고딕" w:eastAsia="맑은 고딕" w:hAnsi="맑은 고딕"/>
          <w:sz w:val="24"/>
          <w:szCs w:val="24"/>
        </w:rPr>
        <w:t xml:space="preserve">초대교회 성도들은 로마 제국을 무너뜨리려는 정치 세력이 아니었습니다. 그렇다고 세상에서 숨어 버린 사람들도 아니었습니다. 그들은 하늘 시민권을 가진 나그네로서 이 땅 한가운데에서 그리스도를 증언했습니다. 하나님 나라는 그런 방식으로 제국 전체에 스며들었습니다.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우리도 제자들처럼 ‘주님, 이 때입니까?’라고 묻곤 합니다. 내 기도는 언제 응답됩니까? 내 자녀는 언제 돌아옵니까? 이 고난은 언제 끝납니까? 그 질문 자체가 잘못은 아닙니다. 그러나 주님의 대답은 여전히 같습니다. 때와 시기는 아버지께 맡기라는 것입니다.</w:t>
      </w:r>
    </w:p>
    <w:p>
      <w:pPr>
        <w:spacing w:after="160" w:line="360"/>
      </w:pPr>
      <w:r>
        <w:rPr>
          <w:rFonts w:ascii="맑은 고딕" w:cs="맑은 고딕" w:eastAsia="맑은 고딕" w:hAnsi="맑은 고딕"/>
          <w:sz w:val="24"/>
          <w:szCs w:val="24"/>
        </w:rPr>
        <w:t xml:space="preserve">하나님의 주권을 믿는다는 것은 내 시간표를 내려놓는 것입니다. 그리고 그 대신 오늘 주어진 사명에 마음을 쏟는 것입니다. 내일을 계산하느라 오늘의 순종을 놓치지 마십시오.</w:t>
      </w:r>
    </w:p>
    <w:p>
      <w:pPr>
        <w:spacing w:after="160" w:line="360"/>
      </w:pPr>
      <w:r>
        <w:rPr>
          <w:rFonts w:ascii="맑은 고딕" w:cs="맑은 고딕" w:eastAsia="맑은 고딕" w:hAnsi="맑은 고딕"/>
          <w:sz w:val="24"/>
          <w:szCs w:val="24"/>
        </w:rPr>
        <w:t xml:space="preserve">또한 우리 마음속의 ‘이스라엘 나라’를 점검해 보십시오. 하나님 나라를 우리 교회, 우리 민족, 우리 가족, 우리 정치 성향의 테두리 안에 가두고 있지는 않습니까? 주님은 우리가 싫어하는 사람, 우리와 다른 사람에게도 은혜를 베푸시는 분이십니다. 그 넓은 마음을 품고 이번 주를 사십시오.</w:t>
      </w:r>
    </w:p>
    <w:p>
      <w:pPr>
        <w:spacing w:after="200" w:before="200"/>
        <w:jc w:val="right"/>
      </w:pPr>
      <w:r>
        <w:rPr>
          <w:rFonts w:ascii="맑은 고딕" w:cs="맑은 고딕" w:eastAsia="맑은 고딕" w:hAnsi="맑은 고딕"/>
          <w:b/>
          <w:bCs/>
          <w:color w:val="1F6A8C"/>
          <w:sz w:val="24"/>
          <w:szCs w:val="24"/>
        </w:rPr>
        <w:t xml:space="preserve">→ 그렇다면 주님께서 제자들에게 약속하신 것은 무엇이었습니까?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성령이 임하시면 증인이 될 권능을 받습니다</w:t>
      </w:r>
    </w:p>
    <w:p>
      <w:pPr>
        <w:spacing w:after="100" w:before="240"/>
      </w:pPr>
      <w:r>
        <w:rPr>
          <w:rFonts w:ascii="맑은 고딕" w:cs="맑은 고딕" w:eastAsia="맑은 고딕" w:hAnsi="맑은 고딕"/>
          <w:b/>
          <w:bCs/>
          <w:color w:val="C00000"/>
          <w:sz w:val="24"/>
          <w:szCs w:val="24"/>
        </w:rPr>
        <w:t xml:space="preserve">대표 구절: “오직 성령이 너희에게 임하시면 너희가 권능을 받고” (행 1:8상)</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8절은 ‘오직’이라는 말로 시작합니다. 앞에서 제자들의 관심은 때와 시기였습니다. 그러나 주님은 ‘오직’이라는 말로 그들의 시선을 돌리십니다. 너희가 알아야 할 것은 종말의 날짜가 아니라 성령이 임하실 것이라는 약속이다, 하시는 것입니다.</w:t>
      </w:r>
    </w:p>
    <w:p>
      <w:pPr>
        <w:spacing w:after="160" w:line="360"/>
      </w:pPr>
      <w:r>
        <w:rPr>
          <w:rFonts w:ascii="맑은 고딕" w:cs="맑은 고딕" w:eastAsia="맑은 고딕" w:hAnsi="맑은 고딕"/>
          <w:sz w:val="24"/>
          <w:szCs w:val="24"/>
        </w:rPr>
        <w:t xml:space="preserve">“성령이 너희에게 임하시면 너희가 권능을 받고.” 여기서 순서를 보십시오. 성령이 먼저 임하시고, 그 결과로 권능을 받습니다. 권능은 성령과 따로 떨어진 어떤 힘이 아닙니다. 성령께서 오시면 성령 자신이 우리의 능력이 되십니다. 우리가 성령을 이용하는 것이 아니라 성령께서 우리를 사용하십니다.</w:t>
      </w:r>
    </w:p>
    <w:p>
      <w:pPr>
        <w:spacing w:after="160" w:line="360"/>
      </w:pPr>
      <w:r>
        <w:rPr>
          <w:rFonts w:ascii="맑은 고딕" w:cs="맑은 고딕" w:eastAsia="맑은 고딕" w:hAnsi="맑은 고딕"/>
          <w:sz w:val="24"/>
          <w:szCs w:val="24"/>
        </w:rPr>
        <w:t xml:space="preserve">‘권능’으로 번역된 말은 원어의 뜻으로 ‘무엇을 할 수 있게 하는 힘’입니다. 그렇다면 무엇을 할 수 있게 하는 힘입니까? 문맥이 분명히 대답합니다. 증인이 되게 하는 힘입니다. 성령의 권능은 우리를 유명하게 만들거나 부유하게 만드는 힘이 아니라, 그리스도를 말하고 그리스도를 보여 주는 힘입니다.</w:t>
      </w:r>
    </w:p>
    <w:p>
      <w:pPr>
        <w:spacing w:after="160" w:line="360"/>
      </w:pPr>
      <w:r>
        <w:rPr>
          <w:rFonts w:ascii="맑은 고딕" w:cs="맑은 고딕" w:eastAsia="맑은 고딕" w:hAnsi="맑은 고딕"/>
          <w:sz w:val="24"/>
          <w:szCs w:val="24"/>
        </w:rPr>
        <w:t xml:space="preserve">누가복음 22장에서 베드로는 여종 앞에서 예수님을 세 번 부인했습니다. 그런 베드로가 사도행전 4장에서는 산헤드린 공회 앞에서 “다른 이로써는 구원을 받을 수 없나니”라고 담대히 선포합니다. 무엇이 달라졌습니까? 베드로의 성격이 하루아침에 바뀐 것이 아닙니다. 성령께서 임하셨기 때문입니다. 성령의 권능의 가장 분명한 표지는 이렇게 두려워하던 자가 담대한 증인이 되는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사사기에 나오는 삼손은 성경에서 가장 힘센 사람으로 기억됩니다. 사사기 14장과 15장을 보면 “여호와의 영이 삼손에게 강하게 임하매”라는 표현이 반복됩니다. 그때마다 삼손은 사자를 찢고, 결박을 끊고, 블레셋 사람들을 물리쳤습니다. 그의 힘은 그의 근육에서 나온 것이 아니라 여호와의 영에게서 왔습니다.</w:t>
      </w:r>
    </w:p>
    <w:p>
      <w:pPr>
        <w:spacing w:after="160" w:line="360"/>
      </w:pPr>
      <w:r>
        <w:rPr>
          <w:rFonts w:ascii="맑은 고딕" w:cs="맑은 고딕" w:eastAsia="맑은 고딕" w:hAnsi="맑은 고딕"/>
          <w:sz w:val="24"/>
          <w:szCs w:val="24"/>
        </w:rPr>
        <w:t xml:space="preserve">그러나 삼손은 그 힘을 자주 자기 감정과 자기 욕망을 위해 썼습니다. 결국 들릴라의 꾀에 넘어가 나실인의 서원을 저버렸고, 사사기 16장 20절은 슬픈 한 줄을 기록합니다. “여호와께서 이미 자기를 떠나신 줄을 깨닫지 못하였더라.” 그는 두 눈이 뽑힌 채 블레셋의 맷돌을 돌리는 신세가 되었습니다.</w:t>
      </w:r>
    </w:p>
    <w:p>
      <w:pPr>
        <w:spacing w:after="160" w:line="360"/>
      </w:pPr>
      <w:r>
        <w:rPr>
          <w:rFonts w:ascii="맑은 고딕" w:cs="맑은 고딕" w:eastAsia="맑은 고딕" w:hAnsi="맑은 고딕"/>
          <w:sz w:val="24"/>
          <w:szCs w:val="24"/>
        </w:rPr>
        <w:t xml:space="preserve">삼손의 생애는 우리에게 경고합니다. 하나님의 능력은 우리의 소유물이 아닙니다. 그 능력을 자기를 위해 쓰려는 사람은 결국 그 능력의 근원을 잃어버립니다. 성령의 권능은 하나님의 목적, 곧 그리스도를 증언하는 일을 위해 주어집니다.</w:t>
      </w:r>
    </w:p>
    <w:p>
      <w:pPr>
        <w:spacing w:after="160" w:line="360"/>
      </w:pPr>
      <w:r>
        <w:rPr>
          <w:rFonts w:ascii="맑은 고딕" w:cs="맑은 고딕" w:eastAsia="맑은 고딕" w:hAnsi="맑은 고딕"/>
          <w:sz w:val="24"/>
          <w:szCs w:val="24"/>
        </w:rPr>
        <w:t xml:space="preserve">그러나 하나님은 삼손을 끝까지 버리지 않으셨습니다. 그가 마지막으로 하나님께 부르짖었을 때 다시 힘을 주셨습니다. 능력은 처음부터 끝까지 하나님의 것이었습니다. 우리가 받는 성령의 권능도 언제나 은혜로 주어지는 선물입니다.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주후 155년경 소아시아의 서머나에서 여든이 넘은 노감독 폴리갑이 체포되었습니다. 그 순교 장면을 기록한 「폴리갑의 순교」라는 문서가 오늘까지 전해집니다. 총독은 그의 나이를 보고 살려 주고 싶어 했습니다. 황제의 수호신을 두고 맹세하고 그리스도를 욕하기만 하면 놓아주겠다고 했습니다.</w:t>
      </w:r>
    </w:p>
    <w:p>
      <w:pPr>
        <w:spacing w:after="160" w:line="360"/>
      </w:pPr>
      <w:r>
        <w:rPr>
          <w:rFonts w:ascii="맑은 고딕" w:cs="맑은 고딕" w:eastAsia="맑은 고딕" w:hAnsi="맑은 고딕"/>
          <w:sz w:val="24"/>
          <w:szCs w:val="24"/>
        </w:rPr>
        <w:t xml:space="preserve">그때 폴리갑은 이렇게 대답했다고 기록되어 있습니다. “나는 팔십육 년 동안 그분을 섬겼으나 그분은 한 번도 나를 해롭게 하지 않으셨습니다. 그런데 나를 구원하신 나의 왕을 어떻게 모독할 수 있겠습니까?” 결국 폴리갑은 화형을 당했습니다.</w:t>
      </w:r>
    </w:p>
    <w:p>
      <w:pPr>
        <w:spacing w:after="160" w:line="360"/>
      </w:pPr>
      <w:r>
        <w:rPr>
          <w:rFonts w:ascii="맑은 고딕" w:cs="맑은 고딕" w:eastAsia="맑은 고딕" w:hAnsi="맑은 고딕"/>
          <w:sz w:val="24"/>
          <w:szCs w:val="24"/>
        </w:rPr>
        <w:t xml:space="preserve">흥미로운 것은, ‘증인’을 뜻하는 말이 초대교회 시대를 거치면서 점점 ‘순교자’를 뜻하는 말로 쓰이게 되었다는 사실입니다. 생명을 걸고 그리스도를 증언한 사람들이 너무 많았기 때문입니다. 노인의 연약한 몸에서 그런 담대함이 나온 것은 그의 힘이 아니라 성령의 권능이었습니다.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성령의 권능을 무엇으로 생각하고 있습니까? 혹시 성령을 내 계획을 이루어 주는 도구로 생각하지는 않습니까? 성령 충만을 구하는 기도가 사실은 ‘내 뜻대로 되게 해 주십시오’라는 기도는 아닙니까?</w:t>
      </w:r>
    </w:p>
    <w:p>
      <w:pPr>
        <w:spacing w:after="160" w:line="360"/>
      </w:pPr>
      <w:r>
        <w:rPr>
          <w:rFonts w:ascii="맑은 고딕" w:cs="맑은 고딕" w:eastAsia="맑은 고딕" w:hAnsi="맑은 고딕"/>
          <w:sz w:val="24"/>
          <w:szCs w:val="24"/>
        </w:rPr>
        <w:t xml:space="preserve">성령의 권능은 화려한 표적보다 조용한 담대함으로 나타날 때가 많습니다. 직장에서 정직하게 사는 것 때문에 손해를 볼 때 그것을 감수하는 힘, 가족 모임에서 식사 기도를 부끄러워하지 않는 힘, 신앙 때문에 비웃음을 받아도 온유하게 대답하는 힘, 그것이 성령의 권능입니다.</w:t>
      </w:r>
    </w:p>
    <w:p>
      <w:pPr>
        <w:spacing w:after="160" w:line="360"/>
      </w:pPr>
      <w:r>
        <w:rPr>
          <w:rFonts w:ascii="맑은 고딕" w:cs="맑은 고딕" w:eastAsia="맑은 고딕" w:hAnsi="맑은 고딕"/>
          <w:sz w:val="24"/>
          <w:szCs w:val="24"/>
        </w:rPr>
        <w:t xml:space="preserve">여러분이 증인으로 살기에 너무 연약하다고 느끼십니까? 좋습니다. 그것이 출발점입니다. 베드로도 폴리갑도 자기 힘으로 담대했던 것이 아닙니다. 이번 주에 ‘성령님, 저를 그리스도의 증인으로 세워 주옵소서’라고 날마다 기도하십시오. 주님은 그 기도에 반드시 응답하십니다.</w:t>
      </w:r>
    </w:p>
    <w:p>
      <w:pPr>
        <w:spacing w:after="160" w:line="360"/>
      </w:pPr>
      <w:r>
        <w:rPr>
          <w:rFonts w:ascii="맑은 고딕" w:cs="맑은 고딕" w:eastAsia="맑은 고딕" w:hAnsi="맑은 고딕"/>
          <w:sz w:val="24"/>
          <w:szCs w:val="24"/>
        </w:rPr>
        <w:t xml:space="preserve">성령의 권능은 무대 위에서보다 식탁과 일터와 병상 곁에서 더 자주 드러납니다. 그 자리에서 주님을 부끄러워하지 않는 것, 그것이 증인의 삶입니다.</w:t>
      </w:r>
    </w:p>
    <w:p>
      <w:pPr>
        <w:spacing w:after="200" w:before="200"/>
        <w:jc w:val="right"/>
      </w:pPr>
      <w:r>
        <w:rPr>
          <w:rFonts w:ascii="맑은 고딕" w:cs="맑은 고딕" w:eastAsia="맑은 고딕" w:hAnsi="맑은 고딕"/>
          <w:b/>
          <w:bCs/>
          <w:color w:val="1F6A8C"/>
          <w:sz w:val="24"/>
          <w:szCs w:val="24"/>
        </w:rPr>
        <w:t xml:space="preserve">→ 그렇다면 성령의 권능을 받은 증인들은 어디까지 가야 합니까?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증인의 사명은 내가 선 자리에서 시작하여 땅 끝까지 이릅니다</w:t>
      </w:r>
    </w:p>
    <w:p>
      <w:pPr>
        <w:spacing w:after="100" w:before="240"/>
      </w:pPr>
      <w:r>
        <w:rPr>
          <w:rFonts w:ascii="맑은 고딕" w:cs="맑은 고딕" w:eastAsia="맑은 고딕" w:hAnsi="맑은 고딕"/>
          <w:b/>
          <w:bCs/>
          <w:color w:val="C00000"/>
          <w:sz w:val="24"/>
          <w:szCs w:val="24"/>
        </w:rPr>
        <w:t xml:space="preserve">대표 구절: “예루살렘과 온 유대와 사마리아와 땅 끝까지 이르러 내 증인이 되리라” (행 1:8하)</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“내 증인이 되리라.” 이 말씀을 자세히 보십시오. 주님은 ‘증인이 되라’고 명령하시기보다 ‘증인이 되리라’고 약속하십니다. 성령이 임하시면 너희는 증인이 될 것이라는 선언입니다. 증인 됨은 몇몇 특별한 사람의 선택 사항이 아니라 성령 받은 모든 성도의 정체성입니다.</w:t>
      </w:r>
    </w:p>
    <w:p>
      <w:pPr>
        <w:spacing w:after="160" w:line="360"/>
      </w:pPr>
      <w:r>
        <w:rPr>
          <w:rFonts w:ascii="맑은 고딕" w:cs="맑은 고딕" w:eastAsia="맑은 고딕" w:hAnsi="맑은 고딕"/>
          <w:sz w:val="24"/>
          <w:szCs w:val="24"/>
        </w:rPr>
        <w:t xml:space="preserve">또 ‘내 증인’이라는 말에 주목하십시오. 우리는 우리 교회의 증인도, 우리 교단의 증인도, 우리 자신의 체험의 증인도 아닙니다. 우리는 그리스도의 증인입니다. 증인은 자신이 본 것과 들은 것을 말하는 사람입니다. 우리가 전할 내용은 우리 생각이 아니라 그리스도에 관한 사실, 곧 그분의 죽으심과 부활하심입니다.</w:t>
      </w:r>
    </w:p>
    <w:p>
      <w:pPr>
        <w:spacing w:after="160" w:line="360"/>
      </w:pPr>
      <w:r>
        <w:rPr>
          <w:rFonts w:ascii="맑은 고딕" w:cs="맑은 고딕" w:eastAsia="맑은 고딕" w:hAnsi="맑은 고딕"/>
          <w:sz w:val="24"/>
          <w:szCs w:val="24"/>
        </w:rPr>
        <w:t xml:space="preserve">그리고 그 범위를 보십시오. 예루살렘과 온 유대와 사마리아와 땅 끝까지입니다. 예루살렘은 제자들이 지금 서 있는 곳입니다. 온 유대는 같은 언어와 문화를 가진 이웃입니다. 사마리아는 유대인들이 수백 년 동안 멸시하고 상종하지 않던 사람들입니다. 그리고 땅 끝은 이방 세계 전체입니다.</w:t>
      </w:r>
    </w:p>
    <w:p>
      <w:pPr>
        <w:spacing w:after="160" w:line="360"/>
      </w:pPr>
      <w:r>
        <w:rPr>
          <w:rFonts w:ascii="맑은 고딕" w:cs="맑은 고딕" w:eastAsia="맑은 고딕" w:hAnsi="맑은 고딕"/>
          <w:sz w:val="24"/>
          <w:szCs w:val="24"/>
        </w:rPr>
        <w:t xml:space="preserve">사도행전은 이 순서를 그대로 따라갑니다. 1장부터 7장까지는 예루살렘, 8장에서는 유대와 사마리아, 그리고 그 뒤로 복음은 이방인에게로 나아가 28장에서 제국의 수도 로마에 이릅니다. 사도행전 1장 8절은 계획표이자 약속이며, 그 약속은 오늘 우리에게까지 이르러 성취되고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마가복음 5장에는 거라사 지방의 한 사람이 나옵니다. 그는 더러운 귀신에 들려 무덤 사이에서 살았습니다. 쇠사슬로도 그를 맬 수 없었고, 그는 밤낮 무덤 사이에서나 산에서나 소리 지르며 돌로 자기 몸을 해쳤습니다. 사람들에게 버림받고 스스로도 망가진 인생이었습니다.</w:t>
      </w:r>
    </w:p>
    <w:p>
      <w:pPr>
        <w:spacing w:after="160" w:line="360"/>
      </w:pPr>
      <w:r>
        <w:rPr>
          <w:rFonts w:ascii="맑은 고딕" w:cs="맑은 고딕" w:eastAsia="맑은 고딕" w:hAnsi="맑은 고딕"/>
          <w:sz w:val="24"/>
          <w:szCs w:val="24"/>
        </w:rPr>
        <w:t xml:space="preserve">예수님께서 그를 고치시자 그는 옷을 입고 정신이 온전하여 앉아 있었습니다. 예수님이 배에 오르실 때 그는 함께 있기를 간구했습니다. 주님을 따라 어디든 가고 싶었을 것입니다. 그러나 예수님은 허락하지 않으시고 이렇게 말씀하셨습니다. “집으로 돌아가 주께서 네게 어떻게 큰 일을 행하사 너를 불쌍히 여기신 것을 네 가족에게 알리라”(막 5:19).</w:t>
      </w:r>
    </w:p>
    <w:p>
      <w:pPr>
        <w:spacing w:after="160" w:line="360"/>
      </w:pPr>
      <w:r>
        <w:rPr>
          <w:rFonts w:ascii="맑은 고딕" w:cs="맑은 고딕" w:eastAsia="맑은 고딕" w:hAnsi="맑은 고딕"/>
          <w:sz w:val="24"/>
          <w:szCs w:val="24"/>
        </w:rPr>
        <w:t xml:space="preserve">그는 떠나가서 예수께서 자기에게 어떻게 큰 일을 행하셨는지를 데가볼리에 전파했고, 모든 사람이 놀랍게 여겼습니다(막 5:20). 데가볼리는 열 개의 성읍이 모인 이방인 지역이었습니다. 그는 오래 훈련받은 제자도, 설교자도 아니었습니다. 그러나 자기 집에서 시작한 그의 증언은 이방의 여러 성읍으로 퍼져 갔습니다.</w:t>
      </w:r>
    </w:p>
    <w:p>
      <w:pPr>
        <w:spacing w:after="160" w:line="360"/>
      </w:pPr>
      <w:r>
        <w:rPr>
          <w:rFonts w:ascii="맑은 고딕" w:cs="맑은 고딕" w:eastAsia="맑은 고딕" w:hAnsi="맑은 고딕"/>
          <w:sz w:val="24"/>
          <w:szCs w:val="24"/>
        </w:rPr>
        <w:t xml:space="preserve">주님께서 그를 보내신 곳은 먼 나라가 아니라 그의 집과 고향이었습니다. 땅 끝을 향한 증언은 주께서 내게 행하신 큰 일을 가장 가까운 사람에게 말하는 데서 시작됩니다. 하나님은 우리가 선 바로 그 자리를 땅 끝으로 이어지는 길의 출발점으로 삼으십니다.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고요한 연못에 돌 하나를 던져 보면 물결이 생깁니다. 돌이 떨어진 자리에서 작은 원이 생기고, 그 원이 점점 커지면서 바깥으로 퍼져 나갑니다. 물리학에서는 이것을 파동이 퍼져 나가는 현상으로 설명합니다. 물 자체가 멀리 이동하는 것이 아니라, 그 자리의 물이 옆의 물을 움직이고, 그 물이 또 옆의 물을 움직여서 에너지가 전달되는 것입니다.</w:t>
      </w:r>
    </w:p>
    <w:p>
      <w:pPr>
        <w:spacing w:after="160" w:line="360"/>
      </w:pPr>
      <w:r>
        <w:rPr>
          <w:rFonts w:ascii="맑은 고딕" w:cs="맑은 고딕" w:eastAsia="맑은 고딕" w:hAnsi="맑은 고딕"/>
          <w:sz w:val="24"/>
          <w:szCs w:val="24"/>
        </w:rPr>
        <w:t xml:space="preserve">복음의 확산도 이와 비슷합니다. 오순절 예루살렘에 떨어진 성령의 불은 동심원처럼 유대로, 사마리아로, 땅 끝으로 퍼져 나갔습니다. 그런데 그것은 한 사람이 세계를 다 돌아다녀서 된 일이 아닙니다. 각 사람이 자기 옆 사람에게 복음을 전하고, 그 사람이 또 자기 옆 사람에게 전하면서 이루어진 일입니다.</w:t>
      </w:r>
    </w:p>
    <w:p>
      <w:pPr>
        <w:spacing w:after="160" w:line="360"/>
      </w:pPr>
      <w:r>
        <w:rPr>
          <w:rFonts w:ascii="맑은 고딕" w:cs="맑은 고딕" w:eastAsia="맑은 고딕" w:hAnsi="맑은 고딕"/>
          <w:sz w:val="24"/>
          <w:szCs w:val="24"/>
        </w:rPr>
        <w:t xml:space="preserve">여러분은 그 물결의 한 지점에 서 있습니다. 누군가 여러분에게 복음을 전해 주었기에 오늘 여러분이 여기 계십니다. 이제 그 물결이 여러분에게서 멈추지 않고 다음 사람에게로 퍼져 나가야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예루살렘은 어디입니까? 가정입니다. 여러분의 유대는 어디입니까? 직장과 학교와 이웃입니다. 여러분의 사마리아는 어디입니까? 여러분이 불편하게 여기고 멀리하고 싶은 사람들입니다. 그리고 여러분의 땅 끝은 어디입니까? 선교사를 보내고 기도로 동참하는 세계 열방입니다.</w:t>
      </w:r>
    </w:p>
    <w:p>
      <w:pPr>
        <w:spacing w:after="160" w:line="360"/>
      </w:pPr>
      <w:r>
        <w:rPr>
          <w:rFonts w:ascii="맑은 고딕" w:cs="맑은 고딕" w:eastAsia="맑은 고딕" w:hAnsi="맑은 고딕"/>
          <w:sz w:val="24"/>
          <w:szCs w:val="24"/>
        </w:rPr>
        <w:t xml:space="preserve">많은 성도들이 땅 끝을 이야기하면서 정작 예루살렘에서는 침묵합니다. 또 어떤 성도들은 예루살렘만 바라보다가 땅 끝을 잊어버립니다. 주님은 ‘그리고’라는 말로 이 모든 곳을 하나로 묶으셨습니다. 어느 한 곳도 빠뜨릴 수 없습니다.</w:t>
      </w:r>
    </w:p>
    <w:p>
      <w:pPr>
        <w:spacing w:after="160" w:line="360"/>
      </w:pPr>
      <w:r>
        <w:rPr>
          <w:rFonts w:ascii="맑은 고딕" w:cs="맑은 고딕" w:eastAsia="맑은 고딕" w:hAnsi="맑은 고딕"/>
          <w:sz w:val="24"/>
          <w:szCs w:val="24"/>
        </w:rPr>
        <w:t xml:space="preserve">이번 주에 구체적으로 결단해 보십시오. 아직 복음을 모르는 가족이나 이웃 한 사람의 이름을 적고 날마다 기도하십시오. 그리고 우리 교회가 후원하는 선교사 한 분을 정해 그분을 위해 기도하십시오. 거라사의 그 사람처럼 여러분이 놓인 그 자리가 증언의 자리가 될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승천 직전에 주신 예수님의 마지막 약속을 묵상했습니다. 첫째, 하나님의 나라는 우리의 시간표가 아니라 아버지의 주권 아래 있습니다. 둘째, 성령이 임하시면 증인이 될 권능을 받습니다. 셋째, 증인의 사명은 내가 선 자리에서 시작하여 땅 끝까지 이릅니다.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“성령의 권능은 우리의 나라를 세우는 힘이 아니라, 우리를 땅 끝까지 그리스도의 증인으로 세우시는 하나님의 선물입니다.”</w:t>
      </w:r>
    </w:p>
    <w:p>
      <w:pPr>
        <w:spacing w:after="160" w:line="360"/>
      </w:pPr>
      <w:r>
        <w:rPr>
          <w:rFonts w:ascii="맑은 고딕" w:cs="맑은 고딕" w:eastAsia="맑은 고딕" w:hAnsi="맑은 고딕"/>
          <w:sz w:val="24"/>
          <w:szCs w:val="24"/>
        </w:rPr>
        <w:t xml:space="preserve">사랑하는 성도 여러분, 처음에 질문을 드렸습니다. 하나님께서 특별한 능력을 주신다면 무엇을 하시겠습니까? 이제 우리는 그 대답을 압니다. 하나님께서 이미 성령을 통해 가장 귀한 능력을 주셨습니다. 그것은 그리스도를 증언하는 능력입니다.</w:t>
      </w:r>
    </w:p>
    <w:p>
      <w:pPr>
        <w:spacing w:after="160" w:line="360"/>
      </w:pPr>
      <w:r>
        <w:rPr>
          <w:rFonts w:ascii="맑은 고딕" w:cs="맑은 고딕" w:eastAsia="맑은 고딕" w:hAnsi="맑은 고딕"/>
          <w:sz w:val="24"/>
          <w:szCs w:val="24"/>
        </w:rPr>
        <w:t xml:space="preserve">베드로를 바꾸시고 폴리갑을 붙드신 그 성령께서 오늘 우리 안에도 계십니다. 우리의 연약함은 핑계가 될 수 없습니다. 오히려 그 연약함 속에서 성령의 권능이 드러납니다. 내 나라를 세우려던 마음을 내려놓고, 그리스도의 나라를 위해 증인으로 살아가는 성도들이 다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약속을 신실하게 지키시는 하나님 아버지, 오순절에 성령을 부어 주시고 오늘 저희 안에도 성령께서 거하게 하시니 감사합니다. 저희가 성령의 권능을 저희의 욕심을 이루는 힘으로 오해하지 않게 하시고, 그리스도를 증언하는 힘으로 받게 하옵소서.</w:t>
      </w:r>
    </w:p>
    <w:p>
      <w:pPr>
        <w:spacing w:after="160" w:line="360"/>
      </w:pPr>
      <w:r>
        <w:rPr>
          <w:rFonts w:ascii="맑은 고딕" w:cs="맑은 고딕" w:eastAsia="맑은 고딕" w:hAnsi="맑은 고딕"/>
          <w:sz w:val="24"/>
          <w:szCs w:val="24"/>
        </w:rPr>
        <w:t xml:space="preserve">저희의 예루살렘인 가정에서, 유대인 일터에서, 사마리아인 불편한 이웃 앞에서, 그리고 땅 끝 열방을 향하여 그리스도의 증인으로 살게 하옵소서. 때와 시기는 아버지께 맡기고 오늘 맡기신 사명에 충성하게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성령의 권능과 증인의 사명</dc:title>
  <dc:creator>최영완</dc:creator>
  <cp:lastModifiedBy>Un-named</cp:lastModifiedBy>
  <cp:revision>1</cp:revision>
  <dcterms:created xsi:type="dcterms:W3CDTF">2026-10-11T06:13:55.532Z</dcterms:created>
  <dcterms:modified xsi:type="dcterms:W3CDTF">2026-10-11T06:13:55.532Z</dcterms:modified>
</cp:coreProperties>
</file>

<file path=docProps/custom.xml><?xml version="1.0" encoding="utf-8"?>
<Properties xmlns="http://schemas.openxmlformats.org/officeDocument/2006/custom-properties" xmlns:vt="http://schemas.openxmlformats.org/officeDocument/2006/docPropsVTypes"/>
</file>