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(14/70) · 예루살렘</w:t>
      </w:r>
    </w:p>
    <w:p>
      <w:pPr>
        <w:spacing w:after="120" w:before="120"/>
        <w:jc w:val="center"/>
      </w:pPr>
      <w:r>
        <w:rPr>
          <w:rFonts w:ascii="맑은 고딕" w:cs="맑은 고딕" w:eastAsia="맑은 고딕" w:hAnsi="맑은 고딕"/>
          <w:b/>
          <w:bCs/>
          <w:color w:val="1F3864"/>
          <w:sz w:val="40"/>
          <w:szCs w:val="40"/>
        </w:rPr>
        <w:t xml:space="preserve">예수와 함께 있던 사람들</w:t>
      </w:r>
    </w:p>
    <w:p>
      <w:pPr>
        <w:spacing w:after="80"/>
        <w:jc w:val="center"/>
      </w:pPr>
      <w:r>
        <w:rPr>
          <w:rFonts w:ascii="맑은 고딕" w:cs="맑은 고딕" w:eastAsia="맑은 고딕" w:hAnsi="맑은 고딕"/>
          <w:color w:val="888888"/>
          <w:sz w:val="22"/>
          <w:szCs w:val="22"/>
        </w:rPr>
        <w:t xml:space="preserve">사도행전 4:13-22 | 2027년 1월 17일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그들이 베드로와 요한이 담대하게 말함을 보고 그들을 본래 학문 없는 범인으로 알았다가 이상히 여기며 또 전에 예수와 함께 있던 줄도 알고 또 병 나은 사람이 그들과 함께 서 있는 것을 보고 비난할 말이 없는지라 (13-14) … 그들을 불러 경고하여 도무지 예수의 이름으로 말하지도 말고 가르치지도 말라 하니 베드로와 요한이 대답하여 이르되 하나님 앞에서 너희의 말을 듣는 것이 하나님의 말씀을 듣는 것보다 옳은가 판단하라 우리는 보고 들은 것을 말하지 아니할 수 없다 하니 관리들이 백성 때문에 그들을 처벌할 방도를 찾지 못하고 다시 위협하여 놓아 주었으니 이는 모든 사람이 그 된 일을 보고 하나님께 영광을 돌림이러라 이 표적으로 병 나은 사람은 사십여 세나 되었더라 (18-22) (사도행전 4:13-22,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오래 함께 산 부부는 서로 닮는다는 말이 있습니다. 말투가 닮고, 웃는 모습이 닮고, 좋아하는 음식까지 닮아 갑니다. 아이들은 부모의 걸음걸이를 닮고, 제자는 스승의 말버릇을 닮습니다. 사람은 누구와 오래 함께 있느냐에 따라 달라집니다. 우리가 자주 보고, 자주 듣고, 마음을 두는 그 대상이 결국 우리를 빚어 갑니다.</w:t>
      </w:r>
    </w:p>
    <w:p>
      <w:pPr>
        <w:spacing w:after="160" w:line="360"/>
      </w:pPr>
      <w:r>
        <w:rPr>
          <w:rFonts w:ascii="맑은 고딕" w:cs="맑은 고딕" w:eastAsia="맑은 고딕" w:hAnsi="맑은 고딕"/>
          <w:sz w:val="24"/>
          <w:szCs w:val="24"/>
        </w:rPr>
        <w:t xml:space="preserve">오늘 본문에서 이스라엘 최고 의회의 권력자들은 이상한 장면을 목격합니다. 피고석에 선 베드로와 요한은 정규 율법 교육을 받지 못한 갈릴리 어부들이었습니다. 그런데 그들의 말에는 거침이 없었습니다. 학식 있는 공회원들 앞에서 성경을 풀고 담대하게 예수를 증언했습니다. 공회원들은 당황했습니다. 그리고 한 가지를 알아차렸습니다. “전에 예수와 함께 있던 줄도 알고.” 그들에게서 예수님의 모습이 보였던 것입니다.</w:t>
      </w:r>
    </w:p>
    <w:p>
      <w:pPr>
        <w:spacing w:after="160" w:line="360"/>
      </w:pPr>
      <w:r>
        <w:rPr>
          <w:rFonts w:ascii="맑은 고딕" w:cs="맑은 고딕" w:eastAsia="맑은 고딕" w:hAnsi="맑은 고딕"/>
          <w:sz w:val="24"/>
          <w:szCs w:val="24"/>
        </w:rPr>
        <w:t xml:space="preserve">이것은 그들을 모욕하려는 말이 아니었습니다. 오히려 그 무엇으로도 설명할 수 없는 그들의 변화에 대한 유일한 설명이었습니다.</w:t>
      </w:r>
    </w:p>
    <w:p>
      <w:pPr>
        <w:spacing w:after="160" w:line="360"/>
      </w:pPr>
      <w:r>
        <w:rPr>
          <w:rFonts w:ascii="맑은 고딕" w:cs="맑은 고딕" w:eastAsia="맑은 고딕" w:hAnsi="맑은 고딕"/>
          <w:sz w:val="24"/>
          <w:szCs w:val="24"/>
        </w:rPr>
        <w:t xml:space="preserve">사랑하는 성도 여러분, 세상은 오늘 우리를 보며 무엇을 알아차릴까요? 오늘 말씀의 중심은 이것입니다. 예수와 함께 있는 사람은 세상의 학문과 지위가 없어도 사람보다 하나님께 순종하며, 보고 들은 그리스도를 말하지 않을 수 없는 담대한 증인이 됩니다.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예수와 함께 있는 사람은 세상의 학문과 지위가 없어도 사람보다 하나님께 순종하며, 보고 들은 그리스도를 말하지 않을 수 없는 담대한 증인이 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예수와 함께 있던 사람은 평범해도 담대해집니다</w:t>
      </w:r>
    </w:p>
    <w:p>
      <w:pPr>
        <w:spacing w:after="100" w:before="240"/>
      </w:pPr>
      <w:r>
        <w:rPr>
          <w:rFonts w:ascii="맑은 고딕" w:cs="맑은 고딕" w:eastAsia="맑은 고딕" w:hAnsi="맑은 고딕"/>
          <w:b/>
          <w:bCs/>
          <w:color w:val="C00000"/>
          <w:sz w:val="24"/>
          <w:szCs w:val="24"/>
        </w:rPr>
        <w:t xml:space="preserve">대표 구절: “그들이 베드로와 요한이 담대하게 말함을 보고 그들을 본래 학문 없는 범인으로 알았다가 이상히 여기며 또 전에 예수와 함께 있던 줄도 알고” (행 4:13)</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13절에서 공회원들이 본 것은 세 가지입니다. 첫째, 베드로와 요한이 담대하게 말하는 것입니다. ‘담대함’이라는 말은 원어의 뜻으로 거리낌 없이 모든 것을 말하는 자유로움을 가리킵니다. 두려움 때문에 말을 줄이거나 돌려 말하지 않는 것입니다. 사도행전에서 이 담대함은 성령 충만한 교회의 가장 중요한 특징 가운데 하나입니다.</w:t>
      </w:r>
    </w:p>
    <w:p>
      <w:pPr>
        <w:spacing w:after="160" w:line="360"/>
      </w:pPr>
      <w:r>
        <w:rPr>
          <w:rFonts w:ascii="맑은 고딕" w:cs="맑은 고딕" w:eastAsia="맑은 고딕" w:hAnsi="맑은 고딕"/>
          <w:sz w:val="24"/>
          <w:szCs w:val="24"/>
        </w:rPr>
        <w:t xml:space="preserve">둘째, 그들은 본래 학문 없는 범인이었습니다. ‘학문 없는’이라는 말은 글을 모른다는 뜻이라기보다, 당시 랍비 학교에서 정식으로 율법을 배운 적이 없다는 뜻입니다. ‘범인’은 특별한 지위나 직함이 없는 평범한 사람이라는 뜻입니다. 공회원들의 눈에 그들은 갈릴리 촌사람이었습니다. 그런데 그런 사람들이 성경을 자유롭게 풀어 메시아를 증언하고 있으니 이상히 여길 수밖에 없었습니다.</w:t>
      </w:r>
    </w:p>
    <w:p>
      <w:pPr>
        <w:spacing w:after="160" w:line="360"/>
      </w:pPr>
      <w:r>
        <w:rPr>
          <w:rFonts w:ascii="맑은 고딕" w:cs="맑은 고딕" w:eastAsia="맑은 고딕" w:hAnsi="맑은 고딕"/>
          <w:sz w:val="24"/>
          <w:szCs w:val="24"/>
        </w:rPr>
        <w:t xml:space="preserve">셋째, 공회원들은 그들이 “전에 예수와 함께 있던” 사람들이라는 것을 알았습니다. 아마도 예수님께서 성전에서 가르치실 때 그 곁에 있던 제자들의 얼굴을 기억했을 것입니다. 그리고 그들의 말투와 태도에서 예수님을 떠올렸을 것입니다. 예수님도 학문 없는 갈릴리 사람이라는 말을 들으셨습니다. 그러나 그분은 권위 있는 자와 같이 가르치셨습니다. 이제 그 제자들에게서 같은 모습이 나타납니다. 그들의 담대함의 비밀은 학력이 아니라 관계였습니다. 그들은 예수님과 함께 있었고, 지금은 성령을 통해 승천하신 그 예수님과 여전히 함께 있었습니다. 그리고 14절, 병 나은 사람이 그들과 함께 서 있었습니다. 살아 있는 증거 앞에서 공회는 비난할 말이 없었습니다.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아모스는 구약의 선지자들 가운데 특별한 배경을 가진 사람입니다. 그는 남쪽 유다의 드고아라는 작은 마을의 목자였습니다. 그는 선지자 학교 출신도 아니었고 제사장 가문도 아니었습니다. 그런데 하나님은 그를 북쪽 이스라엘로 보내셔서 왕과 백성의 죄를 책망하게 하셨습니다.</w:t>
      </w:r>
    </w:p>
    <w:p>
      <w:pPr>
        <w:spacing w:after="160" w:line="360"/>
      </w:pPr>
      <w:r>
        <w:rPr>
          <w:rFonts w:ascii="맑은 고딕" w:cs="맑은 고딕" w:eastAsia="맑은 고딕" w:hAnsi="맑은 고딕"/>
          <w:sz w:val="24"/>
          <w:szCs w:val="24"/>
        </w:rPr>
        <w:t xml:space="preserve">아모스 7장에서 벧엘의 제사장 아마샤는 아모스를 쫓아내려 합니다. 선견자야 너는 유다 땅으로 도망하여 가서 거기에서나 떡을 먹으며 거기에서나 예언하고 다시는 벧엘에서 예언하지 말라 이는 왕의 성소요 왕의 궁궐임이니라. 그러자 아모스는 대답합니다. “나는 선지자가 아니며 선지자의 아들도 아니라 나는 목자요 뽕나무를 재배하는 자로서 양 떼를 따를 때에 여호와께서 나를 데려다가 내게 이르시되 가서 내 백성 이스라엘에게 예언하라 하셨나니.”</w:t>
      </w:r>
    </w:p>
    <w:p>
      <w:pPr>
        <w:spacing w:after="160" w:line="360"/>
      </w:pPr>
      <w:r>
        <w:rPr>
          <w:rFonts w:ascii="맑은 고딕" w:cs="맑은 고딕" w:eastAsia="맑은 고딕" w:hAnsi="맑은 고딕"/>
          <w:sz w:val="24"/>
          <w:szCs w:val="24"/>
        </w:rPr>
        <w:t xml:space="preserve">아모스의 권위는 학벌이나 가문에서 오지 않았습니다. 여호와께서 그를 데려다가 보내셨다는 데서 왔습니다. 그는 하나님과 함께 있었고, 하나님의 말씀을 들었습니다. 그래서 왕의 성소 앞에서도 물러서지 않았습니다. 베드로와 요한도 그랬습니다. 그들은 어부였지만, 예수님께서 그들을 데려다가 사람을 낚는 어부로 보내셨습니다.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1981년 영화 “불의 전차”로 널리 알려진 스코틀랜드의 육상 선수 에릭 리델이 있습니다. 그는 1924년 파리 올림픽에서 가장 유력한 100미터 금메달 후보였습니다. 그런데 100미터 예선이 주일에 열린다는 사실을 알고 그는 출전을 포기했습니다. 주일을 거룩히 지키겠다는 신앙 때문이었습니다. 많은 사람들이 그를 비난했습니다. 그 대신 그는 자기 주 종목이 아니었던 400미터에 출전했고, 놀랍게도 당시 세계 기록에 해당하는 기록으로 금메달을 땄습니다.</w:t>
      </w:r>
    </w:p>
    <w:p>
      <w:pPr>
        <w:spacing w:after="160" w:line="360"/>
      </w:pPr>
      <w:r>
        <w:rPr>
          <w:rFonts w:ascii="맑은 고딕" w:cs="맑은 고딕" w:eastAsia="맑은 고딕" w:hAnsi="맑은 고딕"/>
          <w:sz w:val="24"/>
          <w:szCs w:val="24"/>
        </w:rPr>
        <w:t xml:space="preserve">그러나 리델의 이야기는 거기서 끝나지 않습니다. 그는 올림픽 영웅이라는 명예를 뒤로하고 중국 선교사로 떠났습니다. 그리고 제2차 세계대전 중 일본군의 수용소에 갇혔고, 1945년 해방을 몇 달 앞두고 그곳에서 뇌종양으로 세상을 떠났습니다. 수용소에서 그와 함께 지낸 사람들은 그가 아이들을 가르치고 노인들을 돌보며 날마다 성경을 읽고 기도하던 모습을 증언했습니다. 사람들은 그에게서 예수님을 보았습니다. 그의 담대함은 트랙 위의 재능에서가 아니라 날마다 주님과 함께 있는 삶에서 나왔습니다.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여러분은 하루 중 얼마나 예수님과 함께 있습니까? 담대한 신앙은 하루아침에 생기지 않습니다. 말씀을 읽고, 기도하고, 예배하며 주님과 함께 있는 시간이 쌓일 때 우리는 그분을 닮아 갑니다. 바쁘다는 이유로 주님과 함께하는 시간을 빼앗기지 마십시오.</w:t>
      </w:r>
    </w:p>
    <w:p>
      <w:pPr>
        <w:spacing w:after="160" w:line="360"/>
      </w:pPr>
      <w:r>
        <w:rPr>
          <w:rFonts w:ascii="맑은 고딕" w:cs="맑은 고딕" w:eastAsia="맑은 고딕" w:hAnsi="맑은 고딕"/>
          <w:sz w:val="24"/>
          <w:szCs w:val="24"/>
        </w:rPr>
        <w:t xml:space="preserve">또한 학력이나 지위가 없다고 위축되지 마십시오. 하나님은 학문 없는 범인을 들어 세상을 놀라게 하셨습니다. 고린도전서 1장의 말씀처럼, 하나님은 세상의 미련한 것들을 택하사 지혜 있는 자들을 부끄럽게 하십니다. 여러분의 담대함은 이력서에서가 아니라 주님과의 관계에서 나옵니다.</w:t>
      </w:r>
    </w:p>
    <w:p>
      <w:pPr>
        <w:spacing w:after="160" w:line="360"/>
      </w:pPr>
      <w:r>
        <w:rPr>
          <w:rFonts w:ascii="맑은 고딕" w:cs="맑은 고딕" w:eastAsia="맑은 고딕" w:hAnsi="맑은 고딕"/>
          <w:sz w:val="24"/>
          <w:szCs w:val="24"/>
        </w:rPr>
        <w:t xml:space="preserve">그리고 스스로 물어보십시오. 나와 함께 일하는 사람들, 우리 가족과 이웃은 나를 보며 “저 사람은 예수와 함께 있는 사람이구나” 하고 알아차릴 수 있습니까? 우리의 말과 태도와 삶이 예수님을 비추는 거울이 되기를 바랍니다.</w:t>
      </w:r>
    </w:p>
    <w:p>
      <w:pPr>
        <w:spacing w:after="160" w:line="360"/>
      </w:pPr>
      <w:r>
        <w:rPr>
          <w:rFonts w:ascii="맑은 고딕" w:cs="맑은 고딕" w:eastAsia="맑은 고딕" w:hAnsi="맑은 고딕"/>
          <w:sz w:val="24"/>
          <w:szCs w:val="24"/>
        </w:rPr>
        <w:t xml:space="preserve">하루를 시작할 때 단 십 분이라도 주님 앞에 앉는 시간을 정해 보십시오. 그 십 분이 하루의 담대함을 만듭니다.</w:t>
      </w:r>
    </w:p>
    <w:p>
      <w:pPr>
        <w:spacing w:after="200" w:before="200"/>
        <w:jc w:val="right"/>
      </w:pPr>
      <w:r>
        <w:rPr>
          <w:rFonts w:ascii="맑은 고딕" w:cs="맑은 고딕" w:eastAsia="맑은 고딕" w:hAnsi="맑은 고딕"/>
          <w:b/>
          <w:bCs/>
          <w:color w:val="1F6A8C"/>
          <w:sz w:val="24"/>
          <w:szCs w:val="24"/>
        </w:rPr>
        <w:t xml:space="preserve">→ 그러나 예수와 함께 있는 사람에게는 시험이 찾아옵니다. 사람의 명령과 하나님의 명령이 충돌하는 순간입니다.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예수와 함께 있는 사람은 사람보다 하나님께 순종합니다</w:t>
      </w:r>
    </w:p>
    <w:p>
      <w:pPr>
        <w:spacing w:after="100" w:before="240"/>
      </w:pPr>
      <w:r>
        <w:rPr>
          <w:rFonts w:ascii="맑은 고딕" w:cs="맑은 고딕" w:eastAsia="맑은 고딕" w:hAnsi="맑은 고딕"/>
          <w:b/>
          <w:bCs/>
          <w:color w:val="C00000"/>
          <w:sz w:val="24"/>
          <w:szCs w:val="24"/>
        </w:rPr>
        <w:t xml:space="preserve">대표 구절: “하나님 앞에서 너희의 말을 듣는 것이 하나님의 말씀을 듣는 것보다 옳은가 판단하라” (행 4:19)</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15절부터 17절에서 공회는 사도들을 잠시 밖으로 내보내고 회의를 합니다. 그들의 고민이 솔직하게 드러납니다. 이 사람들을 어떻게 할까. 그들로 말미암아 유명한 표적이 나타난 것이 예루살렘에 사는 모든 사람에게 알려졌으니 우리도 부인할 수 없는지라. 그들은 기적을 부인할 수 없었습니다. 그런데도 그들은 회개하지 않고 이 소문이 더 퍼지지 않게 하는 데만 관심을 두었습니다. 진리를 알면서도 그 진리를 막으려 했습니다.</w:t>
      </w:r>
    </w:p>
    <w:p>
      <w:pPr>
        <w:spacing w:after="160" w:line="360"/>
      </w:pPr>
      <w:r>
        <w:rPr>
          <w:rFonts w:ascii="맑은 고딕" w:cs="맑은 고딕" w:eastAsia="맑은 고딕" w:hAnsi="맑은 고딕"/>
          <w:sz w:val="24"/>
          <w:szCs w:val="24"/>
        </w:rPr>
        <w:t xml:space="preserve">그래서 18절에서 그들은 명령합니다. “도무지 예수의 이름으로 말하지도 말고 가르치지도 말라.” 그들이 금지한 것은 정확히 ‘예수의 이름’이었습니다. 하나님에 대해 말하는 것은 괜찮았습니다. 그러나 예수의 이름은 안 된다는 것이었습니다.</w:t>
      </w:r>
    </w:p>
    <w:p>
      <w:pPr>
        <w:spacing w:after="160" w:line="360"/>
      </w:pPr>
      <w:r>
        <w:rPr>
          <w:rFonts w:ascii="맑은 고딕" w:cs="맑은 고딕" w:eastAsia="맑은 고딕" w:hAnsi="맑은 고딕"/>
          <w:sz w:val="24"/>
          <w:szCs w:val="24"/>
        </w:rPr>
        <w:t xml:space="preserve">그러자 베드로와 요한이 대답합니다. “하나님 앞에서 너희의 말을 듣는 것이 하나님의 말씀을 듣는 것보다 옳은가 판단하라.” 이 대답은 매우 지혜롭습니다. 그들은 공회의 권위를 조롱하지 않았습니다. 오히려 공회원들 스스로 판단해 보라고 합니다. 너희는 하나님의 백성을 다스리는 사람들이 아니냐, 그렇다면 하나님과 사람 중 누구의 말을 들어야 하는지 너희가 알지 않느냐는 것입니다. 성경은 우리에게 세상의 권세에 순종하라고 가르칩니다. 로마서 13장이 그렇습니다. 그러나 그 권세가 하나님께서 명하신 것을 금할 때, 우리는 하나님께 순종해야 합니다. 이것은 반항이 아니라 더 높은 권위에 대한 충성입니다. 그리고 그 충성에는 대가가 따를 수 있다는 것도 사도들은 알고 있었습니다.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베드로는 한때 사람을 두려워한 사람이었습니다. 예수님이 잡히시던 밤, 대제사장의 집 뜰에서 한 여종의 물음 앞에서 그는 예수님을 모른다고 세 번이나 부인했습니다. 닭이 울었을 때 그는 밖에 나가 심히 통곡했습니다. 권력자도 아닌 한 여종 앞에서 무너진 사람이었습니다.</w:t>
      </w:r>
    </w:p>
    <w:p>
      <w:pPr>
        <w:spacing w:after="160" w:line="360"/>
      </w:pPr>
      <w:r>
        <w:rPr>
          <w:rFonts w:ascii="맑은 고딕" w:cs="맑은 고딕" w:eastAsia="맑은 고딕" w:hAnsi="맑은 고딕"/>
          <w:sz w:val="24"/>
          <w:szCs w:val="24"/>
        </w:rPr>
        <w:t xml:space="preserve">요한복음 21장에서 부활하신 주님은 디베랴 바닷가에 숯불을 피워 놓고 제자들을 기다리셨습니다. 아침을 먹은 후 주님은 베드로에게 세 번 물으셨습니다. 요한의 아들 시몬아 네가 나를 사랑하느냐. 세 번 부인한 사람에게 세 번 사랑을 고백할 기회를 주신 것입니다. 베드로는 근심하여 대답했습니다. “주님 모든 것을 아시오매 내가 주님을 사랑하는 줄을 주님께서 아시나이다”(요 21:17). 주님은 그때마다 내 양을 먹이라고 하셨습니다.</w:t>
      </w:r>
    </w:p>
    <w:p>
      <w:pPr>
        <w:spacing w:after="160" w:line="360"/>
      </w:pPr>
      <w:r>
        <w:rPr>
          <w:rFonts w:ascii="맑은 고딕" w:cs="맑은 고딕" w:eastAsia="맑은 고딕" w:hAnsi="맑은 고딕"/>
          <w:sz w:val="24"/>
          <w:szCs w:val="24"/>
        </w:rPr>
        <w:t xml:space="preserve">그리고 주님은 베드로가 늙어서는 원하지 않는 곳으로 끌려갈 것, 곧 어떠한 죽음으로 하나님께 영광을 돌릴 것을 말씀하시고 나를 따르라 하셨습니다(요 21:18-19). 사람을 두려워하던 베드로는 주님의 사랑 안에서 회복되어, 이제 사람보다 주님을 따르는 길을 걷게 되었습니다.</w:t>
      </w:r>
    </w:p>
    <w:p>
      <w:pPr>
        <w:spacing w:after="160" w:line="360"/>
      </w:pPr>
      <w:r>
        <w:rPr>
          <w:rFonts w:ascii="맑은 고딕" w:cs="맑은 고딕" w:eastAsia="맑은 고딕" w:hAnsi="맑은 고딕"/>
          <w:sz w:val="24"/>
          <w:szCs w:val="24"/>
        </w:rPr>
        <w:t xml:space="preserve">그 베드로가 오늘 본문에서 공회 앞에 섭니다. 이번에는 여종이 아니라 이스라엘의 최고 권력자들 앞입니다. 그런데 그는 하나님 앞에서 사람의 말을 듣는 것과 하나님의 말을 듣는 것 중에 어느 것이 옳은지 판단하라고 말합니다. 사람보다 하나님께 순종하는 담대함은 타고난 성격이 아니라 회복시키시는 주님의 사랑과 성령에게서 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1521년 4월, 독일 보름스에서 제국 의회가 열렸습니다. 신성 로마 제국의 젊은 황제 카를 5세와 제후들 앞에 마르틴 루터가 섰습니다. 그의 앞 탁자에는 그가 쓴 책들이 쌓여 있었고, 그는 그 책들의 내용을 철회하라는 요구를 받았습니다. 루터는 하루의 말미를 달라고 했고, 다음 날 다시 그 자리에 섰습니다.</w:t>
      </w:r>
    </w:p>
    <w:p>
      <w:pPr>
        <w:spacing w:after="160" w:line="360"/>
      </w:pPr>
      <w:r>
        <w:rPr>
          <w:rFonts w:ascii="맑은 고딕" w:cs="맑은 고딕" w:eastAsia="맑은 고딕" w:hAnsi="맑은 고딕"/>
          <w:sz w:val="24"/>
          <w:szCs w:val="24"/>
        </w:rPr>
        <w:t xml:space="preserve">그날 루터가 한 대답은 기록으로 남아 있습니다. 그 핵심은 이렇습니다. 성경의 증거나 분명한 이성으로 자신이 틀렸다는 것이 증명되지 않는 한, 자신은 철회할 수 없다. 자신의 양심은 하나님의 말씀에 사로잡혀 있다. 양심을 거슬러 행하는 것은 옳지도 않고 안전하지도 않기 때문이다. 하나님이여 나를 도우소서.</w:t>
      </w:r>
    </w:p>
    <w:p>
      <w:pPr>
        <w:spacing w:after="160" w:line="360"/>
      </w:pPr>
      <w:r>
        <w:rPr>
          <w:rFonts w:ascii="맑은 고딕" w:cs="맑은 고딕" w:eastAsia="맑은 고딕" w:hAnsi="맑은 고딕"/>
          <w:sz w:val="24"/>
          <w:szCs w:val="24"/>
        </w:rPr>
        <w:t xml:space="preserve">그 결과 루터는 제국의 법 보호를 박탈당했습니다. 누구든 그를 해쳐도 처벌받지 않는 신분이 된 것입니다. 그러나 하나님은 그를 지키셨습니다. 루터의 대답은 베드로와 요한의 대답과 같은 뿌리를 가지고 있습니다. 사람의 말보다 하나님의 말씀이 더 높습니다.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우리의 삶에도 사람의 말과 하나님의 말씀이 충돌하는 순간이 옵니다. 회사에서 부정한 일을 하라는 압력을 받을 때, 주변 사람들이 모두 하는 일이니 너도 하라고 할 때, 신앙을 드러내지 말라는 눈치를 받을 때입니다. 그때 우리는 물어야 합니다. 하나님 앞에서 무엇이 옳은가?</w:t>
      </w:r>
    </w:p>
    <w:p>
      <w:pPr>
        <w:spacing w:after="160" w:line="360"/>
      </w:pPr>
      <w:r>
        <w:rPr>
          <w:rFonts w:ascii="맑은 고딕" w:cs="맑은 고딕" w:eastAsia="맑은 고딕" w:hAnsi="맑은 고딕"/>
          <w:sz w:val="24"/>
          <w:szCs w:val="24"/>
        </w:rPr>
        <w:t xml:space="preserve">물론 우리는 사회의 질서와 권위를 존중해야 합니다. 그리스도인은 좋은 시민이어야 하고, 성실한 직원이어야 합니다. 작은 일에 고집을 부리며 그것을 신앙이라고 착각해서도 안 됩니다. 그러나 하나님께서 분명히 금하신 것을 하라고 하거나, 하나님께서 명하신 것을 하지 말라고 할 때는 정중하지만 분명하게 하나님 편에 서십시오.</w:t>
      </w:r>
    </w:p>
    <w:p>
      <w:pPr>
        <w:spacing w:after="160" w:line="360"/>
      </w:pPr>
      <w:r>
        <w:rPr>
          <w:rFonts w:ascii="맑은 고딕" w:cs="맑은 고딕" w:eastAsia="맑은 고딕" w:hAnsi="맑은 고딕"/>
          <w:sz w:val="24"/>
          <w:szCs w:val="24"/>
        </w:rPr>
        <w:t xml:space="preserve">그리고 그 결과는 하나님께 맡기십시오. 회복된 베드로도, 사도들도, 루터도 결과를 알고 순종한 것이 아니었습니다. 그러나 하나님은 하나님을 두려워하는 사람을 결코 버리지 않으십니다.</w:t>
      </w:r>
    </w:p>
    <w:p>
      <w:pPr>
        <w:spacing w:after="160" w:line="360"/>
      </w:pPr>
      <w:r>
        <w:rPr>
          <w:rFonts w:ascii="맑은 고딕" w:cs="맑은 고딕" w:eastAsia="맑은 고딕" w:hAnsi="맑은 고딕"/>
          <w:sz w:val="24"/>
          <w:szCs w:val="24"/>
        </w:rPr>
        <w:t xml:space="preserve">하나님께 순종하는 길이 손해처럼 보여도, 그 길이 결국 가장 안전한 길입니다.</w:t>
      </w:r>
    </w:p>
    <w:p>
      <w:pPr>
        <w:spacing w:after="200" w:before="200"/>
        <w:jc w:val="right"/>
      </w:pPr>
      <w:r>
        <w:rPr>
          <w:rFonts w:ascii="맑은 고딕" w:cs="맑은 고딕" w:eastAsia="맑은 고딕" w:hAnsi="맑은 고딕"/>
          <w:b/>
          <w:bCs/>
          <w:color w:val="1F6A8C"/>
          <w:sz w:val="24"/>
          <w:szCs w:val="24"/>
        </w:rPr>
        <w:t xml:space="preserve">→ 그런데 사도들이 이렇게까지 담대할 수 있었던 이유는 무엇입니까? 그들은 보고 들은 것이 있었기 때문입니다.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예수와 함께 있는 사람은 보고 들은 것을 말하지 않을 수 없습니다</w:t>
      </w:r>
    </w:p>
    <w:p>
      <w:pPr>
        <w:spacing w:after="100" w:before="240"/>
      </w:pPr>
      <w:r>
        <w:rPr>
          <w:rFonts w:ascii="맑은 고딕" w:cs="맑은 고딕" w:eastAsia="맑은 고딕" w:hAnsi="맑은 고딕"/>
          <w:b/>
          <w:bCs/>
          <w:color w:val="C00000"/>
          <w:sz w:val="24"/>
          <w:szCs w:val="24"/>
        </w:rPr>
        <w:t xml:space="preserve">대표 구절: “우리는 보고 들은 것을 말하지 아니할 수 없다 하니” (행 4:20)</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20절은 사도들의 고백입니다. “우리는 보고 들은 것을 말하지 아니할 수 없다.” 그들은 예수님의 말씀을 들었습니다. 예수님의 기적을 보았습니다. 예수님의 십자가를 보았고, 빈 무덤을 보았고, 부활하신 주님을 만졌습니다. 그리고 승천하시는 주님을 보았고, 성령께서 임하시는 것을 경험했습니다. 요한은 훗날 요한일서 1장에서 이렇게 씁니다. 우리가 들은 바요 눈으로 본 바요 자세히 보고 우리의 손으로 만진 바라.</w:t>
      </w:r>
    </w:p>
    <w:p>
      <w:pPr>
        <w:spacing w:after="160" w:line="360"/>
      </w:pPr>
      <w:r>
        <w:rPr>
          <w:rFonts w:ascii="맑은 고딕" w:cs="맑은 고딕" w:eastAsia="맑은 고딕" w:hAnsi="맑은 고딕"/>
          <w:sz w:val="24"/>
          <w:szCs w:val="24"/>
        </w:rPr>
        <w:t xml:space="preserve">‘말하지 아니할 수 없다’는 것은 억지로 의무감에서 말한다는 뜻이 아닙니다. 마음속에 가득 차 있어서 터져 나올 수밖에 없다는 뜻입니다. 예레미야는 하나님의 말씀을 전하지 않으려 하자 그 말씀이 뼈 속에 불붙는 것 같아서 견딜 수 없었다고 고백했습니다. 진정으로 그리스도를 만난 사람은 그 은혜를 감출 수 없습니다.</w:t>
      </w:r>
    </w:p>
    <w:p>
      <w:pPr>
        <w:spacing w:after="160" w:line="360"/>
      </w:pPr>
      <w:r>
        <w:rPr>
          <w:rFonts w:ascii="맑은 고딕" w:cs="맑은 고딕" w:eastAsia="맑은 고딕" w:hAnsi="맑은 고딕"/>
          <w:sz w:val="24"/>
          <w:szCs w:val="24"/>
        </w:rPr>
        <w:t xml:space="preserve">21절과 22절을 보십시오. 관리들은 그들을 처벌할 방도를 찾지 못하고 다시 위협하여 놓아 주었습니다. 그 이유는 모든 사람이 그 된 일을 보고 하나님께 영광을 돌렸기 때문입니다. 그리고 누가는 고침받은 사람이 사십여 세였다고 덧붙입니다. 사십 년 동안 걷지 못하던 사람이 걷게 되었다는 것은 누구도 부인할 수 없는 사실이었습니다. 증인의 말과 증거의 삶이 함께 있을 때, 세상은 하나님께 영광을 돌리게 됩니다. 오늘 우리는 사도들처럼 육신의 눈으로 예수님을 보지는 못했습니다. 그러나 우리는 사도들의 증언인 성경을 통해 그분을 보고 듣습니다. 그리고 성령께서 우리 삶에서 행하신 은혜를 경험했습니다. 우리에게도 보고 들은 것이 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열왕기하 7장에는 아람 군대에게 포위된 사마리아 성의 이야기가 나옵니다. 성 안에는 극심한 기근이 들어 사람들이 굶어 죽어 가고 있었습니다. 그때 성문 어귀에 나병환자 네 사람이 있었습니다. 그들은 서로 말합니다. 우리가 어찌하여 여기 앉아서 죽기를 기다리랴. 차라리 아람 군대에게 항복하자. 살려 두면 살고 죽이면 죽을 것이라.</w:t>
      </w:r>
    </w:p>
    <w:p>
      <w:pPr>
        <w:spacing w:after="160" w:line="360"/>
      </w:pPr>
      <w:r>
        <w:rPr>
          <w:rFonts w:ascii="맑은 고딕" w:cs="맑은 고딕" w:eastAsia="맑은 고딕" w:hAnsi="맑은 고딕"/>
          <w:sz w:val="24"/>
          <w:szCs w:val="24"/>
        </w:rPr>
        <w:t xml:space="preserve">그들이 해 질 무렵 아람 진영에 갔을 때, 그곳에는 아무도 없었습니다. 하나님께서 아람 군대에게 큰 군대의 소리를 듣게 하셔서 그들이 장막과 말과 나귀를 그대로 버려두고 도망쳤던 것입니다. 나병환자들은 한 장막에 들어가 먹고 마시고 은과 금과 의복을 가져다 감추었습니다. 그런데 그들이 서로 말합니다. “우리가 이렇게 해서는 아니되겠도다 오늘은 아름다운 소식이 있는 날이거늘 우리가 잠잠하도다.”</w:t>
      </w:r>
    </w:p>
    <w:p>
      <w:pPr>
        <w:spacing w:after="160" w:line="360"/>
      </w:pPr>
      <w:r>
        <w:rPr>
          <w:rFonts w:ascii="맑은 고딕" w:cs="맑은 고딕" w:eastAsia="맑은 고딕" w:hAnsi="맑은 고딕"/>
          <w:sz w:val="24"/>
          <w:szCs w:val="24"/>
        </w:rPr>
        <w:t xml:space="preserve">그들은 곧바로 성으로 돌아가 그 소식을 알렸고, 사마리아 성은 기근에서 구원받았습니다. 굶어 죽어 가는 성을 두고 혼자만 배부를 수 없었던 것입니다. 오늘 우리도 아름다운 소식을 가진 사람들입니다. 죄와 죽음의 포위가 풀렸다는 소식, 예수 그리스도께서 승리하셨다는 소식입니다. 이 소식 앞에서 잠잠한 것은 옳지 않습니다.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1555년 10월 16일, 영국 옥스퍼드에서 두 명의 개혁자가 함께 화형을 당했습니다. 한 사람은 나이 많은 설교자 휴 래티머였고, 다른 한 사람은 런던의 주교였던 니콜라스 리들리였습니다. 그들은 메리 여왕 시대에 개신교 신앙을 버리지 않았다는 이유로 정죄되었습니다.</w:t>
      </w:r>
    </w:p>
    <w:p>
      <w:pPr>
        <w:spacing w:after="160" w:line="360"/>
      </w:pPr>
      <w:r>
        <w:rPr>
          <w:rFonts w:ascii="맑은 고딕" w:cs="맑은 고딕" w:eastAsia="맑은 고딕" w:hAnsi="맑은 고딕"/>
          <w:sz w:val="24"/>
          <w:szCs w:val="24"/>
        </w:rPr>
        <w:t xml:space="preserve">존 폭스의 순교자 열전은 불이 붙을 때 래티머가 리들리에게 했다는 말을 이렇게 기록합니다. 리들리 선생, 안심하시오. 그리고 사나이답게 행동하시오. 우리는 오늘 하나님의 은혜로 영국에 결코 꺼지지 않을 촛불을 켜게 될 것이오. 그들은 입을 다물라는 요구 앞에서 끝까지 보고 들은 것을 증언했습니다.</w:t>
      </w:r>
    </w:p>
    <w:p>
      <w:pPr>
        <w:spacing w:after="160" w:line="360"/>
      </w:pPr>
      <w:r>
        <w:rPr>
          <w:rFonts w:ascii="맑은 고딕" w:cs="맑은 고딕" w:eastAsia="맑은 고딕" w:hAnsi="맑은 고딕"/>
          <w:sz w:val="24"/>
          <w:szCs w:val="24"/>
        </w:rPr>
        <w:t xml:space="preserve">그들이 켠 촛불은 정말로 꺼지지 않았습니다. 몇 년 뒤 메리 여왕의 통치가 끝나고, 영국에서는 다시 복음이 자유롭게 전해지기 시작했습니다. 지금도 옥스퍼드에는 그들을 기념하는 순교자 기념비가 서 있습니다. 증인의 입을 막을 수는 있어도, 증언된 진리를 꺼뜨릴 수는 없습니다.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여러분이 보고 들은 것은 무엇입니까? 예수님께서 여러분의 죄를 용서하신 은혜, 절망 가운데서 일으켜 주신 경험, 기도에 응답하신 순간들이 있지 않습니까? 그것을 마음속에만 담아 두지 마십시오. 사마리아 성문의 나병환자들처럼 “오늘은 아름다운 소식이 있는 날이거늘 우리가 잠잠하도다” 하고 일어나십시오.</w:t>
      </w:r>
    </w:p>
    <w:p>
      <w:pPr>
        <w:spacing w:after="160" w:line="360"/>
      </w:pPr>
      <w:r>
        <w:rPr>
          <w:rFonts w:ascii="맑은 고딕" w:cs="맑은 고딕" w:eastAsia="맑은 고딕" w:hAnsi="맑은 고딕"/>
          <w:sz w:val="24"/>
          <w:szCs w:val="24"/>
        </w:rPr>
        <w:t xml:space="preserve">증언은 거창한 연설이 아닙니다. “제가 예수님을 만나고 이렇게 달라졌습니다.” 이 한마디가 증언입니다. 이번 주에 한 사람에게 여러분이 경험한 하나님의 은혜를 이야기해 보십시오.</w:t>
      </w:r>
    </w:p>
    <w:p>
      <w:pPr>
        <w:spacing w:after="160" w:line="360"/>
      </w:pPr>
      <w:r>
        <w:rPr>
          <w:rFonts w:ascii="맑은 고딕" w:cs="맑은 고딕" w:eastAsia="맑은 고딕" w:hAnsi="맑은 고딕"/>
          <w:sz w:val="24"/>
          <w:szCs w:val="24"/>
        </w:rPr>
        <w:t xml:space="preserve">그리고 말과 함께 삶으로 증언하십시오. 공회가 사도들을 처벌하지 못한 것은 고침받은 사람이 그들 곁에 서 있었기 때문입니다. 우리의 변화된 삶이 우리 곁에 서 있는 증거가 될 때, 세상은 우리의 말을 비난할 수 없고 하나님께 영광을 돌리게 됩니다.</w:t>
      </w:r>
    </w:p>
    <w:p>
      <w:pPr>
        <w:spacing w:after="160" w:line="360"/>
      </w:pPr>
      <w:r>
        <w:rPr>
          <w:rFonts w:ascii="맑은 고딕" w:cs="맑은 고딕" w:eastAsia="맑은 고딕" w:hAnsi="맑은 고딕"/>
          <w:sz w:val="24"/>
          <w:szCs w:val="24"/>
        </w:rPr>
        <w:t xml:space="preserve">우리가 잠잠하면 그 소식을 들어야 할 누군가는 여전히 굶주린 채 성 안에 남아 있게 됩니다. 이번 주, 아름다운 소식을 들고 한 사람에게 다가가십시오.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공회 앞에 선 베드로와 요한을 통해 예수와 함께 있는 사람의 모습을 보았습니다. 첫째, 예수와 함께 있던 사람은 평범해도 담대해집니다. 둘째, 예수와 함께 있는 사람은 사람보다 하나님께 순종합니다. 셋째, 예수와 함께 있는 사람은 보고 들은 것을 말하지 않을 수 없습니다.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“예수와 함께 있는 사람은 세상의 학문과 지위가 없어도 사람보다 하나님께 순종하며, 보고 들은 그리스도를 말하지 않을 수 없는 담대한 증인이 됩니다.”</w:t>
      </w:r>
    </w:p>
    <w:p>
      <w:pPr>
        <w:spacing w:after="160" w:line="360"/>
      </w:pPr>
      <w:r>
        <w:rPr>
          <w:rFonts w:ascii="맑은 고딕" w:cs="맑은 고딕" w:eastAsia="맑은 고딕" w:hAnsi="맑은 고딕"/>
          <w:sz w:val="24"/>
          <w:szCs w:val="24"/>
        </w:rPr>
        <w:t xml:space="preserve">사랑하는 성도 여러분, 공회원들은 베드로와 요한을 보며 “이 사람들은 예수와 함께 있던 사람들이구나” 하고 알아차렸습니다. 이것이 그리스도인에게 주어질 수 있는 가장 아름다운 평가입니다. 세상이 우리를 보며 우리의 학력이나 재산이나 지위가 아니라 예수님을 알아차리게 되기를 바랍니다.</w:t>
      </w:r>
    </w:p>
    <w:p>
      <w:pPr>
        <w:spacing w:after="160" w:line="360"/>
      </w:pPr>
      <w:r>
        <w:rPr>
          <w:rFonts w:ascii="맑은 고딕" w:cs="맑은 고딕" w:eastAsia="맑은 고딕" w:hAnsi="맑은 고딕"/>
          <w:sz w:val="24"/>
          <w:szCs w:val="24"/>
        </w:rPr>
        <w:t xml:space="preserve">그러기 위해 날마다 주님과 함께 있으십시오. 말씀 앞에 앉고, 기도의 자리를 지키고, 예배를 사모하십시오. 그러면 성령께서 우리를 예수님을 닮은 사람으로 빚어 가실 것이고, 사람보다 하나님께 순종하는 용기와 보고 들은 것을 전하는 담대함을 주실 것입니다. 이번 한 주간 여러분의 삶을 통해 사람들이 예수님을 보고 하나님께 영광을 돌리게 되기를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우리와 함께하시는 주님, 학문 없는 범인이었던 베드로와 요한을 담대한 증인으로 세우신 주님을 찬양합니다. 우리가 세상의 눈치를 보며 침묵했던 날들과 사람의 말을 하나님의 말씀보다 앞세웠던 날들을 용서하여 주옵소서.</w:t>
      </w:r>
    </w:p>
    <w:p>
      <w:pPr>
        <w:spacing w:after="160" w:line="360"/>
      </w:pPr>
      <w:r>
        <w:rPr>
          <w:rFonts w:ascii="맑은 고딕" w:cs="맑은 고딕" w:eastAsia="맑은 고딕" w:hAnsi="맑은 고딕"/>
          <w:sz w:val="24"/>
          <w:szCs w:val="24"/>
        </w:rPr>
        <w:t xml:space="preserve">날마다 주님과 함께 있게 하셔서 주님을 닮아 가게 하옵소서. 사람보다 하나님께 순종하는 용기를 주시고, 우리가 보고 들은 은혜를 잠잠히 감추지 않게 하옵소서. 우리의 삶을 통해 많은 사람이 하나님께 영광을 돌리게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예수와 함께 있던 사람들</dc:title>
  <dc:creator>최영완</dc:creator>
  <cp:lastModifiedBy>Un-named</cp:lastModifiedBy>
  <cp:revision>1</cp:revision>
  <dcterms:created xsi:type="dcterms:W3CDTF">2026-10-11T06:13:57.890Z</dcterms:created>
  <dcterms:modified xsi:type="dcterms:W3CDTF">2026-10-11T06:13:57.890Z</dcterms:modified>
</cp:coreProperties>
</file>

<file path=docProps/custom.xml><?xml version="1.0" encoding="utf-8"?>
<Properties xmlns="http://schemas.openxmlformats.org/officeDocument/2006/custom-properties" xmlns:vt="http://schemas.openxmlformats.org/officeDocument/2006/docPropsVTypes"/>
</file>