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7BCB9" w14:textId="77777777" w:rsidR="007F1132" w:rsidRDefault="00AD73EF">
      <w:pPr>
        <w:pStyle w:val="Heading1"/>
      </w:pPr>
      <w:bookmarkStart w:id="0" w:name="แผนเทยวอตาล-1116-ตลาคม-2569-2026"/>
      <w:bookmarkStart w:id="1" w:name="_Toc240122728"/>
      <w:proofErr w:type="spellStart"/>
      <w:r>
        <w:t>แผนเที่ยวอิตาลี</w:t>
      </w:r>
      <w:proofErr w:type="spellEnd"/>
      <w:r>
        <w:t xml:space="preserve"> 11–16 </w:t>
      </w:r>
      <w:proofErr w:type="spellStart"/>
      <w:r>
        <w:t>ตุลาคม</w:t>
      </w:r>
      <w:proofErr w:type="spellEnd"/>
      <w:r>
        <w:t xml:space="preserve"> 2569 (2026)</w:t>
      </w:r>
      <w:bookmarkEnd w:id="1"/>
    </w:p>
    <w:p w14:paraId="689FF1C7" w14:textId="2D6221F0" w:rsidR="007F1132" w:rsidRDefault="00DC124D">
      <w:pPr>
        <w:pStyle w:val="Heading3"/>
      </w:pPr>
      <w:bookmarkStart w:id="2" w:name="Xcd724f0e2387e6f42d23af17974bdd1d74c07ae"/>
      <w:bookmarkStart w:id="3" w:name="_Toc240122729"/>
      <w:r>
        <w:rPr>
          <w:rFonts w:hint="cs"/>
          <w:cs/>
          <w:lang w:bidi="th-TH"/>
        </w:rPr>
        <w:t>ที่พัก</w:t>
      </w:r>
      <w:r w:rsidR="00AD73EF">
        <w:t xml:space="preserve">: Hotel Bristol Milan · 2 </w:t>
      </w:r>
      <w:r w:rsidR="00AD73EF">
        <w:t xml:space="preserve">ผู้ใหญ่ · 5 คืน </w:t>
      </w:r>
      <w:bookmarkEnd w:id="3"/>
    </w:p>
    <w:p w14:paraId="5B0B40C6" w14:textId="77777777" w:rsidR="007F1132" w:rsidRDefault="00AD73EF">
      <w:r>
        <w:pict w14:anchorId="259EB544">
          <v:rect id="_x0000_i2227" style="width:0;height:1.5pt" o:hralign="center" o:hrstd="t" o:hr="t"/>
        </w:pict>
      </w:r>
    </w:p>
    <w:p w14:paraId="59C0D1D5" w14:textId="77777777" w:rsidR="007F1132" w:rsidRDefault="00AD73EF">
      <w:pPr>
        <w:pStyle w:val="Heading2"/>
      </w:pPr>
      <w:bookmarkStart w:id="4" w:name="ขอมลตงตน"/>
      <w:bookmarkStart w:id="5" w:name="_Toc240122730"/>
      <w:bookmarkEnd w:id="2"/>
      <w:r>
        <w:t xml:space="preserve">1. </w:t>
      </w:r>
      <w:r>
        <w:t>ข้อมูลตั้งต้น</w:t>
      </w:r>
      <w:bookmarkEnd w:id="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08"/>
        <w:gridCol w:w="8442"/>
      </w:tblGrid>
      <w:tr w:rsidR="007F1132" w14:paraId="01D07119" w14:textId="77777777" w:rsidTr="007F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3EB36A" w14:textId="77777777" w:rsidR="007F1132" w:rsidRDefault="00AD73EF">
            <w:pPr>
              <w:pStyle w:val="Compact"/>
            </w:pPr>
            <w:r>
              <w:t>รายการ</w:t>
            </w:r>
          </w:p>
        </w:tc>
        <w:tc>
          <w:tcPr>
            <w:tcW w:w="0" w:type="auto"/>
          </w:tcPr>
          <w:p w14:paraId="6175DDF2" w14:textId="77777777" w:rsidR="007F1132" w:rsidRDefault="00AD73EF">
            <w:pPr>
              <w:pStyle w:val="Compact"/>
            </w:pPr>
            <w:r>
              <w:t>รายละเอียด</w:t>
            </w:r>
          </w:p>
        </w:tc>
      </w:tr>
      <w:tr w:rsidR="007F1132" w14:paraId="33BC585B" w14:textId="77777777">
        <w:tc>
          <w:tcPr>
            <w:tcW w:w="0" w:type="auto"/>
          </w:tcPr>
          <w:p w14:paraId="348F79F0" w14:textId="77777777" w:rsidR="007F1132" w:rsidRDefault="00AD73EF">
            <w:pPr>
              <w:pStyle w:val="Compact"/>
            </w:pPr>
            <w:r>
              <w:t>ขาไป</w:t>
            </w:r>
          </w:p>
        </w:tc>
        <w:tc>
          <w:tcPr>
            <w:tcW w:w="0" w:type="auto"/>
          </w:tcPr>
          <w:p w14:paraId="7F45CC52" w14:textId="77777777" w:rsidR="007F1132" w:rsidRDefault="00AD73EF">
            <w:pPr>
              <w:pStyle w:val="Compact"/>
            </w:pPr>
            <w:r>
              <w:t xml:space="preserve">BKK 09:15 → MXP 18:50 · </w:t>
            </w:r>
            <w:r>
              <w:t xml:space="preserve">อา. 11 ต.ค. · 1 stop · 14h35m · </w:t>
            </w:r>
            <w:r>
              <w:rPr>
                <w:b/>
                <w:bCs/>
              </w:rPr>
              <w:t>Terminal 1</w:t>
            </w:r>
          </w:p>
        </w:tc>
      </w:tr>
      <w:tr w:rsidR="007F1132" w14:paraId="16E90E8D" w14:textId="77777777">
        <w:tc>
          <w:tcPr>
            <w:tcW w:w="0" w:type="auto"/>
          </w:tcPr>
          <w:p w14:paraId="5B966A8E" w14:textId="77777777" w:rsidR="007F1132" w:rsidRDefault="00AD73EF">
            <w:pPr>
              <w:pStyle w:val="Compact"/>
            </w:pPr>
            <w:r>
              <w:t>ขากลับ</w:t>
            </w:r>
          </w:p>
        </w:tc>
        <w:tc>
          <w:tcPr>
            <w:tcW w:w="0" w:type="auto"/>
          </w:tcPr>
          <w:p w14:paraId="3482BF13" w14:textId="77777777" w:rsidR="007F1132" w:rsidRDefault="00AD73EF">
            <w:pPr>
              <w:pStyle w:val="Compact"/>
            </w:pPr>
            <w:r>
              <w:t xml:space="preserve">MXP 22:55 → BKK 18:10 · </w:t>
            </w:r>
            <w:r>
              <w:t xml:space="preserve">ศ. 16 ต.ค. → ส. 17 ต.ค. · </w:t>
            </w:r>
            <w:r>
              <w:rPr>
                <w:b/>
                <w:bCs/>
              </w:rPr>
              <w:t>Terminal 1</w:t>
            </w:r>
          </w:p>
        </w:tc>
      </w:tr>
      <w:tr w:rsidR="007F1132" w14:paraId="78B304D8" w14:textId="77777777">
        <w:tc>
          <w:tcPr>
            <w:tcW w:w="0" w:type="auto"/>
          </w:tcPr>
          <w:p w14:paraId="05DFF81D" w14:textId="77777777" w:rsidR="007F1132" w:rsidRDefault="00AD73EF">
            <w:pPr>
              <w:pStyle w:val="Compact"/>
            </w:pPr>
            <w:r>
              <w:t>ที่พัก</w:t>
            </w:r>
          </w:p>
        </w:tc>
        <w:tc>
          <w:tcPr>
            <w:tcW w:w="0" w:type="auto"/>
          </w:tcPr>
          <w:p w14:paraId="7C3E2F8C" w14:textId="77777777" w:rsidR="007F1132" w:rsidRDefault="00AD73EF">
            <w:pPr>
              <w:pStyle w:val="Compact"/>
            </w:pPr>
            <w:r>
              <w:t xml:space="preserve">Hotel Bristol Milan, Via Domenico Scarlatti 32 · </w:t>
            </w:r>
            <w:r>
              <w:t>เช็คอิน 11 ต.ค. 14:00 · เช็คเอาท์ 16 ต.ค. 12:00</w:t>
            </w:r>
          </w:p>
        </w:tc>
      </w:tr>
      <w:tr w:rsidR="007F1132" w14:paraId="563158D8" w14:textId="77777777">
        <w:tc>
          <w:tcPr>
            <w:tcW w:w="0" w:type="auto"/>
          </w:tcPr>
          <w:p w14:paraId="06CDBD65" w14:textId="77777777" w:rsidR="007F1132" w:rsidRDefault="00AD73EF">
            <w:pPr>
              <w:pStyle w:val="Compact"/>
            </w:pPr>
            <w:r>
              <w:t>ห้อง</w:t>
            </w:r>
          </w:p>
        </w:tc>
        <w:tc>
          <w:tcPr>
            <w:tcW w:w="0" w:type="auto"/>
          </w:tcPr>
          <w:p w14:paraId="1DE786F6" w14:textId="77777777" w:rsidR="007F1132" w:rsidRDefault="00AD73EF">
            <w:pPr>
              <w:pStyle w:val="Compact"/>
            </w:pPr>
            <w:r>
              <w:t>1 x Twin · 2 Adults · Booking ID 2025515393</w:t>
            </w:r>
          </w:p>
        </w:tc>
      </w:tr>
    </w:tbl>
    <w:p w14:paraId="3E2A2944" w14:textId="77777777" w:rsidR="007F1132" w:rsidRDefault="00AD73EF">
      <w:pPr>
        <w:pStyle w:val="BodyText"/>
      </w:pPr>
      <w:r>
        <w:rPr>
          <w:b/>
          <w:bCs/>
        </w:rPr>
        <w:t>ทำเลโรงแรม:</w:t>
      </w:r>
      <w:r>
        <w:t xml:space="preserve"> </w:t>
      </w:r>
      <w:r>
        <w:t>เดินถึง Milano Centrale ประมาณ 7–8 นาที (ทางออกฝั่ง Piazza Luigi di Savoia / Via Vittor Pisani) — เหมาะมากกับแผน day trip ด้วยรถไฟทุกวัน และยังเดินไป Mercato Centrale, สถานีรถไฟใต้ดิน M2/M3 ได้สบาย</w:t>
      </w:r>
    </w:p>
    <w:p w14:paraId="727DE486" w14:textId="77777777" w:rsidR="007F1132" w:rsidRDefault="00AD73EF">
      <w:r>
        <w:pict w14:anchorId="549CBC55">
          <v:rect id="_x0000_i2228" style="width:0;height:1.5pt" o:hralign="center" o:hrstd="t" o:hr="t"/>
        </w:pict>
      </w:r>
    </w:p>
    <w:p w14:paraId="62B4EC2D" w14:textId="77777777" w:rsidR="007F1132" w:rsidRDefault="00AD73EF">
      <w:pPr>
        <w:pStyle w:val="Heading2"/>
      </w:pPr>
      <w:bookmarkStart w:id="6" w:name="ตารางภาพรวม"/>
      <w:bookmarkStart w:id="7" w:name="_Toc240122731"/>
      <w:bookmarkEnd w:id="4"/>
      <w:r>
        <w:t xml:space="preserve">2. </w:t>
      </w:r>
      <w:r>
        <w:t>ตารางภาพรวม</w:t>
      </w:r>
      <w:bookmarkEnd w:id="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8"/>
        <w:gridCol w:w="1384"/>
        <w:gridCol w:w="4623"/>
        <w:gridCol w:w="2545"/>
      </w:tblGrid>
      <w:tr w:rsidR="007F1132" w14:paraId="3DADDD7C" w14:textId="77777777" w:rsidTr="00DC1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7" w:type="pct"/>
          </w:tcPr>
          <w:p w14:paraId="51D57228" w14:textId="77777777" w:rsidR="007F1132" w:rsidRDefault="00AD73EF">
            <w:pPr>
              <w:pStyle w:val="Compact"/>
            </w:pPr>
            <w:r>
              <w:t>วัน</w:t>
            </w:r>
          </w:p>
        </w:tc>
        <w:tc>
          <w:tcPr>
            <w:tcW w:w="740" w:type="pct"/>
          </w:tcPr>
          <w:p w14:paraId="04895362" w14:textId="77777777" w:rsidR="007F1132" w:rsidRDefault="00AD73EF">
            <w:pPr>
              <w:pStyle w:val="Compact"/>
            </w:pPr>
            <w:r>
              <w:t>วันที่</w:t>
            </w:r>
          </w:p>
        </w:tc>
        <w:tc>
          <w:tcPr>
            <w:tcW w:w="2472" w:type="pct"/>
          </w:tcPr>
          <w:p w14:paraId="23508AD4" w14:textId="77777777" w:rsidR="007F1132" w:rsidRDefault="00AD73EF">
            <w:pPr>
              <w:pStyle w:val="Compact"/>
            </w:pPr>
            <w:r>
              <w:t>แผน</w:t>
            </w:r>
          </w:p>
        </w:tc>
        <w:tc>
          <w:tcPr>
            <w:tcW w:w="0" w:type="auto"/>
          </w:tcPr>
          <w:p w14:paraId="63EAB1A4" w14:textId="77777777" w:rsidR="007F1132" w:rsidRDefault="00AD73EF">
            <w:pPr>
              <w:pStyle w:val="Compact"/>
            </w:pPr>
            <w:r>
              <w:t>ระยะทางรถไฟ (เที่ยวเดียว)</w:t>
            </w:r>
          </w:p>
        </w:tc>
      </w:tr>
      <w:tr w:rsidR="007F1132" w14:paraId="46C46E5A" w14:textId="77777777" w:rsidTr="00DC124D">
        <w:tc>
          <w:tcPr>
            <w:tcW w:w="427" w:type="pct"/>
          </w:tcPr>
          <w:p w14:paraId="5216B005" w14:textId="77777777" w:rsidR="007F1132" w:rsidRDefault="00AD73EF">
            <w:pPr>
              <w:pStyle w:val="Compact"/>
            </w:pPr>
            <w:r>
              <w:t>Day 1</w:t>
            </w:r>
          </w:p>
        </w:tc>
        <w:tc>
          <w:tcPr>
            <w:tcW w:w="740" w:type="pct"/>
          </w:tcPr>
          <w:p w14:paraId="4B6B7EB7" w14:textId="77777777" w:rsidR="007F1132" w:rsidRDefault="00AD73EF">
            <w:pPr>
              <w:pStyle w:val="Compact"/>
            </w:pPr>
            <w:r>
              <w:t>อา. 11 ต.ค.</w:t>
            </w:r>
          </w:p>
        </w:tc>
        <w:tc>
          <w:tcPr>
            <w:tcW w:w="2472" w:type="pct"/>
          </w:tcPr>
          <w:p w14:paraId="75E91695" w14:textId="77777777" w:rsidR="007F1132" w:rsidRDefault="00AD73EF">
            <w:pPr>
              <w:pStyle w:val="Compact"/>
            </w:pPr>
            <w:r>
              <w:t>ถึง MXP เย็น → เข้าโรงแรม → มื้อค่ำใกล้สถานี</w:t>
            </w:r>
          </w:p>
        </w:tc>
        <w:tc>
          <w:tcPr>
            <w:tcW w:w="0" w:type="auto"/>
          </w:tcPr>
          <w:p w14:paraId="0A1445BF" w14:textId="77777777" w:rsidR="007F1132" w:rsidRDefault="00AD73EF">
            <w:pPr>
              <w:pStyle w:val="Compact"/>
            </w:pPr>
            <w:r>
              <w:t xml:space="preserve">Malpensa Express ~50 </w:t>
            </w:r>
            <w:r>
              <w:t>นาที</w:t>
            </w:r>
          </w:p>
        </w:tc>
      </w:tr>
      <w:tr w:rsidR="007F1132" w14:paraId="1DEBB566" w14:textId="77777777" w:rsidTr="00DC124D">
        <w:tc>
          <w:tcPr>
            <w:tcW w:w="427" w:type="pct"/>
          </w:tcPr>
          <w:p w14:paraId="78CA54D9" w14:textId="77777777" w:rsidR="007F1132" w:rsidRDefault="00AD73EF">
            <w:pPr>
              <w:pStyle w:val="Compact"/>
            </w:pPr>
            <w:r>
              <w:t>Day 2</w:t>
            </w:r>
          </w:p>
        </w:tc>
        <w:tc>
          <w:tcPr>
            <w:tcW w:w="740" w:type="pct"/>
          </w:tcPr>
          <w:p w14:paraId="05260717" w14:textId="77777777" w:rsidR="007F1132" w:rsidRDefault="00AD73EF">
            <w:pPr>
              <w:pStyle w:val="Compact"/>
            </w:pPr>
            <w:r>
              <w:t>จ. 12 ต.ค.</w:t>
            </w:r>
          </w:p>
        </w:tc>
        <w:tc>
          <w:tcPr>
            <w:tcW w:w="2472" w:type="pct"/>
          </w:tcPr>
          <w:p w14:paraId="1EEAB362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ทะเลสาบโคโม</w:t>
            </w:r>
            <w:r>
              <w:t xml:space="preserve"> </w:t>
            </w:r>
            <w:r>
              <w:t xml:space="preserve">(Varenna + Bellagio) — </w:t>
            </w:r>
            <w:r>
              <w:t>วันเบา แก้ jetlag</w:t>
            </w:r>
          </w:p>
        </w:tc>
        <w:tc>
          <w:tcPr>
            <w:tcW w:w="0" w:type="auto"/>
          </w:tcPr>
          <w:p w14:paraId="2CF068A8" w14:textId="77777777" w:rsidR="007F1132" w:rsidRDefault="00AD73EF">
            <w:pPr>
              <w:pStyle w:val="Compact"/>
            </w:pPr>
            <w:r>
              <w:t xml:space="preserve">~1 </w:t>
            </w:r>
            <w:r>
              <w:t>ชม.</w:t>
            </w:r>
          </w:p>
        </w:tc>
      </w:tr>
      <w:tr w:rsidR="007F1132" w14:paraId="3D9DCB28" w14:textId="77777777" w:rsidTr="00DC124D">
        <w:tc>
          <w:tcPr>
            <w:tcW w:w="427" w:type="pct"/>
          </w:tcPr>
          <w:p w14:paraId="769ABEA7" w14:textId="77777777" w:rsidR="007F1132" w:rsidRDefault="00AD73EF">
            <w:pPr>
              <w:pStyle w:val="Compact"/>
            </w:pPr>
            <w:r>
              <w:t>Day 3</w:t>
            </w:r>
          </w:p>
        </w:tc>
        <w:tc>
          <w:tcPr>
            <w:tcW w:w="740" w:type="pct"/>
          </w:tcPr>
          <w:p w14:paraId="2990FA24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อ. 13 ต.ค.</w:t>
            </w:r>
          </w:p>
        </w:tc>
        <w:tc>
          <w:tcPr>
            <w:tcW w:w="2472" w:type="pct"/>
          </w:tcPr>
          <w:p w14:paraId="39D8F917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La Spezia + Cinque Terre</w:t>
            </w:r>
            <w:r>
              <w:t xml:space="preserve"> — </w:t>
            </w:r>
            <w:r>
              <w:t>วันยาวที่สุด</w:t>
            </w:r>
          </w:p>
        </w:tc>
        <w:tc>
          <w:tcPr>
            <w:tcW w:w="0" w:type="auto"/>
          </w:tcPr>
          <w:p w14:paraId="53D8C22B" w14:textId="77777777" w:rsidR="007F1132" w:rsidRDefault="00AD73EF">
            <w:pPr>
              <w:pStyle w:val="Compact"/>
            </w:pPr>
            <w:r>
              <w:t xml:space="preserve">~3 </w:t>
            </w:r>
            <w:r>
              <w:t>ชม.</w:t>
            </w:r>
          </w:p>
        </w:tc>
      </w:tr>
      <w:tr w:rsidR="007F1132" w14:paraId="6FFE4822" w14:textId="77777777" w:rsidTr="00DC124D">
        <w:tc>
          <w:tcPr>
            <w:tcW w:w="427" w:type="pct"/>
          </w:tcPr>
          <w:p w14:paraId="698787B5" w14:textId="77777777" w:rsidR="007F1132" w:rsidRDefault="00AD73EF">
            <w:pPr>
              <w:pStyle w:val="Compact"/>
            </w:pPr>
            <w:r>
              <w:t>Day 4</w:t>
            </w:r>
          </w:p>
        </w:tc>
        <w:tc>
          <w:tcPr>
            <w:tcW w:w="740" w:type="pct"/>
          </w:tcPr>
          <w:p w14:paraId="0F6E2437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พ. 14 ต.ค.</w:t>
            </w:r>
          </w:p>
        </w:tc>
        <w:tc>
          <w:tcPr>
            <w:tcW w:w="2472" w:type="pct"/>
          </w:tcPr>
          <w:p w14:paraId="0F701652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มิลาน — วันพักกลางทริป</w:t>
            </w:r>
            <w:r>
              <w:t xml:space="preserve"> (</w:t>
            </w:r>
            <w:r>
              <w:t>เริ่มสาย เดินน้อย)</w:t>
            </w:r>
          </w:p>
        </w:tc>
        <w:tc>
          <w:tcPr>
            <w:tcW w:w="0" w:type="auto"/>
          </w:tcPr>
          <w:p w14:paraId="5A14EE13" w14:textId="77777777" w:rsidR="007F1132" w:rsidRDefault="00AD73EF">
            <w:pPr>
              <w:pStyle w:val="Compact"/>
            </w:pPr>
            <w:r>
              <w:t>—</w:t>
            </w:r>
          </w:p>
        </w:tc>
      </w:tr>
      <w:tr w:rsidR="007F1132" w14:paraId="23631285" w14:textId="77777777" w:rsidTr="00DC124D">
        <w:tc>
          <w:tcPr>
            <w:tcW w:w="427" w:type="pct"/>
          </w:tcPr>
          <w:p w14:paraId="09223C83" w14:textId="77777777" w:rsidR="007F1132" w:rsidRDefault="00AD73EF">
            <w:pPr>
              <w:pStyle w:val="Compact"/>
            </w:pPr>
            <w:r>
              <w:t>Day 5</w:t>
            </w:r>
          </w:p>
        </w:tc>
        <w:tc>
          <w:tcPr>
            <w:tcW w:w="740" w:type="pct"/>
          </w:tcPr>
          <w:p w14:paraId="01782052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พฤ. 15 ต.ค.</w:t>
            </w:r>
          </w:p>
        </w:tc>
        <w:tc>
          <w:tcPr>
            <w:tcW w:w="2472" w:type="pct"/>
          </w:tcPr>
          <w:p w14:paraId="787C9C23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เวนิส</w:t>
            </w:r>
          </w:p>
        </w:tc>
        <w:tc>
          <w:tcPr>
            <w:tcW w:w="0" w:type="auto"/>
          </w:tcPr>
          <w:p w14:paraId="5F7EED50" w14:textId="77777777" w:rsidR="007F1132" w:rsidRDefault="00AD73EF">
            <w:pPr>
              <w:pStyle w:val="Compact"/>
            </w:pPr>
            <w:r>
              <w:t xml:space="preserve">~2 </w:t>
            </w:r>
            <w:r>
              <w:t>ชม. 15 นาที</w:t>
            </w:r>
          </w:p>
        </w:tc>
      </w:tr>
      <w:tr w:rsidR="007F1132" w14:paraId="26B070A3" w14:textId="77777777" w:rsidTr="00DC124D">
        <w:tc>
          <w:tcPr>
            <w:tcW w:w="427" w:type="pct"/>
          </w:tcPr>
          <w:p w14:paraId="2ACA46D8" w14:textId="77777777" w:rsidR="007F1132" w:rsidRDefault="00AD73EF">
            <w:pPr>
              <w:pStyle w:val="Compact"/>
            </w:pPr>
            <w:r>
              <w:t>Day 6</w:t>
            </w:r>
          </w:p>
        </w:tc>
        <w:tc>
          <w:tcPr>
            <w:tcW w:w="740" w:type="pct"/>
          </w:tcPr>
          <w:p w14:paraId="2D0C8DBC" w14:textId="77777777" w:rsidR="007F1132" w:rsidRDefault="00AD73EF">
            <w:pPr>
              <w:pStyle w:val="Compact"/>
            </w:pPr>
            <w:r>
              <w:t>ศ. 16 ต.ค.</w:t>
            </w:r>
          </w:p>
        </w:tc>
        <w:tc>
          <w:tcPr>
            <w:tcW w:w="2472" w:type="pct"/>
          </w:tcPr>
          <w:p w14:paraId="55A620CA" w14:textId="77777777" w:rsidR="007F1132" w:rsidRDefault="00AD73EF">
            <w:pPr>
              <w:pStyle w:val="Compact"/>
            </w:pPr>
            <w:r>
              <w:t>มิลาน ช้อปของฝาก → สนามบิน</w:t>
            </w:r>
          </w:p>
        </w:tc>
        <w:tc>
          <w:tcPr>
            <w:tcW w:w="0" w:type="auto"/>
          </w:tcPr>
          <w:p w14:paraId="6144C7C3" w14:textId="77777777" w:rsidR="007F1132" w:rsidRDefault="00AD73EF">
            <w:pPr>
              <w:pStyle w:val="Compact"/>
            </w:pPr>
            <w:r>
              <w:t xml:space="preserve">Malpensa Express ~50 </w:t>
            </w:r>
            <w:r>
              <w:t>นาที</w:t>
            </w:r>
          </w:p>
        </w:tc>
      </w:tr>
    </w:tbl>
    <w:p w14:paraId="13892FD9" w14:textId="1910086B" w:rsidR="007F1132" w:rsidRDefault="00AD73EF">
      <w:bookmarkStart w:id="8" w:name="ทำไมลำดบนดทสดเมอไมม-the-last-supper"/>
      <w:r>
        <w:pict w14:anchorId="1BF1DF6C">
          <v:rect id="_x0000_i2240" style="width:0;height:1.5pt" o:hralign="center" o:bullet="t" o:hrstd="t" o:hr="t"/>
        </w:pict>
      </w:r>
    </w:p>
    <w:p w14:paraId="171FBCB4" w14:textId="06D83AA9" w:rsidR="00DC124D" w:rsidRDefault="00DC124D">
      <w:r>
        <w:br w:type="page"/>
      </w:r>
    </w:p>
    <w:p w14:paraId="304F18B9" w14:textId="77777777" w:rsidR="00DC124D" w:rsidRDefault="00DC124D"/>
    <w:p w14:paraId="10FD4B03" w14:textId="40C10F32" w:rsidR="007F1132" w:rsidRDefault="00DC124D">
      <w:pPr>
        <w:pStyle w:val="Heading2"/>
      </w:pPr>
      <w:bookmarkStart w:id="9" w:name="สงทตองจองทำ-ตงแตตอนน"/>
      <w:bookmarkStart w:id="10" w:name="_Toc240122733"/>
      <w:bookmarkEnd w:id="6"/>
      <w:bookmarkEnd w:id="8"/>
      <w:r>
        <w:t>2</w:t>
      </w:r>
      <w:r w:rsidR="00AD73EF">
        <w:t xml:space="preserve">. ✅ </w:t>
      </w:r>
      <w:r w:rsidR="00AD73EF">
        <w:t>สิ่งที่ต้องจอง/ทำ “ตั้งแต่ตอนนี้”</w:t>
      </w:r>
      <w:bookmarkEnd w:id="10"/>
    </w:p>
    <w:p w14:paraId="603367E3" w14:textId="77777777" w:rsidR="007F1132" w:rsidRDefault="00AD73EF">
      <w:pPr>
        <w:pStyle w:val="Heading3"/>
      </w:pPr>
      <w:bookmarkStart w:id="11" w:name="จองเดยวน"/>
      <w:bookmarkStart w:id="12" w:name="_Toc240122734"/>
      <w:r>
        <w:t>🔴</w:t>
      </w:r>
      <w:r>
        <w:t xml:space="preserve"> </w:t>
      </w:r>
      <w:r>
        <w:t>จองเดี๋ยวนี้</w:t>
      </w:r>
      <w:bookmarkEnd w:id="12"/>
    </w:p>
    <w:p w14:paraId="2F255957" w14:textId="77777777" w:rsidR="007F1132" w:rsidRDefault="00AD73EF">
      <w:pPr>
        <w:numPr>
          <w:ilvl w:val="0"/>
          <w:numId w:val="2"/>
        </w:numPr>
      </w:pPr>
      <w:r>
        <w:rPr>
          <w:b/>
          <w:bCs/>
        </w:rPr>
        <w:t>ตั๋วรถไฟมิลาน–La Spezia (อังคาร 13 ต.ค.)</w:t>
      </w:r>
      <w:r>
        <w:t xml:space="preserve"> ⚠</w:t>
      </w:r>
      <w:r>
        <w:t>️</w:t>
      </w:r>
      <w:r>
        <w:t xml:space="preserve"> </w:t>
      </w:r>
      <w:r>
        <w:rPr>
          <w:b/>
          <w:bCs/>
        </w:rPr>
        <w:t>ตัดสินใจก่อนจอง:</w:t>
      </w:r>
      <w:r>
        <w:t xml:space="preserve"> </w:t>
      </w:r>
      <w:r>
        <w:t xml:space="preserve">จองล่วงหน้าแบบถูก (€25–45/คน) แต่เปลี่ยนวันไม่ได้ </w:t>
      </w:r>
      <w:r>
        <w:rPr>
          <w:b/>
          <w:bCs/>
        </w:rPr>
        <w:t>หรือ</w:t>
      </w:r>
      <w:r>
        <w:t xml:space="preserve"> </w:t>
      </w:r>
      <w:r>
        <w:t>ซื้อตั๋ว In</w:t>
      </w:r>
      <w:r>
        <w:t xml:space="preserve">tercity </w:t>
      </w:r>
      <w:r>
        <w:t xml:space="preserve">แบบยืดหยุ่น (แพงกว่า ~€20/คน) เพื่อรักษาสิทธิ์สลับไปวันพุธถ้าฝนตก — </w:t>
      </w:r>
      <w:r>
        <w:rPr>
          <w:b/>
          <w:bCs/>
        </w:rPr>
        <w:t>ในลำดับใหม่นี้แนะนำจ่ายส่วนต่าง</w:t>
      </w:r>
      <w:r>
        <w:t xml:space="preserve"> </w:t>
      </w:r>
      <w:r>
        <w:t>เพราะมีวันพุธรออยู่จริง ไม่ใช่แค่ทฤษฎี</w:t>
      </w:r>
    </w:p>
    <w:p w14:paraId="46E12B55" w14:textId="77777777" w:rsidR="007F1132" w:rsidRDefault="00AD73EF">
      <w:pPr>
        <w:numPr>
          <w:ilvl w:val="0"/>
          <w:numId w:val="2"/>
        </w:numPr>
      </w:pPr>
      <w:r>
        <w:rPr>
          <w:b/>
          <w:bCs/>
        </w:rPr>
        <w:t>ตั๋วรถไฟมิลาน–เวนิส (พฤหัส 15 ต.ค.)</w:t>
      </w:r>
      <w:r>
        <w:t xml:space="preserve"> — </w:t>
      </w:r>
      <w:r>
        <w:t>จองล่วงหน้า €19–35 / ซื้อวันเดินทาง €70–95 ต่อคนต่อเที่ยว · อันนี้จองล็</w:t>
      </w:r>
      <w:r>
        <w:t>อกไปได้เลย เพราะเวนิสไม่ต้องเลื่อนเพราะฝน</w:t>
      </w:r>
    </w:p>
    <w:p w14:paraId="474835B8" w14:textId="77777777" w:rsidR="007F1132" w:rsidRDefault="00AD73EF">
      <w:pPr>
        <w:pStyle w:val="Heading3"/>
      </w:pPr>
      <w:bookmarkStart w:id="13" w:name="ควรจอง-12-สปดาหกอนไป"/>
      <w:bookmarkStart w:id="14" w:name="_Toc240122735"/>
      <w:bookmarkEnd w:id="11"/>
      <w:r>
        <w:t>🟡</w:t>
      </w:r>
      <w:r>
        <w:t xml:space="preserve"> </w:t>
      </w:r>
      <w:r>
        <w:t>ควรจอง 1–2 สัปดาห์ก่อนไป</w:t>
      </w:r>
      <w:bookmarkEnd w:id="14"/>
    </w:p>
    <w:p w14:paraId="3841A584" w14:textId="77777777" w:rsidR="007F1132" w:rsidRDefault="00AD73EF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Duomo di Milano + </w:t>
      </w:r>
      <w:r>
        <w:rPr>
          <w:b/>
          <w:bCs/>
        </w:rPr>
        <w:t>ดาดฟ้า</w:t>
      </w:r>
      <w:r>
        <w:t xml:space="preserve"> — duomomilano.it </w:t>
      </w:r>
      <w:r>
        <w:t>เลือกตั๋วมีลิฟต์ ~€20–25 · จองรอบสาย ๆ วันพุธ 14 ต.ค.</w:t>
      </w:r>
    </w:p>
    <w:p w14:paraId="49779258" w14:textId="77777777" w:rsidR="007F1132" w:rsidRDefault="00AD73EF">
      <w:pPr>
        <w:pStyle w:val="Compact"/>
        <w:numPr>
          <w:ilvl w:val="0"/>
          <w:numId w:val="3"/>
        </w:numPr>
      </w:pPr>
      <w:r>
        <w:rPr>
          <w:b/>
          <w:bCs/>
        </w:rPr>
        <w:t>Cinque Terre Card</w:t>
      </w:r>
      <w:r>
        <w:t xml:space="preserve"> — parconazionale5terre.it · </w:t>
      </w:r>
      <w:r>
        <w:t>อังคาร 13 ต.ค. เป็นวันธรรมดาเดือนตุลาคม = Lo</w:t>
      </w:r>
      <w:r>
        <w:t xml:space="preserve">w season </w:t>
      </w:r>
      <w:r>
        <w:t>สีเขียว · Train Card 1 วัน ~€19.50–22/คน (รถไฟไม่จำกัด + เส้นทางเดินเขาที่เก็บเงิน)</w:t>
      </w:r>
    </w:p>
    <w:p w14:paraId="0B360833" w14:textId="77777777" w:rsidR="007F1132" w:rsidRDefault="00AD73EF" w:rsidP="00DC124D">
      <w:pPr>
        <w:pStyle w:val="Compact"/>
        <w:numPr>
          <w:ilvl w:val="0"/>
          <w:numId w:val="3"/>
        </w:numPr>
        <w:ind w:right="-279"/>
      </w:pPr>
      <w:r>
        <w:rPr>
          <w:b/>
          <w:bCs/>
        </w:rPr>
        <w:t>Via dell’Amore</w:t>
      </w:r>
      <w:r>
        <w:t xml:space="preserve"> (</w:t>
      </w:r>
      <w:r>
        <w:t>ถ้าจะเดิน) — card.parconazionale5terre.it (จองในระบบเดียวกับ Cinque Terre Card) เพิ่ม €10 · รอบละ 30 นาที 200 คน · เดินทาง</w:t>
      </w:r>
      <w:proofErr w:type="spellStart"/>
      <w:r>
        <w:t>เดียว</w:t>
      </w:r>
      <w:proofErr w:type="spellEnd"/>
      <w:r>
        <w:t xml:space="preserve"> </w:t>
      </w:r>
      <w:proofErr w:type="spellStart"/>
      <w:r>
        <w:t>Riomaggiore</w:t>
      </w:r>
      <w:proofErr w:type="spellEnd"/>
      <w:r>
        <w:t xml:space="preserve"> → </w:t>
      </w:r>
      <w:proofErr w:type="spellStart"/>
      <w:r>
        <w:t>Manar</w:t>
      </w:r>
      <w:r>
        <w:t>ola</w:t>
      </w:r>
      <w:proofErr w:type="spellEnd"/>
    </w:p>
    <w:p w14:paraId="32E531EB" w14:textId="77777777" w:rsidR="007F1132" w:rsidRDefault="00AD73EF">
      <w:pPr>
        <w:pStyle w:val="Compact"/>
        <w:numPr>
          <w:ilvl w:val="0"/>
          <w:numId w:val="3"/>
        </w:numPr>
      </w:pPr>
      <w:r>
        <w:rPr>
          <w:b/>
          <w:bCs/>
        </w:rPr>
        <w:t>ร้านอาหารมื้อค่ำ</w:t>
      </w:r>
      <w:r>
        <w:t xml:space="preserve"> </w:t>
      </w:r>
      <w:r>
        <w:t>ในมิลาน (TheFork app หรือโทร)</w:t>
      </w:r>
    </w:p>
    <w:p w14:paraId="1DB8D05A" w14:textId="77777777" w:rsidR="007F1132" w:rsidRDefault="00AD73EF">
      <w:pPr>
        <w:pStyle w:val="Heading3"/>
      </w:pPr>
      <w:bookmarkStart w:id="15" w:name="เตรยมกอนบน"/>
      <w:bookmarkStart w:id="16" w:name="_Toc240122736"/>
      <w:bookmarkEnd w:id="13"/>
      <w:r>
        <w:t>🟢</w:t>
      </w:r>
      <w:r>
        <w:t xml:space="preserve"> </w:t>
      </w:r>
      <w:r>
        <w:t>เตรียมก่อนบิน</w:t>
      </w:r>
      <w:bookmarkEnd w:id="16"/>
    </w:p>
    <w:p w14:paraId="561DC737" w14:textId="77777777" w:rsidR="007F1132" w:rsidRDefault="00AD73EF">
      <w:pPr>
        <w:pStyle w:val="Compact"/>
        <w:numPr>
          <w:ilvl w:val="0"/>
          <w:numId w:val="4"/>
        </w:numPr>
      </w:pPr>
      <w:r>
        <w:t xml:space="preserve">โหลดแอป: </w:t>
      </w:r>
      <w:r>
        <w:rPr>
          <w:b/>
          <w:bCs/>
        </w:rPr>
        <w:t>Trenitalia</w:t>
      </w:r>
      <w:r>
        <w:t xml:space="preserve">, </w:t>
      </w:r>
      <w:r>
        <w:rPr>
          <w:b/>
          <w:bCs/>
        </w:rPr>
        <w:t>Italo</w:t>
      </w:r>
      <w:r>
        <w:t xml:space="preserve">, </w:t>
      </w:r>
      <w:r>
        <w:rPr>
          <w:b/>
          <w:bCs/>
        </w:rPr>
        <w:t>Navigazione Laghi</w:t>
      </w:r>
      <w:r>
        <w:t xml:space="preserve"> (</w:t>
      </w:r>
      <w:r>
        <w:t xml:space="preserve">ตารางเรือโคโม), </w:t>
      </w:r>
      <w:r>
        <w:rPr>
          <w:b/>
          <w:bCs/>
        </w:rPr>
        <w:t>Google Maps offline</w:t>
      </w:r>
    </w:p>
    <w:p w14:paraId="4F705D80" w14:textId="77777777" w:rsidR="007F1132" w:rsidRDefault="00AD73EF">
      <w:pPr>
        <w:pStyle w:val="Compact"/>
        <w:numPr>
          <w:ilvl w:val="0"/>
          <w:numId w:val="4"/>
        </w:numPr>
      </w:pPr>
      <w:r>
        <w:t>สำเนาพาสปอร์ตในมือถือ + แจ้งธนาคารเรื่องใช้บัตรต่างประเทศ</w:t>
      </w:r>
    </w:p>
    <w:p w14:paraId="24BFCD25" w14:textId="77777777" w:rsidR="007F1132" w:rsidRDefault="00AD73EF">
      <w:pPr>
        <w:pStyle w:val="Compact"/>
        <w:numPr>
          <w:ilvl w:val="0"/>
          <w:numId w:val="4"/>
        </w:numPr>
      </w:pPr>
      <w:r>
        <w:t xml:space="preserve">ปลั๊กไฟอิตาลี </w:t>
      </w:r>
      <w:r>
        <w:rPr>
          <w:b/>
          <w:bCs/>
        </w:rPr>
        <w:t>Type C/F/L</w:t>
      </w:r>
      <w:r>
        <w:t xml:space="preserve"> (</w:t>
      </w:r>
      <w:r>
        <w:t>กลมสองขา)</w:t>
      </w:r>
    </w:p>
    <w:p w14:paraId="6D2DCF84" w14:textId="77777777" w:rsidR="007F1132" w:rsidRDefault="00AD73EF">
      <w:pPr>
        <w:pStyle w:val="Compact"/>
        <w:numPr>
          <w:ilvl w:val="0"/>
          <w:numId w:val="4"/>
        </w:numPr>
      </w:pPr>
      <w:r>
        <w:rPr>
          <w:b/>
          <w:bCs/>
        </w:rPr>
        <w:t>ข่าวดี:</w:t>
      </w:r>
      <w:r>
        <w:t xml:space="preserve"> </w:t>
      </w:r>
      <w:r>
        <w:t>ค่าเข้าเมืองเวนิส (Contributo di Accesso) ปี 2569 สิ้นสุดแล้วตั้งแต่ 27 ก.ค. → ตุลาคมไม่ต้องจ่ายและไม่ต้องลงทะเบียน</w:t>
      </w:r>
    </w:p>
    <w:p w14:paraId="117EFB4F" w14:textId="77777777" w:rsidR="007F1132" w:rsidRDefault="00AD73EF">
      <w:r>
        <w:pict w14:anchorId="29150435">
          <v:rect id="_x0000_i2229" style="width:0;height:1.5pt" o:hralign="center" o:hrstd="t" o:hr="t"/>
        </w:pict>
      </w:r>
    </w:p>
    <w:p w14:paraId="4A07A705" w14:textId="77777777" w:rsidR="00DC124D" w:rsidRDefault="00DC124D">
      <w:pPr>
        <w:rPr>
          <w:b/>
          <w:bCs/>
          <w:color w:val="4F81BD" w:themeColor="accent1"/>
          <w:sz w:val="28"/>
          <w:szCs w:val="28"/>
        </w:rPr>
      </w:pPr>
      <w:bookmarkStart w:id="17" w:name="แผนรายวน"/>
      <w:bookmarkStart w:id="18" w:name="_Toc240122737"/>
      <w:bookmarkEnd w:id="9"/>
      <w:bookmarkEnd w:id="15"/>
      <w:r>
        <w:br w:type="page"/>
      </w:r>
    </w:p>
    <w:p w14:paraId="4F7BBF05" w14:textId="005B4F8E" w:rsidR="007F1132" w:rsidRDefault="00DC124D">
      <w:pPr>
        <w:pStyle w:val="Heading2"/>
      </w:pPr>
      <w:r>
        <w:t>3</w:t>
      </w:r>
      <w:r w:rsidR="00AD73EF">
        <w:t xml:space="preserve">. </w:t>
      </w:r>
      <w:r w:rsidR="00AD73EF">
        <w:t>แผนรายวัน</w:t>
      </w:r>
      <w:bookmarkEnd w:id="18"/>
    </w:p>
    <w:p w14:paraId="595BFAEE" w14:textId="77777777" w:rsidR="007F1132" w:rsidRDefault="00AD73EF">
      <w:r>
        <w:pict w14:anchorId="264F3428">
          <v:rect id="_x0000_i2230" style="width:0;height:1.5pt" o:hralign="center" o:hrstd="t" o:hr="t"/>
        </w:pict>
      </w:r>
    </w:p>
    <w:p w14:paraId="38B66DAE" w14:textId="77777777" w:rsidR="007F1132" w:rsidRDefault="00AD73EF">
      <w:pPr>
        <w:pStyle w:val="Heading3"/>
      </w:pPr>
      <w:bookmarkStart w:id="19" w:name="day-1-อาทตย-11-ต.ค.-วนเดนทางถง"/>
      <w:bookmarkStart w:id="20" w:name="_Toc240122738"/>
      <w:r>
        <w:t>🛬</w:t>
      </w:r>
      <w:r>
        <w:t xml:space="preserve"> Day 1 · </w:t>
      </w:r>
      <w:r>
        <w:t>อาทิตย์ 11 ต.ค. — วันเดินทางถึง</w:t>
      </w:r>
      <w:bookmarkEnd w:id="2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52"/>
        <w:gridCol w:w="7998"/>
      </w:tblGrid>
      <w:tr w:rsidR="007F1132" w14:paraId="27A1D25E" w14:textId="77777777" w:rsidTr="00DC1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3" w:type="pct"/>
          </w:tcPr>
          <w:p w14:paraId="499A714B" w14:textId="77777777" w:rsidR="007F1132" w:rsidRDefault="00AD73EF">
            <w:pPr>
              <w:pStyle w:val="Compact"/>
            </w:pPr>
            <w:proofErr w:type="spellStart"/>
            <w:r>
              <w:t>เวลา</w:t>
            </w:r>
            <w:proofErr w:type="spellEnd"/>
          </w:p>
        </w:tc>
        <w:tc>
          <w:tcPr>
            <w:tcW w:w="4277" w:type="pct"/>
          </w:tcPr>
          <w:p w14:paraId="44F93638" w14:textId="77777777" w:rsidR="007F1132" w:rsidRDefault="00AD73EF">
            <w:pPr>
              <w:pStyle w:val="Compact"/>
            </w:pPr>
            <w:r>
              <w:t>กิจกรรม</w:t>
            </w:r>
          </w:p>
        </w:tc>
      </w:tr>
      <w:tr w:rsidR="007F1132" w14:paraId="0F0B35F6" w14:textId="77777777" w:rsidTr="00DC124D">
        <w:tc>
          <w:tcPr>
            <w:tcW w:w="723" w:type="pct"/>
          </w:tcPr>
          <w:p w14:paraId="061039B1" w14:textId="77777777" w:rsidR="007F1132" w:rsidRDefault="00AD73EF">
            <w:pPr>
              <w:pStyle w:val="Compact"/>
            </w:pPr>
            <w:r>
              <w:t>18:50</w:t>
            </w:r>
          </w:p>
        </w:tc>
        <w:tc>
          <w:tcPr>
            <w:tcW w:w="4277" w:type="pct"/>
          </w:tcPr>
          <w:p w14:paraId="3781F11A" w14:textId="77777777" w:rsidR="007F1132" w:rsidRDefault="00AD73EF">
            <w:pPr>
              <w:pStyle w:val="Compact"/>
            </w:pPr>
            <w:r>
              <w:t>เครื่องลง MXP Terminal 1</w:t>
            </w:r>
          </w:p>
        </w:tc>
      </w:tr>
      <w:tr w:rsidR="007F1132" w14:paraId="6A546499" w14:textId="77777777" w:rsidTr="00DC124D">
        <w:tc>
          <w:tcPr>
            <w:tcW w:w="723" w:type="pct"/>
          </w:tcPr>
          <w:p w14:paraId="3C21C4BB" w14:textId="77777777" w:rsidR="007F1132" w:rsidRDefault="00AD73EF">
            <w:pPr>
              <w:pStyle w:val="Compact"/>
            </w:pPr>
            <w:r>
              <w:t>18:50–19:45</w:t>
            </w:r>
          </w:p>
        </w:tc>
        <w:tc>
          <w:tcPr>
            <w:tcW w:w="4277" w:type="pct"/>
          </w:tcPr>
          <w:p w14:paraId="768513C5" w14:textId="77777777" w:rsidR="007F1132" w:rsidRDefault="00AD73EF">
            <w:pPr>
              <w:pStyle w:val="Compact"/>
            </w:pPr>
            <w:r>
              <w:t>ตม. + รับกระเป๋า (เผื่อ ~1 ชม.)</w:t>
            </w:r>
          </w:p>
        </w:tc>
      </w:tr>
      <w:tr w:rsidR="007F1132" w14:paraId="363AF121" w14:textId="77777777" w:rsidTr="00DC124D">
        <w:tc>
          <w:tcPr>
            <w:tcW w:w="723" w:type="pct"/>
          </w:tcPr>
          <w:p w14:paraId="42A4417C" w14:textId="77777777" w:rsidR="007F1132" w:rsidRDefault="00AD73EF">
            <w:pPr>
              <w:pStyle w:val="Compact"/>
            </w:pPr>
            <w:r>
              <w:t>19:50</w:t>
            </w:r>
          </w:p>
        </w:tc>
        <w:tc>
          <w:tcPr>
            <w:tcW w:w="4277" w:type="pct"/>
          </w:tcPr>
          <w:p w14:paraId="32710E36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Malpensa Express</w:t>
            </w:r>
            <w:r>
              <w:t xml:space="preserve"> MXP T1 → Milano Centrale · ~50 </w:t>
            </w:r>
            <w:r>
              <w:t>นาที · €15/คน · ออกทุก 30 นาที</w:t>
            </w:r>
          </w:p>
        </w:tc>
      </w:tr>
      <w:tr w:rsidR="007F1132" w14:paraId="4DC16C76" w14:textId="77777777" w:rsidTr="00DC124D">
        <w:tc>
          <w:tcPr>
            <w:tcW w:w="723" w:type="pct"/>
          </w:tcPr>
          <w:p w14:paraId="0E414BB8" w14:textId="77777777" w:rsidR="007F1132" w:rsidRDefault="00AD73EF">
            <w:pPr>
              <w:pStyle w:val="Compact"/>
            </w:pPr>
            <w:r>
              <w:t>20:45</w:t>
            </w:r>
          </w:p>
        </w:tc>
        <w:tc>
          <w:tcPr>
            <w:tcW w:w="4277" w:type="pct"/>
          </w:tcPr>
          <w:p w14:paraId="7A028551" w14:textId="77777777" w:rsidR="007F1132" w:rsidRDefault="00AD73EF">
            <w:pPr>
              <w:pStyle w:val="Compact"/>
            </w:pPr>
            <w:r>
              <w:t>ถึง Milano Centrale → เดิน ~8 นาทีถึงโรงแรม</w:t>
            </w:r>
          </w:p>
        </w:tc>
      </w:tr>
      <w:tr w:rsidR="007F1132" w14:paraId="1FD3F86D" w14:textId="77777777" w:rsidTr="00DC124D">
        <w:tc>
          <w:tcPr>
            <w:tcW w:w="723" w:type="pct"/>
          </w:tcPr>
          <w:p w14:paraId="106AC469" w14:textId="77777777" w:rsidR="007F1132" w:rsidRDefault="00AD73EF">
            <w:pPr>
              <w:pStyle w:val="Compact"/>
            </w:pPr>
            <w:r>
              <w:t>21:00</w:t>
            </w:r>
          </w:p>
        </w:tc>
        <w:tc>
          <w:tcPr>
            <w:tcW w:w="4277" w:type="pct"/>
          </w:tcPr>
          <w:p w14:paraId="6AFDA5F1" w14:textId="77777777" w:rsidR="007F1132" w:rsidRDefault="00AD73EF">
            <w:pPr>
              <w:pStyle w:val="Compact"/>
            </w:pPr>
            <w:r>
              <w:t>เช็คอิน เก็บของ</w:t>
            </w:r>
          </w:p>
        </w:tc>
      </w:tr>
      <w:tr w:rsidR="007F1132" w14:paraId="6D5C5AD5" w14:textId="77777777" w:rsidTr="00DC124D">
        <w:tc>
          <w:tcPr>
            <w:tcW w:w="723" w:type="pct"/>
          </w:tcPr>
          <w:p w14:paraId="21EE3A67" w14:textId="77777777" w:rsidR="007F1132" w:rsidRDefault="00AD73EF">
            <w:pPr>
              <w:pStyle w:val="Compact"/>
            </w:pPr>
            <w:r>
              <w:t>21:30</w:t>
            </w:r>
          </w:p>
        </w:tc>
        <w:tc>
          <w:tcPr>
            <w:tcW w:w="4277" w:type="pct"/>
          </w:tcPr>
          <w:p w14:paraId="4B433BDD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มื้อค่ำ: Mercato Centrale Milano</w:t>
            </w:r>
            <w:r>
              <w:t xml:space="preserve"> (Via G.B. Sammartini 2 </w:t>
            </w:r>
            <w:r>
              <w:t>ติดสถานี) เปิดถึง 23:00 ทุกวัน ฟู้ดคอร์ทระดับพรีเมียม — เหมาะกับคืนแรกที่เหนื่อย และร้านดี ๆ ส่วนใหญ่ปิดวันอาทิตย์</w:t>
            </w:r>
          </w:p>
        </w:tc>
      </w:tr>
    </w:tbl>
    <w:p w14:paraId="0B159D83" w14:textId="77777777" w:rsidR="007F1132" w:rsidRDefault="00AD73EF" w:rsidP="00DC124D">
      <w:pPr>
        <w:pStyle w:val="BlockText"/>
        <w:ind w:left="-142"/>
      </w:pPr>
      <w:r>
        <w:t>⚠</w:t>
      </w:r>
      <w:r>
        <w:t>️</w:t>
      </w:r>
      <w:r>
        <w:t xml:space="preserve"> </w:t>
      </w:r>
      <w:proofErr w:type="spellStart"/>
      <w:r>
        <w:rPr>
          <w:b/>
          <w:bCs/>
        </w:rPr>
        <w:t>ข้อควรระวัง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รอบ</w:t>
      </w:r>
      <w:proofErr w:type="spellEnd"/>
      <w:r>
        <w:t xml:space="preserve"> Milano Centrale โดยเฉพาะฝั่งตะวันออกตอนกลางคืน มีล้วงกระเป๋าพอสม</w:t>
      </w:r>
      <w:r>
        <w:t>ควร เดินเส้นหลักที่มีไฟสว่าง เก็บ</w:t>
      </w:r>
      <w:proofErr w:type="spellStart"/>
      <w:r>
        <w:t>กระเป๋าไว้ด้านหน้าเสมอ</w:t>
      </w:r>
      <w:proofErr w:type="spellEnd"/>
    </w:p>
    <w:p w14:paraId="57484F14" w14:textId="77777777" w:rsidR="007F1132" w:rsidRDefault="00AD73EF">
      <w:r>
        <w:pict w14:anchorId="4790A046">
          <v:rect id="_x0000_i2231" style="width:0;height:1.5pt" o:hralign="center" o:hrstd="t" o:hr="t"/>
        </w:pict>
      </w:r>
    </w:p>
    <w:p w14:paraId="0C0E9DB7" w14:textId="77777777" w:rsidR="007F1132" w:rsidRDefault="00AD73EF">
      <w:pPr>
        <w:pStyle w:val="Heading3"/>
      </w:pPr>
      <w:bookmarkStart w:id="21" w:name="Xe0205bf5e5bf10761ce1fe80b1f95423fbd2643"/>
      <w:bookmarkStart w:id="22" w:name="_Toc240122739"/>
      <w:bookmarkEnd w:id="19"/>
      <w:r>
        <w:t>🚤</w:t>
      </w:r>
      <w:r>
        <w:t xml:space="preserve"> Day 2 · </w:t>
      </w:r>
      <w:r>
        <w:t>จันทร์ 12 ต.ค. — ทะเลสาบโคโม (Varenna + Bellagio)</w:t>
      </w:r>
      <w:bookmarkEnd w:id="22"/>
    </w:p>
    <w:p w14:paraId="27C53B17" w14:textId="77777777" w:rsidR="007F1132" w:rsidRDefault="00AD73EF">
      <w:pPr>
        <w:pStyle w:val="FirstParagraph"/>
      </w:pPr>
      <w:r>
        <w:rPr>
          <w:b/>
          <w:bCs/>
        </w:rPr>
        <w:t>ทำไม Varenna ไม่ใช่เมือง Como:</w:t>
      </w:r>
      <w:r>
        <w:t xml:space="preserve"> </w:t>
      </w:r>
      <w:r>
        <w:t>รถไฟตรงจาก Milano Centrale เร็วกว่า (~1 ชม.) และวิวทะเลสาบสวยกว่าเมืองโคโมมาก เพราะโคโมอยู่ปลายแหลมด้านใต้</w:t>
      </w:r>
      <w:r>
        <w:t>ที่ทะเลสาบแคบและเป็นเมืองพาณิชย์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8"/>
        <w:gridCol w:w="8102"/>
      </w:tblGrid>
      <w:tr w:rsidR="007F1132" w14:paraId="01194175" w14:textId="77777777" w:rsidTr="007F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78B161" w14:textId="77777777" w:rsidR="007F1132" w:rsidRDefault="00AD73EF">
            <w:pPr>
              <w:pStyle w:val="Compact"/>
            </w:pPr>
            <w:r>
              <w:t>เวลา</w:t>
            </w:r>
          </w:p>
        </w:tc>
        <w:tc>
          <w:tcPr>
            <w:tcW w:w="0" w:type="auto"/>
          </w:tcPr>
          <w:p w14:paraId="3539AFC7" w14:textId="77777777" w:rsidR="007F1132" w:rsidRDefault="00AD73EF">
            <w:pPr>
              <w:pStyle w:val="Compact"/>
            </w:pPr>
            <w:r>
              <w:t>กิจกรรม</w:t>
            </w:r>
          </w:p>
        </w:tc>
      </w:tr>
      <w:tr w:rsidR="007F1132" w14:paraId="1C41C904" w14:textId="77777777">
        <w:tc>
          <w:tcPr>
            <w:tcW w:w="0" w:type="auto"/>
          </w:tcPr>
          <w:p w14:paraId="40F0E904" w14:textId="77777777" w:rsidR="007F1132" w:rsidRDefault="00AD73EF">
            <w:pPr>
              <w:pStyle w:val="Compact"/>
            </w:pPr>
            <w:r>
              <w:t>08:00</w:t>
            </w:r>
          </w:p>
        </w:tc>
        <w:tc>
          <w:tcPr>
            <w:tcW w:w="0" w:type="auto"/>
          </w:tcPr>
          <w:p w14:paraId="75280B2E" w14:textId="77777777" w:rsidR="007F1132" w:rsidRDefault="00AD73EF">
            <w:pPr>
              <w:pStyle w:val="Compact"/>
            </w:pPr>
            <w:r>
              <w:t>อาหารเช้าที่โรงแรม</w:t>
            </w:r>
          </w:p>
        </w:tc>
      </w:tr>
      <w:tr w:rsidR="007F1132" w14:paraId="0F5F0661" w14:textId="77777777">
        <w:tc>
          <w:tcPr>
            <w:tcW w:w="0" w:type="auto"/>
          </w:tcPr>
          <w:p w14:paraId="22C9681C" w14:textId="77777777" w:rsidR="007F1132" w:rsidRDefault="00AD73EF">
            <w:pPr>
              <w:pStyle w:val="Compact"/>
            </w:pPr>
            <w:r>
              <w:t>08:45</w:t>
            </w:r>
          </w:p>
        </w:tc>
        <w:tc>
          <w:tcPr>
            <w:tcW w:w="0" w:type="auto"/>
          </w:tcPr>
          <w:p w14:paraId="23ABC2DB" w14:textId="77777777" w:rsidR="007F1132" w:rsidRDefault="00AD73EF">
            <w:pPr>
              <w:pStyle w:val="Compact"/>
            </w:pPr>
            <w:r>
              <w:t xml:space="preserve">Milano Centrale → </w:t>
            </w:r>
            <w:r>
              <w:rPr>
                <w:b/>
                <w:bCs/>
              </w:rPr>
              <w:t>Varenna-Esino</w:t>
            </w:r>
            <w:r>
              <w:t xml:space="preserve"> · Regionale </w:t>
            </w:r>
            <w:r>
              <w:t>สาย Tirano/Sondrio · ~1 ชม. · €7–8/คน · ซื้อหน้าตู้ได้ (</w:t>
            </w:r>
            <w:r>
              <w:rPr>
                <w:b/>
                <w:bCs/>
              </w:rPr>
              <w:t>ตั๋วกระดาษต้องตอกที่เครื่องสีเขียวก่อนขึ้น</w:t>
            </w:r>
            <w:r>
              <w:t xml:space="preserve"> </w:t>
            </w:r>
            <w:r>
              <w:t>ไม่ตอก = ปรับ €50+)</w:t>
            </w:r>
          </w:p>
        </w:tc>
      </w:tr>
      <w:tr w:rsidR="007F1132" w14:paraId="3DE8F2A6" w14:textId="77777777">
        <w:tc>
          <w:tcPr>
            <w:tcW w:w="0" w:type="auto"/>
          </w:tcPr>
          <w:p w14:paraId="4B848144" w14:textId="77777777" w:rsidR="007F1132" w:rsidRDefault="00AD73EF">
            <w:pPr>
              <w:pStyle w:val="Compact"/>
            </w:pPr>
            <w:r>
              <w:t>10:00</w:t>
            </w:r>
          </w:p>
        </w:tc>
        <w:tc>
          <w:tcPr>
            <w:tcW w:w="0" w:type="auto"/>
          </w:tcPr>
          <w:p w14:paraId="355FF93A" w14:textId="77777777" w:rsidR="007F1132" w:rsidRDefault="00AD73EF">
            <w:pPr>
              <w:pStyle w:val="Compact"/>
            </w:pPr>
            <w:r>
              <w:t>ถึง Var</w:t>
            </w:r>
            <w:r>
              <w:t xml:space="preserve">enna · </w:t>
            </w:r>
            <w:r>
              <w:t>เดินลงตัวเมือง ~10 นาที (ทางชัน)</w:t>
            </w:r>
          </w:p>
        </w:tc>
      </w:tr>
      <w:tr w:rsidR="007F1132" w14:paraId="24EFCF43" w14:textId="77777777">
        <w:tc>
          <w:tcPr>
            <w:tcW w:w="0" w:type="auto"/>
          </w:tcPr>
          <w:p w14:paraId="2CB19635" w14:textId="77777777" w:rsidR="007F1132" w:rsidRDefault="00AD73EF">
            <w:pPr>
              <w:pStyle w:val="Compact"/>
            </w:pPr>
            <w:r>
              <w:t>10:15–12:00</w:t>
            </w:r>
          </w:p>
        </w:tc>
        <w:tc>
          <w:tcPr>
            <w:tcW w:w="0" w:type="auto"/>
          </w:tcPr>
          <w:p w14:paraId="33DC492B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Passeggiata degli Innamorati</w:t>
            </w:r>
            <w:r>
              <w:t xml:space="preserve"> </w:t>
            </w:r>
            <w:r>
              <w:t xml:space="preserve">ทางเดินเลียบน้ำที่สวยที่สุดของ Varenna → </w:t>
            </w:r>
            <w:r>
              <w:rPr>
                <w:b/>
                <w:bCs/>
              </w:rPr>
              <w:t>Villa Monastero</w:t>
            </w:r>
            <w:r>
              <w:t xml:space="preserve"> </w:t>
            </w:r>
            <w:r>
              <w:t xml:space="preserve">สวนริมน้ำ (~€10 เฉพาะสวน) → </w:t>
            </w:r>
            <w:r>
              <w:rPr>
                <w:b/>
                <w:bCs/>
              </w:rPr>
              <w:t>Villa Cipressi</w:t>
            </w:r>
            <w:r>
              <w:t xml:space="preserve"> </w:t>
            </w:r>
            <w:r>
              <w:t>ข้าง ๆ กัน</w:t>
            </w:r>
          </w:p>
        </w:tc>
      </w:tr>
      <w:tr w:rsidR="007F1132" w14:paraId="0E357AAA" w14:textId="77777777">
        <w:tc>
          <w:tcPr>
            <w:tcW w:w="0" w:type="auto"/>
          </w:tcPr>
          <w:p w14:paraId="1EEF129C" w14:textId="77777777" w:rsidR="007F1132" w:rsidRDefault="00AD73EF">
            <w:pPr>
              <w:pStyle w:val="Compact"/>
            </w:pPr>
            <w:r>
              <w:t>12:15</w:t>
            </w:r>
          </w:p>
        </w:tc>
        <w:tc>
          <w:tcPr>
            <w:tcW w:w="0" w:type="auto"/>
          </w:tcPr>
          <w:p w14:paraId="54A9B945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เรือข้ามฟาก Varenna → Bellagio</w:t>
            </w:r>
            <w:r>
              <w:t xml:space="preserve"> ~15 </w:t>
            </w:r>
            <w:r>
              <w:t>นาที · €5–6/คน (เช็ค navigazionelaghi.it ตุลาคมรอบน้อยลง)</w:t>
            </w:r>
          </w:p>
        </w:tc>
      </w:tr>
      <w:tr w:rsidR="007F1132" w14:paraId="44A0414C" w14:textId="77777777">
        <w:tc>
          <w:tcPr>
            <w:tcW w:w="0" w:type="auto"/>
          </w:tcPr>
          <w:p w14:paraId="34AF8321" w14:textId="77777777" w:rsidR="007F1132" w:rsidRDefault="00AD73EF">
            <w:pPr>
              <w:pStyle w:val="Compact"/>
            </w:pPr>
            <w:r>
              <w:t>12:45</w:t>
            </w:r>
          </w:p>
        </w:tc>
        <w:tc>
          <w:tcPr>
            <w:tcW w:w="0" w:type="auto"/>
          </w:tcPr>
          <w:p w14:paraId="4C466BBE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มื้อกลางวันที่ Bellagio</w:t>
            </w:r>
          </w:p>
        </w:tc>
      </w:tr>
      <w:tr w:rsidR="007F1132" w14:paraId="70D266AF" w14:textId="77777777">
        <w:tc>
          <w:tcPr>
            <w:tcW w:w="0" w:type="auto"/>
          </w:tcPr>
          <w:p w14:paraId="52F5E251" w14:textId="77777777" w:rsidR="007F1132" w:rsidRDefault="00AD73EF">
            <w:pPr>
              <w:pStyle w:val="Compact"/>
            </w:pPr>
            <w:r>
              <w:t>14:00–16:30</w:t>
            </w:r>
          </w:p>
        </w:tc>
        <w:tc>
          <w:tcPr>
            <w:tcW w:w="0" w:type="auto"/>
          </w:tcPr>
          <w:p w14:paraId="3DF811DF" w14:textId="77777777" w:rsidR="007F1132" w:rsidRDefault="00AD73EF">
            <w:pPr>
              <w:pStyle w:val="Compact"/>
            </w:pPr>
            <w:r>
              <w:t xml:space="preserve">Bellagio: </w:t>
            </w:r>
            <w:r>
              <w:t xml:space="preserve">ตรอกบันไดหิน (Salita Serbelloni), </w:t>
            </w:r>
            <w:r>
              <w:rPr>
                <w:b/>
                <w:bCs/>
              </w:rPr>
              <w:t>Giardini di Villa Melzi</w:t>
            </w:r>
            <w:r>
              <w:t xml:space="preserve"> (~€8), </w:t>
            </w:r>
            <w:r>
              <w:t>ร้านผ้าไหม</w:t>
            </w:r>
          </w:p>
        </w:tc>
      </w:tr>
      <w:tr w:rsidR="007F1132" w14:paraId="1681F685" w14:textId="77777777">
        <w:tc>
          <w:tcPr>
            <w:tcW w:w="0" w:type="auto"/>
          </w:tcPr>
          <w:p w14:paraId="52BA3D23" w14:textId="77777777" w:rsidR="007F1132" w:rsidRDefault="00AD73EF">
            <w:pPr>
              <w:pStyle w:val="Compact"/>
            </w:pPr>
            <w:r>
              <w:t>16:45</w:t>
            </w:r>
          </w:p>
        </w:tc>
        <w:tc>
          <w:tcPr>
            <w:tcW w:w="0" w:type="auto"/>
          </w:tcPr>
          <w:p w14:paraId="4DC84167" w14:textId="77777777" w:rsidR="007F1132" w:rsidRDefault="00AD73EF">
            <w:pPr>
              <w:pStyle w:val="Compact"/>
            </w:pPr>
            <w:r>
              <w:t>เรือกลับ Bellagio → Varenna</w:t>
            </w:r>
          </w:p>
        </w:tc>
      </w:tr>
      <w:tr w:rsidR="007F1132" w14:paraId="6EB046E3" w14:textId="77777777">
        <w:tc>
          <w:tcPr>
            <w:tcW w:w="0" w:type="auto"/>
          </w:tcPr>
          <w:p w14:paraId="12DB0796" w14:textId="77777777" w:rsidR="007F1132" w:rsidRDefault="00AD73EF">
            <w:pPr>
              <w:pStyle w:val="Compact"/>
            </w:pPr>
            <w:r>
              <w:t>17:30</w:t>
            </w:r>
          </w:p>
        </w:tc>
        <w:tc>
          <w:tcPr>
            <w:tcW w:w="0" w:type="auto"/>
          </w:tcPr>
          <w:p w14:paraId="77BED2F7" w14:textId="77777777" w:rsidR="007F1132" w:rsidRDefault="00AD73EF">
            <w:pPr>
              <w:pStyle w:val="Compact"/>
            </w:pPr>
            <w:r>
              <w:t>รถไฟกลับ Milano Centrale</w:t>
            </w:r>
          </w:p>
        </w:tc>
      </w:tr>
      <w:tr w:rsidR="007F1132" w14:paraId="64C2500B" w14:textId="77777777">
        <w:tc>
          <w:tcPr>
            <w:tcW w:w="0" w:type="auto"/>
          </w:tcPr>
          <w:p w14:paraId="7B9C67B9" w14:textId="77777777" w:rsidR="007F1132" w:rsidRDefault="00AD73EF">
            <w:pPr>
              <w:pStyle w:val="Compact"/>
            </w:pPr>
            <w:r>
              <w:t>20:00</w:t>
            </w:r>
          </w:p>
        </w:tc>
        <w:tc>
          <w:tcPr>
            <w:tcW w:w="0" w:type="auto"/>
          </w:tcPr>
          <w:p w14:paraId="3A442EC0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มื้อค่ำในมิลาน</w:t>
            </w:r>
          </w:p>
        </w:tc>
      </w:tr>
      <w:tr w:rsidR="007F1132" w14:paraId="4C3CB08B" w14:textId="77777777">
        <w:tc>
          <w:tcPr>
            <w:tcW w:w="0" w:type="auto"/>
          </w:tcPr>
          <w:p w14:paraId="0D859D1A" w14:textId="77777777" w:rsidR="007F1132" w:rsidRDefault="00AD73EF">
            <w:pPr>
              <w:pStyle w:val="Compact"/>
            </w:pPr>
            <w:r>
              <w:t>กลับโรงแรม</w:t>
            </w:r>
          </w:p>
        </w:tc>
        <w:tc>
          <w:tcPr>
            <w:tcW w:w="0" w:type="auto"/>
          </w:tcPr>
          <w:p w14:paraId="59E89F86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นอนเร็ว</w:t>
            </w:r>
            <w:r>
              <w:t xml:space="preserve"> — </w:t>
            </w:r>
            <w:r>
              <w:t>พรุ่งนี้ต้องตื่นตี 5 ครึ่ง</w:t>
            </w:r>
          </w:p>
        </w:tc>
      </w:tr>
    </w:tbl>
    <w:p w14:paraId="4F4DAEAB" w14:textId="77777777" w:rsidR="007F1132" w:rsidRDefault="00AD73EF">
      <w:pPr>
        <w:pStyle w:val="BodyText"/>
      </w:pPr>
      <w:r>
        <w:rPr>
          <w:b/>
          <w:bCs/>
        </w:rPr>
        <w:t>🍽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b/>
          <w:bCs/>
        </w:rPr>
        <w:t>ร้านอาหาร Day 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91"/>
        <w:gridCol w:w="1012"/>
        <w:gridCol w:w="6247"/>
      </w:tblGrid>
      <w:tr w:rsidR="007F1132" w14:paraId="44217338" w14:textId="77777777" w:rsidTr="007F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32BEB8" w14:textId="77777777" w:rsidR="007F1132" w:rsidRDefault="00AD73EF">
            <w:pPr>
              <w:pStyle w:val="Compact"/>
            </w:pPr>
            <w:r>
              <w:t>ร้าน</w:t>
            </w:r>
          </w:p>
        </w:tc>
        <w:tc>
          <w:tcPr>
            <w:tcW w:w="0" w:type="auto"/>
          </w:tcPr>
          <w:p w14:paraId="1FCB8890" w14:textId="77777777" w:rsidR="007F1132" w:rsidRDefault="00AD73EF">
            <w:pPr>
              <w:pStyle w:val="Compact"/>
            </w:pPr>
            <w:r>
              <w:t>เมือง</w:t>
            </w:r>
          </w:p>
        </w:tc>
        <w:tc>
          <w:tcPr>
            <w:tcW w:w="0" w:type="auto"/>
          </w:tcPr>
          <w:p w14:paraId="5E42CF8E" w14:textId="77777777" w:rsidR="007F1132" w:rsidRDefault="00AD73EF">
            <w:pPr>
              <w:pStyle w:val="Compact"/>
            </w:pPr>
            <w:r>
              <w:t>หมายเหตุ</w:t>
            </w:r>
          </w:p>
        </w:tc>
      </w:tr>
      <w:tr w:rsidR="007F1132" w14:paraId="48DBDB58" w14:textId="77777777">
        <w:tc>
          <w:tcPr>
            <w:tcW w:w="0" w:type="auto"/>
          </w:tcPr>
          <w:p w14:paraId="524E161E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Trattoria Baita Belvedere</w:t>
            </w:r>
            <w:r>
              <w:t xml:space="preserve"> (Chevrio di Bellagio)</w:t>
            </w:r>
          </w:p>
        </w:tc>
        <w:tc>
          <w:tcPr>
            <w:tcW w:w="0" w:type="auto"/>
          </w:tcPr>
          <w:p w14:paraId="18B35085" w14:textId="77777777" w:rsidR="007F1132" w:rsidRDefault="00AD73EF">
            <w:pPr>
              <w:pStyle w:val="Compact"/>
            </w:pPr>
            <w:r>
              <w:t>Bellagio</w:t>
            </w:r>
          </w:p>
        </w:tc>
        <w:tc>
          <w:tcPr>
            <w:tcW w:w="0" w:type="auto"/>
          </w:tcPr>
          <w:p w14:paraId="3224CD11" w14:textId="77777777" w:rsidR="007F1132" w:rsidRDefault="00AD73EF">
            <w:pPr>
              <w:pStyle w:val="Compact"/>
            </w:pPr>
            <w:r>
              <w:t>⭐</w:t>
            </w:r>
            <w:r>
              <w:t xml:space="preserve"> </w:t>
            </w:r>
            <w:r>
              <w:t xml:space="preserve">ตัวเลือกที่ 1 — วิวทะเลสาบดีที่สุดในย่าน ร้านครอบครัว อาหารพื้นเมือง (พาสต้าบัควีต เนื้อกระต่าย ขาแกะ) </w:t>
            </w:r>
            <w:r>
              <w:rPr>
                <w:b/>
                <w:bCs/>
              </w:rPr>
              <w:t>มีรถตู้รับ-ส่งจากตัวเมือง</w:t>
            </w:r>
            <w:r>
              <w:t xml:space="preserve"> </w:t>
            </w:r>
            <w:r>
              <w:t xml:space="preserve">เปิดจันทร์ (ปิดอังคาร) </w:t>
            </w:r>
            <w:r>
              <w:rPr>
                <w:b/>
                <w:bCs/>
              </w:rPr>
              <w:t>ต้องจอง</w:t>
            </w:r>
            <w:r>
              <w:t xml:space="preserve"> +39 339 824 0771</w:t>
            </w:r>
          </w:p>
        </w:tc>
      </w:tr>
      <w:tr w:rsidR="007F1132" w14:paraId="1046C3E3" w14:textId="77777777">
        <w:tc>
          <w:tcPr>
            <w:tcW w:w="0" w:type="auto"/>
          </w:tcPr>
          <w:p w14:paraId="357A9477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La Scarpetta</w:t>
            </w:r>
            <w:r>
              <w:t xml:space="preserve"> (Via XX Settembre 12)</w:t>
            </w:r>
          </w:p>
        </w:tc>
        <w:tc>
          <w:tcPr>
            <w:tcW w:w="0" w:type="auto"/>
          </w:tcPr>
          <w:p w14:paraId="3A9E565F" w14:textId="77777777" w:rsidR="007F1132" w:rsidRDefault="00AD73EF">
            <w:pPr>
              <w:pStyle w:val="Compact"/>
            </w:pPr>
            <w:r>
              <w:t>Varenna</w:t>
            </w:r>
          </w:p>
        </w:tc>
        <w:tc>
          <w:tcPr>
            <w:tcW w:w="0" w:type="auto"/>
          </w:tcPr>
          <w:p w14:paraId="67645CBE" w14:textId="77777777" w:rsidR="007F1132" w:rsidRDefault="00AD73EF">
            <w:pPr>
              <w:pStyle w:val="Compact"/>
            </w:pPr>
            <w:r>
              <w:t>⭐</w:t>
            </w:r>
            <w:r>
              <w:t xml:space="preserve"> </w:t>
            </w:r>
            <w:r>
              <w:t xml:space="preserve">พาสต้าทำมือ ราคาย่อมเยา </w:t>
            </w:r>
            <w:r>
              <w:rPr>
                <w:b/>
                <w:bCs/>
              </w:rPr>
              <w:t>ไม่รับจ</w:t>
            </w:r>
            <w:r>
              <w:rPr>
                <w:b/>
                <w:bCs/>
              </w:rPr>
              <w:t>อง ต้องต่อคิวก่อนเปิด 11:00</w:t>
            </w:r>
          </w:p>
        </w:tc>
      </w:tr>
      <w:tr w:rsidR="007F1132" w14:paraId="1F1969EC" w14:textId="77777777">
        <w:tc>
          <w:tcPr>
            <w:tcW w:w="0" w:type="auto"/>
          </w:tcPr>
          <w:p w14:paraId="05D58D4C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Al Prato</w:t>
            </w:r>
            <w:r>
              <w:t xml:space="preserve"> (Piazza del Prato)</w:t>
            </w:r>
          </w:p>
        </w:tc>
        <w:tc>
          <w:tcPr>
            <w:tcW w:w="0" w:type="auto"/>
          </w:tcPr>
          <w:p w14:paraId="6C9A4811" w14:textId="77777777" w:rsidR="007F1132" w:rsidRDefault="00AD73EF">
            <w:pPr>
              <w:pStyle w:val="Compact"/>
            </w:pPr>
            <w:r>
              <w:t>Varenna</w:t>
            </w:r>
          </w:p>
        </w:tc>
        <w:tc>
          <w:tcPr>
            <w:tcW w:w="0" w:type="auto"/>
          </w:tcPr>
          <w:p w14:paraId="75CB9B80" w14:textId="77777777" w:rsidR="007F1132" w:rsidRDefault="00AD73EF">
            <w:pPr>
              <w:pStyle w:val="Compact"/>
            </w:pPr>
            <w:r>
              <w:t>ซีฟู้ด/ปลาทะเลสาบ เปิดจันทร์เฉพาะมื้อกลางวัน</w:t>
            </w:r>
          </w:p>
        </w:tc>
      </w:tr>
      <w:tr w:rsidR="007F1132" w14:paraId="63A59170" w14:textId="77777777">
        <w:tc>
          <w:tcPr>
            <w:tcW w:w="0" w:type="auto"/>
          </w:tcPr>
          <w:p w14:paraId="2D015648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Osteria De Milan</w:t>
            </w:r>
            <w:r>
              <w:t xml:space="preserve"> (Via Carlo Tenca 18)</w:t>
            </w:r>
          </w:p>
        </w:tc>
        <w:tc>
          <w:tcPr>
            <w:tcW w:w="0" w:type="auto"/>
          </w:tcPr>
          <w:p w14:paraId="2757CFF0" w14:textId="77777777" w:rsidR="007F1132" w:rsidRDefault="00AD73EF">
            <w:pPr>
              <w:pStyle w:val="Compact"/>
            </w:pPr>
            <w:r>
              <w:t>มิลาน มื้อค่ำ</w:t>
            </w:r>
          </w:p>
        </w:tc>
        <w:tc>
          <w:tcPr>
            <w:tcW w:w="0" w:type="auto"/>
          </w:tcPr>
          <w:p w14:paraId="6ED10479" w14:textId="77777777" w:rsidR="007F1132" w:rsidRDefault="00AD73EF">
            <w:pPr>
              <w:pStyle w:val="Compact"/>
            </w:pPr>
            <w:r>
              <w:t>⭐</w:t>
            </w:r>
            <w:r>
              <w:t xml:space="preserve"> </w:t>
            </w:r>
            <w:r>
              <w:t>เดินจากโรงแรม ~10 นาที อาหารมิลานแท้ ราคาคุ้ม เปิดจันทร์ถึง 23:50</w:t>
            </w:r>
          </w:p>
        </w:tc>
      </w:tr>
      <w:tr w:rsidR="007F1132" w14:paraId="29F964ED" w14:textId="77777777">
        <w:tc>
          <w:tcPr>
            <w:tcW w:w="0" w:type="auto"/>
          </w:tcPr>
          <w:p w14:paraId="61C95CB6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Brasserie Milanese</w:t>
            </w:r>
            <w:r>
              <w:t xml:space="preserve"> (Via </w:t>
            </w:r>
            <w:r>
              <w:t>B. Marcello 34)</w:t>
            </w:r>
          </w:p>
        </w:tc>
        <w:tc>
          <w:tcPr>
            <w:tcW w:w="0" w:type="auto"/>
          </w:tcPr>
          <w:p w14:paraId="04F6A8F5" w14:textId="77777777" w:rsidR="007F1132" w:rsidRDefault="00AD73EF">
            <w:pPr>
              <w:pStyle w:val="Compact"/>
            </w:pPr>
            <w:r>
              <w:t>มิลาน มื้อค่ำ</w:t>
            </w:r>
          </w:p>
        </w:tc>
        <w:tc>
          <w:tcPr>
            <w:tcW w:w="0" w:type="auto"/>
          </w:tcPr>
          <w:p w14:paraId="05BC75A1" w14:textId="77777777" w:rsidR="007F1132" w:rsidRDefault="00AD73EF">
            <w:pPr>
              <w:pStyle w:val="Compact"/>
            </w:pPr>
            <w:r>
              <w:t>⭐</w:t>
            </w:r>
            <w:r>
              <w:t xml:space="preserve"> </w:t>
            </w:r>
            <w:r>
              <w:t>ริซอตโต้หญ้าฝรั่นทอดกรอบขึ้นชื่อ เดิน ~12 นาที เปิดจันทร์ ควรจอง</w:t>
            </w:r>
          </w:p>
        </w:tc>
      </w:tr>
    </w:tbl>
    <w:p w14:paraId="5FA19DDB" w14:textId="77777777" w:rsidR="007F1132" w:rsidRDefault="00AD73EF">
      <w:pPr>
        <w:pStyle w:val="BodyText"/>
      </w:pPr>
      <w:r>
        <w:rPr>
          <w:b/>
          <w:bCs/>
        </w:rPr>
        <w:t>🥘</w:t>
      </w:r>
      <w:r>
        <w:rPr>
          <w:b/>
          <w:bCs/>
        </w:rPr>
        <w:t xml:space="preserve"> </w:t>
      </w:r>
      <w:r>
        <w:rPr>
          <w:b/>
          <w:bCs/>
        </w:rPr>
        <w:t>ต้องลองที่ทะเลสาบโคโม</w:t>
      </w:r>
    </w:p>
    <w:p w14:paraId="5631B885" w14:textId="77777777" w:rsidR="007F1132" w:rsidRDefault="00AD73EF">
      <w:pPr>
        <w:pStyle w:val="Compact"/>
        <w:numPr>
          <w:ilvl w:val="0"/>
          <w:numId w:val="5"/>
        </w:numPr>
      </w:pPr>
      <w:r>
        <w:rPr>
          <w:b/>
          <w:bCs/>
        </w:rPr>
        <w:t>Risotto con pesce persico</w:t>
      </w:r>
      <w:r>
        <w:t xml:space="preserve"> </w:t>
      </w:r>
      <w:r>
        <w:t xml:space="preserve">— </w:t>
      </w:r>
      <w:r>
        <w:t>ริซอตโต้ปลาเพิร์ชทะเลสาบทอดเนย จานประจำถิ่นที่แท้จริง</w:t>
      </w:r>
    </w:p>
    <w:p w14:paraId="4C80979D" w14:textId="77777777" w:rsidR="007F1132" w:rsidRDefault="00AD73EF">
      <w:pPr>
        <w:pStyle w:val="Compact"/>
        <w:numPr>
          <w:ilvl w:val="0"/>
          <w:numId w:val="5"/>
        </w:numPr>
      </w:pPr>
      <w:r>
        <w:rPr>
          <w:b/>
          <w:bCs/>
        </w:rPr>
        <w:t>Missoltino</w:t>
      </w:r>
      <w:r>
        <w:t xml:space="preserve"> — </w:t>
      </w:r>
      <w:r>
        <w:t>ปลา agone ตากแห้งหมักเกลือ เสิร์ฟกับโพเลนต้าและน้ำส้มสายชู หากินได้แค่แถบนี้</w:t>
      </w:r>
    </w:p>
    <w:p w14:paraId="7C453EF1" w14:textId="77777777" w:rsidR="007F1132" w:rsidRDefault="00AD73EF">
      <w:pPr>
        <w:pStyle w:val="Compact"/>
        <w:numPr>
          <w:ilvl w:val="0"/>
          <w:numId w:val="5"/>
        </w:numPr>
      </w:pPr>
      <w:r>
        <w:rPr>
          <w:b/>
          <w:bCs/>
        </w:rPr>
        <w:t>Polenta uncia / Toc’</w:t>
      </w:r>
      <w:r>
        <w:t xml:space="preserve"> — </w:t>
      </w:r>
      <w:r>
        <w:t>โพเลนต้าผสมเนยและชีสท้องถิ่น</w:t>
      </w:r>
    </w:p>
    <w:p w14:paraId="078CACC0" w14:textId="77777777" w:rsidR="007F1132" w:rsidRDefault="00AD73EF">
      <w:pPr>
        <w:pStyle w:val="Compact"/>
        <w:numPr>
          <w:ilvl w:val="0"/>
          <w:numId w:val="5"/>
        </w:numPr>
      </w:pPr>
      <w:r>
        <w:rPr>
          <w:b/>
          <w:bCs/>
        </w:rPr>
        <w:t>Pizzoccheri</w:t>
      </w:r>
      <w:r>
        <w:t xml:space="preserve"> — </w:t>
      </w:r>
      <w:r>
        <w:t>พาสต้าแป้งบัควีตกับกะหล่ำ มันฝรั่ง ชีส Caser</w:t>
      </w:r>
      <w:r>
        <w:t xml:space="preserve">a </w:t>
      </w:r>
      <w:r>
        <w:t>จากหุบเขา Valtellina</w:t>
      </w:r>
    </w:p>
    <w:p w14:paraId="3ACBE557" w14:textId="77777777" w:rsidR="007F1132" w:rsidRDefault="00AD73EF">
      <w:pPr>
        <w:pStyle w:val="Compact"/>
        <w:numPr>
          <w:ilvl w:val="0"/>
          <w:numId w:val="5"/>
        </w:numPr>
      </w:pPr>
      <w:r>
        <w:rPr>
          <w:b/>
          <w:bCs/>
        </w:rPr>
        <w:t>Miascia</w:t>
      </w:r>
      <w:r>
        <w:t xml:space="preserve"> — </w:t>
      </w:r>
      <w:r>
        <w:t>ขนมปังเก่าอบกับผลไม้ ขนมชาวบ้านของทะเลสาบ</w:t>
      </w:r>
    </w:p>
    <w:p w14:paraId="3B2A1F29" w14:textId="77777777" w:rsidR="007F1132" w:rsidRDefault="00AD73EF">
      <w:pPr>
        <w:pStyle w:val="FirstParagraph"/>
      </w:pPr>
      <w:r>
        <w:rPr>
          <w:b/>
          <w:bCs/>
        </w:rPr>
        <w:t>🛍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b/>
          <w:bCs/>
        </w:rPr>
        <w:t>ของ local — โคโม</w:t>
      </w:r>
    </w:p>
    <w:p w14:paraId="59FA3897" w14:textId="77777777" w:rsidR="007F1132" w:rsidRDefault="00AD73EF">
      <w:pPr>
        <w:pStyle w:val="Compact"/>
        <w:numPr>
          <w:ilvl w:val="0"/>
          <w:numId w:val="6"/>
        </w:numPr>
      </w:pPr>
      <w:r>
        <w:rPr>
          <w:b/>
          <w:bCs/>
        </w:rPr>
        <w:t>ผ้าไหมโคโม (Seta di Como)</w:t>
      </w:r>
      <w:r>
        <w:t xml:space="preserve"> — </w:t>
      </w:r>
      <w:r>
        <w:t xml:space="preserve">โคโมทอผ้าไหมให้แบรนด์หรูทั่วยุโรป ผ้าพันคอ/เนคไท €40–150 · ร้าน </w:t>
      </w:r>
      <w:r>
        <w:rPr>
          <w:b/>
          <w:bCs/>
        </w:rPr>
        <w:t>A. Picci</w:t>
      </w:r>
      <w:r>
        <w:t xml:space="preserve">, </w:t>
      </w:r>
      <w:r>
        <w:rPr>
          <w:b/>
          <w:bCs/>
        </w:rPr>
        <w:t>Mantero Outlet</w:t>
      </w:r>
      <w:r>
        <w:t xml:space="preserve">, </w:t>
      </w:r>
      <w:r>
        <w:rPr>
          <w:b/>
          <w:bCs/>
        </w:rPr>
        <w:t>Ratti</w:t>
      </w:r>
      <w:r>
        <w:t xml:space="preserve"> (</w:t>
      </w:r>
      <w:r>
        <w:t>ในเมืองโคโม) · Bellagio/Varenna ก็ม</w:t>
      </w:r>
      <w:r>
        <w:t>ีร้านเล็ก ๆ</w:t>
      </w:r>
    </w:p>
    <w:p w14:paraId="6F59EABE" w14:textId="77777777" w:rsidR="007F1132" w:rsidRDefault="00AD73EF">
      <w:pPr>
        <w:pStyle w:val="Compact"/>
        <w:numPr>
          <w:ilvl w:val="0"/>
          <w:numId w:val="6"/>
        </w:numPr>
      </w:pPr>
      <w:r>
        <w:rPr>
          <w:b/>
          <w:bCs/>
        </w:rPr>
        <w:t>น้ำมันมะกอกทะเลสาบโคโม</w:t>
      </w:r>
      <w:r>
        <w:t xml:space="preserve"> — </w:t>
      </w:r>
      <w:r>
        <w:t>ผลิตน้อยมาก หายากนอกพื้นที่</w:t>
      </w:r>
    </w:p>
    <w:p w14:paraId="678F7ED2" w14:textId="77777777" w:rsidR="007F1132" w:rsidRDefault="00AD73EF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Bresaola della Valtellina IGP / </w:t>
      </w:r>
      <w:r>
        <w:rPr>
          <w:b/>
          <w:bCs/>
        </w:rPr>
        <w:t>ชีส Bitto / Casera DOP</w:t>
      </w:r>
      <w:r>
        <w:t xml:space="preserve"> — ⚠</w:t>
      </w:r>
      <w:r>
        <w:t>️</w:t>
      </w:r>
      <w:r>
        <w:t xml:space="preserve"> </w:t>
      </w:r>
      <w:r>
        <w:t>ไทยห้ามนำเข้าผลิตภัณฑ์เนื้อสัตว์ แนะนำกินที่นั่น</w:t>
      </w:r>
    </w:p>
    <w:p w14:paraId="07012B9D" w14:textId="77777777" w:rsidR="007F1132" w:rsidRDefault="00AD73EF">
      <w:pPr>
        <w:pStyle w:val="Compact"/>
        <w:numPr>
          <w:ilvl w:val="0"/>
          <w:numId w:val="6"/>
        </w:numPr>
      </w:pPr>
      <w:r>
        <w:rPr>
          <w:b/>
          <w:bCs/>
        </w:rPr>
        <w:t>ไม้มะกอกแกะสลัก</w:t>
      </w:r>
      <w:r>
        <w:t xml:space="preserve"> </w:t>
      </w:r>
      <w:r>
        <w:t>เขียง ช้อนไม้ งานฝีมือท้องถิ่น</w:t>
      </w:r>
    </w:p>
    <w:p w14:paraId="49A3675B" w14:textId="77777777" w:rsidR="007F1132" w:rsidRDefault="00AD73EF">
      <w:r>
        <w:pict w14:anchorId="12616AAF">
          <v:rect id="_x0000_i2232" style="width:0;height:1.5pt" o:hralign="center" o:hrstd="t" o:hr="t"/>
        </w:pict>
      </w:r>
    </w:p>
    <w:p w14:paraId="08BFA3F5" w14:textId="77777777" w:rsidR="00AD73EF" w:rsidRDefault="00AD73EF">
      <w:pPr>
        <w:pStyle w:val="Heading3"/>
      </w:pPr>
      <w:bookmarkStart w:id="23" w:name="X6976810868a81d23634e1ccdbeba7621c4b2f71"/>
      <w:bookmarkStart w:id="24" w:name="_Toc240122740"/>
      <w:bookmarkEnd w:id="21"/>
    </w:p>
    <w:p w14:paraId="47C2472F" w14:textId="77777777" w:rsidR="00AD73EF" w:rsidRDefault="00AD73EF">
      <w:pPr>
        <w:rPr>
          <w:b/>
          <w:bCs/>
          <w:color w:val="4F81BD" w:themeColor="accent1"/>
          <w:sz w:val="24"/>
          <w:szCs w:val="24"/>
        </w:rPr>
      </w:pPr>
      <w:r>
        <w:br w:type="page"/>
      </w:r>
    </w:p>
    <w:p w14:paraId="1CC0F0F7" w14:textId="71C1B112" w:rsidR="007F1132" w:rsidRDefault="00AD73EF">
      <w:pPr>
        <w:pStyle w:val="Heading3"/>
      </w:pPr>
      <w:r>
        <w:t>🌊</w:t>
      </w:r>
      <w:r>
        <w:t xml:space="preserve"> Day 3 · </w:t>
      </w:r>
      <w:r>
        <w:t>อังคาร 13 ต.ค. — La Spezia + Cinque Terre</w:t>
      </w:r>
      <w:bookmarkEnd w:id="24"/>
    </w:p>
    <w:p w14:paraId="30E90494" w14:textId="77777777" w:rsidR="007F1132" w:rsidRDefault="00AD73EF">
      <w:pPr>
        <w:pStyle w:val="BlockText"/>
      </w:pPr>
      <w:r>
        <w:t>☔</w:t>
      </w:r>
      <w:r>
        <w:t xml:space="preserve"> </w:t>
      </w:r>
      <w:r>
        <w:rPr>
          <w:b/>
          <w:bCs/>
        </w:rPr>
        <w:t>เช็คพยากรณ์อากาศตั้งแต่คืนวันจันทร์</w:t>
      </w:r>
      <w:r>
        <w:t xml:space="preserve"> — </w:t>
      </w:r>
      <w:r>
        <w:t xml:space="preserve">ถ้าวันอังคารฝนตกแต่วันพุธฟ้าใส </w:t>
      </w:r>
      <w:r>
        <w:rPr>
          <w:b/>
          <w:bCs/>
        </w:rPr>
        <w:t>สลับสองวันนี้ได้ทันที</w:t>
      </w:r>
      <w:r>
        <w:t xml:space="preserve"> </w:t>
      </w:r>
      <w:r>
        <w:t>มิลานเที่ยวตอนฝนได้สบาย นี่คือเหตุผลที่วางลำดับแบบน</w:t>
      </w:r>
      <w:r>
        <w:t>ี้</w:t>
      </w:r>
    </w:p>
    <w:p w14:paraId="76617B3A" w14:textId="77777777" w:rsidR="007F1132" w:rsidRDefault="00AD73EF">
      <w:pPr>
        <w:pStyle w:val="FirstParagraph"/>
      </w:pPr>
      <w:r>
        <w:rPr>
          <w:b/>
          <w:bCs/>
        </w:rPr>
        <w:t>วันที่ยาวและเหนื่อยที่สุด — ต้องออกเช้ามาก แต่พรุ่งนี้เป็นวันพัก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43"/>
        <w:gridCol w:w="8307"/>
      </w:tblGrid>
      <w:tr w:rsidR="007F1132" w14:paraId="62EC0C7C" w14:textId="77777777" w:rsidTr="007F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C15BA1" w14:textId="77777777" w:rsidR="007F1132" w:rsidRDefault="00AD73EF">
            <w:pPr>
              <w:pStyle w:val="Compact"/>
            </w:pPr>
            <w:r>
              <w:t>เวลา</w:t>
            </w:r>
          </w:p>
        </w:tc>
        <w:tc>
          <w:tcPr>
            <w:tcW w:w="0" w:type="auto"/>
          </w:tcPr>
          <w:p w14:paraId="58E4F732" w14:textId="77777777" w:rsidR="007F1132" w:rsidRDefault="00AD73EF">
            <w:pPr>
              <w:pStyle w:val="Compact"/>
            </w:pPr>
            <w:r>
              <w:t>กิจกรรม</w:t>
            </w:r>
          </w:p>
        </w:tc>
      </w:tr>
      <w:tr w:rsidR="007F1132" w14:paraId="4A8620FB" w14:textId="77777777">
        <w:tc>
          <w:tcPr>
            <w:tcW w:w="0" w:type="auto"/>
          </w:tcPr>
          <w:p w14:paraId="14A7CA4A" w14:textId="77777777" w:rsidR="007F1132" w:rsidRDefault="00AD73EF">
            <w:pPr>
              <w:pStyle w:val="Compact"/>
            </w:pPr>
            <w:r>
              <w:t>06:00</w:t>
            </w:r>
          </w:p>
        </w:tc>
        <w:tc>
          <w:tcPr>
            <w:tcW w:w="0" w:type="auto"/>
          </w:tcPr>
          <w:p w14:paraId="0408392D" w14:textId="77777777" w:rsidR="007F1132" w:rsidRDefault="00AD73EF">
            <w:pPr>
              <w:pStyle w:val="Compact"/>
            </w:pPr>
            <w:r>
              <w:t>ตื่น · ขอโรงแรมทำ breakfast box (แจ้งล่วงหน้าคืนก่อน) หรือซื้อ cornetto + espresso ที่บาร์ในสถานี</w:t>
            </w:r>
          </w:p>
        </w:tc>
      </w:tr>
      <w:tr w:rsidR="007F1132" w14:paraId="7BC965E7" w14:textId="77777777">
        <w:tc>
          <w:tcPr>
            <w:tcW w:w="0" w:type="auto"/>
          </w:tcPr>
          <w:p w14:paraId="16AC086A" w14:textId="77777777" w:rsidR="007F1132" w:rsidRDefault="00AD73EF">
            <w:pPr>
              <w:pStyle w:val="Compact"/>
            </w:pPr>
            <w:r>
              <w:t>06:50</w:t>
            </w:r>
          </w:p>
        </w:tc>
        <w:tc>
          <w:tcPr>
            <w:tcW w:w="0" w:type="auto"/>
          </w:tcPr>
          <w:p w14:paraId="60CB8C12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Milano Centrale → La Spezia Centrale</w:t>
            </w:r>
            <w:r>
              <w:t xml:space="preserve"> · Frecciabianca/Intercity </w:t>
            </w:r>
            <w:r>
              <w:t>ตรง ~2 ชม. 55 นาที — ถ้าไม่มีขบวนตรง ให้ต่อที่ Genova Piazza Principe (~3 ชม. 15 นาที)</w:t>
            </w:r>
          </w:p>
        </w:tc>
      </w:tr>
      <w:tr w:rsidR="007F1132" w14:paraId="41C796C0" w14:textId="77777777">
        <w:tc>
          <w:tcPr>
            <w:tcW w:w="0" w:type="auto"/>
          </w:tcPr>
          <w:p w14:paraId="7857472D" w14:textId="77777777" w:rsidR="007F1132" w:rsidRDefault="00AD73EF">
            <w:pPr>
              <w:pStyle w:val="Compact"/>
            </w:pPr>
            <w:r>
              <w:t>09:50</w:t>
            </w:r>
          </w:p>
        </w:tc>
        <w:tc>
          <w:tcPr>
            <w:tcW w:w="0" w:type="auto"/>
          </w:tcPr>
          <w:p w14:paraId="475277B8" w14:textId="77777777" w:rsidR="007F1132" w:rsidRDefault="00AD73EF">
            <w:pPr>
              <w:pStyle w:val="Compact"/>
            </w:pPr>
            <w:r>
              <w:t xml:space="preserve">ถึง La Spezia Centrale · </w:t>
            </w:r>
            <w:r>
              <w:rPr>
                <w:b/>
                <w:bCs/>
              </w:rPr>
              <w:t>รับ Cinque Terre Train Card</w:t>
            </w:r>
            <w:r>
              <w:t xml:space="preserve"> </w:t>
            </w:r>
            <w:r>
              <w:t>ที่ Welcome Centre ในสถานี</w:t>
            </w:r>
          </w:p>
        </w:tc>
      </w:tr>
      <w:tr w:rsidR="007F1132" w14:paraId="19F26C32" w14:textId="77777777">
        <w:tc>
          <w:tcPr>
            <w:tcW w:w="0" w:type="auto"/>
          </w:tcPr>
          <w:p w14:paraId="20EF137A" w14:textId="77777777" w:rsidR="007F1132" w:rsidRDefault="00AD73EF">
            <w:pPr>
              <w:pStyle w:val="Compact"/>
            </w:pPr>
            <w:r>
              <w:t>10:10</w:t>
            </w:r>
          </w:p>
        </w:tc>
        <w:tc>
          <w:tcPr>
            <w:tcW w:w="0" w:type="auto"/>
          </w:tcPr>
          <w:p w14:paraId="0ECAECFD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Cinque Terre Express → Riomaggiore</w:t>
            </w:r>
            <w:r>
              <w:t xml:space="preserve"> (~8 </w:t>
            </w:r>
            <w:r>
              <w:t>นาที) ออกทุก ~20 นาที</w:t>
            </w:r>
          </w:p>
        </w:tc>
      </w:tr>
      <w:tr w:rsidR="007F1132" w14:paraId="3A29F56E" w14:textId="77777777">
        <w:tc>
          <w:tcPr>
            <w:tcW w:w="0" w:type="auto"/>
          </w:tcPr>
          <w:p w14:paraId="042D7C2E" w14:textId="77777777" w:rsidR="007F1132" w:rsidRDefault="00AD73EF">
            <w:pPr>
              <w:pStyle w:val="Compact"/>
            </w:pPr>
            <w:r>
              <w:t>10:20–11:20</w:t>
            </w:r>
          </w:p>
        </w:tc>
        <w:tc>
          <w:tcPr>
            <w:tcW w:w="0" w:type="auto"/>
          </w:tcPr>
          <w:p w14:paraId="6001A529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Riomaggiore</w:t>
            </w:r>
            <w:r>
              <w:t xml:space="preserve"> — </w:t>
            </w:r>
            <w:r>
              <w:t>บ้านสีสันเรียงซ้อนลงหุบเขา เดินลงท่าเรือเล็ก ๆ · มุมถ่ายรูปคลาสสิกอยู่ที่โข</w:t>
            </w:r>
            <w:r>
              <w:t>ดหินฝั่งขวาของท่า</w:t>
            </w:r>
          </w:p>
        </w:tc>
      </w:tr>
      <w:tr w:rsidR="007F1132" w14:paraId="1EE599C2" w14:textId="77777777">
        <w:tc>
          <w:tcPr>
            <w:tcW w:w="0" w:type="auto"/>
          </w:tcPr>
          <w:p w14:paraId="76B94723" w14:textId="77777777" w:rsidR="007F1132" w:rsidRDefault="00AD73EF">
            <w:pPr>
              <w:pStyle w:val="Compact"/>
            </w:pPr>
            <w:r>
              <w:t>11:30</w:t>
            </w:r>
          </w:p>
        </w:tc>
        <w:tc>
          <w:tcPr>
            <w:tcW w:w="0" w:type="auto"/>
          </w:tcPr>
          <w:p w14:paraId="3CEB032D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→ Manarola</w:t>
            </w:r>
            <w:r>
              <w:t xml:space="preserve"> — </w:t>
            </w:r>
            <w:r>
              <w:t xml:space="preserve">ถ้าจอง </w:t>
            </w:r>
            <w:r>
              <w:rPr>
                <w:b/>
                <w:bCs/>
              </w:rPr>
              <w:t>Via dell’Amore</w:t>
            </w:r>
            <w:r>
              <w:t xml:space="preserve"> </w:t>
            </w:r>
            <w:r>
              <w:t>ไว้ ให้เดินเส้นนี้ (~20 นาที ทางราบ วิวทะเลตลอด) ถ้าไม่ได้จองก็นั่งรถไฟ 3 นาที</w:t>
            </w:r>
          </w:p>
        </w:tc>
      </w:tr>
      <w:tr w:rsidR="007F1132" w14:paraId="56D58D8C" w14:textId="77777777">
        <w:tc>
          <w:tcPr>
            <w:tcW w:w="0" w:type="auto"/>
          </w:tcPr>
          <w:p w14:paraId="69487B18" w14:textId="77777777" w:rsidR="007F1132" w:rsidRDefault="00AD73EF">
            <w:pPr>
              <w:pStyle w:val="Compact"/>
            </w:pPr>
            <w:r>
              <w:t>11:50–13:00</w:t>
            </w:r>
          </w:p>
        </w:tc>
        <w:tc>
          <w:tcPr>
            <w:tcW w:w="0" w:type="auto"/>
          </w:tcPr>
          <w:p w14:paraId="1CA73CD6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Manarola</w:t>
            </w:r>
            <w:r>
              <w:t xml:space="preserve"> — </w:t>
            </w:r>
            <w:r>
              <w:t xml:space="preserve">จุดถ่ายรูปสวยที่สุดใน Cinque Terre · เดินขึ้น </w:t>
            </w:r>
            <w:r>
              <w:rPr>
                <w:b/>
                <w:bCs/>
              </w:rPr>
              <w:t>Punta Bonfiglio</w:t>
            </w:r>
            <w:r>
              <w:t xml:space="preserve"> </w:t>
            </w:r>
            <w:r>
              <w:t>เพื่อถ่ายมุมคลาสสิกที่เห็นทั้งห</w:t>
            </w:r>
            <w:r>
              <w:t>มู่บ้าน</w:t>
            </w:r>
          </w:p>
        </w:tc>
      </w:tr>
      <w:tr w:rsidR="007F1132" w14:paraId="115977C3" w14:textId="77777777">
        <w:tc>
          <w:tcPr>
            <w:tcW w:w="0" w:type="auto"/>
          </w:tcPr>
          <w:p w14:paraId="59A4095A" w14:textId="77777777" w:rsidR="007F1132" w:rsidRDefault="00AD73EF">
            <w:pPr>
              <w:pStyle w:val="Compact"/>
            </w:pPr>
            <w:r>
              <w:t>13:10</w:t>
            </w:r>
          </w:p>
        </w:tc>
        <w:tc>
          <w:tcPr>
            <w:tcW w:w="0" w:type="auto"/>
          </w:tcPr>
          <w:p w14:paraId="0507A534" w14:textId="77777777" w:rsidR="007F1132" w:rsidRDefault="00AD73EF">
            <w:pPr>
              <w:pStyle w:val="Compact"/>
            </w:pPr>
            <w:r>
              <w:t xml:space="preserve">รถไฟ → </w:t>
            </w:r>
            <w:r>
              <w:rPr>
                <w:b/>
                <w:bCs/>
              </w:rPr>
              <w:t>Monterosso al Mare</w:t>
            </w:r>
            <w:r>
              <w:t xml:space="preserve"> (~15 </w:t>
            </w:r>
            <w:r>
              <w:t>นาที)</w:t>
            </w:r>
          </w:p>
        </w:tc>
      </w:tr>
      <w:tr w:rsidR="007F1132" w14:paraId="2FCAEF26" w14:textId="77777777">
        <w:tc>
          <w:tcPr>
            <w:tcW w:w="0" w:type="auto"/>
          </w:tcPr>
          <w:p w14:paraId="30542C56" w14:textId="77777777" w:rsidR="007F1132" w:rsidRDefault="00AD73EF">
            <w:pPr>
              <w:pStyle w:val="Compact"/>
            </w:pPr>
            <w:r>
              <w:t>13:30</w:t>
            </w:r>
          </w:p>
        </w:tc>
        <w:tc>
          <w:tcPr>
            <w:tcW w:w="0" w:type="auto"/>
          </w:tcPr>
          <w:p w14:paraId="2835B76F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มื้อกลางวันที่ Monterosso</w:t>
            </w:r>
          </w:p>
        </w:tc>
      </w:tr>
      <w:tr w:rsidR="007F1132" w14:paraId="24F559BA" w14:textId="77777777">
        <w:tc>
          <w:tcPr>
            <w:tcW w:w="0" w:type="auto"/>
          </w:tcPr>
          <w:p w14:paraId="174545C5" w14:textId="77777777" w:rsidR="007F1132" w:rsidRDefault="00AD73EF">
            <w:pPr>
              <w:pStyle w:val="Compact"/>
            </w:pPr>
            <w:r>
              <w:t>15:00–16:15</w:t>
            </w:r>
          </w:p>
        </w:tc>
        <w:tc>
          <w:tcPr>
            <w:tcW w:w="0" w:type="auto"/>
          </w:tcPr>
          <w:p w14:paraId="57925C8C" w14:textId="77777777" w:rsidR="007F1132" w:rsidRDefault="00AD73EF">
            <w:pPr>
              <w:pStyle w:val="Compact"/>
            </w:pPr>
            <w:r>
              <w:t xml:space="preserve">Monterosso — </w:t>
            </w:r>
            <w:r>
              <w:t xml:space="preserve">หมู่บ้านเดียวที่มีหาดทรายจริง แบ่งเป็นเมืองเก่าและเมืองใหม่ (Fegina) เชื่อมด้วยอุโมงค์เดิน · โบสถ์ </w:t>
            </w:r>
            <w:r>
              <w:rPr>
                <w:b/>
                <w:bCs/>
              </w:rPr>
              <w:t>San Giovanni Battista</w:t>
            </w:r>
            <w:r>
              <w:t xml:space="preserve"> </w:t>
            </w:r>
            <w:r>
              <w:t xml:space="preserve">ลายหินอ่อนขาวดำ · รูปปั้น </w:t>
            </w:r>
            <w:r>
              <w:rPr>
                <w:b/>
                <w:bCs/>
              </w:rPr>
              <w:t>Il Gigante</w:t>
            </w:r>
            <w:r>
              <w:t xml:space="preserve"> </w:t>
            </w:r>
            <w:r>
              <w:t>ริมหาด</w:t>
            </w:r>
          </w:p>
        </w:tc>
      </w:tr>
      <w:tr w:rsidR="007F1132" w14:paraId="2E9CFAE6" w14:textId="77777777">
        <w:tc>
          <w:tcPr>
            <w:tcW w:w="0" w:type="auto"/>
          </w:tcPr>
          <w:p w14:paraId="737FF980" w14:textId="77777777" w:rsidR="007F1132" w:rsidRDefault="00AD73EF">
            <w:pPr>
              <w:pStyle w:val="Compact"/>
            </w:pPr>
            <w:r>
              <w:t>16:20</w:t>
            </w:r>
          </w:p>
        </w:tc>
        <w:tc>
          <w:tcPr>
            <w:tcW w:w="0" w:type="auto"/>
          </w:tcPr>
          <w:p w14:paraId="0F93A7E7" w14:textId="77777777" w:rsidR="007F1132" w:rsidRDefault="00AD73EF">
            <w:pPr>
              <w:pStyle w:val="Compact"/>
            </w:pPr>
            <w:r>
              <w:t xml:space="preserve">รถไฟ → </w:t>
            </w:r>
            <w:r>
              <w:rPr>
                <w:b/>
                <w:bCs/>
              </w:rPr>
              <w:t>Vernazza</w:t>
            </w:r>
            <w:r>
              <w:t xml:space="preserve"> (~5 </w:t>
            </w:r>
            <w:r>
              <w:t>นาที) — หลายคนว่าสวยที่สุด ท่าเรือรูปครึ่งวงกลม · เ</w:t>
            </w:r>
            <w:r>
              <w:t xml:space="preserve">ดินขึ้น </w:t>
            </w:r>
            <w:r>
              <w:rPr>
                <w:b/>
                <w:bCs/>
              </w:rPr>
              <w:t>Castello Doria</w:t>
            </w:r>
            <w:r>
              <w:t xml:space="preserve"> (€2) </w:t>
            </w:r>
            <w:r>
              <w:t>ดูวิวมุมสูงตอนแดดเย็น</w:t>
            </w:r>
          </w:p>
        </w:tc>
      </w:tr>
      <w:tr w:rsidR="007F1132" w14:paraId="65B5CD84" w14:textId="77777777">
        <w:tc>
          <w:tcPr>
            <w:tcW w:w="0" w:type="auto"/>
          </w:tcPr>
          <w:p w14:paraId="575202F3" w14:textId="77777777" w:rsidR="007F1132" w:rsidRDefault="00AD73EF">
            <w:pPr>
              <w:pStyle w:val="Compact"/>
            </w:pPr>
            <w:r>
              <w:t>17:15</w:t>
            </w:r>
          </w:p>
        </w:tc>
        <w:tc>
          <w:tcPr>
            <w:tcW w:w="0" w:type="auto"/>
          </w:tcPr>
          <w:p w14:paraId="0048035E" w14:textId="77777777" w:rsidR="007F1132" w:rsidRDefault="00AD73EF">
            <w:pPr>
              <w:pStyle w:val="Compact"/>
            </w:pPr>
            <w:r>
              <w:t>รถไฟกลับ La Spezia (~25 นาที)</w:t>
            </w:r>
          </w:p>
        </w:tc>
      </w:tr>
      <w:tr w:rsidR="007F1132" w14:paraId="473BA230" w14:textId="77777777">
        <w:tc>
          <w:tcPr>
            <w:tcW w:w="0" w:type="auto"/>
          </w:tcPr>
          <w:p w14:paraId="0A9A2CC8" w14:textId="77777777" w:rsidR="007F1132" w:rsidRDefault="00AD73EF">
            <w:pPr>
              <w:pStyle w:val="Compact"/>
            </w:pPr>
            <w:r>
              <w:t>17:45–19:15</w:t>
            </w:r>
          </w:p>
        </w:tc>
        <w:tc>
          <w:tcPr>
            <w:tcW w:w="0" w:type="auto"/>
          </w:tcPr>
          <w:p w14:paraId="57B49EC4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มื้อค่ำที่ La Spezia</w:t>
            </w:r>
            <w:r>
              <w:t xml:space="preserve"> </w:t>
            </w:r>
            <w:r>
              <w:t>ก่อนขึ้นรถไฟ — วันอังคารร้านเปิดครบ ใช้เวลานี้กินให้สบายแทนที่จะกลับไปหิวที่มิลาน</w:t>
            </w:r>
          </w:p>
        </w:tc>
      </w:tr>
      <w:tr w:rsidR="007F1132" w14:paraId="732E1754" w14:textId="77777777">
        <w:tc>
          <w:tcPr>
            <w:tcW w:w="0" w:type="auto"/>
          </w:tcPr>
          <w:p w14:paraId="55C9F53C" w14:textId="77777777" w:rsidR="007F1132" w:rsidRDefault="00AD73EF">
            <w:pPr>
              <w:pStyle w:val="Compact"/>
            </w:pPr>
            <w:r>
              <w:t>19:30</w:t>
            </w:r>
          </w:p>
        </w:tc>
        <w:tc>
          <w:tcPr>
            <w:tcW w:w="0" w:type="auto"/>
          </w:tcPr>
          <w:p w14:paraId="3FD1EAEB" w14:textId="77777777" w:rsidR="007F1132" w:rsidRDefault="00AD73EF">
            <w:pPr>
              <w:pStyle w:val="Compact"/>
            </w:pPr>
            <w:r>
              <w:t>รถไฟกลับ Milano Centrale (~3 ชม.)</w:t>
            </w:r>
          </w:p>
        </w:tc>
      </w:tr>
      <w:tr w:rsidR="007F1132" w14:paraId="27FFE6AE" w14:textId="77777777">
        <w:tc>
          <w:tcPr>
            <w:tcW w:w="0" w:type="auto"/>
          </w:tcPr>
          <w:p w14:paraId="4A41E92D" w14:textId="77777777" w:rsidR="007F1132" w:rsidRDefault="00AD73EF">
            <w:pPr>
              <w:pStyle w:val="Compact"/>
            </w:pPr>
            <w:r>
              <w:t>~22:40</w:t>
            </w:r>
          </w:p>
        </w:tc>
        <w:tc>
          <w:tcPr>
            <w:tcW w:w="0" w:type="auto"/>
          </w:tcPr>
          <w:p w14:paraId="5D9B4055" w14:textId="77777777" w:rsidR="007F1132" w:rsidRDefault="00AD73EF">
            <w:pPr>
              <w:pStyle w:val="Compact"/>
            </w:pPr>
            <w:r>
              <w:t xml:space="preserve">ถึงมิลาน · กลับโรงแรมนอน — </w:t>
            </w:r>
            <w:r>
              <w:rPr>
                <w:b/>
                <w:bCs/>
              </w:rPr>
              <w:t>พรุ่งนี้ตื่นสายได้</w:t>
            </w:r>
          </w:p>
        </w:tc>
      </w:tr>
    </w:tbl>
    <w:p w14:paraId="1F4166F9" w14:textId="77777777" w:rsidR="007F1132" w:rsidRDefault="00AD73EF">
      <w:pPr>
        <w:pStyle w:val="BlockText"/>
      </w:pPr>
      <w:r>
        <w:t>💡</w:t>
      </w:r>
      <w:r>
        <w:t xml:space="preserve"> </w:t>
      </w:r>
      <w:r>
        <w:rPr>
          <w:b/>
          <w:bCs/>
        </w:rPr>
        <w:t>ถ้าอยากกลับเร็วกว่านี้:</w:t>
      </w:r>
      <w:r>
        <w:t xml:space="preserve"> </w:t>
      </w:r>
      <w:r>
        <w:t>ตัด Vernazza ออก ขึ้นรถไฟจาก La Spezia 17:50 ถึงมิลานสามทุ่ม</w:t>
      </w:r>
    </w:p>
    <w:p w14:paraId="2B18160E" w14:textId="1833E7A6" w:rsidR="007F1132" w:rsidRDefault="00AD73EF">
      <w:pPr>
        <w:pStyle w:val="BlockText"/>
      </w:pPr>
      <w:r>
        <w:t>💡</w:t>
      </w:r>
      <w:r>
        <w:t xml:space="preserve"> </w:t>
      </w:r>
      <w:r>
        <w:rPr>
          <w:b/>
          <w:bCs/>
        </w:rPr>
        <w:t>Corniglia</w:t>
      </w:r>
      <w:r>
        <w:t xml:space="preserve"> </w:t>
      </w:r>
      <w:r>
        <w:t>เป็นหมู่บ้านเดียวที่ไม่ติดทะเล ต้องเดินขึ้นบันได 382 ขั้น (หรือนั่งรถบัสรับส่ง) — เวลาจำกัดข้าม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ไม่เสียดายมาก</w:t>
      </w:r>
      <w:proofErr w:type="spellEnd"/>
    </w:p>
    <w:p w14:paraId="1A4A7A4A" w14:textId="36421817" w:rsidR="00AD73EF" w:rsidRDefault="00AD73EF" w:rsidP="00AD73EF">
      <w:pPr>
        <w:pStyle w:val="BodyText"/>
      </w:pPr>
    </w:p>
    <w:p w14:paraId="20A2EE78" w14:textId="25A32958" w:rsidR="00AD73EF" w:rsidRDefault="00AD73EF" w:rsidP="00AD73EF">
      <w:pPr>
        <w:pStyle w:val="BodyText"/>
      </w:pPr>
    </w:p>
    <w:p w14:paraId="7F75CDD6" w14:textId="77777777" w:rsidR="00AD73EF" w:rsidRPr="00AD73EF" w:rsidRDefault="00AD73EF" w:rsidP="00AD73EF">
      <w:pPr>
        <w:pStyle w:val="BodyText"/>
      </w:pPr>
    </w:p>
    <w:p w14:paraId="5612E862" w14:textId="77777777" w:rsidR="007F1132" w:rsidRDefault="00AD73EF">
      <w:pPr>
        <w:pStyle w:val="FirstParagraph"/>
      </w:pPr>
      <w:r>
        <w:rPr>
          <w:b/>
          <w:bCs/>
        </w:rPr>
        <w:t>🍽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b/>
          <w:bCs/>
        </w:rPr>
        <w:t>ร้านอาหาร Day 3 — วันอังคารเปิดครบทุกร้าน ✓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77"/>
        <w:gridCol w:w="1231"/>
        <w:gridCol w:w="5842"/>
      </w:tblGrid>
      <w:tr w:rsidR="007F1132" w14:paraId="5D3A731E" w14:textId="77777777" w:rsidTr="007F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69D484" w14:textId="77777777" w:rsidR="007F1132" w:rsidRDefault="00AD73EF">
            <w:pPr>
              <w:pStyle w:val="Compact"/>
            </w:pPr>
            <w:r>
              <w:t>ร้าน</w:t>
            </w:r>
          </w:p>
        </w:tc>
        <w:tc>
          <w:tcPr>
            <w:tcW w:w="0" w:type="auto"/>
          </w:tcPr>
          <w:p w14:paraId="2D0A886C" w14:textId="77777777" w:rsidR="007F1132" w:rsidRDefault="00AD73EF">
            <w:pPr>
              <w:pStyle w:val="Compact"/>
            </w:pPr>
            <w:r>
              <w:t>เมือง</w:t>
            </w:r>
          </w:p>
        </w:tc>
        <w:tc>
          <w:tcPr>
            <w:tcW w:w="0" w:type="auto"/>
          </w:tcPr>
          <w:p w14:paraId="0820611E" w14:textId="77777777" w:rsidR="007F1132" w:rsidRDefault="00AD73EF">
            <w:pPr>
              <w:pStyle w:val="Compact"/>
            </w:pPr>
            <w:r>
              <w:t>หมายเหตุ</w:t>
            </w:r>
          </w:p>
        </w:tc>
      </w:tr>
      <w:tr w:rsidR="007F1132" w14:paraId="2742EC86" w14:textId="77777777">
        <w:tc>
          <w:tcPr>
            <w:tcW w:w="0" w:type="auto"/>
          </w:tcPr>
          <w:p w14:paraId="265F4115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San Martino Gastronomia</w:t>
            </w:r>
            <w:r>
              <w:t xml:space="preserve"> (Via San Martino 3)</w:t>
            </w:r>
          </w:p>
        </w:tc>
        <w:tc>
          <w:tcPr>
            <w:tcW w:w="0" w:type="auto"/>
          </w:tcPr>
          <w:p w14:paraId="2F508DC9" w14:textId="77777777" w:rsidR="007F1132" w:rsidRDefault="00AD73EF">
            <w:pPr>
              <w:pStyle w:val="Compact"/>
            </w:pPr>
            <w:r>
              <w:t>Monterosso</w:t>
            </w:r>
          </w:p>
        </w:tc>
        <w:tc>
          <w:tcPr>
            <w:tcW w:w="0" w:type="auto"/>
          </w:tcPr>
          <w:p w14:paraId="405C129D" w14:textId="77777777" w:rsidR="007F1132" w:rsidRDefault="00AD73EF">
            <w:pPr>
              <w:pStyle w:val="Compact"/>
            </w:pPr>
            <w:r>
              <w:t>⭐</w:t>
            </w:r>
            <w:r>
              <w:t xml:space="preserve"> </w:t>
            </w:r>
            <w:r>
              <w:t>ตัวเลือกที่ 1 มื้อกลางวัน — ร้านครอบครัวที่คนท้องถิ่นซื้อกลับบ้าน ราคาดีกว่าร้านนักท่องเที่ยวมาก พอร์ชันใหญ่ · อังคาร 12:00–15:00</w:t>
            </w:r>
          </w:p>
        </w:tc>
      </w:tr>
      <w:tr w:rsidR="007F1132" w14:paraId="7848B1B0" w14:textId="77777777">
        <w:tc>
          <w:tcPr>
            <w:tcW w:w="0" w:type="auto"/>
          </w:tcPr>
          <w:p w14:paraId="4D78A234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L’Osteria</w:t>
            </w:r>
            <w:r>
              <w:t xml:space="preserve"> (Via Vittorio Emanuele 5)</w:t>
            </w:r>
          </w:p>
        </w:tc>
        <w:tc>
          <w:tcPr>
            <w:tcW w:w="0" w:type="auto"/>
          </w:tcPr>
          <w:p w14:paraId="27F37058" w14:textId="77777777" w:rsidR="007F1132" w:rsidRDefault="00AD73EF">
            <w:pPr>
              <w:pStyle w:val="Compact"/>
            </w:pPr>
            <w:r>
              <w:t>Monterosso</w:t>
            </w:r>
          </w:p>
        </w:tc>
        <w:tc>
          <w:tcPr>
            <w:tcW w:w="0" w:type="auto"/>
          </w:tcPr>
          <w:p w14:paraId="4129B670" w14:textId="77777777" w:rsidR="007F1132" w:rsidRDefault="00AD73EF">
            <w:pPr>
              <w:pStyle w:val="Compact"/>
            </w:pPr>
            <w:r>
              <w:t>⭐</w:t>
            </w:r>
            <w:r>
              <w:t xml:space="preserve"> </w:t>
            </w:r>
            <w:r>
              <w:t>ซีฟู้ด หอยแมลงภู่ ร</w:t>
            </w:r>
            <w:r>
              <w:t>าวิโอลิปลา เจ้าของดูแลเอง ร้านเล็กควรไปเร็ว · อังคาร 12:00–14:00</w:t>
            </w:r>
          </w:p>
        </w:tc>
      </w:tr>
      <w:tr w:rsidR="007F1132" w14:paraId="75293B00" w14:textId="77777777">
        <w:tc>
          <w:tcPr>
            <w:tcW w:w="0" w:type="auto"/>
          </w:tcPr>
          <w:p w14:paraId="17D5A653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Da Eraldo</w:t>
            </w:r>
            <w:r>
              <w:t xml:space="preserve"> (Via Buranco 14)</w:t>
            </w:r>
          </w:p>
        </w:tc>
        <w:tc>
          <w:tcPr>
            <w:tcW w:w="0" w:type="auto"/>
          </w:tcPr>
          <w:p w14:paraId="7A5A7B84" w14:textId="77777777" w:rsidR="007F1132" w:rsidRDefault="00AD73EF">
            <w:pPr>
              <w:pStyle w:val="Compact"/>
            </w:pPr>
            <w:r>
              <w:t>Monterosso</w:t>
            </w:r>
          </w:p>
        </w:tc>
        <w:tc>
          <w:tcPr>
            <w:tcW w:w="0" w:type="auto"/>
          </w:tcPr>
          <w:p w14:paraId="7C416E16" w14:textId="77777777" w:rsidR="007F1132" w:rsidRDefault="00AD73EF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กลับมาเป็นตัวเลือกได้เพราะย้ายมาวันอังคาร</w:t>
            </w:r>
            <w:r>
              <w:t xml:space="preserve"> (</w:t>
            </w:r>
            <w:r>
              <w:t>ร้านนี้ปิดวันพฤหัส) — ลาซานญ่าเพสโต้ ปลาสด</w:t>
            </w:r>
          </w:p>
        </w:tc>
      </w:tr>
      <w:tr w:rsidR="007F1132" w14:paraId="65276E30" w14:textId="77777777">
        <w:tc>
          <w:tcPr>
            <w:tcW w:w="0" w:type="auto"/>
          </w:tcPr>
          <w:p w14:paraId="49C95653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Cantieri Concept Restaurant</w:t>
            </w:r>
            <w:r>
              <w:t xml:space="preserve"> (Corso Cavour 22)</w:t>
            </w:r>
          </w:p>
        </w:tc>
        <w:tc>
          <w:tcPr>
            <w:tcW w:w="0" w:type="auto"/>
          </w:tcPr>
          <w:p w14:paraId="4C019A93" w14:textId="77777777" w:rsidR="007F1132" w:rsidRDefault="00AD73EF">
            <w:pPr>
              <w:pStyle w:val="Compact"/>
            </w:pPr>
            <w:r>
              <w:t>La Spezia</w:t>
            </w:r>
          </w:p>
        </w:tc>
        <w:tc>
          <w:tcPr>
            <w:tcW w:w="0" w:type="auto"/>
          </w:tcPr>
          <w:p w14:paraId="7493CCDF" w14:textId="77777777" w:rsidR="007F1132" w:rsidRDefault="00AD73EF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มื้อค่ำ — กลับมาเป็นตัวเลือกได้เช่นกัน</w:t>
            </w:r>
            <w:r>
              <w:t xml:space="preserve"> (</w:t>
            </w:r>
            <w:r>
              <w:t>ปิดวันพฤหัส) ซีฟู้ดสด ราคาสมเหตุสมผล เดินจากสถานี ~10 นาที · อังคาร 11:00–23:30</w:t>
            </w:r>
          </w:p>
        </w:tc>
      </w:tr>
      <w:tr w:rsidR="007F1132" w14:paraId="24D4268F" w14:textId="77777777">
        <w:tc>
          <w:tcPr>
            <w:tcW w:w="0" w:type="auto"/>
          </w:tcPr>
          <w:p w14:paraId="34BB05EC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Terrazza Oliva</w:t>
            </w:r>
            <w:r>
              <w:t xml:space="preserve"> (Viale A. Diaz 2)</w:t>
            </w:r>
          </w:p>
        </w:tc>
        <w:tc>
          <w:tcPr>
            <w:tcW w:w="0" w:type="auto"/>
          </w:tcPr>
          <w:p w14:paraId="05DF0A73" w14:textId="77777777" w:rsidR="007F1132" w:rsidRDefault="00AD73EF">
            <w:pPr>
              <w:pStyle w:val="Compact"/>
            </w:pPr>
            <w:r>
              <w:t>La Spezia</w:t>
            </w:r>
          </w:p>
        </w:tc>
        <w:tc>
          <w:tcPr>
            <w:tcW w:w="0" w:type="auto"/>
          </w:tcPr>
          <w:p w14:paraId="58A09DD7" w14:textId="77777777" w:rsidR="007F1132" w:rsidRDefault="00AD73EF">
            <w:pPr>
              <w:pStyle w:val="Compact"/>
            </w:pPr>
            <w:r>
              <w:t>ระดับ fine dining เปิด 19:30 — ใช้ได้เฉพาะถ้ายอมขึ้นรถไฟขบวนดึกกว่า</w:t>
            </w:r>
          </w:p>
        </w:tc>
      </w:tr>
    </w:tbl>
    <w:p w14:paraId="79D8138A" w14:textId="77777777" w:rsidR="007F1132" w:rsidRDefault="00AD73EF">
      <w:pPr>
        <w:pStyle w:val="BodyText"/>
      </w:pPr>
      <w:r>
        <w:rPr>
          <w:b/>
          <w:bCs/>
        </w:rPr>
        <w:t>🥘</w:t>
      </w:r>
      <w:r>
        <w:rPr>
          <w:b/>
          <w:bCs/>
        </w:rPr>
        <w:t xml:space="preserve"> </w:t>
      </w:r>
      <w:r>
        <w:rPr>
          <w:b/>
          <w:bCs/>
        </w:rPr>
        <w:t>ต้องลองท</w:t>
      </w:r>
      <w:r>
        <w:rPr>
          <w:b/>
          <w:bCs/>
        </w:rPr>
        <w:t>ี่ Liguria / Cinque Terre</w:t>
      </w:r>
    </w:p>
    <w:p w14:paraId="71727BEF" w14:textId="77777777" w:rsidR="007F1132" w:rsidRDefault="00AD73EF">
      <w:pPr>
        <w:pStyle w:val="Compact"/>
        <w:numPr>
          <w:ilvl w:val="0"/>
          <w:numId w:val="7"/>
        </w:numPr>
      </w:pPr>
      <w:r>
        <w:rPr>
          <w:b/>
          <w:bCs/>
        </w:rPr>
        <w:t>Trofie al pesto genovese</w:t>
      </w:r>
      <w:r>
        <w:t xml:space="preserve"> — </w:t>
      </w:r>
      <w:r>
        <w:t>พาสต้าบิดมือกับเพสโต้ต้นตำรับ (มีมันฝรั่งและถั่วแขกในจานด้วย นั่นคือของแท้)</w:t>
      </w:r>
    </w:p>
    <w:p w14:paraId="500961C1" w14:textId="77777777" w:rsidR="007F1132" w:rsidRDefault="00AD73EF">
      <w:pPr>
        <w:pStyle w:val="Compact"/>
        <w:numPr>
          <w:ilvl w:val="0"/>
          <w:numId w:val="7"/>
        </w:numPr>
      </w:pPr>
      <w:r>
        <w:rPr>
          <w:b/>
          <w:bCs/>
        </w:rPr>
        <w:t>Acciughe di Monterosso</w:t>
      </w:r>
      <w:r>
        <w:t xml:space="preserve"> — </w:t>
      </w:r>
      <w:r>
        <w:t>ปลาแอนโชวี่ Monterosso ระดับ DOP · กินได้ทั้งหมักเกลือ (sotto sale), ทอด (fritte), หมักมะนาว</w:t>
      </w:r>
    </w:p>
    <w:p w14:paraId="12F8128A" w14:textId="77777777" w:rsidR="007F1132" w:rsidRDefault="00AD73EF">
      <w:pPr>
        <w:pStyle w:val="Compact"/>
        <w:numPr>
          <w:ilvl w:val="0"/>
          <w:numId w:val="7"/>
        </w:numPr>
      </w:pPr>
      <w:r>
        <w:rPr>
          <w:b/>
          <w:bCs/>
        </w:rPr>
        <w:t>Muscoli r</w:t>
      </w:r>
      <w:r>
        <w:rPr>
          <w:b/>
          <w:bCs/>
        </w:rPr>
        <w:t>ipieni</w:t>
      </w:r>
      <w:r>
        <w:t xml:space="preserve"> — </w:t>
      </w:r>
      <w:r>
        <w:t>หอยแมลงภู่ยัดไส้ จานประจำ La Spezia โดยเฉพาะ</w:t>
      </w:r>
    </w:p>
    <w:p w14:paraId="51EC0169" w14:textId="77777777" w:rsidR="007F1132" w:rsidRDefault="00AD73EF">
      <w:pPr>
        <w:pStyle w:val="Compact"/>
        <w:numPr>
          <w:ilvl w:val="0"/>
          <w:numId w:val="7"/>
        </w:numPr>
      </w:pPr>
      <w:r>
        <w:rPr>
          <w:b/>
          <w:bCs/>
        </w:rPr>
        <w:t>Focaccia genovese</w:t>
      </w:r>
      <w:r>
        <w:t xml:space="preserve"> </w:t>
      </w:r>
      <w:r>
        <w:t xml:space="preserve">และ </w:t>
      </w:r>
      <w:r>
        <w:rPr>
          <w:b/>
          <w:bCs/>
        </w:rPr>
        <w:t>focaccia col formaggio</w:t>
      </w:r>
      <w:r>
        <w:t xml:space="preserve"> </w:t>
      </w:r>
      <w:r>
        <w:t>แบบ Recco (แผ่นบางไส้ชีสเยิ้ม)</w:t>
      </w:r>
    </w:p>
    <w:p w14:paraId="65FF0BB5" w14:textId="77777777" w:rsidR="007F1132" w:rsidRDefault="00AD73EF">
      <w:pPr>
        <w:pStyle w:val="Compact"/>
        <w:numPr>
          <w:ilvl w:val="0"/>
          <w:numId w:val="7"/>
        </w:numPr>
      </w:pPr>
      <w:r>
        <w:rPr>
          <w:b/>
          <w:bCs/>
        </w:rPr>
        <w:t>Farinata</w:t>
      </w:r>
      <w:r>
        <w:t xml:space="preserve"> — </w:t>
      </w:r>
      <w:r>
        <w:t>แป้งถั่วชิกพีอบในเตาฟืน กรอบนอกนุ่มใน</w:t>
      </w:r>
    </w:p>
    <w:p w14:paraId="0471148C" w14:textId="77777777" w:rsidR="007F1132" w:rsidRDefault="00AD73EF">
      <w:pPr>
        <w:pStyle w:val="Compact"/>
        <w:numPr>
          <w:ilvl w:val="0"/>
          <w:numId w:val="7"/>
        </w:numPr>
      </w:pPr>
      <w:r>
        <w:rPr>
          <w:b/>
          <w:bCs/>
        </w:rPr>
        <w:t>Pansotti con salsa di noci</w:t>
      </w:r>
      <w:r>
        <w:t xml:space="preserve"> — </w:t>
      </w:r>
      <w:r>
        <w:t>พาสต้าไส้ผักกับซอสวอลนัท</w:t>
      </w:r>
    </w:p>
    <w:p w14:paraId="012DE0A8" w14:textId="77777777" w:rsidR="007F1132" w:rsidRDefault="00AD73EF">
      <w:pPr>
        <w:pStyle w:val="Compact"/>
        <w:numPr>
          <w:ilvl w:val="0"/>
          <w:numId w:val="7"/>
        </w:numPr>
      </w:pPr>
      <w:r>
        <w:rPr>
          <w:b/>
          <w:bCs/>
        </w:rPr>
        <w:t>Sciacchetrà</w:t>
      </w:r>
      <w:r>
        <w:t xml:space="preserve"> </w:t>
      </w:r>
      <w:r>
        <w:t xml:space="preserve">— </w:t>
      </w:r>
      <w:r>
        <w:t>ไวน์หวานจากองุ่นตากแห้งบนผาชัน ผลิตน้อยมาก เป็นของหายากจริง ๆ</w:t>
      </w:r>
    </w:p>
    <w:p w14:paraId="58103D6F" w14:textId="77777777" w:rsidR="007F1132" w:rsidRDefault="00AD73EF">
      <w:pPr>
        <w:pStyle w:val="FirstParagraph"/>
      </w:pPr>
      <w:r>
        <w:rPr>
          <w:b/>
          <w:bCs/>
        </w:rPr>
        <w:t>🛍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b/>
          <w:bCs/>
        </w:rPr>
        <w:t>ของ local — Cinque Terre / La Spezia</w:t>
      </w:r>
    </w:p>
    <w:p w14:paraId="0211B235" w14:textId="77777777" w:rsidR="007F1132" w:rsidRDefault="00AD73EF">
      <w:pPr>
        <w:pStyle w:val="Compact"/>
        <w:numPr>
          <w:ilvl w:val="0"/>
          <w:numId w:val="8"/>
        </w:numPr>
      </w:pPr>
      <w:r>
        <w:rPr>
          <w:b/>
          <w:bCs/>
        </w:rPr>
        <w:t>เพสโต้ใส่ขวด</w:t>
      </w:r>
      <w:r>
        <w:t xml:space="preserve"> — </w:t>
      </w:r>
      <w:r>
        <w:t xml:space="preserve">เลือกขวดแก้วปิดสนิท </w:t>
      </w:r>
      <w:r>
        <w:rPr>
          <w:b/>
          <w:bCs/>
        </w:rPr>
        <w:t>ใส่กระเป๋าโหลดเท่านั้น</w:t>
      </w:r>
      <w:r>
        <w:t xml:space="preserve"> </w:t>
      </w:r>
      <w:r>
        <w:t>ห้ามถือขึ้นเครื่อง</w:t>
      </w:r>
    </w:p>
    <w:p w14:paraId="7BEE42E3" w14:textId="77777777" w:rsidR="007F1132" w:rsidRDefault="00AD73EF">
      <w:pPr>
        <w:pStyle w:val="Compact"/>
        <w:numPr>
          <w:ilvl w:val="0"/>
          <w:numId w:val="8"/>
        </w:numPr>
      </w:pPr>
      <w:r>
        <w:rPr>
          <w:b/>
          <w:bCs/>
        </w:rPr>
        <w:t>แอนโชวี่หมักเกลือ Monterosso</w:t>
      </w:r>
      <w:r>
        <w:t xml:space="preserve"> — </w:t>
      </w:r>
      <w:r>
        <w:t>ใส่กระปุกแก้ว ของฝากที่คนอิตาลีเองก็ซื้อ</w:t>
      </w:r>
    </w:p>
    <w:p w14:paraId="7E89020A" w14:textId="77777777" w:rsidR="007F1132" w:rsidRDefault="00AD73EF">
      <w:pPr>
        <w:pStyle w:val="Compact"/>
        <w:numPr>
          <w:ilvl w:val="0"/>
          <w:numId w:val="8"/>
        </w:numPr>
      </w:pPr>
      <w:r>
        <w:rPr>
          <w:b/>
          <w:bCs/>
        </w:rPr>
        <w:t>ไวน์ขาว Cinque Terre DOC</w:t>
      </w:r>
      <w:r>
        <w:t xml:space="preserve"> ~€12–20 · </w:t>
      </w:r>
      <w:r>
        <w:rPr>
          <w:b/>
          <w:bCs/>
        </w:rPr>
        <w:t>Sciacchetrà</w:t>
      </w:r>
      <w:r>
        <w:t xml:space="preserve"> ~€30–60 </w:t>
      </w:r>
      <w:r>
        <w:t>ขวดเล็ก</w:t>
      </w:r>
    </w:p>
    <w:p w14:paraId="6920290D" w14:textId="77777777" w:rsidR="007F1132" w:rsidRDefault="00AD73EF">
      <w:pPr>
        <w:pStyle w:val="Compact"/>
        <w:numPr>
          <w:ilvl w:val="0"/>
          <w:numId w:val="8"/>
        </w:numPr>
      </w:pPr>
      <w:r>
        <w:rPr>
          <w:b/>
          <w:bCs/>
        </w:rPr>
        <w:t>น้ำมันมะกอก Riviera Ligure DOP</w:t>
      </w:r>
      <w:r>
        <w:t xml:space="preserve"> — </w:t>
      </w:r>
      <w:r>
        <w:t>เบาและหวานกว่าน้ำมันทัสคานี</w:t>
      </w:r>
    </w:p>
    <w:p w14:paraId="11D3B576" w14:textId="77777777" w:rsidR="007F1132" w:rsidRDefault="00AD73EF">
      <w:pPr>
        <w:pStyle w:val="Compact"/>
        <w:numPr>
          <w:ilvl w:val="0"/>
          <w:numId w:val="8"/>
        </w:numPr>
      </w:pPr>
      <w:r>
        <w:rPr>
          <w:b/>
          <w:bCs/>
        </w:rPr>
        <w:t>Limoncino</w:t>
      </w:r>
      <w:r>
        <w:t xml:space="preserve"> — </w:t>
      </w:r>
      <w:r>
        <w:t>ลิมอนเชลโลเวอร์ชันลิกูเรีย</w:t>
      </w:r>
    </w:p>
    <w:p w14:paraId="01E52C43" w14:textId="77777777" w:rsidR="007F1132" w:rsidRDefault="00AD73EF">
      <w:pPr>
        <w:pStyle w:val="Compact"/>
        <w:numPr>
          <w:ilvl w:val="0"/>
          <w:numId w:val="8"/>
        </w:numPr>
      </w:pPr>
      <w:r>
        <w:rPr>
          <w:b/>
          <w:bCs/>
        </w:rPr>
        <w:t>เซรามิกลายมะนาว/ใบโหระพา</w:t>
      </w:r>
      <w:r>
        <w:t xml:space="preserve"> </w:t>
      </w:r>
      <w:r>
        <w:t>จากร้านเล็ก ๆ ใน Vernazza และ Manarola</w:t>
      </w:r>
    </w:p>
    <w:p w14:paraId="4FDFC940" w14:textId="77777777" w:rsidR="007F1132" w:rsidRDefault="00AD73EF">
      <w:pPr>
        <w:pStyle w:val="Compact"/>
        <w:numPr>
          <w:ilvl w:val="0"/>
          <w:numId w:val="8"/>
        </w:numPr>
      </w:pPr>
      <w:r>
        <w:rPr>
          <w:b/>
          <w:bCs/>
        </w:rPr>
        <w:t>สบู่และเทียนกลิ่นมะนาว/โรสแมร</w:t>
      </w:r>
      <w:r>
        <w:rPr>
          <w:b/>
          <w:bCs/>
        </w:rPr>
        <w:t>ี่</w:t>
      </w:r>
      <w:r>
        <w:t xml:space="preserve"> </w:t>
      </w:r>
      <w:r>
        <w:t>ของฝากเบาและถูก</w:t>
      </w:r>
    </w:p>
    <w:p w14:paraId="57387DF5" w14:textId="77777777" w:rsidR="007F1132" w:rsidRDefault="00AD73EF">
      <w:r>
        <w:pict w14:anchorId="3E467977">
          <v:rect id="_x0000_i2233" style="width:0;height:1.5pt" o:hralign="center" o:hrstd="t" o:hr="t"/>
        </w:pict>
      </w:r>
    </w:p>
    <w:p w14:paraId="2926E0A9" w14:textId="77777777" w:rsidR="00AD73EF" w:rsidRDefault="00AD73EF">
      <w:pPr>
        <w:rPr>
          <w:b/>
          <w:bCs/>
          <w:color w:val="4F81BD" w:themeColor="accent1"/>
          <w:sz w:val="24"/>
          <w:szCs w:val="24"/>
        </w:rPr>
      </w:pPr>
      <w:bookmarkStart w:id="25" w:name="day-4-พธ-14-ต.ค.-มลาน-วนพกกลางทรป"/>
      <w:bookmarkStart w:id="26" w:name="_Toc240122741"/>
      <w:bookmarkEnd w:id="23"/>
      <w:r>
        <w:br w:type="page"/>
      </w:r>
    </w:p>
    <w:p w14:paraId="2D450B74" w14:textId="656685C6" w:rsidR="007F1132" w:rsidRDefault="00AD73EF">
      <w:pPr>
        <w:pStyle w:val="Heading3"/>
      </w:pPr>
      <w:r>
        <w:t>☕</w:t>
      </w:r>
      <w:r>
        <w:t xml:space="preserve"> Day 4 · </w:t>
      </w:r>
      <w:r>
        <w:t>พุธ 14 ต.ค. — มิลาน (วันพักกลางทริป)</w:t>
      </w:r>
      <w:bookmarkEnd w:id="26"/>
    </w:p>
    <w:p w14:paraId="4CD526C0" w14:textId="77777777" w:rsidR="007F1132" w:rsidRDefault="00AD73EF">
      <w:pPr>
        <w:pStyle w:val="BlockText"/>
      </w:pPr>
      <w:r>
        <w:t>🛋</w:t>
      </w:r>
      <w:r>
        <w:t>️</w:t>
      </w:r>
      <w:r>
        <w:t xml:space="preserve"> </w:t>
      </w:r>
      <w:r>
        <w:rPr>
          <w:b/>
          <w:bCs/>
        </w:rPr>
        <w:t>วันนี้ออกแบบให้พักจริง ๆ</w:t>
      </w:r>
      <w:r>
        <w:t xml:space="preserve"> — </w:t>
      </w:r>
      <w:r>
        <w:t xml:space="preserve">เริ่มสาย เดินน้อย มีช่วงงีบกลางวัน และมื้อกลางวันยาว ๆ · ทุกอย่างในตารางนี้ </w:t>
      </w:r>
      <w:r>
        <w:rPr>
          <w:b/>
          <w:bCs/>
        </w:rPr>
        <w:t>ข้ามได้หมดถ้าอยากนอนต่อ</w:t>
      </w:r>
      <w:r>
        <w:t xml:space="preserve"> </w:t>
      </w:r>
      <w:r>
        <w:t>ยกเว้น Duomo กับ Peck ที่ควรทำ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07"/>
        <w:gridCol w:w="8243"/>
      </w:tblGrid>
      <w:tr w:rsidR="007F1132" w14:paraId="52CFE3C1" w14:textId="77777777" w:rsidTr="007F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3C63C6" w14:textId="77777777" w:rsidR="007F1132" w:rsidRDefault="00AD73EF">
            <w:pPr>
              <w:pStyle w:val="Compact"/>
            </w:pPr>
            <w:r>
              <w:t>เวลา</w:t>
            </w:r>
          </w:p>
        </w:tc>
        <w:tc>
          <w:tcPr>
            <w:tcW w:w="0" w:type="auto"/>
          </w:tcPr>
          <w:p w14:paraId="2FCC7C78" w14:textId="77777777" w:rsidR="007F1132" w:rsidRDefault="00AD73EF">
            <w:pPr>
              <w:pStyle w:val="Compact"/>
            </w:pPr>
            <w:r>
              <w:t>กิจกรรม</w:t>
            </w:r>
          </w:p>
        </w:tc>
      </w:tr>
      <w:tr w:rsidR="007F1132" w14:paraId="4516110E" w14:textId="77777777">
        <w:tc>
          <w:tcPr>
            <w:tcW w:w="0" w:type="auto"/>
          </w:tcPr>
          <w:p w14:paraId="0C614CFE" w14:textId="77777777" w:rsidR="007F1132" w:rsidRDefault="00AD73EF">
            <w:pPr>
              <w:pStyle w:val="Compact"/>
            </w:pPr>
            <w:r>
              <w:t>09:30</w:t>
            </w:r>
          </w:p>
        </w:tc>
        <w:tc>
          <w:tcPr>
            <w:tcW w:w="0" w:type="auto"/>
          </w:tcPr>
          <w:p w14:paraId="0BD352A4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ตื่นสา</w:t>
            </w:r>
            <w:r>
              <w:rPr>
                <w:b/>
                <w:bCs/>
              </w:rPr>
              <w:t>ย</w:t>
            </w:r>
            <w:r>
              <w:t xml:space="preserve"> · </w:t>
            </w:r>
            <w:r>
              <w:t>อาหารเช้าสบาย ๆ ไม่ต้องรีบ</w:t>
            </w:r>
          </w:p>
        </w:tc>
      </w:tr>
      <w:tr w:rsidR="007F1132" w14:paraId="237880F3" w14:textId="77777777">
        <w:tc>
          <w:tcPr>
            <w:tcW w:w="0" w:type="auto"/>
          </w:tcPr>
          <w:p w14:paraId="7A9917C1" w14:textId="77777777" w:rsidR="007F1132" w:rsidRDefault="00AD73EF">
            <w:pPr>
              <w:pStyle w:val="Compact"/>
            </w:pPr>
            <w:r>
              <w:t>10:15</w:t>
            </w:r>
          </w:p>
        </w:tc>
        <w:tc>
          <w:tcPr>
            <w:tcW w:w="0" w:type="auto"/>
          </w:tcPr>
          <w:p w14:paraId="5E3146DD" w14:textId="77777777" w:rsidR="007F1132" w:rsidRDefault="00AD73EF">
            <w:pPr>
              <w:pStyle w:val="Compact"/>
            </w:pPr>
            <w:r>
              <w:t>Metro M3 (</w:t>
            </w:r>
            <w:r>
              <w:t>เหลือง) Centrale → Duomo · 4 ป้าย ~8 นาที · €2.20/เที่ยว (</w:t>
            </w:r>
            <w:r>
              <w:rPr>
                <w:b/>
                <w:bCs/>
              </w:rPr>
              <w:t>ตั๋ววัน €7.60</w:t>
            </w:r>
            <w:r>
              <w:t xml:space="preserve"> </w:t>
            </w:r>
            <w:r>
              <w:t>คุ้มกว่า)</w:t>
            </w:r>
          </w:p>
        </w:tc>
      </w:tr>
      <w:tr w:rsidR="007F1132" w14:paraId="606862D0" w14:textId="77777777">
        <w:tc>
          <w:tcPr>
            <w:tcW w:w="0" w:type="auto"/>
          </w:tcPr>
          <w:p w14:paraId="60F7BCFF" w14:textId="77777777" w:rsidR="007F1132" w:rsidRDefault="00AD73EF">
            <w:pPr>
              <w:pStyle w:val="Compact"/>
            </w:pPr>
            <w:r>
              <w:t>10:30–12:00</w:t>
            </w:r>
          </w:p>
        </w:tc>
        <w:tc>
          <w:tcPr>
            <w:tcW w:w="0" w:type="auto"/>
          </w:tcPr>
          <w:p w14:paraId="1B1A70DC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Duomo di Milano</w:t>
            </w:r>
            <w:r>
              <w:t xml:space="preserve"> — </w:t>
            </w:r>
            <w:r>
              <w:t xml:space="preserve">เข้าโบสถ์ + </w:t>
            </w:r>
            <w:r>
              <w:rPr>
                <w:b/>
                <w:bCs/>
              </w:rPr>
              <w:t>ขึ้นดาดฟ้า (Terrazze)</w:t>
            </w:r>
            <w:r>
              <w:t xml:space="preserve"> </w:t>
            </w:r>
            <w:r>
              <w:t>สำคัญที่สุด เดินท่ามกลางป่ายอดแหลมโกธิก 135 ยอด ฟ้าใสเห็นเทือ</w:t>
            </w:r>
            <w:r>
              <w:t xml:space="preserve">กเขาแอลป์ · </w:t>
            </w:r>
            <w:r>
              <w:rPr>
                <w:b/>
                <w:bCs/>
              </w:rPr>
              <w:t>เลือกตั๋วมีลิฟต์</w:t>
            </w:r>
            <w:r>
              <w:t xml:space="preserve"> </w:t>
            </w:r>
            <w:r>
              <w:t>จะได้ไม่ต้องเดิน 251 ขั้น</w:t>
            </w:r>
          </w:p>
        </w:tc>
      </w:tr>
      <w:tr w:rsidR="007F1132" w14:paraId="2333B8AB" w14:textId="77777777">
        <w:tc>
          <w:tcPr>
            <w:tcW w:w="0" w:type="auto"/>
          </w:tcPr>
          <w:p w14:paraId="1FA3BCED" w14:textId="77777777" w:rsidR="007F1132" w:rsidRDefault="00AD73EF">
            <w:pPr>
              <w:pStyle w:val="Compact"/>
            </w:pPr>
            <w:r>
              <w:t>12:00–12:30</w:t>
            </w:r>
          </w:p>
        </w:tc>
        <w:tc>
          <w:tcPr>
            <w:tcW w:w="0" w:type="auto"/>
          </w:tcPr>
          <w:p w14:paraId="67939122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Galleria Vittorio Emanuele II</w:t>
            </w:r>
            <w:r>
              <w:t xml:space="preserve"> — </w:t>
            </w:r>
            <w:r>
              <w:t xml:space="preserve">อาเขตกระจกเก่าแก่ที่สุดในโลก · ประเพณี </w:t>
            </w:r>
            <w:r>
              <w:rPr>
                <w:b/>
                <w:bCs/>
              </w:rPr>
              <w:t>หมุนส้นเท้าบนกระเบื้องรูปวัวกระทิง</w:t>
            </w:r>
            <w:r>
              <w:t xml:space="preserve"> 3 </w:t>
            </w:r>
            <w:r>
              <w:t>รอบเพื่อความโชคดี</w:t>
            </w:r>
          </w:p>
        </w:tc>
      </w:tr>
      <w:tr w:rsidR="007F1132" w14:paraId="3D4B2480" w14:textId="77777777">
        <w:tc>
          <w:tcPr>
            <w:tcW w:w="0" w:type="auto"/>
          </w:tcPr>
          <w:p w14:paraId="12404081" w14:textId="77777777" w:rsidR="007F1132" w:rsidRDefault="00AD73EF">
            <w:pPr>
              <w:pStyle w:val="Compact"/>
            </w:pPr>
            <w:r>
              <w:t>12:45–14:15</w:t>
            </w:r>
          </w:p>
        </w:tc>
        <w:tc>
          <w:tcPr>
            <w:tcW w:w="0" w:type="auto"/>
          </w:tcPr>
          <w:p w14:paraId="45F75A2C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มื้อกลางวันยาว ๆ</w:t>
            </w:r>
            <w:r>
              <w:t xml:space="preserve"> </w:t>
            </w:r>
            <w:r>
              <w:t>ที่ Trattoria Milanese — วันนี้ไม่ต้องรีบ สั่ง antipasto + primo + secondo แบบเต็มคอร์สได้</w:t>
            </w:r>
          </w:p>
        </w:tc>
      </w:tr>
      <w:tr w:rsidR="007F1132" w14:paraId="4539988C" w14:textId="77777777">
        <w:tc>
          <w:tcPr>
            <w:tcW w:w="0" w:type="auto"/>
          </w:tcPr>
          <w:p w14:paraId="06C4062A" w14:textId="77777777" w:rsidR="007F1132" w:rsidRDefault="00AD73EF">
            <w:pPr>
              <w:pStyle w:val="Compact"/>
            </w:pPr>
            <w:r>
              <w:t>14:30–15:15</w:t>
            </w:r>
          </w:p>
        </w:tc>
        <w:tc>
          <w:tcPr>
            <w:tcW w:w="0" w:type="auto"/>
          </w:tcPr>
          <w:p w14:paraId="292D2D8F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Museo del Novecento</w:t>
            </w:r>
            <w:r>
              <w:t xml:space="preserve"> (€5 · </w:t>
            </w:r>
            <w:r>
              <w:t>อยู่ติดจัตุรัส Duomo) — พิพิธภัณฑ์ศิลปะศตวรรษที่ 20 ที่คนไทยมักไม่รู้จัก เล็ก เดินสบาย ไม่เหนื่อย · ไฮไลต์คือหลอดนีออนขดของ Lu</w:t>
            </w:r>
            <w:r>
              <w:t xml:space="preserve">cio Fontana </w:t>
            </w:r>
            <w:r>
              <w:t>และหน้าต่างที่มองออกไปเห็น Duomo เต็ม ๆ</w:t>
            </w:r>
          </w:p>
        </w:tc>
      </w:tr>
      <w:tr w:rsidR="007F1132" w14:paraId="499EB93E" w14:textId="77777777">
        <w:tc>
          <w:tcPr>
            <w:tcW w:w="0" w:type="auto"/>
          </w:tcPr>
          <w:p w14:paraId="4D9E0548" w14:textId="77777777" w:rsidR="007F1132" w:rsidRDefault="00AD73EF">
            <w:pPr>
              <w:pStyle w:val="Compact"/>
            </w:pPr>
            <w:r>
              <w:t>15:30–16:30</w:t>
            </w:r>
          </w:p>
        </w:tc>
        <w:tc>
          <w:tcPr>
            <w:tcW w:w="0" w:type="auto"/>
          </w:tcPr>
          <w:p w14:paraId="423D6D81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🛒</w:t>
            </w:r>
            <w:r>
              <w:rPr>
                <w:b/>
                <w:bCs/>
              </w:rPr>
              <w:t xml:space="preserve"> Peck</w:t>
            </w:r>
            <w:r>
              <w:t xml:space="preserve"> (Via Spadari 9 · </w:t>
            </w:r>
            <w:r>
              <w:t>พุธเปิด 09:00–19:30) — ซื้อของฝากที่หนักและแตกได้ทั้งหมดวันนี้: ไวน์ น้ำมันมะกอก บัลซามิก พาเนตโตเน่ · เอากลับไปเก็บที่โรงแรมเลย จะได้ไม่ต้องหิ้ววันสุดท้าย</w:t>
            </w:r>
          </w:p>
        </w:tc>
      </w:tr>
      <w:tr w:rsidR="007F1132" w14:paraId="5F1F4AFB" w14:textId="77777777">
        <w:tc>
          <w:tcPr>
            <w:tcW w:w="0" w:type="auto"/>
          </w:tcPr>
          <w:p w14:paraId="69354F05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16:45–18:</w:t>
            </w: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3D25684E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กลับโรงแรมงีบ</w:t>
            </w:r>
            <w:r>
              <w:t xml:space="preserve"> — </w:t>
            </w:r>
            <w:r>
              <w:t>อันนี้คือหัวใจของวันพัก ไม่ต้องรู้สึกผิด เมื่อวานเดินมา 20,000 ก้าว</w:t>
            </w:r>
          </w:p>
        </w:tc>
      </w:tr>
      <w:tr w:rsidR="007F1132" w14:paraId="4475EB03" w14:textId="77777777">
        <w:tc>
          <w:tcPr>
            <w:tcW w:w="0" w:type="auto"/>
          </w:tcPr>
          <w:p w14:paraId="4E8C666F" w14:textId="77777777" w:rsidR="007F1132" w:rsidRDefault="00AD73EF">
            <w:pPr>
              <w:pStyle w:val="Compact"/>
            </w:pPr>
            <w:r>
              <w:t>18:30–20:00</w:t>
            </w:r>
          </w:p>
        </w:tc>
        <w:tc>
          <w:tcPr>
            <w:tcW w:w="0" w:type="auto"/>
          </w:tcPr>
          <w:p w14:paraId="7B4295B3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Navigli</w:t>
            </w:r>
            <w:r>
              <w:t xml:space="preserve"> — </w:t>
            </w:r>
            <w:r>
              <w:t xml:space="preserve">ย่านคลอง (Metro M2 ลง Porta Genova) · ที่นี่ต้องทำ </w:t>
            </w:r>
            <w:r>
              <w:rPr>
                <w:b/>
                <w:bCs/>
              </w:rPr>
              <w:t>Aperitivo</w:t>
            </w:r>
            <w:r>
              <w:t xml:space="preserve"> </w:t>
            </w:r>
            <w:r>
              <w:t>ให้ได้: สั่งเครื่องดื่ม €10–15 แล้วได้บุฟเฟ่ต์อาหารว่างฟรี — วัฒนธรรมที่มิลานคิดค้นขึ้นเอง · นั่งริมคลองดูพระอาทิตย์ตก</w:t>
            </w:r>
          </w:p>
        </w:tc>
      </w:tr>
      <w:tr w:rsidR="007F1132" w14:paraId="4E3F8FF6" w14:textId="77777777">
        <w:tc>
          <w:tcPr>
            <w:tcW w:w="0" w:type="auto"/>
          </w:tcPr>
          <w:p w14:paraId="7AC5BD02" w14:textId="77777777" w:rsidR="007F1132" w:rsidRDefault="00AD73EF">
            <w:pPr>
              <w:pStyle w:val="Compact"/>
            </w:pPr>
            <w:r>
              <w:t>20:30</w:t>
            </w:r>
          </w:p>
        </w:tc>
        <w:tc>
          <w:tcPr>
            <w:tcW w:w="0" w:type="auto"/>
          </w:tcPr>
          <w:p w14:paraId="0EF0FDA6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มื้อค่ำ</w:t>
            </w:r>
            <w:r>
              <w:t xml:space="preserve"> (</w:t>
            </w:r>
            <w:r>
              <w:t>หรือถ้า aperitivo อิ่มแล้ว ข้ามไปเลยก็ได้ — คนมิลานทำแบบนี้ประจำ)</w:t>
            </w:r>
          </w:p>
        </w:tc>
      </w:tr>
    </w:tbl>
    <w:p w14:paraId="7782B538" w14:textId="77777777" w:rsidR="007F1132" w:rsidRDefault="00AD73EF">
      <w:pPr>
        <w:pStyle w:val="BodyText"/>
      </w:pPr>
      <w:r>
        <w:rPr>
          <w:b/>
          <w:bCs/>
        </w:rPr>
        <w:t>🔁</w:t>
      </w:r>
      <w:r>
        <w:rPr>
          <w:b/>
          <w:bCs/>
        </w:rPr>
        <w:t xml:space="preserve"> </w:t>
      </w:r>
      <w:r>
        <w:rPr>
          <w:b/>
          <w:bCs/>
        </w:rPr>
        <w:t>ถ้ามีแรงเหลือ เลือกเพิ่มได้ตามใจ (ไม่บังคับ)</w:t>
      </w:r>
    </w:p>
    <w:p w14:paraId="6C6F11EA" w14:textId="77777777" w:rsidR="007F1132" w:rsidRDefault="00AD73EF">
      <w:pPr>
        <w:pStyle w:val="Compact"/>
        <w:numPr>
          <w:ilvl w:val="0"/>
          <w:numId w:val="9"/>
        </w:numPr>
      </w:pPr>
      <w:r>
        <w:rPr>
          <w:b/>
          <w:bCs/>
        </w:rPr>
        <w:t>ย่าน B</w:t>
      </w:r>
      <w:r>
        <w:rPr>
          <w:b/>
          <w:bCs/>
        </w:rPr>
        <w:t>rera</w:t>
      </w:r>
      <w:r>
        <w:t xml:space="preserve"> — </w:t>
      </w:r>
      <w:r>
        <w:t>ย่านศิลปินที่สวยที่สุดของมิลาน ตรอกหินปูพร้อมร้านเล็ก ๆ และคาเฟ่ · เหมาะกับการเดินเล่นเฉย ๆ มากกว่าตั้งใจไปดูอะไร</w:t>
      </w:r>
    </w:p>
    <w:p w14:paraId="7C0F1F7C" w14:textId="77777777" w:rsidR="007F1132" w:rsidRDefault="00AD73EF">
      <w:pPr>
        <w:pStyle w:val="Compact"/>
        <w:numPr>
          <w:ilvl w:val="0"/>
          <w:numId w:val="9"/>
        </w:numPr>
      </w:pPr>
      <w:r>
        <w:rPr>
          <w:b/>
          <w:bCs/>
        </w:rPr>
        <w:t>Pinacoteca di Brera</w:t>
      </w:r>
      <w:r>
        <w:t xml:space="preserve"> (€15) — </w:t>
      </w:r>
      <w:r>
        <w:t xml:space="preserve">หอศิลป์ระดับชาติ มี </w:t>
      </w:r>
      <w:r>
        <w:rPr>
          <w:i/>
          <w:iCs/>
        </w:rPr>
        <w:t>Il Bacio</w:t>
      </w:r>
      <w:r>
        <w:t xml:space="preserve"> </w:t>
      </w:r>
      <w:r>
        <w:t xml:space="preserve">และ </w:t>
      </w:r>
      <w:r>
        <w:rPr>
          <w:i/>
          <w:iCs/>
        </w:rPr>
        <w:t>Cristo morto</w:t>
      </w:r>
      <w:r>
        <w:t xml:space="preserve"> </w:t>
      </w:r>
      <w:r>
        <w:t>ของ Mantegna · ปิด 18:00 เข้าครั้งสุดท้าย 17:40</w:t>
      </w:r>
    </w:p>
    <w:p w14:paraId="6B37E463" w14:textId="77777777" w:rsidR="007F1132" w:rsidRDefault="00AD73EF">
      <w:pPr>
        <w:pStyle w:val="Compact"/>
        <w:numPr>
          <w:ilvl w:val="0"/>
          <w:numId w:val="9"/>
        </w:numPr>
      </w:pPr>
      <w:r>
        <w:rPr>
          <w:b/>
          <w:bCs/>
        </w:rPr>
        <w:t>Castello Sforzesco</w:t>
      </w:r>
      <w:r>
        <w:t xml:space="preserve"> — </w:t>
      </w:r>
      <w:r>
        <w:t xml:space="preserve">ลานและสวนเข้าฟรี · พิพิธภัณฑ์ €5 มี </w:t>
      </w:r>
      <w:r>
        <w:rPr>
          <w:b/>
          <w:bCs/>
        </w:rPr>
        <w:t xml:space="preserve">Pietà Rondanini </w:t>
      </w:r>
      <w:r>
        <w:rPr>
          <w:b/>
          <w:bCs/>
        </w:rPr>
        <w:t>ผลงานชิ้นสุดท้ายของมีเกลันเจโล</w:t>
      </w:r>
      <w:r>
        <w:t xml:space="preserve"> </w:t>
      </w:r>
      <w:r>
        <w:t xml:space="preserve">ที่แกะไม่เสร็จก่อนเสียชีวิต · เดินทะลุไป </w:t>
      </w:r>
      <w:r>
        <w:rPr>
          <w:b/>
          <w:bCs/>
        </w:rPr>
        <w:t>Parco Sempione</w:t>
      </w:r>
      <w:r>
        <w:t xml:space="preserve"> </w:t>
      </w:r>
      <w:r>
        <w:t>นั่งพักได้</w:t>
      </w:r>
    </w:p>
    <w:p w14:paraId="5A418C0B" w14:textId="77777777" w:rsidR="007F1132" w:rsidRDefault="00AD73EF">
      <w:pPr>
        <w:pStyle w:val="Compact"/>
        <w:numPr>
          <w:ilvl w:val="0"/>
          <w:numId w:val="9"/>
        </w:numPr>
      </w:pPr>
      <w:r>
        <w:rPr>
          <w:b/>
          <w:bCs/>
        </w:rPr>
        <w:t>โบสถ์ Santa Maria delle Grazie</w:t>
      </w:r>
      <w:r>
        <w:t xml:space="preserve"> — </w:t>
      </w:r>
      <w:r>
        <w:t>💡</w:t>
      </w:r>
      <w:r>
        <w:t xml:space="preserve"> </w:t>
      </w:r>
      <w:r>
        <w:rPr>
          <w:b/>
          <w:bCs/>
        </w:rPr>
        <w:t>ถ</w:t>
      </w:r>
      <w:r>
        <w:rPr>
          <w:b/>
          <w:bCs/>
        </w:rPr>
        <w:t>ึงจะไม่ได้เข้าดู The Last Supper ก็เข้าโบสถ์ได้ฟรี</w:t>
      </w:r>
      <w:r>
        <w:t xml:space="preserve"> </w:t>
      </w:r>
      <w:r>
        <w:t>ตัวโบสถ์เป็นผลงานของ Bramante และสวยมากในตัวเอง โดมหลังโบสถ์เป็นงานเรอเนซองส์ชั้นครู · ห้องอาหารที่มีภาพเขียนเป็นอาคารแยกต่างหากที่ต้องมีตั๋ว แต่ตัวโบสถ์ไม่ต้อง</w:t>
      </w:r>
    </w:p>
    <w:p w14:paraId="1FA6795C" w14:textId="77777777" w:rsidR="007F1132" w:rsidRDefault="00AD73EF">
      <w:pPr>
        <w:pStyle w:val="Compact"/>
        <w:numPr>
          <w:ilvl w:val="0"/>
          <w:numId w:val="9"/>
        </w:numPr>
      </w:pPr>
      <w:r>
        <w:rPr>
          <w:b/>
          <w:bCs/>
        </w:rPr>
        <w:t>Bar Basso</w:t>
      </w:r>
      <w:r>
        <w:t xml:space="preserve"> (Via Plinio 39) — </w:t>
      </w:r>
      <w:r>
        <w:t xml:space="preserve">บาร์ที่คิดค้น </w:t>
      </w:r>
      <w:r>
        <w:rPr>
          <w:b/>
          <w:bCs/>
        </w:rPr>
        <w:t>Ne</w:t>
      </w:r>
      <w:r>
        <w:rPr>
          <w:b/>
          <w:bCs/>
        </w:rPr>
        <w:t>groni Sbagliato</w:t>
      </w:r>
      <w:r>
        <w:t xml:space="preserve"> </w:t>
      </w:r>
      <w:r>
        <w:t>เมื่อปี 1972 จากการหยิบขวดผิด · อยู่</w:t>
      </w:r>
      <w:proofErr w:type="spellStart"/>
      <w:r>
        <w:t>ใกล้โรงแรมมากกว่า</w:t>
      </w:r>
      <w:proofErr w:type="spellEnd"/>
      <w:r>
        <w:t xml:space="preserve"> </w:t>
      </w:r>
      <w:proofErr w:type="spellStart"/>
      <w:r>
        <w:t>Navigli</w:t>
      </w:r>
      <w:proofErr w:type="spellEnd"/>
    </w:p>
    <w:p w14:paraId="594B12C6" w14:textId="77777777" w:rsidR="00AD73EF" w:rsidRDefault="00AD73EF">
      <w:pPr>
        <w:pStyle w:val="FirstParagraph"/>
        <w:rPr>
          <w:b/>
          <w:bCs/>
        </w:rPr>
      </w:pPr>
    </w:p>
    <w:p w14:paraId="426469E8" w14:textId="77777777" w:rsidR="00AD73EF" w:rsidRDefault="00AD73EF">
      <w:pPr>
        <w:pStyle w:val="FirstParagraph"/>
        <w:rPr>
          <w:b/>
          <w:bCs/>
        </w:rPr>
      </w:pPr>
    </w:p>
    <w:p w14:paraId="508A7F75" w14:textId="301C2281" w:rsidR="007F1132" w:rsidRDefault="00AD73EF">
      <w:pPr>
        <w:pStyle w:val="FirstParagraph"/>
      </w:pPr>
      <w:r>
        <w:rPr>
          <w:b/>
          <w:bCs/>
        </w:rPr>
        <w:t>🍽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ร้านอาหาร</w:t>
      </w:r>
      <w:proofErr w:type="spellEnd"/>
      <w:r>
        <w:rPr>
          <w:b/>
          <w:bCs/>
        </w:rPr>
        <w:t xml:space="preserve"> Day 4 — ทุกร้านเปิดวันพุธ ✓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52"/>
        <w:gridCol w:w="6498"/>
      </w:tblGrid>
      <w:tr w:rsidR="007F1132" w14:paraId="0F63D9F2" w14:textId="77777777" w:rsidTr="007F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489ED1" w14:textId="77777777" w:rsidR="007F1132" w:rsidRDefault="00AD73EF">
            <w:pPr>
              <w:pStyle w:val="Compact"/>
            </w:pPr>
            <w:r>
              <w:t>ร้าน</w:t>
            </w:r>
          </w:p>
        </w:tc>
        <w:tc>
          <w:tcPr>
            <w:tcW w:w="0" w:type="auto"/>
          </w:tcPr>
          <w:p w14:paraId="3901A6AC" w14:textId="77777777" w:rsidR="007F1132" w:rsidRDefault="00AD73EF">
            <w:pPr>
              <w:pStyle w:val="Compact"/>
            </w:pPr>
            <w:r>
              <w:t>หมายเหตุ</w:t>
            </w:r>
          </w:p>
        </w:tc>
      </w:tr>
      <w:tr w:rsidR="007F1132" w14:paraId="06A58413" w14:textId="77777777">
        <w:tc>
          <w:tcPr>
            <w:tcW w:w="0" w:type="auto"/>
          </w:tcPr>
          <w:p w14:paraId="04ACDB01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Trattoria Milanese</w:t>
            </w:r>
            <w:r>
              <w:t xml:space="preserve"> (Via Santa Marta 11)</w:t>
            </w:r>
          </w:p>
        </w:tc>
        <w:tc>
          <w:tcPr>
            <w:tcW w:w="0" w:type="auto"/>
          </w:tcPr>
          <w:p w14:paraId="765A70C7" w14:textId="77777777" w:rsidR="007F1132" w:rsidRDefault="00AD73EF">
            <w:pPr>
              <w:pStyle w:val="Compact"/>
            </w:pPr>
            <w:r>
              <w:t>⭐</w:t>
            </w:r>
            <w:r>
              <w:t xml:space="preserve"> </w:t>
            </w:r>
            <w:r>
              <w:t>มื้อกลางวัน — ร้านคลาสสิกใกล้ Duomo เปิดมาหลายสิบปี ossobuco + risotto alla mil</w:t>
            </w:r>
            <w:r>
              <w:t xml:space="preserve">anese </w:t>
            </w:r>
            <w:r>
              <w:t>ทำได้ดีจริง · พุธ 12:00–14:30 · ควรจอง +39 02 8645 1991</w:t>
            </w:r>
          </w:p>
        </w:tc>
      </w:tr>
      <w:tr w:rsidR="007F1132" w14:paraId="0D4B9458" w14:textId="77777777">
        <w:tc>
          <w:tcPr>
            <w:tcW w:w="0" w:type="auto"/>
          </w:tcPr>
          <w:p w14:paraId="16C87118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Ristorante Stendhal Brera</w:t>
            </w:r>
            <w:r>
              <w:t xml:space="preserve"> (Via Ancona/Via S. Marco)</w:t>
            </w:r>
          </w:p>
        </w:tc>
        <w:tc>
          <w:tcPr>
            <w:tcW w:w="0" w:type="auto"/>
          </w:tcPr>
          <w:p w14:paraId="22A7754B" w14:textId="77777777" w:rsidR="007F1132" w:rsidRDefault="00AD73EF">
            <w:pPr>
              <w:pStyle w:val="Compact"/>
            </w:pPr>
            <w:r>
              <w:t>⭐</w:t>
            </w:r>
            <w:r>
              <w:t xml:space="preserve"> </w:t>
            </w:r>
            <w:r>
              <w:t>มื้อค่ำ — อยู่ใน Brera บรรยากาศดี อาหารประณีต · พุธ 19:00–22:30 ควรจอง</w:t>
            </w:r>
          </w:p>
        </w:tc>
      </w:tr>
      <w:tr w:rsidR="007F1132" w14:paraId="64B2B9E4" w14:textId="77777777">
        <w:tc>
          <w:tcPr>
            <w:tcW w:w="0" w:type="auto"/>
          </w:tcPr>
          <w:p w14:paraId="27869C22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Bauscia</w:t>
            </w:r>
            <w:r>
              <w:t xml:space="preserve"> (Via dell’Orso 2)</w:t>
            </w:r>
          </w:p>
        </w:tc>
        <w:tc>
          <w:tcPr>
            <w:tcW w:w="0" w:type="auto"/>
          </w:tcPr>
          <w:p w14:paraId="7220859D" w14:textId="77777777" w:rsidR="007F1132" w:rsidRDefault="00AD73EF">
            <w:pPr>
              <w:pStyle w:val="Compact"/>
            </w:pPr>
            <w:r>
              <w:t>มื้อค่ำระดับพิเศษ — vitello tonnato และ r</w:t>
            </w:r>
            <w:r>
              <w:t xml:space="preserve">isotto alla milanese </w:t>
            </w:r>
            <w:r>
              <w:t>ทำดีมาก แต่งตัวสุภาพ</w:t>
            </w:r>
          </w:p>
        </w:tc>
      </w:tr>
      <w:tr w:rsidR="007F1132" w14:paraId="41B40E74" w14:textId="77777777">
        <w:tc>
          <w:tcPr>
            <w:tcW w:w="0" w:type="auto"/>
          </w:tcPr>
          <w:p w14:paraId="3792425C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Brera 29 Cucina &amp; Cocktails</w:t>
            </w:r>
            <w:r>
              <w:t xml:space="preserve"> (Via Brera 29)</w:t>
            </w:r>
          </w:p>
        </w:tc>
        <w:tc>
          <w:tcPr>
            <w:tcW w:w="0" w:type="auto"/>
          </w:tcPr>
          <w:p w14:paraId="010897CC" w14:textId="77777777" w:rsidR="007F1132" w:rsidRDefault="00AD73EF">
            <w:pPr>
              <w:pStyle w:val="Compact"/>
            </w:pPr>
            <w:r>
              <w:t>บรรยากาศสบาย ราคาย่อมเยากว่า · พุธเปิดถึงตี 1 (ปิดวันจันทร์)</w:t>
            </w:r>
          </w:p>
        </w:tc>
      </w:tr>
      <w:tr w:rsidR="007F1132" w14:paraId="1F5D09AD" w14:textId="77777777">
        <w:tc>
          <w:tcPr>
            <w:tcW w:w="0" w:type="auto"/>
          </w:tcPr>
          <w:p w14:paraId="339B4B77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Osteria Da Fortunata - Brera</w:t>
            </w:r>
            <w:r>
              <w:t xml:space="preserve"> (Via Fiori Chiari 13)</w:t>
            </w:r>
          </w:p>
        </w:tc>
        <w:tc>
          <w:tcPr>
            <w:tcW w:w="0" w:type="auto"/>
          </w:tcPr>
          <w:p w14:paraId="67AAD292" w14:textId="77777777" w:rsidR="007F1132" w:rsidRDefault="00AD73EF">
            <w:pPr>
              <w:pStyle w:val="Compact"/>
            </w:pPr>
            <w:r>
              <w:t xml:space="preserve">พาสต้าทำมือหน้าร้าน ราคาถูก แต่ </w:t>
            </w:r>
            <w:r>
              <w:rPr>
                <w:b/>
                <w:bCs/>
              </w:rPr>
              <w:t>ต่อคิว 20–40 นาที</w:t>
            </w:r>
            <w:r>
              <w:t xml:space="preserve"> </w:t>
            </w:r>
            <w:r>
              <w:t>ไม่รับจอง</w:t>
            </w:r>
          </w:p>
        </w:tc>
      </w:tr>
    </w:tbl>
    <w:p w14:paraId="4F48F522" w14:textId="77777777" w:rsidR="007F1132" w:rsidRDefault="00AD73EF">
      <w:pPr>
        <w:pStyle w:val="BodyText"/>
      </w:pPr>
      <w:r>
        <w:rPr>
          <w:b/>
          <w:bCs/>
        </w:rPr>
        <w:t>🥘</w:t>
      </w:r>
      <w:r>
        <w:rPr>
          <w:b/>
          <w:bCs/>
        </w:rPr>
        <w:t xml:space="preserve"> </w:t>
      </w:r>
      <w:r>
        <w:rPr>
          <w:b/>
          <w:bCs/>
        </w:rPr>
        <w:t>ต้องลองที่มิลาน</w:t>
      </w:r>
    </w:p>
    <w:p w14:paraId="3CF0F789" w14:textId="77777777" w:rsidR="007F1132" w:rsidRDefault="00AD73EF">
      <w:pPr>
        <w:pStyle w:val="Compact"/>
        <w:numPr>
          <w:ilvl w:val="0"/>
          <w:numId w:val="10"/>
        </w:numPr>
      </w:pPr>
      <w:r>
        <w:rPr>
          <w:b/>
          <w:bCs/>
        </w:rPr>
        <w:t>Risotto alla milanese</w:t>
      </w:r>
      <w:r>
        <w:t xml:space="preserve"> — </w:t>
      </w:r>
      <w:r>
        <w:t>ริซอตโต้หญ้าฝรั่นสีทอง ต้นตำรับของเมืองนี้ · เวอร์ชันดั้งเดิมใส่ไขกระดูก</w:t>
      </w:r>
    </w:p>
    <w:p w14:paraId="035528FA" w14:textId="77777777" w:rsidR="007F1132" w:rsidRDefault="00AD73EF">
      <w:pPr>
        <w:pStyle w:val="Compact"/>
        <w:numPr>
          <w:ilvl w:val="0"/>
          <w:numId w:val="10"/>
        </w:numPr>
      </w:pPr>
      <w:r>
        <w:rPr>
          <w:b/>
          <w:bCs/>
        </w:rPr>
        <w:t>Cotoletta alla milanese</w:t>
      </w:r>
      <w:r>
        <w:t xml:space="preserve"> — </w:t>
      </w:r>
      <w:r>
        <w:t>เนื้อลูกวัวติดกระดูกชุบเกล็ดขนมปังทอดเนย (ไม่ใช่ schn</w:t>
      </w:r>
      <w:r>
        <w:t xml:space="preserve">itzel — </w:t>
      </w:r>
      <w:r>
        <w:t>ต้องติดกระดูกและหนา)</w:t>
      </w:r>
    </w:p>
    <w:p w14:paraId="7511A901" w14:textId="77777777" w:rsidR="007F1132" w:rsidRDefault="00AD73EF">
      <w:pPr>
        <w:pStyle w:val="Compact"/>
        <w:numPr>
          <w:ilvl w:val="0"/>
          <w:numId w:val="10"/>
        </w:numPr>
      </w:pPr>
      <w:r>
        <w:rPr>
          <w:b/>
          <w:bCs/>
        </w:rPr>
        <w:t>Ossobuco con gremolata</w:t>
      </w:r>
      <w:r>
        <w:t xml:space="preserve"> — </w:t>
      </w:r>
      <w:r>
        <w:t xml:space="preserve">น่องลูกวัวตุ๋นเปื่อย โรยผิวมะนาวกระเทียมพาร์สลีย์ · </w:t>
      </w:r>
      <w:r>
        <w:rPr>
          <w:b/>
          <w:bCs/>
        </w:rPr>
        <w:t>สั่งคู่กับริซอตโต้</w:t>
      </w:r>
      <w:r>
        <w:t xml:space="preserve"> </w:t>
      </w:r>
      <w:r>
        <w:t>คือจานประจำเมืองที่แท้จริง</w:t>
      </w:r>
    </w:p>
    <w:p w14:paraId="418D6F52" w14:textId="77777777" w:rsidR="007F1132" w:rsidRDefault="00AD73EF">
      <w:pPr>
        <w:pStyle w:val="Compact"/>
        <w:numPr>
          <w:ilvl w:val="0"/>
          <w:numId w:val="10"/>
        </w:numPr>
      </w:pPr>
      <w:r>
        <w:rPr>
          <w:b/>
          <w:bCs/>
        </w:rPr>
        <w:t>Cassoeula</w:t>
      </w:r>
      <w:r>
        <w:t xml:space="preserve"> — </w:t>
      </w:r>
      <w:r>
        <w:t xml:space="preserve">หมูตุ๋นกะหล่ำ จานฤดูหนาวของลอมบาร์ดี </w:t>
      </w:r>
      <w:r>
        <w:rPr>
          <w:b/>
          <w:bCs/>
        </w:rPr>
        <w:t>เริ่มมีตามเมนูช่วงตุลาคมพอดี</w:t>
      </w:r>
    </w:p>
    <w:p w14:paraId="69F4732E" w14:textId="77777777" w:rsidR="007F1132" w:rsidRDefault="00AD73EF">
      <w:pPr>
        <w:pStyle w:val="Compact"/>
        <w:numPr>
          <w:ilvl w:val="0"/>
          <w:numId w:val="10"/>
        </w:numPr>
      </w:pPr>
      <w:r>
        <w:rPr>
          <w:b/>
          <w:bCs/>
        </w:rPr>
        <w:t>Mondeghili</w:t>
      </w:r>
      <w:r>
        <w:t xml:space="preserve"> — </w:t>
      </w:r>
      <w:r>
        <w:t>ลูกชิ้นทอดแบบ</w:t>
      </w:r>
      <w:r>
        <w:t>มิลาน (ของกินเล่นในบาร์)</w:t>
      </w:r>
    </w:p>
    <w:p w14:paraId="61F3961B" w14:textId="77777777" w:rsidR="007F1132" w:rsidRDefault="00AD73EF">
      <w:pPr>
        <w:pStyle w:val="Compact"/>
        <w:numPr>
          <w:ilvl w:val="0"/>
          <w:numId w:val="10"/>
        </w:numPr>
      </w:pPr>
      <w:r>
        <w:rPr>
          <w:b/>
          <w:bCs/>
        </w:rPr>
        <w:t>Michetta</w:t>
      </w:r>
      <w:r>
        <w:t xml:space="preserve"> — </w:t>
      </w:r>
      <w:r>
        <w:t>ขนมปังกลวงกลางรูปดอกกุหลาบ ประจำมิลาน</w:t>
      </w:r>
    </w:p>
    <w:p w14:paraId="58D28750" w14:textId="77777777" w:rsidR="007F1132" w:rsidRDefault="00AD73EF">
      <w:pPr>
        <w:pStyle w:val="Compact"/>
        <w:numPr>
          <w:ilvl w:val="0"/>
          <w:numId w:val="10"/>
        </w:numPr>
      </w:pPr>
      <w:r>
        <w:rPr>
          <w:b/>
          <w:bCs/>
        </w:rPr>
        <w:t>Panettone</w:t>
      </w:r>
      <w:r>
        <w:t xml:space="preserve"> — </w:t>
      </w:r>
      <w:r>
        <w:rPr>
          <w:b/>
          <w:bCs/>
        </w:rPr>
        <w:t>ตุลาคมคือช่วงที่เบเกอรี่เริ่มออกพาเนตโตเน่ปีใหม่</w:t>
      </w:r>
      <w:r>
        <w:t xml:space="preserve"> </w:t>
      </w:r>
      <w:r>
        <w:t>ได้ของสดใหม่ก่อนใคร</w:t>
      </w:r>
    </w:p>
    <w:p w14:paraId="1F9DEB6B" w14:textId="77777777" w:rsidR="007F1132" w:rsidRDefault="00AD73EF">
      <w:pPr>
        <w:pStyle w:val="Compact"/>
        <w:numPr>
          <w:ilvl w:val="0"/>
          <w:numId w:val="10"/>
        </w:numPr>
      </w:pPr>
      <w:r>
        <w:rPr>
          <w:b/>
          <w:bCs/>
        </w:rPr>
        <w:t>Negroni Sbagliato</w:t>
      </w:r>
      <w:r>
        <w:t xml:space="preserve"> </w:t>
      </w:r>
      <w:r>
        <w:t xml:space="preserve">— </w:t>
      </w:r>
      <w:r>
        <w:t>คิดค้นที่ Bar Basso ในมิลาน (ใช้สปาร์กลิงไวน์แทนจิน)</w:t>
      </w:r>
    </w:p>
    <w:p w14:paraId="085D3C2B" w14:textId="77777777" w:rsidR="007F1132" w:rsidRDefault="00AD73EF">
      <w:r>
        <w:pict w14:anchorId="30AEA56B">
          <v:rect id="_x0000_i2234" style="width:0;height:1.5pt" o:hralign="center" o:hrstd="t" o:hr="t"/>
        </w:pict>
      </w:r>
    </w:p>
    <w:p w14:paraId="26F0C524" w14:textId="77777777" w:rsidR="00AD73EF" w:rsidRDefault="00AD73EF">
      <w:pPr>
        <w:rPr>
          <w:b/>
          <w:bCs/>
          <w:color w:val="4F81BD" w:themeColor="accent1"/>
          <w:sz w:val="24"/>
          <w:szCs w:val="24"/>
        </w:rPr>
      </w:pPr>
      <w:bookmarkStart w:id="27" w:name="day-5-พฤหสบด-15-ต.ค.-เวนส"/>
      <w:bookmarkStart w:id="28" w:name="_Toc240122742"/>
      <w:bookmarkEnd w:id="25"/>
      <w:r>
        <w:br w:type="page"/>
      </w:r>
    </w:p>
    <w:p w14:paraId="7BD9FE5B" w14:textId="213FC838" w:rsidR="007F1132" w:rsidRDefault="00AD73EF">
      <w:pPr>
        <w:pStyle w:val="Heading3"/>
      </w:pPr>
      <w:r>
        <w:t>🛶</w:t>
      </w:r>
      <w:r>
        <w:t xml:space="preserve"> Day 5 · </w:t>
      </w:r>
      <w:r>
        <w:t>พฤหัสบดี 15 ต.ค. — เวนิส</w:t>
      </w:r>
      <w:bookmarkEnd w:id="2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1"/>
        <w:gridCol w:w="8109"/>
      </w:tblGrid>
      <w:tr w:rsidR="007F1132" w14:paraId="312BCCED" w14:textId="77777777" w:rsidTr="007F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FFE6DC" w14:textId="77777777" w:rsidR="007F1132" w:rsidRDefault="00AD73EF">
            <w:pPr>
              <w:pStyle w:val="Compact"/>
            </w:pPr>
            <w:r>
              <w:t>เวลา</w:t>
            </w:r>
          </w:p>
        </w:tc>
        <w:tc>
          <w:tcPr>
            <w:tcW w:w="0" w:type="auto"/>
          </w:tcPr>
          <w:p w14:paraId="1848853A" w14:textId="77777777" w:rsidR="007F1132" w:rsidRDefault="00AD73EF">
            <w:pPr>
              <w:pStyle w:val="Compact"/>
            </w:pPr>
            <w:r>
              <w:t>กิจกรรม</w:t>
            </w:r>
          </w:p>
        </w:tc>
      </w:tr>
      <w:tr w:rsidR="007F1132" w14:paraId="2942E6AD" w14:textId="77777777">
        <w:tc>
          <w:tcPr>
            <w:tcW w:w="0" w:type="auto"/>
          </w:tcPr>
          <w:p w14:paraId="7861652E" w14:textId="77777777" w:rsidR="007F1132" w:rsidRDefault="00AD73EF">
            <w:pPr>
              <w:pStyle w:val="Compact"/>
            </w:pPr>
            <w:r>
              <w:t>06:30</w:t>
            </w:r>
          </w:p>
        </w:tc>
        <w:tc>
          <w:tcPr>
            <w:tcW w:w="0" w:type="auto"/>
          </w:tcPr>
          <w:p w14:paraId="4B7381AF" w14:textId="77777777" w:rsidR="007F1132" w:rsidRDefault="00AD73EF">
            <w:pPr>
              <w:pStyle w:val="Compact"/>
            </w:pPr>
            <w:r>
              <w:t>ตื่น · อาหารเช้า</w:t>
            </w:r>
          </w:p>
        </w:tc>
      </w:tr>
      <w:tr w:rsidR="007F1132" w14:paraId="62EC034F" w14:textId="77777777">
        <w:tc>
          <w:tcPr>
            <w:tcW w:w="0" w:type="auto"/>
          </w:tcPr>
          <w:p w14:paraId="069834FF" w14:textId="77777777" w:rsidR="007F1132" w:rsidRDefault="00AD73EF">
            <w:pPr>
              <w:pStyle w:val="Compact"/>
            </w:pPr>
            <w:r>
              <w:t>07:20</w:t>
            </w:r>
          </w:p>
        </w:tc>
        <w:tc>
          <w:tcPr>
            <w:tcW w:w="0" w:type="auto"/>
          </w:tcPr>
          <w:p w14:paraId="1835CC51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Milano Centrale → Venezia Santa Lucia</w:t>
            </w:r>
            <w:r>
              <w:t xml:space="preserve"> </w:t>
            </w:r>
            <w:r>
              <w:t xml:space="preserve">· Frecciarossa </w:t>
            </w:r>
            <w:r>
              <w:t xml:space="preserve">หรือ Italo · ~2 ชม. 15 นาที · </w:t>
            </w:r>
            <w:r>
              <w:rPr>
                <w:b/>
                <w:bCs/>
              </w:rPr>
              <w:t>จองล่วงหน้า</w:t>
            </w:r>
          </w:p>
        </w:tc>
      </w:tr>
      <w:tr w:rsidR="007F1132" w14:paraId="753B0E84" w14:textId="77777777">
        <w:tc>
          <w:tcPr>
            <w:tcW w:w="0" w:type="auto"/>
          </w:tcPr>
          <w:p w14:paraId="1347DD45" w14:textId="77777777" w:rsidR="007F1132" w:rsidRDefault="00AD73EF">
            <w:pPr>
              <w:pStyle w:val="Compact"/>
            </w:pPr>
            <w:r>
              <w:t>09:40</w:t>
            </w:r>
          </w:p>
        </w:tc>
        <w:tc>
          <w:tcPr>
            <w:tcW w:w="0" w:type="auto"/>
          </w:tcPr>
          <w:p w14:paraId="4700654D" w14:textId="77777777" w:rsidR="007F1132" w:rsidRDefault="00AD73EF">
            <w:pPr>
              <w:pStyle w:val="Compact"/>
            </w:pPr>
            <w:r>
              <w:t xml:space="preserve">ถึง </w:t>
            </w:r>
            <w:r>
              <w:rPr>
                <w:b/>
                <w:bCs/>
              </w:rPr>
              <w:t>Venezia Santa Lucia</w:t>
            </w:r>
            <w:r>
              <w:t xml:space="preserve"> — </w:t>
            </w:r>
            <w:r>
              <w:t>สถานีอยู่ริมคลองใหญ่เลย ก้าวออกมาเห็นวิวทันที</w:t>
            </w:r>
          </w:p>
        </w:tc>
      </w:tr>
      <w:tr w:rsidR="007F1132" w14:paraId="1B029273" w14:textId="77777777">
        <w:tc>
          <w:tcPr>
            <w:tcW w:w="0" w:type="auto"/>
          </w:tcPr>
          <w:p w14:paraId="75A8CC18" w14:textId="77777777" w:rsidR="007F1132" w:rsidRDefault="00AD73EF">
            <w:pPr>
              <w:pStyle w:val="Compact"/>
            </w:pPr>
            <w:r>
              <w:t>09:45</w:t>
            </w:r>
          </w:p>
        </w:tc>
        <w:tc>
          <w:tcPr>
            <w:tcW w:w="0" w:type="auto"/>
          </w:tcPr>
          <w:p w14:paraId="67AAB585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เดิน</w:t>
            </w:r>
            <w:r>
              <w:t xml:space="preserve"> </w:t>
            </w:r>
            <w:r>
              <w:t xml:space="preserve">ไป Rialto ~25 นาที (แนะนำเดิน เสน่ห์ของเวนิสอยู่ที่การหลงทาง) หรือ </w:t>
            </w:r>
            <w:r>
              <w:rPr>
                <w:b/>
                <w:bCs/>
              </w:rPr>
              <w:t xml:space="preserve">Vaporetto </w:t>
            </w:r>
            <w:r>
              <w:rPr>
                <w:b/>
                <w:bCs/>
              </w:rPr>
              <w:t>สาย 1</w:t>
            </w:r>
            <w:r>
              <w:t xml:space="preserve"> ~35 </w:t>
            </w:r>
            <w:r>
              <w:t>นาที ได้วิวคลองใหญ่เต</w:t>
            </w:r>
            <w:r>
              <w:t xml:space="preserve">็ม ๆ (€9.50 เที่ยวเดียว / </w:t>
            </w:r>
            <w:r>
              <w:rPr>
                <w:b/>
                <w:bCs/>
              </w:rPr>
              <w:t>ตั๋ววัน €25</w:t>
            </w:r>
            <w:r>
              <w:t xml:space="preserve"> </w:t>
            </w:r>
            <w:r>
              <w:t>คุ้มกว่าถ้านั่งเกิน 3 เที่ยว)</w:t>
            </w:r>
          </w:p>
        </w:tc>
      </w:tr>
      <w:tr w:rsidR="007F1132" w14:paraId="5D500286" w14:textId="77777777">
        <w:tc>
          <w:tcPr>
            <w:tcW w:w="0" w:type="auto"/>
          </w:tcPr>
          <w:p w14:paraId="4CB9052B" w14:textId="77777777" w:rsidR="007F1132" w:rsidRDefault="00AD73EF">
            <w:pPr>
              <w:pStyle w:val="Compact"/>
            </w:pPr>
            <w:r>
              <w:t>10:30–11:30</w:t>
            </w:r>
          </w:p>
        </w:tc>
        <w:tc>
          <w:tcPr>
            <w:tcW w:w="0" w:type="auto"/>
          </w:tcPr>
          <w:p w14:paraId="71080FB8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ตลาด Rialto</w:t>
            </w:r>
            <w:r>
              <w:t xml:space="preserve"> — </w:t>
            </w:r>
            <w:r>
              <w:t xml:space="preserve">ตลาดปลาและผักอายุ 600 ปี </w:t>
            </w:r>
            <w:r>
              <w:rPr>
                <w:b/>
                <w:bCs/>
              </w:rPr>
              <w:t>เปิดเช้าถึงประมาณเที่ยง ปิดอาทิตย์-จันทร์</w:t>
            </w:r>
            <w:r>
              <w:t xml:space="preserve"> (</w:t>
            </w:r>
            <w:r>
              <w:t xml:space="preserve">วันพฤหัสเปิดปกติ) · ขึ้น </w:t>
            </w:r>
            <w:r>
              <w:rPr>
                <w:b/>
                <w:bCs/>
              </w:rPr>
              <w:t>สะพาน Rialto</w:t>
            </w:r>
          </w:p>
        </w:tc>
      </w:tr>
      <w:tr w:rsidR="007F1132" w14:paraId="1E58004F" w14:textId="77777777">
        <w:tc>
          <w:tcPr>
            <w:tcW w:w="0" w:type="auto"/>
          </w:tcPr>
          <w:p w14:paraId="617DB21C" w14:textId="77777777" w:rsidR="007F1132" w:rsidRDefault="00AD73EF">
            <w:pPr>
              <w:pStyle w:val="Compact"/>
            </w:pPr>
            <w:r>
              <w:t>11:30–12:30</w:t>
            </w:r>
          </w:p>
        </w:tc>
        <w:tc>
          <w:tcPr>
            <w:tcW w:w="0" w:type="auto"/>
          </w:tcPr>
          <w:p w14:paraId="2E26B770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Cicchetti crawl</w:t>
            </w:r>
            <w:r>
              <w:t xml:space="preserve"> — </w:t>
            </w:r>
            <w:r>
              <w:t>มื้อกลางวันแบบเวเนเชียนแ</w:t>
            </w:r>
            <w:r>
              <w:t>ท้คือเดินชิม tapas ตามบาร์ 2–3 ร้าน</w:t>
            </w:r>
          </w:p>
        </w:tc>
      </w:tr>
      <w:tr w:rsidR="007F1132" w14:paraId="68FA1828" w14:textId="77777777">
        <w:tc>
          <w:tcPr>
            <w:tcW w:w="0" w:type="auto"/>
          </w:tcPr>
          <w:p w14:paraId="31108827" w14:textId="77777777" w:rsidR="007F1132" w:rsidRDefault="00AD73EF">
            <w:pPr>
              <w:pStyle w:val="Compact"/>
            </w:pPr>
            <w:r>
              <w:t>13:00–14:30</w:t>
            </w:r>
          </w:p>
        </w:tc>
        <w:tc>
          <w:tcPr>
            <w:tcW w:w="0" w:type="auto"/>
          </w:tcPr>
          <w:p w14:paraId="62441582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Piazza San Marco</w:t>
            </w:r>
            <w:r>
              <w:t xml:space="preserve"> · </w:t>
            </w:r>
            <w:r>
              <w:rPr>
                <w:b/>
                <w:bCs/>
              </w:rPr>
              <w:t>Basilica di San Marco</w:t>
            </w:r>
            <w:r>
              <w:t xml:space="preserve"> (</w:t>
            </w:r>
            <w:r>
              <w:t xml:space="preserve">จองรอบออนไลน์ €3–6 ข้ามคิว) · </w:t>
            </w:r>
            <w:r>
              <w:rPr>
                <w:b/>
                <w:bCs/>
              </w:rPr>
              <w:t>Campanile</w:t>
            </w:r>
            <w:r>
              <w:t xml:space="preserve"> </w:t>
            </w:r>
            <w:r>
              <w:t>ขึ้นลิฟต์ชมวิว €10</w:t>
            </w:r>
          </w:p>
        </w:tc>
      </w:tr>
      <w:tr w:rsidR="007F1132" w14:paraId="23F1DE31" w14:textId="77777777">
        <w:tc>
          <w:tcPr>
            <w:tcW w:w="0" w:type="auto"/>
          </w:tcPr>
          <w:p w14:paraId="5D7DA101" w14:textId="77777777" w:rsidR="007F1132" w:rsidRDefault="00AD73EF">
            <w:pPr>
              <w:pStyle w:val="Compact"/>
            </w:pPr>
            <w:r>
              <w:t>14:30–15:30</w:t>
            </w:r>
          </w:p>
        </w:tc>
        <w:tc>
          <w:tcPr>
            <w:tcW w:w="0" w:type="auto"/>
          </w:tcPr>
          <w:p w14:paraId="37968179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Palazzo Ducale</w:t>
            </w:r>
            <w:r>
              <w:t xml:space="preserve"> €30 </w:t>
            </w:r>
            <w:r>
              <w:t>รวม Museo Correr — เข้าถ้าสนใจประวัติศาสตร์ ถ้าไม่ เดินเล่นดีกว่า</w:t>
            </w:r>
          </w:p>
        </w:tc>
      </w:tr>
      <w:tr w:rsidR="007F1132" w14:paraId="28E0662F" w14:textId="77777777">
        <w:tc>
          <w:tcPr>
            <w:tcW w:w="0" w:type="auto"/>
          </w:tcPr>
          <w:p w14:paraId="10E5D279" w14:textId="77777777" w:rsidR="007F1132" w:rsidRDefault="00AD73EF">
            <w:pPr>
              <w:pStyle w:val="Compact"/>
            </w:pPr>
            <w:r>
              <w:t>15:30–1</w:t>
            </w:r>
            <w:r>
              <w:t>7:00</w:t>
            </w:r>
          </w:p>
        </w:tc>
        <w:tc>
          <w:tcPr>
            <w:tcW w:w="0" w:type="auto"/>
          </w:tcPr>
          <w:p w14:paraId="5BC8292C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หนีฝูงชน</w:t>
            </w:r>
            <w:r>
              <w:t xml:space="preserve"> — </w:t>
            </w:r>
            <w:r>
              <w:t xml:space="preserve">ข้ามไปย่าน </w:t>
            </w:r>
            <w:r>
              <w:rPr>
                <w:b/>
                <w:bCs/>
              </w:rPr>
              <w:t>Dorsoduro</w:t>
            </w:r>
            <w:r>
              <w:t xml:space="preserve"> (</w:t>
            </w:r>
            <w:r>
              <w:t xml:space="preserve">คนน้อยกว่า): </w:t>
            </w:r>
            <w:r>
              <w:rPr>
                <w:b/>
                <w:bCs/>
              </w:rPr>
              <w:t>Santa Maria della Salute</w:t>
            </w:r>
            <w:r>
              <w:t xml:space="preserve">, </w:t>
            </w:r>
            <w:r>
              <w:rPr>
                <w:b/>
                <w:bCs/>
              </w:rPr>
              <w:t>Punta della Dogana</w:t>
            </w:r>
            <w:r>
              <w:t xml:space="preserve">, </w:t>
            </w:r>
            <w:r>
              <w:t xml:space="preserve">ริมน้ำ </w:t>
            </w:r>
            <w:r>
              <w:rPr>
                <w:b/>
                <w:bCs/>
              </w:rPr>
              <w:t>Zattere</w:t>
            </w:r>
            <w:r>
              <w:t xml:space="preserve"> </w:t>
            </w:r>
            <w:r>
              <w:t xml:space="preserve">ตอนแดดเย็นสวยมาก · หรือย่าน </w:t>
            </w:r>
            <w:r>
              <w:rPr>
                <w:b/>
                <w:bCs/>
              </w:rPr>
              <w:t>Cannaregio</w:t>
            </w:r>
            <w:r>
              <w:t xml:space="preserve"> </w:t>
            </w:r>
            <w:r>
              <w:t xml:space="preserve">ที่มี </w:t>
            </w:r>
            <w:r>
              <w:rPr>
                <w:b/>
                <w:bCs/>
              </w:rPr>
              <w:t xml:space="preserve">Ghetto </w:t>
            </w:r>
            <w:r>
              <w:rPr>
                <w:b/>
                <w:bCs/>
              </w:rPr>
              <w:t>ชาวยิวแห่งแรกของโลก</w:t>
            </w:r>
          </w:p>
        </w:tc>
      </w:tr>
      <w:tr w:rsidR="007F1132" w14:paraId="7E68FF49" w14:textId="77777777">
        <w:tc>
          <w:tcPr>
            <w:tcW w:w="0" w:type="auto"/>
          </w:tcPr>
          <w:p w14:paraId="43BCF3D0" w14:textId="77777777" w:rsidR="007F1132" w:rsidRDefault="00AD73EF">
            <w:pPr>
              <w:pStyle w:val="Compact"/>
            </w:pPr>
            <w:r>
              <w:t>17:00–18:00</w:t>
            </w:r>
          </w:p>
        </w:tc>
        <w:tc>
          <w:tcPr>
            <w:tcW w:w="0" w:type="auto"/>
          </w:tcPr>
          <w:p w14:paraId="42E24B21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Spritz + cicchetti</w:t>
            </w:r>
            <w:r>
              <w:t xml:space="preserve"> </w:t>
            </w:r>
            <w:r>
              <w:t>ตอนเย็น (aperitivo) ริมคลอง</w:t>
            </w:r>
          </w:p>
        </w:tc>
      </w:tr>
      <w:tr w:rsidR="007F1132" w14:paraId="3F83D284" w14:textId="77777777">
        <w:tc>
          <w:tcPr>
            <w:tcW w:w="0" w:type="auto"/>
          </w:tcPr>
          <w:p w14:paraId="1D168C9B" w14:textId="77777777" w:rsidR="007F1132" w:rsidRDefault="00AD73EF">
            <w:pPr>
              <w:pStyle w:val="Compact"/>
            </w:pPr>
            <w:r>
              <w:t>18:30</w:t>
            </w:r>
          </w:p>
        </w:tc>
        <w:tc>
          <w:tcPr>
            <w:tcW w:w="0" w:type="auto"/>
          </w:tcPr>
          <w:p w14:paraId="051CDE2B" w14:textId="77777777" w:rsidR="007F1132" w:rsidRDefault="00AD73EF">
            <w:pPr>
              <w:pStyle w:val="Compact"/>
            </w:pPr>
            <w:r>
              <w:t>เดินกลับ Santa Lucia</w:t>
            </w:r>
          </w:p>
        </w:tc>
      </w:tr>
      <w:tr w:rsidR="007F1132" w14:paraId="6289BF29" w14:textId="77777777">
        <w:tc>
          <w:tcPr>
            <w:tcW w:w="0" w:type="auto"/>
          </w:tcPr>
          <w:p w14:paraId="3F2FE2F3" w14:textId="77777777" w:rsidR="007F1132" w:rsidRDefault="00AD73EF">
            <w:pPr>
              <w:pStyle w:val="Compact"/>
            </w:pPr>
            <w:r>
              <w:t>19:00</w:t>
            </w:r>
          </w:p>
        </w:tc>
        <w:tc>
          <w:tcPr>
            <w:tcW w:w="0" w:type="auto"/>
          </w:tcPr>
          <w:p w14:paraId="2B226BAE" w14:textId="77777777" w:rsidR="007F1132" w:rsidRDefault="00AD73EF">
            <w:pPr>
              <w:pStyle w:val="Compact"/>
            </w:pPr>
            <w:r>
              <w:t>รถไฟกลับมิลาน</w:t>
            </w:r>
          </w:p>
        </w:tc>
      </w:tr>
      <w:tr w:rsidR="007F1132" w14:paraId="7DB97CFA" w14:textId="77777777">
        <w:tc>
          <w:tcPr>
            <w:tcW w:w="0" w:type="auto"/>
          </w:tcPr>
          <w:p w14:paraId="597776A3" w14:textId="77777777" w:rsidR="007F1132" w:rsidRDefault="00AD73EF">
            <w:pPr>
              <w:pStyle w:val="Compact"/>
            </w:pPr>
            <w:r>
              <w:t>21:15</w:t>
            </w:r>
          </w:p>
        </w:tc>
        <w:tc>
          <w:tcPr>
            <w:tcW w:w="0" w:type="auto"/>
          </w:tcPr>
          <w:p w14:paraId="570F36E3" w14:textId="77777777" w:rsidR="007F1132" w:rsidRDefault="00AD73EF">
            <w:pPr>
              <w:pStyle w:val="Compact"/>
            </w:pPr>
            <w:r>
              <w:t>ถึง Milano Centrale</w:t>
            </w:r>
          </w:p>
        </w:tc>
      </w:tr>
      <w:tr w:rsidR="007F1132" w14:paraId="6DE54AD1" w14:textId="77777777">
        <w:tc>
          <w:tcPr>
            <w:tcW w:w="0" w:type="auto"/>
          </w:tcPr>
          <w:p w14:paraId="4FFC6CD8" w14:textId="77777777" w:rsidR="007F1132" w:rsidRDefault="00AD73EF">
            <w:pPr>
              <w:pStyle w:val="Compact"/>
            </w:pPr>
            <w:r>
              <w:t>กลับโรงแรม</w:t>
            </w:r>
          </w:p>
        </w:tc>
        <w:tc>
          <w:tcPr>
            <w:tcW w:w="0" w:type="auto"/>
          </w:tcPr>
          <w:p w14:paraId="21E87536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📦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เก็บกระเป๋าให้เสร็จคืนนี้</w:t>
            </w:r>
            <w:r>
              <w:t xml:space="preserve"> — </w:t>
            </w:r>
            <w:r>
              <w:t>พรุ่งนี้เช็คเอาท์เที่ยงและบินสี่ทุ่ม</w:t>
            </w:r>
          </w:p>
        </w:tc>
      </w:tr>
    </w:tbl>
    <w:p w14:paraId="10742898" w14:textId="77777777" w:rsidR="007F1132" w:rsidRDefault="00AD73EF">
      <w:pPr>
        <w:pStyle w:val="BlockText"/>
      </w:pPr>
      <w:r>
        <w:t>💡</w:t>
      </w:r>
      <w:r>
        <w:t xml:space="preserve"> </w:t>
      </w:r>
      <w:r>
        <w:rPr>
          <w:b/>
          <w:bCs/>
        </w:rPr>
        <w:t>กอนโดลา:</w:t>
      </w:r>
      <w:r>
        <w:t xml:space="preserve"> </w:t>
      </w:r>
      <w:r>
        <w:t xml:space="preserve">ราคาทางการ €90/ลำ (สูงสุด 5 คน) 30 นาที กลางวัน / €110 หลัง 19:00 — </w:t>
      </w:r>
      <w:r>
        <w:rPr>
          <w:b/>
          <w:bCs/>
        </w:rPr>
        <w:t>ต่อลำไม่ใช่ต่อคน</w:t>
      </w:r>
      <w:r>
        <w:t xml:space="preserve"> </w:t>
      </w:r>
      <w:r>
        <w:t>ต่อรองไม่ได้ · หาท่าในคลองเล็ก (แถว San Tomà หรือ Dorsoduro) สวยกว่าท่าหน้า San Marco ที่แออัด</w:t>
      </w:r>
    </w:p>
    <w:p w14:paraId="5345FBA6" w14:textId="77777777" w:rsidR="007F1132" w:rsidRDefault="00AD73EF">
      <w:pPr>
        <w:pStyle w:val="BlockText"/>
      </w:pPr>
      <w:r>
        <w:t>💡</w:t>
      </w:r>
      <w:r>
        <w:t xml:space="preserve"> </w:t>
      </w:r>
      <w:r>
        <w:rPr>
          <w:b/>
          <w:bCs/>
        </w:rPr>
        <w:t>Murano/Burano</w:t>
      </w:r>
      <w:r>
        <w:t xml:space="preserve"> </w:t>
      </w:r>
      <w:r>
        <w:t>ต้องใช้เวลาเพิ่ม 4–5 ชั่วโมง ไม่พอในวัน day trip — ซื้อแก้ว</w:t>
      </w:r>
      <w:r>
        <w:t xml:space="preserve"> Murano </w:t>
      </w:r>
      <w:r>
        <w:t>แท้ที่มีใบรับรองในเมืองแทน</w:t>
      </w:r>
    </w:p>
    <w:p w14:paraId="73AE90FE" w14:textId="77777777" w:rsidR="00AD73EF" w:rsidRDefault="00AD73EF">
      <w:pPr>
        <w:pStyle w:val="FirstParagraph"/>
        <w:rPr>
          <w:b/>
          <w:bCs/>
        </w:rPr>
      </w:pPr>
    </w:p>
    <w:p w14:paraId="31EA226B" w14:textId="77777777" w:rsidR="00AD73EF" w:rsidRDefault="00AD73EF">
      <w:pPr>
        <w:pStyle w:val="FirstParagraph"/>
        <w:rPr>
          <w:b/>
          <w:bCs/>
        </w:rPr>
      </w:pPr>
    </w:p>
    <w:p w14:paraId="2652189D" w14:textId="77777777" w:rsidR="00AD73EF" w:rsidRDefault="00AD73EF">
      <w:pPr>
        <w:pStyle w:val="FirstParagraph"/>
        <w:rPr>
          <w:b/>
          <w:bCs/>
        </w:rPr>
      </w:pPr>
    </w:p>
    <w:p w14:paraId="73B60A61" w14:textId="77777777" w:rsidR="00AD73EF" w:rsidRDefault="00AD73EF">
      <w:pPr>
        <w:pStyle w:val="FirstParagraph"/>
        <w:rPr>
          <w:b/>
          <w:bCs/>
        </w:rPr>
      </w:pPr>
    </w:p>
    <w:p w14:paraId="3BC50DD7" w14:textId="77777777" w:rsidR="00AD73EF" w:rsidRDefault="00AD73EF">
      <w:pPr>
        <w:pStyle w:val="FirstParagraph"/>
        <w:rPr>
          <w:b/>
          <w:bCs/>
        </w:rPr>
      </w:pPr>
    </w:p>
    <w:p w14:paraId="3ED4047E" w14:textId="29B910C5" w:rsidR="007F1132" w:rsidRDefault="00AD73EF">
      <w:pPr>
        <w:pStyle w:val="FirstParagraph"/>
      </w:pPr>
      <w:r>
        <w:rPr>
          <w:b/>
          <w:bCs/>
        </w:rPr>
        <w:t>🍽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ร้านอาหาร</w:t>
      </w:r>
      <w:proofErr w:type="spellEnd"/>
      <w:r>
        <w:rPr>
          <w:b/>
          <w:bCs/>
        </w:rPr>
        <w:t xml:space="preserve"> Day 5 (เวนิส) — ทุกร้านเปิดวันพฤหัส ✓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69"/>
        <w:gridCol w:w="5981"/>
      </w:tblGrid>
      <w:tr w:rsidR="007F1132" w14:paraId="37C30B55" w14:textId="77777777" w:rsidTr="007F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BD32E8" w14:textId="77777777" w:rsidR="007F1132" w:rsidRDefault="00AD73EF">
            <w:pPr>
              <w:pStyle w:val="Compact"/>
            </w:pPr>
            <w:r>
              <w:t>ร้าน</w:t>
            </w:r>
          </w:p>
        </w:tc>
        <w:tc>
          <w:tcPr>
            <w:tcW w:w="0" w:type="auto"/>
          </w:tcPr>
          <w:p w14:paraId="0356E605" w14:textId="77777777" w:rsidR="007F1132" w:rsidRDefault="00AD73EF">
            <w:pPr>
              <w:pStyle w:val="Compact"/>
            </w:pPr>
            <w:r>
              <w:t>หมายเหตุ</w:t>
            </w:r>
          </w:p>
        </w:tc>
      </w:tr>
      <w:tr w:rsidR="007F1132" w14:paraId="14C1D53D" w14:textId="77777777">
        <w:tc>
          <w:tcPr>
            <w:tcW w:w="0" w:type="auto"/>
          </w:tcPr>
          <w:p w14:paraId="50969A96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Cantina Do Mori</w:t>
            </w:r>
            <w:r>
              <w:t xml:space="preserve"> (Calle Do Mori 429, </w:t>
            </w:r>
            <w:r>
              <w:t>ข้างตลาด Rialto)</w:t>
            </w:r>
          </w:p>
        </w:tc>
        <w:tc>
          <w:tcPr>
            <w:tcW w:w="0" w:type="auto"/>
          </w:tcPr>
          <w:p w14:paraId="3CB55D1C" w14:textId="77777777" w:rsidR="007F1132" w:rsidRDefault="00AD73EF">
            <w:pPr>
              <w:pStyle w:val="Compact"/>
            </w:pPr>
            <w:r>
              <w:t>⭐</w:t>
            </w:r>
            <w:r>
              <w:t xml:space="preserve"> </w:t>
            </w:r>
            <w:r>
              <w:t>บาคาโรเก่าแก่ที่สุดในเวนิส (ตั้งแต่ปี 1462) ไม่มีโต๊ะ ยืนกินที่เคาน์เตอร์ มี baccalà หลายแบบ · พฤหัส 08:00–19:30</w:t>
            </w:r>
          </w:p>
        </w:tc>
      </w:tr>
      <w:tr w:rsidR="007F1132" w14:paraId="6BBEAD44" w14:textId="77777777">
        <w:tc>
          <w:tcPr>
            <w:tcW w:w="0" w:type="auto"/>
          </w:tcPr>
          <w:p w14:paraId="6B1E455F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Cantina Do Spade</w:t>
            </w:r>
            <w:r>
              <w:t xml:space="preserve"> (S. Polo 859)</w:t>
            </w:r>
          </w:p>
        </w:tc>
        <w:tc>
          <w:tcPr>
            <w:tcW w:w="0" w:type="auto"/>
          </w:tcPr>
          <w:p w14:paraId="035840E8" w14:textId="77777777" w:rsidR="007F1132" w:rsidRDefault="00AD73EF">
            <w:pPr>
              <w:pStyle w:val="Compact"/>
            </w:pPr>
            <w:r>
              <w:t>⭐</w:t>
            </w:r>
            <w:r>
              <w:t xml:space="preserve"> </w:t>
            </w:r>
            <w:r>
              <w:t>ตรอกแคบใกล้ Rialto มีทั้ง cicchetti และจานหลัก ซีฟู้ดสด กินอิ่มได้ไม่ถึง €15 · พฤหัส 10:00–15:00, 18:00–22:</w:t>
            </w:r>
            <w:r>
              <w:t>00</w:t>
            </w:r>
          </w:p>
        </w:tc>
      </w:tr>
      <w:tr w:rsidR="007F1132" w14:paraId="2FA645BF" w14:textId="77777777">
        <w:tc>
          <w:tcPr>
            <w:tcW w:w="0" w:type="auto"/>
          </w:tcPr>
          <w:p w14:paraId="0D09F142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Arcicchetti Bakaro</w:t>
            </w:r>
            <w:r>
              <w:t xml:space="preserve"> (Campo dei Tolentini 183/A)</w:t>
            </w:r>
          </w:p>
        </w:tc>
        <w:tc>
          <w:tcPr>
            <w:tcW w:w="0" w:type="auto"/>
          </w:tcPr>
          <w:p w14:paraId="517925A7" w14:textId="77777777" w:rsidR="007F1132" w:rsidRDefault="00AD73EF">
            <w:pPr>
              <w:pStyle w:val="Compact"/>
            </w:pPr>
            <w:r>
              <w:t>⭐</w:t>
            </w:r>
            <w:r>
              <w:t xml:space="preserve"> cicchetti </w:t>
            </w:r>
            <w:r>
              <w:t>ชิ้นละ €1 ถูกที่สุดในเวนิส อยู่ระหว่างทางจากสถานีไป Rialto พอดี · พฤหัส 11:00–21:00</w:t>
            </w:r>
          </w:p>
        </w:tc>
      </w:tr>
      <w:tr w:rsidR="007F1132" w14:paraId="7473334D" w14:textId="77777777">
        <w:tc>
          <w:tcPr>
            <w:tcW w:w="0" w:type="auto"/>
          </w:tcPr>
          <w:p w14:paraId="18CE6E35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Bacaro Risorto Castello</w:t>
            </w:r>
            <w:r>
              <w:t xml:space="preserve"> (Campo S. Provolo </w:t>
            </w:r>
            <w:r>
              <w:t>ใกล้ San Marco)</w:t>
            </w:r>
          </w:p>
        </w:tc>
        <w:tc>
          <w:tcPr>
            <w:tcW w:w="0" w:type="auto"/>
          </w:tcPr>
          <w:p w14:paraId="4266951C" w14:textId="77777777" w:rsidR="007F1132" w:rsidRDefault="00AD73EF">
            <w:pPr>
              <w:pStyle w:val="Compact"/>
            </w:pPr>
            <w:r>
              <w:t>ร้านที่คนท้องถิ่นมา เหมาะกับ aperitivo ตอนเย็น เปิ</w:t>
            </w:r>
            <w:r>
              <w:t>ดทุกวันถึงตี 1</w:t>
            </w:r>
          </w:p>
        </w:tc>
      </w:tr>
      <w:tr w:rsidR="007F1132" w14:paraId="6A20856F" w14:textId="77777777">
        <w:tc>
          <w:tcPr>
            <w:tcW w:w="0" w:type="auto"/>
          </w:tcPr>
          <w:p w14:paraId="028412E7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L’Bacaro de’ Bischeri</w:t>
            </w:r>
            <w:r>
              <w:t xml:space="preserve"> (Ruga dei Oresi 57)</w:t>
            </w:r>
          </w:p>
        </w:tc>
        <w:tc>
          <w:tcPr>
            <w:tcW w:w="0" w:type="auto"/>
          </w:tcPr>
          <w:p w14:paraId="1FD5DA32" w14:textId="77777777" w:rsidR="007F1132" w:rsidRDefault="00AD73EF">
            <w:pPr>
              <w:pStyle w:val="Compact"/>
            </w:pPr>
            <w:r>
              <w:t>แซนด์วิช focaccia ทำสด ถ้าอยากได้อะไรเร็ว ๆ (ระวังนกนางนวลจริง ๆ)</w:t>
            </w:r>
          </w:p>
        </w:tc>
      </w:tr>
    </w:tbl>
    <w:p w14:paraId="7CABD8EC" w14:textId="77777777" w:rsidR="007F1132" w:rsidRDefault="00AD73EF">
      <w:pPr>
        <w:pStyle w:val="BlockText"/>
      </w:pPr>
      <w:r>
        <w:t>⚠</w:t>
      </w:r>
      <w:r>
        <w:t>️</w:t>
      </w:r>
      <w:r>
        <w:t xml:space="preserve"> </w:t>
      </w:r>
      <w:r>
        <w:rPr>
          <w:b/>
          <w:bCs/>
        </w:rPr>
        <w:t>กฎเหล็กของเวนิส:</w:t>
      </w:r>
      <w:r>
        <w:t xml:space="preserve"> </w:t>
      </w:r>
      <w:r>
        <w:t>อย่ากินร้านที่มีคนยืนเรียกลูกค้าหน้าร้าน / มีเมนูรูปภาพ / อยู่ติดจัตุรัส San Marco — แพง 3 เท่าและรสชาติแย่ ให้</w:t>
      </w:r>
      <w:r>
        <w:t>เดินเข้าซอยลึกอีก 5 นาทีเสมอ</w:t>
      </w:r>
    </w:p>
    <w:p w14:paraId="67ADE1A0" w14:textId="77777777" w:rsidR="007F1132" w:rsidRDefault="00AD73EF">
      <w:pPr>
        <w:pStyle w:val="FirstParagraph"/>
      </w:pPr>
      <w:r>
        <w:rPr>
          <w:b/>
          <w:bCs/>
        </w:rPr>
        <w:t>🥘</w:t>
      </w:r>
      <w:r>
        <w:rPr>
          <w:b/>
          <w:bCs/>
        </w:rPr>
        <w:t xml:space="preserve"> </w:t>
      </w:r>
      <w:r>
        <w:rPr>
          <w:b/>
          <w:bCs/>
        </w:rPr>
        <w:t>ต้องลองที่เวนิส</w:t>
      </w:r>
    </w:p>
    <w:p w14:paraId="14B595C3" w14:textId="77777777" w:rsidR="007F1132" w:rsidRDefault="00AD73EF">
      <w:pPr>
        <w:pStyle w:val="Compact"/>
        <w:numPr>
          <w:ilvl w:val="0"/>
          <w:numId w:val="11"/>
        </w:numPr>
      </w:pPr>
      <w:r>
        <w:rPr>
          <w:b/>
          <w:bCs/>
        </w:rPr>
        <w:t>Sarde in saor</w:t>
      </w:r>
      <w:r>
        <w:t xml:space="preserve"> — </w:t>
      </w:r>
      <w:r>
        <w:t>ซาร์ดีนทอดหมักหอมหวาน ลูกเกด ถั่วสน รสเปรี้ยวหวาน จานสัญลักษณ์ของเวนิส</w:t>
      </w:r>
    </w:p>
    <w:p w14:paraId="153F1D21" w14:textId="77777777" w:rsidR="007F1132" w:rsidRDefault="00AD73EF">
      <w:pPr>
        <w:pStyle w:val="Compact"/>
        <w:numPr>
          <w:ilvl w:val="0"/>
          <w:numId w:val="11"/>
        </w:numPr>
      </w:pPr>
      <w:r>
        <w:rPr>
          <w:b/>
          <w:bCs/>
        </w:rPr>
        <w:t>Baccalà mantecato</w:t>
      </w:r>
      <w:r>
        <w:t xml:space="preserve"> — </w:t>
      </w:r>
      <w:r>
        <w:t>ปลาค็อดตากแห้งตีจนเป็นครีมขาว ทาบนขนมปังย่าง (ไม่เค็มอย่างที่คิด)</w:t>
      </w:r>
    </w:p>
    <w:p w14:paraId="314D32D0" w14:textId="77777777" w:rsidR="007F1132" w:rsidRDefault="00AD73EF">
      <w:pPr>
        <w:pStyle w:val="Compact"/>
        <w:numPr>
          <w:ilvl w:val="0"/>
          <w:numId w:val="11"/>
        </w:numPr>
      </w:pPr>
      <w:r>
        <w:rPr>
          <w:b/>
          <w:bCs/>
        </w:rPr>
        <w:t>Moeche</w:t>
      </w:r>
      <w:r>
        <w:t xml:space="preserve"> </w:t>
      </w:r>
      <w:r>
        <w:t xml:space="preserve">— </w:t>
      </w:r>
      <w:r>
        <w:t xml:space="preserve">ปูนิ่มลากูนทอดทั้งตัว </w:t>
      </w:r>
      <w:r>
        <w:rPr>
          <w:b/>
          <w:bCs/>
        </w:rPr>
        <w:t>มีเฉพาะฤดูใบไม้ผลิและใบไม้ร่วง — ตุลาคมคือช่วงที่มี!</w:t>
      </w:r>
      <w:r>
        <w:t xml:space="preserve"> </w:t>
      </w:r>
      <w:r>
        <w:t>เจอในเมนูต้องสั่ง</w:t>
      </w:r>
    </w:p>
    <w:p w14:paraId="79A31566" w14:textId="77777777" w:rsidR="007F1132" w:rsidRDefault="00AD73EF">
      <w:pPr>
        <w:pStyle w:val="Compact"/>
        <w:numPr>
          <w:ilvl w:val="0"/>
          <w:numId w:val="11"/>
        </w:numPr>
      </w:pPr>
      <w:r>
        <w:rPr>
          <w:b/>
          <w:bCs/>
        </w:rPr>
        <w:t>Risotto al nero di seppia</w:t>
      </w:r>
      <w:r>
        <w:t xml:space="preserve"> — </w:t>
      </w:r>
      <w:r>
        <w:t>ริซอตโต้หมึกดำ</w:t>
      </w:r>
    </w:p>
    <w:p w14:paraId="0078E0F8" w14:textId="77777777" w:rsidR="007F1132" w:rsidRDefault="00AD73EF">
      <w:pPr>
        <w:pStyle w:val="Compact"/>
        <w:numPr>
          <w:ilvl w:val="0"/>
          <w:numId w:val="11"/>
        </w:numPr>
      </w:pPr>
      <w:r>
        <w:rPr>
          <w:b/>
          <w:bCs/>
        </w:rPr>
        <w:t>Fegato alla veneziana</w:t>
      </w:r>
      <w:r>
        <w:t xml:space="preserve"> — </w:t>
      </w:r>
      <w:r>
        <w:t>ตับลูกวัวผัดหัวหอม</w:t>
      </w:r>
    </w:p>
    <w:p w14:paraId="385B47C3" w14:textId="77777777" w:rsidR="007F1132" w:rsidRDefault="00AD73EF">
      <w:pPr>
        <w:pStyle w:val="Compact"/>
        <w:numPr>
          <w:ilvl w:val="0"/>
          <w:numId w:val="11"/>
        </w:numPr>
      </w:pPr>
      <w:r>
        <w:rPr>
          <w:b/>
          <w:bCs/>
        </w:rPr>
        <w:t>Bigoli in salsa</w:t>
      </w:r>
      <w:r>
        <w:t xml:space="preserve"> — </w:t>
      </w:r>
      <w:r>
        <w:t>พาสต้าหนากับซอสหอมใหญ่และแอนโชวี่</w:t>
      </w:r>
    </w:p>
    <w:p w14:paraId="20DCCA20" w14:textId="77777777" w:rsidR="007F1132" w:rsidRDefault="00AD73EF">
      <w:pPr>
        <w:pStyle w:val="Compact"/>
        <w:numPr>
          <w:ilvl w:val="0"/>
          <w:numId w:val="11"/>
        </w:numPr>
      </w:pPr>
      <w:r>
        <w:rPr>
          <w:b/>
          <w:bCs/>
        </w:rPr>
        <w:t>Spritz con Select</w:t>
      </w:r>
      <w:r>
        <w:t xml:space="preserve"> — </w:t>
      </w:r>
      <w:r>
        <w:t>เวน</w:t>
      </w:r>
      <w:r>
        <w:t>ิสใช้ Select ไม่ใช่ Aperol (คนท้องถิ่นสั่งแบบนี้)</w:t>
      </w:r>
    </w:p>
    <w:p w14:paraId="5142FB1A" w14:textId="77777777" w:rsidR="007F1132" w:rsidRDefault="00AD73EF">
      <w:pPr>
        <w:pStyle w:val="FirstParagraph"/>
      </w:pPr>
      <w:r>
        <w:rPr>
          <w:b/>
          <w:bCs/>
        </w:rPr>
        <w:t>🛍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b/>
          <w:bCs/>
        </w:rPr>
        <w:t>ของ local — เวนิส</w:t>
      </w:r>
    </w:p>
    <w:p w14:paraId="11A7E73F" w14:textId="77777777" w:rsidR="007F1132" w:rsidRDefault="00AD73EF">
      <w:pPr>
        <w:pStyle w:val="Compact"/>
        <w:numPr>
          <w:ilvl w:val="0"/>
          <w:numId w:val="12"/>
        </w:numPr>
      </w:pPr>
      <w:r>
        <w:rPr>
          <w:b/>
          <w:bCs/>
        </w:rPr>
        <w:t>กระดาษมาร์เบิล (carta marmorizzata)</w:t>
      </w:r>
      <w:r>
        <w:t xml:space="preserve"> — </w:t>
      </w:r>
      <w:r>
        <w:t xml:space="preserve">สมุด ปกหนัง กระดาษห่อลายหินอ่อนทำมือ · </w:t>
      </w:r>
      <w:r>
        <w:rPr>
          <w:b/>
          <w:bCs/>
        </w:rPr>
        <w:t>Legatoria Polliero</w:t>
      </w:r>
      <w:r>
        <w:t xml:space="preserve"> (</w:t>
      </w:r>
      <w:r>
        <w:t xml:space="preserve">ใกล้ Frari) หรือ </w:t>
      </w:r>
      <w:r>
        <w:rPr>
          <w:b/>
          <w:bCs/>
        </w:rPr>
        <w:t>Il Pavone</w:t>
      </w:r>
      <w:r>
        <w:t xml:space="preserve"> · €5–40 · </w:t>
      </w:r>
      <w:r>
        <w:rPr>
          <w:b/>
          <w:bCs/>
        </w:rPr>
        <w:t>เบา ไม่แตก — เหมาะที่สุดสำหรับขนกลับไทย โดยเฉพาะเม</w:t>
      </w:r>
      <w:r>
        <w:rPr>
          <w:b/>
          <w:bCs/>
        </w:rPr>
        <w:t>ื่อพรุ่งนี้ต้องบินแล้ว</w:t>
      </w:r>
    </w:p>
    <w:p w14:paraId="715F0458" w14:textId="77777777" w:rsidR="007F1132" w:rsidRDefault="00AD73EF">
      <w:pPr>
        <w:pStyle w:val="Compact"/>
        <w:numPr>
          <w:ilvl w:val="0"/>
          <w:numId w:val="12"/>
        </w:numPr>
      </w:pPr>
      <w:r>
        <w:rPr>
          <w:b/>
          <w:bCs/>
        </w:rPr>
        <w:t>แก้ว Murano แท้</w:t>
      </w:r>
      <w:r>
        <w:t xml:space="preserve"> — ⚠</w:t>
      </w:r>
      <w:r>
        <w:t>️</w:t>
      </w:r>
      <w:r>
        <w:t xml:space="preserve"> </w:t>
      </w:r>
      <w:r>
        <w:t xml:space="preserve">ของปลอมจากจีนเยอะมาก มองหาสติกเกอร์ </w:t>
      </w:r>
      <w:r>
        <w:rPr>
          <w:b/>
          <w:bCs/>
        </w:rPr>
        <w:t>“Vetro Artistico Murano”</w:t>
      </w:r>
      <w:r>
        <w:t xml:space="preserve"> </w:t>
      </w:r>
      <w:r>
        <w:t>ซึ่งเป็นเครื่องหมายรับรองทางการ · ถ้าซื้อ ให้ร้านห่อกันกระแทกให้ดีเพราะต้องขึ้นเครื่องพรุ่งนี้</w:t>
      </w:r>
    </w:p>
    <w:p w14:paraId="6536A777" w14:textId="77777777" w:rsidR="007F1132" w:rsidRDefault="00AD73EF">
      <w:pPr>
        <w:pStyle w:val="Compact"/>
        <w:numPr>
          <w:ilvl w:val="0"/>
          <w:numId w:val="12"/>
        </w:numPr>
      </w:pPr>
      <w:r>
        <w:rPr>
          <w:b/>
          <w:bCs/>
        </w:rPr>
        <w:t>หน้ากากคาร์นิวัลทำมือ</w:t>
      </w:r>
      <w:r>
        <w:t xml:space="preserve"> — </w:t>
      </w:r>
      <w:r>
        <w:t>ต้องเป็น papier-mâché จากเวิร์กช</w:t>
      </w:r>
      <w:r>
        <w:t xml:space="preserve">็อปจริง · </w:t>
      </w:r>
      <w:r>
        <w:rPr>
          <w:b/>
          <w:bCs/>
        </w:rPr>
        <w:t>Ca’ Macana</w:t>
      </w:r>
      <w:r>
        <w:t xml:space="preserve">, </w:t>
      </w:r>
      <w:r>
        <w:rPr>
          <w:b/>
          <w:bCs/>
        </w:rPr>
        <w:t>Nicolao Atelier</w:t>
      </w:r>
    </w:p>
    <w:p w14:paraId="7CC3780A" w14:textId="77777777" w:rsidR="007F1132" w:rsidRDefault="00AD73EF">
      <w:pPr>
        <w:pStyle w:val="Compact"/>
        <w:numPr>
          <w:ilvl w:val="0"/>
          <w:numId w:val="12"/>
        </w:numPr>
      </w:pPr>
      <w:r>
        <w:rPr>
          <w:b/>
          <w:bCs/>
        </w:rPr>
        <w:t>ผ้าลูกไม้ Burano</w:t>
      </w:r>
      <w:r>
        <w:t xml:space="preserve"> — </w:t>
      </w:r>
      <w:r>
        <w:t>ของแท้ราคาสูงมากและหายาก ระวังของปลอม</w:t>
      </w:r>
    </w:p>
    <w:p w14:paraId="71E1027A" w14:textId="77777777" w:rsidR="007F1132" w:rsidRDefault="00AD73EF">
      <w:pPr>
        <w:pStyle w:val="Compact"/>
        <w:numPr>
          <w:ilvl w:val="0"/>
          <w:numId w:val="12"/>
        </w:numPr>
      </w:pPr>
      <w:r>
        <w:rPr>
          <w:b/>
          <w:bCs/>
        </w:rPr>
        <w:t>ผ้าทอ Bevilacqua</w:t>
      </w:r>
      <w:r>
        <w:t xml:space="preserve"> — </w:t>
      </w:r>
      <w:r>
        <w:t>โรงทอผ้าไหมอายุ 500 ปี ยังใช้กี่มือ ผ้าหุ้มหมอนเล็ก ๆ ก็สวย</w:t>
      </w:r>
    </w:p>
    <w:p w14:paraId="6029036C" w14:textId="77777777" w:rsidR="007F1132" w:rsidRDefault="00AD73EF">
      <w:pPr>
        <w:pStyle w:val="Compact"/>
        <w:numPr>
          <w:ilvl w:val="0"/>
          <w:numId w:val="12"/>
        </w:numPr>
      </w:pPr>
      <w:r>
        <w:rPr>
          <w:b/>
          <w:bCs/>
        </w:rPr>
        <w:t>เหล้า Select</w:t>
      </w:r>
      <w:r>
        <w:t xml:space="preserve"> </w:t>
      </w:r>
      <w:r>
        <w:t>กลับไปทำสปริตซ์ที่บ้าน</w:t>
      </w:r>
    </w:p>
    <w:p w14:paraId="20751EE0" w14:textId="77777777" w:rsidR="007F1132" w:rsidRDefault="00AD73EF">
      <w:pPr>
        <w:pStyle w:val="Compact"/>
        <w:numPr>
          <w:ilvl w:val="0"/>
          <w:numId w:val="12"/>
        </w:numPr>
      </w:pPr>
      <w:r>
        <w:rPr>
          <w:b/>
          <w:bCs/>
        </w:rPr>
        <w:t>คุกกี้ Baicoli / Bussolai / Zaeti</w:t>
      </w:r>
      <w:r>
        <w:t xml:space="preserve"> — </w:t>
      </w:r>
      <w:r>
        <w:t>คุกกี้เวเนเชียนโบราณ เบาและใส่กระเป๋าง่าย</w:t>
      </w:r>
    </w:p>
    <w:p w14:paraId="482E4CA5" w14:textId="77777777" w:rsidR="007F1132" w:rsidRDefault="00AD73EF">
      <w:r>
        <w:pict w14:anchorId="370CD5E2">
          <v:rect id="_x0000_i2235" style="width:0;height:1.5pt" o:hralign="center" o:hrstd="t" o:hr="t"/>
        </w:pict>
      </w:r>
    </w:p>
    <w:p w14:paraId="43053E83" w14:textId="77777777" w:rsidR="00AD73EF" w:rsidRDefault="00AD73EF">
      <w:pPr>
        <w:rPr>
          <w:b/>
          <w:bCs/>
          <w:color w:val="4F81BD" w:themeColor="accent1"/>
          <w:sz w:val="24"/>
          <w:szCs w:val="24"/>
        </w:rPr>
      </w:pPr>
      <w:bookmarkStart w:id="29" w:name="day-6-ศกร-16-ต.ค.-วนสดทาย-เดนทางกลบ"/>
      <w:bookmarkStart w:id="30" w:name="_Toc240122743"/>
      <w:bookmarkEnd w:id="27"/>
      <w:r>
        <w:br w:type="page"/>
      </w:r>
    </w:p>
    <w:p w14:paraId="333F248B" w14:textId="11B0B465" w:rsidR="007F1132" w:rsidRDefault="00AD73EF">
      <w:pPr>
        <w:pStyle w:val="Heading3"/>
      </w:pPr>
      <w:r>
        <w:t>🛍</w:t>
      </w:r>
      <w:r>
        <w:t>️</w:t>
      </w:r>
      <w:r>
        <w:t xml:space="preserve"> Day 6 · </w:t>
      </w:r>
      <w:r>
        <w:t>ศุกร์ 16 ต.ค. — วันสุดท้าย + เดินทางกลับ</w:t>
      </w:r>
      <w:bookmarkEnd w:id="30"/>
    </w:p>
    <w:p w14:paraId="1869B0BB" w14:textId="77777777" w:rsidR="007F1132" w:rsidRDefault="00AD73EF">
      <w:pPr>
        <w:pStyle w:val="BlockText"/>
      </w:pPr>
      <w:r>
        <w:t>🎯</w:t>
      </w:r>
      <w:r>
        <w:t xml:space="preserve"> </w:t>
      </w:r>
      <w:r>
        <w:rPr>
          <w:b/>
          <w:bCs/>
        </w:rPr>
        <w:t>วันนี้เบาที่สุดของทริป</w:t>
      </w:r>
      <w:r>
        <w:t xml:space="preserve"> — </w:t>
      </w:r>
      <w:r>
        <w:t>ของหนักซื้อไปแล้ววันพุธ เหลือแค่ของเบา ๆ และเวลาเดินเล่นสบาย ๆ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88"/>
        <w:gridCol w:w="8362"/>
      </w:tblGrid>
      <w:tr w:rsidR="007F1132" w14:paraId="1DE597A2" w14:textId="77777777" w:rsidTr="007F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ADAD4F" w14:textId="77777777" w:rsidR="007F1132" w:rsidRDefault="00AD73EF">
            <w:pPr>
              <w:pStyle w:val="Compact"/>
            </w:pPr>
            <w:r>
              <w:t>เวลา</w:t>
            </w:r>
          </w:p>
        </w:tc>
        <w:tc>
          <w:tcPr>
            <w:tcW w:w="0" w:type="auto"/>
          </w:tcPr>
          <w:p w14:paraId="06DE6C18" w14:textId="77777777" w:rsidR="007F1132" w:rsidRDefault="00AD73EF">
            <w:pPr>
              <w:pStyle w:val="Compact"/>
            </w:pPr>
            <w:r>
              <w:t>กิจกรรม</w:t>
            </w:r>
          </w:p>
        </w:tc>
      </w:tr>
      <w:tr w:rsidR="007F1132" w14:paraId="7EAE7E58" w14:textId="77777777">
        <w:tc>
          <w:tcPr>
            <w:tcW w:w="0" w:type="auto"/>
          </w:tcPr>
          <w:p w14:paraId="0BF6DD33" w14:textId="77777777" w:rsidR="007F1132" w:rsidRDefault="00AD73EF">
            <w:pPr>
              <w:pStyle w:val="Compact"/>
            </w:pPr>
            <w:r>
              <w:t>08:30</w:t>
            </w:r>
          </w:p>
        </w:tc>
        <w:tc>
          <w:tcPr>
            <w:tcW w:w="0" w:type="auto"/>
          </w:tcPr>
          <w:p w14:paraId="18909B9C" w14:textId="77777777" w:rsidR="007F1132" w:rsidRDefault="00AD73EF">
            <w:pPr>
              <w:pStyle w:val="Compact"/>
            </w:pPr>
            <w:r>
              <w:t xml:space="preserve">อาหารเช้า · </w:t>
            </w:r>
            <w:r>
              <w:t>เก็บกระเป๋าขั้นสุดท้าย</w:t>
            </w:r>
          </w:p>
        </w:tc>
      </w:tr>
      <w:tr w:rsidR="007F1132" w14:paraId="3A9574D1" w14:textId="77777777">
        <w:tc>
          <w:tcPr>
            <w:tcW w:w="0" w:type="auto"/>
          </w:tcPr>
          <w:p w14:paraId="0731EB89" w14:textId="77777777" w:rsidR="007F1132" w:rsidRDefault="00AD73EF">
            <w:pPr>
              <w:pStyle w:val="Compact"/>
            </w:pPr>
            <w:r>
              <w:t>09:30–11:15</w:t>
            </w:r>
          </w:p>
        </w:tc>
        <w:tc>
          <w:tcPr>
            <w:tcW w:w="0" w:type="auto"/>
          </w:tcPr>
          <w:p w14:paraId="21259A19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ที่ยังไม่ได้ไป</w:t>
            </w:r>
            <w:r>
              <w:t xml:space="preserve"> — </w:t>
            </w:r>
            <w:r>
              <w:t xml:space="preserve">เลือกอย่างใดอย่างหนึ่ง: </w:t>
            </w:r>
            <w:r>
              <w:rPr>
                <w:b/>
                <w:bCs/>
              </w:rPr>
              <w:t>Pinacoteca di Brera</w:t>
            </w:r>
            <w:r>
              <w:t xml:space="preserve">, </w:t>
            </w:r>
            <w:r>
              <w:rPr>
                <w:b/>
                <w:bCs/>
              </w:rPr>
              <w:t>Castello Sforzesco + Parco Sempione</w:t>
            </w:r>
            <w:r>
              <w:t xml:space="preserve">, </w:t>
            </w:r>
            <w:r>
              <w:rPr>
                <w:b/>
                <w:bCs/>
              </w:rPr>
              <w:t>Museo Poldi Pezzoli</w:t>
            </w:r>
            <w:r>
              <w:t xml:space="preserve"> </w:t>
            </w:r>
            <w:r>
              <w:t>(</w:t>
            </w:r>
            <w:r>
              <w:t>บ้านนักสะสมเก่าที่สวยมาก), หรือแค่นั่งคาเฟ่ในย่าน Brera เฉย ๆ</w:t>
            </w:r>
          </w:p>
        </w:tc>
      </w:tr>
      <w:tr w:rsidR="007F1132" w14:paraId="1334E666" w14:textId="77777777">
        <w:tc>
          <w:tcPr>
            <w:tcW w:w="0" w:type="auto"/>
          </w:tcPr>
          <w:p w14:paraId="12AF578F" w14:textId="77777777" w:rsidR="007F1132" w:rsidRDefault="00AD73EF">
            <w:pPr>
              <w:pStyle w:val="Compact"/>
            </w:pPr>
            <w:r>
              <w:t>11:30</w:t>
            </w:r>
          </w:p>
        </w:tc>
        <w:tc>
          <w:tcPr>
            <w:tcW w:w="0" w:type="auto"/>
          </w:tcPr>
          <w:p w14:paraId="6BBED66C" w14:textId="77777777" w:rsidR="007F1132" w:rsidRDefault="00AD73EF">
            <w:pPr>
              <w:pStyle w:val="Compact"/>
            </w:pPr>
            <w:r>
              <w:t xml:space="preserve">กลับโรงแรม · </w:t>
            </w:r>
            <w:r>
              <w:rPr>
                <w:b/>
                <w:bCs/>
              </w:rPr>
              <w:t>เช็คเอาท์ 12:00</w:t>
            </w:r>
            <w:r>
              <w:t xml:space="preserve"> · </w:t>
            </w:r>
            <w:r>
              <w:rPr>
                <w:b/>
                <w:bCs/>
              </w:rPr>
              <w:t>ฝากกระเป๋าไว้กับ reception</w:t>
            </w:r>
            <w:r>
              <w:t xml:space="preserve"> (</w:t>
            </w:r>
            <w:r>
              <w:t>ยืนยันบริการนี้ตั้งแต่วันเช็คอิน)</w:t>
            </w:r>
          </w:p>
        </w:tc>
      </w:tr>
      <w:tr w:rsidR="007F1132" w14:paraId="3B46559E" w14:textId="77777777">
        <w:tc>
          <w:tcPr>
            <w:tcW w:w="0" w:type="auto"/>
          </w:tcPr>
          <w:p w14:paraId="6F777F97" w14:textId="77777777" w:rsidR="007F1132" w:rsidRDefault="00AD73EF">
            <w:pPr>
              <w:pStyle w:val="Compact"/>
            </w:pPr>
            <w:r>
              <w:t>12:15</w:t>
            </w:r>
          </w:p>
        </w:tc>
        <w:tc>
          <w:tcPr>
            <w:tcW w:w="0" w:type="auto"/>
          </w:tcPr>
          <w:p w14:paraId="5666A7F5" w14:textId="77777777" w:rsidR="007F1132" w:rsidRDefault="00AD73EF">
            <w:pPr>
              <w:pStyle w:val="Compact"/>
            </w:pPr>
            <w:r>
              <w:t xml:space="preserve">Metro </w:t>
            </w:r>
            <w:r>
              <w:t xml:space="preserve">ไป Duomo · </w:t>
            </w:r>
            <w:r>
              <w:rPr>
                <w:b/>
                <w:bCs/>
              </w:rPr>
              <w:t>มื้อกลางวันมื้อสุดท้าย</w:t>
            </w:r>
          </w:p>
        </w:tc>
      </w:tr>
      <w:tr w:rsidR="007F1132" w14:paraId="3EE0EC92" w14:textId="77777777">
        <w:tc>
          <w:tcPr>
            <w:tcW w:w="0" w:type="auto"/>
          </w:tcPr>
          <w:p w14:paraId="144F72A8" w14:textId="77777777" w:rsidR="007F1132" w:rsidRDefault="00AD73EF">
            <w:pPr>
              <w:pStyle w:val="Compact"/>
            </w:pPr>
            <w:r>
              <w:t>13:30–15:30</w:t>
            </w:r>
          </w:p>
        </w:tc>
        <w:tc>
          <w:tcPr>
            <w:tcW w:w="0" w:type="auto"/>
          </w:tcPr>
          <w:p w14:paraId="46EE4BDB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ช้อปของเบา</w:t>
            </w:r>
            <w:r>
              <w:t xml:space="preserve"> — </w:t>
            </w:r>
            <w:r>
              <w:rPr>
                <w:b/>
                <w:bCs/>
              </w:rPr>
              <w:t xml:space="preserve">La Rinascente </w:t>
            </w:r>
            <w:r>
              <w:rPr>
                <w:b/>
                <w:bCs/>
              </w:rPr>
              <w:t>ชั้น 7</w:t>
            </w:r>
            <w:r>
              <w:t xml:space="preserve"> (</w:t>
            </w:r>
            <w:r>
              <w:t xml:space="preserve">ฟู้ดฮอลล์ + ระเบียงชมวิว Duomo ระยะประชิด), </w:t>
            </w:r>
            <w:r>
              <w:rPr>
                <w:b/>
                <w:bCs/>
              </w:rPr>
              <w:t>Pasticceria Marchesi 1824</w:t>
            </w:r>
            <w:r>
              <w:t xml:space="preserve"> </w:t>
            </w:r>
            <w:r>
              <w:t xml:space="preserve">หรือ </w:t>
            </w:r>
            <w:r>
              <w:rPr>
                <w:b/>
                <w:bCs/>
              </w:rPr>
              <w:t>Cova</w:t>
            </w:r>
            <w:r>
              <w:t xml:space="preserve"> (</w:t>
            </w:r>
            <w:r>
              <w:t xml:space="preserve">พาเนตโตเน่กล่องสวย), ของฝากเล็ก ๆ · เดินย่าน </w:t>
            </w:r>
            <w:r>
              <w:rPr>
                <w:b/>
                <w:bCs/>
              </w:rPr>
              <w:t>Quadrilatero della Moda</w:t>
            </w:r>
            <w:r>
              <w:t xml:space="preserve"> (Via Montenapoleone, Via della Spiga)</w:t>
            </w:r>
          </w:p>
        </w:tc>
      </w:tr>
      <w:tr w:rsidR="007F1132" w14:paraId="2168957A" w14:textId="77777777">
        <w:tc>
          <w:tcPr>
            <w:tcW w:w="0" w:type="auto"/>
          </w:tcPr>
          <w:p w14:paraId="55E078FA" w14:textId="77777777" w:rsidR="007F1132" w:rsidRDefault="00AD73EF">
            <w:pPr>
              <w:pStyle w:val="Compact"/>
            </w:pPr>
            <w:r>
              <w:t>15:30–17:00</w:t>
            </w:r>
          </w:p>
        </w:tc>
        <w:tc>
          <w:tcPr>
            <w:tcW w:w="0" w:type="auto"/>
          </w:tcPr>
          <w:p w14:paraId="1F8DE3CB" w14:textId="77777777" w:rsidR="007F1132" w:rsidRDefault="00AD73EF">
            <w:pPr>
              <w:pStyle w:val="Compact"/>
            </w:pPr>
            <w:r>
              <w:t>เวลาสำรอง / กาแฟสุดท้าย / นั่งพักที่ Galleria</w:t>
            </w:r>
          </w:p>
        </w:tc>
      </w:tr>
      <w:tr w:rsidR="007F1132" w14:paraId="0E9490B0" w14:textId="77777777">
        <w:tc>
          <w:tcPr>
            <w:tcW w:w="0" w:type="auto"/>
          </w:tcPr>
          <w:p w14:paraId="443B1BAC" w14:textId="77777777" w:rsidR="007F1132" w:rsidRDefault="00AD73EF">
            <w:pPr>
              <w:pStyle w:val="Compact"/>
            </w:pPr>
            <w:r>
              <w:t>17:30</w:t>
            </w:r>
          </w:p>
        </w:tc>
        <w:tc>
          <w:tcPr>
            <w:tcW w:w="0" w:type="auto"/>
          </w:tcPr>
          <w:p w14:paraId="2AA171B9" w14:textId="77777777" w:rsidR="007F1132" w:rsidRDefault="00AD73EF">
            <w:pPr>
              <w:pStyle w:val="Compact"/>
            </w:pPr>
            <w:r>
              <w:t>กลับโรงแรมรับกระเป๋า</w:t>
            </w:r>
          </w:p>
        </w:tc>
      </w:tr>
      <w:tr w:rsidR="007F1132" w14:paraId="11E58245" w14:textId="77777777">
        <w:tc>
          <w:tcPr>
            <w:tcW w:w="0" w:type="auto"/>
          </w:tcPr>
          <w:p w14:paraId="747F788A" w14:textId="77777777" w:rsidR="007F1132" w:rsidRDefault="00AD73EF">
            <w:pPr>
              <w:pStyle w:val="Compact"/>
            </w:pPr>
            <w:r>
              <w:t>18:40</w:t>
            </w:r>
          </w:p>
        </w:tc>
        <w:tc>
          <w:tcPr>
            <w:tcW w:w="0" w:type="auto"/>
          </w:tcPr>
          <w:p w14:paraId="594046B5" w14:textId="77777777" w:rsidR="007F1132" w:rsidRDefault="00AD73EF">
            <w:pPr>
              <w:pStyle w:val="Compact"/>
            </w:pPr>
            <w:r>
              <w:t>เดินไป Milano Centrale</w:t>
            </w:r>
          </w:p>
        </w:tc>
      </w:tr>
      <w:tr w:rsidR="007F1132" w14:paraId="00FE89C2" w14:textId="77777777">
        <w:tc>
          <w:tcPr>
            <w:tcW w:w="0" w:type="auto"/>
          </w:tcPr>
          <w:p w14:paraId="2CC355DA" w14:textId="77777777" w:rsidR="007F1132" w:rsidRDefault="00AD73EF">
            <w:pPr>
              <w:pStyle w:val="Compact"/>
            </w:pPr>
            <w:r>
              <w:t>18:55</w:t>
            </w:r>
          </w:p>
        </w:tc>
        <w:tc>
          <w:tcPr>
            <w:tcW w:w="0" w:type="auto"/>
          </w:tcPr>
          <w:p w14:paraId="5CC15C4B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Malpensa Express → MXP Terminal 1</w:t>
            </w:r>
            <w:r>
              <w:t xml:space="preserve"> · ~50 </w:t>
            </w:r>
            <w:r>
              <w:t>นาที</w:t>
            </w:r>
          </w:p>
        </w:tc>
      </w:tr>
      <w:tr w:rsidR="007F1132" w14:paraId="6A38E88A" w14:textId="77777777">
        <w:tc>
          <w:tcPr>
            <w:tcW w:w="0" w:type="auto"/>
          </w:tcPr>
          <w:p w14:paraId="3FF78928" w14:textId="77777777" w:rsidR="007F1132" w:rsidRDefault="00AD73EF">
            <w:pPr>
              <w:pStyle w:val="Compact"/>
            </w:pPr>
            <w:r>
              <w:t>19:50</w:t>
            </w:r>
          </w:p>
        </w:tc>
        <w:tc>
          <w:tcPr>
            <w:tcW w:w="0" w:type="auto"/>
          </w:tcPr>
          <w:p w14:paraId="1655876C" w14:textId="77777777" w:rsidR="007F1132" w:rsidRDefault="00AD73EF">
            <w:pPr>
              <w:pStyle w:val="Compact"/>
            </w:pPr>
            <w:r>
              <w:t>ถึง T1 · เช็คอินเปิดก่อนบิน ~3 ชม.</w:t>
            </w:r>
          </w:p>
        </w:tc>
      </w:tr>
      <w:tr w:rsidR="007F1132" w14:paraId="74707229" w14:textId="77777777">
        <w:tc>
          <w:tcPr>
            <w:tcW w:w="0" w:type="auto"/>
          </w:tcPr>
          <w:p w14:paraId="243DD9B7" w14:textId="77777777" w:rsidR="007F1132" w:rsidRDefault="00AD73EF">
            <w:pPr>
              <w:pStyle w:val="Compact"/>
            </w:pPr>
            <w:r>
              <w:t>22:55</w:t>
            </w:r>
          </w:p>
        </w:tc>
        <w:tc>
          <w:tcPr>
            <w:tcW w:w="0" w:type="auto"/>
          </w:tcPr>
          <w:p w14:paraId="73D60450" w14:textId="77777777" w:rsidR="007F1132" w:rsidRDefault="00AD73EF">
            <w:pPr>
              <w:pStyle w:val="Compact"/>
            </w:pPr>
            <w:r>
              <w:t>เครื่องออก</w:t>
            </w:r>
          </w:p>
        </w:tc>
      </w:tr>
    </w:tbl>
    <w:p w14:paraId="18D88DE7" w14:textId="77777777" w:rsidR="007F1132" w:rsidRDefault="00AD73EF">
      <w:pPr>
        <w:pStyle w:val="BlockText"/>
      </w:pPr>
      <w:r>
        <w:t>⚠</w:t>
      </w:r>
      <w:r>
        <w:t>️</w:t>
      </w:r>
      <w:r>
        <w:t xml:space="preserve"> </w:t>
      </w:r>
      <w:r>
        <w:rPr>
          <w:b/>
          <w:bCs/>
        </w:rPr>
        <w:t>ถ้าจะขอ VAT refund ต้องเผื่อเวลาเพิ่ม</w:t>
      </w:r>
      <w:r>
        <w:t xml:space="preserve"> — </w:t>
      </w:r>
      <w:r>
        <w:t xml:space="preserve">ไปเคาน์เตอร์ Tax Free </w:t>
      </w:r>
      <w:r>
        <w:rPr>
          <w:b/>
          <w:bCs/>
        </w:rPr>
        <w:t>ก่อน</w:t>
      </w:r>
      <w:r>
        <w:t xml:space="preserve"> </w:t>
      </w:r>
      <w:r>
        <w:t>เช็คอิน คิวอาจยาว 30–60 นาที → ควรออกจากโรงแรมเร็วขึ้นเป็น 17:55 แทน</w:t>
      </w:r>
    </w:p>
    <w:p w14:paraId="46C885E6" w14:textId="77777777" w:rsidR="007F1132" w:rsidRDefault="00AD73EF">
      <w:pPr>
        <w:pStyle w:val="FirstParagraph"/>
      </w:pPr>
      <w:r>
        <w:rPr>
          <w:b/>
          <w:bCs/>
        </w:rPr>
        <w:t>🎁</w:t>
      </w:r>
      <w:r>
        <w:rPr>
          <w:b/>
          <w:bCs/>
        </w:rPr>
        <w:t xml:space="preserve"> </w:t>
      </w:r>
      <w:r>
        <w:rPr>
          <w:b/>
          <w:bCs/>
        </w:rPr>
        <w:t>ลิสต์ของฝากจากมิลาน</w:t>
      </w:r>
    </w:p>
    <w:p w14:paraId="15C59E20" w14:textId="77777777" w:rsidR="007F1132" w:rsidRDefault="00AD73EF">
      <w:pPr>
        <w:pStyle w:val="Compact"/>
        <w:numPr>
          <w:ilvl w:val="0"/>
          <w:numId w:val="13"/>
        </w:numPr>
      </w:pPr>
      <w:r>
        <w:rPr>
          <w:b/>
          <w:bCs/>
        </w:rPr>
        <w:t>Panettone</w:t>
      </w:r>
      <w:r>
        <w:t xml:space="preserve"> — </w:t>
      </w:r>
      <w:r>
        <w:t>กล่องสวยจาก Marchesi/Cova/Peck · ตุลาคมได้ล็อตแรกของฤดูกาล (~€25–60)</w:t>
      </w:r>
    </w:p>
    <w:p w14:paraId="594FF5BC" w14:textId="77777777" w:rsidR="007F1132" w:rsidRDefault="00AD73EF">
      <w:pPr>
        <w:pStyle w:val="Compact"/>
        <w:numPr>
          <w:ilvl w:val="0"/>
          <w:numId w:val="13"/>
        </w:numPr>
      </w:pPr>
      <w:r>
        <w:rPr>
          <w:b/>
          <w:bCs/>
        </w:rPr>
        <w:t>Campari</w:t>
      </w:r>
      <w:r>
        <w:t xml:space="preserve"> </w:t>
      </w:r>
      <w:r>
        <w:t xml:space="preserve">หรือ </w:t>
      </w:r>
      <w:r>
        <w:rPr>
          <w:b/>
          <w:bCs/>
        </w:rPr>
        <w:t>Fernet-Branca</w:t>
      </w:r>
      <w:r>
        <w:t xml:space="preserve"> (</w:t>
      </w:r>
      <w:r>
        <w:t xml:space="preserve">ผลิตที่มิลานเอง) / </w:t>
      </w:r>
      <w:r>
        <w:rPr>
          <w:b/>
          <w:bCs/>
        </w:rPr>
        <w:t>Amaro Averna</w:t>
      </w:r>
    </w:p>
    <w:p w14:paraId="6B930B68" w14:textId="77777777" w:rsidR="007F1132" w:rsidRDefault="00AD73EF">
      <w:pPr>
        <w:pStyle w:val="Compact"/>
        <w:numPr>
          <w:ilvl w:val="0"/>
          <w:numId w:val="13"/>
        </w:numPr>
      </w:pPr>
      <w:r>
        <w:rPr>
          <w:b/>
          <w:bCs/>
        </w:rPr>
        <w:t>ช็อกโกแลต Baci / Venchi</w:t>
      </w:r>
      <w:r>
        <w:rPr>
          <w:b/>
          <w:bCs/>
        </w:rPr>
        <w:t xml:space="preserve"> / Domori</w:t>
      </w:r>
    </w:p>
    <w:p w14:paraId="03297405" w14:textId="77777777" w:rsidR="007F1132" w:rsidRDefault="00AD73EF">
      <w:pPr>
        <w:pStyle w:val="Compact"/>
        <w:numPr>
          <w:ilvl w:val="0"/>
          <w:numId w:val="13"/>
        </w:numPr>
      </w:pPr>
      <w:r>
        <w:rPr>
          <w:b/>
          <w:bCs/>
        </w:rPr>
        <w:t>หญ้าฝรั่น (zafferano)</w:t>
      </w:r>
      <w:r>
        <w:t xml:space="preserve"> </w:t>
      </w:r>
      <w:r>
        <w:t>ซองเล็กสำหรับทำริซอตโต้ — เบามาก ราคาไม่แพง ของฝากดีมาก</w:t>
      </w:r>
    </w:p>
    <w:p w14:paraId="68549232" w14:textId="77777777" w:rsidR="007F1132" w:rsidRDefault="00AD73EF">
      <w:pPr>
        <w:pStyle w:val="Compact"/>
        <w:numPr>
          <w:ilvl w:val="0"/>
          <w:numId w:val="13"/>
        </w:numPr>
      </w:pPr>
      <w:r>
        <w:rPr>
          <w:b/>
          <w:bCs/>
        </w:rPr>
        <w:t>Amaretti di Saronno</w:t>
      </w:r>
      <w:r>
        <w:t xml:space="preserve"> — </w:t>
      </w:r>
      <w:r>
        <w:t>คุกกี้อัลมอนด์ห่อกระดาษสี</w:t>
      </w:r>
    </w:p>
    <w:p w14:paraId="0F7972B8" w14:textId="77777777" w:rsidR="007F1132" w:rsidRDefault="00AD73EF">
      <w:pPr>
        <w:pStyle w:val="Compact"/>
        <w:numPr>
          <w:ilvl w:val="0"/>
          <w:numId w:val="13"/>
        </w:numPr>
      </w:pPr>
      <w:r>
        <w:rPr>
          <w:b/>
          <w:bCs/>
        </w:rPr>
        <w:t>น้ำส้มสายชูบัลซามิก Modena DOP</w:t>
      </w:r>
      <w:r>
        <w:t xml:space="preserve"> — </w:t>
      </w:r>
      <w:r>
        <w:t>เลือกที่มีตรา IGP/DOP จริง</w:t>
      </w:r>
    </w:p>
    <w:p w14:paraId="4132AC33" w14:textId="77777777" w:rsidR="007F1132" w:rsidRDefault="00AD73EF">
      <w:pPr>
        <w:pStyle w:val="Compact"/>
        <w:numPr>
          <w:ilvl w:val="0"/>
          <w:numId w:val="13"/>
        </w:numPr>
      </w:pPr>
      <w:r>
        <w:rPr>
          <w:b/>
          <w:bCs/>
        </w:rPr>
        <w:t>พาสต้าแห้งบรอนซ์ไดย์</w:t>
      </w:r>
      <w:r>
        <w:t xml:space="preserve"> (trafilata al bronzo) </w:t>
      </w:r>
      <w:r>
        <w:t>เช่น Martelli, Ca</w:t>
      </w:r>
      <w:r>
        <w:t>valieri</w:t>
      </w:r>
    </w:p>
    <w:p w14:paraId="5004F293" w14:textId="3A5D4821" w:rsidR="007F1132" w:rsidRDefault="00AD73EF">
      <w:pPr>
        <w:pStyle w:val="Compact"/>
        <w:numPr>
          <w:ilvl w:val="0"/>
          <w:numId w:val="13"/>
        </w:numPr>
      </w:pPr>
      <w:r>
        <w:rPr>
          <w:b/>
          <w:bCs/>
        </w:rPr>
        <w:t>เนคไทหรือผ้าพันคอไหมโคโม</w:t>
      </w:r>
      <w:r>
        <w:t xml:space="preserve"> — </w:t>
      </w:r>
      <w:r>
        <w:t>มิลานมีขายในราคา</w:t>
      </w:r>
      <w:proofErr w:type="spellStart"/>
      <w:r>
        <w:t>ใกล้เคียงกับที่โคโม</w:t>
      </w:r>
      <w:proofErr w:type="spellEnd"/>
    </w:p>
    <w:p w14:paraId="27A4F34E" w14:textId="4B896D79" w:rsidR="00AD73EF" w:rsidRDefault="00AD73EF" w:rsidP="00AD73EF">
      <w:pPr>
        <w:pStyle w:val="Compact"/>
      </w:pPr>
    </w:p>
    <w:p w14:paraId="723986EE" w14:textId="23FA5FB5" w:rsidR="00AD73EF" w:rsidRDefault="00AD73EF" w:rsidP="00AD73EF">
      <w:pPr>
        <w:pStyle w:val="Compact"/>
      </w:pPr>
    </w:p>
    <w:p w14:paraId="57367759" w14:textId="5F8D6DF1" w:rsidR="00AD73EF" w:rsidRDefault="00AD73EF" w:rsidP="00AD73EF">
      <w:pPr>
        <w:pStyle w:val="Compact"/>
      </w:pPr>
    </w:p>
    <w:p w14:paraId="4FBFA3DF" w14:textId="05FE7C61" w:rsidR="00AD73EF" w:rsidRDefault="00AD73EF" w:rsidP="00AD73EF">
      <w:pPr>
        <w:pStyle w:val="Compact"/>
      </w:pPr>
    </w:p>
    <w:p w14:paraId="0EF64AF7" w14:textId="19A6A246" w:rsidR="00AD73EF" w:rsidRDefault="00AD73EF" w:rsidP="00AD73EF">
      <w:pPr>
        <w:pStyle w:val="Compact"/>
      </w:pPr>
    </w:p>
    <w:p w14:paraId="28AC2847" w14:textId="6F920541" w:rsidR="00AD73EF" w:rsidRDefault="00AD73EF" w:rsidP="00AD73EF">
      <w:pPr>
        <w:pStyle w:val="Compact"/>
      </w:pPr>
    </w:p>
    <w:p w14:paraId="4FE08A2B" w14:textId="77777777" w:rsidR="00AD73EF" w:rsidRDefault="00AD73EF" w:rsidP="00AD73EF">
      <w:pPr>
        <w:pStyle w:val="Compact"/>
      </w:pPr>
    </w:p>
    <w:p w14:paraId="68DAC745" w14:textId="77777777" w:rsidR="007F1132" w:rsidRDefault="00AD73EF">
      <w:pPr>
        <w:pStyle w:val="FirstParagraph"/>
      </w:pPr>
      <w:r>
        <w:rPr>
          <w:b/>
          <w:bCs/>
        </w:rPr>
        <w:t>🛒</w:t>
      </w:r>
      <w:r>
        <w:rPr>
          <w:b/>
          <w:bCs/>
        </w:rPr>
        <w:t xml:space="preserve"> </w:t>
      </w:r>
      <w:r>
        <w:rPr>
          <w:b/>
          <w:bCs/>
        </w:rPr>
        <w:t>ร้านช้อปในมิลาน (ทั้งหมดอยู่ในรัศมีเดิน 10 นาทีจาก Duomo)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48"/>
        <w:gridCol w:w="5604"/>
        <w:gridCol w:w="1198"/>
      </w:tblGrid>
      <w:tr w:rsidR="007F1132" w14:paraId="3A2D97C2" w14:textId="77777777" w:rsidTr="007F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1B820D" w14:textId="77777777" w:rsidR="007F1132" w:rsidRDefault="00AD73EF">
            <w:pPr>
              <w:pStyle w:val="Compact"/>
            </w:pPr>
            <w:r>
              <w:t>ร้าน</w:t>
            </w:r>
          </w:p>
        </w:tc>
        <w:tc>
          <w:tcPr>
            <w:tcW w:w="0" w:type="auto"/>
          </w:tcPr>
          <w:p w14:paraId="3658FA59" w14:textId="77777777" w:rsidR="007F1132" w:rsidRDefault="00AD73EF">
            <w:pPr>
              <w:pStyle w:val="Compact"/>
            </w:pPr>
            <w:r>
              <w:t>ซื้ออะไร</w:t>
            </w:r>
          </w:p>
        </w:tc>
        <w:tc>
          <w:tcPr>
            <w:tcW w:w="0" w:type="auto"/>
          </w:tcPr>
          <w:p w14:paraId="0E890911" w14:textId="77777777" w:rsidR="007F1132" w:rsidRDefault="00AD73EF">
            <w:pPr>
              <w:pStyle w:val="Compact"/>
            </w:pPr>
            <w:r>
              <w:t>วันไหน</w:t>
            </w:r>
          </w:p>
        </w:tc>
      </w:tr>
      <w:tr w:rsidR="007F1132" w14:paraId="1A736A23" w14:textId="77777777">
        <w:tc>
          <w:tcPr>
            <w:tcW w:w="0" w:type="auto"/>
          </w:tcPr>
          <w:p w14:paraId="0223CB5E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Peck</w:t>
            </w:r>
            <w:r>
              <w:t xml:space="preserve"> (Via Spadari 9)</w:t>
            </w:r>
          </w:p>
        </w:tc>
        <w:tc>
          <w:tcPr>
            <w:tcW w:w="0" w:type="auto"/>
          </w:tcPr>
          <w:p w14:paraId="323D791D" w14:textId="77777777" w:rsidR="007F1132" w:rsidRDefault="00AD73EF">
            <w:pPr>
              <w:pStyle w:val="Compact"/>
            </w:pPr>
            <w:r>
              <w:t>⭐</w:t>
            </w:r>
            <w:r>
              <w:t xml:space="preserve"> </w:t>
            </w:r>
            <w:r>
              <w:t>จุดเดียวจบ — ร้านกูร์เมต์ระดับตำนาน (ตั้งแต่ 1883) ชีส ซาลามี น้ำมันมะกอก พาสต้า ช็อกโกแลต ห้องไวน์ใต้ดิน มีกล่องของขวัญห่อสวย</w:t>
            </w:r>
          </w:p>
        </w:tc>
        <w:tc>
          <w:tcPr>
            <w:tcW w:w="0" w:type="auto"/>
          </w:tcPr>
          <w:p w14:paraId="7B5C2E91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พุธ</w:t>
            </w:r>
            <w:r>
              <w:t xml:space="preserve"> (</w:t>
            </w:r>
            <w:r>
              <w:t>ของหนัก)</w:t>
            </w:r>
          </w:p>
        </w:tc>
      </w:tr>
      <w:tr w:rsidR="007F1132" w14:paraId="7E5E9661" w14:textId="77777777">
        <w:tc>
          <w:tcPr>
            <w:tcW w:w="0" w:type="auto"/>
          </w:tcPr>
          <w:p w14:paraId="58BB8520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 xml:space="preserve">La Rinascente </w:t>
            </w:r>
            <w:r>
              <w:rPr>
                <w:b/>
                <w:bCs/>
              </w:rPr>
              <w:t>ชั้น 7</w:t>
            </w:r>
            <w:r>
              <w:t xml:space="preserve"> (</w:t>
            </w:r>
            <w:r>
              <w:t>ติด Duomo)</w:t>
            </w:r>
          </w:p>
        </w:tc>
        <w:tc>
          <w:tcPr>
            <w:tcW w:w="0" w:type="auto"/>
          </w:tcPr>
          <w:p w14:paraId="2CEEF03F" w14:textId="77777777" w:rsidR="007F1132" w:rsidRDefault="00AD73EF">
            <w:pPr>
              <w:pStyle w:val="Compact"/>
            </w:pPr>
            <w:r>
              <w:t>ฟู้ดฮอลล์ + ระเบียงชมวิว Duomo · แบรนด์อาหารอิตาลีครบ</w:t>
            </w:r>
          </w:p>
        </w:tc>
        <w:tc>
          <w:tcPr>
            <w:tcW w:w="0" w:type="auto"/>
          </w:tcPr>
          <w:p w14:paraId="65836FA2" w14:textId="77777777" w:rsidR="007F1132" w:rsidRDefault="00AD73EF">
            <w:pPr>
              <w:pStyle w:val="Compact"/>
            </w:pPr>
            <w:r>
              <w:t>ศุกร์</w:t>
            </w:r>
          </w:p>
        </w:tc>
      </w:tr>
      <w:tr w:rsidR="007F1132" w14:paraId="1DC8E6F1" w14:textId="77777777">
        <w:tc>
          <w:tcPr>
            <w:tcW w:w="0" w:type="auto"/>
          </w:tcPr>
          <w:p w14:paraId="0DBC0319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Pasticceria Marche</w:t>
            </w:r>
            <w:r>
              <w:rPr>
                <w:b/>
                <w:bCs/>
              </w:rPr>
              <w:t>si 1824</w:t>
            </w:r>
          </w:p>
        </w:tc>
        <w:tc>
          <w:tcPr>
            <w:tcW w:w="0" w:type="auto"/>
          </w:tcPr>
          <w:p w14:paraId="00CF934D" w14:textId="77777777" w:rsidR="007F1132" w:rsidRDefault="00AD73EF">
            <w:pPr>
              <w:pStyle w:val="Compact"/>
            </w:pPr>
            <w:r>
              <w:t>พาเนตโตเน่กล่องสวย ช็อกโกแลตพรีเมียม</w:t>
            </w:r>
          </w:p>
        </w:tc>
        <w:tc>
          <w:tcPr>
            <w:tcW w:w="0" w:type="auto"/>
          </w:tcPr>
          <w:p w14:paraId="3652B3CF" w14:textId="77777777" w:rsidR="007F1132" w:rsidRDefault="00AD73EF">
            <w:pPr>
              <w:pStyle w:val="Compact"/>
            </w:pPr>
            <w:r>
              <w:t>ศุกร์</w:t>
            </w:r>
          </w:p>
        </w:tc>
      </w:tr>
      <w:tr w:rsidR="007F1132" w14:paraId="444C2A50" w14:textId="77777777">
        <w:tc>
          <w:tcPr>
            <w:tcW w:w="0" w:type="auto"/>
          </w:tcPr>
          <w:p w14:paraId="3F506938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Pasticceria Cova</w:t>
            </w:r>
            <w:r>
              <w:t xml:space="preserve"> (Via Montenapoleone 8)</w:t>
            </w:r>
          </w:p>
        </w:tc>
        <w:tc>
          <w:tcPr>
            <w:tcW w:w="0" w:type="auto"/>
          </w:tcPr>
          <w:p w14:paraId="0AE14FA1" w14:textId="77777777" w:rsidR="007F1132" w:rsidRDefault="00AD73EF">
            <w:pPr>
              <w:pStyle w:val="Compact"/>
            </w:pPr>
            <w:r>
              <w:t>ร้านขนมตั้งแต่ 1817 พาเนตโตเน่และคุกกี้กล่องสวย</w:t>
            </w:r>
          </w:p>
        </w:tc>
        <w:tc>
          <w:tcPr>
            <w:tcW w:w="0" w:type="auto"/>
          </w:tcPr>
          <w:p w14:paraId="00B89581" w14:textId="77777777" w:rsidR="007F1132" w:rsidRDefault="00AD73EF">
            <w:pPr>
              <w:pStyle w:val="Compact"/>
            </w:pPr>
            <w:r>
              <w:t>ศุกร์</w:t>
            </w:r>
          </w:p>
        </w:tc>
      </w:tr>
      <w:tr w:rsidR="007F1132" w14:paraId="43C448CB" w14:textId="77777777">
        <w:tc>
          <w:tcPr>
            <w:tcW w:w="0" w:type="auto"/>
          </w:tcPr>
          <w:p w14:paraId="39001E99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Eataly Milano Smeraldo</w:t>
            </w:r>
            <w:r>
              <w:t xml:space="preserve"> (Piazza XXV Aprile)</w:t>
            </w:r>
          </w:p>
        </w:tc>
        <w:tc>
          <w:tcPr>
            <w:tcW w:w="0" w:type="auto"/>
          </w:tcPr>
          <w:p w14:paraId="54A2A939" w14:textId="77777777" w:rsidR="007F1132" w:rsidRDefault="00AD73EF">
            <w:pPr>
              <w:pStyle w:val="Compact"/>
            </w:pPr>
            <w:r>
              <w:t>ของอิตาลีทุกภาคในที่เดียว ถูกกว่า Peck</w:t>
            </w:r>
          </w:p>
        </w:tc>
        <w:tc>
          <w:tcPr>
            <w:tcW w:w="0" w:type="auto"/>
          </w:tcPr>
          <w:p w14:paraId="7F42E125" w14:textId="77777777" w:rsidR="007F1132" w:rsidRDefault="00AD73EF">
            <w:pPr>
              <w:pStyle w:val="Compact"/>
            </w:pPr>
            <w:r>
              <w:t>พุธ/ศุกร์</w:t>
            </w:r>
          </w:p>
        </w:tc>
      </w:tr>
    </w:tbl>
    <w:p w14:paraId="5C29736E" w14:textId="77777777" w:rsidR="007F1132" w:rsidRDefault="00AD73EF">
      <w:r>
        <w:pict w14:anchorId="02761B0B">
          <v:rect id="_x0000_i2236" style="width:0;height:1.5pt" o:hralign="center" o:hrstd="t" o:hr="t"/>
        </w:pict>
      </w:r>
    </w:p>
    <w:p w14:paraId="3912E370" w14:textId="09E9F54C" w:rsidR="007F1132" w:rsidRDefault="00AD73EF" w:rsidP="00AD73EF">
      <w:pPr>
        <w:pStyle w:val="Heading2"/>
        <w:ind w:right="-279"/>
      </w:pPr>
      <w:bookmarkStart w:id="31" w:name="เรองตองรกอนไป"/>
      <w:bookmarkStart w:id="32" w:name="_Toc240122745"/>
      <w:bookmarkEnd w:id="17"/>
      <w:bookmarkEnd w:id="29"/>
      <w:r>
        <w:t>4</w:t>
      </w:r>
      <w:r>
        <w:t xml:space="preserve">. </w:t>
      </w:r>
      <w:r>
        <w:t>เรื่องต้องรู้ก่อนไป</w:t>
      </w:r>
      <w:bookmarkEnd w:id="32"/>
    </w:p>
    <w:p w14:paraId="24AC05AC" w14:textId="77777777" w:rsidR="007F1132" w:rsidRDefault="00AD73EF">
      <w:pPr>
        <w:pStyle w:val="Heading3"/>
      </w:pPr>
      <w:bookmarkStart w:id="33" w:name="อากาศ-กลางตลาคม"/>
      <w:bookmarkStart w:id="34" w:name="_Toc240122746"/>
      <w:r>
        <w:t>อากาศ (กลางตุลาคม)</w:t>
      </w:r>
      <w:bookmarkEnd w:id="34"/>
    </w:p>
    <w:p w14:paraId="766263FC" w14:textId="77777777" w:rsidR="007F1132" w:rsidRDefault="00AD73EF">
      <w:pPr>
        <w:pStyle w:val="Compact"/>
        <w:numPr>
          <w:ilvl w:val="0"/>
          <w:numId w:val="14"/>
        </w:numPr>
      </w:pPr>
      <w:r>
        <w:rPr>
          <w:b/>
          <w:bCs/>
        </w:rPr>
        <w:t>มิลาน:</w:t>
      </w:r>
      <w:r>
        <w:t xml:space="preserve"> 9–19°C · </w:t>
      </w:r>
      <w:r>
        <w:t>ฝนตกได้พอสมควร · ควรมีแจ็กเก็ตกันลม + ร่มพับ</w:t>
      </w:r>
    </w:p>
    <w:p w14:paraId="37A2A5D8" w14:textId="77777777" w:rsidR="007F1132" w:rsidRDefault="00AD73EF">
      <w:pPr>
        <w:pStyle w:val="Compact"/>
        <w:numPr>
          <w:ilvl w:val="0"/>
          <w:numId w:val="14"/>
        </w:numPr>
      </w:pPr>
      <w:r>
        <w:rPr>
          <w:b/>
          <w:bCs/>
        </w:rPr>
        <w:t>ทะเลสาบโคโม:</w:t>
      </w:r>
      <w:r>
        <w:t xml:space="preserve"> </w:t>
      </w:r>
      <w:r>
        <w:t>เย็นกว่ามิลาน 2–3°C โดยเฉพาะบนเรือ</w:t>
      </w:r>
    </w:p>
    <w:p w14:paraId="75C12D80" w14:textId="77777777" w:rsidR="007F1132" w:rsidRDefault="00AD73EF">
      <w:pPr>
        <w:pStyle w:val="Compact"/>
        <w:numPr>
          <w:ilvl w:val="0"/>
          <w:numId w:val="14"/>
        </w:numPr>
      </w:pPr>
      <w:r>
        <w:rPr>
          <w:b/>
          <w:bCs/>
        </w:rPr>
        <w:t>Cinque Terre:</w:t>
      </w:r>
      <w:r>
        <w:t xml:space="preserve"> </w:t>
      </w:r>
      <w:r>
        <w:t xml:space="preserve">14–21°C </w:t>
      </w:r>
      <w:r>
        <w:t>อุ่นกว่า แต่ลมทะเลแรง</w:t>
      </w:r>
    </w:p>
    <w:p w14:paraId="0EFB8622" w14:textId="77777777" w:rsidR="007F1132" w:rsidRDefault="00AD73EF">
      <w:pPr>
        <w:pStyle w:val="Compact"/>
        <w:numPr>
          <w:ilvl w:val="0"/>
          <w:numId w:val="14"/>
        </w:numPr>
      </w:pPr>
      <w:r>
        <w:rPr>
          <w:b/>
          <w:bCs/>
        </w:rPr>
        <w:t>เวนิส:</w:t>
      </w:r>
      <w:r>
        <w:t xml:space="preserve"> 12–19°C · </w:t>
      </w:r>
      <w:r>
        <w:t xml:space="preserve">ตุลาคมอาจมี </w:t>
      </w:r>
      <w:r>
        <w:rPr>
          <w:b/>
          <w:bCs/>
        </w:rPr>
        <w:t>acqua alta</w:t>
      </w:r>
      <w:r>
        <w:t xml:space="preserve"> (</w:t>
      </w:r>
      <w:r>
        <w:t>น้ำท่วมเป็นช่วง) เช็คแอป Hi!Venice — ถ้ามีจะมีทางเดินยกพื้นให้</w:t>
      </w:r>
    </w:p>
    <w:p w14:paraId="625578ED" w14:textId="77777777" w:rsidR="007F1132" w:rsidRDefault="00AD73EF">
      <w:pPr>
        <w:pStyle w:val="Compact"/>
        <w:numPr>
          <w:ilvl w:val="0"/>
          <w:numId w:val="14"/>
        </w:numPr>
      </w:pPr>
      <w:r>
        <w:rPr>
          <w:b/>
          <w:bCs/>
        </w:rPr>
        <w:t>รองเท้า:</w:t>
      </w:r>
      <w:r>
        <w:t xml:space="preserve"> </w:t>
      </w:r>
      <w:r>
        <w:t>เดินวันละ 15,000–20,000 ก้าว ใส่ของที่นิ่มเข้าที่แล้ว ไม่ใช่ของใหม่</w:t>
      </w:r>
    </w:p>
    <w:p w14:paraId="040D0D3E" w14:textId="77777777" w:rsidR="007F1132" w:rsidRDefault="00AD73EF">
      <w:pPr>
        <w:pStyle w:val="Heading3"/>
      </w:pPr>
      <w:bookmarkStart w:id="35" w:name="รถไฟอตาล"/>
      <w:bookmarkStart w:id="36" w:name="_Toc240122747"/>
      <w:bookmarkEnd w:id="33"/>
      <w:r>
        <w:t>รถไฟอิตาลี</w:t>
      </w:r>
      <w:bookmarkEnd w:id="36"/>
    </w:p>
    <w:p w14:paraId="03C1C1A5" w14:textId="77777777" w:rsidR="007F1132" w:rsidRDefault="00AD73EF">
      <w:pPr>
        <w:pStyle w:val="Compact"/>
        <w:numPr>
          <w:ilvl w:val="0"/>
          <w:numId w:val="15"/>
        </w:numPr>
      </w:pPr>
      <w:r>
        <w:rPr>
          <w:b/>
          <w:bCs/>
        </w:rPr>
        <w:t>ตั๋วความเร็วสูง (Frecciarossa/Ital</w:t>
      </w:r>
      <w:r>
        <w:rPr>
          <w:b/>
          <w:bCs/>
        </w:rPr>
        <w:t>o)</w:t>
      </w:r>
      <w:r>
        <w:t xml:space="preserve"> = </w:t>
      </w:r>
      <w:r>
        <w:t>ระบุที่นั่งและขบวน เปลี่ยนไม่ได้ ไม่ต้องตอกตั๋ว</w:t>
      </w:r>
    </w:p>
    <w:p w14:paraId="3B2E7A4F" w14:textId="77777777" w:rsidR="007F1132" w:rsidRDefault="00AD73EF">
      <w:pPr>
        <w:pStyle w:val="Compact"/>
        <w:numPr>
          <w:ilvl w:val="0"/>
          <w:numId w:val="15"/>
        </w:numPr>
      </w:pPr>
      <w:r>
        <w:rPr>
          <w:b/>
          <w:bCs/>
        </w:rPr>
        <w:t>ตั๋ว Regionale</w:t>
      </w:r>
      <w:r>
        <w:t xml:space="preserve"> = </w:t>
      </w:r>
      <w:r>
        <w:t xml:space="preserve">ใช้ได้ทั้งวัน แต่ </w:t>
      </w:r>
      <w:r>
        <w:rPr>
          <w:b/>
          <w:bCs/>
        </w:rPr>
        <w:t>ตั๋วกระดาษต้องตอกที่เครื่องก่อนขึ้นทุกครั้ง</w:t>
      </w:r>
      <w:r>
        <w:t xml:space="preserve"> </w:t>
      </w:r>
      <w:r>
        <w:t>ไม่ตอกโดนปรับ €50+ แม้ซื้อตั๋วถูกต้อง</w:t>
      </w:r>
    </w:p>
    <w:p w14:paraId="0116F85A" w14:textId="77777777" w:rsidR="007F1132" w:rsidRDefault="00AD73EF">
      <w:pPr>
        <w:pStyle w:val="Compact"/>
        <w:numPr>
          <w:ilvl w:val="0"/>
          <w:numId w:val="15"/>
        </w:numPr>
      </w:pPr>
      <w:r>
        <w:t>เลขชานชาลา (binario) ประกาศ 10–20 นาทีก่อนออก ดูจอใหญ่ในสถานี</w:t>
      </w:r>
    </w:p>
    <w:p w14:paraId="69424B64" w14:textId="77777777" w:rsidR="007F1132" w:rsidRDefault="00AD73EF">
      <w:pPr>
        <w:pStyle w:val="Compact"/>
        <w:numPr>
          <w:ilvl w:val="0"/>
          <w:numId w:val="15"/>
        </w:numPr>
      </w:pPr>
      <w:r>
        <w:rPr>
          <w:b/>
          <w:bCs/>
        </w:rPr>
        <w:t>นัดหยุดงานรถไฟ (sciopero</w:t>
      </w:r>
      <w:r>
        <w:rPr>
          <w:b/>
          <w:bCs/>
        </w:rPr>
        <w:t>)</w:t>
      </w:r>
      <w:r>
        <w:t xml:space="preserve"> </w:t>
      </w:r>
      <w:r>
        <w:t>เกิดบ่อยในอิตาลี — เช็ค trenitalia.com ทุกเช้า มักประกาศล่วงหน้า 10 วัน</w:t>
      </w:r>
    </w:p>
    <w:p w14:paraId="2F532C19" w14:textId="77777777" w:rsidR="007F1132" w:rsidRDefault="00AD73EF">
      <w:pPr>
        <w:pStyle w:val="Heading3"/>
      </w:pPr>
      <w:bookmarkStart w:id="37" w:name="วฒนธรรมการกน"/>
      <w:bookmarkStart w:id="38" w:name="_Toc240122748"/>
      <w:bookmarkEnd w:id="35"/>
      <w:r>
        <w:t>วัฒนธรรมการกิน</w:t>
      </w:r>
      <w:bookmarkEnd w:id="38"/>
    </w:p>
    <w:p w14:paraId="24CF882F" w14:textId="77777777" w:rsidR="007F1132" w:rsidRDefault="00AD73EF">
      <w:pPr>
        <w:pStyle w:val="Compact"/>
        <w:numPr>
          <w:ilvl w:val="0"/>
          <w:numId w:val="16"/>
        </w:numPr>
      </w:pPr>
      <w:r>
        <w:rPr>
          <w:b/>
          <w:bCs/>
        </w:rPr>
        <w:t>Coperto</w:t>
      </w:r>
      <w:r>
        <w:t xml:space="preserve"> </w:t>
      </w:r>
      <w:r>
        <w:t>ค่าผ้าปูโต๊ะ/ขนมปัง €2–4 ต่อคน เป็นเรื่องปกติ ไม่ใช่การโกง</w:t>
      </w:r>
    </w:p>
    <w:p w14:paraId="48A84964" w14:textId="77777777" w:rsidR="007F1132" w:rsidRDefault="00AD73EF">
      <w:pPr>
        <w:pStyle w:val="Compact"/>
        <w:numPr>
          <w:ilvl w:val="0"/>
          <w:numId w:val="16"/>
        </w:numPr>
      </w:pPr>
      <w:r>
        <w:rPr>
          <w:b/>
          <w:bCs/>
        </w:rPr>
        <w:t>ไม่ต้องทิป</w:t>
      </w:r>
      <w:r>
        <w:t xml:space="preserve"> — service </w:t>
      </w:r>
      <w:r>
        <w:t>มักรวมแล้ว ถ้าประทับใจทิ้งเศษ €1–2 พอ</w:t>
      </w:r>
    </w:p>
    <w:p w14:paraId="7B1464C1" w14:textId="77777777" w:rsidR="007F1132" w:rsidRDefault="00AD73EF">
      <w:pPr>
        <w:pStyle w:val="Compact"/>
        <w:numPr>
          <w:ilvl w:val="0"/>
          <w:numId w:val="16"/>
        </w:numPr>
      </w:pPr>
      <w:r>
        <w:rPr>
          <w:b/>
          <w:bCs/>
        </w:rPr>
        <w:t>คาปูชิโน่ห้ามสั่งหลัง 11:00</w:t>
      </w:r>
      <w:r>
        <w:t xml:space="preserve"> — </w:t>
      </w:r>
      <w:r>
        <w:t>คนอิตาลีถือ</w:t>
      </w:r>
      <w:r>
        <w:t>ว่าเป็นเครื่องดื่มมื้อเช้า หลังอาหารสั่ง espresso</w:t>
      </w:r>
    </w:p>
    <w:p w14:paraId="586A41BD" w14:textId="77777777" w:rsidR="007F1132" w:rsidRDefault="00AD73EF">
      <w:pPr>
        <w:pStyle w:val="Compact"/>
        <w:numPr>
          <w:ilvl w:val="0"/>
          <w:numId w:val="16"/>
        </w:numPr>
      </w:pPr>
      <w:r>
        <w:rPr>
          <w:b/>
          <w:bCs/>
        </w:rPr>
        <w:t>ยืนดื่มที่บาร์ถูกกว่านั่งโต๊ะ 2–3 เท่า</w:t>
      </w:r>
      <w:r>
        <w:t xml:space="preserve"> — espresso </w:t>
      </w:r>
      <w:r>
        <w:t>ยืน €1.20 vs นั่ง €4</w:t>
      </w:r>
    </w:p>
    <w:p w14:paraId="7F68D2C9" w14:textId="77777777" w:rsidR="007F1132" w:rsidRDefault="00AD73EF">
      <w:pPr>
        <w:pStyle w:val="Compact"/>
        <w:numPr>
          <w:ilvl w:val="0"/>
          <w:numId w:val="16"/>
        </w:numPr>
      </w:pPr>
      <w:r>
        <w:t xml:space="preserve">ร้านอาหารเปิด </w:t>
      </w:r>
      <w:r>
        <w:rPr>
          <w:b/>
          <w:bCs/>
        </w:rPr>
        <w:t>12:30–14:30</w:t>
      </w:r>
      <w:r>
        <w:t xml:space="preserve"> </w:t>
      </w:r>
      <w:r>
        <w:t xml:space="preserve">และ </w:t>
      </w:r>
      <w:r>
        <w:rPr>
          <w:b/>
          <w:bCs/>
        </w:rPr>
        <w:t>19:30–22:30</w:t>
      </w:r>
      <w:r>
        <w:t xml:space="preserve"> </w:t>
      </w:r>
      <w:r>
        <w:t>เท่านั้น</w:t>
      </w:r>
    </w:p>
    <w:p w14:paraId="736B7522" w14:textId="742181B0" w:rsidR="007F1132" w:rsidRDefault="00AD73EF">
      <w:pPr>
        <w:pStyle w:val="Compact"/>
        <w:numPr>
          <w:ilvl w:val="0"/>
          <w:numId w:val="16"/>
        </w:numPr>
      </w:pPr>
      <w:r>
        <w:rPr>
          <w:b/>
          <w:bCs/>
        </w:rPr>
        <w:t>มื้อค่ำเริ่ม 20:00 ขึ้นไป</w:t>
      </w:r>
      <w:r>
        <w:t xml:space="preserve"> — </w:t>
      </w:r>
      <w:r>
        <w:t xml:space="preserve">ไป 19:00 </w:t>
      </w:r>
      <w:proofErr w:type="spellStart"/>
      <w:r>
        <w:t>จะเจอแต่นักท่องเที่ยว</w:t>
      </w:r>
      <w:proofErr w:type="spellEnd"/>
    </w:p>
    <w:p w14:paraId="4479369F" w14:textId="77777777" w:rsidR="00AD73EF" w:rsidRDefault="00AD73EF" w:rsidP="00AD73EF">
      <w:pPr>
        <w:pStyle w:val="Compact"/>
        <w:ind w:left="720"/>
      </w:pPr>
    </w:p>
    <w:p w14:paraId="7C798CF6" w14:textId="77777777" w:rsidR="007F1132" w:rsidRDefault="00AD73EF">
      <w:pPr>
        <w:pStyle w:val="Heading3"/>
      </w:pPr>
      <w:bookmarkStart w:id="39" w:name="ความปลอดภยและเรองปฏบต"/>
      <w:bookmarkStart w:id="40" w:name="_Toc240122749"/>
      <w:bookmarkEnd w:id="37"/>
      <w:r>
        <w:t>ความปลอดภัยและเรื่องปฏิบัติ</w:t>
      </w:r>
      <w:bookmarkEnd w:id="40"/>
    </w:p>
    <w:p w14:paraId="5E21C40F" w14:textId="77777777" w:rsidR="007F1132" w:rsidRDefault="00AD73EF">
      <w:pPr>
        <w:pStyle w:val="Compact"/>
        <w:numPr>
          <w:ilvl w:val="0"/>
          <w:numId w:val="17"/>
        </w:numPr>
      </w:pPr>
      <w:r>
        <w:rPr>
          <w:b/>
          <w:bCs/>
        </w:rPr>
        <w:t>ล้วงกระเป๋า</w:t>
      </w:r>
      <w:r>
        <w:t xml:space="preserve"> — </w:t>
      </w:r>
      <w:r>
        <w:t>จุดเสี่ยงสูงสุด: Milano Centrale, Metro M2/M3, Duomo, Rialto, รถไฟ Cinque Terre Express ที่แออัด</w:t>
      </w:r>
    </w:p>
    <w:p w14:paraId="506B55AE" w14:textId="77777777" w:rsidR="007F1132" w:rsidRDefault="00AD73EF">
      <w:pPr>
        <w:pStyle w:val="Compact"/>
        <w:numPr>
          <w:ilvl w:val="0"/>
          <w:numId w:val="17"/>
        </w:numPr>
      </w:pPr>
      <w:r>
        <w:rPr>
          <w:b/>
          <w:bCs/>
        </w:rPr>
        <w:t>มิจฉาชีพหน้า Duomo</w:t>
      </w:r>
      <w:r>
        <w:t xml:space="preserve"> — </w:t>
      </w:r>
      <w:r>
        <w:t>คนเดินเข้ามาผูกสร้อยข้อมือ/ยัดข้าวโพดให้นกแล้วเรียกเงิน · เดินผ่านไปเลย ไม่ต้องตอบ</w:t>
      </w:r>
    </w:p>
    <w:p w14:paraId="40C2D312" w14:textId="77777777" w:rsidR="007F1132" w:rsidRDefault="00AD73EF">
      <w:pPr>
        <w:pStyle w:val="Compact"/>
        <w:numPr>
          <w:ilvl w:val="0"/>
          <w:numId w:val="17"/>
        </w:numPr>
      </w:pPr>
      <w:r>
        <w:rPr>
          <w:b/>
          <w:bCs/>
        </w:rPr>
        <w:t>VAT Refund</w:t>
      </w:r>
      <w:r>
        <w:t xml:space="preserve"> — </w:t>
      </w:r>
      <w:r>
        <w:t>ซื้อร้านเดียวเกิน €70 ขอใบ Tax Free ได้ คืน 11–15% · ที่ MXP ต้องประทับตราศุลกากรก่อนเช็คอินถ้าของอยู่ในกระเป๋าโหลด</w:t>
      </w:r>
    </w:p>
    <w:p w14:paraId="0D2831BC" w14:textId="77777777" w:rsidR="007F1132" w:rsidRDefault="00AD73EF">
      <w:pPr>
        <w:pStyle w:val="Compact"/>
        <w:numPr>
          <w:ilvl w:val="0"/>
          <w:numId w:val="17"/>
        </w:numPr>
      </w:pPr>
      <w:r>
        <w:rPr>
          <w:b/>
          <w:bCs/>
        </w:rPr>
        <w:t>น้ำดื่ม</w:t>
      </w:r>
      <w:r>
        <w:t xml:space="preserve"> — </w:t>
      </w:r>
      <w:r>
        <w:t>น้ำก๊อกในมิลานและเวนิสดื่มได้ มีก๊อกสาธารณะทั่วเมือง พกขวดเปล่าประหยัดได้เยอะ</w:t>
      </w:r>
    </w:p>
    <w:p w14:paraId="5A08A4C1" w14:textId="77777777" w:rsidR="007F1132" w:rsidRDefault="00AD73EF">
      <w:pPr>
        <w:pStyle w:val="Compact"/>
        <w:numPr>
          <w:ilvl w:val="0"/>
          <w:numId w:val="17"/>
        </w:numPr>
      </w:pPr>
      <w:r>
        <w:rPr>
          <w:b/>
          <w:bCs/>
        </w:rPr>
        <w:t>ห้องน้ำสาธารณะ</w:t>
      </w:r>
      <w:r>
        <w:t xml:space="preserve"> </w:t>
      </w:r>
      <w:r>
        <w:t>มีน้อยและเสียเงิน €1–1.50 · ใช้ห้องน้</w:t>
      </w:r>
      <w:r>
        <w:t>ำร้านอาหารตอนมีโอกาส</w:t>
      </w:r>
    </w:p>
    <w:p w14:paraId="18A56771" w14:textId="77777777" w:rsidR="007F1132" w:rsidRDefault="00AD73EF">
      <w:r>
        <w:pict w14:anchorId="557AA409">
          <v:rect id="_x0000_i2237" style="width:0;height:1.5pt" o:hralign="center" o:hrstd="t" o:hr="t"/>
        </w:pict>
      </w:r>
    </w:p>
    <w:p w14:paraId="1C7E2009" w14:textId="074EB46C" w:rsidR="007F1132" w:rsidRDefault="00DC124D">
      <w:pPr>
        <w:pStyle w:val="Heading2"/>
      </w:pPr>
      <w:bookmarkStart w:id="41" w:name="แผนสำรองถาฝนตก"/>
      <w:bookmarkStart w:id="42" w:name="_Toc240122750"/>
      <w:bookmarkEnd w:id="31"/>
      <w:bookmarkEnd w:id="39"/>
      <w:r>
        <w:t>6</w:t>
      </w:r>
      <w:r w:rsidR="00AD73EF">
        <w:t xml:space="preserve">. </w:t>
      </w:r>
      <w:r w:rsidR="00AD73EF">
        <w:t>แผนสำรองถ้าฝนตก</w:t>
      </w:r>
      <w:bookmarkEnd w:id="4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72"/>
        <w:gridCol w:w="7678"/>
      </w:tblGrid>
      <w:tr w:rsidR="007F1132" w14:paraId="081B5953" w14:textId="77777777" w:rsidTr="007F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9FC5C6" w14:textId="77777777" w:rsidR="007F1132" w:rsidRDefault="00AD73EF">
            <w:pPr>
              <w:pStyle w:val="Compact"/>
            </w:pPr>
            <w:r>
              <w:t>วัน</w:t>
            </w:r>
          </w:p>
        </w:tc>
        <w:tc>
          <w:tcPr>
            <w:tcW w:w="0" w:type="auto"/>
          </w:tcPr>
          <w:p w14:paraId="657301DD" w14:textId="77777777" w:rsidR="007F1132" w:rsidRDefault="00AD73EF">
            <w:pPr>
              <w:pStyle w:val="Compact"/>
            </w:pPr>
            <w:r>
              <w:t>ทางเลือก</w:t>
            </w:r>
          </w:p>
        </w:tc>
      </w:tr>
      <w:tr w:rsidR="007F1132" w14:paraId="3B487095" w14:textId="77777777">
        <w:tc>
          <w:tcPr>
            <w:tcW w:w="0" w:type="auto"/>
          </w:tcPr>
          <w:p w14:paraId="1C3E770F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จันทร์ (โคโม) ฝนตก</w:t>
            </w:r>
          </w:p>
        </w:tc>
        <w:tc>
          <w:tcPr>
            <w:tcW w:w="0" w:type="auto"/>
          </w:tcPr>
          <w:p w14:paraId="236A2CE1" w14:textId="77777777" w:rsidR="007F1132" w:rsidRDefault="00AD73EF">
            <w:pPr>
              <w:pStyle w:val="Compact"/>
            </w:pPr>
            <w:r>
              <w:t>เปลี่ยนเป็นมิลานในร่ม: Museo Poldi Pezzoli, Museo Nazionale Scienza e Tecnologia Leonardo da Vinci (พิพิธภัณฑ์วิทยาศาสตร์ใหญ่ที่สุดในอิตาลี) — ⚠</w:t>
            </w:r>
            <w:r>
              <w:t>️</w:t>
            </w:r>
            <w:r>
              <w:t xml:space="preserve"> </w:t>
            </w:r>
            <w:r>
              <w:t>พิพิธภัณฑ์ส่วนใหญ่ในมิลานปิดวันจันทร์ เช็คก่อนไป</w:t>
            </w:r>
          </w:p>
        </w:tc>
      </w:tr>
      <w:tr w:rsidR="007F1132" w14:paraId="51D26105" w14:textId="77777777">
        <w:tc>
          <w:tcPr>
            <w:tcW w:w="0" w:type="auto"/>
          </w:tcPr>
          <w:p w14:paraId="6513CA7C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อังคาร (Cinque Terre) ฝนตก</w:t>
            </w:r>
          </w:p>
        </w:tc>
        <w:tc>
          <w:tcPr>
            <w:tcW w:w="0" w:type="auto"/>
          </w:tcPr>
          <w:p w14:paraId="434BE664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สลับกับวันพุธทันที</w:t>
            </w:r>
            <w:r>
              <w:t xml:space="preserve"> — </w:t>
            </w:r>
            <w:r>
              <w:t>นี่คือข้อด</w:t>
            </w:r>
            <w:r>
              <w:t>ีหลักของลำดับนี้ ไปมิลานวันอังคาร แล้วไป Cinque Terre วันพุธแทน (ต้องใช้ตั๋วรถไฟแบบยืดหยุ่น)</w:t>
            </w:r>
          </w:p>
        </w:tc>
      </w:tr>
      <w:tr w:rsidR="007F1132" w14:paraId="56769FEC" w14:textId="77777777">
        <w:tc>
          <w:tcPr>
            <w:tcW w:w="0" w:type="auto"/>
          </w:tcPr>
          <w:p w14:paraId="0EE0DCBA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พุธ (มิลาน) ฝนตก</w:t>
            </w:r>
          </w:p>
        </w:tc>
        <w:tc>
          <w:tcPr>
            <w:tcW w:w="0" w:type="auto"/>
          </w:tcPr>
          <w:p w14:paraId="6380923A" w14:textId="77777777" w:rsidR="007F1132" w:rsidRDefault="00AD73EF">
            <w:pPr>
              <w:pStyle w:val="Compact"/>
            </w:pPr>
            <w:r>
              <w:t>ไม่ต้องเปลี่ยน — มิลานเป็นในร่มเกือบทั้งวันอยู่แล้ว และวันนี้เป็นวันพัก ฝนตกยิ่งเข้าทาง</w:t>
            </w:r>
          </w:p>
        </w:tc>
      </w:tr>
      <w:tr w:rsidR="007F1132" w14:paraId="37B139F5" w14:textId="77777777">
        <w:tc>
          <w:tcPr>
            <w:tcW w:w="0" w:type="auto"/>
          </w:tcPr>
          <w:p w14:paraId="1FE20D4F" w14:textId="77777777" w:rsidR="007F1132" w:rsidRDefault="00AD73EF">
            <w:pPr>
              <w:pStyle w:val="Compact"/>
            </w:pPr>
            <w:r>
              <w:rPr>
                <w:b/>
                <w:bCs/>
              </w:rPr>
              <w:t>พฤหัส (เวนิส) ฝนตก</w:t>
            </w:r>
          </w:p>
        </w:tc>
        <w:tc>
          <w:tcPr>
            <w:tcW w:w="0" w:type="auto"/>
          </w:tcPr>
          <w:p w14:paraId="3E254ABE" w14:textId="77777777" w:rsidR="007F1132" w:rsidRDefault="00AD73EF">
            <w:pPr>
              <w:pStyle w:val="Compact"/>
            </w:pPr>
            <w:r>
              <w:t>ไม่ต้องเปลี่ยน — เวนิสตอนฝนยังสวยและม</w:t>
            </w:r>
            <w:r>
              <w:t>ีที่หลบเยอะ เน้นในร่ม: Palazzo Ducale, Gallerie dell’Accademia, Peggy Guggenheim Collection, บาคาโรตามตรอก</w:t>
            </w:r>
          </w:p>
        </w:tc>
      </w:tr>
    </w:tbl>
    <w:p w14:paraId="25094B2A" w14:textId="77777777" w:rsidR="007F1132" w:rsidRDefault="00AD73EF">
      <w:r>
        <w:pict w14:anchorId="5CF3DCFA">
          <v:rect id="_x0000_i2238" style="width:0;height:1.5pt" o:hralign="center" o:hrstd="t" o:hr="t"/>
        </w:pict>
      </w:r>
    </w:p>
    <w:p w14:paraId="709557F5" w14:textId="60C7D276" w:rsidR="007F1132" w:rsidRDefault="00DC124D" w:rsidP="00DC124D">
      <w:pPr>
        <w:pStyle w:val="Heading2"/>
        <w:ind w:right="571"/>
      </w:pPr>
      <w:bookmarkStart w:id="43" w:name="เชคลสตกอนออกจากโรงแรมทกเชา"/>
      <w:bookmarkStart w:id="44" w:name="_Toc240122751"/>
      <w:bookmarkEnd w:id="41"/>
      <w:r>
        <w:t>7</w:t>
      </w:r>
      <w:r w:rsidR="00AD73EF">
        <w:t xml:space="preserve">. </w:t>
      </w:r>
      <w:r w:rsidR="00AD73EF">
        <w:t>เช็คลิสต์ก่อนออก</w:t>
      </w:r>
      <w:proofErr w:type="spellStart"/>
      <w:r w:rsidR="00AD73EF">
        <w:t>จากโรงแรมทุกเช้า</w:t>
      </w:r>
      <w:bookmarkEnd w:id="44"/>
      <w:proofErr w:type="spellEnd"/>
    </w:p>
    <w:p w14:paraId="2C5C39B5" w14:textId="77777777" w:rsidR="007F1132" w:rsidRDefault="00AD73EF">
      <w:pPr>
        <w:pStyle w:val="Compact"/>
        <w:numPr>
          <w:ilvl w:val="0"/>
          <w:numId w:val="18"/>
        </w:numPr>
      </w:pPr>
      <w:r>
        <w:t>☐</w:t>
      </w:r>
      <w:r>
        <w:t xml:space="preserve"> </w:t>
      </w:r>
      <w:r>
        <w:t>พาสปอร์ต</w:t>
      </w:r>
    </w:p>
    <w:p w14:paraId="691E9737" w14:textId="77777777" w:rsidR="007F1132" w:rsidRDefault="00AD73EF">
      <w:pPr>
        <w:pStyle w:val="Compact"/>
        <w:numPr>
          <w:ilvl w:val="0"/>
          <w:numId w:val="18"/>
        </w:numPr>
      </w:pPr>
      <w:r>
        <w:t>☐</w:t>
      </w:r>
      <w:r>
        <w:t xml:space="preserve"> </w:t>
      </w:r>
      <w:r>
        <w:t>ตั๋วรถไฟในแอป + แคปหน้าจอเผื่อเน็ตล่ม</w:t>
      </w:r>
    </w:p>
    <w:p w14:paraId="559BF73D" w14:textId="77777777" w:rsidR="007F1132" w:rsidRDefault="00AD73EF">
      <w:pPr>
        <w:pStyle w:val="Compact"/>
        <w:numPr>
          <w:ilvl w:val="0"/>
          <w:numId w:val="18"/>
        </w:numPr>
      </w:pPr>
      <w:r>
        <w:t>☐</w:t>
      </w:r>
      <w:r>
        <w:t xml:space="preserve"> Power bank</w:t>
      </w:r>
    </w:p>
    <w:p w14:paraId="5B68CC54" w14:textId="77777777" w:rsidR="007F1132" w:rsidRDefault="00AD73EF">
      <w:pPr>
        <w:pStyle w:val="Compact"/>
        <w:numPr>
          <w:ilvl w:val="0"/>
          <w:numId w:val="18"/>
        </w:numPr>
      </w:pPr>
      <w:r>
        <w:t>☐</w:t>
      </w:r>
      <w:r>
        <w:t xml:space="preserve"> </w:t>
      </w:r>
      <w:r>
        <w:t>ร่มพับ + เสื้อกันลม</w:t>
      </w:r>
    </w:p>
    <w:p w14:paraId="5E73A54E" w14:textId="77777777" w:rsidR="007F1132" w:rsidRDefault="00AD73EF">
      <w:pPr>
        <w:pStyle w:val="Compact"/>
        <w:numPr>
          <w:ilvl w:val="0"/>
          <w:numId w:val="18"/>
        </w:numPr>
      </w:pPr>
      <w:r>
        <w:t>☐</w:t>
      </w:r>
      <w:r>
        <w:t xml:space="preserve"> </w:t>
      </w:r>
      <w:r>
        <w:t>ขวดน้ำเปล่า</w:t>
      </w:r>
    </w:p>
    <w:p w14:paraId="159985AB" w14:textId="77777777" w:rsidR="007F1132" w:rsidRDefault="00AD73EF">
      <w:pPr>
        <w:pStyle w:val="Compact"/>
        <w:numPr>
          <w:ilvl w:val="0"/>
          <w:numId w:val="18"/>
        </w:numPr>
      </w:pPr>
      <w:r>
        <w:t>☐</w:t>
      </w:r>
      <w:r>
        <w:t xml:space="preserve"> </w:t>
      </w:r>
      <w:r>
        <w:t>เงินสด €50–80 (ร้านเล็กและบาคาโรบางร้านไม่รับบัตร)</w:t>
      </w:r>
    </w:p>
    <w:p w14:paraId="3DA9ACEA" w14:textId="77777777" w:rsidR="007F1132" w:rsidRDefault="00AD73EF">
      <w:pPr>
        <w:pStyle w:val="Compact"/>
        <w:numPr>
          <w:ilvl w:val="0"/>
          <w:numId w:val="18"/>
        </w:numPr>
      </w:pPr>
      <w:r>
        <w:t>☐</w:t>
      </w:r>
      <w:r>
        <w:t xml:space="preserve"> </w:t>
      </w:r>
      <w:r>
        <w:t>เช็ค trenitalia.com ว่าไม่มีนัดหยุดงาน</w:t>
      </w:r>
    </w:p>
    <w:p w14:paraId="315B64E6" w14:textId="77777777" w:rsidR="007F1132" w:rsidRDefault="00AD73EF">
      <w:pPr>
        <w:pStyle w:val="Compact"/>
        <w:numPr>
          <w:ilvl w:val="0"/>
          <w:numId w:val="18"/>
        </w:numPr>
      </w:pPr>
      <w:r>
        <w:t>☐</w:t>
      </w:r>
      <w:r>
        <w:t xml:space="preserve"> </w:t>
      </w:r>
      <w:r>
        <w:rPr>
          <w:b/>
          <w:bCs/>
        </w:rPr>
        <w:t>วันอังคารเพิ่ม:</w:t>
      </w:r>
      <w:r>
        <w:t xml:space="preserve"> breakfast box + </w:t>
      </w:r>
      <w:r>
        <w:t>ห่อกันกระแทกสำหรับขวดไวน์/น้ำมันมะกอก</w:t>
      </w:r>
    </w:p>
    <w:p w14:paraId="1A3AA7DE" w14:textId="77777777" w:rsidR="007F1132" w:rsidRDefault="00AD73EF">
      <w:pPr>
        <w:pStyle w:val="Compact"/>
        <w:numPr>
          <w:ilvl w:val="0"/>
          <w:numId w:val="18"/>
        </w:numPr>
      </w:pPr>
      <w:r>
        <w:t>☐</w:t>
      </w:r>
      <w:r>
        <w:t xml:space="preserve"> </w:t>
      </w:r>
      <w:r>
        <w:rPr>
          <w:b/>
          <w:bCs/>
        </w:rPr>
        <w:t>วันพุธเพิ่ม:</w:t>
      </w:r>
      <w:r>
        <w:t xml:space="preserve"> </w:t>
      </w:r>
      <w:r>
        <w:t>ถุงผ้าสำหรับหิ้วของจาก Peck</w:t>
      </w:r>
    </w:p>
    <w:p w14:paraId="5746C118" w14:textId="77777777" w:rsidR="007F1132" w:rsidRDefault="00AD73EF">
      <w:r>
        <w:pict w14:anchorId="12714D12">
          <v:rect id="_x0000_i2239" style="width:0;height:1.5pt" o:hralign="center" o:hrstd="t" o:hr="t"/>
        </w:pict>
      </w:r>
    </w:p>
    <w:p w14:paraId="506AA091" w14:textId="33CC5B2F" w:rsidR="007F1132" w:rsidRDefault="00AD73EF">
      <w:pPr>
        <w:pStyle w:val="FirstParagraph"/>
      </w:pPr>
      <w:r>
        <w:rPr>
          <w:i/>
          <w:iCs/>
        </w:rPr>
        <w:t>หมายเหตุ: ราคาและเวลารถไฟเป็นค่าประมาณ — ควรต</w:t>
      </w:r>
      <w:r>
        <w:rPr>
          <w:i/>
          <w:iCs/>
        </w:rPr>
        <w:t>รวจสอบตารางจริงบนเว็บไซต์ทางการอีกครั้งก่อนจอง โดยเฉพาะตารางเรือทะเลสาบโคโม (navigazionelaghi.it) ซึ่งลดรอบลงในเดือนตุลาคม และตารางรถไฟไป La Spezia ที่มีขบวนตรงไม่กี่เที่ยวต่อวัน</w:t>
      </w:r>
      <w:bookmarkEnd w:id="0"/>
      <w:bookmarkEnd w:id="43"/>
    </w:p>
    <w:sectPr w:rsidR="007F113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675F9" w14:textId="77777777" w:rsidR="00000000" w:rsidRDefault="00AD73EF">
      <w:pPr>
        <w:spacing w:after="0"/>
      </w:pPr>
      <w:r>
        <w:separator/>
      </w:r>
    </w:p>
  </w:endnote>
  <w:endnote w:type="continuationSeparator" w:id="0">
    <w:p w14:paraId="6ADB3C6D" w14:textId="77777777" w:rsidR="00000000" w:rsidRDefault="00AD73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674BF" w14:textId="77777777" w:rsidR="007F1132" w:rsidRDefault="00AD73EF">
      <w:r>
        <w:separator/>
      </w:r>
    </w:p>
  </w:footnote>
  <w:footnote w:type="continuationSeparator" w:id="0">
    <w:p w14:paraId="675B0F4E" w14:textId="77777777" w:rsidR="007F1132" w:rsidRDefault="00AD73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0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F83480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290185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ACE392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1AFA564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7"/>
    <w:multiLevelType w:val="multilevel"/>
    <w:tmpl w:val="C73852E2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" w16cid:durableId="1157569899">
    <w:abstractNumId w:val="0"/>
  </w:num>
  <w:num w:numId="2" w16cid:durableId="6066195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921933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 w16cid:durableId="23791943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5" w16cid:durableId="1514222525">
    <w:abstractNumId w:val="1"/>
  </w:num>
  <w:num w:numId="6" w16cid:durableId="645859894">
    <w:abstractNumId w:val="1"/>
  </w:num>
  <w:num w:numId="7" w16cid:durableId="1563983616">
    <w:abstractNumId w:val="1"/>
  </w:num>
  <w:num w:numId="8" w16cid:durableId="1230773993">
    <w:abstractNumId w:val="1"/>
  </w:num>
  <w:num w:numId="9" w16cid:durableId="143009877">
    <w:abstractNumId w:val="1"/>
  </w:num>
  <w:num w:numId="10" w16cid:durableId="1089306594">
    <w:abstractNumId w:val="1"/>
  </w:num>
  <w:num w:numId="11" w16cid:durableId="570123619">
    <w:abstractNumId w:val="1"/>
  </w:num>
  <w:num w:numId="12" w16cid:durableId="1289049167">
    <w:abstractNumId w:val="1"/>
  </w:num>
  <w:num w:numId="13" w16cid:durableId="1684209858">
    <w:abstractNumId w:val="1"/>
  </w:num>
  <w:num w:numId="14" w16cid:durableId="68306638">
    <w:abstractNumId w:val="1"/>
  </w:num>
  <w:num w:numId="15" w16cid:durableId="1686249127">
    <w:abstractNumId w:val="1"/>
  </w:num>
  <w:num w:numId="16" w16cid:durableId="737749660">
    <w:abstractNumId w:val="1"/>
  </w:num>
  <w:num w:numId="17" w16cid:durableId="418525059">
    <w:abstractNumId w:val="1"/>
  </w:num>
  <w:num w:numId="18" w16cid:durableId="1996109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32"/>
    <w:rsid w:val="007F1132"/>
    <w:rsid w:val="00AD73EF"/>
    <w:rsid w:val="00DC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64317D38"/>
  <w15:docId w15:val="{C52D2421-B11D-4746-B5E1-421888BF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1F3864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DC124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C124D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DC124D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3306</Words>
  <Characters>18848</Characters>
  <Application>Microsoft Office Word</Application>
  <DocSecurity>4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SUNIDA SEENSUT</dc:creator>
  <cp:keywords/>
  <cp:lastModifiedBy>SUNIDA SEENSUT</cp:lastModifiedBy>
  <cp:revision>2</cp:revision>
  <dcterms:created xsi:type="dcterms:W3CDTF">2026-09-12T09:52:00Z</dcterms:created>
  <dcterms:modified xsi:type="dcterms:W3CDTF">2026-09-12T09:52:00Z</dcterms:modified>
</cp:coreProperties>
</file>