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09AD" w14:textId="488517A9" w:rsidR="00D8377B" w:rsidRDefault="00D8377B" w:rsidP="00C66C77">
      <w:pPr>
        <w:pStyle w:val="2"/>
      </w:pPr>
      <w:r>
        <w:rPr>
          <w:rFonts w:hint="eastAsia"/>
        </w:rPr>
        <w:t>双系统</w:t>
      </w:r>
    </w:p>
    <w:p w14:paraId="2C5E6DBE" w14:textId="040C7A98" w:rsidR="004F414A" w:rsidRDefault="00AA20C9" w:rsidP="002E2BEC">
      <w:r>
        <w:rPr>
          <w:rFonts w:hint="eastAsia"/>
        </w:rPr>
        <w:t>Rufus刻录系统盘</w:t>
      </w:r>
      <w:hyperlink r:id="rId6" w:history="1">
        <w:r w:rsidR="004F414A" w:rsidRPr="005B0AC3">
          <w:rPr>
            <w:rStyle w:val="a3"/>
          </w:rPr>
          <w:t>http://rufus.ie/zh/</w:t>
        </w:r>
      </w:hyperlink>
    </w:p>
    <w:p w14:paraId="02635FB7" w14:textId="5D9A587E" w:rsidR="004F414A" w:rsidRDefault="0027508D" w:rsidP="002E2BEC">
      <w:r>
        <w:rPr>
          <w:rFonts w:hint="eastAsia"/>
        </w:rPr>
        <w:t>对dell系统，F</w:t>
      </w:r>
      <w:r>
        <w:t>2</w:t>
      </w:r>
      <w:r>
        <w:rPr>
          <w:rFonts w:hint="eastAsia"/>
        </w:rPr>
        <w:t>进B</w:t>
      </w:r>
      <w:r>
        <w:t>IOS</w:t>
      </w:r>
      <w:r>
        <w:rPr>
          <w:rFonts w:hint="eastAsia"/>
        </w:rPr>
        <w:t>，修改</w:t>
      </w:r>
      <w:r w:rsidR="005C3416">
        <w:rPr>
          <w:rFonts w:hint="eastAsia"/>
        </w:rPr>
        <w:t>Sys</w:t>
      </w:r>
      <w:r w:rsidR="005C3416">
        <w:t>tem Configuration-SATA Operation</w:t>
      </w:r>
      <w:r w:rsidR="005C3416">
        <w:rPr>
          <w:rFonts w:hint="eastAsia"/>
        </w:rPr>
        <w:t>，将R</w:t>
      </w:r>
      <w:r w:rsidR="005C3416">
        <w:t>AID O</w:t>
      </w:r>
      <w:r w:rsidR="005C3416">
        <w:rPr>
          <w:rFonts w:hint="eastAsia"/>
        </w:rPr>
        <w:t>n改为A</w:t>
      </w:r>
      <w:r w:rsidR="005C3416">
        <w:t>HCI</w:t>
      </w:r>
      <w:r w:rsidR="005C3416">
        <w:rPr>
          <w:rFonts w:hint="eastAsia"/>
        </w:rPr>
        <w:t>。否则硬盘划分“未分配”区域5</w:t>
      </w:r>
      <w:r w:rsidR="005C3416">
        <w:t>0G</w:t>
      </w:r>
      <w:r w:rsidR="005C3416">
        <w:rPr>
          <w:rFonts w:hint="eastAsia"/>
        </w:rPr>
        <w:t>，仅能扫描出8.</w:t>
      </w:r>
      <w:r w:rsidR="005C3416">
        <w:t>1G</w:t>
      </w:r>
      <w:r w:rsidR="005C3416">
        <w:rPr>
          <w:rFonts w:hint="eastAsia"/>
        </w:rPr>
        <w:t>，而Ubuntu系统至少要求8.</w:t>
      </w:r>
      <w:r w:rsidR="005C3416">
        <w:t>6G</w:t>
      </w:r>
      <w:r w:rsidR="005C3416">
        <w:rPr>
          <w:rFonts w:hint="eastAsia"/>
        </w:rPr>
        <w:t>。</w:t>
      </w:r>
      <w:r w:rsidR="004A6726">
        <w:rPr>
          <w:rFonts w:hint="eastAsia"/>
        </w:rPr>
        <w:t>（whj）</w:t>
      </w:r>
    </w:p>
    <w:p w14:paraId="7DF29F82" w14:textId="1FA90DA1" w:rsidR="005C3416" w:rsidRDefault="00427ADD" w:rsidP="002E2BEC">
      <w:pPr>
        <w:rPr>
          <w:rFonts w:hint="eastAsia"/>
        </w:rPr>
      </w:pPr>
      <w:r>
        <w:rPr>
          <w:rFonts w:hint="eastAsia"/>
        </w:rPr>
        <w:t>F</w:t>
      </w:r>
      <w:r>
        <w:t>12</w:t>
      </w:r>
      <w:r>
        <w:rPr>
          <w:rFonts w:hint="eastAsia"/>
        </w:rPr>
        <w:t>进入启动项选项，U</w:t>
      </w:r>
      <w:r>
        <w:t>EFI BOOT</w:t>
      </w:r>
      <w:r>
        <w:rPr>
          <w:rFonts w:hint="eastAsia"/>
        </w:rPr>
        <w:t>模式下，进入刻录Ubuntu系统的U盘，安装即可。注意安装方式不要选择默认！否则可能覆盖win的引导，导致进不去win系统。</w:t>
      </w:r>
    </w:p>
    <w:p w14:paraId="56BE12A6" w14:textId="54DE5108" w:rsidR="00427ADD" w:rsidRPr="00427ADD" w:rsidRDefault="00427ADD" w:rsidP="002E2BEC"/>
    <w:p w14:paraId="53E65868" w14:textId="4A854EE3" w:rsidR="000F218A" w:rsidRDefault="00427ADD" w:rsidP="002E2BEC">
      <w:r>
        <w:rPr>
          <w:rFonts w:hint="eastAsia"/>
        </w:rPr>
        <w:t>Windows引导重现</w:t>
      </w:r>
      <w:r w:rsidR="004E108F">
        <w:rPr>
          <w:rFonts w:hint="eastAsia"/>
        </w:rPr>
        <w:t>：</w:t>
      </w:r>
      <w:r w:rsidR="000F218A">
        <w:t>U</w:t>
      </w:r>
      <w:r w:rsidR="000F218A">
        <w:rPr>
          <w:rFonts w:hint="eastAsia"/>
        </w:rPr>
        <w:t>buntu系统Terminal下</w:t>
      </w:r>
    </w:p>
    <w:p w14:paraId="3D4B89ED" w14:textId="3EB47024" w:rsidR="000F218A" w:rsidRDefault="000F218A" w:rsidP="002E2BEC">
      <w:r>
        <w:rPr>
          <w:rFonts w:hint="eastAsia"/>
        </w:rPr>
        <w:t>sudo</w:t>
      </w:r>
      <w:r>
        <w:t xml:space="preserve"> gedit /etc/default/grub</w:t>
      </w:r>
      <w:r>
        <w:rPr>
          <w:rFonts w:hint="eastAsia"/>
        </w:rPr>
        <w:t>（用gedit编辑器打开grub控制台文本）</w:t>
      </w:r>
    </w:p>
    <w:p w14:paraId="2B3EEB52" w14:textId="60766C03" w:rsidR="000F218A" w:rsidRDefault="000F218A" w:rsidP="002E2BEC">
      <w:r>
        <w:rPr>
          <w:rFonts w:hint="eastAsia"/>
        </w:rPr>
        <w:t>修改</w:t>
      </w:r>
      <w:r w:rsidRPr="000F218A">
        <w:rPr>
          <w:rFonts w:hint="eastAsia"/>
        </w:rPr>
        <w:t>“</w:t>
      </w:r>
      <w:r>
        <w:rPr>
          <w:rFonts w:hint="eastAsia"/>
        </w:rPr>
        <w:t>行</w:t>
      </w:r>
      <w:r w:rsidRPr="000F218A">
        <w:rPr>
          <w:rFonts w:hint="eastAsia"/>
        </w:rPr>
        <w:t>7”</w:t>
      </w:r>
      <w:r>
        <w:rPr>
          <w:rFonts w:hint="eastAsia"/>
        </w:rPr>
        <w:t>的</w:t>
      </w:r>
      <w:r w:rsidRPr="000F218A">
        <w:rPr>
          <w:rFonts w:hint="eastAsia"/>
        </w:rPr>
        <w:t>G</w:t>
      </w:r>
      <w:r w:rsidRPr="000F218A">
        <w:t>RUB DEFAUL</w:t>
      </w:r>
      <w:r>
        <w:t>T=0</w:t>
      </w:r>
      <w:r>
        <w:rPr>
          <w:rFonts w:hint="eastAsia"/>
        </w:rPr>
        <w:t>为=</w:t>
      </w:r>
      <w:r>
        <w:t>2</w:t>
      </w:r>
    </w:p>
    <w:p w14:paraId="3A1A9884" w14:textId="6C61A9CF" w:rsidR="000F218A" w:rsidRDefault="000F218A" w:rsidP="002E2BEC">
      <w:r w:rsidRPr="000F218A">
        <w:t>sudo update-grub</w:t>
      </w:r>
    </w:p>
    <w:p w14:paraId="79BC6C1F" w14:textId="0E0D56C1" w:rsidR="000F218A" w:rsidRPr="000F218A" w:rsidRDefault="000F218A" w:rsidP="002E2BEC">
      <w:pPr>
        <w:rPr>
          <w:rFonts w:hint="eastAsia"/>
        </w:rPr>
      </w:pPr>
      <w:r>
        <w:rPr>
          <w:rFonts w:hint="eastAsia"/>
        </w:rPr>
        <w:t>重启即可</w:t>
      </w:r>
      <w:r w:rsidR="004E108F">
        <w:rPr>
          <w:rFonts w:hint="eastAsia"/>
        </w:rPr>
        <w:t>。Win</w:t>
      </w:r>
      <w:r w:rsidR="004E108F">
        <w:t xml:space="preserve"> BOOT M</w:t>
      </w:r>
      <w:r w:rsidR="004E108F">
        <w:rPr>
          <w:rFonts w:hint="eastAsia"/>
        </w:rPr>
        <w:t>anager即是Win系统，Ubuntu即是Linux系统</w:t>
      </w:r>
      <w:r w:rsidR="00DB5995">
        <w:rPr>
          <w:rFonts w:hint="eastAsia"/>
        </w:rPr>
        <w:t>。</w:t>
      </w:r>
      <w:r w:rsidR="004A6726">
        <w:rPr>
          <w:rFonts w:hint="eastAsia"/>
        </w:rPr>
        <w:t>（lpb）</w:t>
      </w:r>
    </w:p>
    <w:p w14:paraId="6FB7C0E7" w14:textId="21A0A66B" w:rsidR="00C66C77" w:rsidRDefault="00C66C77" w:rsidP="00C66C77">
      <w:pPr>
        <w:pStyle w:val="2"/>
      </w:pPr>
      <w:r>
        <w:t>Ubuntu</w:t>
      </w:r>
    </w:p>
    <w:p w14:paraId="777060B9" w14:textId="77777777" w:rsidR="00C66C77" w:rsidRDefault="00C66C77" w:rsidP="00C66C77">
      <w:r>
        <w:rPr>
          <w:rFonts w:hint="eastAsia"/>
        </w:rPr>
        <w:t>终端</w:t>
      </w:r>
      <w:r>
        <w:t>terminal（控制台下）：</w:t>
      </w:r>
    </w:p>
    <w:p w14:paraId="2D3B8089" w14:textId="77777777" w:rsidR="00C66C77" w:rsidRDefault="00C66C77" w:rsidP="00C66C77">
      <w:r>
        <w:rPr>
          <w:rFonts w:hint="eastAsia"/>
        </w:rPr>
        <w:t>新建活动终端：</w:t>
      </w:r>
      <w:r>
        <w:t>Ctrl+Shift+T</w:t>
      </w:r>
    </w:p>
    <w:p w14:paraId="5EBECDD3" w14:textId="77777777" w:rsidR="00C66C77" w:rsidRDefault="00C66C77" w:rsidP="00C66C77">
      <w:r>
        <w:rPr>
          <w:rFonts w:hint="eastAsia"/>
        </w:rPr>
        <w:t>复制（命令行）：</w:t>
      </w:r>
      <w:r>
        <w:t>Ctrl+Insert  组合键　或　用鼠标选中即是复制。</w:t>
      </w:r>
    </w:p>
    <w:p w14:paraId="58EB117C" w14:textId="77777777" w:rsidR="00C66C77" w:rsidRDefault="00C66C77" w:rsidP="00C66C77">
      <w:r>
        <w:rPr>
          <w:rFonts w:hint="eastAsia"/>
        </w:rPr>
        <w:t>粘贴：</w:t>
      </w:r>
      <w:r>
        <w:t>Shift+Insert  组合键　或　单击鼠标滚轮即为粘贴。（甚至可以与windows下Ctrl+C/+V无缝混用）</w:t>
      </w:r>
    </w:p>
    <w:p w14:paraId="4D0AA939" w14:textId="77777777" w:rsidR="00C66C77" w:rsidRDefault="00C66C77" w:rsidP="00C66C77">
      <w:r>
        <w:rPr>
          <w:rFonts w:hint="eastAsia"/>
        </w:rPr>
        <w:t>在终端使用</w:t>
      </w:r>
      <w:r>
        <w:t>python：python</w:t>
      </w:r>
    </w:p>
    <w:p w14:paraId="2D0ACE1E" w14:textId="77777777" w:rsidR="00C66C77" w:rsidRDefault="00C66C77" w:rsidP="00C66C77">
      <w:r>
        <w:rPr>
          <w:rFonts w:hint="eastAsia"/>
        </w:rPr>
        <w:t>查看</w:t>
      </w:r>
      <w:r>
        <w:t>lenstronomy相关参数：</w:t>
      </w:r>
    </w:p>
    <w:p w14:paraId="129229A5" w14:textId="77777777" w:rsidR="00C66C77" w:rsidRDefault="00C66C77" w:rsidP="00C66C77">
      <w:r>
        <w:t>imoport lenstronomy</w:t>
      </w:r>
    </w:p>
    <w:p w14:paraId="0C546321" w14:textId="77777777" w:rsidR="00C66C77" w:rsidRDefault="00C66C77" w:rsidP="00C66C77">
      <w:r>
        <w:rPr>
          <w:rFonts w:hint="eastAsia"/>
        </w:rPr>
        <w:t>版本：</w:t>
      </w:r>
      <w:r>
        <w:t>lenstronomy.__version__</w:t>
      </w:r>
    </w:p>
    <w:p w14:paraId="1C6BA7B5" w14:textId="77777777" w:rsidR="00C66C77" w:rsidRDefault="00C66C77" w:rsidP="00C66C77">
      <w:r>
        <w:rPr>
          <w:rFonts w:hint="eastAsia"/>
        </w:rPr>
        <w:t>路径：</w:t>
      </w:r>
      <w:r>
        <w:t>lenstronomy.__path__</w:t>
      </w:r>
    </w:p>
    <w:p w14:paraId="690D7F80" w14:textId="77777777" w:rsidR="00C66C77" w:rsidRDefault="00C66C77" w:rsidP="00C66C77">
      <w:r>
        <w:rPr>
          <w:rFonts w:hint="eastAsia"/>
        </w:rPr>
        <w:t>作者：</w:t>
      </w:r>
      <w:r>
        <w:t>lenstronomy.__author__</w:t>
      </w:r>
    </w:p>
    <w:p w14:paraId="45E14CE8" w14:textId="77777777" w:rsidR="00C66C77" w:rsidRDefault="00C66C77" w:rsidP="00C66C77"/>
    <w:p w14:paraId="6F504056" w14:textId="77777777" w:rsidR="00C66C77" w:rsidRDefault="00C66C77" w:rsidP="00C66C77">
      <w:r>
        <w:rPr>
          <w:rFonts w:hint="eastAsia"/>
        </w:rPr>
        <w:t>复制文件：</w:t>
      </w:r>
      <w:r>
        <w:t>cp</w:t>
      </w:r>
    </w:p>
    <w:p w14:paraId="74C11E32" w14:textId="77777777" w:rsidR="00C66C77" w:rsidRDefault="00C66C77" w:rsidP="00C66C77"/>
    <w:p w14:paraId="2FB06737" w14:textId="77777777" w:rsidR="00C66C77" w:rsidRDefault="00C66C77" w:rsidP="00C66C77">
      <w:r>
        <w:t>~/路径==/home/(user，如)chongzi/路径</w:t>
      </w:r>
    </w:p>
    <w:p w14:paraId="78A58316" w14:textId="0063DCDC" w:rsidR="006452CF" w:rsidRDefault="006452CF" w:rsidP="006452CF">
      <w:pPr>
        <w:pStyle w:val="2"/>
      </w:pPr>
      <w:r>
        <w:t>Linux 系统根目录</w:t>
      </w:r>
    </w:p>
    <w:p w14:paraId="7C85938A" w14:textId="00A2DD6E" w:rsidR="006452CF" w:rsidRDefault="006452CF" w:rsidP="006452CF">
      <w:r>
        <w:rPr>
          <w:rFonts w:hint="eastAsia"/>
        </w:rPr>
        <w:t>本文介绍</w:t>
      </w:r>
      <w:r>
        <w:t xml:space="preserve"> Linux 系统根目录下的各种文件夹及其用途，了解这些目录可以帮助你更好地管理你的 Linux 主机。</w:t>
      </w:r>
    </w:p>
    <w:p w14:paraId="6E359A3F" w14:textId="32CBE710" w:rsidR="00A45587" w:rsidRDefault="006C14F5">
      <w:hyperlink r:id="rId7" w:history="1">
        <w:r w:rsidR="006452CF" w:rsidRPr="002F4CB9">
          <w:rPr>
            <w:rStyle w:val="a3"/>
          </w:rPr>
          <w:t>https://cloud.tencent.com/developer/article/1584261?from=information.detail.linux%20usr%E6%96%87%E4%BB%B6%E5%A4%B9</w:t>
        </w:r>
      </w:hyperlink>
    </w:p>
    <w:p w14:paraId="536C325E" w14:textId="25B41DBD" w:rsidR="006452CF" w:rsidRDefault="006452CF">
      <w:r w:rsidRPr="006452CF">
        <w:t>Linux 系统目录结构</w:t>
      </w:r>
    </w:p>
    <w:p w14:paraId="2D6D17A0" w14:textId="6B1065FB" w:rsidR="006452CF" w:rsidRDefault="006C14F5">
      <w:hyperlink r:id="rId8" w:history="1">
        <w:r w:rsidR="006452CF" w:rsidRPr="002F4CB9">
          <w:rPr>
            <w:rStyle w:val="a3"/>
          </w:rPr>
          <w:t>https://www.runoob.com/linux/linux-system-contents.html</w:t>
        </w:r>
      </w:hyperlink>
    </w:p>
    <w:p w14:paraId="0611F68B" w14:textId="77777777" w:rsidR="00A974C0" w:rsidRDefault="00A974C0"/>
    <w:p w14:paraId="34CA051D" w14:textId="00F74092" w:rsidR="006452CF" w:rsidRDefault="00A974C0">
      <w:r>
        <w:rPr>
          <w:rFonts w:hint="eastAsia"/>
        </w:rPr>
        <w:t>注意：</w:t>
      </w:r>
    </w:p>
    <w:p w14:paraId="40EC2C13" w14:textId="77777777" w:rsidR="00D42D81" w:rsidRDefault="00D42D81" w:rsidP="00D42D81">
      <w:r>
        <w:rPr>
          <w:rFonts w:hint="eastAsia"/>
        </w:rPr>
        <w:t>计算机（类似C盘）目录：cd</w:t>
      </w:r>
      <w:r>
        <w:t xml:space="preserve"> /</w:t>
      </w:r>
    </w:p>
    <w:p w14:paraId="2874CC46" w14:textId="2F5D5920" w:rsidR="00A974C0" w:rsidRDefault="00A974C0">
      <w:r>
        <w:rPr>
          <w:rFonts w:hint="eastAsia"/>
        </w:rPr>
        <w:t>用户（chongzi）</w:t>
      </w:r>
      <w:r w:rsidR="009E75AC">
        <w:rPr>
          <w:rFonts w:hint="eastAsia"/>
        </w:rPr>
        <w:t>主</w:t>
      </w:r>
      <w:r>
        <w:rPr>
          <w:rFonts w:hint="eastAsia"/>
        </w:rPr>
        <w:t>目录：cd</w:t>
      </w:r>
      <w:r>
        <w:t xml:space="preserve"> </w:t>
      </w:r>
      <w:r>
        <w:rPr>
          <w:rFonts w:hint="eastAsia"/>
        </w:rPr>
        <w:t>~</w:t>
      </w:r>
      <w:r w:rsidR="00D42D81">
        <w:rPr>
          <w:rFonts w:hint="eastAsia"/>
        </w:rPr>
        <w:t>，即等效于</w:t>
      </w:r>
      <w:r w:rsidR="00D42D81" w:rsidRPr="00D42D81">
        <w:t>cd /home/chongzi</w:t>
      </w:r>
    </w:p>
    <w:p w14:paraId="7AE4C22A" w14:textId="1D7394BC" w:rsidR="00A974C0" w:rsidRDefault="00417156">
      <w:r>
        <w:rPr>
          <w:noProof/>
        </w:rPr>
        <w:drawing>
          <wp:inline distT="0" distB="0" distL="0" distR="0" wp14:anchorId="6FAA9521" wp14:editId="0010D59C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B1C8" w14:textId="6C3A3C6A" w:rsidR="007B2EB0" w:rsidRDefault="007B2EB0"/>
    <w:p w14:paraId="15764EC5" w14:textId="77777777" w:rsidR="007B2EB0" w:rsidRDefault="007B2EB0" w:rsidP="007B2EB0">
      <w:pPr>
        <w:pStyle w:val="2"/>
      </w:pPr>
      <w:r>
        <w:rPr>
          <w:rFonts w:hint="eastAsia"/>
        </w:rPr>
        <w:t>添加桌面（九宫格）图标快捷方式</w:t>
      </w:r>
    </w:p>
    <w:p w14:paraId="112CAAF8" w14:textId="76B89209" w:rsidR="007B2EB0" w:rsidRDefault="007B2EB0" w:rsidP="007B2EB0">
      <w:r>
        <w:rPr>
          <w:rFonts w:hint="eastAsia"/>
        </w:rPr>
        <w:t>（以anaconda及jupyter为例）</w:t>
      </w:r>
    </w:p>
    <w:p w14:paraId="21C7657F" w14:textId="4F4F74ED" w:rsidR="007B2EB0" w:rsidRDefault="006C14F5" w:rsidP="007B2EB0">
      <w:hyperlink r:id="rId10" w:history="1">
        <w:r w:rsidR="0090328F" w:rsidRPr="00163830">
          <w:rPr>
            <w:rStyle w:val="a3"/>
          </w:rPr>
          <w:t>https://blog.csdn.net/Code_7900x/article/details/98993962</w:t>
        </w:r>
      </w:hyperlink>
    </w:p>
    <w:p w14:paraId="48444C48" w14:textId="5B3848C0" w:rsidR="00F40AED" w:rsidRDefault="00F40AED" w:rsidP="0090328F">
      <w:r w:rsidRPr="00F40AED">
        <w:t>cd /usr/share/applications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%此文件夹下全是桌面图标，可用ls查看</w:t>
      </w:r>
    </w:p>
    <w:p w14:paraId="2198F535" w14:textId="46ADEF8C" w:rsidR="00F40AED" w:rsidRDefault="00F40AED" w:rsidP="0090328F">
      <w:r w:rsidRPr="00F40AED">
        <w:t>sudo gedit anaconda.desktop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%其中*.desktop是桌面图标文件</w:t>
      </w:r>
    </w:p>
    <w:p w14:paraId="01288FE3" w14:textId="07B9D53D" w:rsidR="0090328F" w:rsidRDefault="00F40AED" w:rsidP="0090328F">
      <w:r>
        <w:rPr>
          <w:rFonts w:hint="eastAsia"/>
        </w:rPr>
        <w:t>进入gedit编辑界面（sudo要求输入密码）。</w:t>
      </w:r>
      <w:r w:rsidR="0090328F">
        <w:t>gedit命令</w:t>
      </w:r>
      <w:r w:rsidR="0090328F">
        <w:rPr>
          <w:rFonts w:hint="eastAsia"/>
        </w:rPr>
        <w:t>，</w:t>
      </w:r>
      <w:r w:rsidR="0090328F">
        <w:t>是一个文本编辑器</w:t>
      </w:r>
      <w:r>
        <w:rPr>
          <w:rFonts w:hint="eastAsia"/>
        </w:rPr>
        <w:t>：</w:t>
      </w:r>
    </w:p>
    <w:p w14:paraId="72855557" w14:textId="57EF6515" w:rsidR="0090328F" w:rsidRDefault="006C14F5" w:rsidP="0090328F">
      <w:hyperlink r:id="rId11" w:history="1">
        <w:r w:rsidR="0090328F" w:rsidRPr="00163830">
          <w:rPr>
            <w:rStyle w:val="a3"/>
          </w:rPr>
          <w:t>http://www.360doc.com/content/19/0618/09/54508727_843244127.shtml</w:t>
        </w:r>
      </w:hyperlink>
    </w:p>
    <w:p w14:paraId="1605B5CA" w14:textId="434A6927" w:rsidR="000C37A8" w:rsidRDefault="000C37A8" w:rsidP="0090328F">
      <w:r>
        <w:rPr>
          <w:rFonts w:hint="eastAsia"/>
        </w:rPr>
        <w:t>参照以下路径修改，主要是用户名（chongzi）、软件版本。可进“</w:t>
      </w:r>
      <w:r w:rsidR="0083064D">
        <w:rPr>
          <w:rFonts w:hint="eastAsia"/>
        </w:rPr>
        <w:t>~</w:t>
      </w:r>
      <w:r>
        <w:rPr>
          <w:rFonts w:hint="eastAsia"/>
        </w:rPr>
        <w:t>/”</w:t>
      </w:r>
      <w:r w:rsidR="0083064D">
        <w:rPr>
          <w:rFonts w:hint="eastAsia"/>
        </w:rPr>
        <w:t>用户</w:t>
      </w:r>
      <w:r>
        <w:rPr>
          <w:rFonts w:hint="eastAsia"/>
        </w:rPr>
        <w:t>目录</w:t>
      </w:r>
      <w:r w:rsidR="00747193">
        <w:rPr>
          <w:rFonts w:hint="eastAsia"/>
        </w:rPr>
        <w:t>文件夹</w:t>
      </w:r>
      <w:r>
        <w:rPr>
          <w:rFonts w:hint="eastAsia"/>
        </w:rPr>
        <w:t>查找</w:t>
      </w:r>
    </w:p>
    <w:p w14:paraId="495D0DEA" w14:textId="77777777" w:rsidR="000C37A8" w:rsidRDefault="000C37A8" w:rsidP="000C37A8">
      <w:r>
        <w:t>[Desktop Entry]</w:t>
      </w:r>
    </w:p>
    <w:p w14:paraId="11EBA92B" w14:textId="18EB11E1" w:rsidR="000C37A8" w:rsidRDefault="000C37A8" w:rsidP="000C37A8">
      <w:r>
        <w:t>Name=Anaconda</w:t>
      </w:r>
      <w:r>
        <w:rPr>
          <w:rFonts w:hint="eastAsia"/>
        </w:rPr>
        <w:t>（</w:t>
      </w:r>
      <w:r>
        <w:t>应用名</w:t>
      </w:r>
      <w:r>
        <w:rPr>
          <w:rFonts w:hint="eastAsia"/>
        </w:rPr>
        <w:t>）</w:t>
      </w:r>
    </w:p>
    <w:p w14:paraId="18C5A453" w14:textId="77777777" w:rsidR="000C37A8" w:rsidRDefault="000C37A8" w:rsidP="000C37A8">
      <w:r>
        <w:t>Version=1.0</w:t>
      </w:r>
    </w:p>
    <w:p w14:paraId="713DC57D" w14:textId="77777777" w:rsidR="000C37A8" w:rsidRDefault="000C37A8" w:rsidP="000C37A8">
      <w:r>
        <w:t>Type=Application</w:t>
      </w:r>
    </w:p>
    <w:p w14:paraId="69CE353C" w14:textId="02B946A8" w:rsidR="000C37A8" w:rsidRDefault="000C37A8" w:rsidP="000C37A8">
      <w:r>
        <w:t>Exec=/home/chongzi/anaconda3/bin/anaconda-navigator</w:t>
      </w:r>
      <w:r>
        <w:rPr>
          <w:rFonts w:hint="eastAsia"/>
        </w:rPr>
        <w:t>（</w:t>
      </w:r>
      <w:r>
        <w:t>应用启动目录</w:t>
      </w:r>
      <w:r>
        <w:rPr>
          <w:rFonts w:hint="eastAsia"/>
        </w:rPr>
        <w:t>）</w:t>
      </w:r>
    </w:p>
    <w:p w14:paraId="26DD1D22" w14:textId="381D705A" w:rsidR="000C37A8" w:rsidRDefault="000C37A8" w:rsidP="000C37A8">
      <w:r>
        <w:t>Icon=/home/chongzi/anaconda3/pkgs/anaconda-navigator-1.10.0-py38_0/lib/python3.8/site-packages/anaconda_navigator/static/images/anaconda-icon-256x256.png</w:t>
      </w:r>
      <w:r>
        <w:rPr>
          <w:rFonts w:hint="eastAsia"/>
        </w:rPr>
        <w:t>（</w:t>
      </w:r>
      <w:r>
        <w:t>应用图标</w:t>
      </w:r>
      <w:r>
        <w:rPr>
          <w:rFonts w:hint="eastAsia"/>
        </w:rPr>
        <w:t>）</w:t>
      </w:r>
    </w:p>
    <w:p w14:paraId="0BB36F21" w14:textId="77777777" w:rsidR="000C37A8" w:rsidRDefault="000C37A8" w:rsidP="000C37A8">
      <w:r>
        <w:t>Terminal=false</w:t>
      </w:r>
    </w:p>
    <w:p w14:paraId="256B87DE" w14:textId="13B2F362" w:rsidR="00BD65C3" w:rsidRDefault="000C37A8" w:rsidP="000C37A8">
      <w:r>
        <w:t>StartupNotify=true</w:t>
      </w:r>
    </w:p>
    <w:p w14:paraId="532FBA1C" w14:textId="0F062EAC" w:rsidR="00366936" w:rsidRDefault="00366936" w:rsidP="000C37A8">
      <w:r>
        <w:rPr>
          <w:noProof/>
        </w:rPr>
        <w:lastRenderedPageBreak/>
        <w:drawing>
          <wp:inline distT="0" distB="0" distL="0" distR="0" wp14:anchorId="466D705B" wp14:editId="4688F405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4191" w14:textId="0A8F74CA" w:rsidR="00366936" w:rsidRDefault="00366936" w:rsidP="000C37A8">
      <w:r>
        <w:rPr>
          <w:rFonts w:hint="eastAsia"/>
        </w:rPr>
        <w:t>保存关闭，即可在桌面找到图标，必要时可重启虚拟机。（可忽略warning？？？）</w:t>
      </w:r>
    </w:p>
    <w:p w14:paraId="534487D4" w14:textId="4722C84B" w:rsidR="00010629" w:rsidRDefault="000A575C" w:rsidP="000C37A8">
      <w:r>
        <w:rPr>
          <w:noProof/>
        </w:rPr>
        <w:drawing>
          <wp:inline distT="0" distB="0" distL="0" distR="0" wp14:anchorId="1BF59800" wp14:editId="7878A36F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8F03" w14:textId="6E27B10D" w:rsidR="00010629" w:rsidRDefault="00E54B49" w:rsidP="000C37A8">
      <w:r>
        <w:rPr>
          <w:rFonts w:hint="eastAsia"/>
        </w:rPr>
        <w:t>对图标右键收藏，即可在左栏快速打开，绕过新建terminal及键入jupyter</w:t>
      </w:r>
      <w:r>
        <w:t xml:space="preserve"> </w:t>
      </w:r>
      <w:r>
        <w:rPr>
          <w:rFonts w:hint="eastAsia"/>
        </w:rPr>
        <w:t>notebook</w:t>
      </w:r>
      <w:r w:rsidR="008B515C">
        <w:rPr>
          <w:rFonts w:hint="eastAsia"/>
        </w:rPr>
        <w:t>。</w:t>
      </w:r>
    </w:p>
    <w:p w14:paraId="39BE479A" w14:textId="53CDC320" w:rsidR="00942871" w:rsidRDefault="00942871" w:rsidP="000C37A8"/>
    <w:sectPr w:rsidR="0094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AD87F" w14:textId="77777777" w:rsidR="006C14F5" w:rsidRDefault="006C14F5" w:rsidP="00D8377B">
      <w:r>
        <w:separator/>
      </w:r>
    </w:p>
  </w:endnote>
  <w:endnote w:type="continuationSeparator" w:id="0">
    <w:p w14:paraId="733E1CEA" w14:textId="77777777" w:rsidR="006C14F5" w:rsidRDefault="006C14F5" w:rsidP="00D8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8BDA" w14:textId="77777777" w:rsidR="006C14F5" w:rsidRDefault="006C14F5" w:rsidP="00D8377B">
      <w:r>
        <w:separator/>
      </w:r>
    </w:p>
  </w:footnote>
  <w:footnote w:type="continuationSeparator" w:id="0">
    <w:p w14:paraId="501DB182" w14:textId="77777777" w:rsidR="006C14F5" w:rsidRDefault="006C14F5" w:rsidP="00D83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3"/>
    <w:rsid w:val="00010629"/>
    <w:rsid w:val="000A575C"/>
    <w:rsid w:val="000C37A8"/>
    <w:rsid w:val="000F218A"/>
    <w:rsid w:val="0027508D"/>
    <w:rsid w:val="002E2BEC"/>
    <w:rsid w:val="00366936"/>
    <w:rsid w:val="00417156"/>
    <w:rsid w:val="00427ADD"/>
    <w:rsid w:val="004A6726"/>
    <w:rsid w:val="004E108F"/>
    <w:rsid w:val="004F414A"/>
    <w:rsid w:val="005C3416"/>
    <w:rsid w:val="005D3678"/>
    <w:rsid w:val="006452CF"/>
    <w:rsid w:val="006B44B3"/>
    <w:rsid w:val="006C14F5"/>
    <w:rsid w:val="00747193"/>
    <w:rsid w:val="007B2EB0"/>
    <w:rsid w:val="0083064D"/>
    <w:rsid w:val="008B515C"/>
    <w:rsid w:val="0090328F"/>
    <w:rsid w:val="00942871"/>
    <w:rsid w:val="009B7EDB"/>
    <w:rsid w:val="009E75AC"/>
    <w:rsid w:val="00A45587"/>
    <w:rsid w:val="00A974C0"/>
    <w:rsid w:val="00AA20C9"/>
    <w:rsid w:val="00AB7AEC"/>
    <w:rsid w:val="00BD65C3"/>
    <w:rsid w:val="00C66C77"/>
    <w:rsid w:val="00D42D81"/>
    <w:rsid w:val="00D8377B"/>
    <w:rsid w:val="00DB5995"/>
    <w:rsid w:val="00E54B49"/>
    <w:rsid w:val="00EB09F1"/>
    <w:rsid w:val="00F40AED"/>
    <w:rsid w:val="00F7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B480"/>
  <w15:chartTrackingRefBased/>
  <w15:docId w15:val="{F941CA9A-A5D2-425A-BA14-AD544433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5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45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2C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452C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83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37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3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3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7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4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8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linux/linux-system-contents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loud.tencent.com/developer/article/1584261?from=information.detail.linux%20usr%E6%96%87%E4%BB%B6%E5%A4%B9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fus.ie/zh/" TargetMode="External"/><Relationship Id="rId11" Type="http://schemas.openxmlformats.org/officeDocument/2006/relationships/hyperlink" Target="http://www.360doc.com/content/19/0618/09/54508727_843244127.s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Code_7900x/article/details/9899396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SZ0098</dc:creator>
  <cp:keywords/>
  <dc:description/>
  <cp:lastModifiedBy>SZ0098</cp:lastModifiedBy>
  <cp:revision>33</cp:revision>
  <dcterms:created xsi:type="dcterms:W3CDTF">2021-03-15T07:27:00Z</dcterms:created>
  <dcterms:modified xsi:type="dcterms:W3CDTF">2021-04-15T13:26:00Z</dcterms:modified>
</cp:coreProperties>
</file>