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# DEMO劇本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我：接下來是網頁展示的時間，我們將請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宇同學來擔任我們網頁的目標使用者，其他位同學則擔任顧問，替他說明如何善用網頁的各項功能來讓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宇同學有最好的使用者體驗</w:t>
      </w:r>
    </w:p>
    <w:p w:rsid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 xml:space="preserve"> ============ 電腦版展示開始 =============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宇：最近聽說有一家新開的未來主題樂園，感覺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很酷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，先來看一下他們的網頁了解一下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宇：好有科技感的首頁，而且畫面還會跟著我的滑鼠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動耶!</w:t>
      </w:r>
      <w:proofErr w:type="gramEnd"/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翊慈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：沒錯，而且你還可以試著點按左上方的熱氣球(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宇跟著按)，裡面展示的是我們樂園近期的主打活動，接著你可以點按左下方的機器人，他是我們樂園的守護者，他會在你遇到困難時幫助你，待會再讓你見識他的真面目吧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宇：好的，那我繼續來看一頁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宇：哇，是地圖耶，而且有好多圖案在上面漂喔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志峰：這些圖案代表著我們園區的各個設施，以及他所在的區域，當你前往樂園時可以讓你快速找到個設施的所在位置，替你省下大把的時間(這時紹宇hover各設施)，現在就試著點開來看看吧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宇：那我先來看一下這個太空梭好了(點按)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志峰：你目前看到的是我們該設施最重要的資訊，包含了設施人潮、適合對象、限制及設施評價，讓你可以快速了解該設施，想更深入了解的話則按下了解更多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宇：點按了解更多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志峰：詳細資訊中不僅有更詳細的介紹，也可以看到大家對這個設施的評價，如果喜歡的話也可以從這邊直接購買該設施的票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券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喔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宇：等等再來買票，讓我繼續看其他的吧，繼續點其他的icon(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勿點機器人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)，還有雲霄飛車、摩天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輪耶，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真豐富，再往下看吧(按X)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宇：劇場耶，好酷喔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嘉偉：我們的劇場採用最先進的4DX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體感技術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及720度全景環繞(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紹宇別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點，讓幻燈片跑一下)，我們目前共有兩種不同的節目，分別是尋找星生命與末世決戰，覺得有興趣的話也可以立即購票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喔</w:t>
      </w:r>
      <w:proofErr w:type="gramEnd"/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宇：好，待會再來買，在往下看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郁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 xml:space="preserve">文：這邊~~~~ 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宇：是地圖跟QR code耶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志峰：這邊是園區的地點資訊以及購票模式，你可以至現場購票或是使用手機、電腦等裝置進入購票頁面進行購票，為了提倡環保，我們的票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券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皆為電子票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券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，遊玩時只需出示你的電子票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券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就可快速驗票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宇：好方便喔!下個月剛好是XX生日，到時候可以帶她去玩，不過我需要先場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勘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一下，等等就找我媽跟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我弟先去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玩玩看!不過...今天有營業嗎?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志峰：遇到問題了嗎?是時候去諮詢專區找future atlas的守護者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囉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!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宇：對耶，讓我來看看他的真面目~(點按諮詢專區)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好酷喔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，我趕快來問他問題看看(key "你們營業時間是什麼時候?")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宇：太好了!今天有營業，不過2/11那天有嗎?來看一下活動月曆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宇：(點活動月曆→二月)好耶，2/11有開~~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郁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文：活動月曆區除了可以查看營業時間外，也可以~~~~~~~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宇：剛剛有看到跟星球有關的節目，XX最喜歡了，我先來買一下那天的劇場票(點劇場購票)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宇：尋找星生命喔~ 再來看一下他的介紹(切換到劇場資訊)，好，我來購買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宇：會員登入?啊我還沒註冊吼，先來註冊一下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宇：(註冊中)首次註冊可以有50點積分喔，對設施評價也能得到積分喔?酷喔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宇:(註冊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完後導回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劇場購票頁)，然後按購票，接著選2/11的劇場，進入購票頁面，要故意key錯信用卡號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 xml:space="preserve">嘉偉：這邊~~~~ 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宇：出現了!QR code出現了!我來確認一下詳細資訊(點詳細資訊)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志峰：本園區的訂票系統為一筆訂單就產生一張電子票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券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及QR Code，上面會記錄該筆訂單的訂購資訊及使用狀況，為了讓使用者享受更方便的訂票過程，不管你現在要替多少親朋好友訂票，一筆訂單就搞定，訂完後只需將這個QR code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截圖傳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給你的好友們，再也不用約好時間見面取票，也不用約好時間同時間一起進場，這筆訂單使用幾張在驗完票的當下就會即時更新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lastRenderedPageBreak/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宇：真的挺方便的!這樣的話也不用怕遇到票給了朋友後又搞丟的窘境了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宇：那我繼續來買一下設施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的票好了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，來看一下設施介紹，剛剛太多設施了我都忘記有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哪些了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(點設施介紹)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翊慈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：這邊~~~~~~~~~~~~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宇：有適合情侶的耶，感覺跟XX一起搭摩天輪就很浪漫，先來買這個設施的票(點摩天輪→立即購買)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郁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文：購物車~~~~~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宇：好，兩張沒錯，來去結帳吧(按結帳進入確認訂單)，故意忘記打信用卡就結帳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郁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文：確認訂單明細~~~~~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宇：信用卡也確認過沒問題了，那我用一下剛剛註冊送的積分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來折抵好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了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宇：成功了耶，又有一個QR code了，設施的票好像有點不一樣?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志峰：沒錯，設施的票多了一個評價設施的功能，因為本園區相當重視使用者的寶貴意見，當你玩完該設施後記得回來評價賺取積分喔!積分可以立即在購買下張票時折抵!很划算的!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宇：真的很划算耶，評價還能賺錢真棒，我來看一下我帳戶裡的積分是不是真的用完了(點帳戶)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宇：真的用完了耶!好想再賺到積分喔!如果還沒去樂園玩設施的話，還有其他方法可以賺積分嗎?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lastRenderedPageBreak/>
        <w:t>志峰：是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有的喔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!我們的設施有分不用購票跟需要購票兩種，你可以到設施介紹頁面查看不用買票的設施，只要你是會員，隨時都能給予評價喔!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宇：太好了!那我來看一下(點設施介紹)，未來中心感覺就不用買票，我來看一下!果然沒錯!我趕快來評價一下(點評價)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宇：好耶，又獲得10點積分了，那我如果一直評這個未來中心就可以賺到很多積分了!來試試看!(再點一次評價，結果跳出警告)可惡，看來這個偷賺取積分的方式行不通!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志峰：沒錯!為了公平起見，也為了評價區被濫用，一個會員針對同一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個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設施是只能評價一次的喔!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宇：好吧!也是拉~公平以較重要! 票買完了，差不多該出發了~哎呀，差點忘記登出(按登出)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#### ============ 電腦版展示結束 =============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志峰：接下來是手機板的展示，將繼續由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宇同學來展示如何使用行動裝置來瀏覽本樂園的網頁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lastRenderedPageBreak/>
        <w:t>#### ============ 手機版展示開始 =============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宇：終於抵達遊樂園了，他們的劇場很厲害，我們先來去看看，讓我來先用手機快速訂票一下，訂三張(打開首頁→點劇場購票→跑完購票流程)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嘉偉：</w:t>
      </w:r>
      <w:r>
        <w:rPr>
          <w:rFonts w:asciiTheme="majorEastAsia" w:eastAsiaTheme="majorEastAsia" w:hAnsiTheme="majorEastAsia" w:hint="eastAsia"/>
          <w:sz w:val="36"/>
          <w:szCs w:val="36"/>
        </w:rPr>
        <w:t>每天上演的節目不一樣啦，今天是上演末世對決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宇：拿出手機出示QR code，並帶著兩個人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志峰：今天是三位入場沒錯吧?那幫你註記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囉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!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宇：好的，我來看一下註記後的票，已使用張數變0，未使用變3了耶，真酷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宇：看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完劇了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，不知道接下來該玩什麼設施，來問一下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守護者好了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，(按諮詢專區)，輸入「最刺激的設施是什麼?」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宇：雲霄飛車跟電子舞廳喔，我先來確認一下位置(按地圖)，雲霄飛車比較近，我們先去玩雲霄飛車吧!讓我來快速買票(按設施購票)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宇：老媽要去廁所，等等再來玩，我們先去玩吧，我把QR code傳給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郁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文，並拿出手機出示QR code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郁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文：拿出手機出示QR code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宇：阿對了，評價可以賺積分，我要趕快來評價(點按票</w:t>
      </w: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券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→評價)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981578">
        <w:rPr>
          <w:rFonts w:asciiTheme="majorEastAsia" w:eastAsiaTheme="majorEastAsia" w:hAnsiTheme="majorEastAsia" w:hint="eastAsia"/>
          <w:sz w:val="36"/>
          <w:szCs w:val="36"/>
        </w:rPr>
        <w:t>紹</w:t>
      </w:r>
      <w:proofErr w:type="gramEnd"/>
      <w:r w:rsidRPr="00981578">
        <w:rPr>
          <w:rFonts w:asciiTheme="majorEastAsia" w:eastAsiaTheme="majorEastAsia" w:hAnsiTheme="majorEastAsia" w:hint="eastAsia"/>
          <w:sz w:val="36"/>
          <w:szCs w:val="36"/>
        </w:rPr>
        <w:t>宇：來看一下今天有什麼特別的活動(點活動)</w:t>
      </w: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</w:p>
    <w:p w:rsidR="00981578" w:rsidRPr="00981578" w:rsidRDefault="00981578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r w:rsidRPr="00981578">
        <w:rPr>
          <w:rFonts w:asciiTheme="majorEastAsia" w:eastAsiaTheme="majorEastAsia" w:hAnsiTheme="majorEastAsia" w:hint="eastAsia"/>
          <w:sz w:val="36"/>
          <w:szCs w:val="36"/>
        </w:rPr>
        <w:t>#### ============ 手機版展示結束 =============</w:t>
      </w:r>
    </w:p>
    <w:p w:rsidR="00E16696" w:rsidRPr="00981578" w:rsidRDefault="00E16696" w:rsidP="00981578">
      <w:pPr>
        <w:spacing w:line="500" w:lineRule="exact"/>
        <w:rPr>
          <w:rFonts w:asciiTheme="majorEastAsia" w:eastAsiaTheme="majorEastAsia" w:hAnsiTheme="majorEastAsia" w:hint="eastAsia"/>
          <w:sz w:val="36"/>
          <w:szCs w:val="36"/>
        </w:rPr>
      </w:pPr>
      <w:bookmarkStart w:id="0" w:name="_GoBack"/>
      <w:bookmarkEnd w:id="0"/>
    </w:p>
    <w:sectPr w:rsidR="00E16696" w:rsidRPr="00981578" w:rsidSect="00981578">
      <w:pgSz w:w="11906" w:h="16838"/>
      <w:pgMar w:top="0" w:right="567" w:bottom="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78"/>
    <w:rsid w:val="00981578"/>
    <w:rsid w:val="00E1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峰</dc:creator>
  <cp:lastModifiedBy>峰</cp:lastModifiedBy>
  <cp:revision>1</cp:revision>
  <dcterms:created xsi:type="dcterms:W3CDTF">2018-01-28T13:03:00Z</dcterms:created>
  <dcterms:modified xsi:type="dcterms:W3CDTF">2018-01-28T13:08:00Z</dcterms:modified>
</cp:coreProperties>
</file>