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D3B16" w14:textId="43597EC3" w:rsidR="00CA7B2F" w:rsidRPr="000E65ED" w:rsidRDefault="00CA7B2F" w:rsidP="00CA7B2F">
      <w:pPr>
        <w:spacing w:after="0" w:line="360" w:lineRule="auto"/>
        <w:jc w:val="both"/>
        <w:rPr>
          <w:rFonts w:ascii="Times New Roman" w:eastAsia="Arial" w:hAnsi="Times New Roman" w:cs="Times New Roman"/>
          <w:sz w:val="24"/>
          <w:szCs w:val="24"/>
          <w:vertAlign w:val="superscript"/>
        </w:rPr>
      </w:pPr>
      <w:bookmarkStart w:id="0" w:name="_Hlk104889943"/>
      <w:proofErr w:type="spellStart"/>
      <w:r>
        <w:rPr>
          <w:rFonts w:ascii="Times New Roman" w:eastAsia="Arial" w:hAnsi="Times New Roman" w:cs="Times New Roman"/>
          <w:b/>
          <w:bCs/>
          <w:sz w:val="24"/>
          <w:szCs w:val="24"/>
        </w:rPr>
        <w:t>Authors</w:t>
      </w:r>
      <w:proofErr w:type="spellEnd"/>
      <w:r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: </w:t>
      </w:r>
      <w:r w:rsidRPr="00956BF4">
        <w:rPr>
          <w:rFonts w:ascii="Times New Roman" w:eastAsia="Arial" w:hAnsi="Times New Roman" w:cs="Times New Roman"/>
          <w:sz w:val="24"/>
          <w:szCs w:val="24"/>
        </w:rPr>
        <w:t xml:space="preserve">Erik L. Choueri, Ana C. Carnaval, Josué A. Azevedo, Jéssica </w:t>
      </w:r>
      <w:proofErr w:type="spellStart"/>
      <w:r w:rsidRPr="00956BF4">
        <w:rPr>
          <w:rFonts w:ascii="Times New Roman" w:eastAsia="Arial" w:hAnsi="Times New Roman" w:cs="Times New Roman"/>
          <w:sz w:val="24"/>
          <w:szCs w:val="24"/>
        </w:rPr>
        <w:t>Fenker</w:t>
      </w:r>
      <w:proofErr w:type="spellEnd"/>
      <w:r w:rsidRPr="00956BF4">
        <w:rPr>
          <w:rFonts w:ascii="Times New Roman" w:eastAsia="Arial" w:hAnsi="Times New Roman" w:cs="Times New Roman"/>
          <w:sz w:val="24"/>
          <w:szCs w:val="24"/>
        </w:rPr>
        <w:t>, Cláudia R. Silva, Ivan J. Lima, Lídia F. Martins, Maria N.</w:t>
      </w:r>
      <w:r>
        <w:rPr>
          <w:rFonts w:ascii="Times New Roman" w:eastAsia="Arial" w:hAnsi="Times New Roman" w:cs="Times New Roman"/>
          <w:sz w:val="24"/>
          <w:szCs w:val="24"/>
        </w:rPr>
        <w:t xml:space="preserve"> F. da</w:t>
      </w:r>
      <w:r w:rsidRPr="00956BF4">
        <w:rPr>
          <w:rFonts w:ascii="Times New Roman" w:eastAsia="Arial" w:hAnsi="Times New Roman" w:cs="Times New Roman"/>
          <w:sz w:val="24"/>
          <w:szCs w:val="24"/>
        </w:rPr>
        <w:t xml:space="preserve"> Silva, Mário S. Nunes,</w:t>
      </w:r>
      <w:r>
        <w:rPr>
          <w:rFonts w:ascii="Times New Roman" w:eastAsia="Arial" w:hAnsi="Times New Roman" w:cs="Times New Roman"/>
          <w:sz w:val="24"/>
          <w:szCs w:val="24"/>
        </w:rPr>
        <w:t xml:space="preserve"> Miguel T. Rodrigues,</w:t>
      </w:r>
      <w:r w:rsidRPr="00956BF4">
        <w:rPr>
          <w:rFonts w:ascii="Times New Roman" w:eastAsia="Arial" w:hAnsi="Times New Roman" w:cs="Times New Roman"/>
          <w:sz w:val="24"/>
          <w:szCs w:val="24"/>
        </w:rPr>
        <w:t xml:space="preserve"> Tomas </w:t>
      </w:r>
      <w:proofErr w:type="spellStart"/>
      <w:r w:rsidRPr="00956BF4">
        <w:rPr>
          <w:rFonts w:ascii="Times New Roman" w:eastAsia="Arial" w:hAnsi="Times New Roman" w:cs="Times New Roman"/>
          <w:sz w:val="24"/>
          <w:szCs w:val="24"/>
        </w:rPr>
        <w:t>Hrbek</w:t>
      </w:r>
      <w:proofErr w:type="spellEnd"/>
      <w:r w:rsidRPr="00956BF4">
        <w:rPr>
          <w:rFonts w:ascii="Times New Roman" w:eastAsia="Arial" w:hAnsi="Times New Roman" w:cs="Times New Roman"/>
          <w:sz w:val="24"/>
          <w:szCs w:val="24"/>
        </w:rPr>
        <w:t>, Vanessa Braga,</w:t>
      </w:r>
      <w:r w:rsidRPr="00956BF4">
        <w:rPr>
          <w:rFonts w:ascii="Times New Roman" w:eastAsia="Arial" w:hAnsi="Times New Roman" w:cs="Times New Roman"/>
          <w:sz w:val="24"/>
          <w:szCs w:val="24"/>
          <w:vertAlign w:val="superscript"/>
        </w:rPr>
        <w:t xml:space="preserve"> </w:t>
      </w:r>
      <w:proofErr w:type="spellStart"/>
      <w:r w:rsidRPr="00956BF4">
        <w:rPr>
          <w:rFonts w:ascii="Times New Roman" w:eastAsia="Arial" w:hAnsi="Times New Roman" w:cs="Times New Roman"/>
          <w:sz w:val="24"/>
          <w:szCs w:val="24"/>
        </w:rPr>
        <w:t>Yumi</w:t>
      </w:r>
      <w:proofErr w:type="spellEnd"/>
      <w:r w:rsidRPr="00956BF4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956BF4">
        <w:rPr>
          <w:rFonts w:ascii="Times New Roman" w:eastAsia="Arial" w:hAnsi="Times New Roman" w:cs="Times New Roman"/>
          <w:sz w:val="24"/>
          <w:szCs w:val="24"/>
        </w:rPr>
        <w:t>Sheu</w:t>
      </w:r>
      <w:proofErr w:type="spellEnd"/>
      <w:r w:rsidRPr="00956BF4">
        <w:rPr>
          <w:rFonts w:ascii="Times New Roman" w:eastAsia="Arial" w:hAnsi="Times New Roman" w:cs="Times New Roman"/>
          <w:sz w:val="24"/>
          <w:szCs w:val="24"/>
        </w:rPr>
        <w:t>, Rafael N. Leite</w:t>
      </w:r>
      <w:r>
        <w:rPr>
          <w:rFonts w:ascii="Times New Roman" w:eastAsia="Arial" w:hAnsi="Times New Roman" w:cs="Times New Roman"/>
          <w:sz w:val="24"/>
          <w:szCs w:val="24"/>
          <w:vertAlign w:val="superscript"/>
        </w:rPr>
        <w:t xml:space="preserve"> </w:t>
      </w:r>
      <w:r w:rsidRPr="00956BF4">
        <w:rPr>
          <w:rFonts w:ascii="Times New Roman" w:eastAsia="Arial" w:hAnsi="Times New Roman" w:cs="Times New Roman"/>
          <w:sz w:val="24"/>
          <w:szCs w:val="24"/>
        </w:rPr>
        <w:t>&amp; Fernanda P. Werneck</w:t>
      </w:r>
      <w:r>
        <w:rPr>
          <w:rFonts w:ascii="Times New Roman" w:eastAsia="Arial" w:hAnsi="Times New Roman" w:cs="Times New Roman"/>
          <w:sz w:val="24"/>
          <w:szCs w:val="24"/>
        </w:rPr>
        <w:t>.</w:t>
      </w:r>
    </w:p>
    <w:p w14:paraId="3740B1E7" w14:textId="77777777" w:rsidR="00CA7B2F" w:rsidRPr="00705E78" w:rsidRDefault="00CA7B2F" w:rsidP="00CA7B2F">
      <w:pPr>
        <w:spacing w:line="36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</w:pPr>
      <w:r w:rsidRPr="00705E78">
        <w:rPr>
          <w:rFonts w:ascii="Times New Roman" w:eastAsia="Arial" w:hAnsi="Times New Roman" w:cs="Times New Roman"/>
          <w:b/>
          <w:sz w:val="24"/>
          <w:szCs w:val="24"/>
          <w:lang w:val="en-US"/>
        </w:rPr>
        <w:t xml:space="preserve">Title: </w:t>
      </w:r>
      <w:r w:rsidRPr="00705E78"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>Spatial patterns and underlying predictors of phylogeographic diversity and endemism in a megadiverse biome</w:t>
      </w:r>
      <w:bookmarkEnd w:id="0"/>
    </w:p>
    <w:p w14:paraId="4591E321" w14:textId="15D21D0D" w:rsidR="007534D6" w:rsidRDefault="00CA7B2F" w:rsidP="006B70C5">
      <w:pPr>
        <w:spacing w:line="360" w:lineRule="auto"/>
        <w:jc w:val="both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  <w:r w:rsidRPr="00705E78">
        <w:rPr>
          <w:rFonts w:ascii="Times New Roman" w:eastAsia="Arial" w:hAnsi="Times New Roman" w:cs="Times New Roman"/>
          <w:b/>
          <w:sz w:val="24"/>
          <w:szCs w:val="24"/>
          <w:lang w:val="en-US"/>
        </w:rPr>
        <w:t>Ecological Monograph</w:t>
      </w:r>
      <w:r w:rsidR="006B70C5">
        <w:rPr>
          <w:rFonts w:ascii="Times New Roman" w:eastAsia="Arial" w:hAnsi="Times New Roman" w:cs="Times New Roman"/>
          <w:b/>
          <w:sz w:val="24"/>
          <w:szCs w:val="24"/>
          <w:lang w:val="en-US"/>
        </w:rPr>
        <w:t>s</w:t>
      </w:r>
    </w:p>
    <w:p w14:paraId="08C34FB8" w14:textId="38B12C0D" w:rsidR="007534D6" w:rsidRPr="00025C34" w:rsidRDefault="007534D6" w:rsidP="007534D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5C34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Settings of best models selected to generate SDMs predictions and their associated evaluative metrics. The settings codes refer to L: linear; Q: quadratic; T: threshold; P: product. </w:t>
      </w:r>
      <w:r w:rsidRPr="00EA1C8B">
        <w:rPr>
          <w:rFonts w:ascii="Times New Roman" w:eastAsia="Arial" w:hAnsi="Times New Roman" w:cs="Times New Roman"/>
          <w:sz w:val="24"/>
          <w:szCs w:val="24"/>
          <w:lang w:val="en-US"/>
        </w:rPr>
        <w:t>Numbers represent the regularization multiplier values.</w:t>
      </w:r>
      <w:r w:rsidRPr="00025C34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>AIC: Akaike Information Criterion; AUC: area under ROC curve.</w:t>
      </w:r>
    </w:p>
    <w:tbl>
      <w:tblPr>
        <w:tblW w:w="92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3"/>
        <w:gridCol w:w="1038"/>
        <w:gridCol w:w="1212"/>
        <w:gridCol w:w="897"/>
        <w:gridCol w:w="1060"/>
        <w:gridCol w:w="920"/>
        <w:gridCol w:w="1315"/>
        <w:gridCol w:w="1135"/>
      </w:tblGrid>
      <w:tr w:rsidR="007534D6" w:rsidRPr="00025C34" w14:paraId="3585D85E" w14:textId="77777777" w:rsidTr="006F3CB6">
        <w:trPr>
          <w:tblHeader/>
        </w:trPr>
        <w:tc>
          <w:tcPr>
            <w:tcW w:w="1713" w:type="dxa"/>
            <w:shd w:val="clear" w:color="auto" w:fill="auto"/>
            <w:vAlign w:val="center"/>
          </w:tcPr>
          <w:p w14:paraId="47D5FA71" w14:textId="77777777" w:rsidR="007534D6" w:rsidRPr="00025C34" w:rsidRDefault="007534D6" w:rsidP="006F3CB6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Species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76F5AE85" w14:textId="77777777" w:rsidR="007534D6" w:rsidRPr="00025C34" w:rsidRDefault="007534D6" w:rsidP="006F3CB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25C34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Settings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A350C9E" w14:textId="77777777" w:rsidR="007534D6" w:rsidRPr="00025C34" w:rsidRDefault="007534D6" w:rsidP="006F3CB6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AICc</w:t>
            </w:r>
            <w:proofErr w:type="spellEnd"/>
          </w:p>
        </w:tc>
        <w:tc>
          <w:tcPr>
            <w:tcW w:w="897" w:type="dxa"/>
            <w:shd w:val="clear" w:color="auto" w:fill="auto"/>
            <w:vAlign w:val="center"/>
          </w:tcPr>
          <w:p w14:paraId="7031DD3E" w14:textId="77777777" w:rsidR="007534D6" w:rsidRPr="00025C34" w:rsidRDefault="007534D6" w:rsidP="006F3CB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25C34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Δ </w:t>
            </w:r>
            <w:proofErr w:type="spellStart"/>
            <w:r w:rsidRPr="00025C34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AICc</w:t>
            </w:r>
            <w:proofErr w:type="spellEnd"/>
          </w:p>
        </w:tc>
        <w:tc>
          <w:tcPr>
            <w:tcW w:w="1060" w:type="dxa"/>
            <w:shd w:val="clear" w:color="auto" w:fill="auto"/>
            <w:vAlign w:val="center"/>
          </w:tcPr>
          <w:p w14:paraId="4401772E" w14:textId="77777777" w:rsidR="007534D6" w:rsidRPr="00025C34" w:rsidRDefault="007534D6" w:rsidP="006F3CB6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Weighted</w:t>
            </w:r>
            <w:proofErr w:type="spellEnd"/>
            <w:r w:rsidRPr="00025C34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 xml:space="preserve"> AIC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745E9AB" w14:textId="77777777" w:rsidR="007534D6" w:rsidRPr="00025C34" w:rsidRDefault="007534D6" w:rsidP="006F3CB6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Trained</w:t>
            </w:r>
            <w:proofErr w:type="spellEnd"/>
            <w:r w:rsidRPr="00025C34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 xml:space="preserve"> AUC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0220350" w14:textId="77777777" w:rsidR="007534D6" w:rsidRPr="00025C34" w:rsidRDefault="007534D6" w:rsidP="006F3CB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25C34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Test AUC (</w:t>
            </w:r>
            <w:proofErr w:type="spellStart"/>
            <w:r w:rsidRPr="00025C34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average</w:t>
            </w:r>
            <w:proofErr w:type="spellEnd"/>
            <w:r w:rsidRPr="00025C34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3E5E4C2" w14:textId="77777777" w:rsidR="007534D6" w:rsidRPr="00025C34" w:rsidRDefault="007534D6" w:rsidP="006F3CB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25C34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Test AUC (</w:t>
            </w:r>
            <w:proofErr w:type="spellStart"/>
            <w:r w:rsidRPr="00025C34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variance</w:t>
            </w:r>
            <w:proofErr w:type="spellEnd"/>
            <w:r w:rsidRPr="00025C34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)</w:t>
            </w:r>
          </w:p>
        </w:tc>
      </w:tr>
      <w:tr w:rsidR="007534D6" w:rsidRPr="00025C34" w14:paraId="79037C0C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6ACA6B9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Alopoglossus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angulatus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728E205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L_1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17CD66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405.62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D3AB51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042149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0.241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521D9C0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0.831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4F7C64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0.799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07F91A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0.499</w:t>
            </w:r>
          </w:p>
        </w:tc>
      </w:tr>
      <w:tr w:rsidR="007534D6" w:rsidRPr="00025C34" w14:paraId="30F82F4E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15BAC409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38FF417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L_0.5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3806FC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406.591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14C88B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0.971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026D95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0.148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D6D6D5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0.842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A07C6E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0.814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7660C7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0.388</w:t>
            </w:r>
          </w:p>
        </w:tc>
      </w:tr>
      <w:tr w:rsidR="007534D6" w:rsidRPr="00025C34" w14:paraId="6DA00E49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3C3B9E86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563D56B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LQ_2.5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A33A03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407.423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997192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1.804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4ABE01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0.098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0C0380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0.796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933544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0.768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135879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0.618</w:t>
            </w:r>
          </w:p>
        </w:tc>
      </w:tr>
      <w:tr w:rsidR="007534D6" w:rsidRPr="00025C34" w14:paraId="37CF1030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30510393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2F02FE6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LQT_2.5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0E5E99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407.423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F3F269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1.804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4B8357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0.098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9E6E79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0.796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A4EBCB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0.768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9AB32F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0.618</w:t>
            </w:r>
          </w:p>
        </w:tc>
      </w:tr>
      <w:tr w:rsidR="007534D6" w:rsidRPr="00025C34" w14:paraId="29F33D1B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1DACCEF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Alopoglossus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atriventris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098D99A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LQT_2.5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184D4C8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184.155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87E9AB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C02EC2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72A3D1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0.703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A7608D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D3E4BE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0.424</w:t>
            </w:r>
          </w:p>
        </w:tc>
      </w:tr>
      <w:tr w:rsidR="007534D6" w:rsidRPr="00025C34" w14:paraId="48FDA51A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737BFA44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763CEB2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LQ_2.5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1A16191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184.155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CCDBD8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BEBED8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503606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0.703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D972B6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B683D1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0.424</w:t>
            </w:r>
          </w:p>
        </w:tc>
      </w:tr>
      <w:tr w:rsidR="007534D6" w:rsidRPr="00025C34" w14:paraId="6A0EE65A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45B3C44A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1C7E2FA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L_2.5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FF74C0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184.46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D2B5B2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0.367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35538D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7718C9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0.703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1A2BF89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0.636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3ED84D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0.448</w:t>
            </w:r>
          </w:p>
        </w:tc>
      </w:tr>
      <w:tr w:rsidR="007534D6" w:rsidRPr="00025C34" w14:paraId="67DE1FB1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58A80341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091B86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LQ_3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15CB89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184.713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D232D6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0.621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991EED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E844B7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0.703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45068F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BD7261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0.468</w:t>
            </w:r>
          </w:p>
        </w:tc>
      </w:tr>
      <w:tr w:rsidR="007534D6" w:rsidRPr="00025C34" w14:paraId="38FD058A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4F72BE7D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00029E8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LQT_3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F89323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184.713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D58E55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0.621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6621AA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5CA49A4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0.703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1BEB4E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C2F2DC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0.468</w:t>
            </w:r>
          </w:p>
        </w:tc>
      </w:tr>
      <w:tr w:rsidR="007534D6" w:rsidRPr="00025C34" w14:paraId="34A32EEE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5DCA408B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331B044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T_1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E80650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185.08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EB05E5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0.988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F20DEB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B0BFC0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5D0563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4881BE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0.093</w:t>
            </w:r>
          </w:p>
        </w:tc>
      </w:tr>
      <w:tr w:rsidR="007534D6" w:rsidRPr="00025C34" w14:paraId="150A2295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734C3B45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E8ACBF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L_3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DBF8CF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185.106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890799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1.014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9963C3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392305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0.703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A55C30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7272D8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0.475</w:t>
            </w:r>
          </w:p>
        </w:tc>
      </w:tr>
      <w:tr w:rsidR="007534D6" w:rsidRPr="00025C34" w14:paraId="53C8723D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40DD6ABF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0954F93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LQ_3.5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1BE9153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185.308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7E0745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1.216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8DCFE4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113081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0.703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22A133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0.627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3306CB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0.489</w:t>
            </w:r>
          </w:p>
        </w:tc>
      </w:tr>
      <w:tr w:rsidR="007534D6" w:rsidRPr="00025C34" w14:paraId="2828F0CC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4BD3775C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0A96DF2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LQT_3.5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8FC007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185.308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6AA7D2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1.216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590AD5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A56D0D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0.703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F960FE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0.627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AED2EC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0.489</w:t>
            </w:r>
          </w:p>
        </w:tc>
      </w:tr>
      <w:tr w:rsidR="007534D6" w:rsidRPr="00025C34" w14:paraId="757A6E75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45AA8DDD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3B11234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L_3.5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1B82A23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185.79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D96393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1.697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71E3BB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DE5A6A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0.703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E3675C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0.626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A5261A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0.495</w:t>
            </w:r>
          </w:p>
        </w:tc>
      </w:tr>
      <w:tr w:rsidR="007534D6" w:rsidRPr="00025C34" w14:paraId="7A144026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74EC7051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2D9DD05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LQP_2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1A4E1EE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185.929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2053FF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1.837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E73C6B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A9B281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0.703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D5E748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0.438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BA9BF1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0.043</w:t>
            </w:r>
          </w:p>
        </w:tc>
      </w:tr>
      <w:tr w:rsidR="007534D6" w:rsidRPr="00025C34" w14:paraId="08D6E7E4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75EDE27E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217032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LQ_4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7E16B2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185.929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DD88B8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1.837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76DF4D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056AF8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0.703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897A1B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0.434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C237F4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0.053</w:t>
            </w:r>
          </w:p>
        </w:tc>
      </w:tr>
      <w:tr w:rsidR="007534D6" w:rsidRPr="00025C34" w14:paraId="00140E6B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378ADD89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6561A41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LQT_4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DE0DF9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185.929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6EEB0D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1.837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E042F2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191EAB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0.703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5E58E7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0.434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298843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0.053</w:t>
            </w:r>
          </w:p>
        </w:tc>
      </w:tr>
      <w:tr w:rsidR="007534D6" w:rsidRPr="00025C34" w14:paraId="1FF11691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1C79BE58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0587F48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LQ_2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BBD069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185.962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DB261A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1.869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F5980F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7B44A4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A9296D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0.603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4B21C3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</w:t>
            </w:r>
          </w:p>
        </w:tc>
      </w:tr>
      <w:tr w:rsidR="007534D6" w:rsidRPr="00025C34" w14:paraId="71357338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7EFB6F12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0EE100C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LQT_2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8E8644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185.962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65CE82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1.869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54284D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3EE3AA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54D657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0.603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539B08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</w:t>
            </w:r>
          </w:p>
        </w:tc>
      </w:tr>
      <w:tr w:rsidR="007534D6" w:rsidRPr="00025C34" w14:paraId="02A184AE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2A921F2F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2C3210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L_1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2D6999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167.18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DCE97A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1.702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99D008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729A4C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03A3B54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0.516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A6CFFE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0.392</w:t>
            </w:r>
          </w:p>
        </w:tc>
      </w:tr>
      <w:tr w:rsidR="007534D6" w:rsidRPr="00025C34" w14:paraId="3B91AB7A" w14:textId="77777777" w:rsidTr="006F3CB6">
        <w:tc>
          <w:tcPr>
            <w:tcW w:w="1713" w:type="dxa"/>
            <w:shd w:val="clear" w:color="auto" w:fill="auto"/>
            <w:vAlign w:val="center"/>
          </w:tcPr>
          <w:p w14:paraId="096BB93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Anolis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brasiliensis</w:t>
            </w:r>
          </w:p>
        </w:tc>
        <w:tc>
          <w:tcPr>
            <w:tcW w:w="1038" w:type="dxa"/>
            <w:shd w:val="clear" w:color="auto" w:fill="auto"/>
            <w:vAlign w:val="center"/>
          </w:tcPr>
          <w:p w14:paraId="04AC463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00DE23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167.42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FAD394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1.942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37BE43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2EED00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EAF38F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0.532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328495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0.378</w:t>
            </w:r>
          </w:p>
        </w:tc>
      </w:tr>
      <w:tr w:rsidR="007534D6" w:rsidRPr="00025C34" w14:paraId="6FDB3FA7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5E6C353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Anolis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chrysolepis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78439F2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53CAEB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1127.461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408B5A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D2E4A9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0.349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3F1860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0.892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3AEE92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0.861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8340CC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0.074</w:t>
            </w:r>
          </w:p>
        </w:tc>
      </w:tr>
      <w:tr w:rsidR="007534D6" w:rsidRPr="00025C34" w14:paraId="7FC86A32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4925D231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AFD8AA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LQT_2.5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BBBFA6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1128.41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5816EC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1836E7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0.217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A305D5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0.885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1C796AE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0.862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9063FB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0.076</w:t>
            </w:r>
          </w:p>
        </w:tc>
      </w:tr>
      <w:tr w:rsidR="007534D6" w:rsidRPr="00025C34" w14:paraId="53333B00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469F06A9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5DCF5D0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LQT_2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730DB5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1129.357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85C685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1.896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C1C68B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0.135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8E9FF6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0.888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3F82B3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0.863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29E050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0.076</w:t>
            </w:r>
          </w:p>
        </w:tc>
      </w:tr>
      <w:tr w:rsidR="007534D6" w:rsidRPr="00025C34" w14:paraId="35C9EA80" w14:textId="77777777" w:rsidTr="006F3CB6">
        <w:tc>
          <w:tcPr>
            <w:tcW w:w="1713" w:type="dxa"/>
            <w:shd w:val="clear" w:color="auto" w:fill="auto"/>
            <w:vAlign w:val="center"/>
          </w:tcPr>
          <w:p w14:paraId="6F6B52F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Anolis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fuscoauratus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035A405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T_1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8624FF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1936.752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EA3CB0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CB143E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0.882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787E09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0.849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2C1017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0.615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161F39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0.079</w:t>
            </w:r>
          </w:p>
        </w:tc>
      </w:tr>
      <w:tr w:rsidR="007534D6" w:rsidRPr="00025C34" w14:paraId="649FB17E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1E360EC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Anolis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ortonii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1AE115A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T_1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8084DB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1627.905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19AE34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E0D637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0.677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52AED70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0.771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187C0F5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0.649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A65F61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0.036</w:t>
            </w:r>
          </w:p>
        </w:tc>
      </w:tr>
      <w:tr w:rsidR="007534D6" w:rsidRPr="00025C34" w14:paraId="535FDDAF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5D690B62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21E69BE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6F8871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1629.674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763A62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1.769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4EAA28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869E5E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0.765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01A5354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0.613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9FA537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0.019</w:t>
            </w:r>
          </w:p>
        </w:tc>
      </w:tr>
      <w:tr w:rsidR="007534D6" w:rsidRPr="00025C34" w14:paraId="5E14168C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1FC85A6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Anolis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punctatus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644083A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1A08330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1969.442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79B643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F5FB04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4FA4CA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0.733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115BEA6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0.445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E3D3B2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0.092</w:t>
            </w:r>
          </w:p>
        </w:tc>
      </w:tr>
      <w:tr w:rsidR="007534D6" w:rsidRPr="00025C34" w14:paraId="1C3D1493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43B1D399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180F6D2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T_1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2DB191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1970.728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A5EF38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1.285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7B1704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0.284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D2C9B9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0.763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35A0D9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0.418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0C7CE2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</w:t>
            </w:r>
          </w:p>
        </w:tc>
      </w:tr>
      <w:tr w:rsidR="007534D6" w:rsidRPr="00025C34" w14:paraId="75CF19AD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6E4B13C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Anolis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tandai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5142CB5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L_2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A7F301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370.874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C65467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44C0D3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54A4626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0.848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15FFEA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ABA3D5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0.271</w:t>
            </w:r>
          </w:p>
        </w:tc>
      </w:tr>
      <w:tr w:rsidR="007534D6" w:rsidRPr="00025C34" w14:paraId="3CC98DDB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2518E61B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7404EC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LQP_2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91B389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371.052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457660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0.178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7F10A1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0.102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551C99A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0.843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54057B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0.833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071E77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0.266</w:t>
            </w:r>
          </w:p>
        </w:tc>
      </w:tr>
      <w:tr w:rsidR="007534D6" w:rsidRPr="00025C34" w14:paraId="31C250E1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1B53EB4B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7D7662D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LQ_3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1BA3CE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371.25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0BF345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0.376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24715C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5C1BC4B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0.847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056949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490601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0.268</w:t>
            </w:r>
          </w:p>
        </w:tc>
      </w:tr>
      <w:tr w:rsidR="007534D6" w:rsidRPr="00025C34" w14:paraId="0C37B591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06A5A660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1BEC742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LQT_3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931271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371.25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DB5107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0.376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6459C2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783F50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0.847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0C5C199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44E55A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0.268</w:t>
            </w:r>
          </w:p>
        </w:tc>
      </w:tr>
      <w:tr w:rsidR="007534D6" w:rsidRPr="00025C34" w14:paraId="606CE4A8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503D385E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57A84CE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L_2.5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E9C3E0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372.301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B05284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1.427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FE7F90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5148458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0.841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CA0EFD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0.824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51CE43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0.266</w:t>
            </w:r>
          </w:p>
        </w:tc>
      </w:tr>
      <w:tr w:rsidR="007534D6" w:rsidRPr="00025C34" w14:paraId="46BAC10E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4C8CDB78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52CC6DA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LQ_3.5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797581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372.301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41B3B9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1.427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3C972B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524270B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0.841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9EA994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0.823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8065A1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0.266</w:t>
            </w:r>
          </w:p>
        </w:tc>
      </w:tr>
      <w:tr w:rsidR="007534D6" w:rsidRPr="00025C34" w14:paraId="25645F28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058CFF5F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0D2D855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LQT_3.5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6619D1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372.301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9D5766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1.427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D2CBDA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873FD1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0.841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4C1444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0.823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56456D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0.266</w:t>
            </w:r>
          </w:p>
        </w:tc>
      </w:tr>
      <w:tr w:rsidR="007534D6" w:rsidRPr="00025C34" w14:paraId="69C84E25" w14:textId="77777777" w:rsidTr="006F3CB6">
        <w:tc>
          <w:tcPr>
            <w:tcW w:w="1713" w:type="dxa"/>
            <w:shd w:val="clear" w:color="auto" w:fill="auto"/>
            <w:vAlign w:val="center"/>
          </w:tcPr>
          <w:p w14:paraId="16A34E7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Arthrosaura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reticulata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1206B36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LQT_1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61E484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1650.992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2C7599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4C46CC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0.989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5E8E5C1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0.832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1670E9D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0.783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4C7385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0.046</w:t>
            </w:r>
          </w:p>
        </w:tc>
      </w:tr>
      <w:tr w:rsidR="007534D6" w:rsidRPr="00025C34" w14:paraId="39EB75B7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446ACFA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Cercosaura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argulus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50AD67A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LQP_3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76E42A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939.037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C005B2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4B600D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54B4D3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0.768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04DDFC4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0.694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3247D6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0.138</w:t>
            </w:r>
          </w:p>
        </w:tc>
      </w:tr>
      <w:tr w:rsidR="007534D6" w:rsidRPr="00025C34" w14:paraId="3B833911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190FC825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0D7E050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L_4.5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694230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939.304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C11A26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0.267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B9147B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F78940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0.753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1FD420C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0.692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7F9F6F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0.149</w:t>
            </w:r>
          </w:p>
        </w:tc>
      </w:tr>
      <w:tr w:rsidR="007534D6" w:rsidRPr="00025C34" w14:paraId="7E2382BB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34311FE3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5BA111B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D3199E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939.577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2EA3FD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FA0A7F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157E4A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0.752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3EACCA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0.695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1BB010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0.147</w:t>
            </w:r>
          </w:p>
        </w:tc>
      </w:tr>
      <w:tr w:rsidR="007534D6" w:rsidRPr="00025C34" w14:paraId="58E22243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335B3AEF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DF0A07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T_1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349C80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939.691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08CA97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0.654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F4DEEA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BCA68B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0.782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F21319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0.558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7775AC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0.195</w:t>
            </w:r>
          </w:p>
        </w:tc>
      </w:tr>
      <w:tr w:rsidR="007534D6" w:rsidRPr="00025C34" w14:paraId="070D0EA5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7649575A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76A910E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EFB506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939.743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A48667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0.706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68EF3E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52F287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0.773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D2FAD9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0.618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922CC8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0.173</w:t>
            </w:r>
          </w:p>
        </w:tc>
      </w:tr>
      <w:tr w:rsidR="007534D6" w:rsidRPr="00025C34" w14:paraId="066B5DC5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1AF77AE1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2331C04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LQP_3.5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6AA935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939.849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8E3AD9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0.811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186BDF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593367B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0.767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41F3C1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0.696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D50F8F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0.133</w:t>
            </w:r>
          </w:p>
        </w:tc>
      </w:tr>
      <w:tr w:rsidR="007534D6" w:rsidRPr="00025C34" w14:paraId="75570EF6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5FF8F9B9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6D91200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LQ_3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3865CA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939.857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49D177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999C48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B159E3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763E47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E40C1C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0.153</w:t>
            </w:r>
          </w:p>
        </w:tc>
      </w:tr>
      <w:tr w:rsidR="007534D6" w:rsidRPr="00025C34" w14:paraId="33347F35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27E5F67E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3C2E14D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LQT_3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EE175F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939.857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A78192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C6956B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02F8B4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1AFE3D5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6840EB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0.153</w:t>
            </w:r>
          </w:p>
        </w:tc>
      </w:tr>
      <w:tr w:rsidR="007534D6" w:rsidRPr="00025C34" w14:paraId="605DF47E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0000E51B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3D61EFE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LQT_3.5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13D92D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940.317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237178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1.279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68E4C3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C0EC05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0.759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CF55B8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0.684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BC49A3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0.153</w:t>
            </w:r>
          </w:p>
        </w:tc>
      </w:tr>
      <w:tr w:rsidR="007534D6" w:rsidRPr="00025C34" w14:paraId="3A007133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0F7979EA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246CE5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LQ_3.5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165B7C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940.317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647B8D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1.279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88AD36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0DC818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0.759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66164C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0.684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164904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0.153</w:t>
            </w:r>
          </w:p>
        </w:tc>
      </w:tr>
      <w:tr w:rsidR="007534D6" w:rsidRPr="00025C34" w14:paraId="7B9A5A31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3E03975B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2AD2522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LQP_2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1A58E2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940.332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74C84E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1.294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D92837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8CAD40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0.769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8361D2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0.687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F08B1D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0.144</w:t>
            </w:r>
          </w:p>
        </w:tc>
      </w:tr>
      <w:tr w:rsidR="007534D6" w:rsidRPr="00025C34" w14:paraId="1291E46A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6B82FDA3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1B494F8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LQ_4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67CA48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940.83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6C037D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1.792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72A1AE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557D35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0.757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552560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0.687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2BB9D6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0.153</w:t>
            </w:r>
          </w:p>
        </w:tc>
      </w:tr>
      <w:tr w:rsidR="007534D6" w:rsidRPr="00025C34" w14:paraId="06AEFA3B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01F47D3F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1B7578F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LQT_4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4AF1DA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940.83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D10C8A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1.792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7EDE79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CD94AB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0.757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71337C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0.687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750829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0.153</w:t>
            </w:r>
          </w:p>
        </w:tc>
      </w:tr>
      <w:tr w:rsidR="007534D6" w:rsidRPr="00025C34" w14:paraId="6743B50C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01C26A53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1A75B12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LQP_2.5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01A8F3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940.965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5F63F7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1.927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2ECF74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0.028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7D6D96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0.769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85EF4E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0.692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DE5E30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0.141</w:t>
            </w:r>
          </w:p>
        </w:tc>
      </w:tr>
      <w:tr w:rsidR="007534D6" w:rsidRPr="00025C34" w14:paraId="5AB7A1C2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2B8572F7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39982CE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L_3.5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1DFF2BC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941.022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13E476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1.984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D47294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0.028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E06FB8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0.754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0CEC647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0.687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3D76E8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0.15</w:t>
            </w:r>
          </w:p>
        </w:tc>
      </w:tr>
      <w:tr w:rsidR="007534D6" w:rsidRPr="00025C34" w14:paraId="2FC6023E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51C5673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Cercosaura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ocellata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1D159DB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T_1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150758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1980.323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6B9CC8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0E7528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0.544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5549F9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0.776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A7C1CD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0.577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66AF1A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0.052</w:t>
            </w:r>
          </w:p>
        </w:tc>
      </w:tr>
      <w:tr w:rsidR="007534D6" w:rsidRPr="00025C34" w14:paraId="0DEC78D8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5A50C52F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67A992E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F75D1A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1981.493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5F7F74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1.17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4D697A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0.303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7844C8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0.759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9791B6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61E27D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7534D6" w:rsidRPr="00025C34" w14:paraId="67E03B3E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43E4C05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Cercosaura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oshaughnessyi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39B3F3E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LQ_2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7A1533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234.136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30149F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37EF69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0.132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8C7271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0.843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B32AF0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0.801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272C44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0.204</w:t>
            </w:r>
          </w:p>
        </w:tc>
      </w:tr>
      <w:tr w:rsidR="007534D6" w:rsidRPr="00025C34" w14:paraId="6D3141A0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204DB1DC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5FAD13D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LQT_2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DDE436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234.136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2CC46F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1CA6FC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0.132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E300D0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0.843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4707B3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0.788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A32E2B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0.187</w:t>
            </w:r>
          </w:p>
        </w:tc>
      </w:tr>
      <w:tr w:rsidR="007534D6" w:rsidRPr="00025C34" w14:paraId="58CA8345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15AF9695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0C30848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LQ_2.5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C5A1EC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235.099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85C181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0.963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0158CC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0.081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5C6F81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0.843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D27D0C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0.791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B82823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0.232</w:t>
            </w:r>
          </w:p>
        </w:tc>
      </w:tr>
      <w:tr w:rsidR="007534D6" w:rsidRPr="00025C34" w14:paraId="5180D84B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6C1AE1AE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5E50B47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LQT_2.5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928149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235.099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1A9E89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0.963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E4E15D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0.081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4A7EF1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0.843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98BD1A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0.791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3F678A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0.232</w:t>
            </w:r>
          </w:p>
        </w:tc>
      </w:tr>
      <w:tr w:rsidR="007534D6" w:rsidRPr="00025C34" w14:paraId="7ECC33CC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56F6A5DD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F45E95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815E1E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235.913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A8874A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1.777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FF0B9D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11607E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0.836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053B105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0.775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5EF0CD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0.262</w:t>
            </w:r>
          </w:p>
        </w:tc>
      </w:tr>
      <w:tr w:rsidR="007534D6" w:rsidRPr="00025C34" w14:paraId="764FABA8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7AEC12F1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D9F8EE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LQ_3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D3913C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236.127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1B94C9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1.991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CBBB11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785ABB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0.841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E18E4E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0.782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C11EA2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0.252</w:t>
            </w:r>
          </w:p>
        </w:tc>
      </w:tr>
      <w:tr w:rsidR="007534D6" w:rsidRPr="00025C34" w14:paraId="07CF5C24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69794AA8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6D320E5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LQT_3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45CC40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236.127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5D8D87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1.991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AF4651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CD69E0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0.841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0799D1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0.782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48BF1F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0.252</w:t>
            </w:r>
          </w:p>
        </w:tc>
      </w:tr>
      <w:tr w:rsidR="007534D6" w:rsidRPr="00025C34" w14:paraId="0C39D5D8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390E93C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Chatogekko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amazonicus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7F47930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LQ_0.5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7DF6E2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1914.735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1925B8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6CE709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0.699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8C2E25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0.829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1772238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0.828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0C90E6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0.004</w:t>
            </w:r>
          </w:p>
        </w:tc>
      </w:tr>
      <w:tr w:rsidR="007534D6" w:rsidRPr="00025C34" w14:paraId="25DD2800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21CD65D6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5FC8763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LQP_0.5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86C140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1916.428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548B6D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1.693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19B4AB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D8D5A6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0.842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2D286D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0.824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18C13B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0.005</w:t>
            </w:r>
          </w:p>
        </w:tc>
      </w:tr>
      <w:tr w:rsidR="007534D6" w:rsidRPr="00025C34" w14:paraId="3E166FF6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30545DA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Cnemidophorus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cryptus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2F994E0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LQ_0.5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752EFC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1177.415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3C6917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3C6938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0.567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5417CA4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FB83D9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A1FB95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0.041</w:t>
            </w:r>
          </w:p>
        </w:tc>
      </w:tr>
      <w:tr w:rsidR="007534D6" w:rsidRPr="00025C34" w14:paraId="4021E2AE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7DD20808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7D8B08A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LQT_1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9D8B2B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1179.14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94DA0B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1.724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21ADB0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0.239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B5179E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0.817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FBD7A8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0.753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311E24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0.039</w:t>
            </w:r>
          </w:p>
        </w:tc>
      </w:tr>
      <w:tr w:rsidR="007534D6" w:rsidRPr="00025C34" w14:paraId="082C1EFA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6F020BD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Cnemidophorus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gramivagus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3C8D471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L_1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12EE283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130.08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58A539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6B4F6B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0.116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5769627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0.873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00F3012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0.817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57F855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0.092</w:t>
            </w:r>
          </w:p>
        </w:tc>
      </w:tr>
      <w:tr w:rsidR="007534D6" w:rsidRPr="00025C34" w14:paraId="5DC9AEB2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1FAD01CC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B2AA05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LQ_1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D55321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130.08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86FA76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E76B8D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0.116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B9F064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0.873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EC16FC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0.801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DEAA50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0.117</w:t>
            </w:r>
          </w:p>
        </w:tc>
      </w:tr>
      <w:tr w:rsidR="007534D6" w:rsidRPr="00025C34" w14:paraId="5F0DF961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1D3FC280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3215683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A4AE26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130.697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5DCC25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0.617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118688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06F1CF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0.873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01B64D3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0.829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9BC7CD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0.086</w:t>
            </w:r>
          </w:p>
        </w:tc>
      </w:tr>
      <w:tr w:rsidR="007534D6" w:rsidRPr="00025C34" w14:paraId="771A6FC5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3624F4B3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2CC578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446FAD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130.697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210C17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0.617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7DA21F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65685C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0.873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0571D3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0.809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9081BA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0.121</w:t>
            </w:r>
          </w:p>
        </w:tc>
      </w:tr>
      <w:tr w:rsidR="007534D6" w:rsidRPr="00025C34" w14:paraId="0F5E2D19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4C3ED40C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2159B76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9DD217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130.697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358A2A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0.617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A658A4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476D84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0.873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E53F9D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0.809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6A4124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0.121</w:t>
            </w:r>
          </w:p>
        </w:tc>
      </w:tr>
      <w:tr w:rsidR="007534D6" w:rsidRPr="00025C34" w14:paraId="47FAD28F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2AF4E2F0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0FB2D64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LQ_2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AD3010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131.539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BDBACA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1.459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57B829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E4CF74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0.873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9B7294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0.805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2B72B0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0.133</w:t>
            </w:r>
          </w:p>
        </w:tc>
      </w:tr>
      <w:tr w:rsidR="007534D6" w:rsidRPr="00025C34" w14:paraId="320E79CF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7C6C8D11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6B6CC33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LQT_2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6898FC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131.539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65EE40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1.459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15E7C4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0D21E7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0.873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7E8567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0.805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749B76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0.133</w:t>
            </w:r>
          </w:p>
        </w:tc>
      </w:tr>
      <w:tr w:rsidR="007534D6" w:rsidRPr="00025C34" w14:paraId="0310ACD3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7063D04A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03A9BC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LQP_1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376BC3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131.539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D1E85A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1.459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6FA606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E5188F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0.873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8FF558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0.804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67FE21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0.137</w:t>
            </w:r>
          </w:p>
        </w:tc>
      </w:tr>
      <w:tr w:rsidR="007534D6" w:rsidRPr="00025C34" w14:paraId="3DAD4A58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31C2DDCA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1BC35EA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L_2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1124BF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131.539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5F7FCE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1.459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5AEAF3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983D34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0.873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14C200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0.829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075AE5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0.087</w:t>
            </w:r>
          </w:p>
        </w:tc>
      </w:tr>
      <w:tr w:rsidR="007534D6" w:rsidRPr="00025C34" w14:paraId="712968D1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3C09E18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Cnemidophorus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lemniscatus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621E730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530A69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676.57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673EC2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836C92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0.138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8D030F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0.756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5F446D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0.662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74F1D7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0.053</w:t>
            </w:r>
          </w:p>
        </w:tc>
      </w:tr>
      <w:tr w:rsidR="007534D6" w:rsidRPr="00025C34" w14:paraId="0F11F200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5CA701ED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0E01BF7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419D31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677.034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DC454C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0.464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FF42E8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0.109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5A9D6A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F9C5D7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0.688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CBAA32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7534D6" w:rsidRPr="00025C34" w14:paraId="31D423B4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3E7DB3E1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776A9C5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FFBF0F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677.034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F584B9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0.464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95980A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0.109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9A87BF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1FA8F75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0.688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025B66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7534D6" w:rsidRPr="00025C34" w14:paraId="6356BF8F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326A7B65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3A0CA4B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L_2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1217BDD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677.134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3DAFE9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0.564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36652C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0.104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783822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0.756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B24D96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0.627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FB5FA7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7534D6" w:rsidRPr="00025C34" w14:paraId="39542EF5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11FFB55B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19DD26D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L_2.5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4271A0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677.862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B1F8E2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1.292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49CA2A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81843D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0.756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5EEABC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0.605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03FC42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0.059</w:t>
            </w:r>
          </w:p>
        </w:tc>
      </w:tr>
      <w:tr w:rsidR="007534D6" w:rsidRPr="00025C34" w14:paraId="3B9CB546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6D9A4857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52D61B8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LQT_2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AEBEA6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677.884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78D619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1.314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5E6B45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EA1C54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F18F8F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0.662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C134DC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7534D6" w:rsidRPr="00025C34" w14:paraId="56484DAC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05E30564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7152815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LQ_2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5384F9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677.884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C52A9E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1.314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A4DC0E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3EEA65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570A04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0.662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CC114D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7534D6" w:rsidRPr="00025C34" w14:paraId="372C8EB8" w14:textId="77777777" w:rsidTr="006F3CB6">
        <w:tc>
          <w:tcPr>
            <w:tcW w:w="1713" w:type="dxa"/>
            <w:shd w:val="clear" w:color="auto" w:fill="auto"/>
            <w:vAlign w:val="center"/>
          </w:tcPr>
          <w:p w14:paraId="2ED89EB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Copeoglossum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nigropunctatum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474DCD8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ED1FE2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2567.337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910A0D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DF6730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0.719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2A7AC1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0.808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5827CA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0.736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9F3C07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0.098</w:t>
            </w:r>
          </w:p>
        </w:tc>
      </w:tr>
      <w:tr w:rsidR="007534D6" w:rsidRPr="00025C34" w14:paraId="3AAB9591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436C06B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Gonatodes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humeralis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224AFE4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209316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1293.839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5B7EBF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BE4567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0.174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1D711F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0.817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2D903A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A6EE09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0.016</w:t>
            </w:r>
          </w:p>
        </w:tc>
      </w:tr>
      <w:tr w:rsidR="007534D6" w:rsidRPr="00025C34" w14:paraId="227E5E1D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6395ADCC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003947F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LQP_1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089EAC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1294.739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600A24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0.899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15F02D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0.111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4FCEC0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0.819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5F71D3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0.794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429611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0.017</w:t>
            </w:r>
          </w:p>
        </w:tc>
      </w:tr>
      <w:tr w:rsidR="007534D6" w:rsidRPr="00025C34" w14:paraId="51BEBF60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64ED3F32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7C9E57F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LQ_2.5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1A2D4F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1295.234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ED1B16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1.395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D9048F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34BDF3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0.816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0BEC5E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0.805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1BBEEA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0.016</w:t>
            </w:r>
          </w:p>
        </w:tc>
      </w:tr>
      <w:tr w:rsidR="007534D6" w:rsidRPr="00025C34" w14:paraId="4582367F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1DC0AFE7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0428E53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LQT_2.5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FEE66F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1295.234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7EFFDF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1.395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CEF0BC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9A4A93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0.816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CFC72A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0.805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BC667A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0.016</w:t>
            </w:r>
          </w:p>
        </w:tc>
      </w:tr>
      <w:tr w:rsidR="007534D6" w:rsidRPr="00025C34" w14:paraId="76C2DBF2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2F718A0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Iphisa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elegans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31C89A2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LQP_2.5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7CF078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1024.465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C6006A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AEC1B6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EE3CCA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0.724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042F104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0.744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C90B6D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0.088</w:t>
            </w:r>
          </w:p>
        </w:tc>
      </w:tr>
      <w:tr w:rsidR="007534D6" w:rsidRPr="00025C34" w14:paraId="3C5FB9D4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2C7CD990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CB32C8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10BFE7E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1024.599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D30268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0.135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B42662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D54C11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0.724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780D65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0.722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4AC986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0.085</w:t>
            </w:r>
          </w:p>
        </w:tc>
      </w:tr>
      <w:tr w:rsidR="007534D6" w:rsidRPr="00025C34" w14:paraId="5D535B93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3F68D102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33270F2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C7CDAF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1024.599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CE98F2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0.135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726699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7AEBC0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0.724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570F68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0.722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9AF18B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0.085</w:t>
            </w:r>
          </w:p>
        </w:tc>
      </w:tr>
      <w:tr w:rsidR="007534D6" w:rsidRPr="00025C34" w14:paraId="4F4D5A1F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61ECFA5B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5B4D5AB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LQP_3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19ECAC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1024.798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3D6A83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0.334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CFEF62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C352EC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0.724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F50332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0.738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2C7351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0.081</w:t>
            </w:r>
          </w:p>
        </w:tc>
      </w:tr>
      <w:tr w:rsidR="007534D6" w:rsidRPr="00025C34" w14:paraId="0C387E58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65874721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11C09E1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L_4.5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57DE82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1025.114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A3F9CB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0.649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56C316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2B0589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0.724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0242A13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0.723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12ED1E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0.084</w:t>
            </w:r>
          </w:p>
        </w:tc>
      </w:tr>
      <w:tr w:rsidR="007534D6" w:rsidRPr="00025C34" w14:paraId="32FB4E2F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6E53A924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1A8CCC9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LQP_3.5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69219F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1025.186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DFB19C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0.721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517F91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3BB205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0.724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CD3E27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0.735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7A513F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0.076</w:t>
            </w:r>
          </w:p>
        </w:tc>
      </w:tr>
      <w:tr w:rsidR="007534D6" w:rsidRPr="00025C34" w14:paraId="1C0CC0F9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6DF3330B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25FA224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801222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1025.434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E882CC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0.969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929A1E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D3436A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0.724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721F04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0.719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C0A8E9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0.081</w:t>
            </w:r>
          </w:p>
        </w:tc>
      </w:tr>
      <w:tr w:rsidR="007534D6" w:rsidRPr="00025C34" w14:paraId="7EA90910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3053D7F1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1B8FF6F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LQP_4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D02475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1025.622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B776D6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1.157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FAD0D6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CE8852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0.724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F492DB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0.729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56BABC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0.075</w:t>
            </w:r>
          </w:p>
        </w:tc>
      </w:tr>
      <w:tr w:rsidR="007534D6" w:rsidRPr="00025C34" w14:paraId="33D9FCF7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35CDB7FA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3017D3C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LQ_3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1D23561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1026.029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FAAE5C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1.565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A3D13C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42D6E8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0.725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DF5D65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0.732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B2D4C6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</w:t>
            </w:r>
          </w:p>
        </w:tc>
      </w:tr>
      <w:tr w:rsidR="007534D6" w:rsidRPr="00025C34" w14:paraId="0527D444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4CCA63E0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0B66618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LQP_4.5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1B8CAD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1026.104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9498C0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1.639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58E4CD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F270C4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0.724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80EEBE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0.721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F7D4E0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0.075</w:t>
            </w:r>
          </w:p>
        </w:tc>
      </w:tr>
      <w:tr w:rsidR="007534D6" w:rsidRPr="00025C34" w14:paraId="1EF3EE0F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6406E747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77E37FE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L_2.5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DAFD84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1026.166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E09F22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1.701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E9B25C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104D67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0.725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01A4CCF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0.736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A5877A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0.097</w:t>
            </w:r>
          </w:p>
        </w:tc>
      </w:tr>
      <w:tr w:rsidR="007534D6" w:rsidRPr="00025C34" w14:paraId="021243DD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0F007BFF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20A1ACD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LQ_3.5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5712D2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1026.193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1DD2BD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1.728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CE76EB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58EF7E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0.725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8C97DA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0.729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4E78CD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0.096</w:t>
            </w:r>
          </w:p>
        </w:tc>
      </w:tr>
      <w:tr w:rsidR="007534D6" w:rsidRPr="00025C34" w14:paraId="226D8414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11C21429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5D8C161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LQT_3.5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237DC0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1026.193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401AFF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1.728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FC7ACD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A3F348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0.725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5CE4F1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0.729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6BD2CD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0.096</w:t>
            </w:r>
          </w:p>
        </w:tc>
      </w:tr>
      <w:tr w:rsidR="007534D6" w:rsidRPr="00025C34" w14:paraId="0B3B2917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5E70BC8B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25FE131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LQ_4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1F2E1C3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1026.378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6FE185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1.914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CF7B23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57BE8A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0.725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D9A1DB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0.726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C740D9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0.092</w:t>
            </w:r>
          </w:p>
        </w:tc>
      </w:tr>
      <w:tr w:rsidR="007534D6" w:rsidRPr="00025C34" w14:paraId="3C284756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77A3FDF1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6951F54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LQT_4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83C2A1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1026.378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726B6A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1.914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338F9E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BD814B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0.725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B9EBB3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0.726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38122F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0.092</w:t>
            </w:r>
          </w:p>
        </w:tc>
      </w:tr>
      <w:tr w:rsidR="007534D6" w:rsidRPr="00025C34" w14:paraId="1B067330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704578CB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3437F9A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L_3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27284D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1026.4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E5E226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1.936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C5A0F5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60BABF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0.725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08CFF18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0.731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C718BA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0.092</w:t>
            </w:r>
          </w:p>
        </w:tc>
      </w:tr>
      <w:tr w:rsidR="007534D6" w:rsidRPr="00025C34" w14:paraId="2585F3B6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617DA7C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Kentropyx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complex</w:t>
            </w:r>
            <w:proofErr w:type="spellEnd"/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altamazonica</w:t>
            </w:r>
            <w:proofErr w:type="spellEnd"/>
            <w:r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vanzoi</w:t>
            </w:r>
            <w:proofErr w:type="spellEnd"/>
            <w:r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paulensis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2C9AE8C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DE1899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899.882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0692C0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DCA897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0.114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E0794C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0.665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3E3A99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0.645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FEE56D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0.094</w:t>
            </w:r>
          </w:p>
        </w:tc>
      </w:tr>
      <w:tr w:rsidR="007534D6" w:rsidRPr="00025C34" w14:paraId="1927B07C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1EE347CA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1045CC7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LQ_2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0C231B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900.519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4FA520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0.638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229F63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ED778B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0.665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B3FE5E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0.648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D643A9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0.093</w:t>
            </w:r>
          </w:p>
        </w:tc>
      </w:tr>
      <w:tr w:rsidR="007534D6" w:rsidRPr="00025C34" w14:paraId="1EAE5525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22AA366D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76F6C1F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LQT_2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37C472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900.519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1C2409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0.638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435AFB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AA2A97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0.665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D4B3A1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0.643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A00E06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0.096</w:t>
            </w:r>
          </w:p>
        </w:tc>
      </w:tr>
      <w:tr w:rsidR="007534D6" w:rsidRPr="00025C34" w14:paraId="02597480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210531FA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5F5B0CE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LQP_2.5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309CB0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900.528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9BEF40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0.647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DA5AA7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78A120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0.663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6E1FB6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6771B2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7534D6" w:rsidRPr="00025C34" w14:paraId="5AC7F891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3CD6F0FF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1CE83DB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LQ_2.5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149415C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901.271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014690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1.39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A0D32E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76715E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0.664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8BFD8C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0.649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2EBCA9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0.085</w:t>
            </w:r>
          </w:p>
        </w:tc>
      </w:tr>
      <w:tr w:rsidR="007534D6" w:rsidRPr="00025C34" w14:paraId="06F31E72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4497BA4D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0BD2FDD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LQT_2.5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860906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901.271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B905F7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1.39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CAC0E5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FAFB21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0.664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24F1D6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0.649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028C3F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0.085</w:t>
            </w:r>
          </w:p>
        </w:tc>
      </w:tr>
      <w:tr w:rsidR="007534D6" w:rsidRPr="00025C34" w14:paraId="28599F81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37E3BFF9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3748950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LQP_2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68980F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901.55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425344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1.669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253A2F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D9FE4C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A177FE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0.619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291A45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7534D6" w:rsidRPr="00025C34" w14:paraId="094114CE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1148D6CF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32657D7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LQ_0.5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A8C30B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901.619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F3717C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1.737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F97376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57365B9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0.725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B64878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0.647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AAFE71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0.078</w:t>
            </w:r>
          </w:p>
        </w:tc>
      </w:tr>
      <w:tr w:rsidR="007534D6" w:rsidRPr="00025C34" w14:paraId="074A59E1" w14:textId="77777777" w:rsidTr="006F3CB6">
        <w:tc>
          <w:tcPr>
            <w:tcW w:w="1713" w:type="dxa"/>
            <w:shd w:val="clear" w:color="auto" w:fill="auto"/>
            <w:vAlign w:val="center"/>
          </w:tcPr>
          <w:p w14:paraId="20C7E63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Kentropyx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calcarata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2FD6F15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LQP_0.5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3F4928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3906.812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8A5562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9E6D03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6CF853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0.817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23716C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0.789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672A5A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0.055</w:t>
            </w:r>
          </w:p>
        </w:tc>
      </w:tr>
      <w:tr w:rsidR="007534D6" w:rsidRPr="00025C34" w14:paraId="028CEC4B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4A66CE8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Kentropyx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pelviceps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650DD6F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LQT_1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EFC142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669.025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79ECB6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1EE0C1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0.414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5452370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0.856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116DB3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4E3CF1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0.022</w:t>
            </w:r>
          </w:p>
        </w:tc>
      </w:tr>
      <w:tr w:rsidR="007534D6" w:rsidRPr="00025C34" w14:paraId="62E46393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7351B689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20D495F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T_1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168905C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669.425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1B0A61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0.401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0DFF28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0.339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A67234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0.781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1C0D0D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0.733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D1828D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0.016</w:t>
            </w:r>
          </w:p>
        </w:tc>
      </w:tr>
      <w:tr w:rsidR="007534D6" w:rsidRPr="00025C34" w14:paraId="4AB73E57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6ECCEE9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Kentropyx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striata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46E92DA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A895EF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393.715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30D413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E8C7F6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5F01504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0.648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0711F1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0.623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EC3704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0.755</w:t>
            </w:r>
          </w:p>
        </w:tc>
      </w:tr>
      <w:tr w:rsidR="007534D6" w:rsidRPr="00025C34" w14:paraId="6756799E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72DF74AE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018C38B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B678CF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393.715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E98593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5A47FA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0.078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52C22B9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0.648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E0F3EB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0.623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9E5937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0.755</w:t>
            </w:r>
          </w:p>
        </w:tc>
      </w:tr>
      <w:tr w:rsidR="007534D6" w:rsidRPr="00025C34" w14:paraId="4EF36500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7B84903D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279E7F4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LQP_2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68692A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394.393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3B4D6C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0.677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BA150E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6A9DDC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DADDAC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1AE189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0.895</w:t>
            </w:r>
          </w:p>
        </w:tc>
      </w:tr>
      <w:tr w:rsidR="007534D6" w:rsidRPr="00025C34" w14:paraId="7B89FD11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6A7697A6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62A4B5A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LQP_3.5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3DA05F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394.45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E247C7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0.735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8C8055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C81130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0.648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0EC4A1A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0.622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87A6BE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0.785</w:t>
            </w:r>
          </w:p>
        </w:tc>
      </w:tr>
      <w:tr w:rsidR="007534D6" w:rsidRPr="00025C34" w14:paraId="2037D18E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77BE5CF3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5D00C62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LQ_3.5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1BE5AA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394.785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EA7762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1.069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96CA1B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5783E6E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0.674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A3D2F0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0.598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84167C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0.864</w:t>
            </w:r>
          </w:p>
        </w:tc>
      </w:tr>
      <w:tr w:rsidR="007534D6" w:rsidRPr="00025C34" w14:paraId="08E20F1B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186F0343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75DCF08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LQT_3.5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804B7B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394.785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809FD8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1.069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24F96B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2556AD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0.674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01F129E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0.598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BE059C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0.864</w:t>
            </w:r>
          </w:p>
        </w:tc>
      </w:tr>
      <w:tr w:rsidR="007534D6" w:rsidRPr="00025C34" w14:paraId="11F4B82C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636A2C10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7B2956E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LQP_4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BF8984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394.968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AF63E5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1.253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3C2A77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DA0210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0.648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031EFED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0.624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723C2C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0.789</w:t>
            </w:r>
          </w:p>
        </w:tc>
      </w:tr>
      <w:tr w:rsidR="007534D6" w:rsidRPr="00025C34" w14:paraId="6E1B8224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744A32F8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5D923CC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L_3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E3221F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395.111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44DD6B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1.396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9344B4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639DB2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0.648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49975F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0.596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E4FFFF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0.884</w:t>
            </w:r>
          </w:p>
        </w:tc>
      </w:tr>
      <w:tr w:rsidR="007534D6" w:rsidRPr="00025C34" w14:paraId="77C03EF2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305C8FFF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6A0CF94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LQP_2.5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EC4429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395.249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A3B188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1.534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829016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827D11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A8E39A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0.622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D476A2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0.825</w:t>
            </w:r>
          </w:p>
        </w:tc>
      </w:tr>
      <w:tr w:rsidR="007534D6" w:rsidRPr="00025C34" w14:paraId="79960CDF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253BAF85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7DC9407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LQ_4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CBB8D3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395.374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226665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1.659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6317AF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34626C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0.662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54A4EC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0.603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EBBE6E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0.84</w:t>
            </w:r>
          </w:p>
        </w:tc>
      </w:tr>
      <w:tr w:rsidR="007534D6" w:rsidRPr="00025C34" w14:paraId="062E0A11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0C78C8DE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10BE97E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LQT_4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AD58B8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395.374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D56660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1.659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694E5F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9483E2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0.662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3863CA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0.603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FD2D47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0.84</w:t>
            </w:r>
          </w:p>
        </w:tc>
      </w:tr>
      <w:tr w:rsidR="007534D6" w:rsidRPr="00025C34" w14:paraId="3E400B53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2F44D511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7EAEAB1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LQP_4.5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DE5865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395.485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96079D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1.77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53042E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784023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0.648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E55F7C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0.625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310956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0.805</w:t>
            </w:r>
          </w:p>
        </w:tc>
      </w:tr>
      <w:tr w:rsidR="007534D6" w:rsidRPr="00025C34" w14:paraId="2AB73C57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39FF3B81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0F9AA13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LQT_2.5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A27EDF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395.529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8E1B41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1.814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5C5A9A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B0A04F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0.714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0A6E6D6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0.607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967B5D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0.964</w:t>
            </w:r>
          </w:p>
        </w:tc>
      </w:tr>
      <w:tr w:rsidR="007534D6" w:rsidRPr="00025C34" w14:paraId="4B429157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5292A388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5E986EA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LQ_2.5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18D9B2C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395.529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2ABE89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1.814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806A51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1F88B6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0.714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70971D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0.607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06058F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0.964</w:t>
            </w:r>
          </w:p>
        </w:tc>
      </w:tr>
      <w:tr w:rsidR="007534D6" w:rsidRPr="00025C34" w14:paraId="6677EC57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53CE8F9F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3668988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L_3.5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5AF939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395.619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BBDAB9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1.904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66CD8B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8C2869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0.648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9B181A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0.611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9C8C69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0.873</w:t>
            </w:r>
          </w:p>
        </w:tc>
      </w:tr>
      <w:tr w:rsidR="007534D6" w:rsidRPr="00025C34" w14:paraId="6292D316" w14:textId="77777777" w:rsidTr="006F3CB6">
        <w:tc>
          <w:tcPr>
            <w:tcW w:w="1713" w:type="dxa"/>
            <w:shd w:val="clear" w:color="auto" w:fill="auto"/>
            <w:vAlign w:val="center"/>
          </w:tcPr>
          <w:p w14:paraId="21B2C31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Plica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plica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61F3EC8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T_1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5C5CB5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702.385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016895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B9FCC6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0.582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C71B11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0.888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0A363C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0.664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737610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0.018</w:t>
            </w:r>
          </w:p>
        </w:tc>
      </w:tr>
      <w:tr w:rsidR="007534D6" w:rsidRPr="00025C34" w14:paraId="6D98B24F" w14:textId="77777777" w:rsidTr="006F3CB6">
        <w:tc>
          <w:tcPr>
            <w:tcW w:w="1713" w:type="dxa"/>
            <w:shd w:val="clear" w:color="auto" w:fill="auto"/>
            <w:vAlign w:val="center"/>
          </w:tcPr>
          <w:p w14:paraId="35B8E90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Plica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umbra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11CFA86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LQ_0.5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67D280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1182.058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A74700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FF98E5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0.723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3D6470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0.882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E6F531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0.874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FD4B10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0.004</w:t>
            </w:r>
          </w:p>
        </w:tc>
      </w:tr>
      <w:tr w:rsidR="007534D6" w:rsidRPr="00025C34" w14:paraId="576112C3" w14:textId="77777777" w:rsidTr="006F3CB6">
        <w:tc>
          <w:tcPr>
            <w:tcW w:w="1713" w:type="dxa"/>
            <w:shd w:val="clear" w:color="auto" w:fill="auto"/>
            <w:vAlign w:val="center"/>
          </w:tcPr>
          <w:p w14:paraId="15FD6D3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Thecadactylus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rapicauda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3652F19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LQ_0.5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70B840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1189.646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FD3D2C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C4A3A3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0.862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6A9327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0.783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401E64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0.676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7EB427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0.139</w:t>
            </w:r>
          </w:p>
        </w:tc>
      </w:tr>
      <w:tr w:rsidR="007534D6" w:rsidRPr="00025C34" w14:paraId="7CEED6AD" w14:textId="77777777" w:rsidTr="006F3CB6">
        <w:tc>
          <w:tcPr>
            <w:tcW w:w="1713" w:type="dxa"/>
            <w:shd w:val="clear" w:color="auto" w:fill="auto"/>
            <w:vAlign w:val="center"/>
          </w:tcPr>
          <w:p w14:paraId="4219ACA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Thecadactylus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solimoensis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6E00D55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LQT_1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105223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1555.602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CFDF65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5E02C1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0.532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40848F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0.884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CE3368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0.691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3B0490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0.074</w:t>
            </w:r>
          </w:p>
        </w:tc>
      </w:tr>
      <w:tr w:rsidR="007534D6" w:rsidRPr="00025C34" w14:paraId="5DB4D650" w14:textId="77777777" w:rsidTr="006F3CB6">
        <w:tc>
          <w:tcPr>
            <w:tcW w:w="1713" w:type="dxa"/>
            <w:shd w:val="clear" w:color="auto" w:fill="auto"/>
            <w:vAlign w:val="center"/>
          </w:tcPr>
          <w:p w14:paraId="71AEA71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lastRenderedPageBreak/>
              <w:t>Tupinambis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teguixin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544C8A6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LQP_0.5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176646B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1824.372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9B2D3C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C72A30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0.997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4E600F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0.802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06BEE18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3DE2EC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</w:t>
            </w:r>
          </w:p>
        </w:tc>
      </w:tr>
      <w:tr w:rsidR="007534D6" w:rsidRPr="00025C34" w14:paraId="1FDDC078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7D8EB55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Varzea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altamazonica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66CFDB9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F281BF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536.51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0C623C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C5780F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0.304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3FAED8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0.874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C781D0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0.723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6FF6BF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0.159</w:t>
            </w:r>
          </w:p>
        </w:tc>
      </w:tr>
      <w:tr w:rsidR="007534D6" w:rsidRPr="00025C34" w14:paraId="30672789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192D77FD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0060E7D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0AA44F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536.51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F25BF1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62065B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0.304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3EA01B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0.874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03503E6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87660A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0.157</w:t>
            </w:r>
          </w:p>
        </w:tc>
      </w:tr>
      <w:tr w:rsidR="007534D6" w:rsidRPr="00025C34" w14:paraId="095687D1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00649215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2D44E4E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LQ_1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70E516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538.046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B54C7D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1.536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E832F2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0.141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9B5309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0.874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71675A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0.727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3ADB07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0.161</w:t>
            </w:r>
          </w:p>
        </w:tc>
      </w:tr>
      <w:tr w:rsidR="007534D6" w:rsidRPr="00025C34" w14:paraId="25101385" w14:textId="77777777" w:rsidTr="006F3CB6">
        <w:tc>
          <w:tcPr>
            <w:tcW w:w="1713" w:type="dxa"/>
            <w:shd w:val="clear" w:color="auto" w:fill="auto"/>
            <w:vAlign w:val="center"/>
          </w:tcPr>
          <w:p w14:paraId="57A5093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Varzea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bistriata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715F1D8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LQP_0.5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8FBC33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667.704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D7DF23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3C2403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0.544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E271B3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0.763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D4C93A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0.764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DCA4D9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0.097</w:t>
            </w:r>
          </w:p>
        </w:tc>
      </w:tr>
      <w:tr w:rsidR="007534D6" w:rsidRPr="00025C34" w14:paraId="46B661BF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74C9917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Caluromys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lanatus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73DF166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LQ_4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06BCEB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857.13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2E696E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337F3E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494086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E12650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0.654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2B9A33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0.024</w:t>
            </w:r>
          </w:p>
        </w:tc>
      </w:tr>
      <w:tr w:rsidR="007534D6" w:rsidRPr="00025C34" w14:paraId="25002863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5DD0B925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2B5BBBB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LQT_4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93C942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857.13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40C52A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7CB398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A6A51E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BD5A3D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0.654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DFAAE5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0.024</w:t>
            </w:r>
          </w:p>
        </w:tc>
      </w:tr>
      <w:tr w:rsidR="007534D6" w:rsidRPr="00025C34" w14:paraId="45D7A86D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121A2872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108E660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LQ_4.5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1ECA80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857.761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EF7090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0.631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623493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2BD52E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421FBB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0.649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6C1DA1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0.024</w:t>
            </w:r>
          </w:p>
        </w:tc>
      </w:tr>
      <w:tr w:rsidR="007534D6" w:rsidRPr="00025C34" w14:paraId="7767D9AE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7D6526CD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2C8E721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LQT_4.5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FBAF01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857.761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19943C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0.631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FC9DD5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E3E424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581838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0.649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4A05EF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0.024</w:t>
            </w:r>
          </w:p>
        </w:tc>
      </w:tr>
      <w:tr w:rsidR="007534D6" w:rsidRPr="00025C34" w14:paraId="12E8F223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6616F201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194EEBB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L_4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3B51BF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858.25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5FF198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1.119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682B2A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F0D428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0.764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ABE314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0.645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D752A6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0.033</w:t>
            </w:r>
          </w:p>
        </w:tc>
      </w:tr>
      <w:tr w:rsidR="007534D6" w:rsidRPr="00025C34" w14:paraId="3C9126CA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0D9DE316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7D1D899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133AA4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858.445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618A34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1.315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A3D0F9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38C1F8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1A2215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0.644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3E5A90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0.024</w:t>
            </w:r>
          </w:p>
        </w:tc>
      </w:tr>
      <w:tr w:rsidR="007534D6" w:rsidRPr="00025C34" w14:paraId="03A189F6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2789D94B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6E61D7C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A9FDCB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858.445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1E30FD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1.315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EE400F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C05538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36329E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0.644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E4C63E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0.024</w:t>
            </w:r>
          </w:p>
        </w:tc>
      </w:tr>
      <w:tr w:rsidR="007534D6" w:rsidRPr="00025C34" w14:paraId="5CEF5592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67364B5A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28F5A33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LQ_3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28482C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858.507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099CC6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1.377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744846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A97771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0.771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FBFD4B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0.664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D504EE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0.024</w:t>
            </w:r>
          </w:p>
        </w:tc>
      </w:tr>
      <w:tr w:rsidR="007534D6" w:rsidRPr="00025C34" w14:paraId="0D503BBD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64B2AC96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3593DB9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LQT_3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45B4B2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858.507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D5EEC3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1.377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D98B3A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631C87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0.771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1EE373B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0.664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6DBE79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0.024</w:t>
            </w:r>
          </w:p>
        </w:tc>
      </w:tr>
      <w:tr w:rsidR="007534D6" w:rsidRPr="00025C34" w14:paraId="4018625C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5A1077C2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4CF2CD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L_4.5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AF8D68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858.705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74AD46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1.574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CC2773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B63402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0.763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9A02E1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0.638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1143A9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0.033</w:t>
            </w:r>
          </w:p>
        </w:tc>
      </w:tr>
      <w:tr w:rsidR="007534D6" w:rsidRPr="00025C34" w14:paraId="6F52AB42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02824369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5A60BA6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LQ_3.5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BDC088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859.091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33F8D8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1.96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825BBF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AA84AC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0.771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54A2EB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0.659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9EE8AE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0.023</w:t>
            </w:r>
          </w:p>
        </w:tc>
      </w:tr>
      <w:tr w:rsidR="007534D6" w:rsidRPr="00025C34" w14:paraId="3D3DE818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5180F4CB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5B3BE64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LQT_3.5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3FE76D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859.091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4227E7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1.96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A5A329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15457E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0.771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BBDDCF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0.659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DD3B11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0.023</w:t>
            </w:r>
          </w:p>
        </w:tc>
      </w:tr>
      <w:tr w:rsidR="007534D6" w:rsidRPr="00025C34" w14:paraId="43E5E2B2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0AFDBCA9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33B4E0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52C2F1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859.121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B175E1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1.991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A80B4C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6A400C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0.765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CBE748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0.673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18985F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0.033</w:t>
            </w:r>
          </w:p>
        </w:tc>
      </w:tr>
      <w:tr w:rsidR="007534D6" w:rsidRPr="00025C34" w14:paraId="7542118E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6536B1E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Caluromys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philander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7E53288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LQ_1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746C5C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595.621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11ED53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6E74C7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0.191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26E549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0.741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DB0F8E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0.717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948B48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0.117</w:t>
            </w:r>
          </w:p>
        </w:tc>
      </w:tr>
      <w:tr w:rsidR="007534D6" w:rsidRPr="00025C34" w14:paraId="094300A4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02A85A1E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0F95E92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L_0.5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51F004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596.744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15A4C4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1.122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02C36C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0.109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B3D351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0.731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062BCA2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0.699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8F6A5C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0.115</w:t>
            </w:r>
          </w:p>
        </w:tc>
      </w:tr>
      <w:tr w:rsidR="007534D6" w:rsidRPr="00025C34" w14:paraId="711BF59F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6A7C4747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3CC7555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622EA8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596.838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48C7F7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1.217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D03793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0.104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94ECDA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0.739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0F35991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0.706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63E5A5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0.111</w:t>
            </w:r>
          </w:p>
        </w:tc>
      </w:tr>
      <w:tr w:rsidR="007534D6" w:rsidRPr="00025C34" w14:paraId="49E5F836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58AABBF0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28F8C4A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A9DD63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596.838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42F229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1.217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F4EE04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0.104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0000E4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0.739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D3113A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0.705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ECD028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0.113</w:t>
            </w:r>
          </w:p>
        </w:tc>
      </w:tr>
      <w:tr w:rsidR="007534D6" w:rsidRPr="00025C34" w14:paraId="0FBBF693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16701872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6566854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LQ_0.5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91514D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597.516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8CE7B7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1.895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4625C0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C70E79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0.742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272239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0.721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FCB279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0.119</w:t>
            </w:r>
          </w:p>
        </w:tc>
      </w:tr>
      <w:tr w:rsidR="007534D6" w:rsidRPr="00025C34" w14:paraId="79000608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38EF29E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Didelphis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marsupialis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4A26C40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LQ_2.5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C3C17B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848.532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8669E0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3C91E2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5968D1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0.738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BAEA94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0.661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6A0FC6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0.044</w:t>
            </w:r>
          </w:p>
        </w:tc>
      </w:tr>
      <w:tr w:rsidR="007534D6" w:rsidRPr="00025C34" w14:paraId="71FF4C51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10F46276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0A71FE9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LQT_2.5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240C9C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848.532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A890EB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7054F6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1C3F79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0.738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15FF09A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0.661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422B17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0.044</w:t>
            </w:r>
          </w:p>
        </w:tc>
      </w:tr>
      <w:tr w:rsidR="007534D6" w:rsidRPr="00025C34" w14:paraId="25587B72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6A1FA5DA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5B2A81B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LQ_3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8BF74C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848.837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3EF65E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0.304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224716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B1F889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0.738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13C89CB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0.657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2320E3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0.045</w:t>
            </w:r>
          </w:p>
        </w:tc>
      </w:tr>
      <w:tr w:rsidR="007534D6" w:rsidRPr="00025C34" w14:paraId="7A66E0D0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4E849CFB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5087177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LQT_3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99CC2C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848.837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DE8C76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0.304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6375B7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4BDC1C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0.738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EBF89F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0.657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51CBC0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0.045</w:t>
            </w:r>
          </w:p>
        </w:tc>
      </w:tr>
      <w:tr w:rsidR="007534D6" w:rsidRPr="00025C34" w14:paraId="128FEB35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57CB7E34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34B5676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L_3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E4DDF4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849.083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C7C358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0.551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41DA05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F9CAA2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0.741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837983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0.653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7D85DB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0.041</w:t>
            </w:r>
          </w:p>
        </w:tc>
      </w:tr>
      <w:tr w:rsidR="007534D6" w:rsidRPr="00025C34" w14:paraId="267DBF15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363F0CCC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2BDABEF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LQ_3.5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1DC967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849.181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6854EC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0.649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32C630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8DF73C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0.738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F6A447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0.653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AD207B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0.046</w:t>
            </w:r>
          </w:p>
        </w:tc>
      </w:tr>
      <w:tr w:rsidR="007534D6" w:rsidRPr="00025C34" w14:paraId="59E9DDB6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411861CB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5F6C886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LQT_3.5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1BABC1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849.181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3CE161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0.649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433685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336E3F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0.738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BD3649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0.653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7C634F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0.046</w:t>
            </w:r>
          </w:p>
        </w:tc>
      </w:tr>
      <w:tr w:rsidR="007534D6" w:rsidRPr="00025C34" w14:paraId="06C7E773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7BEB78FD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138D750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L_3.5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4CE5AD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849.349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B7FBBC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0.816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E539AA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861F9E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0.741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1BBD91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0.648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E845BF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0.042</w:t>
            </w:r>
          </w:p>
        </w:tc>
      </w:tr>
      <w:tr w:rsidR="007534D6" w:rsidRPr="00025C34" w14:paraId="3D47F329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3E06D169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269C908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LQ_4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F6217C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849.562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1384EF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1.029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8395F3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C06E83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0.738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007965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0.649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E206EC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0.046</w:t>
            </w:r>
          </w:p>
        </w:tc>
      </w:tr>
      <w:tr w:rsidR="007534D6" w:rsidRPr="00025C34" w14:paraId="51214779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0C483E65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A8E5BA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LQT_4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25E903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849.562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0CEC46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1.029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7516F0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A1CF73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0.738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0445087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0.649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762B75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0.046</w:t>
            </w:r>
          </w:p>
        </w:tc>
      </w:tr>
      <w:tr w:rsidR="007534D6" w:rsidRPr="00025C34" w14:paraId="703D083C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04BFBAE3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A71465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L_4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6A47A6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849.644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EF9AD5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1.111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B7BEBA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C0C219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0.741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872438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0.642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294599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0.044</w:t>
            </w:r>
          </w:p>
        </w:tc>
      </w:tr>
      <w:tr w:rsidR="007534D6" w:rsidRPr="00025C34" w14:paraId="1F48F55B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7071C999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584FF0A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L_4.5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DD15E6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849.966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41EDCA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1.434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F02A5B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39D25A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0.741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EBADB1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1734C7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0.046</w:t>
            </w:r>
          </w:p>
        </w:tc>
      </w:tr>
      <w:tr w:rsidR="007534D6" w:rsidRPr="00025C34" w14:paraId="4486EC98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4CF95729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1491951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LQT_4.5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0115AF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849.976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4DC684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1.444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698AFB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A994C4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0.738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061123D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0.645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A99420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0.047</w:t>
            </w:r>
          </w:p>
        </w:tc>
      </w:tr>
      <w:tr w:rsidR="007534D6" w:rsidRPr="00025C34" w14:paraId="51299639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072F6C32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1567FF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LQ_4.5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E793E9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849.976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C620DD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1.444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8BA417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C6EEB1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0.738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63CCDC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0.645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5AF4CF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0.047</w:t>
            </w:r>
          </w:p>
        </w:tc>
      </w:tr>
      <w:tr w:rsidR="007534D6" w:rsidRPr="00025C34" w14:paraId="2B0405F5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4374DC67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7538312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7C1DDC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850.313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36557C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1.781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1E57A9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B9D7C2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0.741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13B1AB7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0.627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20B6A9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0.048</w:t>
            </w:r>
          </w:p>
        </w:tc>
      </w:tr>
      <w:tr w:rsidR="007534D6" w:rsidRPr="00025C34" w14:paraId="69DAA65C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54655434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E5C44A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4C38F5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850.421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D5FDFE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1.889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21DFAE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532E990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0.738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DB07A3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64E032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0.048</w:t>
            </w:r>
          </w:p>
        </w:tc>
      </w:tr>
      <w:tr w:rsidR="007534D6" w:rsidRPr="00025C34" w14:paraId="5CE76289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042CF90F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C5B5B9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7D4761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850.421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CC3DEF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1.889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14EB9C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439B24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0.738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47A17D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AF1E4E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0.048</w:t>
            </w:r>
          </w:p>
        </w:tc>
      </w:tr>
      <w:tr w:rsidR="007534D6" w:rsidRPr="00025C34" w14:paraId="43D1F2D2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33BBFBE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Marmosa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constantiae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4DBBE0D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L_2.5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BACEDE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496.466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430467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B0BDA8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0CB802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9FF3B0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0.531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F88F2A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1.065</w:t>
            </w:r>
          </w:p>
        </w:tc>
      </w:tr>
      <w:tr w:rsidR="007534D6" w:rsidRPr="00025C34" w14:paraId="646E9254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685D2965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5909EFF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LQ_3.5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D48B71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496.489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9A5DD8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0.022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B315A8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F6B44A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136E4A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0.532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1EE0CD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1.064</w:t>
            </w:r>
          </w:p>
        </w:tc>
      </w:tr>
      <w:tr w:rsidR="007534D6" w:rsidRPr="00025C34" w14:paraId="01BB7E9F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00F089A5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26DD2C5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LQT_3.5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DFB2F0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496.489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847AC3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0.022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0A7AB6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B67DE7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0ACF71A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0.532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347BA1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1.064</w:t>
            </w:r>
          </w:p>
        </w:tc>
      </w:tr>
      <w:tr w:rsidR="007534D6" w:rsidRPr="00025C34" w14:paraId="53B0DFBB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10F540F4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2BC9840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LQ_4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CDB7BB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496.595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B257CD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0.128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832EC7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4A773F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717BA0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4491B8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0.999</w:t>
            </w:r>
          </w:p>
        </w:tc>
      </w:tr>
      <w:tr w:rsidR="007534D6" w:rsidRPr="00025C34" w14:paraId="5C799767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4383E7CB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36602EF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LQT_4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2F57F0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496.595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F16570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0.128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7167A1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455D10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B4157E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4D7237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0.999</w:t>
            </w:r>
          </w:p>
        </w:tc>
      </w:tr>
      <w:tr w:rsidR="007534D6" w:rsidRPr="00025C34" w14:paraId="0F88B0C4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3FB22335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2FFD8B7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L_3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CDBF43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496.61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D351E0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0.144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9CEAF6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92C556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4D5B08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4E20FE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1.004</w:t>
            </w:r>
          </w:p>
        </w:tc>
      </w:tr>
      <w:tr w:rsidR="007534D6" w:rsidRPr="00025C34" w14:paraId="7EA5ED6E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09F20A40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257FF1D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LQ_4.5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86CE47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496.705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484DD7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0.239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831790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5CFC9DA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2387AD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BCD50E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1.006</w:t>
            </w:r>
          </w:p>
        </w:tc>
      </w:tr>
      <w:tr w:rsidR="007534D6" w:rsidRPr="00025C34" w14:paraId="73D3C67F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3E929FA7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1A03ABE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LQT_4.5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19E6756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496.705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9333BB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0.239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D8613D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BB4532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FE711F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EA8911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1.006</w:t>
            </w:r>
          </w:p>
        </w:tc>
      </w:tr>
      <w:tr w:rsidR="007534D6" w:rsidRPr="00025C34" w14:paraId="26066A15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1E72E27C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38677BB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LQP_2.5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50154E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496.735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F22D15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0.268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5C61C6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C3D33F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2FECD8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41F0B6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1.129</w:t>
            </w:r>
          </w:p>
        </w:tc>
      </w:tr>
      <w:tr w:rsidR="007534D6" w:rsidRPr="00025C34" w14:paraId="2CF54BDE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5F20696A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7978F3C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L_3.5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02D053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496.761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A2CF1D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0.295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9473C3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CDE0C2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D843B6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4E6FFF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1.006</w:t>
            </w:r>
          </w:p>
        </w:tc>
      </w:tr>
      <w:tr w:rsidR="007534D6" w:rsidRPr="00025C34" w14:paraId="5B350546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596C4788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2A011BF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79B0B0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496.819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203EBA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0.353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B736DA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641BA2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28ECC3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B3C813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1.006</w:t>
            </w:r>
          </w:p>
        </w:tc>
      </w:tr>
      <w:tr w:rsidR="007534D6" w:rsidRPr="00025C34" w14:paraId="062DAECC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1C182B91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664C2B0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131C4F3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496.819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018B5D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0.353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F05F64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2C568C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1A510DC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28A7EC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1.006</w:t>
            </w:r>
          </w:p>
        </w:tc>
      </w:tr>
      <w:tr w:rsidR="007534D6" w:rsidRPr="00025C34" w14:paraId="2E31D3C1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2197852E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CDCEA9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L_4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22145A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496.918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179EF7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0.452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DE53D6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E70FAE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F560DA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35710F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1.006</w:t>
            </w:r>
          </w:p>
        </w:tc>
      </w:tr>
      <w:tr w:rsidR="007534D6" w:rsidRPr="00025C34" w14:paraId="47C6DAF2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489563A9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261D2E5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LQP_3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887F20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496.949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25C233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0.483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3C01C2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C049A7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17A7D8E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D39A6F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1.006</w:t>
            </w:r>
          </w:p>
        </w:tc>
      </w:tr>
      <w:tr w:rsidR="007534D6" w:rsidRPr="00025C34" w14:paraId="480AE5B8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32CA5CDE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18597A2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BB00B4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496.958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BAD65D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0.492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6294BD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94F437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0.662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0DBBCF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0.566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8EC306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1.209</w:t>
            </w:r>
          </w:p>
        </w:tc>
      </w:tr>
      <w:tr w:rsidR="007534D6" w:rsidRPr="00025C34" w14:paraId="6A36D400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651BA40D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7071694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L_4.5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9DFB6F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497.08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67BA96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0.614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11EB5A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0.028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22C7ED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00B0BF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2D616D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1.006</w:t>
            </w:r>
          </w:p>
        </w:tc>
      </w:tr>
      <w:tr w:rsidR="007534D6" w:rsidRPr="00025C34" w14:paraId="384C30E8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546FF00C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6558EA5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LQP_3.5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1F23716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497.172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DC2A68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0.706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F7A892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AEC019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0B06040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0D64CC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1.006</w:t>
            </w:r>
          </w:p>
        </w:tc>
      </w:tr>
      <w:tr w:rsidR="007534D6" w:rsidRPr="00025C34" w14:paraId="1CEF353B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5DFCFA1D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D141AE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1759E19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497.246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E315D5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0.779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6D69E8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28BBB3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59A0CA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1E4ADD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1.006</w:t>
            </w:r>
          </w:p>
        </w:tc>
      </w:tr>
      <w:tr w:rsidR="007534D6" w:rsidRPr="00025C34" w14:paraId="3258A374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1FD9DD85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0413FCE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LQP_4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DDAE02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497.401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0D4DEC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0.935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1743AA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2FA42B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5DEA64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99E8B7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1.006</w:t>
            </w:r>
          </w:p>
        </w:tc>
      </w:tr>
      <w:tr w:rsidR="007534D6" w:rsidRPr="00025C34" w14:paraId="2587B354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0D836978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0571C94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LQP_4.5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9439AD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497.634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197C8C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1.168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6FD52D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5F5F6A2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A77490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D3997F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1.006</w:t>
            </w:r>
          </w:p>
        </w:tc>
      </w:tr>
      <w:tr w:rsidR="007534D6" w:rsidRPr="00025C34" w14:paraId="3F06006E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61F753D6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68582D0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19C4622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497.871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DF6284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1.405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773981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89E669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FD2D6E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68BDF6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1.006</w:t>
            </w:r>
          </w:p>
        </w:tc>
      </w:tr>
      <w:tr w:rsidR="007534D6" w:rsidRPr="00025C34" w14:paraId="1AEA6FDD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644B548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Marmosa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demeraraeclado1</w:t>
            </w:r>
          </w:p>
        </w:tc>
        <w:tc>
          <w:tcPr>
            <w:tcW w:w="1038" w:type="dxa"/>
            <w:shd w:val="clear" w:color="auto" w:fill="auto"/>
            <w:vAlign w:val="center"/>
          </w:tcPr>
          <w:p w14:paraId="38F68D5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LQP_0.5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5993BB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1145.3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293BD2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8CC88C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0.403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9A87E6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0.761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00536A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0.704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30DFE8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0.036</w:t>
            </w:r>
          </w:p>
        </w:tc>
      </w:tr>
      <w:tr w:rsidR="007534D6" w:rsidRPr="00025C34" w14:paraId="14208A25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2ED23D90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529093B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F7F4AC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1147.047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164FE8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1.747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A853E0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0.168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4A9B39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1D5A826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0.719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449F3F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7534D6" w:rsidRPr="00025C34" w14:paraId="49A2F30D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3F60714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Marmosa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demeraraeclado3</w:t>
            </w:r>
          </w:p>
        </w:tc>
        <w:tc>
          <w:tcPr>
            <w:tcW w:w="1038" w:type="dxa"/>
            <w:shd w:val="clear" w:color="auto" w:fill="auto"/>
            <w:vAlign w:val="center"/>
          </w:tcPr>
          <w:p w14:paraId="71E58CD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T_1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E59508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138.531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374047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0.919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4DC41D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0D7A60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0.858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1C0A611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0.743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53ABE4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0.188</w:t>
            </w:r>
          </w:p>
        </w:tc>
      </w:tr>
      <w:tr w:rsidR="007534D6" w:rsidRPr="00025C34" w14:paraId="6B113073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0B530F38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0C7B947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BFC3B4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139.151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67AF1A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1.538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5956C0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505D687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0.769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A7E3C2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7D5AB1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7534D6" w:rsidRPr="00025C34" w14:paraId="45B50707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0D7C943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Marmosa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murina</w:t>
            </w:r>
          </w:p>
        </w:tc>
        <w:tc>
          <w:tcPr>
            <w:tcW w:w="1038" w:type="dxa"/>
            <w:shd w:val="clear" w:color="auto" w:fill="auto"/>
            <w:vAlign w:val="center"/>
          </w:tcPr>
          <w:p w14:paraId="7F4F570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LQT_2.5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1C9845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3978.933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AE7332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2A263C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0.368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ADB298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0.718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4D5F90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0.694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FBECC6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7534D6" w:rsidRPr="00025C34" w14:paraId="4BE86B41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4CDB6F6F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194ED1A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LQT_2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FCD2BA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3980.405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D10DD3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1.472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B046E4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0.176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406D8F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5BEEA7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0.696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83532B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0.071</w:t>
            </w:r>
          </w:p>
        </w:tc>
      </w:tr>
      <w:tr w:rsidR="007534D6" w:rsidRPr="00025C34" w14:paraId="1643B0BD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2E677A5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Marmosa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regina</w:t>
            </w:r>
          </w:p>
        </w:tc>
        <w:tc>
          <w:tcPr>
            <w:tcW w:w="1038" w:type="dxa"/>
            <w:shd w:val="clear" w:color="auto" w:fill="auto"/>
            <w:vAlign w:val="center"/>
          </w:tcPr>
          <w:p w14:paraId="52CD8B1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L_0.5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25DB44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319.747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FD9766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4A06E9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0.147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9BF658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0.791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EA6E19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0.753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329D10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0.765</w:t>
            </w:r>
          </w:p>
        </w:tc>
      </w:tr>
      <w:tr w:rsidR="007534D6" w:rsidRPr="00025C34" w14:paraId="047A736A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3DDFFDEE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551D60F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LQ_1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31CA9F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319.968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DB1F75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0.222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F6BD4A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0.132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6C9B5A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0.832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34B91B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0.782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5226B4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0.604</w:t>
            </w:r>
          </w:p>
        </w:tc>
      </w:tr>
      <w:tr w:rsidR="007534D6" w:rsidRPr="00025C34" w14:paraId="15359A9A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68AA5D35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6AC6A0D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L_1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114D86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321.209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7BEDD2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1.462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036228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7D7E32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0.792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032DD2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0.752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A5A4C8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0.774</w:t>
            </w:r>
          </w:p>
        </w:tc>
      </w:tr>
      <w:tr w:rsidR="007534D6" w:rsidRPr="00025C34" w14:paraId="4B88CF3E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4478C017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676E0A6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391AEF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321.236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6F11CC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1.49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AE903B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84030A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0.831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197B19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0.781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385B54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0.621</w:t>
            </w:r>
          </w:p>
        </w:tc>
      </w:tr>
      <w:tr w:rsidR="007534D6" w:rsidRPr="00025C34" w14:paraId="192B2D23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5A8364EC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7DC3A50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59FAC1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321.236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99A4D4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1.49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F93122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82C43F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0.831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5379CB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0.777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182FCD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0.605</w:t>
            </w:r>
          </w:p>
        </w:tc>
      </w:tr>
      <w:tr w:rsidR="007534D6" w:rsidRPr="00025C34" w14:paraId="5704A947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286F477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Marmosops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bishopi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5014BA7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LQ_3.5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64150F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444.673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2CBCFA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FEADF4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085D42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927EEB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0.557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BFD146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1.058</w:t>
            </w:r>
          </w:p>
        </w:tc>
      </w:tr>
      <w:tr w:rsidR="007534D6" w:rsidRPr="00025C34" w14:paraId="7E4A0F12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68DEFE47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DCDE2C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LQT_3.5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E82B9B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444.673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81BD39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E90F23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9A80D5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F142CF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0.557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40D538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1.058</w:t>
            </w:r>
          </w:p>
        </w:tc>
      </w:tr>
      <w:tr w:rsidR="007534D6" w:rsidRPr="00025C34" w14:paraId="71C6DE09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7A312C1B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B7610B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LQP_2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B6B9DD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444.728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A92E96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1117D1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6F7F52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184BC4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C38955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1.082</w:t>
            </w:r>
          </w:p>
        </w:tc>
      </w:tr>
      <w:tr w:rsidR="007534D6" w:rsidRPr="00025C34" w14:paraId="0D63CEF0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7540E385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5565670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LQ_4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E2DEE7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444.884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32298F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0.211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153CD2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6F1D6D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6CCAEA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0.563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554483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1.003</w:t>
            </w:r>
          </w:p>
        </w:tc>
      </w:tr>
      <w:tr w:rsidR="007534D6" w:rsidRPr="00025C34" w14:paraId="105C1A6B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490675F3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17E7BDE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LQT_4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06DEDF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444.884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44FC1E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0.211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2CF71B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B4A8AC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5BA62C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0.563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A6BB06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1.003</w:t>
            </w:r>
          </w:p>
        </w:tc>
      </w:tr>
      <w:tr w:rsidR="007534D6" w:rsidRPr="00025C34" w14:paraId="2B6114FE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386E4606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7981352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LQ_4.5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CE05B3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445.103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617AB7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51AACE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B6819A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13ADA9B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0.579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85476E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0.927</w:t>
            </w:r>
          </w:p>
        </w:tc>
      </w:tr>
      <w:tr w:rsidR="007534D6" w:rsidRPr="00025C34" w14:paraId="4C450552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466F0ECB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2D97564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LQT_4.5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1D5445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445.103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DABD56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426F72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5E3B2F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B55588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0.579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4318EE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0.927</w:t>
            </w:r>
          </w:p>
        </w:tc>
      </w:tr>
      <w:tr w:rsidR="007534D6" w:rsidRPr="00025C34" w14:paraId="1E4EEA50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0EE9F1DC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3FF03AF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LQP_2.5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E122E5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445.12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A88333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0.448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622AC8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B42DE6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F5A604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0.579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92CFF6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0.927</w:t>
            </w:r>
          </w:p>
        </w:tc>
      </w:tr>
      <w:tr w:rsidR="007534D6" w:rsidRPr="00025C34" w14:paraId="3CF21C8B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547FB503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250058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12F1439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445.326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CBBDEF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0.654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E665A8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7AC36A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4BA5CD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0.589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C87B33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0.924</w:t>
            </w:r>
          </w:p>
        </w:tc>
      </w:tr>
      <w:tr w:rsidR="007534D6" w:rsidRPr="00025C34" w14:paraId="717F1961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2F3DCDC0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710AFCA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D8AFAC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445.326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7C30D4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0.654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0E1B2C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D94C03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E9F70E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0.589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5BAFCC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0.924</w:t>
            </w:r>
          </w:p>
        </w:tc>
      </w:tr>
      <w:tr w:rsidR="007534D6" w:rsidRPr="00025C34" w14:paraId="0C41DAE2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33FD90F4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21AEBE1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LQP_3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7BECC2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445.53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DAAA13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0.858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5F701B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00A6BD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AD7786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0.591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73235A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0.909</w:t>
            </w:r>
          </w:p>
        </w:tc>
      </w:tr>
      <w:tr w:rsidR="007534D6" w:rsidRPr="00025C34" w14:paraId="52535B5C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5576C9F2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92E2B7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L_2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B4588C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445.767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59D4EB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1.095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EE208E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0.028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07BEC1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D1C2EE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D402EE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0.907</w:t>
            </w:r>
          </w:p>
        </w:tc>
      </w:tr>
      <w:tr w:rsidR="007534D6" w:rsidRPr="00025C34" w14:paraId="65122E27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62E4A85E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791C171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LQP_3.5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5AE60E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445.949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DC8B43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1.276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7B69F9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4141B4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2671C9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8C1276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0.885</w:t>
            </w:r>
          </w:p>
        </w:tc>
      </w:tr>
      <w:tr w:rsidR="007534D6" w:rsidRPr="00025C34" w14:paraId="4C29F065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058178CB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5303C96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L_2.5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35357F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446.146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F62010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1.473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DCF78F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B6141E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D29F30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0.596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D5DA25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0.927</w:t>
            </w:r>
          </w:p>
        </w:tc>
      </w:tr>
      <w:tr w:rsidR="007534D6" w:rsidRPr="00025C34" w14:paraId="33FA1592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7FF83824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708EBB0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LQP_4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EAA08C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446.37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C1FC9A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1.698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A8711A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ABE4B8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163611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C9179C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0.884</w:t>
            </w:r>
          </w:p>
        </w:tc>
      </w:tr>
      <w:tr w:rsidR="007534D6" w:rsidRPr="00025C34" w14:paraId="3929D6F5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1C1A5E0E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3A96F4A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C34CC5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446.482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090E4E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1.809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1A93E1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4BFD49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E4B95C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0.631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4BD9C8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0.745</w:t>
            </w:r>
          </w:p>
        </w:tc>
      </w:tr>
      <w:tr w:rsidR="007534D6" w:rsidRPr="00025C34" w14:paraId="71370EDE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15284388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4B379A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L_3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44F76F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446.581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794373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1.908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C168C5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8121C1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9CCE40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0.596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4544DB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0.928</w:t>
            </w:r>
          </w:p>
        </w:tc>
      </w:tr>
      <w:tr w:rsidR="007534D6" w:rsidRPr="00025C34" w14:paraId="23846C9B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6842583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Marmosops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noctivagus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543F936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60659D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1628.501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CB25AC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150BEC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0.656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51B3031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0.845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B8AC22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0.818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54642F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0.019</w:t>
            </w:r>
          </w:p>
        </w:tc>
      </w:tr>
      <w:tr w:rsidR="007534D6" w:rsidRPr="00025C34" w14:paraId="5AFEF48E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2A472C7C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0782510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LQT_1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D6BA4C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1629.848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59C5BD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1.347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A7B941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0.334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1ECA8B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0.849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F11726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0.818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B5FF32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0.016</w:t>
            </w:r>
          </w:p>
        </w:tc>
      </w:tr>
      <w:tr w:rsidR="007534D6" w:rsidRPr="00025C34" w14:paraId="0614D834" w14:textId="77777777" w:rsidTr="006F3CB6">
        <w:tc>
          <w:tcPr>
            <w:tcW w:w="1713" w:type="dxa"/>
            <w:shd w:val="clear" w:color="auto" w:fill="auto"/>
            <w:vAlign w:val="center"/>
          </w:tcPr>
          <w:p w14:paraId="01F8D50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Marmosops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parvidens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42109D5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LQ_0.5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127211B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398.171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D1E7FE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61DCCB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0.923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50441FE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0.918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0882E4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0.792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363C8A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0.197</w:t>
            </w:r>
          </w:p>
        </w:tc>
      </w:tr>
      <w:tr w:rsidR="007534D6" w:rsidRPr="00025C34" w14:paraId="0985A163" w14:textId="77777777" w:rsidTr="006F3CB6">
        <w:tc>
          <w:tcPr>
            <w:tcW w:w="1713" w:type="dxa"/>
            <w:shd w:val="clear" w:color="auto" w:fill="auto"/>
            <w:vAlign w:val="center"/>
          </w:tcPr>
          <w:p w14:paraId="68B7053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Marmosops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pinheiroi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504F6C3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LQP_0.5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11F7490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1015.599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6B9839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5F9D68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CA6D18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0.855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6C0160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0.835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21923F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0.014</w:t>
            </w:r>
          </w:p>
        </w:tc>
      </w:tr>
      <w:tr w:rsidR="007534D6" w:rsidRPr="00025C34" w14:paraId="6A262542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668D009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Metachirus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nudicaudatus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4A5CB8C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22AC51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1105.754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DD933F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0AC692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0.267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14B84E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0.704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936ED3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0.579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B37E3A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0.114</w:t>
            </w:r>
          </w:p>
        </w:tc>
      </w:tr>
      <w:tr w:rsidR="007534D6" w:rsidRPr="00025C34" w14:paraId="38E11671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547044C5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720B13B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DFFCDF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1107.349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98C393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1.595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37CDD3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83E2FD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0.709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4BEF85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0.578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D491CC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0.113</w:t>
            </w:r>
          </w:p>
        </w:tc>
      </w:tr>
      <w:tr w:rsidR="007534D6" w:rsidRPr="00025C34" w14:paraId="6B3B5457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2E26D055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22131A3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1E1281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1107.751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5CCB79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1.997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9AC6B5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0.098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69E744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0.704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7E047F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235F66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0.11</w:t>
            </w:r>
          </w:p>
        </w:tc>
      </w:tr>
      <w:tr w:rsidR="007534D6" w:rsidRPr="00025C34" w14:paraId="2B53FBCD" w14:textId="77777777" w:rsidTr="006F3CB6">
        <w:tc>
          <w:tcPr>
            <w:tcW w:w="1713" w:type="dxa"/>
            <w:shd w:val="clear" w:color="auto" w:fill="auto"/>
            <w:vAlign w:val="center"/>
          </w:tcPr>
          <w:p w14:paraId="5E1F75E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Monodelphis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adusta</w:t>
            </w:r>
          </w:p>
        </w:tc>
        <w:tc>
          <w:tcPr>
            <w:tcW w:w="1038" w:type="dxa"/>
            <w:shd w:val="clear" w:color="auto" w:fill="auto"/>
            <w:vAlign w:val="center"/>
          </w:tcPr>
          <w:p w14:paraId="77FB303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A751C7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184.667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9D12E6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8EF3D4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0.184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D0DB3D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0.794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1BA098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0.812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90CCE5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0.097</w:t>
            </w:r>
          </w:p>
        </w:tc>
      </w:tr>
      <w:tr w:rsidR="007534D6" w:rsidRPr="00025C34" w14:paraId="0DE7FA14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4FEFC36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Monodelphis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brevicaudata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3C28681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LQ_1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52EF99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1540.811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62B47D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56FDF5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0.266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FD7FD7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0.792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C22ED6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0.741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2F9A2D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0.073</w:t>
            </w:r>
          </w:p>
        </w:tc>
      </w:tr>
      <w:tr w:rsidR="007534D6" w:rsidRPr="00025C34" w14:paraId="1850EB38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1771960D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7B9640D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LQ_0.5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E4198C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1541.6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58FA22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0.789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24C760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0.179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A59C04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0.799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032C27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0.745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65BBC3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0.065</w:t>
            </w:r>
          </w:p>
        </w:tc>
      </w:tr>
      <w:tr w:rsidR="007534D6" w:rsidRPr="00025C34" w14:paraId="4EA21148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735C774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Monodelphis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emiliae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3D58672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L_2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37B5D1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311.488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EAF7EE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DA4DA5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5859BED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05FBC3A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0.616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68EC82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0.35</w:t>
            </w:r>
          </w:p>
        </w:tc>
      </w:tr>
      <w:tr w:rsidR="007534D6" w:rsidRPr="00025C34" w14:paraId="0E7B26F1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3A7DD411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083D730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LQ_3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871DD9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311.576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34F60E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745060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E046C3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1AB97E7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0.615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9362D7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0.366</w:t>
            </w:r>
          </w:p>
        </w:tc>
      </w:tr>
      <w:tr w:rsidR="007534D6" w:rsidRPr="00025C34" w14:paraId="6AFF0955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2591B6EE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622397F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LQT_3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A89877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311.576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91FBF6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1FF532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B24B1A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9BFB13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0.615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9FDDC7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0.366</w:t>
            </w:r>
          </w:p>
        </w:tc>
      </w:tr>
      <w:tr w:rsidR="007534D6" w:rsidRPr="00025C34" w14:paraId="0AF98133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5515EEC0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57512B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L_2.5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75CD87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311.642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FE8439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0.155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C75B7D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B1AB81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B15A71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8B821E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0.329</w:t>
            </w:r>
          </w:p>
        </w:tc>
      </w:tr>
      <w:tr w:rsidR="007534D6" w:rsidRPr="00025C34" w14:paraId="2FA1DE10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20DE32AF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074B1D0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LQ_3.5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7A6150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311.696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982565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0.209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836E71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D4BA8D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A98C08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0.616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11FE50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0.351</w:t>
            </w:r>
          </w:p>
        </w:tc>
      </w:tr>
      <w:tr w:rsidR="007534D6" w:rsidRPr="00025C34" w14:paraId="630CC7B5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6FD0DF35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3B0FD47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LQT_3.5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956956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311.696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9AE3E6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0.209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C9DA34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68EBAA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C9B984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0.616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82D75C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0.351</w:t>
            </w:r>
          </w:p>
        </w:tc>
      </w:tr>
      <w:tr w:rsidR="007534D6" w:rsidRPr="00025C34" w14:paraId="1A17570D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7C565839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17836B0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L_3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7ACFF9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311.801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2D567B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0.313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FF7E17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3918F3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22FE38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0.626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239AFB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0.29</w:t>
            </w:r>
          </w:p>
        </w:tc>
      </w:tr>
      <w:tr w:rsidR="007534D6" w:rsidRPr="00025C34" w14:paraId="1D0B6775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0C735775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3FEECCC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LQ_4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7333E7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311.817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3EF65D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221EAE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A3E646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69FC41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0.619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A32E1C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0.331</w:t>
            </w:r>
          </w:p>
        </w:tc>
      </w:tr>
      <w:tr w:rsidR="007534D6" w:rsidRPr="00025C34" w14:paraId="75E00356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598CABC6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04A6B49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LQT_4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A6A6FF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311.817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055A37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06D763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25D996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BD250A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0.619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E6C901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0.331</w:t>
            </w:r>
          </w:p>
        </w:tc>
      </w:tr>
      <w:tr w:rsidR="007534D6" w:rsidRPr="00025C34" w14:paraId="7E94BEE8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2DED03AA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78B2495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LQ_4.5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AB3FAA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311.936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5A48CB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0.448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4B67E4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818308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30B969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0.623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E9D2B5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0.302</w:t>
            </w:r>
          </w:p>
        </w:tc>
      </w:tr>
      <w:tr w:rsidR="007534D6" w:rsidRPr="00025C34" w14:paraId="3FB360CF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2B6CD8B9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09C2F03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LQT_4.5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16868B5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311.936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29C007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0.448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5C9AA3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5494F96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2306EA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0.623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71304F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0.302</w:t>
            </w:r>
          </w:p>
        </w:tc>
      </w:tr>
      <w:tr w:rsidR="007534D6" w:rsidRPr="00025C34" w14:paraId="697C41F3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5F95CB8D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10AEBEB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L_3.5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1AD7017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311.957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56018A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0.469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29ECA7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0CACEA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F662A0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0.625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D66BD6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0.29</w:t>
            </w:r>
          </w:p>
        </w:tc>
      </w:tr>
      <w:tr w:rsidR="007534D6" w:rsidRPr="00025C34" w14:paraId="45C52FDB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5EFAF01A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5BD9F3B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3672D8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312.051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84BB9B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0.563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C216BF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938AB1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E07831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0.624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13BFF7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0.29</w:t>
            </w:r>
          </w:p>
        </w:tc>
      </w:tr>
      <w:tr w:rsidR="007534D6" w:rsidRPr="00025C34" w14:paraId="036756C2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38C9CF68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3126A35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2563E2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312.051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19AC19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0.563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902C2B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9F5753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89DE34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0.624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C249B5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0.29</w:t>
            </w:r>
          </w:p>
        </w:tc>
      </w:tr>
      <w:tr w:rsidR="007534D6" w:rsidRPr="00025C34" w14:paraId="6D979BCE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2E780C45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E7B8AF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L_4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48EB55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312.105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1CEB5E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0.617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22416F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D90B06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02CB661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0.624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019171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0.289</w:t>
            </w:r>
          </w:p>
        </w:tc>
      </w:tr>
      <w:tr w:rsidR="007534D6" w:rsidRPr="00025C34" w14:paraId="02AE14A0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6C41257E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1A48562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L_4.5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41CCD2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312.244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FF6847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0.756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F43BCE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4B2488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1694300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0.623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E03CBC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0.289</w:t>
            </w:r>
          </w:p>
        </w:tc>
      </w:tr>
      <w:tr w:rsidR="007534D6" w:rsidRPr="00025C34" w14:paraId="34C758FC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6B59E47C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729F694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895A4E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312.375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FE4E87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0.887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BB8262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29C941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BE9FBB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0.622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A6B632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0.289</w:t>
            </w:r>
          </w:p>
        </w:tc>
      </w:tr>
      <w:tr w:rsidR="007534D6" w:rsidRPr="00025C34" w14:paraId="6435B627" w14:textId="77777777" w:rsidTr="006F3CB6">
        <w:tc>
          <w:tcPr>
            <w:tcW w:w="1713" w:type="dxa"/>
            <w:shd w:val="clear" w:color="auto" w:fill="auto"/>
            <w:vAlign w:val="center"/>
          </w:tcPr>
          <w:p w14:paraId="5EAD8D8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Monodelphis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glirina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431AF63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C64801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684.63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692993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10DC3D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0.397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81F645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759A89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5A55EE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0.004</w:t>
            </w:r>
          </w:p>
        </w:tc>
      </w:tr>
      <w:tr w:rsidR="007534D6" w:rsidRPr="00025C34" w14:paraId="548E2B37" w14:textId="77777777" w:rsidTr="006F3CB6">
        <w:tc>
          <w:tcPr>
            <w:tcW w:w="1713" w:type="dxa"/>
            <w:shd w:val="clear" w:color="auto" w:fill="auto"/>
            <w:vAlign w:val="center"/>
          </w:tcPr>
          <w:p w14:paraId="7B99DCE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Philander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andersoni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58BC182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LQ_0.5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2F77DC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1230.803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BA17E4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D75759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0.416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E2C932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0.816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1F16C1B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0.748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713902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0.053</w:t>
            </w:r>
          </w:p>
        </w:tc>
      </w:tr>
      <w:tr w:rsidR="007534D6" w:rsidRPr="00025C34" w14:paraId="5AD6DD7C" w14:textId="77777777" w:rsidTr="006F3CB6">
        <w:tc>
          <w:tcPr>
            <w:tcW w:w="1713" w:type="dxa"/>
            <w:shd w:val="clear" w:color="auto" w:fill="auto"/>
            <w:vAlign w:val="center"/>
          </w:tcPr>
          <w:p w14:paraId="6D1CD14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Philander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opossum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05951A5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LQP_0.5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41F253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2006.2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9E4552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7A3714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0.926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43DFFA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0.784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986308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0.743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C00194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0.058</w:t>
            </w:r>
          </w:p>
        </w:tc>
      </w:tr>
      <w:tr w:rsidR="007534D6" w:rsidRPr="00025C34" w14:paraId="2D1252C4" w14:textId="77777777" w:rsidTr="006F3CB6">
        <w:tc>
          <w:tcPr>
            <w:tcW w:w="1713" w:type="dxa"/>
            <w:shd w:val="clear" w:color="auto" w:fill="auto"/>
            <w:vAlign w:val="center"/>
          </w:tcPr>
          <w:p w14:paraId="7FFBC17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Holochilus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sciureus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783A409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DCC774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724.655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80804C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6AD26F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0.693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BBD445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0.866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6F3EA0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0.799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66573A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0.027</w:t>
            </w:r>
          </w:p>
        </w:tc>
      </w:tr>
      <w:tr w:rsidR="007534D6" w:rsidRPr="00025C34" w14:paraId="1DB4F177" w14:textId="77777777" w:rsidTr="006F3CB6">
        <w:tc>
          <w:tcPr>
            <w:tcW w:w="1713" w:type="dxa"/>
            <w:shd w:val="clear" w:color="auto" w:fill="auto"/>
            <w:vAlign w:val="center"/>
          </w:tcPr>
          <w:p w14:paraId="32FDEA2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Hylaeamys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megacephalus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520D399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LQP_0.5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067BBC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2615.083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69CDF8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B36E92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49C154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0.771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2E8110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0.721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BE28FD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0.087</w:t>
            </w:r>
          </w:p>
        </w:tc>
      </w:tr>
      <w:tr w:rsidR="007534D6" w:rsidRPr="00025C34" w14:paraId="0D1BC33D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41A02B3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Hylaeamys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perenensis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38A68D4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LQ_1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887EF9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774.621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1FFFA5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4334D5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0.176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F2BFBB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0.787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564A34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0D7AD3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</w:t>
            </w:r>
          </w:p>
        </w:tc>
      </w:tr>
      <w:tr w:rsidR="007534D6" w:rsidRPr="00025C34" w14:paraId="6F3602E3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7D1DA27E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74EFC9D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T_1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E1EFF9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775.198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63F3C0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0.577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2EE0CD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0.132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170691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07CFD2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608EB4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0.017</w:t>
            </w:r>
          </w:p>
        </w:tc>
      </w:tr>
      <w:tr w:rsidR="007534D6" w:rsidRPr="00025C34" w14:paraId="084F223D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0619BC59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245B5BC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FDDAD8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775.565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656D6A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0.943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C75B0D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A0EF33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0.744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1A95522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0.656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D7DA5D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0.002</w:t>
            </w:r>
          </w:p>
        </w:tc>
      </w:tr>
      <w:tr w:rsidR="007534D6" w:rsidRPr="00025C34" w14:paraId="21566A46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5EE1336F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007F08C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480CA3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776.516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BDB10A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1.894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E1AA62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F641EE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0.766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F0322E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0.579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65E790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0.132</w:t>
            </w:r>
          </w:p>
        </w:tc>
      </w:tr>
      <w:tr w:rsidR="007534D6" w:rsidRPr="00025C34" w14:paraId="4F76E0A3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0B37B9C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Hylaeamys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yunganus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73DFB40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LQ_2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80B5AF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716.694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6ADCCD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498FBE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C056B1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0.615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16E95F5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0.574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1FA6EB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0.088</w:t>
            </w:r>
          </w:p>
        </w:tc>
      </w:tr>
      <w:tr w:rsidR="007534D6" w:rsidRPr="00025C34" w14:paraId="7393174A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1E94ABDA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8918D7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LQT_2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12ED85D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716.694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D357BD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7DD2AB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ABD9EF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0.615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788C28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0.574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49A6EA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0.088</w:t>
            </w:r>
          </w:p>
        </w:tc>
      </w:tr>
      <w:tr w:rsidR="007534D6" w:rsidRPr="00025C34" w14:paraId="6722BD50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6CF154F0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01545A2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LQ_2.5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1C12368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716.782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1C17AD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0.088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6911FE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8824BD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0.615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9A502D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0.606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A6A329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0.074</w:t>
            </w:r>
          </w:p>
        </w:tc>
      </w:tr>
      <w:tr w:rsidR="007534D6" w:rsidRPr="00025C34" w14:paraId="5CC1C26A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3AC5A1B2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AD8F84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LQT_2.5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0B910F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716.782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6CB7E8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0.088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7C316B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24AEC2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0.615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F5187A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0.606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5CEE20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0.074</w:t>
            </w:r>
          </w:p>
        </w:tc>
      </w:tr>
      <w:tr w:rsidR="007534D6" w:rsidRPr="00025C34" w14:paraId="634DE174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104C4C3B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5A15203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LQ_3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782B5D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716.883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C864E8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0.189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780241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9F5F22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0.615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B57B3F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0.631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EA0A10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0.056</w:t>
            </w:r>
          </w:p>
        </w:tc>
      </w:tr>
      <w:tr w:rsidR="007534D6" w:rsidRPr="00025C34" w14:paraId="74520B2A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3DCF1886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CECB06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LQT_3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F387CE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716.883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51D15D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0.189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7DCBEF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A96D0F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0.615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6DC49C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0.631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C076F9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0.056</w:t>
            </w:r>
          </w:p>
        </w:tc>
      </w:tr>
      <w:tr w:rsidR="007534D6" w:rsidRPr="00025C34" w14:paraId="79C1674A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0A833363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66570A7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LQ_3.5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4389B1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716.997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AA1CB5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0.303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C02C59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162E47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0.616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9E2411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0.637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7E866E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0.052</w:t>
            </w:r>
          </w:p>
        </w:tc>
      </w:tr>
      <w:tr w:rsidR="007534D6" w:rsidRPr="00025C34" w14:paraId="51BB0363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0BA46FE2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3E64D71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LQT_3.5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D9C6AB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716.997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4B6D4C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0.303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50CEDF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C13091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0.616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15136D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0.637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3B27EE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0.052</w:t>
            </w:r>
          </w:p>
        </w:tc>
      </w:tr>
      <w:tr w:rsidR="007534D6" w:rsidRPr="00025C34" w14:paraId="2CC529B6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0E7DD1E6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0BEA0B5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LQT_4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CC2F27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717.12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DDB6BA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0.426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5BD017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EEEF7D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0.616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0A7E95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0.637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4B0C6B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0.052</w:t>
            </w:r>
          </w:p>
        </w:tc>
      </w:tr>
      <w:tr w:rsidR="007534D6" w:rsidRPr="00025C34" w14:paraId="04E369B0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22DDF7EC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387CD32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LQ_4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7BE594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717.12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C73391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0.426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B628B8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E8EFE1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0.616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1EB6F94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0.637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C86A7E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0.052</w:t>
            </w:r>
          </w:p>
        </w:tc>
      </w:tr>
      <w:tr w:rsidR="007534D6" w:rsidRPr="00025C34" w14:paraId="65A284EF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235A3DA9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57FC432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LQ_4.5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3A80E7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717.253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13F13D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BE9E71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752529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0.616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C37356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0.637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D08CCB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0.051</w:t>
            </w:r>
          </w:p>
        </w:tc>
      </w:tr>
      <w:tr w:rsidR="007534D6" w:rsidRPr="00025C34" w14:paraId="3CBBE856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26D2B9B7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7D2B62B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LQT_4.5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477F4E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717.253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8FA3E4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333B17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12ADD6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0.616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147C3F0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0.637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D8A466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0.051</w:t>
            </w:r>
          </w:p>
        </w:tc>
      </w:tr>
      <w:tr w:rsidR="007534D6" w:rsidRPr="00025C34" w14:paraId="4152472B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0FCCFC18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5EFD7D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1D37687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717.393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1B024A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0.699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D7BF39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73BB8B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0.616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92B64A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0.637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0C06E4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0.051</w:t>
            </w:r>
          </w:p>
        </w:tc>
      </w:tr>
      <w:tr w:rsidR="007534D6" w:rsidRPr="00025C34" w14:paraId="330B1075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0C812620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51A0438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C4AC0A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717.393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ACE564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0.699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8D0F32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30D07B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0.616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5ECFA0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0.637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F419C0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0.051</w:t>
            </w:r>
          </w:p>
        </w:tc>
      </w:tr>
      <w:tr w:rsidR="007534D6" w:rsidRPr="00025C34" w14:paraId="7C99FE2A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4A832B86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2529976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T_2.5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7A267E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718.173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C7974D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1.479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A8541F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54067F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0.606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12E224C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0.546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8A9FEA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0.007</w:t>
            </w:r>
          </w:p>
        </w:tc>
      </w:tr>
      <w:tr w:rsidR="007534D6" w:rsidRPr="00025C34" w14:paraId="6E2B02D3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3AB87A62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523BD57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LQP_4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C785A1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718.553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0242E5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1.859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712BC9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4D99F7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0.618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BC6301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0.586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D3039E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0.078</w:t>
            </w:r>
          </w:p>
        </w:tc>
      </w:tr>
      <w:tr w:rsidR="007534D6" w:rsidRPr="00025C34" w14:paraId="00CE42DB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03184EAB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568EACE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A8B9E9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718.561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94EF53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1.867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52154D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ABF544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0.655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91101C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0.605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C7E354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0.024</w:t>
            </w:r>
          </w:p>
        </w:tc>
      </w:tr>
      <w:tr w:rsidR="007534D6" w:rsidRPr="00025C34" w14:paraId="7633F914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03E7742C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616080B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T_2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E36014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718.568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8DC5F8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1.874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94AA51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FAC9A1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BA0D87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0.602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49D6B8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7534D6" w:rsidRPr="00025C34" w14:paraId="30FB22F5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42E773F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Isothrix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bistriata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4457D22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826B1D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660.604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F82108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BC0C92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DF1F3B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0.831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61EF0A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0.835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C02C2E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0.031</w:t>
            </w:r>
          </w:p>
        </w:tc>
      </w:tr>
      <w:tr w:rsidR="007534D6" w:rsidRPr="00025C34" w14:paraId="0470E7A4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2D78D617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0FB9F5F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LQ_2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C1DD4C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661.312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F77C9A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0.708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17FE7E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2F079C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0.831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E7BF67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0.834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4AA4DA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7534D6" w:rsidRPr="00025C34" w14:paraId="0F0BFE9E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7A73435C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32EC16E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636BCB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661.583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CF1649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0.979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3AC8E4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0.098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DDA438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0.832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95E86C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0.831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A66A67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0.019</w:t>
            </w:r>
          </w:p>
        </w:tc>
      </w:tr>
      <w:tr w:rsidR="007534D6" w:rsidRPr="00025C34" w14:paraId="2067C320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5A33A466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0A36D55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LQ_2.5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4A24C5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662.134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158274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1.53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DE7E87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4CE325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56DF91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0.836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6F8C34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0.027</w:t>
            </w:r>
          </w:p>
        </w:tc>
      </w:tr>
      <w:tr w:rsidR="007534D6" w:rsidRPr="00025C34" w14:paraId="0AADFE4C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47B557AD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12F1526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LQT_2.5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EF308F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662.134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CACCE5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1.53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C75BAA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B87401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0EB3541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0.836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0AE52D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0.027</w:t>
            </w:r>
          </w:p>
        </w:tc>
      </w:tr>
      <w:tr w:rsidR="007534D6" w:rsidRPr="00025C34" w14:paraId="1A0B8035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50014F7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Isothrix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pagurus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5D51BE3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L_2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3FA990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277.595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FCE382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54C0A8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513BB96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B44634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9A1AA3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0.732</w:t>
            </w:r>
          </w:p>
        </w:tc>
      </w:tr>
      <w:tr w:rsidR="007534D6" w:rsidRPr="00025C34" w14:paraId="63E317A0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464239A2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75A9E78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T_2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1223DA3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277.947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47673D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0.352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F46405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551E350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02E4F99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5485B4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0.287</w:t>
            </w:r>
          </w:p>
        </w:tc>
      </w:tr>
      <w:tr w:rsidR="007534D6" w:rsidRPr="00025C34" w14:paraId="216A40F8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1A0E3BA1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2F12558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D68AF5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277.986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41B10B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0.391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D5C34C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5561DEB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0.761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6AA925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0.708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8BDB8D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0.388</w:t>
            </w:r>
          </w:p>
        </w:tc>
      </w:tr>
      <w:tr w:rsidR="007534D6" w:rsidRPr="00025C34" w14:paraId="0721BE38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044B2A9C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52AE653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76D877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278.418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FF362B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0.823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71F931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15B06E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C24266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0.788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1E1310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0.722</w:t>
            </w:r>
          </w:p>
        </w:tc>
      </w:tr>
      <w:tr w:rsidR="007534D6" w:rsidRPr="00025C34" w14:paraId="0A934865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348B2F6E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5AA7549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064351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278.535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F54805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7CCD8D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8A8339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0.795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7CFB5C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0.788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67DFE5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0.727</w:t>
            </w:r>
          </w:p>
        </w:tc>
      </w:tr>
      <w:tr w:rsidR="007534D6" w:rsidRPr="00025C34" w14:paraId="519421AF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4F4CF6AC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56A0163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LQT_3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6817E9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278.607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0E1762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1.012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47EFBE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692B42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516BB0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0.788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410BF9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0.722</w:t>
            </w:r>
          </w:p>
        </w:tc>
      </w:tr>
      <w:tr w:rsidR="007534D6" w:rsidRPr="00025C34" w14:paraId="3453A791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3ADD1822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EF396D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LQ_3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1EF4CD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278.607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463A28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1.012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D60025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745CA5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B717C8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0.788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BC3DF2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0.722</w:t>
            </w:r>
          </w:p>
        </w:tc>
      </w:tr>
      <w:tr w:rsidR="007534D6" w:rsidRPr="00025C34" w14:paraId="54AE8072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08503075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075FB6A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L_2.5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DEDBB7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279.572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43EA06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1.977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19D2C6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55BC09E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9D406F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61CA9E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0.732</w:t>
            </w:r>
          </w:p>
        </w:tc>
      </w:tr>
      <w:tr w:rsidR="007534D6" w:rsidRPr="00025C34" w14:paraId="08A145C6" w14:textId="77777777" w:rsidTr="006F3CB6">
        <w:tc>
          <w:tcPr>
            <w:tcW w:w="1713" w:type="dxa"/>
            <w:shd w:val="clear" w:color="auto" w:fill="auto"/>
            <w:vAlign w:val="center"/>
          </w:tcPr>
          <w:p w14:paraId="45826F7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Mesomys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hispidus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37FB81E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LQ_0.5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6B3219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1930.683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11C207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F16CFE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0.945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93178E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0.748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9F7F60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0.697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8A7638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0.032</w:t>
            </w:r>
          </w:p>
        </w:tc>
      </w:tr>
      <w:tr w:rsidR="007534D6" w:rsidRPr="00025C34" w14:paraId="0707506A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2DFE84B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Mesomys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stimulax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1836146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L_1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DB9AEE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117.575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777949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0.893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18BE8A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F6A18C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0.709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446562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0.544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963DC4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0.198</w:t>
            </w:r>
          </w:p>
        </w:tc>
      </w:tr>
      <w:tr w:rsidR="007534D6" w:rsidRPr="00025C34" w14:paraId="453F16D7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3EA4AF46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EE4F62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0C5362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117.837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8BC32A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1.155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6F0873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47F17B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0.709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ABD110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0.628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242518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0.186</w:t>
            </w:r>
          </w:p>
        </w:tc>
      </w:tr>
      <w:tr w:rsidR="007534D6" w:rsidRPr="00025C34" w14:paraId="65A43089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205C0BAE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0638C6F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L_2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B35A06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118.183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357BC3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1.501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7DBEB7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AE5D0A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0.709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D82AA5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0.668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8CE191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0.104</w:t>
            </w:r>
          </w:p>
        </w:tc>
      </w:tr>
      <w:tr w:rsidR="007534D6" w:rsidRPr="00025C34" w14:paraId="2D3A94D0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66E6DAAC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15FEFB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L_2.5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187B592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118.606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F171C2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1.924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4A0FEB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F58321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0.709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587132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0.709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9F73F0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0.041</w:t>
            </w:r>
          </w:p>
        </w:tc>
      </w:tr>
      <w:tr w:rsidR="007534D6" w:rsidRPr="00025C34" w14:paraId="6EF11701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3B6BC72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Neacomys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dubosti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30C409F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BBF510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222.735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5943C8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2E2EFD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718F5E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0.733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39EB27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0.667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A30D89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0.607</w:t>
            </w:r>
          </w:p>
        </w:tc>
      </w:tr>
      <w:tr w:rsidR="007534D6" w:rsidRPr="00025C34" w14:paraId="7C3EFD87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320C6385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2052BD5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LQP_1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137364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222.958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E2B3DE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0.223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BF2B28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8B7457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0.753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9F2074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0.707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50E2F7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0.54</w:t>
            </w:r>
          </w:p>
        </w:tc>
      </w:tr>
      <w:tr w:rsidR="007534D6" w:rsidRPr="00025C34" w14:paraId="7CBC6162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1791316F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38223FD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L_1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14F931F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223.131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6FEB66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0.396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4A8A04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4199E3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0.734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5D8207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0.677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F633A3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0.511</w:t>
            </w:r>
          </w:p>
        </w:tc>
      </w:tr>
      <w:tr w:rsidR="007534D6" w:rsidRPr="00025C34" w14:paraId="7EB0D370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61F0E8E8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7223F34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LQP_0.5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839EE2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223.602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172EB2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0.867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0B2D5A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7BA8BB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0.773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A8F63A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0.694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9EE86A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0.514</w:t>
            </w:r>
          </w:p>
        </w:tc>
      </w:tr>
      <w:tr w:rsidR="007534D6" w:rsidRPr="00025C34" w14:paraId="460D57C3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60AC6BEB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51B4F68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6618E6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223.708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7A1C41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0.973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3EC6DA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038CFC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0.732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1E87F32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0876A7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0.573</w:t>
            </w:r>
          </w:p>
        </w:tc>
      </w:tr>
      <w:tr w:rsidR="007534D6" w:rsidRPr="00025C34" w14:paraId="3AB5A73C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08ECB493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7BD831F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0026E6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223.708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85362B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0.973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1FF619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D4EFC6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0.732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A34BCA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4361AF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0.565</w:t>
            </w:r>
          </w:p>
        </w:tc>
      </w:tr>
      <w:tr w:rsidR="007534D6" w:rsidRPr="00025C34" w14:paraId="0E03E903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65DD8E66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7FACC49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LQ_3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1FE66B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224.329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7B650C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1.594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8455F7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86B760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0.702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D9AB2D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0.428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2CAED7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0.076</w:t>
            </w:r>
          </w:p>
        </w:tc>
      </w:tr>
      <w:tr w:rsidR="007534D6" w:rsidRPr="00025C34" w14:paraId="067FE22C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470ECD37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1DE3888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LQT_3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CF8885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224.329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59261E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1.594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BC2593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9E4A62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0.702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03C83CC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0.428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3D17B9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0.076</w:t>
            </w:r>
          </w:p>
        </w:tc>
      </w:tr>
      <w:tr w:rsidR="007534D6" w:rsidRPr="00025C34" w14:paraId="2FE35669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731464EF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7071127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CDD6F5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224.689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606156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1.954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271043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4BB70F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0.733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5EAB74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88560E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0.567</w:t>
            </w:r>
          </w:p>
        </w:tc>
      </w:tr>
      <w:tr w:rsidR="007534D6" w:rsidRPr="00025C34" w14:paraId="4AC47BC8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3F76C18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lastRenderedPageBreak/>
              <w:t>Neacomys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guianae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49EC1C0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LQ_3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1FC48A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348.134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67B2DA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E92CEA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10F115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0.668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1A184E3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0.661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17E064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0.601</w:t>
            </w:r>
          </w:p>
        </w:tc>
      </w:tr>
      <w:tr w:rsidR="007534D6" w:rsidRPr="00025C34" w14:paraId="17C921E0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6ECD9041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5F23FD5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LQT_3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2BA792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348.134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6C592E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4A145F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5A05FF5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0.668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3220BB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0.661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C294F0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0.601</w:t>
            </w:r>
          </w:p>
        </w:tc>
      </w:tr>
      <w:tr w:rsidR="007534D6" w:rsidRPr="00025C34" w14:paraId="63704307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1A25448D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22C3953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LQT_3.5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440171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348.615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9C31C2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0.482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D1C10F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8C36C7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0.668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C249C3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0.668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38AEB4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0.632</w:t>
            </w:r>
          </w:p>
        </w:tc>
      </w:tr>
      <w:tr w:rsidR="007534D6" w:rsidRPr="00025C34" w14:paraId="3702365E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64C84DA4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73576E3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LQ_3.5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C2BDB1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348.615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980FAA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0.482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41D289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DAB2B1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0.668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AA092A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0.668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D2607B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0.632</w:t>
            </w:r>
          </w:p>
        </w:tc>
      </w:tr>
      <w:tr w:rsidR="007534D6" w:rsidRPr="00025C34" w14:paraId="57C6B88B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6AEC93FB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10F5EA3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LQP_2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527E8E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348.872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71F798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0.738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D85268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824BD2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0.668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479310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0.668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85B75E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0.632</w:t>
            </w:r>
          </w:p>
        </w:tc>
      </w:tr>
      <w:tr w:rsidR="007534D6" w:rsidRPr="00025C34" w14:paraId="16FF77FA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7DA28AFA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5FBA9AE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LQT_4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14D5299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349.123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0AA77D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0.989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6C4BDC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4B1AED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0.668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1F8C903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0.668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E859DB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0.632</w:t>
            </w:r>
          </w:p>
        </w:tc>
      </w:tr>
      <w:tr w:rsidR="007534D6" w:rsidRPr="00025C34" w14:paraId="472B1755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61AA8237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6552745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LQ_4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746DB5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349.123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459845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0.989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937522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A586E4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0.668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D8A684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0.668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1CFACF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0.632</w:t>
            </w:r>
          </w:p>
        </w:tc>
      </w:tr>
      <w:tr w:rsidR="007534D6" w:rsidRPr="00025C34" w14:paraId="7CEEA271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5B2AFA1C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1AC9E30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L_2.5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E17821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349.225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6E6CAE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1.091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F02E73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D6E21F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0.668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0519146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0.668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E2FDAE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0.632</w:t>
            </w:r>
          </w:p>
        </w:tc>
      </w:tr>
      <w:tr w:rsidR="007534D6" w:rsidRPr="00025C34" w14:paraId="4B831336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69DABBEA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0767EB6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LQ_4.5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8BDCD3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349.651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47797A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1.517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B02544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368543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0.668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473270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0.668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0AC429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0.632</w:t>
            </w:r>
          </w:p>
        </w:tc>
      </w:tr>
      <w:tr w:rsidR="007534D6" w:rsidRPr="00025C34" w14:paraId="09B7D916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7E84EA96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C2872E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LQT_4.5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6CBFB4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349.651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A73AEF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1.517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30BB08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527F84A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0.668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0111E10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0.668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5F3816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0.632</w:t>
            </w:r>
          </w:p>
        </w:tc>
      </w:tr>
      <w:tr w:rsidR="007534D6" w:rsidRPr="00025C34" w14:paraId="5A106B6E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6D0FD45A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1352817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LQP_2.5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F3D585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349.862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F73F97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1.728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F35687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EF4DC0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0.668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02AA6AC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0.668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ECF843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0.632</w:t>
            </w:r>
          </w:p>
        </w:tc>
      </w:tr>
      <w:tr w:rsidR="007534D6" w:rsidRPr="00025C34" w14:paraId="0BDBCFC2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42F63AF2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7B40238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L_3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6A045D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350.069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DA51C4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1.935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23BC13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96F3B0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0.668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B379D2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0.668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F94004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0.632</w:t>
            </w:r>
          </w:p>
        </w:tc>
      </w:tr>
      <w:tr w:rsidR="007534D6" w:rsidRPr="00025C34" w14:paraId="015C45D5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0ABDF3C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Neacomys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minutus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343E233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LQP_1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EDA9DF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279.481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3EC1A6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3BCAD7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0.388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856965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0.829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CD2CD6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0.806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E1F49B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0.485</w:t>
            </w:r>
          </w:p>
        </w:tc>
      </w:tr>
      <w:tr w:rsidR="007534D6" w:rsidRPr="00025C34" w14:paraId="68E110B7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4BEFA703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3E7057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T_1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10CA8B3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280.852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54A972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1.371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996013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0.195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AB9AED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0.859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07449D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0.715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842772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0.632</w:t>
            </w:r>
          </w:p>
        </w:tc>
      </w:tr>
      <w:tr w:rsidR="007534D6" w:rsidRPr="00025C34" w14:paraId="221ED051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1D4B339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Neacomys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musseri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690806E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L_1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3FD588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161.589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9393A7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385770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232E73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5DCBC8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0.609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039BD4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0.274</w:t>
            </w:r>
          </w:p>
        </w:tc>
      </w:tr>
      <w:tr w:rsidR="007534D6" w:rsidRPr="00025C34" w14:paraId="10CFE942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132A7B83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5FD0FA0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F14A32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161.907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5C4DDE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1.079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C809CD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D0D9C0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E26995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0.621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9D4B92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0.323</w:t>
            </w:r>
          </w:p>
        </w:tc>
      </w:tr>
      <w:tr w:rsidR="007534D6" w:rsidRPr="00025C34" w14:paraId="2FC41E6F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13344586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575BD02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L_2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84DB4B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162.262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81AF26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1.433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CD2212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44D9BF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0646C2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0.621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795FAD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0.324</w:t>
            </w:r>
          </w:p>
        </w:tc>
      </w:tr>
      <w:tr w:rsidR="007534D6" w:rsidRPr="00025C34" w14:paraId="432422F1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11D0617E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0238D81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L_2.5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9C6E8D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162.642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EDF249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1.813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18BDDA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DC3CC0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1B76F96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0.622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E4A4AC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0.322</w:t>
            </w:r>
          </w:p>
        </w:tc>
      </w:tr>
      <w:tr w:rsidR="007534D6" w:rsidRPr="00025C34" w14:paraId="019EBA4B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5C5D3F2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Neacomys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paracou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004DBA6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LQ_0.5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0F5C4F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481.059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F91D14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8169D1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0.282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694237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0.804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C22407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910B93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7534D6" w:rsidRPr="00025C34" w14:paraId="5759516C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415D8904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3C5E3A0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L_0.5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5E48F6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482.143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C5E6E7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1.083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DC06B0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0.164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9D5B97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737E0B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0.797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5B5B7C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0.078</w:t>
            </w:r>
          </w:p>
        </w:tc>
      </w:tr>
      <w:tr w:rsidR="007534D6" w:rsidRPr="00025C34" w14:paraId="666660E2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1895722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Neacomys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spinosus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384A0F4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LQT_1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C39C67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1953.284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F80176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00F9A0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0.587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194A17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0.851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E02F81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0.812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2F399F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0.018</w:t>
            </w:r>
          </w:p>
        </w:tc>
      </w:tr>
      <w:tr w:rsidR="007534D6" w:rsidRPr="00025C34" w14:paraId="38A303D8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009FBB3C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0ADEAD5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1BAB989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1954.612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10A165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1.328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B06CC6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0.302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EDC324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0.841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10814EA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0.817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BB34D2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0.011</w:t>
            </w:r>
          </w:p>
        </w:tc>
      </w:tr>
      <w:tr w:rsidR="007534D6" w:rsidRPr="00025C34" w14:paraId="0FA7EBE3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60D73DE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Oecomys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auyantepui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3C6F796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LQ_1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1B902E4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744.224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54BD11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8A1A99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0.427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CF3C2D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0.869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E86D32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0.859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55E59C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0.054</w:t>
            </w:r>
          </w:p>
        </w:tc>
      </w:tr>
      <w:tr w:rsidR="007534D6" w:rsidRPr="00025C34" w14:paraId="52FC8757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381111D9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01E6760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LQ_0.5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14A5C8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745.776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CCCA88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1.552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269E25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0.197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31DA74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0.868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03A6DB0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0.863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32CA68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0.049</w:t>
            </w:r>
          </w:p>
        </w:tc>
      </w:tr>
      <w:tr w:rsidR="007534D6" w:rsidRPr="00025C34" w14:paraId="781F43D0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3CE104B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Oecomys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bicolor</w:t>
            </w:r>
          </w:p>
        </w:tc>
        <w:tc>
          <w:tcPr>
            <w:tcW w:w="1038" w:type="dxa"/>
            <w:shd w:val="clear" w:color="auto" w:fill="auto"/>
            <w:vAlign w:val="center"/>
          </w:tcPr>
          <w:p w14:paraId="1F7E16A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LQP_4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338C7E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2154.366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45A000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BC0B45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AD40BC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0.616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3D3DF4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0.541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228891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0.076</w:t>
            </w:r>
          </w:p>
        </w:tc>
      </w:tr>
      <w:tr w:rsidR="007534D6" w:rsidRPr="00025C34" w14:paraId="0940AB3B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62797F51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6A1630E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LQP_4.5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05EC5A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2154.685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ED1E9F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0.318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60A8A0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D5DA61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0.618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CB912F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0.538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318CB6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0.074</w:t>
            </w:r>
          </w:p>
        </w:tc>
      </w:tr>
      <w:tr w:rsidR="007534D6" w:rsidRPr="00025C34" w14:paraId="07DC4D71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10F5A45E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3AAF6AE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6A45DE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2155.026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AB3662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0.659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F6283C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165C66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0.619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878388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0.535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71C685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0.073</w:t>
            </w:r>
          </w:p>
        </w:tc>
      </w:tr>
      <w:tr w:rsidR="007534D6" w:rsidRPr="00025C34" w14:paraId="1DD7972E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2993AE7C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21999AF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1CDBFB3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2155.033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E41008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0.667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EBE714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B0C345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0.674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E3FCF8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0.612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1087E0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0.001</w:t>
            </w:r>
          </w:p>
        </w:tc>
      </w:tr>
      <w:tr w:rsidR="007534D6" w:rsidRPr="00025C34" w14:paraId="31F0B4E8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72CF81DF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1DB630C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T_2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179804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2155.097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D3B230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0BB612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F8A724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0.668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D4DE8B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0.574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0E5FB9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0.011</w:t>
            </w:r>
          </w:p>
        </w:tc>
      </w:tr>
      <w:tr w:rsidR="007534D6" w:rsidRPr="00025C34" w14:paraId="182CEBBC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7A58E9D7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00FDAD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L_4.5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B4B15C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2155.179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A8FBC4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0.813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735C33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48FA26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0556E9F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25A95A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0.076</w:t>
            </w:r>
          </w:p>
        </w:tc>
      </w:tr>
      <w:tr w:rsidR="007534D6" w:rsidRPr="00025C34" w14:paraId="36E5FD16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0E5C55B4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07509C0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LQP_3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A7E96E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2155.305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56F038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0.938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EE6A74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1AB73A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0.616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0981B8D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0.545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09D201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</w:t>
            </w:r>
          </w:p>
        </w:tc>
      </w:tr>
      <w:tr w:rsidR="007534D6" w:rsidRPr="00025C34" w14:paraId="0B90DA6D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302AF4D5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7AFF5FE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20FEB0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2155.369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7B9378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1.002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794F04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7D33F7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0.611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E35B5D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0.572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D8E6A4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0.073</w:t>
            </w:r>
          </w:p>
        </w:tc>
      </w:tr>
      <w:tr w:rsidR="007534D6" w:rsidRPr="00025C34" w14:paraId="7E83CBAD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4F1841F7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70A78DA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T_2.5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6F303B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2155.638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3E30DB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1.271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891740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F1D0EE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0.597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8D09B8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5EADF4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0.005</w:t>
            </w:r>
          </w:p>
        </w:tc>
      </w:tr>
      <w:tr w:rsidR="007534D6" w:rsidRPr="00025C34" w14:paraId="38391096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2129B0D9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5772383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LQP_3.5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3E294F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2155.916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67936B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1.549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335282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9515A6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0.616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1106B24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0.544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8F348B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0.079</w:t>
            </w:r>
          </w:p>
        </w:tc>
      </w:tr>
      <w:tr w:rsidR="007534D6" w:rsidRPr="00025C34" w14:paraId="0A49DA04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003E1340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6875400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526858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2156.111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1DDF96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1.745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BB6422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A13D80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0.616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653A84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0.556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26AE7C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0.062</w:t>
            </w:r>
          </w:p>
        </w:tc>
      </w:tr>
      <w:tr w:rsidR="007534D6" w:rsidRPr="00025C34" w14:paraId="75853623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4E3D8B84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2A1E2C6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LQP_1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29A695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2156.176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8C9485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1.809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CE806F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C6127A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0.642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639E77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670840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0.066</w:t>
            </w:r>
          </w:p>
        </w:tc>
      </w:tr>
      <w:tr w:rsidR="007534D6" w:rsidRPr="00025C34" w14:paraId="13F2AE47" w14:textId="77777777" w:rsidTr="006F3CB6">
        <w:tc>
          <w:tcPr>
            <w:tcW w:w="1713" w:type="dxa"/>
            <w:shd w:val="clear" w:color="auto" w:fill="auto"/>
            <w:vAlign w:val="center"/>
          </w:tcPr>
          <w:p w14:paraId="127ACEC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Oecomys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mamorae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0C5AADA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LQT_2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DC412C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610.144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611C1A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23ED73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0.565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FD357F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0.815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09E333D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0.742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C47A78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0.043</w:t>
            </w:r>
          </w:p>
        </w:tc>
      </w:tr>
      <w:tr w:rsidR="007534D6" w:rsidRPr="00025C34" w14:paraId="79925616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6014912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Oecomys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paricola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1011DB0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T_1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180BEB5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380.177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C51307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1BE263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6CD010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0.735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1ACEC2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0.622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1ECEED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1.375</w:t>
            </w:r>
          </w:p>
        </w:tc>
      </w:tr>
      <w:tr w:rsidR="007534D6" w:rsidRPr="00025C34" w14:paraId="1E5A0898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7DFD707E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7ED1954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9586FE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382.08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0C8CF4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1.903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2C5782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C9FD02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0.605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A0058E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0.557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A5F8AB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0.367</w:t>
            </w:r>
          </w:p>
        </w:tc>
      </w:tr>
      <w:tr w:rsidR="007534D6" w:rsidRPr="00025C34" w14:paraId="70905FD0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7F086ED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Oecomys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rex</w:t>
            </w:r>
          </w:p>
        </w:tc>
        <w:tc>
          <w:tcPr>
            <w:tcW w:w="1038" w:type="dxa"/>
            <w:shd w:val="clear" w:color="auto" w:fill="auto"/>
            <w:vAlign w:val="center"/>
          </w:tcPr>
          <w:p w14:paraId="0190C36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9A476E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191.303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572F9E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6EAD54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A059EC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04A962D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0.637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14148B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0.195</w:t>
            </w:r>
          </w:p>
        </w:tc>
      </w:tr>
      <w:tr w:rsidR="007534D6" w:rsidRPr="00025C34" w14:paraId="75C76BC8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6DB890CB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5C979AA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F15E47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191.303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5E9BE1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32E0F3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90A4D7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B4A35E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0.637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901D14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0.195</w:t>
            </w:r>
          </w:p>
        </w:tc>
      </w:tr>
      <w:tr w:rsidR="007534D6" w:rsidRPr="00025C34" w14:paraId="6BAACF41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7E7EDEAC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643178F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LQ_2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8FAD87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191.664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A4F890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0.361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847A62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FBF231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2B287F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61701B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0.183</w:t>
            </w:r>
          </w:p>
        </w:tc>
      </w:tr>
      <w:tr w:rsidR="007534D6" w:rsidRPr="00025C34" w14:paraId="6EA98F4D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12DDECEC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66D6DA6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LQT_2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B854B8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191.664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3AF570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0.361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8AA915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296A2B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7ED978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0DB0DB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0.183</w:t>
            </w:r>
          </w:p>
        </w:tc>
      </w:tr>
      <w:tr w:rsidR="007534D6" w:rsidRPr="00025C34" w14:paraId="63BA0836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79EB5FCD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55C7375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LQ_2.5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6A2751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192.041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17302E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0.738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443CC1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57FA26B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2ACEEF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F58261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0.182</w:t>
            </w:r>
          </w:p>
        </w:tc>
      </w:tr>
      <w:tr w:rsidR="007534D6" w:rsidRPr="00025C34" w14:paraId="2435DD26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72D9E0DF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2B94C26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LQT_2.5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4F19DF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192.041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446C6D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0.738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A469DA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21A624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9387B5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6E0414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0.182</w:t>
            </w:r>
          </w:p>
        </w:tc>
      </w:tr>
      <w:tr w:rsidR="007534D6" w:rsidRPr="00025C34" w14:paraId="353807F2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4171BACB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317DC3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5689F2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192.302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9AE34D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0.999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B2F0E1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73CD30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378E71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0.655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0457F7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0.178</w:t>
            </w:r>
          </w:p>
        </w:tc>
      </w:tr>
      <w:tr w:rsidR="007534D6" w:rsidRPr="00025C34" w14:paraId="4C708CC0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41959160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21F6EE2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191A7B8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192.422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801901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1.119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F02402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46360D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38822E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8AFD44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0.182</w:t>
            </w:r>
          </w:p>
        </w:tc>
      </w:tr>
      <w:tr w:rsidR="007534D6" w:rsidRPr="00025C34" w14:paraId="4B6A1F66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14D4887B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38848B4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LQ_3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FE036A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192.422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79C806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1.119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9F7A97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D2C37B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1461E4B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A8FD85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0.182</w:t>
            </w:r>
          </w:p>
        </w:tc>
      </w:tr>
      <w:tr w:rsidR="007534D6" w:rsidRPr="00025C34" w14:paraId="51B49E0F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41435795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F83CC9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LQT_3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E4B9D9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192.422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5E84A5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1.119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B78F22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9EF8AE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5AFAE1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FB72FE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0.182</w:t>
            </w:r>
          </w:p>
        </w:tc>
      </w:tr>
      <w:tr w:rsidR="007534D6" w:rsidRPr="00025C34" w14:paraId="2027EEF1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19207EB1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0EA90C9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L_2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654D0D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192.779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EDD066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1.476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04C452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9060D5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83A751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5AB855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0.182</w:t>
            </w:r>
          </w:p>
        </w:tc>
      </w:tr>
      <w:tr w:rsidR="007534D6" w:rsidRPr="00025C34" w14:paraId="21635F4A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37066932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0BFE6E3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LQ_3.5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AD81A8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192.798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F7DF33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1.495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DE7BCA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E3E07D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CBEEE8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3D0EEB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0.182</w:t>
            </w:r>
          </w:p>
        </w:tc>
      </w:tr>
      <w:tr w:rsidR="007534D6" w:rsidRPr="00025C34" w14:paraId="22FF79A4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7C4B6E2C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74CE9B7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LQT_3.5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52E623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192.798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F7AD74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1.495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6A1D64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9A7061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17A16A1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66F9DA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0.182</w:t>
            </w:r>
          </w:p>
        </w:tc>
      </w:tr>
      <w:tr w:rsidR="007534D6" w:rsidRPr="00025C34" w14:paraId="32EF075E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3DEA52FB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617E4F2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LQP_2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5B09C6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193.166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36D35E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1.863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FBA670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D0FCF5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0291F4E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46C1F0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0.182</w:t>
            </w:r>
          </w:p>
        </w:tc>
      </w:tr>
      <w:tr w:rsidR="007534D6" w:rsidRPr="00025C34" w14:paraId="4FC8ADA0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16FA77FE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21DA12C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LQ_4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60E5AE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193.166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FC1C26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1.863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74CDB7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A8D28F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46994C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17D523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0.182</w:t>
            </w:r>
          </w:p>
        </w:tc>
      </w:tr>
      <w:tr w:rsidR="007534D6" w:rsidRPr="00025C34" w14:paraId="2A4775BD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60B9A731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D4FFB5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LQT_4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106ADC3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193.166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E8F74C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1.863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0811DF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4665A0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598903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8E1675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0.182</w:t>
            </w:r>
          </w:p>
        </w:tc>
      </w:tr>
      <w:tr w:rsidR="007534D6" w:rsidRPr="00025C34" w14:paraId="0AABF3B8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127C9F6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Oecomys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roberti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51FC717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C9A82E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913.513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E9DB8F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3CE4AD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C19721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0.591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073ADCD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0.542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837AB1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0.003</w:t>
            </w:r>
          </w:p>
        </w:tc>
      </w:tr>
      <w:tr w:rsidR="007534D6" w:rsidRPr="00025C34" w14:paraId="712F048C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01B18349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120625C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LQ_3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10E49EE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914.394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DB12A0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0.881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0A6698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B29F8E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43E0EC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0.539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BCAE13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0.011</w:t>
            </w:r>
          </w:p>
        </w:tc>
      </w:tr>
      <w:tr w:rsidR="007534D6" w:rsidRPr="00025C34" w14:paraId="49E026B7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33CE5B95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0E9C2C3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LQT_3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1857E4B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914.394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EEEDC1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0.881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C7DFF0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8AD6A8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FDBFB8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0.539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54E5A0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0.011</w:t>
            </w:r>
          </w:p>
        </w:tc>
      </w:tr>
      <w:tr w:rsidR="007534D6" w:rsidRPr="00025C34" w14:paraId="48CA8F88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373A1D76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B890FA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L_3.5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42B81E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914.478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423E9F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0.964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0D286A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784DF9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F8216F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0.542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CB7F8A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0.005</w:t>
            </w:r>
          </w:p>
        </w:tc>
      </w:tr>
      <w:tr w:rsidR="007534D6" w:rsidRPr="00025C34" w14:paraId="06B99E9B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1DF13A16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A4E242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LQ_3.5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2CCBA1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914.478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30ADAD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0.964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27B557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5089549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F8034A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0.542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471A45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0.005</w:t>
            </w:r>
          </w:p>
        </w:tc>
      </w:tr>
      <w:tr w:rsidR="007534D6" w:rsidRPr="00025C34" w14:paraId="622A82B5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1A06585C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00786FC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LQT_3.5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765F60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914.478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D9C02E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0.964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527F1C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0.038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58744F8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011BCE8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0.542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2CE5F4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0.005</w:t>
            </w:r>
          </w:p>
        </w:tc>
      </w:tr>
      <w:tr w:rsidR="007534D6" w:rsidRPr="00025C34" w14:paraId="00256099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13E54385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5D5BF45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LQP_2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BBABD0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914.538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5F35BB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1.025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412339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595276A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B9EF17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0.505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BA1FAF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0.024</w:t>
            </w:r>
          </w:p>
        </w:tc>
      </w:tr>
      <w:tr w:rsidR="007534D6" w:rsidRPr="00025C34" w14:paraId="0825FF8B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34F78E05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181037C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LQT_4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137921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914.568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BED932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1.054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432AAC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6CED1A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174D344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7DB6E6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0.003</w:t>
            </w:r>
          </w:p>
        </w:tc>
      </w:tr>
      <w:tr w:rsidR="007534D6" w:rsidRPr="00025C34" w14:paraId="21943754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34C9207C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22EFF63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L_4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AC636A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914.568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12CBE1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1.054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C84CB5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D79029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66674F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0.546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3A0F99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0.004</w:t>
            </w:r>
          </w:p>
        </w:tc>
      </w:tr>
      <w:tr w:rsidR="007534D6" w:rsidRPr="00025C34" w14:paraId="06A1A529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4E1B55B3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09B3991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LQ_4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A057BE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914.568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F6FE1C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1.054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2356F5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6FDA44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B94877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C1EDA1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0.003</w:t>
            </w:r>
          </w:p>
        </w:tc>
      </w:tr>
      <w:tr w:rsidR="007534D6" w:rsidRPr="00025C34" w14:paraId="2AA63695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0249D297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6520A34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L_4.5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024AC0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914.663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9E8026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1.149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4B0E0F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0B247E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27C63C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0.541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90C5F0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0.004</w:t>
            </w:r>
          </w:p>
        </w:tc>
      </w:tr>
      <w:tr w:rsidR="007534D6" w:rsidRPr="00025C34" w14:paraId="3A886F33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4588BDF5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29EC32F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LQ_4.5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56B710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914.663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5DC618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1.149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2964A2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AA80A1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B98169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0.546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4A7202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0.003</w:t>
            </w:r>
          </w:p>
        </w:tc>
      </w:tr>
      <w:tr w:rsidR="007534D6" w:rsidRPr="00025C34" w14:paraId="1486E6DD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1F1ECFDF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7C19576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LQT_4.5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33B0FD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914.663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BDC7E7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1.149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4EC1B0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0D4E0A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1BB916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0.546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3C7013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0.003</w:t>
            </w:r>
          </w:p>
        </w:tc>
      </w:tr>
      <w:tr w:rsidR="007534D6" w:rsidRPr="00025C34" w14:paraId="1E6DBACB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16536921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18F4DD5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LQP_2.5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4DC685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914.72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69A9BC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1.206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4561B0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6577BD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536A59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0.525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C7BA4C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0.006</w:t>
            </w:r>
          </w:p>
        </w:tc>
      </w:tr>
      <w:tr w:rsidR="007534D6" w:rsidRPr="00025C34" w14:paraId="172CDBD6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72A3B650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0D96209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36CE85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914.762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41A473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1.248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F2BF61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48D48D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1B2F600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0.545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384C2A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0.003</w:t>
            </w:r>
          </w:p>
        </w:tc>
      </w:tr>
      <w:tr w:rsidR="007534D6" w:rsidRPr="00025C34" w14:paraId="4F8C1274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2EFA5FAF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5635863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E6B4E1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914.762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5A08FB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1.248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BB64FE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C23098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1731995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0.545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4D4B76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0.003</w:t>
            </w:r>
          </w:p>
        </w:tc>
      </w:tr>
      <w:tr w:rsidR="007534D6" w:rsidRPr="00025C34" w14:paraId="084BD4A1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4BACBC8A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3CC9D02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5432FB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914.762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D8AB7F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1.248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DBFED1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6F8A42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BBEBA4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0.537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EFDC3C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0.005</w:t>
            </w:r>
          </w:p>
        </w:tc>
      </w:tr>
      <w:tr w:rsidR="007534D6" w:rsidRPr="00025C34" w14:paraId="09E6FBCA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6028CE39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187C413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LQP_3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1DEB30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914.915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786B11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1.402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543A28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EBF0E9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29F0F1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0.536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B11EE1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0.004</w:t>
            </w:r>
          </w:p>
        </w:tc>
      </w:tr>
      <w:tr w:rsidR="007534D6" w:rsidRPr="00025C34" w14:paraId="0772478B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7D56204A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6C21A1A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LQP_3.5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1437DB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915.12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53B1E5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1.607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808AEC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0.028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026C03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9A904C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0.525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429175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0.009</w:t>
            </w:r>
          </w:p>
        </w:tc>
      </w:tr>
      <w:tr w:rsidR="007534D6" w:rsidRPr="00025C34" w14:paraId="07936C59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462F6388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230A2F8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LQP_4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8CEF13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915.331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6089F4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1.817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3D3278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6A063D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22354B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0.526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0751AD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0.009</w:t>
            </w:r>
          </w:p>
        </w:tc>
      </w:tr>
      <w:tr w:rsidR="007534D6" w:rsidRPr="00025C34" w14:paraId="5AEED816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3DB0355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Oecomys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rutilus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2BFA845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4B32F7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507.061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930640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07A808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0.119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6A11A3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0.851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D77E77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0.828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BF82D4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0.094</w:t>
            </w:r>
          </w:p>
        </w:tc>
      </w:tr>
      <w:tr w:rsidR="007534D6" w:rsidRPr="00025C34" w14:paraId="48892D2E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17E49A2A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37FAEC6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LQ_3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04B757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507.13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9E65ED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5D0A38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0.115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01DB0C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0.849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E13BA8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0.828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5E8A18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0.094</w:t>
            </w:r>
          </w:p>
        </w:tc>
      </w:tr>
      <w:tr w:rsidR="007534D6" w:rsidRPr="00025C34" w14:paraId="7473AAF7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51970A96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2A7E044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LQT_3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F76947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507.13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32BA64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C96B8F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0.115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D4317B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0.849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1F20A5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0.828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D84A32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0.094</w:t>
            </w:r>
          </w:p>
        </w:tc>
      </w:tr>
      <w:tr w:rsidR="007534D6" w:rsidRPr="00025C34" w14:paraId="2EDC4ADC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1472AE7C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0E9C7C2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LQ_1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452B07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507.165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349959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0.104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8FC5DB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0.113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54A4984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973220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0.829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0EE3E6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0.084</w:t>
            </w:r>
          </w:p>
        </w:tc>
      </w:tr>
      <w:tr w:rsidR="007534D6" w:rsidRPr="00025C34" w14:paraId="34345BDA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5430AD2B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6A701CE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LQ_2.5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A11419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507.883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30E849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0.822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F007D6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0D894C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0.849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FCFF8B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0.831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884A82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0.093</w:t>
            </w:r>
          </w:p>
        </w:tc>
      </w:tr>
      <w:tr w:rsidR="007534D6" w:rsidRPr="00025C34" w14:paraId="2F14A9BD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57B4990E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660864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LQT_2.5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00C239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507.883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CBF255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0.822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C0926C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6212DD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0.849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1E8FFC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0.831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2A856B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0.093</w:t>
            </w:r>
          </w:p>
        </w:tc>
      </w:tr>
      <w:tr w:rsidR="007534D6" w:rsidRPr="00025C34" w14:paraId="7678766B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46C09505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6521C71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LQ_0.5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BDFBB3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508.246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11ECCA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1.185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59D228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842F11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0.852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B28850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0.824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C835C4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0.077</w:t>
            </w:r>
          </w:p>
        </w:tc>
      </w:tr>
      <w:tr w:rsidR="007534D6" w:rsidRPr="00025C34" w14:paraId="7A7980E2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0663EA86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228CFB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LQ_2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2B4E8A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508.987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14D6A3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1.926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1EF9D6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075B2A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0.849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0E53D33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0.833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0D9B17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</w:t>
            </w:r>
          </w:p>
        </w:tc>
      </w:tr>
      <w:tr w:rsidR="007534D6" w:rsidRPr="00025C34" w14:paraId="22DA2D42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225264D3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DF2BCE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LQT_2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445EA5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508.987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93C188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1.926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1867FF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FE7D6B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0.849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C23DB0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0.838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69590A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0.079</w:t>
            </w:r>
          </w:p>
        </w:tc>
      </w:tr>
      <w:tr w:rsidR="007534D6" w:rsidRPr="00025C34" w14:paraId="1A50974F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2706FC5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Oecomys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superans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520C6F4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214C09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296.58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12C5E1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E230D1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0.284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1B94E8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0.857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D061C2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0.778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E7219B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0.761</w:t>
            </w:r>
          </w:p>
        </w:tc>
      </w:tr>
      <w:tr w:rsidR="007534D6" w:rsidRPr="00025C34" w14:paraId="1405200B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20C97CC8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6CC4B84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LQT_1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1DE81C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297.571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0250D5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0.991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87E04A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0.173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585FF3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09BEA4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87823E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0.813</w:t>
            </w:r>
          </w:p>
        </w:tc>
      </w:tr>
      <w:tr w:rsidR="007534D6" w:rsidRPr="00025C34" w14:paraId="1A0DCAA8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23AB0D6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Proechimys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brevicauda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742E063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L_1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4B1C8C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292.458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370F8F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00C518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0.141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39FB50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0.793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00F0AE5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0.747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C5D803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0.561</w:t>
            </w:r>
          </w:p>
        </w:tc>
      </w:tr>
      <w:tr w:rsidR="007534D6" w:rsidRPr="00025C34" w14:paraId="27282359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1E243EE0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6F8CDD2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LQP_3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A0DAF4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293.389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A08E66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0.931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27C6B3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A2AF13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0.648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C7537C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0.604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7E8C05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0.601</w:t>
            </w:r>
          </w:p>
        </w:tc>
      </w:tr>
      <w:tr w:rsidR="007534D6" w:rsidRPr="00025C34" w14:paraId="6D8742DD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49E0E154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53311EB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LQP_3.5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1E7546F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293.614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42FAFA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1.156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4721ED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915E60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0.648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826CF7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3F3080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</w:t>
            </w:r>
          </w:p>
        </w:tc>
      </w:tr>
      <w:tr w:rsidR="007534D6" w:rsidRPr="00025C34" w14:paraId="7011CD77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791D0813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69CBC16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LQP_4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8C77A0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293.831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7A1A18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1.373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EBDC3D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0.071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510E806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0.648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46171F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95F176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0.586</w:t>
            </w:r>
          </w:p>
        </w:tc>
      </w:tr>
      <w:tr w:rsidR="007534D6" w:rsidRPr="00025C34" w14:paraId="57E6C6AE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76044284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1C78BE9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LQP_4.5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F33507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294.041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EA38B6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1.583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327A68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532CD7D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0.648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A615FE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4A8B9A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0.583</w:t>
            </w:r>
          </w:p>
        </w:tc>
      </w:tr>
      <w:tr w:rsidR="007534D6" w:rsidRPr="00025C34" w14:paraId="7392C118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4B60F5F3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61C844F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B0AA1D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294.244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1EF23A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1.786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E3764C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0.058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E221F7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0.648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E1D73F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AF6A7D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0.578</w:t>
            </w:r>
          </w:p>
        </w:tc>
      </w:tr>
      <w:tr w:rsidR="007534D6" w:rsidRPr="00025C34" w14:paraId="564E591F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6006A09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Proechimys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cuvieri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794AB56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21E7C1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1754.612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68AB35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20F645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0.507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389B6A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531C67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0.781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19899B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0.082</w:t>
            </w:r>
          </w:p>
        </w:tc>
      </w:tr>
      <w:tr w:rsidR="007534D6" w:rsidRPr="00025C34" w14:paraId="4351872A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16BDF154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0FDFD42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LQT_1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18DA64D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1755.01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D5C287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0.398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388F6D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0.416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58730E0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0.852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0EE97B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0.783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C3EE12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0.069</w:t>
            </w:r>
          </w:p>
        </w:tc>
      </w:tr>
      <w:tr w:rsidR="007534D6" w:rsidRPr="00025C34" w14:paraId="32E0F9CF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29BB2E0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Proechimys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echinothrix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0CE0846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LQ_1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1C43309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207.923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8AAEE6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08913C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0.158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5C886C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0.848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8E7065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0.821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1EBEC9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0.328</w:t>
            </w:r>
          </w:p>
        </w:tc>
      </w:tr>
      <w:tr w:rsidR="007534D6" w:rsidRPr="00025C34" w14:paraId="62115FB6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7BDC4B91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D4C03E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L_1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83F2D2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208.731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AB428C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0.808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C8C4A0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0.105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D01E20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0.845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1C49632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0.817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66D16D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0.316</w:t>
            </w:r>
          </w:p>
        </w:tc>
      </w:tr>
      <w:tr w:rsidR="007534D6" w:rsidRPr="00025C34" w14:paraId="5DE72FAC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4F91B8C2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2469DD0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C51BE6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209.204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702FD6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1.281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8BFBC1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E9FCB9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0.847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13526F1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0.819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C7DB72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0.337</w:t>
            </w:r>
          </w:p>
        </w:tc>
      </w:tr>
      <w:tr w:rsidR="007534D6" w:rsidRPr="00025C34" w14:paraId="73344B7D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091CCCA7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30E3DD1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0A66F1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209.204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C0078C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1.281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925752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D0D434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0.847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0DB8F6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0.819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21A3A1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0.337</w:t>
            </w:r>
          </w:p>
        </w:tc>
      </w:tr>
      <w:tr w:rsidR="007534D6" w:rsidRPr="00025C34" w14:paraId="59B7113B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3840FC69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302027A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C9F086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209.726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C11B76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1.803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EB694E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D7C617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0.831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17B4583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0.706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CA8259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0.429</w:t>
            </w:r>
          </w:p>
        </w:tc>
      </w:tr>
      <w:tr w:rsidR="007534D6" w:rsidRPr="00025C34" w14:paraId="161487C1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5F1CFC8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Proechimys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guyannensis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761140D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LQP_1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EF1DBA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1516.236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F84D4F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5EAB0C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78D23E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0.774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CA72BA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0.701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443BF7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0.042</w:t>
            </w:r>
          </w:p>
        </w:tc>
      </w:tr>
      <w:tr w:rsidR="007534D6" w:rsidRPr="00025C34" w14:paraId="3C7461DC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2CA8BCF3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606574D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LQP_0.5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F404FA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1517.072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13C4A3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0.836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0F8726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0.303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648CEE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0.784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23546D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0.713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0EB42F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7534D6" w:rsidRPr="00025C34" w14:paraId="54A54BE0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57DAF8E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Proechimys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quadruplicatus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068AC64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L_1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14E552E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321.273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CAA623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F86292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0.165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8E582D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0.862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7D9BC5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0.823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71B129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0.386</w:t>
            </w:r>
          </w:p>
        </w:tc>
      </w:tr>
      <w:tr w:rsidR="007534D6" w:rsidRPr="00025C34" w14:paraId="5890851F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645CB779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53F79AC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LQP_1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CF903B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322.048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80FFA9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0.775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80C4EE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B3C305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0.868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1F18330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0.805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E6A8C2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0.445</w:t>
            </w:r>
          </w:p>
        </w:tc>
      </w:tr>
      <w:tr w:rsidR="007534D6" w:rsidRPr="00025C34" w14:paraId="0C813C44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3B4FC9F5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7F0391B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6FA384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322.136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084CEB8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0.863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9F58D8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0.107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C43B0A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0.861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BDC3E5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0.809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B4FB93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0.438</w:t>
            </w:r>
          </w:p>
        </w:tc>
      </w:tr>
      <w:tr w:rsidR="007534D6" w:rsidRPr="00025C34" w14:paraId="46A6E205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54F1A28A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54F57DE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8EC8EE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322.136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632979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0.863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DEE891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0.107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30E469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0.861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05B800A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0.809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EFCE33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0.437</w:t>
            </w:r>
          </w:p>
        </w:tc>
      </w:tr>
      <w:tr w:rsidR="007534D6" w:rsidRPr="00025C34" w14:paraId="48D668FE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0B39B6A8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021008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L_0.5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D1E2F6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322.865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A0D85F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1.592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3DA399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5E11BC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0.868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17F419D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0.832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A8FC71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0.362</w:t>
            </w:r>
          </w:p>
        </w:tc>
      </w:tr>
      <w:tr w:rsidR="007534D6" w:rsidRPr="00025C34" w14:paraId="392A9500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6486C0B9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209C5AF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L_2.5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95B775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322.996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4FD75B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1.723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A99705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B771C9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0.828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3915B4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0.809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A6754B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0.43</w:t>
            </w:r>
          </w:p>
        </w:tc>
      </w:tr>
      <w:tr w:rsidR="007534D6" w:rsidRPr="00025C34" w14:paraId="7E2860B2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31A2FFA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Proechimys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roberti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5535D38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CFFB3B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207.065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89D26C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FE570D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0.305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3026CC1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0.686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B6F412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0.671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622551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1.035</w:t>
            </w:r>
          </w:p>
        </w:tc>
      </w:tr>
      <w:tr w:rsidR="007534D6" w:rsidRPr="00025C34" w14:paraId="6127E944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6E129614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5A14829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FE1AD8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208.857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FCBA88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1.792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30D269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0.125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5A8F8B0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0.686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FD5BA0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0.661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54F602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1.085</w:t>
            </w:r>
          </w:p>
        </w:tc>
      </w:tr>
      <w:tr w:rsidR="007534D6" w:rsidRPr="00025C34" w14:paraId="6BF07AEB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532CCBA4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788D28A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A5E1D0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208.857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78BBD5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1.792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6EC078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0.125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57EA8E9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0.686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C6D96D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0.661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33FA6D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1.085</w:t>
            </w:r>
          </w:p>
        </w:tc>
      </w:tr>
      <w:tr w:rsidR="007534D6" w:rsidRPr="00025C34" w14:paraId="73AB8198" w14:textId="77777777" w:rsidTr="006F3CB6">
        <w:tc>
          <w:tcPr>
            <w:tcW w:w="1713" w:type="dxa"/>
            <w:shd w:val="clear" w:color="auto" w:fill="auto"/>
            <w:vAlign w:val="center"/>
          </w:tcPr>
          <w:p w14:paraId="03A86A1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Proechimys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simonsi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6EFB547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T_1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AE43E1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694.866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612E985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3977DA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0.356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5BD2C8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0.784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5628A0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0.676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0568EA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0.002</w:t>
            </w:r>
          </w:p>
        </w:tc>
      </w:tr>
      <w:tr w:rsidR="007534D6" w:rsidRPr="00025C34" w14:paraId="4AE12F95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159797C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Proechimys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steerei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73A5CAE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3A6639E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567.799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EC7B35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E3931A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0.121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332D47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0.658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00DE2A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FBCD91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0.026</w:t>
            </w:r>
          </w:p>
        </w:tc>
      </w:tr>
      <w:tr w:rsidR="007534D6" w:rsidRPr="00025C34" w14:paraId="4340955E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3BEB3402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936F22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T_1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BF4188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568.42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E5D0D5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0.621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2D6965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0.089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D5203C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E6805B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0.555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7B12E0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0.025</w:t>
            </w:r>
          </w:p>
        </w:tc>
      </w:tr>
      <w:tr w:rsidR="007534D6" w:rsidRPr="00025C34" w14:paraId="12D51052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1FAF1F87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1C59327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T_2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4F2EB4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569.426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639FFE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1.628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A1A2DD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95D2F1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0.658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6E3DEE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0.598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5EEBB03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7534D6" w:rsidRPr="00025C34" w14:paraId="1CE8C64F" w14:textId="77777777" w:rsidTr="006F3CB6">
        <w:tc>
          <w:tcPr>
            <w:tcW w:w="1713" w:type="dxa"/>
            <w:vMerge w:val="restart"/>
            <w:shd w:val="clear" w:color="auto" w:fill="auto"/>
            <w:vAlign w:val="center"/>
          </w:tcPr>
          <w:p w14:paraId="12DFCC7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Rhipidomys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emiliae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2EB2DCC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L_2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1ECD5E7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287.819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7ADEBB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7637FE2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5D1E0CF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0.692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4E5124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0.643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2FA71B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0.475</w:t>
            </w:r>
          </w:p>
        </w:tc>
      </w:tr>
      <w:tr w:rsidR="007534D6" w:rsidRPr="00025C34" w14:paraId="124E545D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290C75DB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5E120C0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LQP_1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5644E9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288.347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428063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0.528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E82721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5D5F086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0.703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1D379B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48F24BA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0.439</w:t>
            </w:r>
          </w:p>
        </w:tc>
      </w:tr>
      <w:tr w:rsidR="007534D6" w:rsidRPr="00025C34" w14:paraId="37AC46CC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62073AD1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A68454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LQ_3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1D35CCF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288.403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4041CD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0.584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CD2E4B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19CB89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0.692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463361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0.656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D1F5FD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0.521</w:t>
            </w:r>
          </w:p>
        </w:tc>
      </w:tr>
      <w:tr w:rsidR="007534D6" w:rsidRPr="00025C34" w14:paraId="3B36AAFD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6724C079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07F8BCE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LQT_3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C7470D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288.403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A19D06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0.584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B5CF9A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0.031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8E152C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0.692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17318C7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0.656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2E6617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0.521</w:t>
            </w:r>
          </w:p>
        </w:tc>
      </w:tr>
      <w:tr w:rsidR="007534D6" w:rsidRPr="00025C34" w14:paraId="379274D0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3B4A76B0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32B8226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LQP_0.5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D0D2C9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288.794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D74DF98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0.975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7B2A74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BC83F8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0.717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C3B38F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0.646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704A09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0.457</w:t>
            </w:r>
          </w:p>
        </w:tc>
      </w:tr>
      <w:tr w:rsidR="007534D6" w:rsidRPr="00025C34" w14:paraId="5190A982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089817DF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4DD8845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L_2.5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065A4F5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288.959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1A2332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5691B07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0.024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E2AC54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0.692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39DE1F2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0.636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95E4BD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0.587</w:t>
            </w:r>
          </w:p>
        </w:tc>
      </w:tr>
      <w:tr w:rsidR="007534D6" w:rsidRPr="00025C34" w14:paraId="5B067C25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35C3CCB9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3391AFA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LQT_3.5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70C2FF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289.072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99A286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1.253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A0D888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43BA65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0.692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4F68544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707531D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0.537</w:t>
            </w:r>
          </w:p>
        </w:tc>
      </w:tr>
      <w:tr w:rsidR="007534D6" w:rsidRPr="00025C34" w14:paraId="0856C6F6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22D56C56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70A9F15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LQ_3.5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429D599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289.072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298404B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1.253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48B51BF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6FFDEB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0.692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01105E4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BFDF2C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0.537</w:t>
            </w:r>
          </w:p>
        </w:tc>
      </w:tr>
      <w:tr w:rsidR="007534D6" w:rsidRPr="00025C34" w14:paraId="3BE27181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041B7927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2D037FF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A512CC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289.544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72FA66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1.725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1A0FD50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C6B261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0.677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5A0DF9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0.352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7AEE70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0.29</w:t>
            </w:r>
          </w:p>
        </w:tc>
      </w:tr>
      <w:tr w:rsidR="007534D6" w:rsidRPr="00025C34" w14:paraId="266125F1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792939E7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3D9F3D2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0FA63F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289.549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40DA40F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1.73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FFC1B9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0.018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55BAC54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0.697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792FC7D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0.639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912EED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0.463</w:t>
            </w:r>
          </w:p>
        </w:tc>
      </w:tr>
      <w:tr w:rsidR="007534D6" w:rsidRPr="00025C34" w14:paraId="4AB3B85C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77F949BE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318EEAE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LQP_1.5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52D62A2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289.598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7D1D227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1.779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61C1184F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7CE752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0.704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5670321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0.675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293E00D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0.419</w:t>
            </w:r>
          </w:p>
        </w:tc>
      </w:tr>
      <w:tr w:rsidR="007534D6" w:rsidRPr="00025C34" w14:paraId="3476D2A5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6BB4835A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071FFD0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LQ_4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713B77D1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289.768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1170918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1.949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268C952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A43E012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0.692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18F814FE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04A10E5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0.114</w:t>
            </w:r>
          </w:p>
        </w:tc>
      </w:tr>
      <w:tr w:rsidR="007534D6" w:rsidRPr="00025C34" w14:paraId="164F10C3" w14:textId="77777777" w:rsidTr="006F3CB6">
        <w:tc>
          <w:tcPr>
            <w:tcW w:w="1713" w:type="dxa"/>
            <w:vMerge/>
            <w:shd w:val="clear" w:color="auto" w:fill="auto"/>
            <w:vAlign w:val="center"/>
          </w:tcPr>
          <w:p w14:paraId="4D7BD949" w14:textId="77777777" w:rsidR="007534D6" w:rsidRPr="00025C34" w:rsidRDefault="007534D6" w:rsidP="00184B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38" w:type="dxa"/>
            <w:shd w:val="clear" w:color="auto" w:fill="auto"/>
            <w:vAlign w:val="center"/>
          </w:tcPr>
          <w:p w14:paraId="234BA97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LQT_4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28B16CA3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289.768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39A16F59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1.949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013983C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0.016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680FFA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0.692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6DDB558B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26DB896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0.114</w:t>
            </w:r>
          </w:p>
        </w:tc>
      </w:tr>
      <w:tr w:rsidR="007534D6" w:rsidRPr="00025C34" w14:paraId="189F4363" w14:textId="77777777" w:rsidTr="006F3CB6">
        <w:tc>
          <w:tcPr>
            <w:tcW w:w="1713" w:type="dxa"/>
            <w:shd w:val="clear" w:color="auto" w:fill="auto"/>
            <w:vAlign w:val="center"/>
          </w:tcPr>
          <w:p w14:paraId="7242BA2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Rhipidomys</w:t>
            </w:r>
            <w:proofErr w:type="spellEnd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5C34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leucodactylus</w:t>
            </w:r>
            <w:proofErr w:type="spellEnd"/>
          </w:p>
        </w:tc>
        <w:tc>
          <w:tcPr>
            <w:tcW w:w="1038" w:type="dxa"/>
            <w:shd w:val="clear" w:color="auto" w:fill="auto"/>
            <w:vAlign w:val="center"/>
          </w:tcPr>
          <w:p w14:paraId="04EBE4D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T_1</w:t>
            </w:r>
          </w:p>
        </w:tc>
        <w:tc>
          <w:tcPr>
            <w:tcW w:w="1212" w:type="dxa"/>
            <w:shd w:val="clear" w:color="auto" w:fill="auto"/>
            <w:vAlign w:val="center"/>
          </w:tcPr>
          <w:p w14:paraId="68B736B7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215.648</w:t>
            </w:r>
          </w:p>
        </w:tc>
        <w:tc>
          <w:tcPr>
            <w:tcW w:w="897" w:type="dxa"/>
            <w:shd w:val="clear" w:color="auto" w:fill="auto"/>
            <w:vAlign w:val="center"/>
          </w:tcPr>
          <w:p w14:paraId="57BAFB2C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60" w:type="dxa"/>
            <w:shd w:val="clear" w:color="auto" w:fill="auto"/>
            <w:vAlign w:val="center"/>
          </w:tcPr>
          <w:p w14:paraId="3B42A804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73483EA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0.714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04B54F0D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0.584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3AA64B30" w14:textId="77777777" w:rsidR="007534D6" w:rsidRPr="00025C34" w:rsidRDefault="007534D6" w:rsidP="00184BF3">
            <w:pPr>
              <w:jc w:val="both"/>
              <w:rPr>
                <w:rFonts w:ascii="Times New Roman" w:hAnsi="Times New Roman" w:cs="Times New Roman"/>
              </w:rPr>
            </w:pPr>
            <w:r w:rsidRPr="00025C34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0.595</w:t>
            </w:r>
          </w:p>
        </w:tc>
      </w:tr>
    </w:tbl>
    <w:p w14:paraId="31EF7254" w14:textId="30E8E35D" w:rsidR="007534D6" w:rsidRPr="007534D6" w:rsidRDefault="007534D6" w:rsidP="007534D6">
      <w:pPr>
        <w:tabs>
          <w:tab w:val="left" w:pos="1607"/>
        </w:tabs>
      </w:pPr>
    </w:p>
    <w:sectPr w:rsidR="007534D6" w:rsidRPr="007534D6" w:rsidSect="00CA7B2F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D6"/>
    <w:rsid w:val="002C0F33"/>
    <w:rsid w:val="006B70C5"/>
    <w:rsid w:val="006F3CB6"/>
    <w:rsid w:val="007534D6"/>
    <w:rsid w:val="007928C3"/>
    <w:rsid w:val="0086281B"/>
    <w:rsid w:val="00A83726"/>
    <w:rsid w:val="00AA5BE8"/>
    <w:rsid w:val="00BE64A8"/>
    <w:rsid w:val="00CA7B2F"/>
    <w:rsid w:val="00E20978"/>
    <w:rsid w:val="00E746E4"/>
    <w:rsid w:val="00F4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45895"/>
  <w15:chartTrackingRefBased/>
  <w15:docId w15:val="{E0176E0F-7E67-4D15-844E-EA953AF0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4D6"/>
    <w:pPr>
      <w:spacing w:line="252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534D6"/>
    <w:pPr>
      <w:keepNext/>
      <w:keepLines/>
      <w:spacing w:before="480" w:after="120" w:line="259" w:lineRule="auto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34D6"/>
    <w:pPr>
      <w:keepNext/>
      <w:keepLines/>
      <w:spacing w:before="360" w:after="80" w:line="259" w:lineRule="auto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34D6"/>
    <w:pPr>
      <w:keepNext/>
      <w:keepLines/>
      <w:spacing w:before="280" w:after="80" w:line="259" w:lineRule="auto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34D6"/>
    <w:pPr>
      <w:keepNext/>
      <w:keepLines/>
      <w:spacing w:before="240" w:after="40" w:line="259" w:lineRule="auto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34D6"/>
    <w:pPr>
      <w:keepNext/>
      <w:keepLines/>
      <w:spacing w:before="220" w:after="40" w:line="259" w:lineRule="auto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34D6"/>
    <w:pPr>
      <w:keepNext/>
      <w:keepLines/>
      <w:spacing w:before="200" w:after="40" w:line="259" w:lineRule="auto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34D6"/>
    <w:rPr>
      <w:b/>
      <w:kern w:val="0"/>
      <w:sz w:val="48"/>
      <w:szCs w:val="48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34D6"/>
    <w:rPr>
      <w:b/>
      <w:kern w:val="0"/>
      <w:sz w:val="36"/>
      <w:szCs w:val="36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34D6"/>
    <w:rPr>
      <w:b/>
      <w:kern w:val="0"/>
      <w:sz w:val="28"/>
      <w:szCs w:val="28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34D6"/>
    <w:rPr>
      <w:b/>
      <w:kern w:val="0"/>
      <w:sz w:val="24"/>
      <w:szCs w:val="24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34D6"/>
    <w:rPr>
      <w:b/>
      <w:kern w:val="0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34D6"/>
    <w:rPr>
      <w:b/>
      <w:kern w:val="0"/>
      <w:sz w:val="20"/>
      <w:szCs w:val="20"/>
      <w14:ligatures w14:val="none"/>
    </w:rPr>
  </w:style>
  <w:style w:type="paragraph" w:customStyle="1" w:styleId="Heading">
    <w:name w:val="Heading"/>
    <w:basedOn w:val="Normal"/>
    <w:next w:val="Corpodetexto"/>
    <w:qFormat/>
    <w:rsid w:val="007534D6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rsid w:val="007534D6"/>
    <w:pPr>
      <w:spacing w:after="140" w:line="276" w:lineRule="auto"/>
    </w:pPr>
  </w:style>
  <w:style w:type="character" w:customStyle="1" w:styleId="CorpodetextoChar">
    <w:name w:val="Corpo de texto Char"/>
    <w:basedOn w:val="Fontepargpadro"/>
    <w:link w:val="Corpodetexto"/>
    <w:rsid w:val="007534D6"/>
    <w:rPr>
      <w:kern w:val="0"/>
      <w14:ligatures w14:val="none"/>
    </w:rPr>
  </w:style>
  <w:style w:type="paragraph" w:styleId="Lista">
    <w:name w:val="List"/>
    <w:basedOn w:val="Corpodetexto"/>
    <w:rsid w:val="007534D6"/>
    <w:rPr>
      <w:rFonts w:cs="Lohit Devanagari"/>
    </w:rPr>
  </w:style>
  <w:style w:type="paragraph" w:styleId="Legenda">
    <w:name w:val="caption"/>
    <w:basedOn w:val="Normal"/>
    <w:qFormat/>
    <w:rsid w:val="007534D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534D6"/>
    <w:pPr>
      <w:suppressLineNumbers/>
    </w:pPr>
    <w:rPr>
      <w:rFonts w:cs="Lohit Devanagari"/>
    </w:rPr>
  </w:style>
  <w:style w:type="table" w:styleId="Tabelacomgrade">
    <w:name w:val="Table Grid"/>
    <w:basedOn w:val="Tabelanormal"/>
    <w:uiPriority w:val="39"/>
    <w:rsid w:val="007534D6"/>
    <w:pPr>
      <w:spacing w:after="0" w:line="240" w:lineRule="auto"/>
    </w:pPr>
    <w:rPr>
      <w:kern w:val="0"/>
      <w:sz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7534D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534D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534D6"/>
    <w:rPr>
      <w:kern w:val="0"/>
      <w:sz w:val="20"/>
      <w:szCs w:val="20"/>
      <w14:ligatures w14:val="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534D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534D6"/>
    <w:rPr>
      <w:b/>
      <w:bCs/>
      <w:kern w:val="0"/>
      <w:sz w:val="20"/>
      <w:szCs w:val="20"/>
      <w14:ligatures w14:val="none"/>
    </w:rPr>
  </w:style>
  <w:style w:type="paragraph" w:styleId="Reviso">
    <w:name w:val="Revision"/>
    <w:hidden/>
    <w:uiPriority w:val="99"/>
    <w:semiHidden/>
    <w:rsid w:val="007534D6"/>
    <w:pPr>
      <w:spacing w:after="0" w:line="240" w:lineRule="auto"/>
    </w:pPr>
    <w:rPr>
      <w:kern w:val="0"/>
      <w14:ligatures w14:val="none"/>
    </w:rPr>
  </w:style>
  <w:style w:type="table" w:customStyle="1" w:styleId="TableNormal1">
    <w:name w:val="Table Normal1"/>
    <w:rsid w:val="007534D6"/>
    <w:rPr>
      <w:rFonts w:ascii="Calibri" w:eastAsia="Calibri" w:hAnsi="Calibri" w:cs="Calibri"/>
      <w:kern w:val="0"/>
      <w:lang w:val="en-US" w:eastAsia="pt-BR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7534D6"/>
    <w:pPr>
      <w:keepNext/>
      <w:keepLines/>
      <w:spacing w:before="480" w:after="120" w:line="259" w:lineRule="auto"/>
    </w:pPr>
    <w:rPr>
      <w:b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7534D6"/>
    <w:rPr>
      <w:b/>
      <w:kern w:val="0"/>
      <w:sz w:val="72"/>
      <w:szCs w:val="72"/>
      <w14:ligatures w14:val="none"/>
    </w:rPr>
  </w:style>
  <w:style w:type="paragraph" w:customStyle="1" w:styleId="TableContents">
    <w:name w:val="Table Contents"/>
    <w:basedOn w:val="Normal"/>
    <w:qFormat/>
    <w:rsid w:val="007534D6"/>
    <w:pPr>
      <w:suppressLineNumbers/>
      <w:spacing w:line="259" w:lineRule="auto"/>
    </w:pPr>
  </w:style>
  <w:style w:type="paragraph" w:customStyle="1" w:styleId="TableHeading">
    <w:name w:val="Table Heading"/>
    <w:basedOn w:val="TableContents"/>
    <w:qFormat/>
    <w:rsid w:val="007534D6"/>
    <w:pPr>
      <w:jc w:val="center"/>
    </w:pPr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7534D6"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sid w:val="007534D6"/>
    <w:rPr>
      <w:rFonts w:ascii="Georgia" w:eastAsia="Georgia" w:hAnsi="Georgia" w:cs="Georgia"/>
      <w:i/>
      <w:color w:val="666666"/>
      <w:kern w:val="0"/>
      <w:sz w:val="48"/>
      <w:szCs w:val="48"/>
      <w14:ligatures w14:val="none"/>
    </w:rPr>
  </w:style>
  <w:style w:type="character" w:styleId="Hyperlink">
    <w:name w:val="Hyperlink"/>
    <w:basedOn w:val="Fontepargpadro"/>
    <w:uiPriority w:val="99"/>
    <w:unhideWhenUsed/>
    <w:rsid w:val="007534D6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753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34D6"/>
    <w:rPr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753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34D6"/>
    <w:rPr>
      <w:kern w:val="0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7534D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534D6"/>
    <w:rPr>
      <w:color w:val="954F72" w:themeColor="followedHyperlink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753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16</Pages>
  <Words>3385</Words>
  <Characters>18282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Érik Choueri</dc:creator>
  <cp:keywords/>
  <dc:description/>
  <cp:lastModifiedBy>Érik Choueri</cp:lastModifiedBy>
  <cp:revision>7</cp:revision>
  <dcterms:created xsi:type="dcterms:W3CDTF">2023-04-28T15:48:00Z</dcterms:created>
  <dcterms:modified xsi:type="dcterms:W3CDTF">2023-05-23T14:56:00Z</dcterms:modified>
</cp:coreProperties>
</file>