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0C03" w14:textId="77777777" w:rsidR="007E50D9" w:rsidRPr="007E50D9" w:rsidRDefault="007E50D9" w:rsidP="007E50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7E50D9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Semantic HTML Basics - Test Paper</w:t>
      </w:r>
    </w:p>
    <w:p w14:paraId="41058E2E" w14:textId="77777777" w:rsidR="007E50D9" w:rsidRPr="007E50D9" w:rsidRDefault="007E50D9" w:rsidP="007E50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E50D9">
        <w:rPr>
          <w:rFonts w:ascii="Segoe UI" w:eastAsia="Times New Roman" w:hAnsi="Segoe UI" w:cs="Segoe UI"/>
          <w:b/>
          <w:bCs/>
          <w:sz w:val="36"/>
          <w:szCs w:val="36"/>
        </w:rPr>
        <w:t>Learning Objectives:</w:t>
      </w:r>
    </w:p>
    <w:p w14:paraId="0D2C524E" w14:textId="77777777" w:rsidR="007E50D9" w:rsidRPr="007E50D9" w:rsidRDefault="007E50D9" w:rsidP="007E50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0D9">
        <w:rPr>
          <w:rFonts w:ascii="Segoe UI" w:eastAsia="Times New Roman" w:hAnsi="Segoe UI" w:cs="Segoe UI"/>
          <w:color w:val="24292E"/>
          <w:sz w:val="24"/>
          <w:szCs w:val="24"/>
        </w:rPr>
        <w:t>To grasp basic structure of HTML web page;</w:t>
      </w:r>
    </w:p>
    <w:p w14:paraId="785E3AC5" w14:textId="77777777" w:rsidR="007E50D9" w:rsidRPr="007E50D9" w:rsidRDefault="007E50D9" w:rsidP="007E50D9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0D9">
        <w:rPr>
          <w:rFonts w:ascii="Segoe UI" w:eastAsia="Times New Roman" w:hAnsi="Segoe UI" w:cs="Segoe UI"/>
          <w:color w:val="24292E"/>
          <w:sz w:val="24"/>
          <w:szCs w:val="24"/>
        </w:rPr>
        <w:t>To grasp uses of input tag.</w:t>
      </w:r>
    </w:p>
    <w:p w14:paraId="52019FDC" w14:textId="77777777" w:rsidR="007E50D9" w:rsidRPr="007E50D9" w:rsidRDefault="007E50D9" w:rsidP="007E50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E50D9">
        <w:rPr>
          <w:rFonts w:ascii="Segoe UI" w:eastAsia="Times New Roman" w:hAnsi="Segoe UI" w:cs="Segoe UI"/>
          <w:b/>
          <w:bCs/>
          <w:sz w:val="36"/>
          <w:szCs w:val="36"/>
        </w:rPr>
        <w:t>Explanation of Knowledge Points</w:t>
      </w:r>
    </w:p>
    <w:p w14:paraId="235EA459" w14:textId="77777777" w:rsidR="007E50D9" w:rsidRPr="007E50D9" w:rsidRDefault="007E50D9" w:rsidP="007E50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7E50D9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HTML Basics</w:t>
        </w:r>
      </w:hyperlink>
    </w:p>
    <w:p w14:paraId="00D3B39E" w14:textId="77777777" w:rsidR="007E50D9" w:rsidRPr="007E50D9" w:rsidRDefault="007E50D9" w:rsidP="007E50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E50D9">
        <w:rPr>
          <w:rFonts w:ascii="Segoe UI" w:eastAsia="Times New Roman" w:hAnsi="Segoe UI" w:cs="Segoe UI"/>
          <w:b/>
          <w:bCs/>
          <w:sz w:val="36"/>
          <w:szCs w:val="36"/>
        </w:rPr>
        <w:t>Self-study Materials &amp; Self-study Tasks</w:t>
      </w:r>
    </w:p>
    <w:p w14:paraId="549E5A3C" w14:textId="77777777" w:rsidR="007E50D9" w:rsidRPr="007E50D9" w:rsidRDefault="007E50D9" w:rsidP="007E50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0D9">
        <w:rPr>
          <w:rFonts w:ascii="Segoe UI" w:eastAsia="Times New Roman" w:hAnsi="Segoe UI" w:cs="Segoe UI"/>
          <w:color w:val="24292E"/>
          <w:sz w:val="24"/>
          <w:szCs w:val="24"/>
        </w:rPr>
        <w:t>HTML</w:t>
      </w:r>
    </w:p>
    <w:p w14:paraId="59F8A596" w14:textId="77777777" w:rsidR="007E50D9" w:rsidRPr="007E50D9" w:rsidRDefault="007E50D9" w:rsidP="007E50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0D9">
        <w:rPr>
          <w:rFonts w:ascii="Segoe UI" w:eastAsia="Times New Roman" w:hAnsi="Segoe UI" w:cs="Segoe UI"/>
          <w:color w:val="24292E"/>
          <w:sz w:val="24"/>
          <w:szCs w:val="24"/>
        </w:rPr>
        <w:t>Self-study Materials:</w:t>
      </w:r>
    </w:p>
    <w:p w14:paraId="32F53F1D" w14:textId="77777777" w:rsidR="007E50D9" w:rsidRPr="007E50D9" w:rsidRDefault="007E50D9" w:rsidP="007E50D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7E50D9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https://www.w3schools.com/html/</w:t>
        </w:r>
      </w:hyperlink>
    </w:p>
    <w:p w14:paraId="05830A4A" w14:textId="77777777" w:rsidR="007E50D9" w:rsidRPr="007E50D9" w:rsidRDefault="007E50D9" w:rsidP="007E50D9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0D9">
        <w:rPr>
          <w:rFonts w:ascii="Segoe UI" w:eastAsia="Times New Roman" w:hAnsi="Segoe UI" w:cs="Segoe UI"/>
          <w:color w:val="24292E"/>
          <w:sz w:val="24"/>
          <w:szCs w:val="24"/>
        </w:rPr>
        <w:t>Self-study Tasks:</w:t>
      </w:r>
    </w:p>
    <w:p w14:paraId="0F2E68B1" w14:textId="77777777" w:rsidR="007E50D9" w:rsidRPr="007E50D9" w:rsidRDefault="007E50D9" w:rsidP="007E50D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0D9">
        <w:rPr>
          <w:rFonts w:ascii="Segoe UI" w:eastAsia="Times New Roman" w:hAnsi="Segoe UI" w:cs="Segoe UI"/>
          <w:color w:val="24292E"/>
          <w:sz w:val="24"/>
          <w:szCs w:val="24"/>
        </w:rPr>
        <w:t>To read the part of HTML Formatting;</w:t>
      </w:r>
    </w:p>
    <w:p w14:paraId="0272FD6F" w14:textId="77777777" w:rsidR="007E50D9" w:rsidRPr="007E50D9" w:rsidRDefault="007E50D9" w:rsidP="007E50D9">
      <w:pPr>
        <w:numPr>
          <w:ilvl w:val="2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0D9">
        <w:rPr>
          <w:rFonts w:ascii="Segoe UI" w:eastAsia="Times New Roman" w:hAnsi="Segoe UI" w:cs="Segoe UI"/>
          <w:color w:val="24292E"/>
          <w:sz w:val="24"/>
          <w:szCs w:val="24"/>
        </w:rPr>
        <w:t>To grasp commonly used tags, e.g. &lt;div&gt;, &lt;h1&gt;, &lt;p&gt;, &lt;ul&gt;, &lt;li&gt;, &lt;form&gt;, &lt;input&gt;, &lt;</w:t>
      </w:r>
      <w:proofErr w:type="spellStart"/>
      <w:r w:rsidRPr="007E50D9">
        <w:rPr>
          <w:rFonts w:ascii="Segoe UI" w:eastAsia="Times New Roman" w:hAnsi="Segoe UI" w:cs="Segoe UI"/>
          <w:color w:val="24292E"/>
          <w:sz w:val="24"/>
          <w:szCs w:val="24"/>
        </w:rPr>
        <w:t>img</w:t>
      </w:r>
      <w:proofErr w:type="spellEnd"/>
      <w:r w:rsidRPr="007E50D9">
        <w:rPr>
          <w:rFonts w:ascii="Segoe UI" w:eastAsia="Times New Roman" w:hAnsi="Segoe UI" w:cs="Segoe UI"/>
          <w:color w:val="24292E"/>
          <w:sz w:val="24"/>
          <w:szCs w:val="24"/>
        </w:rPr>
        <w:t>&gt;, and &lt;a&gt;;</w:t>
      </w:r>
    </w:p>
    <w:p w14:paraId="10714878" w14:textId="77777777" w:rsidR="007E50D9" w:rsidRPr="007E50D9" w:rsidRDefault="007E50D9" w:rsidP="007E50D9">
      <w:pPr>
        <w:numPr>
          <w:ilvl w:val="2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50D9">
        <w:rPr>
          <w:rFonts w:ascii="Segoe UI" w:eastAsia="Times New Roman" w:hAnsi="Segoe UI" w:cs="Segoe UI"/>
          <w:color w:val="24292E"/>
          <w:sz w:val="24"/>
          <w:szCs w:val="24"/>
        </w:rPr>
        <w:t>To learn about basic structure of HTML web page.</w:t>
      </w:r>
    </w:p>
    <w:p w14:paraId="4D58FFE0" w14:textId="3588803C" w:rsidR="00027051" w:rsidRPr="007E50D9" w:rsidRDefault="00A35B39" w:rsidP="007E50D9">
      <w:bookmarkStart w:id="0" w:name="_GoBack"/>
      <w:bookmarkEnd w:id="0"/>
    </w:p>
    <w:sectPr w:rsidR="00027051" w:rsidRPr="007E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53052" w14:textId="77777777" w:rsidR="00A35B39" w:rsidRDefault="00A35B39" w:rsidP="00D0116D">
      <w:pPr>
        <w:spacing w:after="0" w:line="240" w:lineRule="auto"/>
      </w:pPr>
      <w:r>
        <w:separator/>
      </w:r>
    </w:p>
  </w:endnote>
  <w:endnote w:type="continuationSeparator" w:id="0">
    <w:p w14:paraId="00A94064" w14:textId="77777777" w:rsidR="00A35B39" w:rsidRDefault="00A35B39" w:rsidP="00D0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78962" w14:textId="77777777" w:rsidR="00A35B39" w:rsidRDefault="00A35B39" w:rsidP="00D0116D">
      <w:pPr>
        <w:spacing w:after="0" w:line="240" w:lineRule="auto"/>
      </w:pPr>
      <w:r>
        <w:separator/>
      </w:r>
    </w:p>
  </w:footnote>
  <w:footnote w:type="continuationSeparator" w:id="0">
    <w:p w14:paraId="5EFC953A" w14:textId="77777777" w:rsidR="00A35B39" w:rsidRDefault="00A35B39" w:rsidP="00D0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211"/>
    <w:multiLevelType w:val="multilevel"/>
    <w:tmpl w:val="491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678F0"/>
    <w:multiLevelType w:val="multilevel"/>
    <w:tmpl w:val="A8E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F4BC3"/>
    <w:multiLevelType w:val="multilevel"/>
    <w:tmpl w:val="90AE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B1455"/>
    <w:multiLevelType w:val="multilevel"/>
    <w:tmpl w:val="5CA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9299D"/>
    <w:multiLevelType w:val="multilevel"/>
    <w:tmpl w:val="407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B70D9"/>
    <w:multiLevelType w:val="multilevel"/>
    <w:tmpl w:val="2E1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4708E"/>
    <w:multiLevelType w:val="multilevel"/>
    <w:tmpl w:val="76A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D7752"/>
    <w:multiLevelType w:val="multilevel"/>
    <w:tmpl w:val="C95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D754D"/>
    <w:multiLevelType w:val="multilevel"/>
    <w:tmpl w:val="93E8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C"/>
    <w:rsid w:val="00172923"/>
    <w:rsid w:val="00247DE4"/>
    <w:rsid w:val="00484490"/>
    <w:rsid w:val="005C0DCC"/>
    <w:rsid w:val="00616DDB"/>
    <w:rsid w:val="007E50D9"/>
    <w:rsid w:val="008B69D4"/>
    <w:rsid w:val="00A35B39"/>
    <w:rsid w:val="00D0116D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BEFAD"/>
  <w15:chartTrackingRefBased/>
  <w15:docId w15:val="{26D357AD-4D7D-42E8-B3F8-8E842C1C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tws-courses-resource/HTML%E5%9F%BA%E7%A1%80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4</cp:revision>
  <dcterms:created xsi:type="dcterms:W3CDTF">2019-11-04T03:15:00Z</dcterms:created>
  <dcterms:modified xsi:type="dcterms:W3CDTF">2019-11-04T04:00:00Z</dcterms:modified>
</cp:coreProperties>
</file>