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1E314649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146B2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146B26">
              <w:rPr>
                <w:b/>
                <w:sz w:val="32"/>
              </w:rPr>
              <w:t>05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20</w:t>
            </w:r>
            <w:r w:rsidR="005C1A9A">
              <w:rPr>
                <w:b/>
                <w:sz w:val="32"/>
              </w:rPr>
              <w:t>1810754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5C1A9A">
              <w:rPr>
                <w:rFonts w:hint="eastAsia"/>
                <w:b/>
                <w:sz w:val="32"/>
              </w:rPr>
              <w:t>조윤직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6D15F0B" w:rsidR="00346CD5" w:rsidRPr="0050374D" w:rsidRDefault="00346CD5" w:rsidP="00422A3C">
            <w:pPr>
              <w:jc w:val="center"/>
              <w:rPr>
                <w:rFonts w:hint="eastAsia"/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 w:rsidR="00374C2E">
              <w:rPr>
                <w:b/>
                <w:sz w:val="32"/>
              </w:rPr>
              <w:t xml:space="preserve"> </w:t>
            </w:r>
            <w:r w:rsidR="00146B26">
              <w:rPr>
                <w:b/>
                <w:sz w:val="32"/>
              </w:rPr>
              <w:t xml:space="preserve">namespace </w:t>
            </w:r>
            <w:r w:rsidR="00146B26">
              <w:rPr>
                <w:rFonts w:hint="eastAsia"/>
                <w:b/>
                <w:sz w:val="32"/>
              </w:rPr>
              <w:t>사용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3E4F3941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05436E1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9C9F50F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A{</w:t>
            </w:r>
            <w:proofErr w:type="gramEnd"/>
          </w:p>
          <w:p w14:paraId="13CB1772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14F2DDA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A::showname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59F024E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28126C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5799E4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B7A5CF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{</w:t>
            </w:r>
          </w:p>
          <w:p w14:paraId="4B60B1D7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793756C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B::showname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0C94CA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B4DA15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1F2329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9492F8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D6FAF9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201810754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671C37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showName();</w:t>
            </w:r>
          </w:p>
          <w:p w14:paraId="34B24A44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showName();</w:t>
            </w:r>
          </w:p>
          <w:p w14:paraId="36D7D5D7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33695B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5D9023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C6F84E1" w14:textId="77777777" w:rsidR="00146B26" w:rsidRDefault="00146B26" w:rsidP="00146B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C08271" w14:textId="5CFD5C1D" w:rsidR="00374C2E" w:rsidRPr="00422A3C" w:rsidRDefault="00146B26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4D938343" w14:textId="77777777" w:rsidR="00374C2E" w:rsidRDefault="00146B26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46E684CF" wp14:editId="6F99090E">
                  <wp:extent cx="5214620" cy="1952507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PP-0905-1-조윤직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7" t="967"/>
                          <a:stretch/>
                        </pic:blipFill>
                        <pic:spPr bwMode="auto">
                          <a:xfrm>
                            <a:off x="0" y="0"/>
                            <a:ext cx="5214970" cy="1952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15F3ED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6B95F203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237E311A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0236304D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1A1E24A5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24A031DB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282F2168" w14:textId="117084B8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374C2E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2B3F5C55" w:rsidR="00374C2E" w:rsidRDefault="00374C2E" w:rsidP="00374C2E">
            <w:pPr>
              <w:jc w:val="center"/>
              <w:rPr>
                <w:rFonts w:hint="eastAsia"/>
              </w:rPr>
            </w:pPr>
            <w:r w:rsidRPr="00346CD5">
              <w:rPr>
                <w:rFonts w:hint="eastAsia"/>
                <w:b/>
                <w:sz w:val="32"/>
              </w:rPr>
              <w:lastRenderedPageBreak/>
              <w:t>실습자료</w:t>
            </w:r>
            <w:proofErr w:type="gramStart"/>
            <w:r>
              <w:rPr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  <w:r w:rsidR="00D45025">
              <w:rPr>
                <w:b/>
                <w:sz w:val="32"/>
              </w:rPr>
              <w:t xml:space="preserve">namespace- </w:t>
            </w:r>
            <w:r w:rsidR="00D45025">
              <w:rPr>
                <w:rFonts w:hint="eastAsia"/>
                <w:b/>
                <w:sz w:val="32"/>
              </w:rPr>
              <w:t>헤더 응용</w:t>
            </w:r>
          </w:p>
        </w:tc>
      </w:tr>
      <w:tr w:rsidR="00374C2E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Default="00374C2E" w:rsidP="00374C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374C2E" w14:paraId="1145910D" w14:textId="77777777" w:rsidTr="00374C2E">
        <w:tc>
          <w:tcPr>
            <w:tcW w:w="9016" w:type="dxa"/>
          </w:tcPr>
          <w:p w14:paraId="44F2E26C" w14:textId="1F24A7EC" w:rsidR="00374C2E" w:rsidRDefault="002803B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color w:val="000000"/>
                <w:sz w:val="18"/>
                <w:szCs w:val="18"/>
              </w:rPr>
              <w:t>test.h</w:t>
            </w:r>
            <w:proofErr w:type="spellEnd"/>
          </w:p>
          <w:p w14:paraId="7B750C0D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45C470E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31ED97F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18ACF2F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53ADCDF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382396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{</w:t>
            </w:r>
          </w:p>
          <w:p w14:paraId="4ABA2F39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B26FC0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F7614FB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A::showname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0FC12C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홍길동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725C3E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49BD9E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FC510F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{</w:t>
            </w:r>
          </w:p>
          <w:p w14:paraId="16BE6D44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7281C0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B::showname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!!\n"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E8777F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고길동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3D0751" w14:textId="77777777" w:rsidR="002803B2" w:rsidRDefault="002803B2" w:rsidP="002803B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E511C4" w14:textId="124EB9DF" w:rsidR="00374C2E" w:rsidRDefault="002803B2" w:rsidP="002803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330897" w14:textId="77777777" w:rsidR="00374C2E" w:rsidRDefault="001C489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//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905.cpp</w:t>
            </w:r>
          </w:p>
          <w:p w14:paraId="58E761BA" w14:textId="77777777" w:rsidR="001C489E" w:rsidRDefault="001C489E" w:rsidP="001C48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test.h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F9D0492" w14:textId="77777777" w:rsidR="001C489E" w:rsidRDefault="001C489E" w:rsidP="001C48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CD481B7" w14:textId="77777777" w:rsidR="001C489E" w:rsidRDefault="001C489E" w:rsidP="001C489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201810754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  <w:proofErr w:type="spellEnd"/>
          </w:p>
          <w:p w14:paraId="7950B7A6" w14:textId="174C6D0D" w:rsidR="001C489E" w:rsidRPr="001C489E" w:rsidRDefault="001C489E" w:rsidP="001C489E">
            <w:pPr>
              <w:wordWrap/>
              <w:adjustRightInd w:val="0"/>
              <w:ind w:firstLineChars="50" w:firstLine="95"/>
              <w:jc w:val="left"/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gramStart"/>
            <w:r w:rsidRPr="001C489E"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A::</w:t>
            </w:r>
            <w:proofErr w:type="gramEnd"/>
            <w:r w:rsidRPr="001C489E"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showName();</w:t>
            </w:r>
          </w:p>
          <w:p w14:paraId="29B5B479" w14:textId="3D40492F" w:rsidR="001C489E" w:rsidRPr="001C489E" w:rsidRDefault="001C489E" w:rsidP="001C489E">
            <w:pPr>
              <w:widowControl/>
              <w:shd w:val="clear" w:color="auto" w:fill="FFFFFF"/>
              <w:tabs>
                <w:tab w:val="left" w:pos="82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</w:pPr>
            <w:r w:rsidRPr="001C489E"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ab/>
            </w:r>
            <w:proofErr w:type="gramStart"/>
            <w:r w:rsidRPr="001C489E"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B::</w:t>
            </w:r>
            <w:proofErr w:type="gramEnd"/>
            <w:r w:rsidRPr="001C489E"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>showName();</w:t>
            </w:r>
          </w:p>
          <w:p w14:paraId="66445921" w14:textId="79F22F92" w:rsidR="001C489E" w:rsidRPr="001C489E" w:rsidRDefault="001C489E" w:rsidP="001C489E">
            <w:pPr>
              <w:widowControl/>
              <w:shd w:val="clear" w:color="auto" w:fill="FFFFFF"/>
              <w:tabs>
                <w:tab w:val="left" w:pos="82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돋움체" w:eastAsia="돋움체" w:cs="돋움체" w:hint="eastAsia"/>
                <w:color w:val="000000" w:themeColor="text1"/>
                <w:kern w:val="0"/>
                <w:sz w:val="19"/>
                <w:szCs w:val="19"/>
              </w:rPr>
            </w:pPr>
            <w:r w:rsidRPr="001C489E">
              <w:rPr>
                <w:rFonts w:ascii="돋움체" w:eastAsia="돋움체" w:cs="돋움체"/>
                <w:color w:val="000000" w:themeColor="text1"/>
                <w:kern w:val="0"/>
                <w:sz w:val="19"/>
                <w:szCs w:val="19"/>
              </w:rPr>
              <w:tab/>
              <w:t>return 0;</w:t>
            </w:r>
          </w:p>
          <w:p w14:paraId="52E75F73" w14:textId="3AD94BDE" w:rsidR="001C489E" w:rsidRDefault="001C489E" w:rsidP="001C489E">
            <w:pPr>
              <w:widowControl/>
              <w:shd w:val="clear" w:color="auto" w:fill="FFFFFF"/>
              <w:tabs>
                <w:tab w:val="left" w:pos="82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  <w:tr w:rsidR="00374C2E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374C2E" w14:paraId="0A8B3FD2" w14:textId="77777777" w:rsidTr="00374C2E">
        <w:tc>
          <w:tcPr>
            <w:tcW w:w="9016" w:type="dxa"/>
          </w:tcPr>
          <w:p w14:paraId="52CA239C" w14:textId="77777777" w:rsidR="00374C2E" w:rsidRDefault="001C489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noProof/>
                <w:color w:val="000000"/>
                <w:sz w:val="18"/>
                <w:szCs w:val="18"/>
              </w:rPr>
              <w:drawing>
                <wp:inline distT="0" distB="0" distL="0" distR="0" wp14:anchorId="372ADD68" wp14:editId="019ECD29">
                  <wp:extent cx="4495833" cy="1414473"/>
                  <wp:effectExtent l="0" t="0" r="0" b="0"/>
                  <wp:docPr id="4" name="그림 4" descr="화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PP-0905-2-조윤직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33" cy="1414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9A741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72EC5952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51E745D2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14BE4798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7C2A9EF7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DD5D3FD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593C5BB1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57D04B9E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1215666C" w14:textId="77777777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FE9E1E1" w14:textId="6CF1C4BD" w:rsidR="00D45025" w:rsidRDefault="00D45025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EB4FEC" w14:paraId="28BF1AD5" w14:textId="77777777" w:rsidTr="00375AE4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3540134" w14:textId="16CED329" w:rsidR="00EB4FEC" w:rsidRDefault="00EB4FEC" w:rsidP="00375AE4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lastRenderedPageBreak/>
              <w:t>실습자료</w:t>
            </w:r>
            <w:proofErr w:type="gramStart"/>
            <w:r>
              <w:rPr>
                <w:rFonts w:hint="eastAsia"/>
                <w:b/>
                <w:sz w:val="32"/>
              </w:rPr>
              <w:t>3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[</w:t>
            </w:r>
            <w:proofErr w:type="spellStart"/>
            <w:r>
              <w:rPr>
                <w:b/>
                <w:sz w:val="32"/>
              </w:rPr>
              <w:t>setw</w:t>
            </w:r>
            <w:proofErr w:type="spellEnd"/>
            <w:r>
              <w:rPr>
                <w:rFonts w:hint="eastAsia"/>
                <w:b/>
                <w:sz w:val="32"/>
              </w:rPr>
              <w:t>이용 구구단 출력</w:t>
            </w:r>
            <w:r>
              <w:rPr>
                <w:rFonts w:hint="eastAsia"/>
                <w:b/>
                <w:sz w:val="32"/>
              </w:rPr>
              <w:t>]</w:t>
            </w:r>
          </w:p>
        </w:tc>
      </w:tr>
      <w:tr w:rsidR="00EB4FEC" w14:paraId="17BD8913" w14:textId="77777777" w:rsidTr="00375AE4">
        <w:tc>
          <w:tcPr>
            <w:tcW w:w="9016" w:type="dxa"/>
            <w:shd w:val="clear" w:color="auto" w:fill="F2F2F2" w:themeFill="background1" w:themeFillShade="F2"/>
          </w:tcPr>
          <w:p w14:paraId="46752948" w14:textId="77777777" w:rsidR="00EB4FEC" w:rsidRDefault="00EB4FEC" w:rsidP="00375AE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EB4FEC" w14:paraId="52309740" w14:textId="77777777" w:rsidTr="00375AE4">
        <w:tc>
          <w:tcPr>
            <w:tcW w:w="9016" w:type="dxa"/>
          </w:tcPr>
          <w:p w14:paraId="23834244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test.h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D91EB23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2199573" w14:textId="0DDEDA38" w:rsidR="00EB4FEC" w:rsidRDefault="00EB4FEC" w:rsidP="000A47EB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201810754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8728FA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9;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E3BF49B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2; j &lt;= 9;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23CCD4" w14:textId="3F2BEFA5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(3)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75B7C9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185A89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55FC4F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BD2191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BD7A5D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00C0E96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40502E" w14:textId="7998714C" w:rsidR="00EB4FEC" w:rsidRDefault="00EB4FEC" w:rsidP="00EB4F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50C9FC" w14:textId="77777777" w:rsidR="00EB4FEC" w:rsidRDefault="00EB4FEC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416170C9" w14:textId="77777777" w:rsidR="00EB4FEC" w:rsidRDefault="00EB4FEC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EB4FEC" w:rsidRPr="00374C2E" w14:paraId="5834594D" w14:textId="77777777" w:rsidTr="00375AE4">
        <w:tc>
          <w:tcPr>
            <w:tcW w:w="9016" w:type="dxa"/>
            <w:shd w:val="clear" w:color="auto" w:fill="F2F2F2" w:themeFill="background1" w:themeFillShade="F2"/>
          </w:tcPr>
          <w:p w14:paraId="2D274FFD" w14:textId="77777777" w:rsidR="00EB4FEC" w:rsidRPr="00374C2E" w:rsidRDefault="00EB4FEC" w:rsidP="00375AE4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EB4FEC" w14:paraId="4A05E16F" w14:textId="77777777" w:rsidTr="00375AE4">
        <w:tc>
          <w:tcPr>
            <w:tcW w:w="9016" w:type="dxa"/>
          </w:tcPr>
          <w:p w14:paraId="6B52C83F" w14:textId="77777777" w:rsidR="00EB4FEC" w:rsidRDefault="00EB4FEC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61D8FA97" w14:textId="525AFE3A" w:rsidR="00EB4FEC" w:rsidRDefault="005D1756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7D7C825" wp14:editId="3EB12DC0">
                  <wp:extent cx="5729605" cy="1515745"/>
                  <wp:effectExtent l="0" t="0" r="4445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PP-0905-3-조윤직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26DA9" w14:textId="77777777" w:rsidR="00EB4FEC" w:rsidRDefault="00EB4FEC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EB4FEC" w14:paraId="4D5EACA1" w14:textId="77777777" w:rsidTr="00375AE4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BD2B461" w14:textId="690BCE10" w:rsidR="00EB4FEC" w:rsidRDefault="00EB4FEC" w:rsidP="00375AE4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>
              <w:rPr>
                <w:rFonts w:hint="eastAsia"/>
                <w:b/>
                <w:sz w:val="32"/>
              </w:rPr>
              <w:t>4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구구단 출력</w:t>
            </w:r>
            <w:r>
              <w:rPr>
                <w:rFonts w:hint="eastAsia"/>
                <w:b/>
                <w:sz w:val="32"/>
              </w:rPr>
              <w:t>]</w:t>
            </w:r>
          </w:p>
        </w:tc>
      </w:tr>
      <w:tr w:rsidR="00EB4FEC" w14:paraId="6B0C9C2C" w14:textId="77777777" w:rsidTr="00375AE4">
        <w:tc>
          <w:tcPr>
            <w:tcW w:w="9016" w:type="dxa"/>
            <w:shd w:val="clear" w:color="auto" w:fill="F2F2F2" w:themeFill="background1" w:themeFillShade="F2"/>
          </w:tcPr>
          <w:p w14:paraId="44116997" w14:textId="77777777" w:rsidR="00EB4FEC" w:rsidRDefault="00EB4FEC" w:rsidP="00375AE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EB4FEC" w14:paraId="4FE22C91" w14:textId="77777777" w:rsidTr="00375AE4">
        <w:tc>
          <w:tcPr>
            <w:tcW w:w="9016" w:type="dxa"/>
          </w:tcPr>
          <w:p w14:paraId="5DD0276A" w14:textId="77777777" w:rsidR="00EB4FEC" w:rsidRDefault="00EB4FEC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</w:p>
          <w:p w14:paraId="046B9D18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test.h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F764503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DDE49C7" w14:textId="41E073A6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201810754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C142D0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9;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82D1894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2; j &lt;= 9;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14B8A3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*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FC1B01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A4F4BE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4DEEC6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CDDBED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7ADD35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F84E005" w14:textId="77777777" w:rsidR="00EB4FEC" w:rsidRDefault="00EB4FEC" w:rsidP="00EB4F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E5906B" w14:textId="7792E845" w:rsidR="00EB4FEC" w:rsidRDefault="00EB4FEC" w:rsidP="00EB4F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B4FEC" w:rsidRPr="00374C2E" w14:paraId="1F1AD0BD" w14:textId="77777777" w:rsidTr="00375AE4">
        <w:tc>
          <w:tcPr>
            <w:tcW w:w="9016" w:type="dxa"/>
            <w:shd w:val="clear" w:color="auto" w:fill="F2F2F2" w:themeFill="background1" w:themeFillShade="F2"/>
          </w:tcPr>
          <w:p w14:paraId="32D48C65" w14:textId="77777777" w:rsidR="00EB4FEC" w:rsidRPr="00374C2E" w:rsidRDefault="00EB4FEC" w:rsidP="00375AE4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EB4FEC" w14:paraId="36064F5B" w14:textId="77777777" w:rsidTr="00375AE4">
        <w:tc>
          <w:tcPr>
            <w:tcW w:w="9016" w:type="dxa"/>
          </w:tcPr>
          <w:p w14:paraId="6BF5212B" w14:textId="593880DB" w:rsidR="00EB4FEC" w:rsidRDefault="005D1756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2BF97CF4" wp14:editId="63F58B16">
                  <wp:extent cx="5729605" cy="1257935"/>
                  <wp:effectExtent l="0" t="0" r="4445" b="0"/>
                  <wp:docPr id="2" name="그림 2" descr="컴퓨터, 모니터, 테이블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PP-0905-4-조윤직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89E" w14:paraId="165D0089" w14:textId="77777777" w:rsidTr="00375AE4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B639521" w14:textId="5A06F61B" w:rsidR="001C489E" w:rsidRDefault="00D45025" w:rsidP="00D45025">
            <w:r>
              <w:rPr>
                <w:b/>
                <w:sz w:val="32"/>
              </w:rPr>
              <w:tab/>
            </w:r>
            <w:r w:rsidR="001C489E"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 w:rsidR="001C489E">
              <w:rPr>
                <w:rFonts w:hint="eastAsia"/>
                <w:b/>
                <w:sz w:val="32"/>
              </w:rPr>
              <w:t>5</w:t>
            </w:r>
            <w:r w:rsidR="001C489E"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="001C489E" w:rsidRPr="00346CD5">
              <w:rPr>
                <w:rFonts w:hint="eastAsia"/>
                <w:b/>
                <w:sz w:val="32"/>
              </w:rPr>
              <w:t xml:space="preserve"> </w:t>
            </w:r>
            <w:r w:rsidR="001C489E">
              <w:rPr>
                <w:b/>
                <w:sz w:val="32"/>
              </w:rPr>
              <w:t xml:space="preserve"> [</w:t>
            </w:r>
            <w:r w:rsidR="001C489E">
              <w:rPr>
                <w:rFonts w:hint="eastAsia"/>
                <w:b/>
                <w:sz w:val="32"/>
              </w:rPr>
              <w:t>구구단 출력]</w:t>
            </w:r>
            <w:r w:rsidR="001C489E">
              <w:rPr>
                <w:b/>
                <w:sz w:val="32"/>
              </w:rPr>
              <w:t>-</w:t>
            </w:r>
            <w:proofErr w:type="spellStart"/>
            <w:r w:rsidR="001C489E">
              <w:rPr>
                <w:b/>
                <w:sz w:val="32"/>
              </w:rPr>
              <w:t>cin</w:t>
            </w:r>
            <w:proofErr w:type="spellEnd"/>
            <w:r w:rsidR="001C489E">
              <w:rPr>
                <w:rFonts w:hint="eastAsia"/>
                <w:b/>
                <w:sz w:val="32"/>
              </w:rPr>
              <w:t>사용</w:t>
            </w:r>
          </w:p>
        </w:tc>
      </w:tr>
      <w:tr w:rsidR="001C489E" w14:paraId="2025CC93" w14:textId="77777777" w:rsidTr="00375AE4">
        <w:tc>
          <w:tcPr>
            <w:tcW w:w="9016" w:type="dxa"/>
            <w:shd w:val="clear" w:color="auto" w:fill="F2F2F2" w:themeFill="background1" w:themeFillShade="F2"/>
          </w:tcPr>
          <w:p w14:paraId="08EA50AE" w14:textId="77777777" w:rsidR="001C489E" w:rsidRDefault="001C489E" w:rsidP="00375AE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1C489E" w14:paraId="72810FE9" w14:textId="77777777" w:rsidTr="00375AE4">
        <w:tc>
          <w:tcPr>
            <w:tcW w:w="9016" w:type="dxa"/>
          </w:tcPr>
          <w:p w14:paraId="6525E111" w14:textId="6E459A0E" w:rsidR="001C489E" w:rsidRDefault="001C489E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33ECA4" wp14:editId="060A3C9A">
                  <wp:extent cx="5729605" cy="3331845"/>
                  <wp:effectExtent l="0" t="0" r="4445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333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BBF26" w14:textId="61BACC1D" w:rsidR="001C489E" w:rsidRDefault="001C489E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1C489E" w:rsidRPr="00374C2E" w14:paraId="757D44D2" w14:textId="77777777" w:rsidTr="00375AE4">
        <w:tc>
          <w:tcPr>
            <w:tcW w:w="9016" w:type="dxa"/>
            <w:shd w:val="clear" w:color="auto" w:fill="F2F2F2" w:themeFill="background1" w:themeFillShade="F2"/>
          </w:tcPr>
          <w:p w14:paraId="5C4C4844" w14:textId="77777777" w:rsidR="001C489E" w:rsidRPr="00374C2E" w:rsidRDefault="001C489E" w:rsidP="00375AE4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1C489E" w14:paraId="379A98FF" w14:textId="77777777" w:rsidTr="00375AE4">
        <w:tc>
          <w:tcPr>
            <w:tcW w:w="9016" w:type="dxa"/>
          </w:tcPr>
          <w:p w14:paraId="61C6309C" w14:textId="344DDAB8" w:rsidR="001C489E" w:rsidRDefault="001C489E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9CCA07C" wp14:editId="7099BB0A">
                  <wp:extent cx="5729605" cy="2259965"/>
                  <wp:effectExtent l="0" t="0" r="4445" b="6985"/>
                  <wp:docPr id="7" name="그림 7" descr="모니터, 실내, 스크린샷, 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PP-0905-5-조윤직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3C87C" w14:textId="77777777" w:rsidR="001C489E" w:rsidRDefault="001C489E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08E6A6C1" w14:textId="77777777" w:rsidR="001C489E" w:rsidRDefault="001C489E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426F0188" w14:textId="08C5B731" w:rsidR="00D45025" w:rsidRDefault="00D45025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D45025" w14:paraId="4068654B" w14:textId="77777777" w:rsidTr="00375AE4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8BF5D3A" w14:textId="7429858A" w:rsidR="00D45025" w:rsidRDefault="00D45025" w:rsidP="00D45025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lastRenderedPageBreak/>
              <w:t>실습자료</w:t>
            </w:r>
            <w:proofErr w:type="gramStart"/>
            <w:r>
              <w:rPr>
                <w:rFonts w:hint="eastAsia"/>
                <w:b/>
                <w:sz w:val="32"/>
              </w:rPr>
              <w:t>6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구구단 출력]</w:t>
            </w:r>
            <w:r>
              <w:rPr>
                <w:b/>
                <w:sz w:val="32"/>
              </w:rPr>
              <w:t>-</w:t>
            </w:r>
            <w:proofErr w:type="spellStart"/>
            <w:r>
              <w:rPr>
                <w:rFonts w:hint="eastAsia"/>
                <w:b/>
                <w:sz w:val="32"/>
              </w:rPr>
              <w:t>제어문</w:t>
            </w:r>
            <w:proofErr w:type="spellEnd"/>
            <w:r>
              <w:rPr>
                <w:rFonts w:hint="eastAsia"/>
                <w:b/>
                <w:sz w:val="32"/>
              </w:rPr>
              <w:t xml:space="preserve"> 사용</w:t>
            </w:r>
          </w:p>
        </w:tc>
      </w:tr>
      <w:tr w:rsidR="00D45025" w14:paraId="05586A74" w14:textId="77777777" w:rsidTr="00375AE4">
        <w:tc>
          <w:tcPr>
            <w:tcW w:w="9016" w:type="dxa"/>
            <w:shd w:val="clear" w:color="auto" w:fill="F2F2F2" w:themeFill="background1" w:themeFillShade="F2"/>
          </w:tcPr>
          <w:p w14:paraId="0002C551" w14:textId="4CA07138" w:rsidR="00D45025" w:rsidRDefault="00D45025" w:rsidP="00D4502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D45025" w14:paraId="6BAE161E" w14:textId="77777777" w:rsidTr="00375AE4">
        <w:tc>
          <w:tcPr>
            <w:tcW w:w="9016" w:type="dxa"/>
          </w:tcPr>
          <w:p w14:paraId="7AA6CA5C" w14:textId="042EA9B8" w:rsidR="00D45025" w:rsidRDefault="00D45025" w:rsidP="00D45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D319B97" wp14:editId="432A959F">
                  <wp:extent cx="5729605" cy="3175635"/>
                  <wp:effectExtent l="0" t="0" r="4445" b="571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317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025" w:rsidRPr="00374C2E" w14:paraId="033936F5" w14:textId="77777777" w:rsidTr="00375AE4">
        <w:tc>
          <w:tcPr>
            <w:tcW w:w="9016" w:type="dxa"/>
            <w:shd w:val="clear" w:color="auto" w:fill="F2F2F2" w:themeFill="background1" w:themeFillShade="F2"/>
          </w:tcPr>
          <w:p w14:paraId="10936FEB" w14:textId="3DF9D99F" w:rsidR="00D45025" w:rsidRPr="00374C2E" w:rsidRDefault="00D45025" w:rsidP="00D45025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D45025" w14:paraId="6B372E34" w14:textId="77777777" w:rsidTr="00375AE4">
        <w:tc>
          <w:tcPr>
            <w:tcW w:w="9016" w:type="dxa"/>
          </w:tcPr>
          <w:p w14:paraId="351E7F28" w14:textId="77777777" w:rsidR="00D45025" w:rsidRDefault="00D45025" w:rsidP="00D45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6E00E590" wp14:editId="3373C2D2">
                  <wp:extent cx="5195925" cy="1647837"/>
                  <wp:effectExtent l="0" t="0" r="5080" b="0"/>
                  <wp:docPr id="13" name="그림 13" descr="검은색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PP-0905-6-결과-조윤직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925" cy="1647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79B77" w14:textId="77777777" w:rsidR="00D45025" w:rsidRDefault="00D45025" w:rsidP="00D45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76845003" w14:textId="77777777" w:rsidR="00E22310" w:rsidRDefault="00E22310" w:rsidP="00D45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58FA3D45" w14:textId="77777777" w:rsidR="00E22310" w:rsidRDefault="00E22310" w:rsidP="00D45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05276976" w14:textId="77777777" w:rsidR="00E22310" w:rsidRDefault="00E22310" w:rsidP="00D45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741A61A5" w14:textId="77777777" w:rsidR="00E22310" w:rsidRDefault="00E22310" w:rsidP="00D45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11E441B5" w14:textId="77777777" w:rsidR="00E22310" w:rsidRDefault="00E22310" w:rsidP="00D45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722FEC4D" w14:textId="77777777" w:rsidR="00E22310" w:rsidRDefault="00E22310" w:rsidP="00D45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150B3D31" w14:textId="7CB977A5" w:rsidR="00E22310" w:rsidRDefault="00E22310" w:rsidP="00D45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D45025" w14:paraId="1DE23A4B" w14:textId="77777777" w:rsidTr="00375AE4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8D0D0AD" w14:textId="13B20660" w:rsidR="00D45025" w:rsidRDefault="00D45025" w:rsidP="00375AE4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>
              <w:rPr>
                <w:rFonts w:hint="eastAsia"/>
                <w:b/>
                <w:sz w:val="32"/>
              </w:rPr>
              <w:t>7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구구단 출력]</w:t>
            </w:r>
            <w:r>
              <w:rPr>
                <w:b/>
                <w:sz w:val="32"/>
              </w:rPr>
              <w:t>-</w:t>
            </w:r>
            <w:proofErr w:type="spellStart"/>
            <w:r>
              <w:rPr>
                <w:rFonts w:hint="eastAsia"/>
                <w:b/>
                <w:sz w:val="32"/>
              </w:rPr>
              <w:t>제어문</w:t>
            </w:r>
            <w:proofErr w:type="spellEnd"/>
            <w:r>
              <w:rPr>
                <w:rFonts w:hint="eastAsia"/>
                <w:b/>
                <w:sz w:val="32"/>
              </w:rPr>
              <w:t xml:space="preserve"> 사용</w:t>
            </w:r>
            <w:r>
              <w:rPr>
                <w:rFonts w:hint="eastAsia"/>
                <w:b/>
                <w:sz w:val="32"/>
              </w:rPr>
              <w:t>2</w:t>
            </w:r>
          </w:p>
        </w:tc>
      </w:tr>
      <w:tr w:rsidR="00D45025" w14:paraId="419BC880" w14:textId="77777777" w:rsidTr="00375AE4">
        <w:tc>
          <w:tcPr>
            <w:tcW w:w="9016" w:type="dxa"/>
            <w:shd w:val="clear" w:color="auto" w:fill="F2F2F2" w:themeFill="background1" w:themeFillShade="F2"/>
          </w:tcPr>
          <w:p w14:paraId="0AE300A1" w14:textId="77777777" w:rsidR="00D45025" w:rsidRDefault="00D45025" w:rsidP="00375AE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D45025" w14:paraId="74DF0B88" w14:textId="77777777" w:rsidTr="00375AE4">
        <w:tc>
          <w:tcPr>
            <w:tcW w:w="9016" w:type="dxa"/>
          </w:tcPr>
          <w:p w14:paraId="1067B031" w14:textId="427192C0" w:rsidR="00D45025" w:rsidRDefault="00D45025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1796DC" wp14:editId="160337DD">
                  <wp:extent cx="5729605" cy="4053840"/>
                  <wp:effectExtent l="0" t="0" r="4445" b="381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405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025" w:rsidRPr="00374C2E" w14:paraId="0F1404F9" w14:textId="77777777" w:rsidTr="00375AE4">
        <w:tc>
          <w:tcPr>
            <w:tcW w:w="9016" w:type="dxa"/>
            <w:shd w:val="clear" w:color="auto" w:fill="F2F2F2" w:themeFill="background1" w:themeFillShade="F2"/>
          </w:tcPr>
          <w:p w14:paraId="2BCA6867" w14:textId="77777777" w:rsidR="00D45025" w:rsidRPr="00374C2E" w:rsidRDefault="00D45025" w:rsidP="00375AE4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D45025" w14:paraId="038FC0A4" w14:textId="77777777" w:rsidTr="00375AE4">
        <w:tc>
          <w:tcPr>
            <w:tcW w:w="9016" w:type="dxa"/>
          </w:tcPr>
          <w:p w14:paraId="0E0F77DC" w14:textId="1CE267CC" w:rsidR="00D45025" w:rsidRDefault="00D45025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4B4BD2D" wp14:editId="14CA2671">
                  <wp:extent cx="5729605" cy="1753235"/>
                  <wp:effectExtent l="0" t="0" r="444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5FDA1" w14:textId="77777777" w:rsidR="00D45025" w:rsidRDefault="00D45025" w:rsidP="00375AE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491FB" w14:textId="77777777" w:rsidR="00B8355F" w:rsidRDefault="00B8355F" w:rsidP="005F3BF5">
      <w:pPr>
        <w:spacing w:after="0" w:line="240" w:lineRule="auto"/>
      </w:pPr>
      <w:r>
        <w:separator/>
      </w:r>
    </w:p>
  </w:endnote>
  <w:endnote w:type="continuationSeparator" w:id="0">
    <w:p w14:paraId="7BD673CB" w14:textId="77777777" w:rsidR="00B8355F" w:rsidRDefault="00B8355F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702A7" w14:textId="77777777" w:rsidR="00B8355F" w:rsidRDefault="00B8355F" w:rsidP="005F3BF5">
      <w:pPr>
        <w:spacing w:after="0" w:line="240" w:lineRule="auto"/>
      </w:pPr>
      <w:r>
        <w:separator/>
      </w:r>
    </w:p>
  </w:footnote>
  <w:footnote w:type="continuationSeparator" w:id="0">
    <w:p w14:paraId="54D0BC41" w14:textId="77777777" w:rsidR="00B8355F" w:rsidRDefault="00B8355F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A47EB"/>
    <w:rsid w:val="000E461B"/>
    <w:rsid w:val="00146B26"/>
    <w:rsid w:val="001C489E"/>
    <w:rsid w:val="002803B2"/>
    <w:rsid w:val="00297A7D"/>
    <w:rsid w:val="00346CD5"/>
    <w:rsid w:val="00374C2E"/>
    <w:rsid w:val="003F287E"/>
    <w:rsid w:val="00422A3C"/>
    <w:rsid w:val="00444E7C"/>
    <w:rsid w:val="0050374D"/>
    <w:rsid w:val="005C1A9A"/>
    <w:rsid w:val="005D1756"/>
    <w:rsid w:val="005F3BF5"/>
    <w:rsid w:val="006039C1"/>
    <w:rsid w:val="007959D4"/>
    <w:rsid w:val="00875861"/>
    <w:rsid w:val="00885221"/>
    <w:rsid w:val="0089189F"/>
    <w:rsid w:val="008C38EF"/>
    <w:rsid w:val="00906F66"/>
    <w:rsid w:val="00976E85"/>
    <w:rsid w:val="009C2017"/>
    <w:rsid w:val="00A0422E"/>
    <w:rsid w:val="00A238AA"/>
    <w:rsid w:val="00B8355F"/>
    <w:rsid w:val="00C4248E"/>
    <w:rsid w:val="00CA66E6"/>
    <w:rsid w:val="00D45025"/>
    <w:rsid w:val="00E22310"/>
    <w:rsid w:val="00EB4FEC"/>
    <w:rsid w:val="00FE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9</cp:revision>
  <dcterms:created xsi:type="dcterms:W3CDTF">2019-09-05T02:07:00Z</dcterms:created>
  <dcterms:modified xsi:type="dcterms:W3CDTF">2019-09-05T03:10:00Z</dcterms:modified>
</cp:coreProperties>
</file>