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B0" w:rsidRDefault="00561956" w:rsidP="00561956">
      <w:pPr>
        <w:jc w:val="center"/>
        <w:rPr>
          <w:b/>
          <w:sz w:val="44"/>
        </w:rPr>
      </w:pPr>
      <w:r w:rsidRPr="001044F9">
        <w:rPr>
          <w:rFonts w:hint="eastAsia"/>
          <w:b/>
          <w:sz w:val="48"/>
        </w:rPr>
        <w:t>测试计划</w:t>
      </w:r>
    </w:p>
    <w:p w:rsidR="00561956" w:rsidRPr="00740761" w:rsidRDefault="00561956" w:rsidP="00561956">
      <w:pPr>
        <w:rPr>
          <w:b/>
        </w:rPr>
      </w:pPr>
      <w:r w:rsidRPr="001044F9">
        <w:rPr>
          <w:rFonts w:hint="eastAsia"/>
          <w:b/>
          <w:sz w:val="32"/>
        </w:rPr>
        <w:t>1.编写目的</w:t>
      </w:r>
      <w:r w:rsidRPr="00740761">
        <w:rPr>
          <w:b/>
        </w:rPr>
        <w:t xml:space="preserve">  </w:t>
      </w:r>
    </w:p>
    <w:p w:rsidR="00561956" w:rsidRDefault="00561956" w:rsidP="00561956">
      <w:r w:rsidRPr="00561956">
        <w:t>为了保证</w:t>
      </w:r>
      <w:r>
        <w:rPr>
          <w:rFonts w:hint="eastAsia"/>
        </w:rPr>
        <w:t>医路相随</w:t>
      </w:r>
      <w:r w:rsidRPr="00561956">
        <w:t xml:space="preserve">的各项功能可靠的实现，特编写了此测试计划，对所开发软件的各功能模块和事例进行测试。      </w:t>
      </w:r>
    </w:p>
    <w:p w:rsidR="00561956" w:rsidRDefault="00561956" w:rsidP="00561956">
      <w:r w:rsidRPr="00561956">
        <w:t xml:space="preserve">学会使用简单的单元测试工具，对系统模块进行测试分析，并编写测试用例。      </w:t>
      </w:r>
    </w:p>
    <w:p w:rsidR="00561956" w:rsidRDefault="00561956" w:rsidP="00561956">
      <w:r w:rsidRPr="00561956">
        <w:t>为软件单元的评审验收提供依据.</w:t>
      </w:r>
    </w:p>
    <w:p w:rsidR="00102B8B" w:rsidRPr="007A0156" w:rsidRDefault="00102B8B" w:rsidP="00561956">
      <w:pPr>
        <w:rPr>
          <w:b/>
        </w:rPr>
      </w:pPr>
      <w:r w:rsidRPr="001044F9">
        <w:rPr>
          <w:rFonts w:hint="eastAsia"/>
          <w:b/>
          <w:sz w:val="32"/>
        </w:rPr>
        <w:t>2.</w:t>
      </w:r>
      <w:r w:rsidR="009D01A8" w:rsidRPr="001044F9">
        <w:rPr>
          <w:rFonts w:hint="eastAsia"/>
          <w:b/>
          <w:sz w:val="32"/>
        </w:rPr>
        <w:t>单元模块概述</w:t>
      </w:r>
      <w:r w:rsidR="009D01A8" w:rsidRPr="00740761">
        <w:rPr>
          <w:b/>
          <w:sz w:val="28"/>
        </w:rPr>
        <w:t xml:space="preserve"> </w:t>
      </w:r>
      <w:r w:rsidR="009D01A8" w:rsidRPr="00740761">
        <w:rPr>
          <w:b/>
        </w:rPr>
        <w:t xml:space="preserve"> </w:t>
      </w:r>
      <w:r w:rsidR="009D01A8" w:rsidRPr="007A0156">
        <w:rPr>
          <w:b/>
        </w:rPr>
        <w:t xml:space="preserve">  </w:t>
      </w:r>
    </w:p>
    <w:p w:rsidR="00102B8B" w:rsidRDefault="009D01A8" w:rsidP="00561956">
      <w:pPr>
        <w:rPr>
          <w:rFonts w:hint="eastAsia"/>
        </w:rPr>
      </w:pPr>
      <w:r w:rsidRPr="009D01A8">
        <w:t>本系统由</w:t>
      </w:r>
      <w:r w:rsidR="00102B8B">
        <w:rPr>
          <w:rFonts w:hint="eastAsia"/>
        </w:rPr>
        <w:t>医生端同病人端两部分组成。其中医生端又分为医生登陆、模块管理、检查项管理、病人管理、模板病人对应管理五个模块</w:t>
      </w:r>
      <w:r w:rsidRPr="009D01A8">
        <w:t>组成。</w:t>
      </w:r>
      <w:r w:rsidR="00102B8B">
        <w:rPr>
          <w:rFonts w:hint="eastAsia"/>
        </w:rPr>
        <w:t>病人端分为个人信息管理、检查项填写、数据浏览，医生留言四个模块组成。</w:t>
      </w:r>
    </w:p>
    <w:p w:rsidR="009D01A8" w:rsidRPr="008A2DD7" w:rsidRDefault="00B24132" w:rsidP="00561956">
      <w:pPr>
        <w:rPr>
          <w:b/>
        </w:rPr>
      </w:pPr>
      <w:r>
        <w:rPr>
          <w:b/>
          <w:sz w:val="22"/>
        </w:rPr>
        <w:t>2.1.</w:t>
      </w:r>
      <w:r w:rsidR="009D01A8" w:rsidRPr="008A2DD7">
        <w:rPr>
          <w:b/>
          <w:sz w:val="22"/>
        </w:rPr>
        <w:t xml:space="preserve"> </w:t>
      </w:r>
      <w:r w:rsidR="00A45CDF" w:rsidRPr="008A2DD7">
        <w:rPr>
          <w:rFonts w:hint="eastAsia"/>
          <w:b/>
          <w:sz w:val="22"/>
        </w:rPr>
        <w:t>医生端账户</w:t>
      </w:r>
      <w:r w:rsidR="009D01A8" w:rsidRPr="008A2DD7">
        <w:rPr>
          <w:b/>
          <w:sz w:val="22"/>
        </w:rPr>
        <w:t>管理模块</w:t>
      </w:r>
      <w:r w:rsidR="009D01A8" w:rsidRPr="008A2DD7">
        <w:rPr>
          <w:b/>
        </w:rPr>
        <w:t xml:space="preserve">  </w:t>
      </w:r>
    </w:p>
    <w:p w:rsidR="00A45CDF" w:rsidRDefault="00A45CDF" w:rsidP="00561956">
      <w:r>
        <w:rPr>
          <w:rFonts w:hint="eastAsia"/>
        </w:rPr>
        <w:t>包括医生登陆，只有医院已经将其信息导入数据库的医生可以登录。</w:t>
      </w:r>
    </w:p>
    <w:p w:rsidR="002A5F6B" w:rsidRDefault="002A5F6B" w:rsidP="00561956">
      <w:r w:rsidRPr="002A5F6B">
        <w:t xml:space="preserve">输入：用户名（用于登录账号）； 输入：密码。 点击：登录按钮。  </w:t>
      </w:r>
    </w:p>
    <w:p w:rsidR="002A5F6B" w:rsidRDefault="002A5F6B" w:rsidP="00561956">
      <w:r w:rsidRPr="002A5F6B">
        <w:t xml:space="preserve">处理：1）输入信息的合法性。  2）操作成功，登录系统。否则，给出出错提示。 </w:t>
      </w:r>
    </w:p>
    <w:p w:rsidR="00A45CDF" w:rsidRDefault="002A5F6B" w:rsidP="00561956">
      <w:r w:rsidRPr="002A5F6B">
        <w:t>输出：登录成功或者登录失败的提示。</w:t>
      </w:r>
    </w:p>
    <w:p w:rsidR="001044F9" w:rsidRPr="008A2DD7" w:rsidRDefault="00B24132" w:rsidP="00561956">
      <w:pPr>
        <w:rPr>
          <w:rFonts w:hint="eastAsia"/>
          <w:b/>
        </w:rPr>
      </w:pPr>
      <w:r>
        <w:rPr>
          <w:rFonts w:hint="eastAsia"/>
          <w:b/>
          <w:sz w:val="22"/>
        </w:rPr>
        <w:t>2</w:t>
      </w:r>
      <w:r w:rsidR="001044F9" w:rsidRPr="008A2DD7">
        <w:rPr>
          <w:rFonts w:hint="eastAsia"/>
          <w:b/>
          <w:sz w:val="22"/>
        </w:rPr>
        <w:t>.2医生端模板管理模块</w:t>
      </w:r>
    </w:p>
    <w:p w:rsidR="00740761" w:rsidRDefault="001044F9" w:rsidP="00561956">
      <w:r>
        <w:rPr>
          <w:rFonts w:hint="eastAsia"/>
        </w:rPr>
        <w:t>包括添加模板，删除模板，修改模板，查询模板。</w:t>
      </w:r>
    </w:p>
    <w:p w:rsidR="001044F9" w:rsidRDefault="00B24132" w:rsidP="00561956">
      <w:pPr>
        <w:rPr>
          <w:rFonts w:hint="eastAsia"/>
        </w:rPr>
      </w:pPr>
      <w:r>
        <w:rPr>
          <w:rFonts w:hint="eastAsia"/>
        </w:rPr>
        <w:t>2.</w:t>
      </w:r>
      <w:r w:rsidR="001044F9">
        <w:rPr>
          <w:rFonts w:hint="eastAsia"/>
        </w:rPr>
        <w:t>2.1添加模板</w:t>
      </w:r>
    </w:p>
    <w:p w:rsidR="00D64161" w:rsidRDefault="00D64161" w:rsidP="00561956">
      <w:r>
        <w:rPr>
          <w:rFonts w:hint="eastAsia"/>
        </w:rPr>
        <w:t>点击：添加模板按钮。</w:t>
      </w:r>
      <w:r w:rsidR="001044F9">
        <w:rPr>
          <w:rFonts w:hint="eastAsia"/>
        </w:rPr>
        <w:t>输入</w:t>
      </w:r>
      <w:r>
        <w:rPr>
          <w:rFonts w:hint="eastAsia"/>
        </w:rPr>
        <w:t>：模板名称。输入：适用病人类型。输入：说明。</w:t>
      </w:r>
    </w:p>
    <w:p w:rsidR="001044F9" w:rsidRDefault="00D64161" w:rsidP="00D64161">
      <w:r>
        <w:rPr>
          <w:rFonts w:hint="eastAsia"/>
        </w:rPr>
        <w:t>选择：已有检查项。点击：添加完成</w:t>
      </w:r>
    </w:p>
    <w:p w:rsidR="00D64161" w:rsidRDefault="00D64161" w:rsidP="00561956">
      <w:r>
        <w:rPr>
          <w:rFonts w:hint="eastAsia"/>
        </w:rPr>
        <w:t>处理：</w:t>
      </w:r>
      <w:r w:rsidRPr="002A5F6B">
        <w:t>1）输入信息的合法性。</w:t>
      </w:r>
      <w:r>
        <w:t xml:space="preserve"> 2</w:t>
      </w:r>
      <w:r>
        <w:rPr>
          <w:rFonts w:hint="eastAsia"/>
        </w:rPr>
        <w:t xml:space="preserve">）选定检查项 </w:t>
      </w:r>
      <w:r>
        <w:t>3</w:t>
      </w:r>
      <w:r w:rsidRPr="002A5F6B">
        <w:t>）操作成功，</w:t>
      </w:r>
      <w:r>
        <w:rPr>
          <w:rFonts w:hint="eastAsia"/>
        </w:rPr>
        <w:t>添加检查项</w:t>
      </w:r>
      <w:r w:rsidRPr="002A5F6B">
        <w:t>。</w:t>
      </w:r>
    </w:p>
    <w:p w:rsidR="00D64161" w:rsidRDefault="00D64161" w:rsidP="00D64161">
      <w:pPr>
        <w:ind w:firstLineChars="300" w:firstLine="630"/>
      </w:pPr>
      <w:r w:rsidRPr="002A5F6B">
        <w:t>否则，给出出错提示。</w:t>
      </w:r>
    </w:p>
    <w:p w:rsidR="00D64161" w:rsidRDefault="00D64161" w:rsidP="00D64161">
      <w:r>
        <w:rPr>
          <w:rFonts w:hint="eastAsia"/>
        </w:rPr>
        <w:t>输出：添加模板成功或者失败。</w:t>
      </w:r>
    </w:p>
    <w:p w:rsidR="00D64161" w:rsidRDefault="00B24132" w:rsidP="00D64161">
      <w:r>
        <w:rPr>
          <w:rFonts w:hint="eastAsia"/>
        </w:rPr>
        <w:t>2.</w:t>
      </w:r>
      <w:r w:rsidR="00D64161">
        <w:rPr>
          <w:rFonts w:hint="eastAsia"/>
        </w:rPr>
        <w:t>2.2删除模板</w:t>
      </w:r>
    </w:p>
    <w:p w:rsidR="00D64161" w:rsidRDefault="00D64161" w:rsidP="00D64161">
      <w:r>
        <w:rPr>
          <w:rFonts w:hint="eastAsia"/>
        </w:rPr>
        <w:t>点击：删除按钮。</w:t>
      </w:r>
    </w:p>
    <w:p w:rsidR="00D64161" w:rsidRDefault="00D64161" w:rsidP="00D64161">
      <w:r>
        <w:rPr>
          <w:rFonts w:hint="eastAsia"/>
        </w:rPr>
        <w:t>处理：在数据库内删除模板，解除检查项关系</w:t>
      </w:r>
    </w:p>
    <w:p w:rsidR="00D64161" w:rsidRDefault="00D64161" w:rsidP="00D64161">
      <w:r>
        <w:rPr>
          <w:rFonts w:hint="eastAsia"/>
        </w:rPr>
        <w:t>输出：删除成功窗口，否则给予出错信息提示。</w:t>
      </w:r>
    </w:p>
    <w:p w:rsidR="00D64161" w:rsidRDefault="00B24132" w:rsidP="00D64161">
      <w:r>
        <w:rPr>
          <w:rFonts w:hint="eastAsia"/>
        </w:rPr>
        <w:t>2.</w:t>
      </w:r>
      <w:r w:rsidR="00D64161">
        <w:rPr>
          <w:rFonts w:hint="eastAsia"/>
        </w:rPr>
        <w:t>2.3修改模板</w:t>
      </w:r>
    </w:p>
    <w:p w:rsidR="00D64161" w:rsidRDefault="00D64161" w:rsidP="00D64161">
      <w:pPr>
        <w:rPr>
          <w:rFonts w:hint="eastAsia"/>
        </w:rPr>
      </w:pPr>
      <w:r>
        <w:rPr>
          <w:rFonts w:hint="eastAsia"/>
        </w:rPr>
        <w:t>点击：修改模板按钮</w:t>
      </w:r>
    </w:p>
    <w:p w:rsidR="00D64161" w:rsidRDefault="00D64161" w:rsidP="00D64161">
      <w:r>
        <w:rPr>
          <w:rFonts w:hint="eastAsia"/>
        </w:rPr>
        <w:t>点击：1）添加检查项和（或）2）已有检查项删除按钮和（或）3）编辑模板名称</w:t>
      </w:r>
    </w:p>
    <w:p w:rsidR="00D64161" w:rsidRDefault="00D64161" w:rsidP="00D641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选择：检查项。点击：确认添加。</w:t>
      </w:r>
    </w:p>
    <w:p w:rsidR="00D64161" w:rsidRDefault="00EB399E" w:rsidP="00D641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点击：确认删除。</w:t>
      </w:r>
    </w:p>
    <w:p w:rsidR="00EB399E" w:rsidRDefault="00EB399E" w:rsidP="00D641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输入：检查项名称。输入：适用病人。输入：说明。点击：确认修改。</w:t>
      </w:r>
    </w:p>
    <w:p w:rsidR="00EB399E" w:rsidRDefault="00EB399E" w:rsidP="00EB399E">
      <w:r>
        <w:rPr>
          <w:rFonts w:hint="eastAsia"/>
        </w:rPr>
        <w:t>处理：1）将新检查项关联至模板。</w:t>
      </w:r>
    </w:p>
    <w:p w:rsidR="00EB399E" w:rsidRDefault="00EB399E" w:rsidP="00EB399E">
      <w:r>
        <w:rPr>
          <w:rFonts w:hint="eastAsia"/>
        </w:rPr>
        <w:t xml:space="preserve">      2）将已有检查项与模板的关联关系解除</w:t>
      </w:r>
    </w:p>
    <w:p w:rsidR="00EB399E" w:rsidRDefault="00EB399E" w:rsidP="00EB399E">
      <w:pPr>
        <w:ind w:firstLineChars="300" w:firstLine="630"/>
      </w:pPr>
      <w:r>
        <w:rPr>
          <w:rFonts w:hint="eastAsia"/>
        </w:rPr>
        <w:t>3）</w:t>
      </w:r>
      <w:r w:rsidR="006F233A">
        <w:rPr>
          <w:rFonts w:hint="eastAsia"/>
        </w:rPr>
        <w:t>确定合法性，</w:t>
      </w:r>
      <w:r w:rsidR="00267E79">
        <w:rPr>
          <w:rFonts w:hint="eastAsia"/>
        </w:rPr>
        <w:t>将新信息存储到数据库对应表中</w:t>
      </w:r>
    </w:p>
    <w:p w:rsidR="006F233A" w:rsidRDefault="006F233A" w:rsidP="006F233A">
      <w:r>
        <w:rPr>
          <w:rFonts w:hint="eastAsia"/>
        </w:rPr>
        <w:t>输出：1）添加成功</w:t>
      </w:r>
    </w:p>
    <w:p w:rsidR="006F233A" w:rsidRDefault="006F233A" w:rsidP="006F233A">
      <w:r>
        <w:rPr>
          <w:rFonts w:hint="eastAsia"/>
        </w:rPr>
        <w:t xml:space="preserve">      2）删除成功</w:t>
      </w:r>
    </w:p>
    <w:p w:rsidR="006F233A" w:rsidRDefault="006F233A" w:rsidP="006F233A">
      <w:r>
        <w:rPr>
          <w:rFonts w:hint="eastAsia"/>
        </w:rPr>
        <w:t xml:space="preserve">      3）修改成功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.2.4查询模板</w:t>
      </w:r>
    </w:p>
    <w:p w:rsidR="006F233A" w:rsidRDefault="006F233A" w:rsidP="006F233A">
      <w:r>
        <w:rPr>
          <w:rFonts w:hint="eastAsia"/>
        </w:rPr>
        <w:lastRenderedPageBreak/>
        <w:t>点击：模板名称</w:t>
      </w:r>
    </w:p>
    <w:p w:rsidR="006F233A" w:rsidRDefault="006F233A" w:rsidP="006F233A">
      <w:r>
        <w:rPr>
          <w:rFonts w:hint="eastAsia"/>
        </w:rPr>
        <w:t>处理：页面跳转到详细模板页面</w:t>
      </w:r>
    </w:p>
    <w:p w:rsidR="006F233A" w:rsidRDefault="006F233A" w:rsidP="006F233A">
      <w:r>
        <w:rPr>
          <w:rFonts w:hint="eastAsia"/>
        </w:rPr>
        <w:t>输出：详细模板页面</w:t>
      </w:r>
    </w:p>
    <w:p w:rsidR="006F233A" w:rsidRDefault="00B24132" w:rsidP="006F233A">
      <w:r>
        <w:rPr>
          <w:rFonts w:hint="eastAsia"/>
          <w:b/>
          <w:sz w:val="22"/>
        </w:rPr>
        <w:t>2.</w:t>
      </w:r>
      <w:r w:rsidR="006F233A">
        <w:rPr>
          <w:rFonts w:hint="eastAsia"/>
          <w:b/>
          <w:sz w:val="22"/>
        </w:rPr>
        <w:t>3</w:t>
      </w:r>
      <w:r w:rsidR="006F233A" w:rsidRPr="008A2DD7">
        <w:rPr>
          <w:rFonts w:hint="eastAsia"/>
          <w:b/>
          <w:sz w:val="22"/>
        </w:rPr>
        <w:t>医生端</w:t>
      </w:r>
      <w:r w:rsidR="006F233A">
        <w:rPr>
          <w:rFonts w:hint="eastAsia"/>
          <w:b/>
          <w:sz w:val="22"/>
        </w:rPr>
        <w:t>检查项</w:t>
      </w:r>
      <w:r w:rsidR="006F233A" w:rsidRPr="008A2DD7">
        <w:rPr>
          <w:rFonts w:hint="eastAsia"/>
          <w:b/>
          <w:sz w:val="22"/>
        </w:rPr>
        <w:t>管理模块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.3.1添加检查项</w:t>
      </w:r>
    </w:p>
    <w:p w:rsidR="006F233A" w:rsidRDefault="006F233A" w:rsidP="006F233A">
      <w:r>
        <w:rPr>
          <w:rFonts w:hint="eastAsia"/>
        </w:rPr>
        <w:t>点击：添加按钮。输入：检查项名称。输入：检查项时间。输入：检查项说明。点击：提交。</w:t>
      </w:r>
    </w:p>
    <w:p w:rsidR="006F233A" w:rsidRDefault="006F233A" w:rsidP="006F233A">
      <w:r>
        <w:rPr>
          <w:rFonts w:hint="eastAsia"/>
        </w:rPr>
        <w:t>处理：1）跳转至检查项添加页面2）</w:t>
      </w:r>
      <w:r w:rsidR="00267E79">
        <w:rPr>
          <w:rFonts w:hint="eastAsia"/>
        </w:rPr>
        <w:t>验证</w:t>
      </w:r>
      <w:r>
        <w:rPr>
          <w:rFonts w:hint="eastAsia"/>
        </w:rPr>
        <w:t>输入合法性</w:t>
      </w:r>
      <w:r w:rsidR="00267E79">
        <w:rPr>
          <w:rFonts w:hint="eastAsia"/>
        </w:rPr>
        <w:t>3）更新数据库</w:t>
      </w:r>
    </w:p>
    <w:p w:rsidR="00267E79" w:rsidRDefault="00267E79" w:rsidP="006F233A">
      <w:pPr>
        <w:rPr>
          <w:rFonts w:hint="eastAsia"/>
        </w:rPr>
      </w:pPr>
      <w:r>
        <w:rPr>
          <w:rFonts w:hint="eastAsia"/>
        </w:rPr>
        <w:t>输出：添加成功，或输入不合法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.3.2删除检查项</w:t>
      </w:r>
    </w:p>
    <w:p w:rsidR="0005712B" w:rsidRDefault="0005712B" w:rsidP="006F233A">
      <w:r>
        <w:rPr>
          <w:rFonts w:hint="eastAsia"/>
        </w:rPr>
        <w:t>点击：删除按钮。点击：确认删除按钮</w:t>
      </w:r>
    </w:p>
    <w:p w:rsidR="0005712B" w:rsidRDefault="0005712B" w:rsidP="006F233A">
      <w:pPr>
        <w:rPr>
          <w:rFonts w:hint="eastAsia"/>
        </w:rPr>
      </w:pPr>
      <w:r>
        <w:rPr>
          <w:rFonts w:hint="eastAsia"/>
        </w:rPr>
        <w:t>处理</w:t>
      </w:r>
      <w:r w:rsidR="0087675B">
        <w:rPr>
          <w:rFonts w:hint="eastAsia"/>
        </w:rPr>
        <w:t>：在数据库内删除数据</w:t>
      </w:r>
    </w:p>
    <w:p w:rsidR="0087675B" w:rsidRPr="0087675B" w:rsidRDefault="0087675B" w:rsidP="006F233A">
      <w:pPr>
        <w:rPr>
          <w:rFonts w:hint="eastAsia"/>
        </w:rPr>
      </w:pPr>
      <w:r>
        <w:rPr>
          <w:rFonts w:hint="eastAsia"/>
        </w:rPr>
        <w:t>输出：删除成功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.3.3修改检查项</w:t>
      </w:r>
    </w:p>
    <w:p w:rsidR="00E0073D" w:rsidRDefault="00E0073D" w:rsidP="006F233A">
      <w:r>
        <w:rPr>
          <w:rFonts w:hint="eastAsia"/>
        </w:rPr>
        <w:t>点击：编辑按钮。输入：检查项名称、检查时间、</w:t>
      </w:r>
      <w:r w:rsidR="00B7463D">
        <w:rPr>
          <w:rFonts w:hint="eastAsia"/>
        </w:rPr>
        <w:t>说明。点击：提交按钮。</w:t>
      </w:r>
    </w:p>
    <w:p w:rsidR="00A47462" w:rsidRDefault="007A0FA2" w:rsidP="006F233A">
      <w:r>
        <w:rPr>
          <w:rFonts w:hint="eastAsia"/>
        </w:rPr>
        <w:t>处理</w:t>
      </w:r>
      <w:r w:rsidR="00A47462">
        <w:rPr>
          <w:rFonts w:hint="eastAsia"/>
        </w:rPr>
        <w:t>：验证输入合法性，更新数据库‘</w:t>
      </w:r>
    </w:p>
    <w:p w:rsidR="00A47462" w:rsidRDefault="00A47462" w:rsidP="006F233A">
      <w:r>
        <w:rPr>
          <w:rFonts w:hint="eastAsia"/>
        </w:rPr>
        <w:t>输出，修改成功。</w:t>
      </w:r>
    </w:p>
    <w:p w:rsidR="007A0FA2" w:rsidRDefault="00B24132" w:rsidP="006F233A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A47462">
        <w:rPr>
          <w:rFonts w:hint="eastAsia"/>
          <w:b/>
          <w:sz w:val="22"/>
        </w:rPr>
        <w:t>.</w:t>
      </w:r>
      <w:r w:rsidR="00A47462">
        <w:rPr>
          <w:b/>
          <w:sz w:val="22"/>
        </w:rPr>
        <w:t>4</w:t>
      </w:r>
      <w:r w:rsidR="00A47462">
        <w:rPr>
          <w:rFonts w:hint="eastAsia"/>
          <w:b/>
          <w:sz w:val="22"/>
        </w:rPr>
        <w:t>病人</w:t>
      </w:r>
      <w:r w:rsidR="00A47462" w:rsidRPr="008A2DD7">
        <w:rPr>
          <w:rFonts w:hint="eastAsia"/>
          <w:b/>
          <w:sz w:val="22"/>
        </w:rPr>
        <w:t>端</w:t>
      </w:r>
      <w:r w:rsidR="00A47462">
        <w:rPr>
          <w:rFonts w:hint="eastAsia"/>
          <w:b/>
          <w:sz w:val="22"/>
        </w:rPr>
        <w:t>用户信息管理</w:t>
      </w:r>
      <w:r w:rsidR="00A47462" w:rsidRPr="008A2DD7">
        <w:rPr>
          <w:rFonts w:hint="eastAsia"/>
          <w:b/>
          <w:sz w:val="22"/>
        </w:rPr>
        <w:t>模块</w:t>
      </w:r>
    </w:p>
    <w:p w:rsidR="00A47462" w:rsidRDefault="00E05D55" w:rsidP="00A47462">
      <w:r>
        <w:rPr>
          <w:rFonts w:hint="eastAsia"/>
        </w:rPr>
        <w:t>2</w:t>
      </w:r>
      <w:r w:rsidR="00A47462">
        <w:rPr>
          <w:rFonts w:hint="eastAsia"/>
        </w:rPr>
        <w:t>.4.1病人注册</w:t>
      </w:r>
    </w:p>
    <w:p w:rsidR="00A47462" w:rsidRDefault="00A47462" w:rsidP="00A47462">
      <w:r>
        <w:rPr>
          <w:rFonts w:hint="eastAsia"/>
        </w:rPr>
        <w:t>输入：手机号、验证码、密码，确认密码。点击：提交按钮。</w:t>
      </w:r>
    </w:p>
    <w:p w:rsidR="00A47462" w:rsidRDefault="00A47462" w:rsidP="002D797C">
      <w:pPr>
        <w:ind w:left="420" w:hangingChars="200" w:hanging="420"/>
      </w:pPr>
      <w:r>
        <w:rPr>
          <w:rFonts w:hint="eastAsia"/>
        </w:rPr>
        <w:t>处理：验证输入合法性，</w:t>
      </w:r>
      <w:r w:rsidR="002D797C">
        <w:t>判断</w:t>
      </w:r>
      <w:r w:rsidR="002D797C" w:rsidRPr="00817BD5">
        <w:t>密码与确认密码是否相同，如果不相同，给出出错提示。</w:t>
      </w:r>
      <w:r>
        <w:rPr>
          <w:rFonts w:hint="eastAsia"/>
        </w:rPr>
        <w:t>更新数据库‘</w:t>
      </w:r>
    </w:p>
    <w:p w:rsidR="00A47462" w:rsidRDefault="00A47462" w:rsidP="00A47462">
      <w:r>
        <w:rPr>
          <w:rFonts w:hint="eastAsia"/>
        </w:rPr>
        <w:t>输出：注册成功。</w:t>
      </w:r>
    </w:p>
    <w:p w:rsidR="00A47462" w:rsidRDefault="00E05D55" w:rsidP="00A47462">
      <w:r>
        <w:rPr>
          <w:rFonts w:hint="eastAsia"/>
        </w:rPr>
        <w:t>2</w:t>
      </w:r>
      <w:r w:rsidR="00A47462">
        <w:rPr>
          <w:rFonts w:hint="eastAsia"/>
        </w:rPr>
        <w:t>.4.2病人登录</w:t>
      </w:r>
    </w:p>
    <w:p w:rsidR="00712847" w:rsidRDefault="00712847" w:rsidP="00712847">
      <w:r w:rsidRPr="002A5F6B">
        <w:t xml:space="preserve">输入：用户名（用于登录账号）； 输入：密码。 点击：登录按钮。  </w:t>
      </w:r>
    </w:p>
    <w:p w:rsidR="00712847" w:rsidRDefault="00712847" w:rsidP="00712847">
      <w:r w:rsidRPr="002A5F6B">
        <w:t xml:space="preserve">处理：1）输入信息的合法性。  2）操作成功，登录系统。否则，给出出错提示。 </w:t>
      </w:r>
    </w:p>
    <w:p w:rsidR="00712847" w:rsidRDefault="00712847" w:rsidP="00712847">
      <w:r w:rsidRPr="002A5F6B">
        <w:t>输出：登录成功或者登录失败的提示。</w:t>
      </w:r>
    </w:p>
    <w:p w:rsidR="00817BD5" w:rsidRDefault="00E05D55" w:rsidP="00712847">
      <w:r>
        <w:t>2</w:t>
      </w:r>
      <w:r w:rsidR="00817BD5">
        <w:t>.4.3</w:t>
      </w:r>
      <w:r w:rsidR="00817BD5">
        <w:rPr>
          <w:rFonts w:hint="eastAsia"/>
        </w:rPr>
        <w:t>修改用户密码</w:t>
      </w:r>
      <w:r w:rsidR="00817BD5" w:rsidRPr="00817BD5">
        <w:t xml:space="preserve">     </w:t>
      </w:r>
    </w:p>
    <w:p w:rsidR="00817BD5" w:rsidRDefault="00817BD5" w:rsidP="00712847">
      <w:r w:rsidRPr="00817BD5">
        <w:t xml:space="preserve">输入：旧密码，新密码，确认密码      </w:t>
      </w:r>
    </w:p>
    <w:p w:rsidR="00817BD5" w:rsidRDefault="00817BD5" w:rsidP="00712847">
      <w:r w:rsidRPr="00817BD5">
        <w:t xml:space="preserve">处理：1）输入数据有效性的验证，密码长度为6-20。     2）判断新密码与确认密码是否相同，如果不相同，给出出错提示。     3）新密码与确认密码相同，判断旧密码是否正确，如果不正确给出出错提示。    4）新密码与确认密码相同，旧密码正确，用新密码替换原来旧密码。操作成功， 给出成功提示，否则给出出错信息。      </w:t>
      </w:r>
    </w:p>
    <w:p w:rsidR="00817BD5" w:rsidRDefault="00817BD5" w:rsidP="00712847">
      <w:r w:rsidRPr="00817BD5">
        <w:t>输出：操作成功，系统提示密码修改成功，反之，系统提示密码修改错误，显示失败的原因</w:t>
      </w:r>
    </w:p>
    <w:p w:rsidR="00886B43" w:rsidRDefault="00E05D55" w:rsidP="00712847">
      <w:r>
        <w:rPr>
          <w:rFonts w:hint="eastAsia"/>
        </w:rPr>
        <w:t>2.</w:t>
      </w:r>
      <w:r w:rsidR="00886B43">
        <w:rPr>
          <w:rFonts w:hint="eastAsia"/>
        </w:rPr>
        <w:t>4.4完善个人信息</w:t>
      </w:r>
    </w:p>
    <w:p w:rsidR="00886B43" w:rsidRDefault="00886B43" w:rsidP="00712847">
      <w:pPr>
        <w:rPr>
          <w:rFonts w:hint="eastAsia"/>
        </w:rPr>
      </w:pPr>
      <w:r>
        <w:rPr>
          <w:rFonts w:hint="eastAsia"/>
        </w:rPr>
        <w:t>点击：添加个人信息按钮。输入：用户姓名、证件号码、所患疾病。点击确认添加。</w:t>
      </w:r>
    </w:p>
    <w:p w:rsidR="00886B43" w:rsidRDefault="00886B43" w:rsidP="00712847">
      <w:r>
        <w:rPr>
          <w:rFonts w:hint="eastAsia"/>
        </w:rPr>
        <w:t>处理：验证信息合法性，更新数据库。</w:t>
      </w:r>
    </w:p>
    <w:p w:rsidR="00886B43" w:rsidRDefault="00886B43" w:rsidP="00712847">
      <w:r>
        <w:rPr>
          <w:rFonts w:hint="eastAsia"/>
        </w:rPr>
        <w:t>输出：添加信息成功，或显示失败原因。</w:t>
      </w:r>
    </w:p>
    <w:p w:rsidR="00886B43" w:rsidRDefault="00E05D55" w:rsidP="00712847">
      <w:r>
        <w:rPr>
          <w:rFonts w:hint="eastAsia"/>
        </w:rPr>
        <w:t>2.</w:t>
      </w:r>
      <w:r w:rsidR="00886B43">
        <w:rPr>
          <w:rFonts w:hint="eastAsia"/>
        </w:rPr>
        <w:t>4.5修改个人信息</w:t>
      </w:r>
    </w:p>
    <w:p w:rsidR="00886B43" w:rsidRDefault="00886B43" w:rsidP="00886B43">
      <w:pPr>
        <w:rPr>
          <w:rFonts w:hint="eastAsia"/>
        </w:rPr>
      </w:pPr>
      <w:r>
        <w:rPr>
          <w:rFonts w:hint="eastAsia"/>
        </w:rPr>
        <w:t>点击：修改个人信息按钮。输入：用户姓名、证件号码、所患疾病。点击确认修改。</w:t>
      </w:r>
    </w:p>
    <w:p w:rsidR="00886B43" w:rsidRDefault="00886B43" w:rsidP="00886B43">
      <w:r>
        <w:rPr>
          <w:rFonts w:hint="eastAsia"/>
        </w:rPr>
        <w:t>处理：验证信息合法性，更新数据库。</w:t>
      </w:r>
    </w:p>
    <w:p w:rsidR="00886B43" w:rsidRDefault="00886B43" w:rsidP="00886B43">
      <w:r>
        <w:rPr>
          <w:rFonts w:hint="eastAsia"/>
        </w:rPr>
        <w:t>输出</w:t>
      </w:r>
      <w:r w:rsidR="00D31343">
        <w:rPr>
          <w:rFonts w:hint="eastAsia"/>
        </w:rPr>
        <w:t>：修改</w:t>
      </w:r>
      <w:r>
        <w:rPr>
          <w:rFonts w:hint="eastAsia"/>
        </w:rPr>
        <w:t>信息成功，或显示失败原因。</w:t>
      </w:r>
    </w:p>
    <w:p w:rsidR="00D31343" w:rsidRDefault="00D31343" w:rsidP="00886B43"/>
    <w:p w:rsidR="00886B43" w:rsidRDefault="00886B43" w:rsidP="00712847">
      <w:pPr>
        <w:rPr>
          <w:b/>
          <w:sz w:val="24"/>
        </w:rPr>
      </w:pPr>
    </w:p>
    <w:p w:rsidR="00E05D55" w:rsidRDefault="00E05D55" w:rsidP="00712847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3</w:t>
      </w:r>
      <w:r w:rsidRPr="001044F9">
        <w:rPr>
          <w:rFonts w:hint="eastAsia"/>
          <w:b/>
          <w:sz w:val="32"/>
        </w:rPr>
        <w:t>.</w:t>
      </w:r>
      <w:r>
        <w:rPr>
          <w:rFonts w:hint="eastAsia"/>
          <w:b/>
          <w:sz w:val="32"/>
        </w:rPr>
        <w:t>测试计划</w:t>
      </w:r>
    </w:p>
    <w:p w:rsidR="00E05D55" w:rsidRDefault="00E05D55" w:rsidP="00712847">
      <w:pPr>
        <w:rPr>
          <w:b/>
          <w:sz w:val="24"/>
        </w:rPr>
      </w:pPr>
      <w:r>
        <w:rPr>
          <w:rFonts w:hint="eastAsia"/>
          <w:b/>
          <w:sz w:val="24"/>
        </w:rPr>
        <w:t>3.1功能测试</w:t>
      </w:r>
    </w:p>
    <w:p w:rsidR="00CB6A7A" w:rsidRDefault="00CB6A7A" w:rsidP="00CB6A7A">
      <w:r>
        <w:rPr>
          <w:rFonts w:hint="eastAsia"/>
        </w:rPr>
        <w:t>3.1.1医生端登录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2"/>
        <w:gridCol w:w="1057"/>
        <w:gridCol w:w="592"/>
        <w:gridCol w:w="2506"/>
        <w:gridCol w:w="2509"/>
      </w:tblGrid>
      <w:tr w:rsidR="00CB6A7A" w:rsidTr="00596CC2">
        <w:tc>
          <w:tcPr>
            <w:tcW w:w="1632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4" w:type="dxa"/>
            <w:gridSpan w:val="4"/>
          </w:tcPr>
          <w:p w:rsidR="00CB6A7A" w:rsidRDefault="00B82B23" w:rsidP="00857328">
            <w:r>
              <w:rPr>
                <w:rFonts w:hint="eastAsia"/>
              </w:rPr>
              <w:t>医生能够</w:t>
            </w:r>
            <w:r w:rsidR="00CB6A7A">
              <w:rPr>
                <w:rFonts w:hint="eastAsia"/>
              </w:rPr>
              <w:t>登录</w:t>
            </w:r>
          </w:p>
        </w:tc>
      </w:tr>
      <w:tr w:rsidR="00CB6A7A" w:rsidTr="00596CC2">
        <w:tc>
          <w:tcPr>
            <w:tcW w:w="1632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4" w:type="dxa"/>
            <w:gridSpan w:val="4"/>
          </w:tcPr>
          <w:p w:rsidR="00CB6A7A" w:rsidRDefault="00CB6A7A" w:rsidP="00857328">
            <w:r>
              <w:rPr>
                <w:rFonts w:hint="eastAsia"/>
              </w:rPr>
              <w:t>测试</w:t>
            </w:r>
            <w:r w:rsidR="00346763">
              <w:rPr>
                <w:rFonts w:hint="eastAsia"/>
              </w:rPr>
              <w:t>医生端登录</w:t>
            </w:r>
            <w:r>
              <w:rPr>
                <w:rFonts w:hint="eastAsia"/>
              </w:rPr>
              <w:t>功能是否正常</w:t>
            </w:r>
          </w:p>
        </w:tc>
      </w:tr>
      <w:tr w:rsidR="00CB6A7A" w:rsidTr="00596CC2">
        <w:tc>
          <w:tcPr>
            <w:tcW w:w="1632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4" w:type="dxa"/>
            <w:gridSpan w:val="4"/>
          </w:tcPr>
          <w:p w:rsidR="00CB6A7A" w:rsidRDefault="00CB6A7A" w:rsidP="00857328">
            <w:r>
              <w:rPr>
                <w:rFonts w:hint="eastAsia"/>
              </w:rPr>
              <w:t>显示</w:t>
            </w:r>
            <w:r w:rsidR="00346763">
              <w:rPr>
                <w:rFonts w:hint="eastAsia"/>
              </w:rPr>
              <w:t>登录界面，医生信息已导入数据库</w:t>
            </w:r>
          </w:p>
        </w:tc>
      </w:tr>
      <w:tr w:rsidR="00CB6A7A" w:rsidTr="00596CC2">
        <w:tc>
          <w:tcPr>
            <w:tcW w:w="3281" w:type="dxa"/>
            <w:gridSpan w:val="3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507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08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CB6A7A" w:rsidTr="00596CC2">
        <w:tc>
          <w:tcPr>
            <w:tcW w:w="3281" w:type="dxa"/>
            <w:gridSpan w:val="3"/>
          </w:tcPr>
          <w:p w:rsidR="00CB6A7A" w:rsidRDefault="00346763" w:rsidP="00B82B23">
            <w:pPr>
              <w:jc w:val="center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2507" w:type="dxa"/>
          </w:tcPr>
          <w:p w:rsidR="00CB6A7A" w:rsidRDefault="00346763" w:rsidP="00B82B23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508" w:type="dxa"/>
          </w:tcPr>
          <w:p w:rsidR="00CB6A7A" w:rsidRDefault="00CB6A7A" w:rsidP="00B82B23">
            <w:pPr>
              <w:jc w:val="center"/>
            </w:pPr>
          </w:p>
        </w:tc>
      </w:tr>
      <w:tr w:rsidR="00596CC2" w:rsidTr="00857328">
        <w:tc>
          <w:tcPr>
            <w:tcW w:w="2689" w:type="dxa"/>
            <w:gridSpan w:val="2"/>
          </w:tcPr>
          <w:p w:rsidR="00596CC2" w:rsidRDefault="00596CC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输入不匹配账号密码</w:t>
            </w:r>
          </w:p>
        </w:tc>
        <w:tc>
          <w:tcPr>
            <w:tcW w:w="3097" w:type="dxa"/>
            <w:gridSpan w:val="2"/>
          </w:tcPr>
          <w:p w:rsidR="00596CC2" w:rsidRDefault="00596CC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提示密码错误</w:t>
            </w:r>
          </w:p>
        </w:tc>
        <w:tc>
          <w:tcPr>
            <w:tcW w:w="2510" w:type="dxa"/>
          </w:tcPr>
          <w:p w:rsidR="00596CC2" w:rsidRDefault="00596CC2" w:rsidP="00857328">
            <w:pPr>
              <w:jc w:val="center"/>
            </w:pPr>
          </w:p>
        </w:tc>
      </w:tr>
      <w:tr w:rsidR="00596CC2" w:rsidTr="00857328">
        <w:tc>
          <w:tcPr>
            <w:tcW w:w="2689" w:type="dxa"/>
            <w:gridSpan w:val="2"/>
          </w:tcPr>
          <w:p w:rsidR="00596CC2" w:rsidRDefault="00596CC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输入账号，无密码</w:t>
            </w:r>
          </w:p>
        </w:tc>
        <w:tc>
          <w:tcPr>
            <w:tcW w:w="3097" w:type="dxa"/>
            <w:gridSpan w:val="2"/>
          </w:tcPr>
          <w:p w:rsidR="00596CC2" w:rsidRDefault="00596CC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提示输入密码</w:t>
            </w:r>
          </w:p>
        </w:tc>
        <w:tc>
          <w:tcPr>
            <w:tcW w:w="2510" w:type="dxa"/>
          </w:tcPr>
          <w:p w:rsidR="00596CC2" w:rsidRDefault="00596CC2" w:rsidP="00857328">
            <w:pPr>
              <w:jc w:val="center"/>
            </w:pPr>
          </w:p>
        </w:tc>
      </w:tr>
      <w:tr w:rsidR="00596CC2" w:rsidTr="00857328">
        <w:tc>
          <w:tcPr>
            <w:tcW w:w="2689" w:type="dxa"/>
            <w:gridSpan w:val="2"/>
          </w:tcPr>
          <w:p w:rsidR="00596CC2" w:rsidRDefault="00596CC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输入密码无账号</w:t>
            </w:r>
          </w:p>
        </w:tc>
        <w:tc>
          <w:tcPr>
            <w:tcW w:w="3097" w:type="dxa"/>
            <w:gridSpan w:val="2"/>
          </w:tcPr>
          <w:p w:rsidR="00596CC2" w:rsidRDefault="00596CC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提示输入账号</w:t>
            </w:r>
          </w:p>
        </w:tc>
        <w:tc>
          <w:tcPr>
            <w:tcW w:w="2510" w:type="dxa"/>
          </w:tcPr>
          <w:p w:rsidR="00596CC2" w:rsidRDefault="00596CC2" w:rsidP="00857328">
            <w:pPr>
              <w:jc w:val="center"/>
            </w:pPr>
          </w:p>
        </w:tc>
      </w:tr>
    </w:tbl>
    <w:p w:rsidR="00E10BD8" w:rsidRDefault="00E10BD8" w:rsidP="00CB6A7A">
      <w:pPr>
        <w:rPr>
          <w:rFonts w:hint="eastAsia"/>
        </w:rPr>
      </w:pPr>
    </w:p>
    <w:p w:rsidR="00CB6A7A" w:rsidRDefault="00B82B23" w:rsidP="00CB6A7A">
      <w:r>
        <w:rPr>
          <w:rFonts w:hint="eastAsia"/>
        </w:rPr>
        <w:t>3.1.2模板添加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2"/>
        <w:gridCol w:w="1649"/>
        <w:gridCol w:w="2507"/>
        <w:gridCol w:w="2508"/>
      </w:tblGrid>
      <w:tr w:rsidR="00B82B23" w:rsidTr="00857328">
        <w:tc>
          <w:tcPr>
            <w:tcW w:w="1668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医生能够添加模板</w:t>
            </w:r>
          </w:p>
        </w:tc>
      </w:tr>
      <w:tr w:rsidR="00B82B23" w:rsidTr="00857328">
        <w:tc>
          <w:tcPr>
            <w:tcW w:w="1668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854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测试医生端添加模板功能是否正常</w:t>
            </w:r>
          </w:p>
        </w:tc>
      </w:tr>
      <w:tr w:rsidR="00B82B23" w:rsidTr="00857328">
        <w:tc>
          <w:tcPr>
            <w:tcW w:w="1668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854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显示添加模板界面，检查项已存在</w:t>
            </w:r>
          </w:p>
        </w:tc>
      </w:tr>
      <w:tr w:rsidR="00B82B23" w:rsidTr="00857328">
        <w:tc>
          <w:tcPr>
            <w:tcW w:w="3369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576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77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82B23" w:rsidTr="00857328">
        <w:tc>
          <w:tcPr>
            <w:tcW w:w="3369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模板名称，适用病人、</w:t>
            </w:r>
          </w:p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选择检查项</w:t>
            </w:r>
          </w:p>
        </w:tc>
        <w:tc>
          <w:tcPr>
            <w:tcW w:w="2576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2577" w:type="dxa"/>
          </w:tcPr>
          <w:p w:rsidR="00B82B23" w:rsidRDefault="00B82B23" w:rsidP="00857328">
            <w:pPr>
              <w:jc w:val="center"/>
            </w:pPr>
          </w:p>
        </w:tc>
      </w:tr>
    </w:tbl>
    <w:p w:rsidR="00E10BD8" w:rsidRDefault="00E10BD8" w:rsidP="00B82B23"/>
    <w:p w:rsidR="00B82B23" w:rsidRDefault="00B82B23" w:rsidP="00B82B23">
      <w:pPr>
        <w:rPr>
          <w:rFonts w:hint="eastAsia"/>
        </w:rPr>
      </w:pPr>
      <w:r>
        <w:rPr>
          <w:rFonts w:hint="eastAsia"/>
        </w:rPr>
        <w:t>3.1.3模板查看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493"/>
        <w:gridCol w:w="3664"/>
        <w:gridCol w:w="2510"/>
      </w:tblGrid>
      <w:tr w:rsidR="00B82B23" w:rsidTr="00B82B23">
        <w:tc>
          <w:tcPr>
            <w:tcW w:w="1629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医生能够查看模板</w:t>
            </w:r>
          </w:p>
        </w:tc>
      </w:tr>
      <w:tr w:rsidR="00B82B23" w:rsidTr="00B82B23">
        <w:tc>
          <w:tcPr>
            <w:tcW w:w="1629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测试医生端查看</w:t>
            </w:r>
            <w:r w:rsidR="00457A86">
              <w:rPr>
                <w:rFonts w:hint="eastAsia"/>
              </w:rPr>
              <w:t>模板</w:t>
            </w:r>
            <w:r>
              <w:rPr>
                <w:rFonts w:hint="eastAsia"/>
              </w:rPr>
              <w:t>功能是否正常</w:t>
            </w:r>
          </w:p>
        </w:tc>
      </w:tr>
      <w:tr w:rsidR="00B82B23" w:rsidTr="00B82B23">
        <w:tc>
          <w:tcPr>
            <w:tcW w:w="1629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显示模板界面，模板已存在</w:t>
            </w:r>
          </w:p>
        </w:tc>
      </w:tr>
      <w:tr w:rsidR="00B82B23" w:rsidTr="00B82B23">
        <w:tc>
          <w:tcPr>
            <w:tcW w:w="2122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664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82B23" w:rsidTr="00B82B23">
        <w:tc>
          <w:tcPr>
            <w:tcW w:w="2122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点击模板名称</w:t>
            </w:r>
          </w:p>
        </w:tc>
        <w:tc>
          <w:tcPr>
            <w:tcW w:w="3664" w:type="dxa"/>
          </w:tcPr>
          <w:p w:rsidR="00B82B23" w:rsidRDefault="00B82B23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出现详细模板界面，内容对应</w:t>
            </w:r>
          </w:p>
        </w:tc>
        <w:tc>
          <w:tcPr>
            <w:tcW w:w="2510" w:type="dxa"/>
          </w:tcPr>
          <w:p w:rsidR="00B82B23" w:rsidRDefault="00B82B23" w:rsidP="00857328">
            <w:pPr>
              <w:jc w:val="center"/>
            </w:pPr>
          </w:p>
        </w:tc>
      </w:tr>
    </w:tbl>
    <w:p w:rsidR="00E10BD8" w:rsidRDefault="00E10BD8" w:rsidP="00457A86"/>
    <w:p w:rsidR="00457A86" w:rsidRDefault="00457A86" w:rsidP="00457A86">
      <w:pPr>
        <w:rPr>
          <w:rFonts w:hint="eastAsia"/>
        </w:rPr>
      </w:pPr>
      <w:r>
        <w:rPr>
          <w:rFonts w:hint="eastAsia"/>
        </w:rPr>
        <w:t>3.1.4删除模板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343"/>
        <w:gridCol w:w="2814"/>
        <w:gridCol w:w="2510"/>
      </w:tblGrid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医生能够删除模板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测试医生端删除模板功能是否正常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显示模板界面，模板已存在</w:t>
            </w:r>
          </w:p>
        </w:tc>
      </w:tr>
      <w:tr w:rsidR="00457A86" w:rsidTr="00457A86">
        <w:tc>
          <w:tcPr>
            <w:tcW w:w="2972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14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57A86" w:rsidTr="00457A86">
        <w:tc>
          <w:tcPr>
            <w:tcW w:w="2972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点击删除模板按钮，点击确认</w:t>
            </w:r>
          </w:p>
        </w:tc>
        <w:tc>
          <w:tcPr>
            <w:tcW w:w="2814" w:type="dxa"/>
          </w:tcPr>
          <w:p w:rsidR="00857328" w:rsidRDefault="00857328" w:rsidP="00857328">
            <w:pPr>
              <w:jc w:val="center"/>
            </w:pPr>
            <w:r>
              <w:rPr>
                <w:rFonts w:hint="eastAsia"/>
              </w:rPr>
              <w:t>出现确认框</w:t>
            </w:r>
          </w:p>
          <w:p w:rsidR="00457A86" w:rsidRDefault="00857328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该模板从页面删除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</w:p>
        </w:tc>
      </w:tr>
      <w:tr w:rsidR="00857328" w:rsidTr="00457A86">
        <w:tc>
          <w:tcPr>
            <w:tcW w:w="2972" w:type="dxa"/>
            <w:gridSpan w:val="2"/>
          </w:tcPr>
          <w:p w:rsidR="00857328" w:rsidRDefault="00857328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点击删除模板按钮，点击否定</w:t>
            </w:r>
          </w:p>
        </w:tc>
        <w:tc>
          <w:tcPr>
            <w:tcW w:w="2814" w:type="dxa"/>
          </w:tcPr>
          <w:p w:rsidR="00857328" w:rsidRDefault="00857328" w:rsidP="00857328">
            <w:pPr>
              <w:jc w:val="center"/>
            </w:pPr>
            <w:r>
              <w:rPr>
                <w:rFonts w:hint="eastAsia"/>
              </w:rPr>
              <w:t>出现确认框</w:t>
            </w:r>
          </w:p>
          <w:p w:rsidR="00857328" w:rsidRDefault="00F21B2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确认框关闭</w:t>
            </w:r>
          </w:p>
        </w:tc>
        <w:tc>
          <w:tcPr>
            <w:tcW w:w="2510" w:type="dxa"/>
          </w:tcPr>
          <w:p w:rsidR="00857328" w:rsidRDefault="00857328" w:rsidP="00857328">
            <w:pPr>
              <w:jc w:val="center"/>
            </w:pPr>
          </w:p>
        </w:tc>
      </w:tr>
    </w:tbl>
    <w:p w:rsidR="00F21B24" w:rsidRDefault="00F21B24" w:rsidP="00457A86"/>
    <w:p w:rsidR="00457A86" w:rsidRDefault="00457A86" w:rsidP="00457A86">
      <w:pPr>
        <w:rPr>
          <w:rFonts w:hint="eastAsia"/>
        </w:rPr>
      </w:pPr>
      <w:r>
        <w:rPr>
          <w:rFonts w:hint="eastAsia"/>
        </w:rPr>
        <w:t>3.1.5修改模板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776"/>
        <w:gridCol w:w="3381"/>
        <w:gridCol w:w="2510"/>
      </w:tblGrid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医生能够修改模板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测试医生端修改模板功能是否正常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显示详细模板界面，模板已存在</w:t>
            </w:r>
          </w:p>
        </w:tc>
      </w:tr>
      <w:tr w:rsidR="00457A86" w:rsidTr="00457A86">
        <w:tc>
          <w:tcPr>
            <w:tcW w:w="2405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lastRenderedPageBreak/>
              <w:t>输入/动作</w:t>
            </w:r>
          </w:p>
        </w:tc>
        <w:tc>
          <w:tcPr>
            <w:tcW w:w="3381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57A86" w:rsidTr="00457A86">
        <w:tc>
          <w:tcPr>
            <w:tcW w:w="2405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点击删除模板内检查项</w:t>
            </w:r>
          </w:p>
        </w:tc>
        <w:tc>
          <w:tcPr>
            <w:tcW w:w="3381" w:type="dxa"/>
          </w:tcPr>
          <w:p w:rsidR="00457A86" w:rsidRDefault="00EF3C90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该检查项从页面删除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</w:p>
        </w:tc>
      </w:tr>
      <w:tr w:rsidR="00457A86" w:rsidTr="00457A86">
        <w:tc>
          <w:tcPr>
            <w:tcW w:w="2405" w:type="dxa"/>
            <w:gridSpan w:val="2"/>
          </w:tcPr>
          <w:p w:rsidR="00457A86" w:rsidRDefault="00EF3C90" w:rsidP="00857328">
            <w:pPr>
              <w:jc w:val="center"/>
            </w:pPr>
            <w:r>
              <w:rPr>
                <w:rFonts w:hint="eastAsia"/>
              </w:rPr>
              <w:t>点击添加检查项</w:t>
            </w:r>
          </w:p>
          <w:p w:rsidR="00EF3C90" w:rsidRDefault="00EF3C90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选择已有检查项</w:t>
            </w:r>
          </w:p>
        </w:tc>
        <w:tc>
          <w:tcPr>
            <w:tcW w:w="3381" w:type="dxa"/>
          </w:tcPr>
          <w:p w:rsidR="00457A86" w:rsidRDefault="00EF3C90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该检查项出现在模板界面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</w:p>
        </w:tc>
      </w:tr>
      <w:tr w:rsidR="00EF3C90" w:rsidTr="00457A86">
        <w:tc>
          <w:tcPr>
            <w:tcW w:w="2405" w:type="dxa"/>
            <w:gridSpan w:val="2"/>
          </w:tcPr>
          <w:p w:rsidR="00EF3C90" w:rsidRDefault="00EF3C90" w:rsidP="00EF3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点击编辑，输入新模板名称使用病人说明</w:t>
            </w:r>
          </w:p>
        </w:tc>
        <w:tc>
          <w:tcPr>
            <w:tcW w:w="3381" w:type="dxa"/>
          </w:tcPr>
          <w:p w:rsidR="00EF3C90" w:rsidRDefault="00EF3C90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更新模板名称适用病人说明</w:t>
            </w:r>
          </w:p>
        </w:tc>
        <w:tc>
          <w:tcPr>
            <w:tcW w:w="2510" w:type="dxa"/>
          </w:tcPr>
          <w:p w:rsidR="00EF3C90" w:rsidRDefault="00EF3C90" w:rsidP="00857328">
            <w:pPr>
              <w:jc w:val="center"/>
            </w:pPr>
          </w:p>
        </w:tc>
      </w:tr>
    </w:tbl>
    <w:p w:rsidR="006A7FA7" w:rsidRDefault="006A7FA7" w:rsidP="00E10BD8"/>
    <w:p w:rsidR="00E10BD8" w:rsidRDefault="00E10BD8" w:rsidP="00E10BD8">
      <w:pPr>
        <w:rPr>
          <w:rFonts w:hint="eastAsia"/>
        </w:rPr>
      </w:pPr>
      <w:r>
        <w:rPr>
          <w:rFonts w:hint="eastAsia"/>
        </w:rPr>
        <w:t>3.1.</w:t>
      </w:r>
      <w:r>
        <w:t>6</w:t>
      </w:r>
      <w:r>
        <w:rPr>
          <w:rFonts w:hint="eastAsia"/>
        </w:rPr>
        <w:t>添加检查项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201"/>
        <w:gridCol w:w="2956"/>
        <w:gridCol w:w="2510"/>
      </w:tblGrid>
      <w:tr w:rsidR="00E10BD8" w:rsidTr="00857328">
        <w:tc>
          <w:tcPr>
            <w:tcW w:w="1629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E10BD8" w:rsidRDefault="00E10BD8" w:rsidP="00857328">
            <w:r>
              <w:rPr>
                <w:rFonts w:hint="eastAsia"/>
              </w:rPr>
              <w:t>医生能够添加检查项</w:t>
            </w:r>
          </w:p>
        </w:tc>
      </w:tr>
      <w:tr w:rsidR="00E10BD8" w:rsidTr="00857328">
        <w:tc>
          <w:tcPr>
            <w:tcW w:w="1629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E10BD8" w:rsidRDefault="00E10BD8" w:rsidP="00857328">
            <w:r>
              <w:rPr>
                <w:rFonts w:hint="eastAsia"/>
              </w:rPr>
              <w:t>测试医生端添加检查项功能功能是否正常</w:t>
            </w:r>
          </w:p>
        </w:tc>
      </w:tr>
      <w:tr w:rsidR="00E10BD8" w:rsidTr="00857328">
        <w:tc>
          <w:tcPr>
            <w:tcW w:w="1629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E10BD8" w:rsidRDefault="00E10BD8" w:rsidP="00857328">
            <w:r>
              <w:rPr>
                <w:rFonts w:hint="eastAsia"/>
              </w:rPr>
              <w:t>显示添加检查项界面</w:t>
            </w:r>
          </w:p>
        </w:tc>
      </w:tr>
      <w:tr w:rsidR="00E10BD8" w:rsidTr="00E10BD8">
        <w:tc>
          <w:tcPr>
            <w:tcW w:w="2830" w:type="dxa"/>
            <w:gridSpan w:val="2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956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E10BD8" w:rsidTr="00E10BD8">
        <w:tc>
          <w:tcPr>
            <w:tcW w:w="2830" w:type="dxa"/>
            <w:gridSpan w:val="2"/>
          </w:tcPr>
          <w:p w:rsidR="00E10BD8" w:rsidRDefault="00E10BD8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输入检查项名称、时间说明</w:t>
            </w:r>
          </w:p>
        </w:tc>
        <w:tc>
          <w:tcPr>
            <w:tcW w:w="2956" w:type="dxa"/>
          </w:tcPr>
          <w:p w:rsidR="00E10BD8" w:rsidRDefault="00E10BD8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2510" w:type="dxa"/>
          </w:tcPr>
          <w:p w:rsidR="00E10BD8" w:rsidRDefault="00E10BD8" w:rsidP="00857328">
            <w:pPr>
              <w:jc w:val="center"/>
            </w:pPr>
          </w:p>
        </w:tc>
      </w:tr>
    </w:tbl>
    <w:p w:rsidR="00B82B23" w:rsidRDefault="00B82B23" w:rsidP="00CB6A7A"/>
    <w:p w:rsidR="004F5FEC" w:rsidRDefault="007B06CE" w:rsidP="004F5FEC">
      <w:pPr>
        <w:rPr>
          <w:rFonts w:hint="eastAsia"/>
        </w:rPr>
      </w:pPr>
      <w:r>
        <w:rPr>
          <w:rFonts w:hint="eastAsia"/>
        </w:rPr>
        <w:t>3.1.7</w:t>
      </w:r>
      <w:r w:rsidR="004F5FEC">
        <w:rPr>
          <w:rFonts w:hint="eastAsia"/>
        </w:rPr>
        <w:t>删除检查项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27"/>
        <w:gridCol w:w="2530"/>
        <w:gridCol w:w="2510"/>
      </w:tblGrid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医生能够删除检查项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测试医生端删除检查项功能是否正常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显示检查项界面，检查项已存在</w:t>
            </w:r>
          </w:p>
        </w:tc>
      </w:tr>
      <w:tr w:rsidR="004F5FEC" w:rsidTr="004F5FEC">
        <w:tc>
          <w:tcPr>
            <w:tcW w:w="3256" w:type="dxa"/>
            <w:gridSpan w:val="2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53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F5FEC" w:rsidTr="004F5FEC">
        <w:tc>
          <w:tcPr>
            <w:tcW w:w="3256" w:type="dxa"/>
            <w:gridSpan w:val="2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点击删除检查项按钮，点击确认</w:t>
            </w:r>
          </w:p>
        </w:tc>
        <w:tc>
          <w:tcPr>
            <w:tcW w:w="2530" w:type="dxa"/>
          </w:tcPr>
          <w:p w:rsidR="004F5FEC" w:rsidRDefault="004F5FEC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检查项从页面删除</w:t>
            </w:r>
          </w:p>
        </w:tc>
        <w:tc>
          <w:tcPr>
            <w:tcW w:w="2510" w:type="dxa"/>
          </w:tcPr>
          <w:p w:rsidR="004F5FEC" w:rsidRDefault="004F5FEC" w:rsidP="00857328">
            <w:pPr>
              <w:jc w:val="center"/>
            </w:pPr>
          </w:p>
        </w:tc>
      </w:tr>
    </w:tbl>
    <w:p w:rsidR="00E10BD8" w:rsidRDefault="00E10BD8" w:rsidP="00CB6A7A"/>
    <w:p w:rsidR="004F5FEC" w:rsidRDefault="007B06CE" w:rsidP="004F5FEC">
      <w:pPr>
        <w:rPr>
          <w:rFonts w:hint="eastAsia"/>
        </w:rPr>
      </w:pPr>
      <w:r>
        <w:rPr>
          <w:rFonts w:hint="eastAsia"/>
        </w:rPr>
        <w:t>3.1.</w:t>
      </w:r>
      <w:r>
        <w:t>8</w:t>
      </w:r>
      <w:r w:rsidR="004F5FEC">
        <w:rPr>
          <w:rFonts w:hint="eastAsia"/>
        </w:rPr>
        <w:t>修改检查项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060"/>
        <w:gridCol w:w="3097"/>
        <w:gridCol w:w="2510"/>
      </w:tblGrid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医生能够修改</w:t>
            </w:r>
            <w:r w:rsidR="00F5010C">
              <w:rPr>
                <w:rFonts w:hint="eastAsia"/>
              </w:rPr>
              <w:t>检查项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测试医生端</w:t>
            </w:r>
            <w:r w:rsidR="00F5010C">
              <w:rPr>
                <w:rFonts w:hint="eastAsia"/>
              </w:rPr>
              <w:t>修改检查项</w:t>
            </w:r>
            <w:r>
              <w:rPr>
                <w:rFonts w:hint="eastAsia"/>
              </w:rPr>
              <w:t>功能是否正常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显示</w:t>
            </w:r>
            <w:r w:rsidR="00F5010C">
              <w:rPr>
                <w:rFonts w:hint="eastAsia"/>
              </w:rPr>
              <w:t>检查项</w:t>
            </w:r>
            <w:r>
              <w:rPr>
                <w:rFonts w:hint="eastAsia"/>
              </w:rPr>
              <w:t>界面，模板已存在</w:t>
            </w:r>
          </w:p>
        </w:tc>
      </w:tr>
      <w:tr w:rsidR="004F5FEC" w:rsidTr="00F5010C">
        <w:tc>
          <w:tcPr>
            <w:tcW w:w="2689" w:type="dxa"/>
            <w:gridSpan w:val="2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097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F5FEC" w:rsidTr="00F5010C">
        <w:tc>
          <w:tcPr>
            <w:tcW w:w="2689" w:type="dxa"/>
            <w:gridSpan w:val="2"/>
          </w:tcPr>
          <w:p w:rsidR="004F5FEC" w:rsidRDefault="00F5010C" w:rsidP="00857328">
            <w:pPr>
              <w:jc w:val="center"/>
            </w:pPr>
            <w:r>
              <w:rPr>
                <w:rFonts w:hint="eastAsia"/>
              </w:rPr>
              <w:t>点击修改按钮</w:t>
            </w:r>
          </w:p>
          <w:p w:rsidR="00F5010C" w:rsidRDefault="00F5010C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输入新模板名称时间说明</w:t>
            </w:r>
          </w:p>
        </w:tc>
        <w:tc>
          <w:tcPr>
            <w:tcW w:w="3097" w:type="dxa"/>
          </w:tcPr>
          <w:p w:rsidR="004F5FEC" w:rsidRDefault="00F5010C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页面更新检查项名称时间说明</w:t>
            </w:r>
          </w:p>
        </w:tc>
        <w:tc>
          <w:tcPr>
            <w:tcW w:w="2510" w:type="dxa"/>
          </w:tcPr>
          <w:p w:rsidR="004F5FEC" w:rsidRDefault="004F5FEC" w:rsidP="00857328">
            <w:pPr>
              <w:jc w:val="center"/>
            </w:pPr>
          </w:p>
        </w:tc>
      </w:tr>
    </w:tbl>
    <w:p w:rsidR="004F5FEC" w:rsidRDefault="004F5FEC" w:rsidP="00CB6A7A"/>
    <w:p w:rsidR="00B51945" w:rsidRDefault="00B51945" w:rsidP="00B51945">
      <w:pPr>
        <w:rPr>
          <w:rFonts w:hint="eastAsia"/>
        </w:rPr>
      </w:pPr>
      <w:r>
        <w:rPr>
          <w:rFonts w:hint="eastAsia"/>
        </w:rPr>
        <w:t>3.1.9病人登录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060"/>
        <w:gridCol w:w="3097"/>
        <w:gridCol w:w="2510"/>
      </w:tblGrid>
      <w:tr w:rsidR="00B51945" w:rsidTr="00857328">
        <w:tc>
          <w:tcPr>
            <w:tcW w:w="1629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B51945" w:rsidRDefault="00B51945" w:rsidP="00857328">
            <w:r>
              <w:rPr>
                <w:rFonts w:hint="eastAsia"/>
              </w:rPr>
              <w:t>病人能够登录</w:t>
            </w:r>
          </w:p>
        </w:tc>
      </w:tr>
      <w:tr w:rsidR="00B51945" w:rsidTr="00857328">
        <w:tc>
          <w:tcPr>
            <w:tcW w:w="1629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B51945" w:rsidRDefault="00B51945" w:rsidP="00857328">
            <w:r>
              <w:rPr>
                <w:rFonts w:hint="eastAsia"/>
              </w:rPr>
              <w:t>测试病人登录功能是否正常</w:t>
            </w:r>
          </w:p>
        </w:tc>
      </w:tr>
      <w:tr w:rsidR="00B51945" w:rsidTr="00857328">
        <w:tc>
          <w:tcPr>
            <w:tcW w:w="1629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B51945" w:rsidRDefault="00B51945" w:rsidP="00857328">
            <w:r>
              <w:rPr>
                <w:rFonts w:hint="eastAsia"/>
              </w:rPr>
              <w:t>显示登录界面，用户已存在</w:t>
            </w:r>
          </w:p>
        </w:tc>
      </w:tr>
      <w:tr w:rsidR="00B51945" w:rsidTr="00857328">
        <w:tc>
          <w:tcPr>
            <w:tcW w:w="2689" w:type="dxa"/>
            <w:gridSpan w:val="2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097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51945" w:rsidTr="00857328">
        <w:tc>
          <w:tcPr>
            <w:tcW w:w="2689" w:type="dxa"/>
            <w:gridSpan w:val="2"/>
          </w:tcPr>
          <w:p w:rsidR="00B51945" w:rsidRDefault="00B5194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5F2D85">
              <w:rPr>
                <w:rFonts w:hint="eastAsia"/>
              </w:rPr>
              <w:t>正确</w:t>
            </w:r>
            <w:r>
              <w:rPr>
                <w:rFonts w:hint="eastAsia"/>
              </w:rPr>
              <w:t>用户名密码</w:t>
            </w:r>
          </w:p>
        </w:tc>
        <w:tc>
          <w:tcPr>
            <w:tcW w:w="3097" w:type="dxa"/>
          </w:tcPr>
          <w:p w:rsidR="00B51945" w:rsidRDefault="00B5194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510" w:type="dxa"/>
          </w:tcPr>
          <w:p w:rsidR="00B51945" w:rsidRDefault="00B51945" w:rsidP="00857328">
            <w:pPr>
              <w:jc w:val="center"/>
            </w:pPr>
          </w:p>
        </w:tc>
      </w:tr>
      <w:tr w:rsidR="005F2D85" w:rsidTr="00857328">
        <w:tc>
          <w:tcPr>
            <w:tcW w:w="2689" w:type="dxa"/>
            <w:gridSpan w:val="2"/>
          </w:tcPr>
          <w:p w:rsidR="005F2D85" w:rsidRDefault="005F2D8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输入不匹配账号密码</w:t>
            </w:r>
          </w:p>
        </w:tc>
        <w:tc>
          <w:tcPr>
            <w:tcW w:w="3097" w:type="dxa"/>
          </w:tcPr>
          <w:p w:rsidR="005F2D85" w:rsidRDefault="005F2D8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提示密码错误</w:t>
            </w:r>
          </w:p>
        </w:tc>
        <w:tc>
          <w:tcPr>
            <w:tcW w:w="2510" w:type="dxa"/>
          </w:tcPr>
          <w:p w:rsidR="005F2D85" w:rsidRDefault="005F2D85" w:rsidP="00857328">
            <w:pPr>
              <w:jc w:val="center"/>
            </w:pPr>
          </w:p>
        </w:tc>
      </w:tr>
      <w:tr w:rsidR="005F2D85" w:rsidTr="00857328">
        <w:tc>
          <w:tcPr>
            <w:tcW w:w="2689" w:type="dxa"/>
            <w:gridSpan w:val="2"/>
          </w:tcPr>
          <w:p w:rsidR="005F2D85" w:rsidRDefault="005F2D8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输入账号，无密码</w:t>
            </w:r>
          </w:p>
        </w:tc>
        <w:tc>
          <w:tcPr>
            <w:tcW w:w="3097" w:type="dxa"/>
          </w:tcPr>
          <w:p w:rsidR="005F2D85" w:rsidRDefault="005F2D8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提示输入密码</w:t>
            </w:r>
          </w:p>
        </w:tc>
        <w:tc>
          <w:tcPr>
            <w:tcW w:w="2510" w:type="dxa"/>
          </w:tcPr>
          <w:p w:rsidR="005F2D85" w:rsidRDefault="005F2D85" w:rsidP="00857328">
            <w:pPr>
              <w:jc w:val="center"/>
            </w:pPr>
          </w:p>
        </w:tc>
      </w:tr>
      <w:tr w:rsidR="005F2D85" w:rsidTr="00857328">
        <w:tc>
          <w:tcPr>
            <w:tcW w:w="2689" w:type="dxa"/>
            <w:gridSpan w:val="2"/>
          </w:tcPr>
          <w:p w:rsidR="005F2D85" w:rsidRDefault="005F2D8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输入密码无账号</w:t>
            </w:r>
          </w:p>
        </w:tc>
        <w:tc>
          <w:tcPr>
            <w:tcW w:w="3097" w:type="dxa"/>
          </w:tcPr>
          <w:p w:rsidR="005F2D85" w:rsidRDefault="005F2D85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提示输入账号</w:t>
            </w:r>
          </w:p>
        </w:tc>
        <w:tc>
          <w:tcPr>
            <w:tcW w:w="2510" w:type="dxa"/>
          </w:tcPr>
          <w:p w:rsidR="005F2D85" w:rsidRDefault="005F2D85" w:rsidP="00857328">
            <w:pPr>
              <w:jc w:val="center"/>
            </w:pPr>
          </w:p>
        </w:tc>
      </w:tr>
    </w:tbl>
    <w:p w:rsidR="00891A79" w:rsidRDefault="00891A79" w:rsidP="00CB6A7A"/>
    <w:p w:rsidR="00AF1A42" w:rsidRDefault="00AF1A42" w:rsidP="00AF1A42">
      <w:pPr>
        <w:rPr>
          <w:rFonts w:hint="eastAsia"/>
        </w:rPr>
      </w:pPr>
      <w:r>
        <w:rPr>
          <w:rFonts w:hint="eastAsia"/>
        </w:rPr>
        <w:t>3.1.10病人注册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619"/>
        <w:gridCol w:w="1538"/>
        <w:gridCol w:w="2510"/>
      </w:tblGrid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病人能够注册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测试病人注册功能是否正常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显示注册界面</w:t>
            </w:r>
          </w:p>
        </w:tc>
      </w:tr>
      <w:tr w:rsidR="00AF1A42" w:rsidTr="00AF1A42">
        <w:tc>
          <w:tcPr>
            <w:tcW w:w="4248" w:type="dxa"/>
            <w:gridSpan w:val="2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lastRenderedPageBreak/>
              <w:t>输入/动作</w:t>
            </w:r>
          </w:p>
        </w:tc>
        <w:tc>
          <w:tcPr>
            <w:tcW w:w="1538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AF1A42" w:rsidTr="00AF1A42">
        <w:tc>
          <w:tcPr>
            <w:tcW w:w="4248" w:type="dxa"/>
            <w:gridSpan w:val="2"/>
          </w:tcPr>
          <w:p w:rsidR="00AF1A42" w:rsidRDefault="00AF1A42" w:rsidP="00AF1A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输入电话号码，验证码，密码，确认密码</w:t>
            </w:r>
          </w:p>
        </w:tc>
        <w:tc>
          <w:tcPr>
            <w:tcW w:w="1538" w:type="dxa"/>
          </w:tcPr>
          <w:p w:rsidR="00AF1A42" w:rsidRDefault="00AF1A4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510" w:type="dxa"/>
          </w:tcPr>
          <w:p w:rsidR="00AF1A42" w:rsidRDefault="00AF1A42" w:rsidP="00857328">
            <w:pPr>
              <w:jc w:val="center"/>
            </w:pPr>
          </w:p>
        </w:tc>
      </w:tr>
    </w:tbl>
    <w:p w:rsidR="00AF1A42" w:rsidRDefault="00AF1A42" w:rsidP="00CB6A7A"/>
    <w:p w:rsidR="00AF1A42" w:rsidRDefault="00AF1A42" w:rsidP="00AF1A42">
      <w:pPr>
        <w:rPr>
          <w:rFonts w:hint="eastAsia"/>
        </w:rPr>
      </w:pPr>
      <w:r>
        <w:rPr>
          <w:rFonts w:hint="eastAsia"/>
        </w:rPr>
        <w:t>3.1</w:t>
      </w:r>
      <w:r w:rsidR="00771A71">
        <w:rPr>
          <w:rFonts w:hint="eastAsia"/>
        </w:rPr>
        <w:t>.</w:t>
      </w:r>
      <w:r>
        <w:rPr>
          <w:rFonts w:hint="eastAsia"/>
        </w:rPr>
        <w:t>11病人个人信息完善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194"/>
        <w:gridCol w:w="1963"/>
        <w:gridCol w:w="2510"/>
      </w:tblGrid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病人能够完善个人信息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测试病人个人信息完善功能是否正常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显示病人个人信息界面，用户已登录</w:t>
            </w:r>
          </w:p>
        </w:tc>
      </w:tr>
      <w:tr w:rsidR="00AF1A42" w:rsidTr="003829EC">
        <w:tc>
          <w:tcPr>
            <w:tcW w:w="3823" w:type="dxa"/>
            <w:gridSpan w:val="2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63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AF1A42" w:rsidTr="003829EC">
        <w:tc>
          <w:tcPr>
            <w:tcW w:w="3823" w:type="dxa"/>
            <w:gridSpan w:val="2"/>
          </w:tcPr>
          <w:p w:rsidR="00AF1A42" w:rsidRDefault="00AF1A42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3829EC">
              <w:rPr>
                <w:rFonts w:hint="eastAsia"/>
              </w:rPr>
              <w:t>证件号码，病情</w:t>
            </w:r>
          </w:p>
        </w:tc>
        <w:tc>
          <w:tcPr>
            <w:tcW w:w="1963" w:type="dxa"/>
          </w:tcPr>
          <w:p w:rsidR="00AF1A42" w:rsidRDefault="003829EC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 w:rsidR="00AF1A42">
              <w:rPr>
                <w:rFonts w:hint="eastAsia"/>
              </w:rPr>
              <w:t>成功</w:t>
            </w:r>
          </w:p>
        </w:tc>
        <w:tc>
          <w:tcPr>
            <w:tcW w:w="2510" w:type="dxa"/>
          </w:tcPr>
          <w:p w:rsidR="00AF1A42" w:rsidRDefault="00AF1A42" w:rsidP="00857328">
            <w:pPr>
              <w:jc w:val="center"/>
            </w:pPr>
          </w:p>
        </w:tc>
      </w:tr>
    </w:tbl>
    <w:p w:rsidR="00AF1A42" w:rsidRDefault="00AF1A42" w:rsidP="00CB6A7A"/>
    <w:p w:rsidR="00771A71" w:rsidRDefault="00771A71" w:rsidP="00771A71">
      <w:pPr>
        <w:rPr>
          <w:rFonts w:hint="eastAsia"/>
        </w:rPr>
      </w:pPr>
      <w:r>
        <w:rPr>
          <w:rFonts w:hint="eastAsia"/>
        </w:rPr>
        <w:t>3.1.12病人个人信息修改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194"/>
        <w:gridCol w:w="1963"/>
        <w:gridCol w:w="2510"/>
      </w:tblGrid>
      <w:tr w:rsidR="00771A71" w:rsidTr="00857328">
        <w:tc>
          <w:tcPr>
            <w:tcW w:w="1629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771A71" w:rsidRDefault="00771A71" w:rsidP="00857328">
            <w:r>
              <w:rPr>
                <w:rFonts w:hint="eastAsia"/>
              </w:rPr>
              <w:t>病人能够修改个人信息</w:t>
            </w:r>
          </w:p>
        </w:tc>
      </w:tr>
      <w:tr w:rsidR="00771A71" w:rsidTr="00857328">
        <w:tc>
          <w:tcPr>
            <w:tcW w:w="1629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771A71" w:rsidRDefault="00771A71" w:rsidP="00857328">
            <w:r>
              <w:rPr>
                <w:rFonts w:hint="eastAsia"/>
              </w:rPr>
              <w:t>测试病人个人信息修改功能是否正常</w:t>
            </w:r>
          </w:p>
        </w:tc>
      </w:tr>
      <w:tr w:rsidR="00771A71" w:rsidTr="00857328">
        <w:tc>
          <w:tcPr>
            <w:tcW w:w="1629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771A71" w:rsidRDefault="00771A71" w:rsidP="00857328">
            <w:r>
              <w:rPr>
                <w:rFonts w:hint="eastAsia"/>
              </w:rPr>
              <w:t>显示病人个人信息界面，用户已完善个人信息</w:t>
            </w:r>
          </w:p>
        </w:tc>
      </w:tr>
      <w:tr w:rsidR="00771A71" w:rsidTr="00857328">
        <w:tc>
          <w:tcPr>
            <w:tcW w:w="3823" w:type="dxa"/>
            <w:gridSpan w:val="2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63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771A71" w:rsidTr="00857328">
        <w:tc>
          <w:tcPr>
            <w:tcW w:w="3823" w:type="dxa"/>
            <w:gridSpan w:val="2"/>
          </w:tcPr>
          <w:p w:rsidR="00771A71" w:rsidRDefault="00771A71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输入新联系方式，证件号码，病情</w:t>
            </w:r>
          </w:p>
        </w:tc>
        <w:tc>
          <w:tcPr>
            <w:tcW w:w="1963" w:type="dxa"/>
          </w:tcPr>
          <w:p w:rsidR="00771A71" w:rsidRDefault="00771A71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510" w:type="dxa"/>
          </w:tcPr>
          <w:p w:rsidR="00771A71" w:rsidRDefault="00771A71" w:rsidP="00857328">
            <w:pPr>
              <w:jc w:val="center"/>
            </w:pPr>
          </w:p>
        </w:tc>
      </w:tr>
    </w:tbl>
    <w:p w:rsidR="00771A71" w:rsidRDefault="00771A71" w:rsidP="00CB6A7A"/>
    <w:p w:rsidR="00B42764" w:rsidRDefault="00B42764" w:rsidP="00B42764">
      <w:pPr>
        <w:rPr>
          <w:rFonts w:hint="eastAsia"/>
        </w:rPr>
      </w:pPr>
      <w:r>
        <w:rPr>
          <w:rFonts w:hint="eastAsia"/>
        </w:rPr>
        <w:t>3.1.13病人密码修改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194"/>
        <w:gridCol w:w="1963"/>
        <w:gridCol w:w="2510"/>
      </w:tblGrid>
      <w:tr w:rsidR="00B42764" w:rsidTr="00857328">
        <w:tc>
          <w:tcPr>
            <w:tcW w:w="1629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B42764" w:rsidRDefault="00B42764" w:rsidP="00857328">
            <w:r>
              <w:rPr>
                <w:rFonts w:hint="eastAsia"/>
              </w:rPr>
              <w:t>病人能够修改密码</w:t>
            </w:r>
          </w:p>
        </w:tc>
      </w:tr>
      <w:tr w:rsidR="00B42764" w:rsidTr="00857328">
        <w:tc>
          <w:tcPr>
            <w:tcW w:w="1629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B42764" w:rsidRDefault="00B42764" w:rsidP="00857328">
            <w:r>
              <w:rPr>
                <w:rFonts w:hint="eastAsia"/>
              </w:rPr>
              <w:t>测试病人修改密码功能是否正常</w:t>
            </w:r>
          </w:p>
        </w:tc>
      </w:tr>
      <w:tr w:rsidR="00B42764" w:rsidTr="00857328">
        <w:tc>
          <w:tcPr>
            <w:tcW w:w="1629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B42764" w:rsidRDefault="00B42764" w:rsidP="00857328">
            <w:r>
              <w:rPr>
                <w:rFonts w:hint="eastAsia"/>
              </w:rPr>
              <w:t>显示病人个人信息界面，用户已登录</w:t>
            </w: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输入正确旧密码，输入新密码，输入一致确认密码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510" w:type="dxa"/>
          </w:tcPr>
          <w:p w:rsidR="00B42764" w:rsidRDefault="00B42764" w:rsidP="00857328">
            <w:pPr>
              <w:jc w:val="center"/>
            </w:pP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输入错误旧密码输入新密码输入一致去人密码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提示旧密码错误</w:t>
            </w:r>
          </w:p>
        </w:tc>
        <w:tc>
          <w:tcPr>
            <w:tcW w:w="2510" w:type="dxa"/>
          </w:tcPr>
          <w:p w:rsidR="00B42764" w:rsidRDefault="00B42764" w:rsidP="00857328">
            <w:pPr>
              <w:jc w:val="center"/>
            </w:pP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输入正确旧密码，输入新密码，输入不一致确认密码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提示两次密码不一致</w:t>
            </w:r>
          </w:p>
        </w:tc>
        <w:tc>
          <w:tcPr>
            <w:tcW w:w="2510" w:type="dxa"/>
          </w:tcPr>
          <w:p w:rsidR="00B42764" w:rsidRDefault="00B42764" w:rsidP="00857328">
            <w:pPr>
              <w:jc w:val="center"/>
            </w:pPr>
          </w:p>
        </w:tc>
      </w:tr>
    </w:tbl>
    <w:p w:rsidR="00B42764" w:rsidRPr="00B51945" w:rsidRDefault="00B42764" w:rsidP="00B42764">
      <w:pPr>
        <w:rPr>
          <w:rFonts w:hint="eastAsia"/>
        </w:rPr>
      </w:pPr>
    </w:p>
    <w:p w:rsidR="00DB1A7F" w:rsidRDefault="00DB1A7F" w:rsidP="00DB1A7F">
      <w:pPr>
        <w:rPr>
          <w:b/>
          <w:sz w:val="24"/>
        </w:rPr>
      </w:pPr>
      <w:r>
        <w:rPr>
          <w:rFonts w:hint="eastAsia"/>
          <w:b/>
          <w:sz w:val="24"/>
        </w:rPr>
        <w:t>3.2单元</w:t>
      </w:r>
      <w:r>
        <w:rPr>
          <w:rFonts w:hint="eastAsia"/>
          <w:b/>
          <w:sz w:val="24"/>
        </w:rPr>
        <w:t>测试</w:t>
      </w:r>
    </w:p>
    <w:p w:rsidR="00DB1A7F" w:rsidRDefault="00D84BAC" w:rsidP="00DB1A7F">
      <w:r>
        <w:rPr>
          <w:rFonts w:hint="eastAsia"/>
        </w:rPr>
        <w:t>3.2.1</w:t>
      </w:r>
      <w:r w:rsidR="00C56E68">
        <w:rPr>
          <w:rFonts w:hint="eastAsia"/>
        </w:rPr>
        <w:t>模块接</w:t>
      </w:r>
      <w:r w:rsidR="00377801">
        <w:rPr>
          <w:rFonts w:hint="eastAsia"/>
        </w:rPr>
        <w:t>口</w:t>
      </w:r>
    </w:p>
    <w:p w:rsidR="00377801" w:rsidRDefault="00377801" w:rsidP="00DB1A7F">
      <w:r>
        <w:rPr>
          <w:rFonts w:hint="eastAsia"/>
        </w:rPr>
        <w:t>3.2.2</w:t>
      </w:r>
      <w:r w:rsidR="00C56E68">
        <w:rPr>
          <w:rFonts w:hint="eastAsia"/>
        </w:rPr>
        <w:t>局部数据结构</w:t>
      </w:r>
    </w:p>
    <w:p w:rsidR="00C56E68" w:rsidRDefault="00C56E68" w:rsidP="00DB1A7F">
      <w:r>
        <w:rPr>
          <w:rFonts w:hint="eastAsia"/>
        </w:rPr>
        <w:t>3.2.3重要执行通路</w:t>
      </w:r>
    </w:p>
    <w:p w:rsidR="00C56E68" w:rsidRDefault="00C56E68" w:rsidP="00DB1A7F">
      <w:r>
        <w:rPr>
          <w:rFonts w:hint="eastAsia"/>
        </w:rPr>
        <w:t>3.2.4出错通路处理</w:t>
      </w:r>
    </w:p>
    <w:p w:rsidR="009D3C0E" w:rsidRDefault="009D3C0E" w:rsidP="00DB1A7F">
      <w:pPr>
        <w:rPr>
          <w:b/>
          <w:sz w:val="24"/>
        </w:rPr>
      </w:pPr>
      <w:r>
        <w:rPr>
          <w:rFonts w:hint="eastAsia"/>
          <w:b/>
          <w:sz w:val="24"/>
        </w:rPr>
        <w:t>3.3集成</w:t>
      </w:r>
      <w:r>
        <w:rPr>
          <w:rFonts w:hint="eastAsia"/>
          <w:b/>
          <w:sz w:val="24"/>
        </w:rPr>
        <w:t>测试</w:t>
      </w:r>
    </w:p>
    <w:p w:rsidR="0030073D" w:rsidRDefault="0030073D" w:rsidP="0030073D">
      <w:pPr>
        <w:rPr>
          <w:rFonts w:hint="eastAsia"/>
        </w:rPr>
      </w:pPr>
      <w:r>
        <w:rPr>
          <w:rFonts w:hint="eastAsia"/>
        </w:rPr>
        <w:t>3.3.1医生登录模块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1661"/>
        <w:gridCol w:w="1657"/>
        <w:gridCol w:w="3354"/>
      </w:tblGrid>
      <w:tr w:rsidR="006623F9" w:rsidTr="00052EE0"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:rsidR="006623F9" w:rsidRDefault="006623F9" w:rsidP="00052EE0"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452" w:type="dxa"/>
          </w:tcPr>
          <w:p w:rsidR="006623F9" w:rsidRDefault="006623F9" w:rsidP="00052EE0">
            <w:r>
              <w:rPr>
                <w:rFonts w:hint="eastAsia"/>
              </w:rPr>
              <w:t>支持常用模型</w:t>
            </w:r>
          </w:p>
        </w:tc>
      </w:tr>
      <w:tr w:rsidR="006623F9" w:rsidTr="00052EE0"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701" w:type="dxa"/>
          </w:tcPr>
          <w:p w:rsidR="006623F9" w:rsidRDefault="006623F9" w:rsidP="00052EE0"/>
        </w:tc>
        <w:tc>
          <w:tcPr>
            <w:tcW w:w="1701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52" w:type="dxa"/>
          </w:tcPr>
          <w:p w:rsidR="006623F9" w:rsidRDefault="006623F9" w:rsidP="00052EE0">
            <w:r>
              <w:t>0.1.0</w:t>
            </w:r>
          </w:p>
        </w:tc>
      </w:tr>
      <w:tr w:rsidR="006623F9" w:rsidTr="00052EE0"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用例作者</w:t>
            </w:r>
          </w:p>
        </w:tc>
        <w:tc>
          <w:tcPr>
            <w:tcW w:w="1701" w:type="dxa"/>
          </w:tcPr>
          <w:p w:rsidR="006623F9" w:rsidRDefault="006623F9" w:rsidP="00052EE0"/>
        </w:tc>
        <w:tc>
          <w:tcPr>
            <w:tcW w:w="1701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452" w:type="dxa"/>
          </w:tcPr>
          <w:p w:rsidR="006623F9" w:rsidRDefault="006623F9" w:rsidP="00052EE0"/>
        </w:tc>
      </w:tr>
      <w:tr w:rsidR="006623F9" w:rsidTr="00052EE0"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  <w:gridSpan w:val="3"/>
          </w:tcPr>
          <w:p w:rsidR="006623F9" w:rsidRDefault="006623F9" w:rsidP="00052EE0"/>
        </w:tc>
      </w:tr>
      <w:tr w:rsidR="006623F9" w:rsidTr="00052EE0"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6854" w:type="dxa"/>
            <w:gridSpan w:val="3"/>
          </w:tcPr>
          <w:p w:rsidR="006623F9" w:rsidRDefault="006623F9" w:rsidP="00052EE0"/>
        </w:tc>
      </w:tr>
      <w:tr w:rsidR="006623F9" w:rsidTr="00052EE0">
        <w:trPr>
          <w:trHeight w:val="956"/>
        </w:trPr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54" w:type="dxa"/>
            <w:gridSpan w:val="3"/>
          </w:tcPr>
          <w:p w:rsidR="006623F9" w:rsidRDefault="006623F9" w:rsidP="00052EE0">
            <w:r>
              <w:rPr>
                <w:rFonts w:hint="eastAsia"/>
              </w:rPr>
              <w:t>平台：</w:t>
            </w:r>
          </w:p>
          <w:p w:rsidR="006623F9" w:rsidRDefault="006623F9" w:rsidP="00052EE0">
            <w:r>
              <w:rPr>
                <w:rFonts w:hint="eastAsia"/>
              </w:rPr>
              <w:t>数据：</w:t>
            </w:r>
          </w:p>
        </w:tc>
      </w:tr>
      <w:tr w:rsidR="006623F9" w:rsidTr="00052EE0">
        <w:trPr>
          <w:trHeight w:val="956"/>
        </w:trPr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6854" w:type="dxa"/>
            <w:gridSpan w:val="3"/>
          </w:tcPr>
          <w:p w:rsidR="006623F9" w:rsidRDefault="006623F9" w:rsidP="006623F9">
            <w:pPr>
              <w:numPr>
                <w:ilvl w:val="0"/>
                <w:numId w:val="2"/>
              </w:numPr>
            </w:pPr>
          </w:p>
          <w:p w:rsidR="006623F9" w:rsidRDefault="006623F9" w:rsidP="006623F9">
            <w:pPr>
              <w:numPr>
                <w:ilvl w:val="0"/>
                <w:numId w:val="2"/>
              </w:numPr>
            </w:pPr>
          </w:p>
          <w:p w:rsidR="006623F9" w:rsidRDefault="006623F9" w:rsidP="006623F9">
            <w:pPr>
              <w:numPr>
                <w:ilvl w:val="0"/>
                <w:numId w:val="2"/>
              </w:numPr>
            </w:pPr>
          </w:p>
        </w:tc>
      </w:tr>
      <w:tr w:rsidR="006623F9" w:rsidTr="00052EE0">
        <w:trPr>
          <w:trHeight w:val="956"/>
        </w:trPr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4" w:type="dxa"/>
            <w:gridSpan w:val="3"/>
          </w:tcPr>
          <w:p w:rsidR="006623F9" w:rsidRDefault="006623F9" w:rsidP="00052EE0">
            <w:r>
              <w:rPr>
                <w:rFonts w:hint="eastAsia"/>
              </w:rPr>
              <w:t>控制台输出：</w:t>
            </w:r>
          </w:p>
          <w:p w:rsidR="006623F9" w:rsidRDefault="006623F9" w:rsidP="006623F9"/>
          <w:p w:rsidR="006623F9" w:rsidRDefault="006623F9" w:rsidP="006623F9"/>
          <w:p w:rsidR="006623F9" w:rsidRDefault="006623F9" w:rsidP="00052EE0"/>
        </w:tc>
      </w:tr>
      <w:tr w:rsidR="006623F9" w:rsidTr="00052EE0">
        <w:trPr>
          <w:trHeight w:val="956"/>
        </w:trPr>
        <w:tc>
          <w:tcPr>
            <w:tcW w:w="1668" w:type="dxa"/>
          </w:tcPr>
          <w:p w:rsidR="006623F9" w:rsidRDefault="006623F9" w:rsidP="00052EE0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854" w:type="dxa"/>
            <w:gridSpan w:val="3"/>
          </w:tcPr>
          <w:p w:rsidR="006623F9" w:rsidRDefault="006623F9" w:rsidP="00052EE0"/>
        </w:tc>
      </w:tr>
    </w:tbl>
    <w:p w:rsidR="009D3C0E" w:rsidRDefault="009D3C0E" w:rsidP="00DB1A7F"/>
    <w:p w:rsidR="00C66330" w:rsidRDefault="00C66330" w:rsidP="00C66330">
      <w:pPr>
        <w:rPr>
          <w:rFonts w:hint="eastAsia"/>
        </w:rPr>
      </w:pPr>
      <w:r>
        <w:rPr>
          <w:rFonts w:hint="eastAsia"/>
        </w:rPr>
        <w:t>3.3.2</w:t>
      </w:r>
      <w:r w:rsidR="00B845B1">
        <w:rPr>
          <w:rFonts w:hint="eastAsia"/>
        </w:rPr>
        <w:t>模板管理</w:t>
      </w:r>
      <w:r>
        <w:rPr>
          <w:rFonts w:hint="eastAsia"/>
        </w:rPr>
        <w:t>模块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1661"/>
        <w:gridCol w:w="1657"/>
        <w:gridCol w:w="3354"/>
      </w:tblGrid>
      <w:tr w:rsidR="00C66330" w:rsidTr="00052EE0"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:rsidR="00C66330" w:rsidRDefault="00C66330" w:rsidP="00052EE0"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452" w:type="dxa"/>
          </w:tcPr>
          <w:p w:rsidR="00C66330" w:rsidRDefault="00C66330" w:rsidP="00052EE0">
            <w:r>
              <w:rPr>
                <w:rFonts w:hint="eastAsia"/>
              </w:rPr>
              <w:t>支持常用模型</w:t>
            </w:r>
          </w:p>
        </w:tc>
      </w:tr>
      <w:tr w:rsidR="00C66330" w:rsidTr="00052EE0"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701" w:type="dxa"/>
          </w:tcPr>
          <w:p w:rsidR="00C66330" w:rsidRDefault="00C66330" w:rsidP="00052EE0"/>
        </w:tc>
        <w:tc>
          <w:tcPr>
            <w:tcW w:w="1701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52" w:type="dxa"/>
          </w:tcPr>
          <w:p w:rsidR="00C66330" w:rsidRDefault="00C66330" w:rsidP="00052EE0">
            <w:r>
              <w:t>0.1.0</w:t>
            </w:r>
          </w:p>
        </w:tc>
      </w:tr>
      <w:tr w:rsidR="00C66330" w:rsidTr="00052EE0"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用例作者</w:t>
            </w:r>
          </w:p>
        </w:tc>
        <w:tc>
          <w:tcPr>
            <w:tcW w:w="1701" w:type="dxa"/>
          </w:tcPr>
          <w:p w:rsidR="00C66330" w:rsidRDefault="00C66330" w:rsidP="00052EE0"/>
        </w:tc>
        <w:tc>
          <w:tcPr>
            <w:tcW w:w="1701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452" w:type="dxa"/>
          </w:tcPr>
          <w:p w:rsidR="00C66330" w:rsidRDefault="00C66330" w:rsidP="00052EE0"/>
        </w:tc>
      </w:tr>
      <w:tr w:rsidR="00C66330" w:rsidTr="00052EE0"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  <w:gridSpan w:val="3"/>
          </w:tcPr>
          <w:p w:rsidR="00C66330" w:rsidRDefault="00C66330" w:rsidP="00052EE0"/>
        </w:tc>
      </w:tr>
      <w:tr w:rsidR="00C66330" w:rsidTr="00052EE0"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6854" w:type="dxa"/>
            <w:gridSpan w:val="3"/>
          </w:tcPr>
          <w:p w:rsidR="00C66330" w:rsidRDefault="00C66330" w:rsidP="00052EE0"/>
        </w:tc>
      </w:tr>
      <w:tr w:rsidR="00C66330" w:rsidTr="00052EE0">
        <w:trPr>
          <w:trHeight w:val="956"/>
        </w:trPr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gridSpan w:val="3"/>
          </w:tcPr>
          <w:p w:rsidR="00C66330" w:rsidRDefault="00C66330" w:rsidP="00052EE0">
            <w:r>
              <w:rPr>
                <w:rFonts w:hint="eastAsia"/>
              </w:rPr>
              <w:t>平台：</w:t>
            </w:r>
          </w:p>
          <w:p w:rsidR="00C66330" w:rsidRDefault="00C66330" w:rsidP="00052EE0">
            <w:r>
              <w:rPr>
                <w:rFonts w:hint="eastAsia"/>
              </w:rPr>
              <w:t>数据：</w:t>
            </w:r>
          </w:p>
        </w:tc>
      </w:tr>
      <w:tr w:rsidR="00C66330" w:rsidTr="00052EE0">
        <w:trPr>
          <w:trHeight w:val="956"/>
        </w:trPr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6854" w:type="dxa"/>
            <w:gridSpan w:val="3"/>
          </w:tcPr>
          <w:p w:rsidR="00C66330" w:rsidRDefault="00C66330" w:rsidP="00C66330">
            <w:pPr>
              <w:numPr>
                <w:ilvl w:val="0"/>
                <w:numId w:val="3"/>
              </w:numPr>
            </w:pPr>
          </w:p>
          <w:p w:rsidR="00C66330" w:rsidRDefault="00C66330" w:rsidP="00C66330">
            <w:pPr>
              <w:numPr>
                <w:ilvl w:val="0"/>
                <w:numId w:val="3"/>
              </w:numPr>
            </w:pPr>
          </w:p>
          <w:p w:rsidR="00C66330" w:rsidRDefault="00C66330" w:rsidP="00C66330">
            <w:pPr>
              <w:numPr>
                <w:ilvl w:val="0"/>
                <w:numId w:val="3"/>
              </w:numPr>
            </w:pPr>
          </w:p>
        </w:tc>
      </w:tr>
      <w:tr w:rsidR="00C66330" w:rsidTr="00052EE0">
        <w:trPr>
          <w:trHeight w:val="956"/>
        </w:trPr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4" w:type="dxa"/>
            <w:gridSpan w:val="3"/>
          </w:tcPr>
          <w:p w:rsidR="00C66330" w:rsidRDefault="00C66330" w:rsidP="00052EE0">
            <w:r>
              <w:rPr>
                <w:rFonts w:hint="eastAsia"/>
              </w:rPr>
              <w:t>控制台输出：</w:t>
            </w:r>
          </w:p>
          <w:p w:rsidR="00C66330" w:rsidRDefault="00C66330" w:rsidP="00052EE0"/>
          <w:p w:rsidR="00C66330" w:rsidRDefault="00C66330" w:rsidP="00052EE0"/>
          <w:p w:rsidR="00C66330" w:rsidRDefault="00C66330" w:rsidP="00052EE0"/>
        </w:tc>
      </w:tr>
      <w:tr w:rsidR="00C66330" w:rsidTr="00052EE0">
        <w:trPr>
          <w:trHeight w:val="956"/>
        </w:trPr>
        <w:tc>
          <w:tcPr>
            <w:tcW w:w="1668" w:type="dxa"/>
          </w:tcPr>
          <w:p w:rsidR="00C66330" w:rsidRDefault="00C66330" w:rsidP="00052EE0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854" w:type="dxa"/>
            <w:gridSpan w:val="3"/>
          </w:tcPr>
          <w:p w:rsidR="00C66330" w:rsidRDefault="00C66330" w:rsidP="00052EE0"/>
        </w:tc>
      </w:tr>
    </w:tbl>
    <w:p w:rsidR="00C66330" w:rsidRPr="00B51945" w:rsidRDefault="00C66330" w:rsidP="00C66330">
      <w:pPr>
        <w:rPr>
          <w:rFonts w:hint="eastAsia"/>
        </w:rPr>
      </w:pPr>
    </w:p>
    <w:p w:rsidR="00B845B1" w:rsidRDefault="00B845B1" w:rsidP="00B845B1">
      <w:pPr>
        <w:rPr>
          <w:rFonts w:hint="eastAsia"/>
        </w:rPr>
      </w:pPr>
      <w:r>
        <w:rPr>
          <w:rFonts w:hint="eastAsia"/>
        </w:rPr>
        <w:t>3.3.3检查项管理</w:t>
      </w:r>
      <w:r>
        <w:rPr>
          <w:rFonts w:hint="eastAsia"/>
        </w:rPr>
        <w:t>模块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1661"/>
        <w:gridCol w:w="1657"/>
        <w:gridCol w:w="3354"/>
      </w:tblGrid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:rsidR="00B845B1" w:rsidRDefault="00B845B1" w:rsidP="00052EE0"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452" w:type="dxa"/>
          </w:tcPr>
          <w:p w:rsidR="00B845B1" w:rsidRDefault="00B845B1" w:rsidP="00052EE0">
            <w:r>
              <w:rPr>
                <w:rFonts w:hint="eastAsia"/>
              </w:rPr>
              <w:t>支持常用模型</w:t>
            </w:r>
          </w:p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701" w:type="dxa"/>
          </w:tcPr>
          <w:p w:rsidR="00B845B1" w:rsidRDefault="00B845B1" w:rsidP="00052EE0"/>
        </w:tc>
        <w:tc>
          <w:tcPr>
            <w:tcW w:w="1701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52" w:type="dxa"/>
          </w:tcPr>
          <w:p w:rsidR="00B845B1" w:rsidRDefault="00B845B1" w:rsidP="00052EE0">
            <w:r>
              <w:t>0.1.0</w:t>
            </w:r>
          </w:p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用例作者</w:t>
            </w:r>
          </w:p>
        </w:tc>
        <w:tc>
          <w:tcPr>
            <w:tcW w:w="1701" w:type="dxa"/>
          </w:tcPr>
          <w:p w:rsidR="00B845B1" w:rsidRDefault="00B845B1" w:rsidP="00052EE0"/>
        </w:tc>
        <w:tc>
          <w:tcPr>
            <w:tcW w:w="1701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452" w:type="dxa"/>
          </w:tcPr>
          <w:p w:rsidR="00B845B1" w:rsidRDefault="00B845B1" w:rsidP="00052EE0"/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  <w:gridSpan w:val="3"/>
          </w:tcPr>
          <w:p w:rsidR="00B845B1" w:rsidRDefault="00B845B1" w:rsidP="00052EE0"/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6854" w:type="dxa"/>
            <w:gridSpan w:val="3"/>
          </w:tcPr>
          <w:p w:rsidR="00B845B1" w:rsidRDefault="00B845B1" w:rsidP="00052EE0"/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gridSpan w:val="3"/>
          </w:tcPr>
          <w:p w:rsidR="00B845B1" w:rsidRDefault="00B845B1" w:rsidP="00052EE0">
            <w:r>
              <w:rPr>
                <w:rFonts w:hint="eastAsia"/>
              </w:rPr>
              <w:t>平台：</w:t>
            </w:r>
          </w:p>
          <w:p w:rsidR="00B845B1" w:rsidRDefault="00B845B1" w:rsidP="00052EE0">
            <w:r>
              <w:rPr>
                <w:rFonts w:hint="eastAsia"/>
              </w:rPr>
              <w:t>数据：</w:t>
            </w:r>
          </w:p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6854" w:type="dxa"/>
            <w:gridSpan w:val="3"/>
          </w:tcPr>
          <w:p w:rsidR="00B845B1" w:rsidRDefault="00B845B1" w:rsidP="00B845B1">
            <w:pPr>
              <w:numPr>
                <w:ilvl w:val="0"/>
                <w:numId w:val="4"/>
              </w:numPr>
            </w:pPr>
          </w:p>
          <w:p w:rsidR="00B845B1" w:rsidRDefault="00B845B1" w:rsidP="00B845B1">
            <w:pPr>
              <w:numPr>
                <w:ilvl w:val="0"/>
                <w:numId w:val="4"/>
              </w:numPr>
            </w:pPr>
          </w:p>
          <w:p w:rsidR="00B845B1" w:rsidRDefault="00B845B1" w:rsidP="00B845B1">
            <w:pPr>
              <w:numPr>
                <w:ilvl w:val="0"/>
                <w:numId w:val="4"/>
              </w:numPr>
            </w:pPr>
          </w:p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4" w:type="dxa"/>
            <w:gridSpan w:val="3"/>
          </w:tcPr>
          <w:p w:rsidR="00B845B1" w:rsidRDefault="00B845B1" w:rsidP="00052EE0">
            <w:r>
              <w:rPr>
                <w:rFonts w:hint="eastAsia"/>
              </w:rPr>
              <w:t>控制台输出：</w:t>
            </w:r>
          </w:p>
          <w:p w:rsidR="00B845B1" w:rsidRDefault="00B845B1" w:rsidP="00052EE0"/>
          <w:p w:rsidR="00B845B1" w:rsidRDefault="00B845B1" w:rsidP="00052EE0"/>
          <w:p w:rsidR="00B845B1" w:rsidRDefault="00B845B1" w:rsidP="00052EE0"/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854" w:type="dxa"/>
            <w:gridSpan w:val="3"/>
          </w:tcPr>
          <w:p w:rsidR="00B845B1" w:rsidRDefault="00B845B1" w:rsidP="00052EE0"/>
        </w:tc>
      </w:tr>
    </w:tbl>
    <w:p w:rsidR="00B845B1" w:rsidRPr="00B51945" w:rsidRDefault="00B845B1" w:rsidP="00B845B1">
      <w:pPr>
        <w:rPr>
          <w:rFonts w:hint="eastAsia"/>
        </w:rPr>
      </w:pPr>
    </w:p>
    <w:p w:rsidR="00B845B1" w:rsidRDefault="00B845B1" w:rsidP="00B845B1">
      <w:pPr>
        <w:rPr>
          <w:rFonts w:hint="eastAsia"/>
        </w:rPr>
      </w:pPr>
      <w:r>
        <w:rPr>
          <w:rFonts w:hint="eastAsia"/>
        </w:rPr>
        <w:t>3.3.4病人个人信息</w:t>
      </w:r>
      <w:bookmarkStart w:id="0" w:name="_GoBack"/>
      <w:bookmarkEnd w:id="0"/>
      <w:r>
        <w:rPr>
          <w:rFonts w:hint="eastAsia"/>
        </w:rPr>
        <w:t>管理模块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1661"/>
        <w:gridCol w:w="1657"/>
        <w:gridCol w:w="3354"/>
      </w:tblGrid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:rsidR="00B845B1" w:rsidRDefault="00B845B1" w:rsidP="00052EE0"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452" w:type="dxa"/>
          </w:tcPr>
          <w:p w:rsidR="00B845B1" w:rsidRDefault="00B845B1" w:rsidP="00052EE0">
            <w:r>
              <w:rPr>
                <w:rFonts w:hint="eastAsia"/>
              </w:rPr>
              <w:t>支持常用模型</w:t>
            </w:r>
          </w:p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701" w:type="dxa"/>
          </w:tcPr>
          <w:p w:rsidR="00B845B1" w:rsidRDefault="00B845B1" w:rsidP="00052EE0"/>
        </w:tc>
        <w:tc>
          <w:tcPr>
            <w:tcW w:w="1701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52" w:type="dxa"/>
          </w:tcPr>
          <w:p w:rsidR="00B845B1" w:rsidRDefault="00B845B1" w:rsidP="00052EE0">
            <w:r>
              <w:t>0.1.0</w:t>
            </w:r>
          </w:p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用例作者</w:t>
            </w:r>
          </w:p>
        </w:tc>
        <w:tc>
          <w:tcPr>
            <w:tcW w:w="1701" w:type="dxa"/>
          </w:tcPr>
          <w:p w:rsidR="00B845B1" w:rsidRDefault="00B845B1" w:rsidP="00052EE0"/>
        </w:tc>
        <w:tc>
          <w:tcPr>
            <w:tcW w:w="1701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452" w:type="dxa"/>
          </w:tcPr>
          <w:p w:rsidR="00B845B1" w:rsidRDefault="00B845B1" w:rsidP="00052EE0"/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  <w:gridSpan w:val="3"/>
          </w:tcPr>
          <w:p w:rsidR="00B845B1" w:rsidRDefault="00B845B1" w:rsidP="00052EE0"/>
        </w:tc>
      </w:tr>
      <w:tr w:rsidR="00B845B1" w:rsidTr="00052EE0"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6854" w:type="dxa"/>
            <w:gridSpan w:val="3"/>
          </w:tcPr>
          <w:p w:rsidR="00B845B1" w:rsidRDefault="00B845B1" w:rsidP="00052EE0"/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gridSpan w:val="3"/>
          </w:tcPr>
          <w:p w:rsidR="00B845B1" w:rsidRDefault="00B845B1" w:rsidP="00052EE0">
            <w:r>
              <w:rPr>
                <w:rFonts w:hint="eastAsia"/>
              </w:rPr>
              <w:t>平台：</w:t>
            </w:r>
          </w:p>
          <w:p w:rsidR="00B845B1" w:rsidRDefault="00B845B1" w:rsidP="00052EE0">
            <w:r>
              <w:rPr>
                <w:rFonts w:hint="eastAsia"/>
              </w:rPr>
              <w:t>数据：</w:t>
            </w:r>
          </w:p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6854" w:type="dxa"/>
            <w:gridSpan w:val="3"/>
          </w:tcPr>
          <w:p w:rsidR="00B845B1" w:rsidRDefault="00B845B1" w:rsidP="00B845B1">
            <w:pPr>
              <w:numPr>
                <w:ilvl w:val="0"/>
                <w:numId w:val="5"/>
              </w:numPr>
            </w:pPr>
          </w:p>
          <w:p w:rsidR="00B845B1" w:rsidRDefault="00B845B1" w:rsidP="00B845B1">
            <w:pPr>
              <w:numPr>
                <w:ilvl w:val="0"/>
                <w:numId w:val="5"/>
              </w:numPr>
            </w:pPr>
          </w:p>
          <w:p w:rsidR="00B845B1" w:rsidRDefault="00B845B1" w:rsidP="00B845B1">
            <w:pPr>
              <w:numPr>
                <w:ilvl w:val="0"/>
                <w:numId w:val="5"/>
              </w:numPr>
            </w:pPr>
          </w:p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4" w:type="dxa"/>
            <w:gridSpan w:val="3"/>
          </w:tcPr>
          <w:p w:rsidR="00B845B1" w:rsidRDefault="00B845B1" w:rsidP="00052EE0">
            <w:r>
              <w:rPr>
                <w:rFonts w:hint="eastAsia"/>
              </w:rPr>
              <w:t>控制台输出：</w:t>
            </w:r>
          </w:p>
          <w:p w:rsidR="00B845B1" w:rsidRDefault="00B845B1" w:rsidP="00052EE0"/>
          <w:p w:rsidR="00B845B1" w:rsidRDefault="00B845B1" w:rsidP="00052EE0"/>
          <w:p w:rsidR="00B845B1" w:rsidRDefault="00B845B1" w:rsidP="00052EE0"/>
        </w:tc>
      </w:tr>
      <w:tr w:rsidR="00B845B1" w:rsidTr="00052EE0">
        <w:trPr>
          <w:trHeight w:val="956"/>
        </w:trPr>
        <w:tc>
          <w:tcPr>
            <w:tcW w:w="1668" w:type="dxa"/>
          </w:tcPr>
          <w:p w:rsidR="00B845B1" w:rsidRDefault="00B845B1" w:rsidP="00052EE0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854" w:type="dxa"/>
            <w:gridSpan w:val="3"/>
          </w:tcPr>
          <w:p w:rsidR="00B845B1" w:rsidRDefault="00B845B1" w:rsidP="00052EE0"/>
        </w:tc>
      </w:tr>
    </w:tbl>
    <w:p w:rsidR="00B845B1" w:rsidRPr="00B51945" w:rsidRDefault="00B845B1" w:rsidP="00B845B1">
      <w:pPr>
        <w:rPr>
          <w:rFonts w:hint="eastAsia"/>
        </w:rPr>
      </w:pPr>
    </w:p>
    <w:p w:rsidR="00C66330" w:rsidRPr="00B51945" w:rsidRDefault="00C66330" w:rsidP="00DB1A7F">
      <w:pPr>
        <w:rPr>
          <w:rFonts w:hint="eastAsia"/>
        </w:rPr>
      </w:pPr>
    </w:p>
    <w:sectPr w:rsidR="00C66330" w:rsidRPr="00B5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6BF" w:rsidRDefault="009C26BF" w:rsidP="00561956">
      <w:r>
        <w:separator/>
      </w:r>
    </w:p>
  </w:endnote>
  <w:endnote w:type="continuationSeparator" w:id="0">
    <w:p w:rsidR="009C26BF" w:rsidRDefault="009C26BF" w:rsidP="0056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6BF" w:rsidRDefault="009C26BF" w:rsidP="00561956">
      <w:r>
        <w:separator/>
      </w:r>
    </w:p>
  </w:footnote>
  <w:footnote w:type="continuationSeparator" w:id="0">
    <w:p w:rsidR="009C26BF" w:rsidRDefault="009C26BF" w:rsidP="0056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CD8"/>
    <w:multiLevelType w:val="hybridMultilevel"/>
    <w:tmpl w:val="CA22F852"/>
    <w:lvl w:ilvl="0" w:tplc="545CBF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14358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011CE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893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4EC6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79"/>
    <w:rsid w:val="0005712B"/>
    <w:rsid w:val="00102B8B"/>
    <w:rsid w:val="001044F9"/>
    <w:rsid w:val="00116032"/>
    <w:rsid w:val="00125F98"/>
    <w:rsid w:val="00267E79"/>
    <w:rsid w:val="002A5F6B"/>
    <w:rsid w:val="002D797C"/>
    <w:rsid w:val="0030073D"/>
    <w:rsid w:val="003159B0"/>
    <w:rsid w:val="00346763"/>
    <w:rsid w:val="00377801"/>
    <w:rsid w:val="003829EC"/>
    <w:rsid w:val="00457A86"/>
    <w:rsid w:val="004F5FEC"/>
    <w:rsid w:val="00561956"/>
    <w:rsid w:val="00596CC2"/>
    <w:rsid w:val="005F2D85"/>
    <w:rsid w:val="006623F9"/>
    <w:rsid w:val="006A7FA7"/>
    <w:rsid w:val="006F233A"/>
    <w:rsid w:val="00712847"/>
    <w:rsid w:val="00740761"/>
    <w:rsid w:val="00771A71"/>
    <w:rsid w:val="007A0156"/>
    <w:rsid w:val="007A0FA2"/>
    <w:rsid w:val="007B06CE"/>
    <w:rsid w:val="00817BD5"/>
    <w:rsid w:val="00857328"/>
    <w:rsid w:val="0087675B"/>
    <w:rsid w:val="00886B43"/>
    <w:rsid w:val="00891A79"/>
    <w:rsid w:val="008A2DD7"/>
    <w:rsid w:val="009C26BF"/>
    <w:rsid w:val="009D01A8"/>
    <w:rsid w:val="009D3C0E"/>
    <w:rsid w:val="00A45CDF"/>
    <w:rsid w:val="00A47462"/>
    <w:rsid w:val="00AF1A42"/>
    <w:rsid w:val="00B24132"/>
    <w:rsid w:val="00B42764"/>
    <w:rsid w:val="00B51945"/>
    <w:rsid w:val="00B7463D"/>
    <w:rsid w:val="00B82B23"/>
    <w:rsid w:val="00B845B1"/>
    <w:rsid w:val="00BC2702"/>
    <w:rsid w:val="00BE25F1"/>
    <w:rsid w:val="00C56E68"/>
    <w:rsid w:val="00C66330"/>
    <w:rsid w:val="00CB6A7A"/>
    <w:rsid w:val="00D31343"/>
    <w:rsid w:val="00D64161"/>
    <w:rsid w:val="00D84BAC"/>
    <w:rsid w:val="00D90279"/>
    <w:rsid w:val="00DB1A7F"/>
    <w:rsid w:val="00E0073D"/>
    <w:rsid w:val="00E05D55"/>
    <w:rsid w:val="00E10BD8"/>
    <w:rsid w:val="00EB399E"/>
    <w:rsid w:val="00EF3C90"/>
    <w:rsid w:val="00F21B24"/>
    <w:rsid w:val="00F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CCE5C"/>
  <w15:chartTrackingRefBased/>
  <w15:docId w15:val="{5D4300B3-FF8E-438B-B439-7AE2D2A1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956"/>
    <w:rPr>
      <w:sz w:val="18"/>
      <w:szCs w:val="18"/>
    </w:rPr>
  </w:style>
  <w:style w:type="paragraph" w:styleId="a7">
    <w:name w:val="List Paragraph"/>
    <w:basedOn w:val="a"/>
    <w:uiPriority w:val="34"/>
    <w:qFormat/>
    <w:rsid w:val="00D64161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82B2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8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jlq</dc:creator>
  <cp:keywords/>
  <dc:description/>
  <cp:lastModifiedBy>jlq</cp:lastModifiedBy>
  <cp:revision>48</cp:revision>
  <dcterms:created xsi:type="dcterms:W3CDTF">2017-04-19T03:50:00Z</dcterms:created>
  <dcterms:modified xsi:type="dcterms:W3CDTF">2017-04-19T09:57:00Z</dcterms:modified>
</cp:coreProperties>
</file>