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DD683C" w:rsidP="00DD683C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M/S  Artania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DD683C" w:rsidP="00DD683C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Sharm El Sheikh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DD683C" w:rsidP="00DD683C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19/12/2022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DD683C" w:rsidP="00DD683C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07:00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DD683C" w:rsidP="00DD683C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19:00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DD683C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BB2602" w:rsidRPr="00EB6A04" w:rsidRDefault="00DD683C" w:rsidP="00DD683C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Sharm port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DD683C" w:rsidRDefault="00BB2602" w:rsidP="005B2E76">
            <w:pPr>
              <w:rPr>
                <w:b/>
                <w:lang w:val="en-US"/>
              </w:rPr>
            </w:pPr>
            <w:r w:rsidRPr="00DD683C">
              <w:rPr>
                <w:b/>
                <w:lang w:val="en-US"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  <w:showingPlcHdr/>
          </w:sdtPr>
          <w:sdtEndPr/>
          <w:sdtContent>
            <w:tc>
              <w:tcPr>
                <w:tcW w:w="6127" w:type="dxa"/>
              </w:tcPr>
              <w:p w:rsidR="00BB2602" w:rsidRPr="00EB6A04" w:rsidRDefault="00BB2602">
                <w:pPr>
                  <w:rPr>
                    <w:rFonts w:eastAsia="MS Gothic" w:cs="Arial"/>
                  </w:rPr>
                </w:pPr>
                <w:r w:rsidRPr="00B210BE">
                  <w:rPr>
                    <w:rStyle w:val="PlaceholderText"/>
                  </w:rPr>
                  <w:t>Klicken Sie hier, um Text einzugeben.</w:t>
                </w:r>
              </w:p>
            </w:tc>
          </w:sdtContent>
        </w:sdt>
      </w:tr>
    </w:tbl>
    <w:p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D683C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DD35A8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DD35A8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DD35A8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A406E3" w:rsidRPr="00EB6A04" w:rsidRDefault="00DD35A8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DD35A8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DD683C" w:rsidRDefault="00DD35A8" w:rsidP="0089532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DD683C">
                  <w:rPr>
                    <w:rFonts w:eastAsia="MS Gothic" w:cs="Arial"/>
                  </w:rPr>
                  <w:t>yes</w:t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 w:rsidRPr="00DD683C">
              <w:rPr>
                <w:rFonts w:eastAsia="MS Gothic" w:cs="Arial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D683C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DD35A8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DD683C" w:rsidRDefault="0089532B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0705B9">
                  <w:rPr>
                    <w:rFonts w:eastAsia="MS Gothic" w:cs="Arial"/>
                  </w:rPr>
                  <w:t>Klicken Sie hier, um Text einzugeben.</w:t>
                </w:r>
              </w:p>
            </w:sdtContent>
          </w:sdt>
          <w:p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D683C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D683C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D683C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D683C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DD35A8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DD35A8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DD35A8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DD683C">
                  <w:rPr>
                    <w:rFonts w:eastAsia="MS Gothic" w:cs="Arial"/>
                  </w:rPr>
                  <w:t>x</w:t>
                </w:r>
              </w:sdtContent>
            </w:sdt>
          </w:p>
          <w:p w:rsidR="00AA157C" w:rsidRPr="00AA157C" w:rsidRDefault="00DD35A8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DD683C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DD35A8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DD683C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DD35A8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DD683C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DD35A8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DD683C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AA157C" w:rsidRDefault="00DD35A8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:rsidR="00AA157C" w:rsidRDefault="00DD683C" w:rsidP="00DD683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Stambs = ca 70 LE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showingPlcHdr/>
              <w:text/>
            </w:sdtPr>
            <w:sdtEndPr/>
            <w:sdtContent>
              <w:p w:rsidR="00AA157C" w:rsidRPr="00AA157C" w:rsidRDefault="00AA157C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:rsidR="00AA157C" w:rsidRDefault="00DD683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Gold &amp; Papyrus</w:t>
            </w:r>
            <w:bookmarkStart w:id="0" w:name="_GoBack"/>
            <w:bookmarkEnd w:id="0"/>
          </w:p>
        </w:tc>
      </w:tr>
    </w:tbl>
    <w:p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showingPlcHdr/>
              <w:text/>
            </w:sdtPr>
            <w:sdtEndPr/>
            <w:sdtContent>
              <w:p w:rsid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showingPlcHdr/>
              <w:text/>
            </w:sdtPr>
            <w:sdtEndPr/>
            <w:sdtContent>
              <w:p w:rsid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showingPlcHdr/>
              <w:text/>
            </w:sdtPr>
            <w:sdtEndPr/>
            <w:sdtContent>
              <w:p w:rsid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showingPlcHdr/>
              <w:text/>
            </w:sdtPr>
            <w:sdtEndPr/>
            <w:sdtContent>
              <w:p w:rsidR="00BE656E" w:rsidRP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DD683C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DD683C">
                  <w:t>2</w:t>
                </w:r>
              </w:sdtContent>
            </w:sdt>
          </w:p>
          <w:p w:rsidR="00BE656E" w:rsidRPr="00BE656E" w:rsidRDefault="00BE656E" w:rsidP="00DD683C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DD683C">
                  <w:t>8</w:t>
                </w:r>
              </w:sdtContent>
            </w:sdt>
          </w:p>
          <w:p w:rsidR="00BE656E" w:rsidRPr="00BE656E" w:rsidRDefault="00BE656E" w:rsidP="00DD683C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DD683C">
                  <w:t>20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DD683C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DD683C">
                  <w:t>5  Euro</w:t>
                </w:r>
              </w:sdtContent>
            </w:sdt>
          </w:p>
          <w:p w:rsidR="00BE656E" w:rsidRPr="00BE656E" w:rsidRDefault="00BE656E" w:rsidP="00DD683C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DD683C">
                  <w:t>10  Euro</w:t>
                </w:r>
              </w:sdtContent>
            </w:sdt>
          </w:p>
          <w:p w:rsidR="00BE656E" w:rsidRPr="00BE656E" w:rsidRDefault="00BE656E" w:rsidP="00DD683C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DD683C">
                  <w:t>20  Euro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</w:tbl>
    <w:p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:rsidR="00282097" w:rsidRPr="00282097" w:rsidRDefault="00DD683C" w:rsidP="00DD683C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City Center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:rsidR="00282097" w:rsidRPr="00282097" w:rsidRDefault="00DD683C" w:rsidP="00DD683C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09:00    -- 14:00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:rsidR="00282097" w:rsidRPr="00282097" w:rsidRDefault="00DD683C" w:rsidP="00DD683C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Old Market /  City Center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:rsidR="00282097" w:rsidRPr="00282097" w:rsidRDefault="00DD683C" w:rsidP="00DD683C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10:00   --- 22:00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:rsidR="00282097" w:rsidRPr="00282097" w:rsidRDefault="00DD683C" w:rsidP="00DD683C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City Center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:rsidR="00282097" w:rsidRPr="00282097" w:rsidRDefault="00DD683C" w:rsidP="00DD683C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12:00  -- 24 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PlaceholderText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35A8" w:rsidRDefault="00DD35A8" w:rsidP="00D208C8">
      <w:pPr>
        <w:spacing w:after="0" w:line="240" w:lineRule="auto"/>
      </w:pPr>
      <w:r>
        <w:separator/>
      </w:r>
    </w:p>
  </w:endnote>
  <w:endnote w:type="continuationSeparator" w:id="0">
    <w:p w:rsidR="00DD35A8" w:rsidRDefault="00DD35A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35A8" w:rsidRDefault="00DD35A8" w:rsidP="00D208C8">
      <w:pPr>
        <w:spacing w:after="0" w:line="240" w:lineRule="auto"/>
      </w:pPr>
      <w:r>
        <w:separator/>
      </w:r>
    </w:p>
  </w:footnote>
  <w:footnote w:type="continuationSeparator" w:id="0">
    <w:p w:rsidR="00DD35A8" w:rsidRDefault="00DD35A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17A"/>
    <w:rsid w:val="0006317A"/>
    <w:rsid w:val="00265E70"/>
    <w:rsid w:val="00282097"/>
    <w:rsid w:val="002F3B13"/>
    <w:rsid w:val="00303BEF"/>
    <w:rsid w:val="00347A72"/>
    <w:rsid w:val="003F33DC"/>
    <w:rsid w:val="0045531E"/>
    <w:rsid w:val="005B2E76"/>
    <w:rsid w:val="00611D00"/>
    <w:rsid w:val="00677B57"/>
    <w:rsid w:val="00736385"/>
    <w:rsid w:val="00886ACF"/>
    <w:rsid w:val="0089532B"/>
    <w:rsid w:val="009D3231"/>
    <w:rsid w:val="00A406E3"/>
    <w:rsid w:val="00AA157C"/>
    <w:rsid w:val="00B65E0D"/>
    <w:rsid w:val="00BB2602"/>
    <w:rsid w:val="00BE656E"/>
    <w:rsid w:val="00CD2E7B"/>
    <w:rsid w:val="00D208C8"/>
    <w:rsid w:val="00D36372"/>
    <w:rsid w:val="00D417B1"/>
    <w:rsid w:val="00DB5F9D"/>
    <w:rsid w:val="00DD35A8"/>
    <w:rsid w:val="00DD683C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E53CFC"/>
    <w:rsid w:val="00F9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80D1AC-BAF7-4F9B-B3F2-6B1C23EAA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Schauky</cp:lastModifiedBy>
  <cp:revision>6</cp:revision>
  <dcterms:created xsi:type="dcterms:W3CDTF">2017-05-03T08:03:00Z</dcterms:created>
  <dcterms:modified xsi:type="dcterms:W3CDTF">2022-07-26T13:57:00Z</dcterms:modified>
</cp:coreProperties>
</file>