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36" w:rsidRDefault="007D236D">
      <w:r>
        <w:fldChar w:fldCharType="begin"/>
      </w:r>
      <w:r>
        <w:instrText xml:space="preserve"> HYPERLINK "</w:instrText>
      </w:r>
      <w:r w:rsidRPr="007D236D">
        <w:instrText>https://blog.csdn.net/u012110719/article/details/41854923</w:instrText>
      </w:r>
      <w:r>
        <w:instrText xml:space="preserve">" </w:instrText>
      </w:r>
      <w:r>
        <w:fldChar w:fldCharType="separate"/>
      </w:r>
      <w:r w:rsidRPr="00777261">
        <w:rPr>
          <w:rStyle w:val="a3"/>
        </w:rPr>
        <w:t>https://blog.csdn.net/u012110719/article/details/41854923</w:t>
      </w:r>
      <w:r>
        <w:fldChar w:fldCharType="end"/>
      </w:r>
    </w:p>
    <w:p w:rsidR="007D236D" w:rsidRDefault="007D236D"/>
    <w:p w:rsidR="001B162F" w:rsidRPr="001B162F" w:rsidRDefault="001B162F" w:rsidP="001B16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333333"/>
          <w:kern w:val="0"/>
          <w:szCs w:val="21"/>
          <w:shd w:val="clear" w:color="auto" w:fill="FFFFFF"/>
        </w:rPr>
        <w:t>在Linux中只有一下7种文件类型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即使开发人员在Linux文件树中添加新内容也必须符合一下之一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1.普通文件（-表示，可用</w:t>
      </w:r>
      <w:proofErr w:type="spellStart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ls</w:t>
      </w:r>
      <w:proofErr w:type="spellEnd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-l查看）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2.目录（d）[在Linux中，任何东西都被看成文件，外设备也看成文件，注意是任何东西]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3.字符设备文件（c）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4.块设备文件（b）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5.套接口文件（s）[如我们开启MySQL服务后，在/</w:t>
      </w:r>
      <w:proofErr w:type="spellStart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var</w:t>
      </w:r>
      <w:proofErr w:type="spellEnd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/lib/</w:t>
      </w:r>
      <w:proofErr w:type="spellStart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</w:t>
      </w:r>
      <w:proofErr w:type="spellEnd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/下生成的</w:t>
      </w:r>
      <w:proofErr w:type="spellStart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mysql.sock</w:t>
      </w:r>
      <w:proofErr w:type="spellEnd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文件，关闭MySQL服务后，这个文件就消失了]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6.管道（p）[管道在Linux/UNIX中式非常有用的东西，必须掌握哈]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    7.符号链接文件（l）[有点儿像WIN下的快捷方式]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Linux中只有以上7中文件类型，没有其他的....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另外，我们用</w:t>
      </w:r>
      <w:proofErr w:type="spellStart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ls</w:t>
      </w:r>
      <w:proofErr w:type="spellEnd"/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-al 可以查看当前目录下的所有文件，这是我们可以看到"."和".."这两个文件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其实"."就是代表当前目录</w:t>
      </w:r>
    </w:p>
    <w:p w:rsidR="001B162F" w:rsidRPr="001B162F" w:rsidRDefault="001B162F" w:rsidP="001B162F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1B16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    ".."就是代表上级目录，因为Linux把任何东西都看成文件，所以就有"."和".."这两个文件了喂...</w:t>
      </w:r>
    </w:p>
    <w:p w:rsidR="007D236D" w:rsidRPr="001B162F" w:rsidRDefault="007D236D">
      <w:bookmarkStart w:id="0" w:name="_GoBack"/>
      <w:bookmarkEnd w:id="0"/>
    </w:p>
    <w:sectPr w:rsidR="007D236D" w:rsidRPr="001B162F" w:rsidSect="007D236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7BD"/>
    <w:rsid w:val="001B162F"/>
    <w:rsid w:val="003C7E36"/>
    <w:rsid w:val="007D236D"/>
    <w:rsid w:val="00E1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AEA0A-2805-4BF2-8C31-5859E1B6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236D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B16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5</cp:revision>
  <dcterms:created xsi:type="dcterms:W3CDTF">2018-05-08T03:13:00Z</dcterms:created>
  <dcterms:modified xsi:type="dcterms:W3CDTF">2018-05-08T03:13:00Z</dcterms:modified>
</cp:coreProperties>
</file>