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A8D23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t>1. Phase 0 – Research &amp; Environment Setup (4 tuần)</w:t>
      </w:r>
    </w:p>
    <w:p w14:paraId="37553BE7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t>1.1 Research</w:t>
      </w:r>
    </w:p>
    <w:p w14:paraId="5BE7CBA2" w14:textId="77777777" w:rsidR="000D2672" w:rsidRPr="002B7628" w:rsidRDefault="000D2672" w:rsidP="000D2672">
      <w:pPr>
        <w:numPr>
          <w:ilvl w:val="0"/>
          <w:numId w:val="1"/>
        </w:numPr>
      </w:pPr>
      <w:r w:rsidRPr="002B7628">
        <w:t>1.1.1 Qt + OpenGL rendering pipeline</w:t>
      </w:r>
    </w:p>
    <w:p w14:paraId="667BE0F6" w14:textId="77777777" w:rsidR="000D2672" w:rsidRPr="002B7628" w:rsidRDefault="000D2672" w:rsidP="000D2672">
      <w:pPr>
        <w:numPr>
          <w:ilvl w:val="0"/>
          <w:numId w:val="1"/>
        </w:numPr>
      </w:pPr>
      <w:r w:rsidRPr="002B7628">
        <w:t>1.1.2 OpenCV (feature detection: SIFT/ORB)</w:t>
      </w:r>
    </w:p>
    <w:p w14:paraId="397238C6" w14:textId="77777777" w:rsidR="000D2672" w:rsidRPr="002B7628" w:rsidRDefault="000D2672" w:rsidP="000D2672">
      <w:pPr>
        <w:numPr>
          <w:ilvl w:val="0"/>
          <w:numId w:val="1"/>
        </w:numPr>
      </w:pPr>
      <w:r w:rsidRPr="002B7628">
        <w:t>1.1.3 SfM pipeline (Structure from Motion)</w:t>
      </w:r>
    </w:p>
    <w:p w14:paraId="6DF8E3FC" w14:textId="77777777" w:rsidR="000D2672" w:rsidRPr="002B7628" w:rsidRDefault="000D2672" w:rsidP="000D2672">
      <w:pPr>
        <w:numPr>
          <w:ilvl w:val="0"/>
          <w:numId w:val="1"/>
        </w:numPr>
      </w:pPr>
      <w:r w:rsidRPr="002B7628">
        <w:t>1.1.4 PCL basics</w:t>
      </w:r>
    </w:p>
    <w:p w14:paraId="004F3582" w14:textId="77777777" w:rsidR="000D2672" w:rsidRPr="002B7628" w:rsidRDefault="000D2672" w:rsidP="000D2672">
      <w:pPr>
        <w:numPr>
          <w:ilvl w:val="0"/>
          <w:numId w:val="1"/>
        </w:numPr>
      </w:pPr>
      <w:r w:rsidRPr="002B7628">
        <w:t>1.1.5 ONNX Runtime / TensorRT</w:t>
      </w:r>
    </w:p>
    <w:p w14:paraId="79C4728C" w14:textId="77777777" w:rsidR="000D2672" w:rsidRPr="002B7628" w:rsidRDefault="000D2672" w:rsidP="000D2672">
      <w:r w:rsidRPr="002B7628">
        <w:pict w14:anchorId="4D29839C">
          <v:rect id="_x0000_i1260" style="width:0;height:1.5pt" o:hralign="center" o:hrstd="t" o:hr="t" fillcolor="#a0a0a0" stroked="f"/>
        </w:pict>
      </w:r>
    </w:p>
    <w:p w14:paraId="006B5927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t>1.2 Environment Setup</w:t>
      </w:r>
    </w:p>
    <w:p w14:paraId="3147EB6F" w14:textId="77777777" w:rsidR="000D2672" w:rsidRPr="002B7628" w:rsidRDefault="000D2672" w:rsidP="000D2672">
      <w:pPr>
        <w:numPr>
          <w:ilvl w:val="0"/>
          <w:numId w:val="2"/>
        </w:numPr>
      </w:pPr>
      <w:r w:rsidRPr="002B7628">
        <w:t>1.2.1 CMake configuration</w:t>
      </w:r>
    </w:p>
    <w:p w14:paraId="2F1FD8FE" w14:textId="77777777" w:rsidR="000D2672" w:rsidRPr="002B7628" w:rsidRDefault="000D2672" w:rsidP="000D2672">
      <w:pPr>
        <w:numPr>
          <w:ilvl w:val="0"/>
          <w:numId w:val="2"/>
        </w:numPr>
      </w:pPr>
      <w:r w:rsidRPr="002B7628">
        <w:t>1.2.2 Build OpenCV</w:t>
      </w:r>
    </w:p>
    <w:p w14:paraId="73D45B2E" w14:textId="77777777" w:rsidR="000D2672" w:rsidRPr="002B7628" w:rsidRDefault="000D2672" w:rsidP="000D2672">
      <w:pPr>
        <w:numPr>
          <w:ilvl w:val="0"/>
          <w:numId w:val="2"/>
        </w:numPr>
      </w:pPr>
      <w:r w:rsidRPr="002B7628">
        <w:t>1.2.3 Build PCL (rủi ro cao)</w:t>
      </w:r>
    </w:p>
    <w:p w14:paraId="34BAE02C" w14:textId="77777777" w:rsidR="000D2672" w:rsidRPr="002B7628" w:rsidRDefault="000D2672" w:rsidP="000D2672">
      <w:pPr>
        <w:numPr>
          <w:ilvl w:val="0"/>
          <w:numId w:val="2"/>
        </w:numPr>
      </w:pPr>
      <w:r w:rsidRPr="002B7628">
        <w:t>1.2.4 Integrate Qt + OpenGL</w:t>
      </w:r>
    </w:p>
    <w:p w14:paraId="0036BBCC" w14:textId="77777777" w:rsidR="000D2672" w:rsidRPr="002B7628" w:rsidRDefault="000D2672" w:rsidP="000D2672">
      <w:pPr>
        <w:numPr>
          <w:ilvl w:val="0"/>
          <w:numId w:val="2"/>
        </w:numPr>
      </w:pPr>
      <w:r w:rsidRPr="002B7628">
        <w:t>1.2.5 Setup ONNX Runtime</w:t>
      </w:r>
    </w:p>
    <w:p w14:paraId="4ECF4358" w14:textId="77777777" w:rsidR="000D2672" w:rsidRPr="002B7628" w:rsidRDefault="000D2672" w:rsidP="000D2672">
      <w:r w:rsidRPr="002B7628">
        <w:pict w14:anchorId="4CAAE00C">
          <v:rect id="_x0000_i1261" style="width:0;height:1.5pt" o:hralign="center" o:hrstd="t" o:hr="t" fillcolor="#a0a0a0" stroked="f"/>
        </w:pict>
      </w:r>
    </w:p>
    <w:p w14:paraId="005776B1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t>1.3 Technical Risk Handling</w:t>
      </w:r>
    </w:p>
    <w:p w14:paraId="36711F7F" w14:textId="77777777" w:rsidR="000D2672" w:rsidRPr="002B7628" w:rsidRDefault="000D2672" w:rsidP="000D2672">
      <w:pPr>
        <w:numPr>
          <w:ilvl w:val="0"/>
          <w:numId w:val="3"/>
        </w:numPr>
      </w:pPr>
      <w:r w:rsidRPr="002B7628">
        <w:t>1.3.1 Debug build errors (PCL, VTK, OpenCV)</w:t>
      </w:r>
    </w:p>
    <w:p w14:paraId="2CD211A6" w14:textId="77777777" w:rsidR="000D2672" w:rsidRPr="002B7628" w:rsidRDefault="000D2672" w:rsidP="000D2672">
      <w:pPr>
        <w:numPr>
          <w:ilvl w:val="0"/>
          <w:numId w:val="3"/>
        </w:numPr>
      </w:pPr>
      <w:r w:rsidRPr="002B7628">
        <w:t>1.3.2 DLL conflicts</w:t>
      </w:r>
    </w:p>
    <w:p w14:paraId="11FBCC3F" w14:textId="77777777" w:rsidR="000D2672" w:rsidRPr="002B7628" w:rsidRDefault="000D2672" w:rsidP="000D2672">
      <w:pPr>
        <w:numPr>
          <w:ilvl w:val="0"/>
          <w:numId w:val="3"/>
        </w:numPr>
      </w:pPr>
      <w:r w:rsidRPr="002B7628">
        <w:t>1.3.3 Memory issues</w:t>
      </w:r>
    </w:p>
    <w:p w14:paraId="03D7568C" w14:textId="77777777" w:rsidR="000D2672" w:rsidRPr="002B7628" w:rsidRDefault="000D2672" w:rsidP="000D2672">
      <w:r w:rsidRPr="002B7628">
        <w:pict w14:anchorId="5262072C">
          <v:rect id="_x0000_i1262" style="width:0;height:1.5pt" o:hralign="center" o:hrstd="t" o:hr="t" fillcolor="#a0a0a0" stroked="f"/>
        </w:pict>
      </w:r>
    </w:p>
    <w:p w14:paraId="771FDB2C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t>1.4 Output</w:t>
      </w:r>
    </w:p>
    <w:p w14:paraId="1C282E88" w14:textId="77777777" w:rsidR="000D2672" w:rsidRPr="002B7628" w:rsidRDefault="000D2672" w:rsidP="000D2672">
      <w:pPr>
        <w:numPr>
          <w:ilvl w:val="0"/>
          <w:numId w:val="4"/>
        </w:numPr>
      </w:pPr>
      <w:r w:rsidRPr="002B7628">
        <w:t>Build OK toàn bộ hệ thống.</w:t>
      </w:r>
    </w:p>
    <w:p w14:paraId="4C8DE183" w14:textId="77777777" w:rsidR="000D2672" w:rsidRPr="002B7628" w:rsidRDefault="000D2672" w:rsidP="000D2672">
      <w:r w:rsidRPr="002B7628">
        <w:pict w14:anchorId="15BA0285">
          <v:rect id="_x0000_i1263" style="width:0;height:1.5pt" o:hralign="center" o:hrstd="t" o:hr="t" fillcolor="#a0a0a0" stroked="f"/>
        </w:pict>
      </w:r>
    </w:p>
    <w:p w14:paraId="7A112AB7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t>2. Phase 1 – 3D Viewer (5 tuần)</w:t>
      </w:r>
    </w:p>
    <w:p w14:paraId="7FA09D4C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t>2.1 UI + Rendering</w:t>
      </w:r>
    </w:p>
    <w:p w14:paraId="4FBF5F53" w14:textId="77777777" w:rsidR="000D2672" w:rsidRPr="002B7628" w:rsidRDefault="000D2672" w:rsidP="000D2672">
      <w:pPr>
        <w:numPr>
          <w:ilvl w:val="0"/>
          <w:numId w:val="5"/>
        </w:numPr>
      </w:pPr>
      <w:r w:rsidRPr="002B7628">
        <w:t>2.1.1 Load ảnh (PNG/JPG)</w:t>
      </w:r>
    </w:p>
    <w:p w14:paraId="7BB8D096" w14:textId="77777777" w:rsidR="000D2672" w:rsidRPr="002B7628" w:rsidRDefault="000D2672" w:rsidP="000D2672">
      <w:pPr>
        <w:numPr>
          <w:ilvl w:val="0"/>
          <w:numId w:val="5"/>
        </w:numPr>
      </w:pPr>
      <w:r w:rsidRPr="002B7628">
        <w:lastRenderedPageBreak/>
        <w:t>2.1.2 Load model OBJ</w:t>
      </w:r>
    </w:p>
    <w:p w14:paraId="7C26F7BC" w14:textId="77777777" w:rsidR="000D2672" w:rsidRPr="002B7628" w:rsidRDefault="000D2672" w:rsidP="000D2672">
      <w:pPr>
        <w:numPr>
          <w:ilvl w:val="0"/>
          <w:numId w:val="5"/>
        </w:numPr>
      </w:pPr>
      <w:r w:rsidRPr="002B7628">
        <w:t>2.1.3 OpenGL rendering</w:t>
      </w:r>
    </w:p>
    <w:p w14:paraId="7DFAE134" w14:textId="77777777" w:rsidR="000D2672" w:rsidRPr="002B7628" w:rsidRDefault="000D2672" w:rsidP="000D2672">
      <w:r w:rsidRPr="002B7628">
        <w:pict w14:anchorId="1BFF727F">
          <v:rect id="_x0000_i1264" style="width:0;height:1.5pt" o:hralign="center" o:hrstd="t" o:hr="t" fillcolor="#a0a0a0" stroked="f"/>
        </w:pict>
      </w:r>
    </w:p>
    <w:p w14:paraId="1C9E761D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t>2.2 Interaction</w:t>
      </w:r>
    </w:p>
    <w:p w14:paraId="0625F182" w14:textId="77777777" w:rsidR="000D2672" w:rsidRPr="002B7628" w:rsidRDefault="000D2672" w:rsidP="000D2672">
      <w:pPr>
        <w:numPr>
          <w:ilvl w:val="0"/>
          <w:numId w:val="6"/>
        </w:numPr>
      </w:pPr>
      <w:r w:rsidRPr="002B7628">
        <w:t>2.2.1 Zoom</w:t>
      </w:r>
    </w:p>
    <w:p w14:paraId="78AEB9D3" w14:textId="77777777" w:rsidR="000D2672" w:rsidRPr="002B7628" w:rsidRDefault="000D2672" w:rsidP="000D2672">
      <w:pPr>
        <w:numPr>
          <w:ilvl w:val="0"/>
          <w:numId w:val="6"/>
        </w:numPr>
      </w:pPr>
      <w:r w:rsidRPr="002B7628">
        <w:t>2.2.2 Rotate</w:t>
      </w:r>
    </w:p>
    <w:p w14:paraId="621BDD4B" w14:textId="77777777" w:rsidR="000D2672" w:rsidRPr="002B7628" w:rsidRDefault="000D2672" w:rsidP="000D2672">
      <w:pPr>
        <w:numPr>
          <w:ilvl w:val="0"/>
          <w:numId w:val="6"/>
        </w:numPr>
      </w:pPr>
      <w:r w:rsidRPr="002B7628">
        <w:t>2.2.3 Pan</w:t>
      </w:r>
    </w:p>
    <w:p w14:paraId="62057A02" w14:textId="77777777" w:rsidR="000D2672" w:rsidRPr="002B7628" w:rsidRDefault="000D2672" w:rsidP="000D2672">
      <w:r w:rsidRPr="002B7628">
        <w:pict w14:anchorId="31D8453C">
          <v:rect id="_x0000_i1265" style="width:0;height:1.5pt" o:hralign="center" o:hrstd="t" o:hr="t" fillcolor="#a0a0a0" stroked="f"/>
        </w:pict>
      </w:r>
    </w:p>
    <w:p w14:paraId="072690EC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t>2.3 Testing</w:t>
      </w:r>
    </w:p>
    <w:p w14:paraId="6D925A50" w14:textId="77777777" w:rsidR="000D2672" w:rsidRPr="002B7628" w:rsidRDefault="000D2672" w:rsidP="000D2672">
      <w:pPr>
        <w:numPr>
          <w:ilvl w:val="0"/>
          <w:numId w:val="7"/>
        </w:numPr>
      </w:pPr>
      <w:r w:rsidRPr="002B7628">
        <w:t>2.3.1 UI test</w:t>
      </w:r>
    </w:p>
    <w:p w14:paraId="229FB230" w14:textId="77777777" w:rsidR="000D2672" w:rsidRPr="002B7628" w:rsidRDefault="000D2672" w:rsidP="000D2672">
      <w:pPr>
        <w:numPr>
          <w:ilvl w:val="0"/>
          <w:numId w:val="7"/>
        </w:numPr>
      </w:pPr>
      <w:r w:rsidRPr="002B7628">
        <w:t>2.3.2 Render correctness</w:t>
      </w:r>
    </w:p>
    <w:p w14:paraId="6383B07B" w14:textId="77777777" w:rsidR="000D2672" w:rsidRPr="002B7628" w:rsidRDefault="000D2672" w:rsidP="000D2672">
      <w:pPr>
        <w:numPr>
          <w:ilvl w:val="0"/>
          <w:numId w:val="7"/>
        </w:numPr>
      </w:pPr>
      <w:r w:rsidRPr="002B7628">
        <w:t>2.3.3 Performance basic</w:t>
      </w:r>
    </w:p>
    <w:p w14:paraId="4E163EBE" w14:textId="77777777" w:rsidR="000D2672" w:rsidRPr="002B7628" w:rsidRDefault="000D2672" w:rsidP="000D2672">
      <w:r w:rsidRPr="002B7628">
        <w:pict w14:anchorId="50E4D321">
          <v:rect id="_x0000_i1266" style="width:0;height:1.5pt" o:hralign="center" o:hrstd="t" o:hr="t" fillcolor="#a0a0a0" stroked="f"/>
        </w:pict>
      </w:r>
    </w:p>
    <w:p w14:paraId="4671D39E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t>2.4 Risk Handling</w:t>
      </w:r>
    </w:p>
    <w:p w14:paraId="17D03103" w14:textId="77777777" w:rsidR="000D2672" w:rsidRPr="002B7628" w:rsidRDefault="000D2672" w:rsidP="000D2672">
      <w:pPr>
        <w:numPr>
          <w:ilvl w:val="0"/>
          <w:numId w:val="8"/>
        </w:numPr>
      </w:pPr>
      <w:r w:rsidRPr="002B7628">
        <w:t>Black screen (OpenGL)</w:t>
      </w:r>
    </w:p>
    <w:p w14:paraId="28F5070C" w14:textId="77777777" w:rsidR="000D2672" w:rsidRPr="002B7628" w:rsidRDefault="000D2672" w:rsidP="000D2672">
      <w:pPr>
        <w:numPr>
          <w:ilvl w:val="0"/>
          <w:numId w:val="8"/>
        </w:numPr>
      </w:pPr>
      <w:r w:rsidRPr="002B7628">
        <w:t>Coordinate system mismatch</w:t>
      </w:r>
    </w:p>
    <w:p w14:paraId="5B1C31B9" w14:textId="77777777" w:rsidR="000D2672" w:rsidRPr="002B7628" w:rsidRDefault="000D2672" w:rsidP="000D2672">
      <w:r w:rsidRPr="002B7628">
        <w:pict w14:anchorId="75848C00">
          <v:rect id="_x0000_i1267" style="width:0;height:1.5pt" o:hralign="center" o:hrstd="t" o:hr="t" fillcolor="#a0a0a0" stroked="f"/>
        </w:pict>
      </w:r>
    </w:p>
    <w:p w14:paraId="63AC624B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t>2.5 Output</w:t>
      </w:r>
    </w:p>
    <w:p w14:paraId="6743BA26" w14:textId="2F53FD0B" w:rsidR="000D2672" w:rsidRPr="002B7628" w:rsidRDefault="000D2672" w:rsidP="000D2672">
      <w:pPr>
        <w:pStyle w:val="ListParagraph"/>
        <w:numPr>
          <w:ilvl w:val="0"/>
          <w:numId w:val="31"/>
        </w:numPr>
      </w:pPr>
      <w:r w:rsidRPr="002B7628">
        <w:t>Viewer hoàn chỉnh</w:t>
      </w:r>
    </w:p>
    <w:p w14:paraId="2C493B04" w14:textId="77777777" w:rsidR="000D2672" w:rsidRPr="002B7628" w:rsidRDefault="000D2672" w:rsidP="000D2672">
      <w:r w:rsidRPr="002B7628">
        <w:pict w14:anchorId="703034BD">
          <v:rect id="_x0000_i1269" style="width:0;height:1.5pt" o:hralign="center" o:hrstd="t" o:hr="t" fillcolor="#a0a0a0" stroked="f"/>
        </w:pict>
      </w:r>
    </w:p>
    <w:p w14:paraId="1069E1EC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t>3. Phase 2 – 3D Reconstruction (8 tuần)</w:t>
      </w:r>
    </w:p>
    <w:p w14:paraId="490CC990" w14:textId="77777777" w:rsidR="000D2672" w:rsidRPr="002B7628" w:rsidRDefault="000D2672" w:rsidP="000D2672">
      <w:r w:rsidRPr="002B7628">
        <w:pict w14:anchorId="04641DB1">
          <v:rect id="_x0000_i1270" style="width:0;height:1.5pt" o:hralign="center" o:hrstd="t" o:hr="t" fillcolor="#a0a0a0" stroked="f"/>
        </w:pict>
      </w:r>
    </w:p>
    <w:p w14:paraId="0A9D8750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t>3.1 Algorithm Research (2 tuần)</w:t>
      </w:r>
    </w:p>
    <w:p w14:paraId="585CAE0D" w14:textId="77777777" w:rsidR="000D2672" w:rsidRPr="002B7628" w:rsidRDefault="000D2672" w:rsidP="000D2672">
      <w:pPr>
        <w:numPr>
          <w:ilvl w:val="0"/>
          <w:numId w:val="9"/>
        </w:numPr>
      </w:pPr>
      <w:r w:rsidRPr="002B7628">
        <w:t>3.1.1 Feature detection (SIFT/ORB)</w:t>
      </w:r>
    </w:p>
    <w:p w14:paraId="768E0615" w14:textId="77777777" w:rsidR="000D2672" w:rsidRPr="002B7628" w:rsidRDefault="000D2672" w:rsidP="000D2672">
      <w:pPr>
        <w:numPr>
          <w:ilvl w:val="0"/>
          <w:numId w:val="9"/>
        </w:numPr>
      </w:pPr>
      <w:r w:rsidRPr="002B7628">
        <w:t>3.1.2 Matching (FLANN / BFMatcher)</w:t>
      </w:r>
    </w:p>
    <w:p w14:paraId="418C39E8" w14:textId="77777777" w:rsidR="000D2672" w:rsidRPr="002B7628" w:rsidRDefault="000D2672" w:rsidP="000D2672">
      <w:pPr>
        <w:numPr>
          <w:ilvl w:val="0"/>
          <w:numId w:val="9"/>
        </w:numPr>
      </w:pPr>
      <w:r w:rsidRPr="002B7628">
        <w:t>3.1.3 Epipolar geometry</w:t>
      </w:r>
    </w:p>
    <w:p w14:paraId="3B9650DF" w14:textId="77777777" w:rsidR="000D2672" w:rsidRPr="002B7628" w:rsidRDefault="000D2672" w:rsidP="000D2672">
      <w:pPr>
        <w:numPr>
          <w:ilvl w:val="0"/>
          <w:numId w:val="9"/>
        </w:numPr>
      </w:pPr>
      <w:r w:rsidRPr="002B7628">
        <w:lastRenderedPageBreak/>
        <w:t>3.1.4 Triangulation</w:t>
      </w:r>
    </w:p>
    <w:p w14:paraId="10A961D1" w14:textId="77777777" w:rsidR="000D2672" w:rsidRPr="002B7628" w:rsidRDefault="000D2672" w:rsidP="000D2672">
      <w:r w:rsidRPr="002B7628">
        <w:pict w14:anchorId="0FD3B97D">
          <v:rect id="_x0000_i1271" style="width:0;height:1.5pt" o:hralign="center" o:hrstd="t" o:hr="t" fillcolor="#a0a0a0" stroked="f"/>
        </w:pict>
      </w:r>
    </w:p>
    <w:p w14:paraId="4D1A4A7E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t>3.2 Implementation</w:t>
      </w:r>
    </w:p>
    <w:p w14:paraId="04A8AD20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t>3.2.1 Feature Detection</w:t>
      </w:r>
    </w:p>
    <w:p w14:paraId="560666EF" w14:textId="77777777" w:rsidR="000D2672" w:rsidRPr="002B7628" w:rsidRDefault="000D2672" w:rsidP="000D2672">
      <w:pPr>
        <w:numPr>
          <w:ilvl w:val="0"/>
          <w:numId w:val="10"/>
        </w:numPr>
      </w:pPr>
      <w:r w:rsidRPr="002B7628">
        <w:t>detect keypoints</w:t>
      </w:r>
    </w:p>
    <w:p w14:paraId="4EA7D583" w14:textId="77777777" w:rsidR="000D2672" w:rsidRPr="002B7628" w:rsidRDefault="000D2672" w:rsidP="000D2672">
      <w:pPr>
        <w:numPr>
          <w:ilvl w:val="0"/>
          <w:numId w:val="10"/>
        </w:numPr>
      </w:pPr>
      <w:r w:rsidRPr="002B7628">
        <w:t>descriptor extraction</w:t>
      </w:r>
    </w:p>
    <w:p w14:paraId="17B6D1A4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t>3.2.2 Feature Matching</w:t>
      </w:r>
    </w:p>
    <w:p w14:paraId="5B954C41" w14:textId="77777777" w:rsidR="000D2672" w:rsidRPr="002B7628" w:rsidRDefault="000D2672" w:rsidP="000D2672">
      <w:pPr>
        <w:numPr>
          <w:ilvl w:val="0"/>
          <w:numId w:val="11"/>
        </w:numPr>
      </w:pPr>
      <w:r w:rsidRPr="002B7628">
        <w:t>match filtering</w:t>
      </w:r>
    </w:p>
    <w:p w14:paraId="099B44FD" w14:textId="77777777" w:rsidR="000D2672" w:rsidRPr="002B7628" w:rsidRDefault="000D2672" w:rsidP="000D2672">
      <w:pPr>
        <w:numPr>
          <w:ilvl w:val="0"/>
          <w:numId w:val="11"/>
        </w:numPr>
      </w:pPr>
      <w:r w:rsidRPr="002B7628">
        <w:t>RANSAC</w:t>
      </w:r>
    </w:p>
    <w:p w14:paraId="24B25C8D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t>3.2.3 Camera Pose</w:t>
      </w:r>
    </w:p>
    <w:p w14:paraId="6995615D" w14:textId="77777777" w:rsidR="000D2672" w:rsidRPr="002B7628" w:rsidRDefault="000D2672" w:rsidP="000D2672">
      <w:pPr>
        <w:numPr>
          <w:ilvl w:val="0"/>
          <w:numId w:val="12"/>
        </w:numPr>
      </w:pPr>
      <w:r w:rsidRPr="002B7628">
        <w:t>Essential matrix</w:t>
      </w:r>
    </w:p>
    <w:p w14:paraId="22C52C51" w14:textId="77777777" w:rsidR="000D2672" w:rsidRPr="002B7628" w:rsidRDefault="000D2672" w:rsidP="000D2672">
      <w:pPr>
        <w:numPr>
          <w:ilvl w:val="0"/>
          <w:numId w:val="12"/>
        </w:numPr>
      </w:pPr>
      <w:r w:rsidRPr="002B7628">
        <w:t>recoverPose</w:t>
      </w:r>
    </w:p>
    <w:p w14:paraId="0141D8C0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t>3.2.4 Triangulation</w:t>
      </w:r>
    </w:p>
    <w:p w14:paraId="5624EF80" w14:textId="77777777" w:rsidR="000D2672" w:rsidRPr="002B7628" w:rsidRDefault="000D2672" w:rsidP="000D2672">
      <w:pPr>
        <w:numPr>
          <w:ilvl w:val="0"/>
          <w:numId w:val="13"/>
        </w:numPr>
      </w:pPr>
      <w:r w:rsidRPr="002B7628">
        <w:t>generate point cloud</w:t>
      </w:r>
    </w:p>
    <w:p w14:paraId="6204F2B7" w14:textId="77777777" w:rsidR="000D2672" w:rsidRPr="002B7628" w:rsidRDefault="000D2672" w:rsidP="000D2672">
      <w:r w:rsidRPr="002B7628">
        <w:pict w14:anchorId="487FAE00">
          <v:rect id="_x0000_i1272" style="width:0;height:1.5pt" o:hralign="center" o:hrstd="t" o:hr="t" fillcolor="#a0a0a0" stroked="f"/>
        </w:pict>
      </w:r>
    </w:p>
    <w:p w14:paraId="72E04D64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t>3.3 Integration</w:t>
      </w:r>
    </w:p>
    <w:p w14:paraId="2205D949" w14:textId="77777777" w:rsidR="000D2672" w:rsidRPr="002B7628" w:rsidRDefault="000D2672" w:rsidP="000D2672">
      <w:pPr>
        <w:numPr>
          <w:ilvl w:val="0"/>
          <w:numId w:val="14"/>
        </w:numPr>
      </w:pPr>
      <w:r w:rsidRPr="002B7628">
        <w:t>Show point cloud in viewer</w:t>
      </w:r>
    </w:p>
    <w:p w14:paraId="556D84FC" w14:textId="77777777" w:rsidR="000D2672" w:rsidRPr="002B7628" w:rsidRDefault="000D2672" w:rsidP="000D2672">
      <w:r w:rsidRPr="002B7628">
        <w:pict w14:anchorId="65431BAD">
          <v:rect id="_x0000_i1273" style="width:0;height:1.5pt" o:hralign="center" o:hrstd="t" o:hr="t" fillcolor="#a0a0a0" stroked="f"/>
        </w:pict>
      </w:r>
    </w:p>
    <w:p w14:paraId="65938B9D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t>3.4 Testing</w:t>
      </w:r>
    </w:p>
    <w:p w14:paraId="685FFE98" w14:textId="77777777" w:rsidR="000D2672" w:rsidRPr="002B7628" w:rsidRDefault="000D2672" w:rsidP="000D2672">
      <w:pPr>
        <w:numPr>
          <w:ilvl w:val="0"/>
          <w:numId w:val="15"/>
        </w:numPr>
      </w:pPr>
      <w:r w:rsidRPr="002B7628">
        <w:t>Accuracy test</w:t>
      </w:r>
    </w:p>
    <w:p w14:paraId="45B6F106" w14:textId="77777777" w:rsidR="000D2672" w:rsidRPr="002B7628" w:rsidRDefault="000D2672" w:rsidP="000D2672">
      <w:pPr>
        <w:numPr>
          <w:ilvl w:val="0"/>
          <w:numId w:val="15"/>
        </w:numPr>
      </w:pPr>
      <w:r w:rsidRPr="002B7628">
        <w:t>Noise analysis</w:t>
      </w:r>
    </w:p>
    <w:p w14:paraId="16494AEC" w14:textId="77777777" w:rsidR="000D2672" w:rsidRPr="002B7628" w:rsidRDefault="000D2672" w:rsidP="000D2672">
      <w:r w:rsidRPr="002B7628">
        <w:pict w14:anchorId="5A89A858">
          <v:rect id="_x0000_i1274" style="width:0;height:1.5pt" o:hralign="center" o:hrstd="t" o:hr="t" fillcolor="#a0a0a0" stroked="f"/>
        </w:pict>
      </w:r>
    </w:p>
    <w:p w14:paraId="14CC0E1D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t>3.5 Risk Handling </w:t>
      </w:r>
    </w:p>
    <w:p w14:paraId="734621DC" w14:textId="77777777" w:rsidR="000D2672" w:rsidRPr="002B7628" w:rsidRDefault="000D2672" w:rsidP="000D2672">
      <w:pPr>
        <w:numPr>
          <w:ilvl w:val="0"/>
          <w:numId w:val="16"/>
        </w:numPr>
      </w:pPr>
      <w:r w:rsidRPr="002B7628">
        <w:t>Matching sai</w:t>
      </w:r>
    </w:p>
    <w:p w14:paraId="648DDF05" w14:textId="77777777" w:rsidR="000D2672" w:rsidRPr="002B7628" w:rsidRDefault="000D2672" w:rsidP="000D2672">
      <w:pPr>
        <w:numPr>
          <w:ilvl w:val="0"/>
          <w:numId w:val="16"/>
        </w:numPr>
      </w:pPr>
      <w:r w:rsidRPr="002B7628">
        <w:t>Reconstruction lỗi</w:t>
      </w:r>
    </w:p>
    <w:p w14:paraId="31B1A473" w14:textId="77777777" w:rsidR="000D2672" w:rsidRPr="002B7628" w:rsidRDefault="000D2672" w:rsidP="000D2672">
      <w:pPr>
        <w:numPr>
          <w:ilvl w:val="0"/>
          <w:numId w:val="16"/>
        </w:numPr>
      </w:pPr>
      <w:r w:rsidRPr="002B7628">
        <w:t>Scale ambiguity</w:t>
      </w:r>
    </w:p>
    <w:p w14:paraId="06FE9D42" w14:textId="77777777" w:rsidR="000D2672" w:rsidRPr="002B7628" w:rsidRDefault="000D2672" w:rsidP="000D2672">
      <w:r w:rsidRPr="002B7628">
        <w:lastRenderedPageBreak/>
        <w:pict w14:anchorId="6E0C1268">
          <v:rect id="_x0000_i1275" style="width:0;height:1.5pt" o:hralign="center" o:hrstd="t" o:hr="t" fillcolor="#a0a0a0" stroked="f"/>
        </w:pict>
      </w:r>
    </w:p>
    <w:p w14:paraId="70E39968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t>3.6 Output</w:t>
      </w:r>
    </w:p>
    <w:p w14:paraId="66811FF8" w14:textId="1017EC1D" w:rsidR="000D2672" w:rsidRPr="002B7628" w:rsidRDefault="000D2672" w:rsidP="000D2672">
      <w:pPr>
        <w:pStyle w:val="ListParagraph"/>
        <w:numPr>
          <w:ilvl w:val="0"/>
          <w:numId w:val="31"/>
        </w:numPr>
      </w:pPr>
      <w:r w:rsidRPr="002B7628">
        <w:t>Basic 3D reconstruction</w:t>
      </w:r>
    </w:p>
    <w:p w14:paraId="02B44A3C" w14:textId="77777777" w:rsidR="000D2672" w:rsidRPr="002B7628" w:rsidRDefault="000D2672" w:rsidP="000D2672">
      <w:r w:rsidRPr="002B7628">
        <w:pict w14:anchorId="6D18AAAD">
          <v:rect id="_x0000_i1277" style="width:0;height:1.5pt" o:hralign="center" o:hrstd="t" o:hr="t" fillcolor="#a0a0a0" stroked="f"/>
        </w:pict>
      </w:r>
    </w:p>
    <w:p w14:paraId="59908ACE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t>4. Phase 3 – 3D Processing (4 tuần)</w:t>
      </w:r>
    </w:p>
    <w:p w14:paraId="1929E4B8" w14:textId="77777777" w:rsidR="000D2672" w:rsidRPr="002B7628" w:rsidRDefault="000D2672" w:rsidP="000D2672">
      <w:r w:rsidRPr="002B7628">
        <w:pict w14:anchorId="66588E01">
          <v:rect id="_x0000_i1278" style="width:0;height:1.5pt" o:hralign="center" o:hrstd="t" o:hr="t" fillcolor="#a0a0a0" stroked="f"/>
        </w:pict>
      </w:r>
    </w:p>
    <w:p w14:paraId="77383631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t>4.1 PCL Integration</w:t>
      </w:r>
    </w:p>
    <w:p w14:paraId="4283DD5A" w14:textId="77777777" w:rsidR="000D2672" w:rsidRPr="002B7628" w:rsidRDefault="000D2672" w:rsidP="000D2672">
      <w:pPr>
        <w:numPr>
          <w:ilvl w:val="0"/>
          <w:numId w:val="17"/>
        </w:numPr>
      </w:pPr>
      <w:r w:rsidRPr="002B7628">
        <w:t>4.1.1 Link PCL vào project</w:t>
      </w:r>
    </w:p>
    <w:p w14:paraId="57CFA0BB" w14:textId="77777777" w:rsidR="000D2672" w:rsidRPr="002B7628" w:rsidRDefault="000D2672" w:rsidP="000D2672">
      <w:pPr>
        <w:numPr>
          <w:ilvl w:val="0"/>
          <w:numId w:val="17"/>
        </w:numPr>
      </w:pPr>
      <w:r w:rsidRPr="002B7628">
        <w:t>4.1.2 Convert data (OpenCV → PCL)</w:t>
      </w:r>
    </w:p>
    <w:p w14:paraId="53561A5F" w14:textId="77777777" w:rsidR="000D2672" w:rsidRPr="002B7628" w:rsidRDefault="000D2672" w:rsidP="000D2672">
      <w:r w:rsidRPr="002B7628">
        <w:pict w14:anchorId="6E4CB093">
          <v:rect id="_x0000_i1279" style="width:0;height:1.5pt" o:hralign="center" o:hrstd="t" o:hr="t" fillcolor="#a0a0a0" stroked="f"/>
        </w:pict>
      </w:r>
    </w:p>
    <w:p w14:paraId="293E92B1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t>4.2 Processing Algorithms</w:t>
      </w:r>
    </w:p>
    <w:p w14:paraId="608E6485" w14:textId="77777777" w:rsidR="000D2672" w:rsidRPr="002B7628" w:rsidRDefault="000D2672" w:rsidP="000D2672">
      <w:pPr>
        <w:numPr>
          <w:ilvl w:val="0"/>
          <w:numId w:val="18"/>
        </w:numPr>
      </w:pPr>
      <w:r w:rsidRPr="002B7628">
        <w:t>4.2.1 Noise filtering</w:t>
      </w:r>
    </w:p>
    <w:p w14:paraId="51B32273" w14:textId="77777777" w:rsidR="000D2672" w:rsidRPr="002B7628" w:rsidRDefault="000D2672" w:rsidP="000D2672">
      <w:pPr>
        <w:numPr>
          <w:ilvl w:val="0"/>
          <w:numId w:val="18"/>
        </w:numPr>
      </w:pPr>
      <w:r w:rsidRPr="002B7628">
        <w:t>4.2.2 Downsampling (VoxelGrid)</w:t>
      </w:r>
    </w:p>
    <w:p w14:paraId="603D7157" w14:textId="77777777" w:rsidR="000D2672" w:rsidRPr="002B7628" w:rsidRDefault="000D2672" w:rsidP="000D2672">
      <w:pPr>
        <w:numPr>
          <w:ilvl w:val="0"/>
          <w:numId w:val="18"/>
        </w:numPr>
      </w:pPr>
      <w:r w:rsidRPr="002B7628">
        <w:t>4.2.3 Outlier removal</w:t>
      </w:r>
    </w:p>
    <w:p w14:paraId="3031EF19" w14:textId="77777777" w:rsidR="000D2672" w:rsidRPr="002B7628" w:rsidRDefault="000D2672" w:rsidP="000D2672">
      <w:r w:rsidRPr="002B7628">
        <w:pict w14:anchorId="0F1EED0B">
          <v:rect id="_x0000_i1280" style="width:0;height:1.5pt" o:hralign="center" o:hrstd="t" o:hr="t" fillcolor="#a0a0a0" stroked="f"/>
        </w:pict>
      </w:r>
    </w:p>
    <w:p w14:paraId="06AE596B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t>4.3 Testing</w:t>
      </w:r>
    </w:p>
    <w:p w14:paraId="69A90E59" w14:textId="77777777" w:rsidR="000D2672" w:rsidRPr="002B7628" w:rsidRDefault="000D2672" w:rsidP="000D2672">
      <w:pPr>
        <w:numPr>
          <w:ilvl w:val="0"/>
          <w:numId w:val="19"/>
        </w:numPr>
      </w:pPr>
      <w:r w:rsidRPr="002B7628">
        <w:t>Compare before/after</w:t>
      </w:r>
    </w:p>
    <w:p w14:paraId="15985A2E" w14:textId="77777777" w:rsidR="000D2672" w:rsidRPr="002B7628" w:rsidRDefault="000D2672" w:rsidP="000D2672">
      <w:r w:rsidRPr="002B7628">
        <w:pict w14:anchorId="3078795E">
          <v:rect id="_x0000_i1281" style="width:0;height:1.5pt" o:hralign="center" o:hrstd="t" o:hr="t" fillcolor="#a0a0a0" stroked="f"/>
        </w:pict>
      </w:r>
    </w:p>
    <w:p w14:paraId="10C85521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t>4.4 Risk</w:t>
      </w:r>
    </w:p>
    <w:p w14:paraId="7076923A" w14:textId="77777777" w:rsidR="000D2672" w:rsidRPr="002B7628" w:rsidRDefault="000D2672" w:rsidP="000D2672">
      <w:pPr>
        <w:numPr>
          <w:ilvl w:val="0"/>
          <w:numId w:val="20"/>
        </w:numPr>
      </w:pPr>
      <w:r w:rsidRPr="002B7628">
        <w:t>Heap corruption</w:t>
      </w:r>
    </w:p>
    <w:p w14:paraId="0FD4A09A" w14:textId="77777777" w:rsidR="000D2672" w:rsidRPr="002B7628" w:rsidRDefault="000D2672" w:rsidP="000D2672">
      <w:pPr>
        <w:numPr>
          <w:ilvl w:val="0"/>
          <w:numId w:val="20"/>
        </w:numPr>
      </w:pPr>
      <w:r w:rsidRPr="002B7628">
        <w:t>Memory alignment</w:t>
      </w:r>
    </w:p>
    <w:p w14:paraId="6B21EC37" w14:textId="77777777" w:rsidR="000D2672" w:rsidRPr="002B7628" w:rsidRDefault="000D2672" w:rsidP="000D2672">
      <w:r w:rsidRPr="002B7628">
        <w:pict w14:anchorId="18D4D1BC">
          <v:rect id="_x0000_i1282" style="width:0;height:1.5pt" o:hralign="center" o:hrstd="t" o:hr="t" fillcolor="#a0a0a0" stroked="f"/>
        </w:pict>
      </w:r>
    </w:p>
    <w:p w14:paraId="0F6FE3A2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t>4.5 Output</w:t>
      </w:r>
    </w:p>
    <w:p w14:paraId="527C75D2" w14:textId="2ADB037F" w:rsidR="000D2672" w:rsidRPr="002B7628" w:rsidRDefault="000D2672" w:rsidP="000D2672">
      <w:pPr>
        <w:pStyle w:val="ListParagraph"/>
        <w:numPr>
          <w:ilvl w:val="0"/>
          <w:numId w:val="31"/>
        </w:numPr>
      </w:pPr>
      <w:r w:rsidRPr="002B7628">
        <w:t>Clean point cloud</w:t>
      </w:r>
    </w:p>
    <w:p w14:paraId="0BC0ED6E" w14:textId="77777777" w:rsidR="000D2672" w:rsidRPr="002B7628" w:rsidRDefault="000D2672" w:rsidP="000D2672">
      <w:r w:rsidRPr="002B7628">
        <w:pict w14:anchorId="171DD29F">
          <v:rect id="_x0000_i1284" style="width:0;height:1.5pt" o:hralign="center" o:hrstd="t" o:hr="t" fillcolor="#a0a0a0" stroked="f"/>
        </w:pict>
      </w:r>
    </w:p>
    <w:p w14:paraId="03615D45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t>5. Phase 4 – AI Integration (7 tuần)</w:t>
      </w:r>
    </w:p>
    <w:p w14:paraId="4943DE68" w14:textId="77777777" w:rsidR="000D2672" w:rsidRPr="002B7628" w:rsidRDefault="000D2672" w:rsidP="000D2672">
      <w:r w:rsidRPr="002B7628">
        <w:lastRenderedPageBreak/>
        <w:pict w14:anchorId="6E25D86E">
          <v:rect id="_x0000_i1285" style="width:0;height:1.5pt" o:hralign="center" o:hrstd="t" o:hr="t" fillcolor="#a0a0a0" stroked="f"/>
        </w:pict>
      </w:r>
    </w:p>
    <w:p w14:paraId="4BB81A6A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t>5.1 Research (2 tuần)</w:t>
      </w:r>
    </w:p>
    <w:p w14:paraId="70DA3E27" w14:textId="77777777" w:rsidR="000D2672" w:rsidRPr="002B7628" w:rsidRDefault="000D2672" w:rsidP="000D2672">
      <w:pPr>
        <w:numPr>
          <w:ilvl w:val="0"/>
          <w:numId w:val="21"/>
        </w:numPr>
      </w:pPr>
      <w:r w:rsidRPr="002B7628">
        <w:t>5.1.1 ONNX Runtime</w:t>
      </w:r>
    </w:p>
    <w:p w14:paraId="7F8F62B6" w14:textId="77777777" w:rsidR="000D2672" w:rsidRPr="002B7628" w:rsidRDefault="000D2672" w:rsidP="000D2672">
      <w:pPr>
        <w:numPr>
          <w:ilvl w:val="0"/>
          <w:numId w:val="21"/>
        </w:numPr>
      </w:pPr>
      <w:r w:rsidRPr="002B7628">
        <w:t>5.1.2 Model segmentation/detection</w:t>
      </w:r>
    </w:p>
    <w:p w14:paraId="3ACAECC2" w14:textId="77777777" w:rsidR="000D2672" w:rsidRPr="002B7628" w:rsidRDefault="000D2672" w:rsidP="000D2672">
      <w:pPr>
        <w:numPr>
          <w:ilvl w:val="0"/>
          <w:numId w:val="21"/>
        </w:numPr>
      </w:pPr>
      <w:r w:rsidRPr="002B7628">
        <w:t>5.1.3 Input preprocessing</w:t>
      </w:r>
    </w:p>
    <w:p w14:paraId="15E9A612" w14:textId="77777777" w:rsidR="000D2672" w:rsidRPr="002B7628" w:rsidRDefault="000D2672" w:rsidP="000D2672">
      <w:r w:rsidRPr="002B7628">
        <w:pict w14:anchorId="3CECD66B">
          <v:rect id="_x0000_i1286" style="width:0;height:1.5pt" o:hralign="center" o:hrstd="t" o:hr="t" fillcolor="#a0a0a0" stroked="f"/>
        </w:pict>
      </w:r>
    </w:p>
    <w:p w14:paraId="3F94C0FA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t>5.2 Integration</w:t>
      </w:r>
    </w:p>
    <w:p w14:paraId="48BC18C0" w14:textId="77777777" w:rsidR="000D2672" w:rsidRPr="002B7628" w:rsidRDefault="000D2672" w:rsidP="000D2672">
      <w:pPr>
        <w:numPr>
          <w:ilvl w:val="0"/>
          <w:numId w:val="22"/>
        </w:numPr>
      </w:pPr>
      <w:r w:rsidRPr="002B7628">
        <w:t>Load model ONNX</w:t>
      </w:r>
    </w:p>
    <w:p w14:paraId="730E6719" w14:textId="77777777" w:rsidR="000D2672" w:rsidRPr="002B7628" w:rsidRDefault="000D2672" w:rsidP="000D2672">
      <w:pPr>
        <w:numPr>
          <w:ilvl w:val="0"/>
          <w:numId w:val="22"/>
        </w:numPr>
      </w:pPr>
      <w:r w:rsidRPr="002B7628">
        <w:t>Inference pipeline</w:t>
      </w:r>
    </w:p>
    <w:p w14:paraId="0A9612C3" w14:textId="77777777" w:rsidR="000D2672" w:rsidRPr="002B7628" w:rsidRDefault="000D2672" w:rsidP="000D2672">
      <w:r w:rsidRPr="002B7628">
        <w:pict w14:anchorId="64EA946C">
          <v:rect id="_x0000_i1287" style="width:0;height:1.5pt" o:hralign="center" o:hrstd="t" o:hr="t" fillcolor="#a0a0a0" stroked="f"/>
        </w:pict>
      </w:r>
    </w:p>
    <w:p w14:paraId="3A5A6CE0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t>5.3 Apply AI</w:t>
      </w:r>
    </w:p>
    <w:p w14:paraId="3A0FA365" w14:textId="77777777" w:rsidR="000D2672" w:rsidRPr="002B7628" w:rsidRDefault="000D2672" w:rsidP="000D2672">
      <w:pPr>
        <w:numPr>
          <w:ilvl w:val="0"/>
          <w:numId w:val="23"/>
        </w:numPr>
      </w:pPr>
      <w:r w:rsidRPr="002B7628">
        <w:t>Filter ảnh đầu vào</w:t>
      </w:r>
    </w:p>
    <w:p w14:paraId="04FC2140" w14:textId="77777777" w:rsidR="000D2672" w:rsidRPr="002B7628" w:rsidRDefault="000D2672" w:rsidP="000D2672">
      <w:pPr>
        <w:numPr>
          <w:ilvl w:val="0"/>
          <w:numId w:val="23"/>
        </w:numPr>
      </w:pPr>
      <w:r w:rsidRPr="002B7628">
        <w:t>Improve matching</w:t>
      </w:r>
    </w:p>
    <w:p w14:paraId="579459A2" w14:textId="77777777" w:rsidR="000D2672" w:rsidRPr="002B7628" w:rsidRDefault="000D2672" w:rsidP="000D2672">
      <w:r w:rsidRPr="002B7628">
        <w:pict w14:anchorId="164CCD00">
          <v:rect id="_x0000_i1288" style="width:0;height:1.5pt" o:hralign="center" o:hrstd="t" o:hr="t" fillcolor="#a0a0a0" stroked="f"/>
        </w:pict>
      </w:r>
    </w:p>
    <w:p w14:paraId="713F7D55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t>5.4 Testing</w:t>
      </w:r>
    </w:p>
    <w:p w14:paraId="2BB80BC8" w14:textId="77777777" w:rsidR="000D2672" w:rsidRPr="002B7628" w:rsidRDefault="000D2672" w:rsidP="000D2672">
      <w:pPr>
        <w:numPr>
          <w:ilvl w:val="0"/>
          <w:numId w:val="24"/>
        </w:numPr>
      </w:pPr>
      <w:r w:rsidRPr="002B7628">
        <w:t>Accuracy improvement</w:t>
      </w:r>
    </w:p>
    <w:p w14:paraId="4EA8D2B2" w14:textId="77777777" w:rsidR="000D2672" w:rsidRPr="002B7628" w:rsidRDefault="000D2672" w:rsidP="000D2672">
      <w:pPr>
        <w:numPr>
          <w:ilvl w:val="0"/>
          <w:numId w:val="24"/>
        </w:numPr>
      </w:pPr>
      <w:r w:rsidRPr="002B7628">
        <w:t>Performance</w:t>
      </w:r>
    </w:p>
    <w:p w14:paraId="3DA7C4BD" w14:textId="77777777" w:rsidR="000D2672" w:rsidRPr="002B7628" w:rsidRDefault="000D2672" w:rsidP="000D2672">
      <w:r w:rsidRPr="002B7628">
        <w:pict w14:anchorId="1B6143B5">
          <v:rect id="_x0000_i1289" style="width:0;height:1.5pt" o:hralign="center" o:hrstd="t" o:hr="t" fillcolor="#a0a0a0" stroked="f"/>
        </w:pict>
      </w:r>
    </w:p>
    <w:p w14:paraId="68336AD6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t>5.5 Risk </w:t>
      </w:r>
    </w:p>
    <w:p w14:paraId="17968E54" w14:textId="77777777" w:rsidR="000D2672" w:rsidRPr="002B7628" w:rsidRDefault="000D2672" w:rsidP="000D2672">
      <w:pPr>
        <w:numPr>
          <w:ilvl w:val="0"/>
          <w:numId w:val="25"/>
        </w:numPr>
      </w:pPr>
      <w:r w:rsidRPr="002B7628">
        <w:t>Model không chạy</w:t>
      </w:r>
    </w:p>
    <w:p w14:paraId="05DEE64A" w14:textId="77777777" w:rsidR="000D2672" w:rsidRPr="002B7628" w:rsidRDefault="000D2672" w:rsidP="000D2672">
      <w:pPr>
        <w:numPr>
          <w:ilvl w:val="0"/>
          <w:numId w:val="25"/>
        </w:numPr>
      </w:pPr>
      <w:r w:rsidRPr="002B7628">
        <w:t>GPU/CPU mismatch</w:t>
      </w:r>
    </w:p>
    <w:p w14:paraId="53355A15" w14:textId="77777777" w:rsidR="000D2672" w:rsidRPr="002B7628" w:rsidRDefault="000D2672" w:rsidP="000D2672">
      <w:pPr>
        <w:numPr>
          <w:ilvl w:val="0"/>
          <w:numId w:val="25"/>
        </w:numPr>
      </w:pPr>
      <w:r w:rsidRPr="002B7628">
        <w:t>Latency cao</w:t>
      </w:r>
    </w:p>
    <w:p w14:paraId="40CDB01F" w14:textId="77777777" w:rsidR="000D2672" w:rsidRPr="002B7628" w:rsidRDefault="000D2672" w:rsidP="000D2672">
      <w:r w:rsidRPr="002B7628">
        <w:pict w14:anchorId="7D6F2DE6">
          <v:rect id="_x0000_i1290" style="width:0;height:1.5pt" o:hralign="center" o:hrstd="t" o:hr="t" fillcolor="#a0a0a0" stroked="f"/>
        </w:pict>
      </w:r>
    </w:p>
    <w:p w14:paraId="2DEA5C98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t>5.6 Output</w:t>
      </w:r>
    </w:p>
    <w:p w14:paraId="12EF0A10" w14:textId="2A25B49B" w:rsidR="000D2672" w:rsidRPr="002B7628" w:rsidRDefault="000D2672" w:rsidP="000D2672">
      <w:pPr>
        <w:pStyle w:val="ListParagraph"/>
        <w:numPr>
          <w:ilvl w:val="0"/>
          <w:numId w:val="31"/>
        </w:numPr>
      </w:pPr>
      <w:r w:rsidRPr="002B7628">
        <w:t>AI-assisted reconstruction</w:t>
      </w:r>
    </w:p>
    <w:p w14:paraId="7761CF4B" w14:textId="77777777" w:rsidR="000D2672" w:rsidRPr="002B7628" w:rsidRDefault="000D2672" w:rsidP="000D2672">
      <w:r w:rsidRPr="002B7628">
        <w:pict w14:anchorId="28C988EB">
          <v:rect id="_x0000_i1292" style="width:0;height:1.5pt" o:hralign="center" o:hrstd="t" o:hr="t" fillcolor="#a0a0a0" stroked="f"/>
        </w:pict>
      </w:r>
    </w:p>
    <w:p w14:paraId="7E5A5505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lastRenderedPageBreak/>
        <w:t>6. Phase 5 – Optimization &amp; Refactor (4 tuần)</w:t>
      </w:r>
    </w:p>
    <w:p w14:paraId="6A7CACDB" w14:textId="77777777" w:rsidR="000D2672" w:rsidRPr="002B7628" w:rsidRDefault="000D2672" w:rsidP="000D2672">
      <w:r w:rsidRPr="002B7628">
        <w:pict w14:anchorId="5696608F">
          <v:rect id="_x0000_i1293" style="width:0;height:1.5pt" o:hralign="center" o:hrstd="t" o:hr="t" fillcolor="#a0a0a0" stroked="f"/>
        </w:pict>
      </w:r>
    </w:p>
    <w:p w14:paraId="4C003A21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t>6.1 Performance</w:t>
      </w:r>
    </w:p>
    <w:p w14:paraId="3FC2E565" w14:textId="77777777" w:rsidR="000D2672" w:rsidRPr="002B7628" w:rsidRDefault="000D2672" w:rsidP="000D2672">
      <w:pPr>
        <w:numPr>
          <w:ilvl w:val="0"/>
          <w:numId w:val="26"/>
        </w:numPr>
      </w:pPr>
      <w:r w:rsidRPr="002B7628">
        <w:t>Multithreading (QtConcurrent / std::thread)</w:t>
      </w:r>
    </w:p>
    <w:p w14:paraId="32E732A0" w14:textId="77777777" w:rsidR="000D2672" w:rsidRPr="002B7628" w:rsidRDefault="000D2672" w:rsidP="000D2672">
      <w:r w:rsidRPr="002B7628">
        <w:pict w14:anchorId="620328D6">
          <v:rect id="_x0000_i1294" style="width:0;height:1.5pt" o:hralign="center" o:hrstd="t" o:hr="t" fillcolor="#a0a0a0" stroked="f"/>
        </w:pict>
      </w:r>
    </w:p>
    <w:p w14:paraId="6A8E0348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t>6.2 Refactor</w:t>
      </w:r>
    </w:p>
    <w:p w14:paraId="6520D538" w14:textId="77777777" w:rsidR="000D2672" w:rsidRPr="002B7628" w:rsidRDefault="000D2672" w:rsidP="000D2672">
      <w:pPr>
        <w:numPr>
          <w:ilvl w:val="0"/>
          <w:numId w:val="27"/>
        </w:numPr>
      </w:pPr>
      <w:r w:rsidRPr="002B7628">
        <w:t>UI / Core / AI separation</w:t>
      </w:r>
    </w:p>
    <w:p w14:paraId="37A0AD0C" w14:textId="77777777" w:rsidR="000D2672" w:rsidRPr="002B7628" w:rsidRDefault="000D2672" w:rsidP="000D2672">
      <w:r w:rsidRPr="002B7628">
        <w:pict w14:anchorId="2E42803F">
          <v:rect id="_x0000_i1295" style="width:0;height:1.5pt" o:hralign="center" o:hrstd="t" o:hr="t" fillcolor="#a0a0a0" stroked="f"/>
        </w:pict>
      </w:r>
    </w:p>
    <w:p w14:paraId="2A1B67D3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t>6.3 Code Quality</w:t>
      </w:r>
    </w:p>
    <w:p w14:paraId="786AC18C" w14:textId="77777777" w:rsidR="000D2672" w:rsidRPr="002B7628" w:rsidRDefault="000D2672" w:rsidP="000D2672">
      <w:pPr>
        <w:numPr>
          <w:ilvl w:val="0"/>
          <w:numId w:val="28"/>
        </w:numPr>
      </w:pPr>
      <w:r w:rsidRPr="002B7628">
        <w:t>Smart pointers</w:t>
      </w:r>
    </w:p>
    <w:p w14:paraId="32900508" w14:textId="77777777" w:rsidR="000D2672" w:rsidRPr="002B7628" w:rsidRDefault="000D2672" w:rsidP="000D2672">
      <w:pPr>
        <w:numPr>
          <w:ilvl w:val="0"/>
          <w:numId w:val="28"/>
        </w:numPr>
      </w:pPr>
      <w:r w:rsidRPr="002B7628">
        <w:t>Memory leak check</w:t>
      </w:r>
    </w:p>
    <w:p w14:paraId="5A1DD068" w14:textId="77777777" w:rsidR="000D2672" w:rsidRPr="002B7628" w:rsidRDefault="000D2672" w:rsidP="000D2672">
      <w:r w:rsidRPr="002B7628">
        <w:pict w14:anchorId="483EB6F2">
          <v:rect id="_x0000_i1296" style="width:0;height:1.5pt" o:hralign="center" o:hrstd="t" o:hr="t" fillcolor="#a0a0a0" stroked="f"/>
        </w:pict>
      </w:r>
    </w:p>
    <w:p w14:paraId="44D11114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t>6.4 Testing</w:t>
      </w:r>
    </w:p>
    <w:p w14:paraId="23890A4D" w14:textId="77777777" w:rsidR="000D2672" w:rsidRPr="002B7628" w:rsidRDefault="000D2672" w:rsidP="000D2672">
      <w:pPr>
        <w:numPr>
          <w:ilvl w:val="0"/>
          <w:numId w:val="29"/>
        </w:numPr>
      </w:pPr>
      <w:r w:rsidRPr="002B7628">
        <w:t>Unit test core modules</w:t>
      </w:r>
    </w:p>
    <w:p w14:paraId="5B5D043D" w14:textId="77777777" w:rsidR="000D2672" w:rsidRPr="002B7628" w:rsidRDefault="000D2672" w:rsidP="000D2672">
      <w:r w:rsidRPr="002B7628">
        <w:pict w14:anchorId="28FD3563">
          <v:rect id="_x0000_i1297" style="width:0;height:1.5pt" o:hralign="center" o:hrstd="t" o:hr="t" fillcolor="#a0a0a0" stroked="f"/>
        </w:pict>
      </w:r>
    </w:p>
    <w:p w14:paraId="1A7870F4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t>6.5 Output</w:t>
      </w:r>
    </w:p>
    <w:p w14:paraId="1991FD7C" w14:textId="77B80117" w:rsidR="000D2672" w:rsidRPr="002B7628" w:rsidRDefault="000D2672" w:rsidP="000D2672">
      <w:pPr>
        <w:pStyle w:val="ListParagraph"/>
        <w:numPr>
          <w:ilvl w:val="0"/>
          <w:numId w:val="31"/>
        </w:numPr>
      </w:pPr>
      <w:r w:rsidRPr="002B7628">
        <w:t>Production-ready structure</w:t>
      </w:r>
    </w:p>
    <w:p w14:paraId="10B64468" w14:textId="77777777" w:rsidR="000D2672" w:rsidRPr="002B7628" w:rsidRDefault="000D2672" w:rsidP="000D2672">
      <w:r w:rsidRPr="002B7628">
        <w:pict w14:anchorId="3663CBB4">
          <v:rect id="_x0000_i1299" style="width:0;height:1.5pt" o:hralign="center" o:hrstd="t" o:hr="t" fillcolor="#a0a0a0" stroked="f"/>
        </w:pict>
      </w:r>
    </w:p>
    <w:p w14:paraId="3B6B12C3" w14:textId="77777777" w:rsidR="000D2672" w:rsidRPr="002B7628" w:rsidRDefault="000D2672" w:rsidP="000D2672">
      <w:pPr>
        <w:rPr>
          <w:b/>
          <w:bCs/>
        </w:rPr>
      </w:pPr>
      <w:r w:rsidRPr="002B7628">
        <w:rPr>
          <w:b/>
          <w:bCs/>
        </w:rPr>
        <w:t>7. Buffer &amp; Risk Handling (4 tuần)</w:t>
      </w:r>
    </w:p>
    <w:p w14:paraId="15BB9989" w14:textId="77777777" w:rsidR="000D2672" w:rsidRPr="002B7628" w:rsidRDefault="000D2672" w:rsidP="000D2672">
      <w:pPr>
        <w:numPr>
          <w:ilvl w:val="0"/>
          <w:numId w:val="30"/>
        </w:numPr>
      </w:pPr>
      <w:r w:rsidRPr="002B7628">
        <w:t>Fix bug lớn</w:t>
      </w:r>
    </w:p>
    <w:p w14:paraId="58FDD650" w14:textId="77777777" w:rsidR="000D2672" w:rsidRPr="002B7628" w:rsidRDefault="000D2672" w:rsidP="000D2672">
      <w:pPr>
        <w:numPr>
          <w:ilvl w:val="0"/>
          <w:numId w:val="30"/>
        </w:numPr>
      </w:pPr>
      <w:r w:rsidRPr="002B7628">
        <w:t>Rework algorithm</w:t>
      </w:r>
    </w:p>
    <w:p w14:paraId="1D13A816" w14:textId="77777777" w:rsidR="000D2672" w:rsidRPr="002B7628" w:rsidRDefault="000D2672" w:rsidP="000D2672">
      <w:pPr>
        <w:numPr>
          <w:ilvl w:val="0"/>
          <w:numId w:val="30"/>
        </w:numPr>
      </w:pPr>
      <w:r w:rsidRPr="002B7628">
        <w:t>Performance tuning </w:t>
      </w:r>
    </w:p>
    <w:p w14:paraId="72E20EE6" w14:textId="77777777" w:rsidR="00B473B5" w:rsidRPr="002B7628" w:rsidRDefault="00B473B5"/>
    <w:sectPr w:rsidR="00B473B5" w:rsidRPr="002B7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6127"/>
    <w:multiLevelType w:val="multilevel"/>
    <w:tmpl w:val="E67C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10D95"/>
    <w:multiLevelType w:val="multilevel"/>
    <w:tmpl w:val="7B24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B6EF0"/>
    <w:multiLevelType w:val="multilevel"/>
    <w:tmpl w:val="8FE2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66315"/>
    <w:multiLevelType w:val="multilevel"/>
    <w:tmpl w:val="C4E8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476B0"/>
    <w:multiLevelType w:val="multilevel"/>
    <w:tmpl w:val="088A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27228"/>
    <w:multiLevelType w:val="multilevel"/>
    <w:tmpl w:val="892E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A0FCC"/>
    <w:multiLevelType w:val="multilevel"/>
    <w:tmpl w:val="51D4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515BC"/>
    <w:multiLevelType w:val="multilevel"/>
    <w:tmpl w:val="15B4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B123C3"/>
    <w:multiLevelType w:val="multilevel"/>
    <w:tmpl w:val="54D6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D2072"/>
    <w:multiLevelType w:val="multilevel"/>
    <w:tmpl w:val="C38E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108DF"/>
    <w:multiLevelType w:val="multilevel"/>
    <w:tmpl w:val="FFE8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51DBD"/>
    <w:multiLevelType w:val="multilevel"/>
    <w:tmpl w:val="2230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4B621F"/>
    <w:multiLevelType w:val="multilevel"/>
    <w:tmpl w:val="2E02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EE1F27"/>
    <w:multiLevelType w:val="multilevel"/>
    <w:tmpl w:val="9E18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BE6198"/>
    <w:multiLevelType w:val="multilevel"/>
    <w:tmpl w:val="8E8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1D7D95"/>
    <w:multiLevelType w:val="multilevel"/>
    <w:tmpl w:val="26A4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7B1B42"/>
    <w:multiLevelType w:val="multilevel"/>
    <w:tmpl w:val="CE34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D2783A"/>
    <w:multiLevelType w:val="multilevel"/>
    <w:tmpl w:val="4EB2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71469B"/>
    <w:multiLevelType w:val="multilevel"/>
    <w:tmpl w:val="C51A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C85757"/>
    <w:multiLevelType w:val="multilevel"/>
    <w:tmpl w:val="B622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323AEA"/>
    <w:multiLevelType w:val="multilevel"/>
    <w:tmpl w:val="B33E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B04375"/>
    <w:multiLevelType w:val="hybridMultilevel"/>
    <w:tmpl w:val="E76A7550"/>
    <w:lvl w:ilvl="0" w:tplc="F732B9A0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22" w15:restartNumberingAfterBreak="0">
    <w:nsid w:val="65680829"/>
    <w:multiLevelType w:val="multilevel"/>
    <w:tmpl w:val="5C54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F74DCC"/>
    <w:multiLevelType w:val="multilevel"/>
    <w:tmpl w:val="AFBE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AF23A8"/>
    <w:multiLevelType w:val="multilevel"/>
    <w:tmpl w:val="26FC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1E09DF"/>
    <w:multiLevelType w:val="multilevel"/>
    <w:tmpl w:val="DB5E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7E6B12"/>
    <w:multiLevelType w:val="multilevel"/>
    <w:tmpl w:val="B2AC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EB24A9"/>
    <w:multiLevelType w:val="multilevel"/>
    <w:tmpl w:val="3F60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0443C2"/>
    <w:multiLevelType w:val="multilevel"/>
    <w:tmpl w:val="561A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E30B6E"/>
    <w:multiLevelType w:val="multilevel"/>
    <w:tmpl w:val="4316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9317A6"/>
    <w:multiLevelType w:val="multilevel"/>
    <w:tmpl w:val="D28E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844977">
    <w:abstractNumId w:val="30"/>
  </w:num>
  <w:num w:numId="2" w16cid:durableId="221720640">
    <w:abstractNumId w:val="18"/>
  </w:num>
  <w:num w:numId="3" w16cid:durableId="1138034115">
    <w:abstractNumId w:val="15"/>
  </w:num>
  <w:num w:numId="4" w16cid:durableId="1759018409">
    <w:abstractNumId w:val="17"/>
  </w:num>
  <w:num w:numId="5" w16cid:durableId="2078891759">
    <w:abstractNumId w:val="8"/>
  </w:num>
  <w:num w:numId="6" w16cid:durableId="1400246364">
    <w:abstractNumId w:val="14"/>
  </w:num>
  <w:num w:numId="7" w16cid:durableId="1521235457">
    <w:abstractNumId w:val="20"/>
  </w:num>
  <w:num w:numId="8" w16cid:durableId="192156985">
    <w:abstractNumId w:val="27"/>
  </w:num>
  <w:num w:numId="9" w16cid:durableId="264198035">
    <w:abstractNumId w:val="23"/>
  </w:num>
  <w:num w:numId="10" w16cid:durableId="152719429">
    <w:abstractNumId w:val="26"/>
  </w:num>
  <w:num w:numId="11" w16cid:durableId="297952782">
    <w:abstractNumId w:val="7"/>
  </w:num>
  <w:num w:numId="12" w16cid:durableId="1704552697">
    <w:abstractNumId w:val="29"/>
  </w:num>
  <w:num w:numId="13" w16cid:durableId="734742383">
    <w:abstractNumId w:val="25"/>
  </w:num>
  <w:num w:numId="14" w16cid:durableId="247078092">
    <w:abstractNumId w:val="16"/>
  </w:num>
  <w:num w:numId="15" w16cid:durableId="1143082405">
    <w:abstractNumId w:val="2"/>
  </w:num>
  <w:num w:numId="16" w16cid:durableId="1167786188">
    <w:abstractNumId w:val="4"/>
  </w:num>
  <w:num w:numId="17" w16cid:durableId="1052582913">
    <w:abstractNumId w:val="10"/>
  </w:num>
  <w:num w:numId="18" w16cid:durableId="1412045893">
    <w:abstractNumId w:val="24"/>
  </w:num>
  <w:num w:numId="19" w16cid:durableId="201677293">
    <w:abstractNumId w:val="19"/>
  </w:num>
  <w:num w:numId="20" w16cid:durableId="856768986">
    <w:abstractNumId w:val="6"/>
  </w:num>
  <w:num w:numId="21" w16cid:durableId="987979536">
    <w:abstractNumId w:val="3"/>
  </w:num>
  <w:num w:numId="22" w16cid:durableId="1235705024">
    <w:abstractNumId w:val="9"/>
  </w:num>
  <w:num w:numId="23" w16cid:durableId="306205248">
    <w:abstractNumId w:val="28"/>
  </w:num>
  <w:num w:numId="24" w16cid:durableId="885070315">
    <w:abstractNumId w:val="5"/>
  </w:num>
  <w:num w:numId="25" w16cid:durableId="1213493213">
    <w:abstractNumId w:val="0"/>
  </w:num>
  <w:num w:numId="26" w16cid:durableId="676931469">
    <w:abstractNumId w:val="13"/>
  </w:num>
  <w:num w:numId="27" w16cid:durableId="196311362">
    <w:abstractNumId w:val="1"/>
  </w:num>
  <w:num w:numId="28" w16cid:durableId="1687905148">
    <w:abstractNumId w:val="11"/>
  </w:num>
  <w:num w:numId="29" w16cid:durableId="506334910">
    <w:abstractNumId w:val="22"/>
  </w:num>
  <w:num w:numId="30" w16cid:durableId="842553136">
    <w:abstractNumId w:val="12"/>
  </w:num>
  <w:num w:numId="31" w16cid:durableId="160525880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672"/>
    <w:rsid w:val="000D2672"/>
    <w:rsid w:val="002B7628"/>
    <w:rsid w:val="00353B32"/>
    <w:rsid w:val="003C4101"/>
    <w:rsid w:val="003F1B53"/>
    <w:rsid w:val="00957BA4"/>
    <w:rsid w:val="00B473B5"/>
    <w:rsid w:val="00E17573"/>
    <w:rsid w:val="00FD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6A600"/>
  <w15:chartTrackingRefBased/>
  <w15:docId w15:val="{25D65A17-75D6-4176-B8C9-984F4280D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6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Löทǥ Såÿ</dc:creator>
  <cp:keywords/>
  <dc:description/>
  <cp:lastModifiedBy>Löทǥ Såÿ</cp:lastModifiedBy>
  <cp:revision>4</cp:revision>
  <dcterms:created xsi:type="dcterms:W3CDTF">2026-05-08T00:59:00Z</dcterms:created>
  <dcterms:modified xsi:type="dcterms:W3CDTF">2026-05-08T01:05:00Z</dcterms:modified>
</cp:coreProperties>
</file>